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9BC99" w14:textId="6FF405AA" w:rsidR="00F96EE2" w:rsidRDefault="00166408">
      <w:pPr>
        <w:rPr>
          <w:rFonts w:ascii="Times" w:hAnsi="Times"/>
          <w:b/>
          <w:bCs/>
          <w:color w:val="211E1E"/>
        </w:rPr>
      </w:pPr>
      <w:r w:rsidRPr="00166408">
        <w:rPr>
          <w:rFonts w:ascii="Times" w:hAnsi="Times" w:hint="eastAsia"/>
          <w:b/>
          <w:bCs/>
          <w:color w:val="211E1E"/>
        </w:rPr>
        <w:t>Extended</w:t>
      </w:r>
      <w:r w:rsidRPr="00166408">
        <w:rPr>
          <w:rFonts w:ascii="Times" w:hAnsi="Times"/>
          <w:b/>
          <w:bCs/>
          <w:color w:val="211E1E"/>
        </w:rPr>
        <w:t xml:space="preserve"> </w:t>
      </w:r>
      <w:r w:rsidRPr="00166408">
        <w:rPr>
          <w:rFonts w:ascii="Times" w:hAnsi="Times" w:hint="eastAsia"/>
          <w:b/>
          <w:bCs/>
          <w:color w:val="211E1E"/>
        </w:rPr>
        <w:t>data</w:t>
      </w:r>
      <w:r w:rsidRPr="00166408">
        <w:rPr>
          <w:rFonts w:ascii="Times" w:hAnsi="Times"/>
          <w:b/>
          <w:bCs/>
          <w:color w:val="211E1E"/>
        </w:rPr>
        <w:t xml:space="preserve"> </w:t>
      </w:r>
      <w:r w:rsidRPr="00166408">
        <w:rPr>
          <w:rFonts w:ascii="Times" w:hAnsi="Times" w:hint="eastAsia"/>
          <w:b/>
          <w:bCs/>
          <w:color w:val="211E1E"/>
        </w:rPr>
        <w:t>table</w:t>
      </w:r>
      <w:r w:rsidRPr="00166408">
        <w:rPr>
          <w:rFonts w:ascii="Times" w:hAnsi="Times"/>
          <w:b/>
          <w:bCs/>
          <w:color w:val="211E1E"/>
        </w:rPr>
        <w:t xml:space="preserve"> 1</w:t>
      </w:r>
      <w:r w:rsidR="00FA084E">
        <w:rPr>
          <w:rFonts w:ascii="Times" w:hAnsi="Times"/>
          <w:b/>
          <w:bCs/>
          <w:color w:val="211E1E"/>
        </w:rPr>
        <w:t xml:space="preserve">. </w:t>
      </w:r>
      <w:r w:rsidR="00FA084E" w:rsidRPr="00FA084E">
        <w:rPr>
          <w:rFonts w:ascii="Times" w:hAnsi="Times"/>
          <w:b/>
          <w:bCs/>
          <w:color w:val="211E1E"/>
        </w:rPr>
        <w:t xml:space="preserve">Primers </w:t>
      </w:r>
      <w:proofErr w:type="spellStart"/>
      <w:r w:rsidR="009F2450" w:rsidRPr="009F2450">
        <w:rPr>
          <w:rFonts w:ascii="Times" w:hAnsi="Times"/>
          <w:b/>
          <w:bCs/>
          <w:color w:val="211E1E"/>
        </w:rPr>
        <w:t>Cat.No</w:t>
      </w:r>
      <w:proofErr w:type="spellEnd"/>
      <w:r w:rsidR="009F2450" w:rsidRPr="009F2450">
        <w:rPr>
          <w:rFonts w:ascii="Times" w:hAnsi="Times"/>
          <w:b/>
          <w:bCs/>
          <w:color w:val="211E1E"/>
        </w:rPr>
        <w:t>.</w:t>
      </w:r>
      <w:r w:rsidR="00FA084E" w:rsidRPr="00FA084E">
        <w:rPr>
          <w:rFonts w:ascii="Times" w:hAnsi="Times"/>
          <w:b/>
          <w:bCs/>
          <w:color w:val="211E1E"/>
        </w:rPr>
        <w:t xml:space="preserve"> for </w:t>
      </w:r>
      <w:r w:rsidR="00FA084E" w:rsidRPr="00FA084E">
        <w:rPr>
          <w:rFonts w:ascii="Times" w:hAnsi="Times" w:hint="eastAsia"/>
          <w:b/>
          <w:bCs/>
          <w:color w:val="211E1E"/>
        </w:rPr>
        <w:t>microRN</w:t>
      </w:r>
      <w:r w:rsidR="00FA084E" w:rsidRPr="00FA084E">
        <w:rPr>
          <w:rFonts w:ascii="Times" w:hAnsi="Times"/>
          <w:b/>
          <w:bCs/>
          <w:color w:val="211E1E"/>
        </w:rPr>
        <w:t>A</w:t>
      </w:r>
      <w:r w:rsidR="009F2450">
        <w:rPr>
          <w:rFonts w:ascii="Times" w:hAnsi="Times" w:hint="eastAsia"/>
          <w:b/>
          <w:bCs/>
          <w:color w:val="211E1E"/>
        </w:rPr>
        <w:t>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3402"/>
      </w:tblGrid>
      <w:tr w:rsidR="003D577B" w:rsidRPr="00166408" w14:paraId="5344BCCB" w14:textId="77777777" w:rsidTr="0048741A">
        <w:tc>
          <w:tcPr>
            <w:tcW w:w="1413" w:type="dxa"/>
          </w:tcPr>
          <w:p w14:paraId="24819019" w14:textId="29F777E1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bookmarkStart w:id="0" w:name="_Hlk118448269"/>
            <w:r w:rsidRPr="00166408">
              <w:rPr>
                <w:rFonts w:ascii="Times New Roman" w:hAnsi="Times New Roman" w:cs="Times New Roman" w:hint="eastAsia"/>
              </w:rPr>
              <w:t>m</w:t>
            </w:r>
            <w:r w:rsidRPr="00166408">
              <w:rPr>
                <w:rFonts w:ascii="Times New Roman" w:hAnsi="Times New Roman" w:cs="Times New Roman"/>
              </w:rPr>
              <w:t>iR</w:t>
            </w:r>
            <w:r>
              <w:rPr>
                <w:rFonts w:ascii="Times New Roman" w:hAnsi="Times New Roman" w:cs="Times New Roman"/>
              </w:rPr>
              <w:t>-</w:t>
            </w:r>
            <w:r w:rsidRPr="00166408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02" w:type="dxa"/>
          </w:tcPr>
          <w:p w14:paraId="1981E720" w14:textId="7CB60051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314F2D">
              <w:rPr>
                <w:rFonts w:ascii="Times New Roman" w:hAnsi="Times New Roman" w:cs="Times New Roman"/>
              </w:rPr>
              <w:t>CD201-0235</w:t>
            </w:r>
          </w:p>
        </w:tc>
      </w:tr>
      <w:tr w:rsidR="003D577B" w:rsidRPr="00166408" w14:paraId="3F6C8396" w14:textId="77777777" w:rsidTr="0048741A">
        <w:tc>
          <w:tcPr>
            <w:tcW w:w="1413" w:type="dxa"/>
          </w:tcPr>
          <w:p w14:paraId="0F0BA359" w14:textId="134D5A58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iR-1-5p</w:t>
            </w:r>
          </w:p>
        </w:tc>
        <w:tc>
          <w:tcPr>
            <w:tcW w:w="3402" w:type="dxa"/>
          </w:tcPr>
          <w:p w14:paraId="4C863A83" w14:textId="6C78FB34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406A1F">
              <w:rPr>
                <w:rFonts w:ascii="Times New Roman" w:hAnsi="Times New Roman" w:cs="Times New Roman"/>
              </w:rPr>
              <w:t>CD201-0690</w:t>
            </w:r>
          </w:p>
        </w:tc>
      </w:tr>
      <w:tr w:rsidR="003D577B" w:rsidRPr="00166408" w14:paraId="76537F7C" w14:textId="77777777" w:rsidTr="0048741A">
        <w:tc>
          <w:tcPr>
            <w:tcW w:w="1413" w:type="dxa"/>
          </w:tcPr>
          <w:p w14:paraId="4100E69C" w14:textId="36986EBD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iR-378</w:t>
            </w:r>
          </w:p>
        </w:tc>
        <w:tc>
          <w:tcPr>
            <w:tcW w:w="3402" w:type="dxa"/>
          </w:tcPr>
          <w:p w14:paraId="5A9BD5B2" w14:textId="30AF90CA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2B2CDE">
              <w:rPr>
                <w:rFonts w:ascii="Times New Roman" w:hAnsi="Times New Roman" w:cs="Times New Roman"/>
              </w:rPr>
              <w:t>CD201-</w:t>
            </w:r>
            <w:r>
              <w:rPr>
                <w:rFonts w:ascii="Times New Roman" w:hAnsi="Times New Roman" w:cs="Times New Roman"/>
              </w:rPr>
              <w:t>0114</w:t>
            </w:r>
          </w:p>
        </w:tc>
      </w:tr>
      <w:tr w:rsidR="003D577B" w:rsidRPr="00166408" w14:paraId="464A082B" w14:textId="77777777" w:rsidTr="0048741A">
        <w:tc>
          <w:tcPr>
            <w:tcW w:w="1413" w:type="dxa"/>
          </w:tcPr>
          <w:p w14:paraId="7C4EA1D8" w14:textId="0E1F9E93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iR-133a-3p</w:t>
            </w:r>
          </w:p>
        </w:tc>
        <w:tc>
          <w:tcPr>
            <w:tcW w:w="3402" w:type="dxa"/>
          </w:tcPr>
          <w:p w14:paraId="6FA3C796" w14:textId="470C8A98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314F2D">
              <w:rPr>
                <w:rFonts w:ascii="Times New Roman" w:hAnsi="Times New Roman" w:cs="Times New Roman"/>
              </w:rPr>
              <w:t>CD201-0207</w:t>
            </w:r>
          </w:p>
        </w:tc>
      </w:tr>
      <w:tr w:rsidR="003D577B" w:rsidRPr="00166408" w14:paraId="5E457D20" w14:textId="77777777" w:rsidTr="0048741A">
        <w:tc>
          <w:tcPr>
            <w:tcW w:w="1413" w:type="dxa"/>
          </w:tcPr>
          <w:p w14:paraId="21283975" w14:textId="6CD04134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iR-23a-5p</w:t>
            </w:r>
          </w:p>
        </w:tc>
        <w:tc>
          <w:tcPr>
            <w:tcW w:w="3402" w:type="dxa"/>
          </w:tcPr>
          <w:p w14:paraId="1F30FD32" w14:textId="472DCCF3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314F2D">
              <w:rPr>
                <w:rFonts w:ascii="Times New Roman" w:hAnsi="Times New Roman" w:cs="Times New Roman"/>
              </w:rPr>
              <w:t>CD201-0310</w:t>
            </w:r>
          </w:p>
        </w:tc>
      </w:tr>
      <w:tr w:rsidR="003D577B" w:rsidRPr="00166408" w14:paraId="1003D9F0" w14:textId="77777777" w:rsidTr="0048741A">
        <w:tc>
          <w:tcPr>
            <w:tcW w:w="1413" w:type="dxa"/>
          </w:tcPr>
          <w:p w14:paraId="2ADE198E" w14:textId="3DF6E219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199a-3p</w:t>
            </w:r>
          </w:p>
        </w:tc>
        <w:tc>
          <w:tcPr>
            <w:tcW w:w="3402" w:type="dxa"/>
          </w:tcPr>
          <w:p w14:paraId="258729C4" w14:textId="431C570D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314F2D">
              <w:rPr>
                <w:rFonts w:ascii="Times New Roman" w:hAnsi="Times New Roman" w:cs="Times New Roman"/>
              </w:rPr>
              <w:t>CD201-0272</w:t>
            </w:r>
          </w:p>
        </w:tc>
      </w:tr>
      <w:tr w:rsidR="003D577B" w:rsidRPr="00166408" w14:paraId="1433CE88" w14:textId="77777777" w:rsidTr="0048741A">
        <w:tc>
          <w:tcPr>
            <w:tcW w:w="1413" w:type="dxa"/>
          </w:tcPr>
          <w:p w14:paraId="7ECC8175" w14:textId="434CA62F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20b-3p</w:t>
            </w:r>
          </w:p>
        </w:tc>
        <w:tc>
          <w:tcPr>
            <w:tcW w:w="3402" w:type="dxa"/>
          </w:tcPr>
          <w:p w14:paraId="068F6B54" w14:textId="31446038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314F2D">
              <w:rPr>
                <w:rFonts w:ascii="Times New Roman" w:hAnsi="Times New Roman" w:cs="Times New Roman"/>
              </w:rPr>
              <w:t>CD201-0091</w:t>
            </w:r>
          </w:p>
        </w:tc>
      </w:tr>
      <w:tr w:rsidR="003D577B" w:rsidRPr="00166408" w14:paraId="21B0D4C1" w14:textId="77777777" w:rsidTr="0048741A">
        <w:tc>
          <w:tcPr>
            <w:tcW w:w="1413" w:type="dxa"/>
          </w:tcPr>
          <w:p w14:paraId="6FAA6694" w14:textId="6E902F64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155-5p</w:t>
            </w:r>
          </w:p>
        </w:tc>
        <w:tc>
          <w:tcPr>
            <w:tcW w:w="3402" w:type="dxa"/>
          </w:tcPr>
          <w:p w14:paraId="772E3239" w14:textId="272C1DA9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314F2D">
              <w:rPr>
                <w:rFonts w:ascii="Times New Roman" w:hAnsi="Times New Roman" w:cs="Times New Roman"/>
              </w:rPr>
              <w:t>CD201-0074</w:t>
            </w:r>
          </w:p>
        </w:tc>
      </w:tr>
      <w:tr w:rsidR="003D577B" w:rsidRPr="00166408" w14:paraId="466F0D9F" w14:textId="77777777" w:rsidTr="0048741A">
        <w:tc>
          <w:tcPr>
            <w:tcW w:w="1413" w:type="dxa"/>
          </w:tcPr>
          <w:p w14:paraId="216A4491" w14:textId="2C76F2C2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195-5p</w:t>
            </w:r>
          </w:p>
        </w:tc>
        <w:tc>
          <w:tcPr>
            <w:tcW w:w="3402" w:type="dxa"/>
          </w:tcPr>
          <w:p w14:paraId="04D543A6" w14:textId="627AA3A6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314F2D">
              <w:rPr>
                <w:rFonts w:ascii="Times New Roman" w:hAnsi="Times New Roman" w:cs="Times New Roman"/>
              </w:rPr>
              <w:t>CD201-0083</w:t>
            </w:r>
          </w:p>
        </w:tc>
      </w:tr>
      <w:tr w:rsidR="003D577B" w:rsidRPr="00166408" w14:paraId="45E7F3A3" w14:textId="77777777" w:rsidTr="0048741A">
        <w:tc>
          <w:tcPr>
            <w:tcW w:w="1413" w:type="dxa"/>
          </w:tcPr>
          <w:p w14:paraId="6730EF19" w14:textId="6A4BD7D0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21-5p</w:t>
            </w:r>
          </w:p>
        </w:tc>
        <w:tc>
          <w:tcPr>
            <w:tcW w:w="3402" w:type="dxa"/>
          </w:tcPr>
          <w:p w14:paraId="5B518445" w14:textId="15E50D8B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314F2D">
              <w:rPr>
                <w:rFonts w:ascii="Times New Roman" w:hAnsi="Times New Roman" w:cs="Times New Roman"/>
              </w:rPr>
              <w:t>CD201-0092</w:t>
            </w:r>
          </w:p>
        </w:tc>
      </w:tr>
      <w:tr w:rsidR="003D577B" w:rsidRPr="00166408" w14:paraId="09C29D27" w14:textId="77777777" w:rsidTr="006C5D0B">
        <w:tc>
          <w:tcPr>
            <w:tcW w:w="1413" w:type="dxa"/>
          </w:tcPr>
          <w:p w14:paraId="0387C694" w14:textId="7AA33082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320a</w:t>
            </w:r>
          </w:p>
        </w:tc>
        <w:tc>
          <w:tcPr>
            <w:tcW w:w="3402" w:type="dxa"/>
          </w:tcPr>
          <w:p w14:paraId="0AD9D5B0" w14:textId="0F45591A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314F2D">
              <w:rPr>
                <w:rFonts w:ascii="Times New Roman" w:hAnsi="Times New Roman" w:cs="Times New Roman"/>
              </w:rPr>
              <w:t>CD201-0470</w:t>
            </w:r>
          </w:p>
        </w:tc>
      </w:tr>
      <w:tr w:rsidR="003D577B" w:rsidRPr="00166408" w14:paraId="1FA93296" w14:textId="77777777" w:rsidTr="006C5D0B">
        <w:tc>
          <w:tcPr>
            <w:tcW w:w="1413" w:type="dxa"/>
          </w:tcPr>
          <w:p w14:paraId="0A13A941" w14:textId="6188E548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1-3p</w:t>
            </w:r>
          </w:p>
        </w:tc>
        <w:tc>
          <w:tcPr>
            <w:tcW w:w="3402" w:type="dxa"/>
          </w:tcPr>
          <w:p w14:paraId="2F50CC0D" w14:textId="7277F87C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314F2D">
              <w:rPr>
                <w:rFonts w:ascii="Times New Roman" w:hAnsi="Times New Roman" w:cs="Times New Roman"/>
              </w:rPr>
              <w:t>CD201-0003</w:t>
            </w:r>
          </w:p>
        </w:tc>
      </w:tr>
      <w:tr w:rsidR="003D577B" w:rsidRPr="00166408" w14:paraId="19C10BCC" w14:textId="77777777" w:rsidTr="006C5D0B">
        <w:tc>
          <w:tcPr>
            <w:tcW w:w="1413" w:type="dxa"/>
          </w:tcPr>
          <w:p w14:paraId="390666E1" w14:textId="5BD0F750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208a-3p</w:t>
            </w:r>
          </w:p>
        </w:tc>
        <w:tc>
          <w:tcPr>
            <w:tcW w:w="3402" w:type="dxa"/>
          </w:tcPr>
          <w:p w14:paraId="45A59D08" w14:textId="7F84962B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314F2D">
              <w:rPr>
                <w:rFonts w:ascii="Times New Roman" w:hAnsi="Times New Roman" w:cs="Times New Roman"/>
              </w:rPr>
              <w:t>CD201-0291</w:t>
            </w:r>
          </w:p>
        </w:tc>
      </w:tr>
      <w:tr w:rsidR="003D577B" w:rsidRPr="00166408" w14:paraId="3950D088" w14:textId="77777777" w:rsidTr="006C5D0B">
        <w:tc>
          <w:tcPr>
            <w:tcW w:w="1413" w:type="dxa"/>
          </w:tcPr>
          <w:p w14:paraId="5AE667D9" w14:textId="7AAC9113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423-5p</w:t>
            </w:r>
          </w:p>
        </w:tc>
        <w:tc>
          <w:tcPr>
            <w:tcW w:w="3402" w:type="dxa"/>
          </w:tcPr>
          <w:p w14:paraId="542AE817" w14:textId="1C81E9D5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314F2D">
              <w:rPr>
                <w:rFonts w:ascii="Times New Roman" w:hAnsi="Times New Roman" w:cs="Times New Roman"/>
              </w:rPr>
              <w:t>CD201-0475</w:t>
            </w:r>
          </w:p>
        </w:tc>
      </w:tr>
      <w:tr w:rsidR="003D577B" w:rsidRPr="00166408" w14:paraId="312418A0" w14:textId="77777777" w:rsidTr="006C5D0B">
        <w:tc>
          <w:tcPr>
            <w:tcW w:w="1413" w:type="dxa"/>
          </w:tcPr>
          <w:p w14:paraId="6C5CBE48" w14:textId="49467E03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106b-5p</w:t>
            </w:r>
          </w:p>
        </w:tc>
        <w:tc>
          <w:tcPr>
            <w:tcW w:w="3402" w:type="dxa"/>
          </w:tcPr>
          <w:p w14:paraId="3CFCB7EF" w14:textId="3EF44DBF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314F2D">
              <w:rPr>
                <w:rFonts w:ascii="Times New Roman" w:hAnsi="Times New Roman" w:cs="Times New Roman"/>
              </w:rPr>
              <w:t>CD201-0459</w:t>
            </w:r>
          </w:p>
        </w:tc>
      </w:tr>
      <w:tr w:rsidR="003D577B" w:rsidRPr="00166408" w14:paraId="2593B1C9" w14:textId="77777777" w:rsidTr="006C5D0B">
        <w:tc>
          <w:tcPr>
            <w:tcW w:w="1413" w:type="dxa"/>
          </w:tcPr>
          <w:p w14:paraId="50D1752F" w14:textId="305D1986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21-3p</w:t>
            </w:r>
          </w:p>
        </w:tc>
        <w:tc>
          <w:tcPr>
            <w:tcW w:w="3402" w:type="dxa"/>
          </w:tcPr>
          <w:p w14:paraId="0E897BB9" w14:textId="3D576929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314F2D">
              <w:rPr>
                <w:rFonts w:ascii="Times New Roman" w:hAnsi="Times New Roman" w:cs="Times New Roman"/>
              </w:rPr>
              <w:t>CD201-0093</w:t>
            </w:r>
          </w:p>
        </w:tc>
      </w:tr>
      <w:tr w:rsidR="003D577B" w:rsidRPr="00166408" w14:paraId="337D3019" w14:textId="77777777" w:rsidTr="006C5D0B">
        <w:tc>
          <w:tcPr>
            <w:tcW w:w="1413" w:type="dxa"/>
          </w:tcPr>
          <w:p w14:paraId="7196791D" w14:textId="7EA8FAC0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23a-3p</w:t>
            </w:r>
          </w:p>
        </w:tc>
        <w:tc>
          <w:tcPr>
            <w:tcW w:w="3402" w:type="dxa"/>
          </w:tcPr>
          <w:p w14:paraId="34B1346A" w14:textId="5D6A1C64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2B2CDE">
              <w:rPr>
                <w:rFonts w:ascii="Times New Roman" w:hAnsi="Times New Roman" w:cs="Times New Roman"/>
              </w:rPr>
              <w:t>CD201-0309</w:t>
            </w:r>
          </w:p>
        </w:tc>
      </w:tr>
      <w:tr w:rsidR="003D577B" w:rsidRPr="00166408" w14:paraId="267EBE68" w14:textId="77777777" w:rsidTr="006C5D0B">
        <w:tc>
          <w:tcPr>
            <w:tcW w:w="1413" w:type="dxa"/>
          </w:tcPr>
          <w:p w14:paraId="64AAEDA5" w14:textId="33A8861F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126-5p</w:t>
            </w:r>
          </w:p>
        </w:tc>
        <w:tc>
          <w:tcPr>
            <w:tcW w:w="3402" w:type="dxa"/>
          </w:tcPr>
          <w:p w14:paraId="0C6BC67C" w14:textId="4AD001A4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2B2CDE">
              <w:rPr>
                <w:rFonts w:ascii="Times New Roman" w:hAnsi="Times New Roman" w:cs="Times New Roman"/>
              </w:rPr>
              <w:t>CD201-0059</w:t>
            </w:r>
          </w:p>
        </w:tc>
      </w:tr>
      <w:tr w:rsidR="003D577B" w:rsidRPr="00166408" w14:paraId="6B6EDCC1" w14:textId="77777777" w:rsidTr="006C5D0B">
        <w:tc>
          <w:tcPr>
            <w:tcW w:w="1413" w:type="dxa"/>
          </w:tcPr>
          <w:p w14:paraId="675B510E" w14:textId="632E1C2A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133b</w:t>
            </w:r>
          </w:p>
        </w:tc>
        <w:tc>
          <w:tcPr>
            <w:tcW w:w="3402" w:type="dxa"/>
          </w:tcPr>
          <w:p w14:paraId="3541658C" w14:textId="28DBDE33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2B2CDE">
              <w:rPr>
                <w:rFonts w:ascii="Times New Roman" w:hAnsi="Times New Roman" w:cs="Times New Roman"/>
              </w:rPr>
              <w:t>CD201-0208</w:t>
            </w:r>
          </w:p>
        </w:tc>
      </w:tr>
      <w:tr w:rsidR="003D577B" w:rsidRPr="00166408" w14:paraId="514B2848" w14:textId="77777777" w:rsidTr="006C5D0B">
        <w:tc>
          <w:tcPr>
            <w:tcW w:w="1413" w:type="dxa"/>
          </w:tcPr>
          <w:p w14:paraId="058B12F1" w14:textId="7AFB6D57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675-3p</w:t>
            </w:r>
          </w:p>
        </w:tc>
        <w:tc>
          <w:tcPr>
            <w:tcW w:w="3402" w:type="dxa"/>
          </w:tcPr>
          <w:p w14:paraId="43624945" w14:textId="15E81A67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2B2CDE">
              <w:rPr>
                <w:rFonts w:ascii="Times New Roman" w:hAnsi="Times New Roman" w:cs="Times New Roman"/>
              </w:rPr>
              <w:t>CD201-0677</w:t>
            </w:r>
          </w:p>
        </w:tc>
      </w:tr>
      <w:tr w:rsidR="003D577B" w:rsidRPr="00166408" w14:paraId="16D0B753" w14:textId="77777777" w:rsidTr="006C5D0B">
        <w:tc>
          <w:tcPr>
            <w:tcW w:w="1413" w:type="dxa"/>
          </w:tcPr>
          <w:p w14:paraId="4B553AAE" w14:textId="1A9EAD00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223-3p</w:t>
            </w:r>
          </w:p>
        </w:tc>
        <w:tc>
          <w:tcPr>
            <w:tcW w:w="3402" w:type="dxa"/>
          </w:tcPr>
          <w:p w14:paraId="1FB90DF7" w14:textId="197F7D39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1D14E6">
              <w:rPr>
                <w:rFonts w:ascii="Times New Roman" w:hAnsi="Times New Roman" w:cs="Times New Roman"/>
              </w:rPr>
              <w:t>CD201-0099</w:t>
            </w:r>
          </w:p>
        </w:tc>
      </w:tr>
      <w:tr w:rsidR="003D577B" w:rsidRPr="00166408" w14:paraId="1F00DF41" w14:textId="77777777" w:rsidTr="006C5D0B">
        <w:tc>
          <w:tcPr>
            <w:tcW w:w="1413" w:type="dxa"/>
          </w:tcPr>
          <w:p w14:paraId="6015B734" w14:textId="545F9F5B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let-7i-5p</w:t>
            </w:r>
          </w:p>
        </w:tc>
        <w:tc>
          <w:tcPr>
            <w:tcW w:w="3402" w:type="dxa"/>
          </w:tcPr>
          <w:p w14:paraId="3C222DBE" w14:textId="4AF3B678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2B2CDE">
              <w:rPr>
                <w:rFonts w:ascii="Times New Roman" w:hAnsi="Times New Roman" w:cs="Times New Roman"/>
              </w:rPr>
              <w:t>CD201-0392</w:t>
            </w:r>
          </w:p>
        </w:tc>
      </w:tr>
      <w:tr w:rsidR="003D577B" w:rsidRPr="00166408" w14:paraId="5207A126" w14:textId="77777777" w:rsidTr="006C5D0B">
        <w:tc>
          <w:tcPr>
            <w:tcW w:w="1413" w:type="dxa"/>
          </w:tcPr>
          <w:p w14:paraId="2751C55F" w14:textId="73715566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208b</w:t>
            </w:r>
          </w:p>
        </w:tc>
        <w:tc>
          <w:tcPr>
            <w:tcW w:w="3402" w:type="dxa"/>
          </w:tcPr>
          <w:p w14:paraId="070D88C9" w14:textId="5A3FB75C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F67C16">
              <w:rPr>
                <w:rFonts w:ascii="Times New Roman" w:hAnsi="Times New Roman" w:cs="Times New Roman"/>
              </w:rPr>
              <w:t>CD201-0292</w:t>
            </w:r>
          </w:p>
        </w:tc>
      </w:tr>
      <w:tr w:rsidR="003D577B" w:rsidRPr="00166408" w14:paraId="74D14103" w14:textId="77777777" w:rsidTr="006C5D0B">
        <w:tc>
          <w:tcPr>
            <w:tcW w:w="1413" w:type="dxa"/>
          </w:tcPr>
          <w:p w14:paraId="09BDFDA2" w14:textId="5DE6271C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19b-3p</w:t>
            </w:r>
          </w:p>
        </w:tc>
        <w:tc>
          <w:tcPr>
            <w:tcW w:w="3402" w:type="dxa"/>
          </w:tcPr>
          <w:p w14:paraId="58B7E69F" w14:textId="18BDE579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2B2CDE">
              <w:rPr>
                <w:rFonts w:ascii="Times New Roman" w:hAnsi="Times New Roman" w:cs="Times New Roman"/>
              </w:rPr>
              <w:t>CD201-0278</w:t>
            </w:r>
          </w:p>
        </w:tc>
      </w:tr>
      <w:tr w:rsidR="003D577B" w:rsidRPr="00166408" w14:paraId="70B1823E" w14:textId="77777777" w:rsidTr="006C5D0B">
        <w:tc>
          <w:tcPr>
            <w:tcW w:w="1413" w:type="dxa"/>
          </w:tcPr>
          <w:p w14:paraId="1AB8152A" w14:textId="61773D27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122-5p</w:t>
            </w:r>
          </w:p>
        </w:tc>
        <w:tc>
          <w:tcPr>
            <w:tcW w:w="3402" w:type="dxa"/>
          </w:tcPr>
          <w:p w14:paraId="2310B684" w14:textId="481920E2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2B2CDE">
              <w:rPr>
                <w:rFonts w:ascii="Times New Roman" w:hAnsi="Times New Roman" w:cs="Times New Roman"/>
              </w:rPr>
              <w:t>CD201-0006</w:t>
            </w:r>
          </w:p>
        </w:tc>
      </w:tr>
      <w:tr w:rsidR="003D577B" w:rsidRPr="00166408" w14:paraId="7835A473" w14:textId="77777777" w:rsidTr="006C5D0B">
        <w:tc>
          <w:tcPr>
            <w:tcW w:w="1413" w:type="dxa"/>
          </w:tcPr>
          <w:p w14:paraId="45AB1B5B" w14:textId="3671F528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18b-5p</w:t>
            </w:r>
          </w:p>
        </w:tc>
        <w:tc>
          <w:tcPr>
            <w:tcW w:w="3402" w:type="dxa"/>
          </w:tcPr>
          <w:p w14:paraId="5045599C" w14:textId="070F6B5A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2B2CDE">
              <w:rPr>
                <w:rFonts w:ascii="Times New Roman" w:hAnsi="Times New Roman" w:cs="Times New Roman"/>
              </w:rPr>
              <w:t>CD201-0254</w:t>
            </w:r>
          </w:p>
        </w:tc>
      </w:tr>
      <w:tr w:rsidR="003D577B" w:rsidRPr="00166408" w14:paraId="70DC17DC" w14:textId="77777777" w:rsidTr="006C5D0B">
        <w:tc>
          <w:tcPr>
            <w:tcW w:w="1413" w:type="dxa"/>
          </w:tcPr>
          <w:p w14:paraId="3CF2BC33" w14:textId="4CD6E043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20b-5p</w:t>
            </w:r>
          </w:p>
        </w:tc>
        <w:tc>
          <w:tcPr>
            <w:tcW w:w="3402" w:type="dxa"/>
          </w:tcPr>
          <w:p w14:paraId="472AC413" w14:textId="759608B9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2B2CDE">
              <w:rPr>
                <w:rFonts w:ascii="Times New Roman" w:hAnsi="Times New Roman" w:cs="Times New Roman"/>
              </w:rPr>
              <w:t>CD201-0402</w:t>
            </w:r>
          </w:p>
        </w:tc>
      </w:tr>
      <w:tr w:rsidR="003D577B" w:rsidRPr="00166408" w14:paraId="0B741E74" w14:textId="77777777" w:rsidTr="006C5D0B">
        <w:tc>
          <w:tcPr>
            <w:tcW w:w="1413" w:type="dxa"/>
          </w:tcPr>
          <w:p w14:paraId="468C4E67" w14:textId="6A665749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548c-3p</w:t>
            </w:r>
          </w:p>
        </w:tc>
        <w:tc>
          <w:tcPr>
            <w:tcW w:w="3402" w:type="dxa"/>
          </w:tcPr>
          <w:p w14:paraId="0FA8AC73" w14:textId="6432CD04" w:rsidR="003D577B" w:rsidRPr="00166408" w:rsidRDefault="003D577B" w:rsidP="007F1C6F">
            <w:pPr>
              <w:rPr>
                <w:rFonts w:ascii="Times New Roman" w:hAnsi="Times New Roman" w:cs="Times New Roman"/>
              </w:rPr>
            </w:pPr>
            <w:r w:rsidRPr="00F67C16">
              <w:rPr>
                <w:rFonts w:ascii="Times New Roman" w:hAnsi="Times New Roman" w:cs="Times New Roman" w:hint="eastAsia"/>
              </w:rPr>
              <w:t>CD201-</w:t>
            </w:r>
            <w:r>
              <w:rPr>
                <w:rFonts w:ascii="Times New Roman" w:hAnsi="Times New Roman" w:cs="Times New Roman"/>
              </w:rPr>
              <w:t>T</w:t>
            </w:r>
          </w:p>
        </w:tc>
      </w:tr>
      <w:tr w:rsidR="003D577B" w:rsidRPr="00166408" w14:paraId="7B6ABA8B" w14:textId="77777777" w:rsidTr="006C5D0B">
        <w:tc>
          <w:tcPr>
            <w:tcW w:w="1413" w:type="dxa"/>
          </w:tcPr>
          <w:p w14:paraId="08E5F287" w14:textId="732F6967" w:rsidR="003D577B" w:rsidRDefault="003D577B" w:rsidP="00B321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iR</w:t>
            </w:r>
            <w:r w:rsidR="00406A1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499a-5p</w:t>
            </w:r>
          </w:p>
        </w:tc>
        <w:tc>
          <w:tcPr>
            <w:tcW w:w="3402" w:type="dxa"/>
          </w:tcPr>
          <w:p w14:paraId="7895DCA3" w14:textId="15F9D6CA" w:rsidR="003D577B" w:rsidRPr="00166408" w:rsidRDefault="003D577B" w:rsidP="00B3212D">
            <w:pPr>
              <w:rPr>
                <w:rFonts w:ascii="Times New Roman" w:hAnsi="Times New Roman" w:cs="Times New Roman"/>
              </w:rPr>
            </w:pPr>
            <w:r w:rsidRPr="002B2CDE">
              <w:rPr>
                <w:rFonts w:ascii="Times New Roman" w:hAnsi="Times New Roman" w:cs="Times New Roman"/>
              </w:rPr>
              <w:t>CD201-0124</w:t>
            </w:r>
          </w:p>
        </w:tc>
      </w:tr>
      <w:bookmarkEnd w:id="0"/>
    </w:tbl>
    <w:p w14:paraId="657F2389" w14:textId="77777777" w:rsidR="0048741A" w:rsidRPr="00166408" w:rsidRDefault="0048741A" w:rsidP="0048741A">
      <w:pPr>
        <w:rPr>
          <w:rFonts w:ascii="Times New Roman" w:hAnsi="Times New Roman" w:cs="Times New Roman"/>
        </w:rPr>
      </w:pPr>
    </w:p>
    <w:p w14:paraId="31B47895" w14:textId="0B80A366" w:rsidR="0048741A" w:rsidRDefault="0048741A" w:rsidP="0048741A">
      <w:pPr>
        <w:rPr>
          <w:rFonts w:ascii="Times New Roman" w:hAnsi="Times New Roman" w:cs="Times New Roman"/>
        </w:rPr>
      </w:pPr>
    </w:p>
    <w:p w14:paraId="6109480F" w14:textId="3C1E56A5" w:rsidR="00C6218B" w:rsidRDefault="00C6218B" w:rsidP="0048741A">
      <w:pPr>
        <w:rPr>
          <w:rFonts w:ascii="Times New Roman" w:hAnsi="Times New Roman" w:cs="Times New Roman"/>
        </w:rPr>
      </w:pPr>
    </w:p>
    <w:p w14:paraId="72EEC0B2" w14:textId="4C6354D0" w:rsidR="00C6218B" w:rsidRDefault="00C6218B" w:rsidP="0048741A">
      <w:pPr>
        <w:rPr>
          <w:rFonts w:ascii="Times New Roman" w:hAnsi="Times New Roman" w:cs="Times New Roman"/>
        </w:rPr>
      </w:pPr>
    </w:p>
    <w:p w14:paraId="19B99BFD" w14:textId="00A1E605" w:rsidR="00C6218B" w:rsidRDefault="00C6218B" w:rsidP="0048741A">
      <w:pPr>
        <w:rPr>
          <w:rFonts w:ascii="Times New Roman" w:hAnsi="Times New Roman" w:cs="Times New Roman"/>
        </w:rPr>
      </w:pPr>
    </w:p>
    <w:p w14:paraId="5E020EA1" w14:textId="0FF814E7" w:rsidR="00C6218B" w:rsidRDefault="00C6218B" w:rsidP="0048741A">
      <w:pPr>
        <w:rPr>
          <w:rFonts w:ascii="Times New Roman" w:hAnsi="Times New Roman" w:cs="Times New Roman"/>
        </w:rPr>
      </w:pPr>
    </w:p>
    <w:p w14:paraId="3B469BC3" w14:textId="1ED26A5F" w:rsidR="00C6218B" w:rsidRDefault="00C6218B" w:rsidP="0048741A">
      <w:pPr>
        <w:rPr>
          <w:rFonts w:ascii="Times New Roman" w:hAnsi="Times New Roman" w:cs="Times New Roman"/>
        </w:rPr>
      </w:pPr>
    </w:p>
    <w:p w14:paraId="094792E2" w14:textId="19DAAFD0" w:rsidR="00C6218B" w:rsidRDefault="00C6218B" w:rsidP="0048741A">
      <w:pPr>
        <w:rPr>
          <w:rFonts w:ascii="Times New Roman" w:hAnsi="Times New Roman" w:cs="Times New Roman"/>
        </w:rPr>
      </w:pPr>
    </w:p>
    <w:p w14:paraId="75976B84" w14:textId="4D04A68E" w:rsidR="00C6218B" w:rsidRDefault="00C6218B" w:rsidP="0048741A">
      <w:pPr>
        <w:rPr>
          <w:rFonts w:ascii="Times New Roman" w:hAnsi="Times New Roman" w:cs="Times New Roman"/>
        </w:rPr>
      </w:pPr>
    </w:p>
    <w:p w14:paraId="46767C50" w14:textId="4A8BE406" w:rsidR="00C6218B" w:rsidRDefault="00C6218B" w:rsidP="0048741A">
      <w:pPr>
        <w:rPr>
          <w:rFonts w:ascii="Times New Roman" w:hAnsi="Times New Roman" w:cs="Times New Roman"/>
        </w:rPr>
      </w:pPr>
    </w:p>
    <w:p w14:paraId="73B7A7A6" w14:textId="67A7739A" w:rsidR="00C6218B" w:rsidRDefault="00C6218B" w:rsidP="0048741A">
      <w:pPr>
        <w:rPr>
          <w:rFonts w:ascii="Times New Roman" w:hAnsi="Times New Roman" w:cs="Times New Roman"/>
        </w:rPr>
      </w:pPr>
    </w:p>
    <w:p w14:paraId="1E0AD528" w14:textId="77777777" w:rsidR="00C6218B" w:rsidRPr="00166408" w:rsidRDefault="00C6218B" w:rsidP="0048741A">
      <w:pPr>
        <w:rPr>
          <w:rFonts w:ascii="Times New Roman" w:hAnsi="Times New Roman" w:cs="Times New Roman"/>
        </w:rPr>
      </w:pPr>
    </w:p>
    <w:p w14:paraId="34A0FCFE" w14:textId="230BEB49" w:rsidR="0048741A" w:rsidRPr="00166408" w:rsidRDefault="00C6218B" w:rsidP="004874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298CCBCE" wp14:editId="5CF9A358">
            <wp:simplePos x="0" y="0"/>
            <wp:positionH relativeFrom="column">
              <wp:posOffset>-635</wp:posOffset>
            </wp:positionH>
            <wp:positionV relativeFrom="paragraph">
              <wp:posOffset>447675</wp:posOffset>
            </wp:positionV>
            <wp:extent cx="5611495" cy="7708265"/>
            <wp:effectExtent l="0" t="0" r="1905" b="635"/>
            <wp:wrapTight wrapText="bothSides">
              <wp:wrapPolygon edited="0">
                <wp:start x="0" y="0"/>
                <wp:lineTo x="0" y="21566"/>
                <wp:lineTo x="21558" y="21566"/>
                <wp:lineTo x="21558" y="0"/>
                <wp:lineTo x="0" y="0"/>
              </wp:wrapPolygon>
            </wp:wrapTight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1495" cy="7708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1EE3" w:rsidRPr="00C6218B">
        <w:rPr>
          <w:rFonts w:ascii="Times" w:hAnsi="Times"/>
          <w:b/>
          <w:bCs/>
          <w:color w:val="211E1E"/>
        </w:rPr>
        <w:t>Extended data figure S1.</w:t>
      </w:r>
      <w:r w:rsidR="00DD1EE3">
        <w:rPr>
          <w:rFonts w:ascii="Times" w:hAnsi="Times"/>
          <w:b/>
          <w:bCs/>
          <w:color w:val="211E1E"/>
        </w:rPr>
        <w:t xml:space="preserve"> Comparative expression levels of the miRNA biomarker candidates within the independent validation cohort.</w:t>
      </w:r>
    </w:p>
    <w:p w14:paraId="00C10B95" w14:textId="779ED2DA" w:rsidR="0048741A" w:rsidRPr="00166408" w:rsidRDefault="0048741A" w:rsidP="0048741A">
      <w:pPr>
        <w:rPr>
          <w:rFonts w:ascii="Times New Roman" w:hAnsi="Times New Roman" w:cs="Times New Roman"/>
        </w:rPr>
      </w:pPr>
    </w:p>
    <w:p w14:paraId="7E7608A9" w14:textId="77777777" w:rsidR="00A36EC5" w:rsidRDefault="00A36EC5" w:rsidP="0048741A">
      <w:pPr>
        <w:rPr>
          <w:rFonts w:ascii="Times" w:hAnsi="Times"/>
          <w:b/>
          <w:bCs/>
          <w:color w:val="211E1E"/>
        </w:rPr>
      </w:pPr>
    </w:p>
    <w:p w14:paraId="64DE77E9" w14:textId="231A4C3C" w:rsidR="0048741A" w:rsidRPr="00166408" w:rsidRDefault="00A36EC5" w:rsidP="0048741A">
      <w:pPr>
        <w:rPr>
          <w:rFonts w:ascii="Times New Roman" w:hAnsi="Times New Roman" w:cs="Times New Roman"/>
        </w:rPr>
      </w:pPr>
      <w:r w:rsidRPr="009278AD">
        <w:rPr>
          <w:rFonts w:ascii="Times" w:hAnsi="Times" w:hint="eastAsia"/>
          <w:b/>
          <w:bCs/>
          <w:color w:val="211E1E"/>
        </w:rPr>
        <w:lastRenderedPageBreak/>
        <w:t>Extended</w:t>
      </w:r>
      <w:r w:rsidRPr="009278AD">
        <w:rPr>
          <w:rFonts w:ascii="Times" w:hAnsi="Times"/>
          <w:b/>
          <w:bCs/>
          <w:color w:val="211E1E"/>
        </w:rPr>
        <w:t xml:space="preserve"> </w:t>
      </w:r>
      <w:r w:rsidRPr="009278AD">
        <w:rPr>
          <w:rFonts w:ascii="Times" w:hAnsi="Times" w:hint="eastAsia"/>
          <w:b/>
          <w:bCs/>
          <w:color w:val="211E1E"/>
        </w:rPr>
        <w:t>data</w:t>
      </w:r>
      <w:r w:rsidRPr="009278AD">
        <w:rPr>
          <w:rFonts w:ascii="Times" w:hAnsi="Times"/>
          <w:b/>
          <w:bCs/>
          <w:color w:val="211E1E"/>
        </w:rPr>
        <w:t xml:space="preserve"> </w:t>
      </w:r>
      <w:r w:rsidRPr="009278AD">
        <w:rPr>
          <w:rFonts w:ascii="Times" w:hAnsi="Times" w:hint="eastAsia"/>
          <w:b/>
          <w:bCs/>
          <w:color w:val="211E1E"/>
        </w:rPr>
        <w:t>table</w:t>
      </w:r>
      <w:r w:rsidRPr="009278AD">
        <w:rPr>
          <w:rFonts w:ascii="Times" w:hAnsi="Times"/>
          <w:b/>
          <w:bCs/>
          <w:color w:val="211E1E"/>
        </w:rPr>
        <w:t xml:space="preserve"> </w:t>
      </w:r>
      <w:r w:rsidR="003D577B" w:rsidRPr="009278AD">
        <w:rPr>
          <w:rFonts w:ascii="Times" w:hAnsi="Times"/>
          <w:b/>
          <w:bCs/>
          <w:color w:val="211E1E"/>
        </w:rPr>
        <w:t>2</w:t>
      </w:r>
      <w:r w:rsidR="003D577B">
        <w:rPr>
          <w:rFonts w:ascii="Times" w:hAnsi="Times"/>
          <w:b/>
          <w:bCs/>
          <w:color w:val="211E1E"/>
        </w:rPr>
        <w:t xml:space="preserve">.  </w:t>
      </w:r>
      <w:r w:rsidR="003D577B">
        <w:rPr>
          <w:rFonts w:ascii="Times" w:hAnsi="Times"/>
          <w:color w:val="211E1E"/>
        </w:rPr>
        <w:t>P</w:t>
      </w:r>
      <w:r w:rsidR="003D577B" w:rsidRPr="00406A1F">
        <w:rPr>
          <w:rFonts w:ascii="Times" w:hAnsi="Times"/>
          <w:color w:val="211E1E"/>
        </w:rPr>
        <w:t>redicted</w:t>
      </w:r>
      <w:r w:rsidRPr="003D577B">
        <w:rPr>
          <w:rFonts w:ascii="Times" w:hAnsi="Times"/>
          <w:color w:val="211E1E"/>
        </w:rPr>
        <w:t xml:space="preserve"> </w:t>
      </w:r>
      <w:r w:rsidRPr="00C4322F">
        <w:rPr>
          <w:rFonts w:ascii="Times" w:hAnsi="Times"/>
          <w:color w:val="211E1E"/>
        </w:rPr>
        <w:t>overlapping genes</w:t>
      </w:r>
      <w:r>
        <w:rPr>
          <w:rFonts w:ascii="Times" w:hAnsi="Times"/>
          <w:color w:val="211E1E"/>
        </w:rPr>
        <w:t xml:space="preserve"> of </w:t>
      </w:r>
      <w:proofErr w:type="spellStart"/>
      <w:r w:rsidRPr="00C4322F">
        <w:rPr>
          <w:rFonts w:ascii="Times" w:hAnsi="Times"/>
          <w:color w:val="211E1E"/>
        </w:rPr>
        <w:t>miR</w:t>
      </w:r>
      <w:proofErr w:type="spellEnd"/>
      <w:r>
        <w:rPr>
          <w:rFonts w:ascii="Times" w:hAnsi="Times"/>
          <w:color w:val="211E1E"/>
        </w:rPr>
        <w:t xml:space="preserve"> </w:t>
      </w:r>
      <w:r w:rsidRPr="00C4322F">
        <w:rPr>
          <w:rFonts w:ascii="Times" w:hAnsi="Times"/>
          <w:color w:val="211E1E"/>
        </w:rPr>
        <w:t xml:space="preserve">133a-3p, </w:t>
      </w:r>
      <w:proofErr w:type="spellStart"/>
      <w:r w:rsidRPr="00C4322F">
        <w:rPr>
          <w:rFonts w:ascii="Times" w:hAnsi="Times"/>
          <w:color w:val="211E1E"/>
        </w:rPr>
        <w:t>miR</w:t>
      </w:r>
      <w:proofErr w:type="spellEnd"/>
      <w:r>
        <w:rPr>
          <w:rFonts w:ascii="Times" w:hAnsi="Times"/>
          <w:color w:val="211E1E"/>
        </w:rPr>
        <w:t xml:space="preserve"> </w:t>
      </w:r>
      <w:r w:rsidRPr="00C4322F">
        <w:rPr>
          <w:rFonts w:ascii="Times" w:hAnsi="Times"/>
          <w:color w:val="211E1E"/>
        </w:rPr>
        <w:t xml:space="preserve">106b-5p, </w:t>
      </w:r>
      <w:proofErr w:type="spellStart"/>
      <w:r w:rsidRPr="00C4322F">
        <w:rPr>
          <w:rFonts w:ascii="Times" w:hAnsi="Times"/>
          <w:color w:val="211E1E"/>
        </w:rPr>
        <w:t>miR</w:t>
      </w:r>
      <w:proofErr w:type="spellEnd"/>
      <w:r>
        <w:rPr>
          <w:rFonts w:ascii="Times" w:hAnsi="Times"/>
          <w:color w:val="211E1E"/>
        </w:rPr>
        <w:t xml:space="preserve"> </w:t>
      </w:r>
      <w:r w:rsidRPr="00C4322F">
        <w:rPr>
          <w:rFonts w:ascii="Times" w:hAnsi="Times"/>
          <w:color w:val="211E1E"/>
        </w:rPr>
        <w:t xml:space="preserve">1-3p, </w:t>
      </w:r>
      <w:proofErr w:type="spellStart"/>
      <w:r w:rsidRPr="00C4322F">
        <w:rPr>
          <w:rFonts w:ascii="Times" w:hAnsi="Times"/>
          <w:color w:val="211E1E"/>
        </w:rPr>
        <w:t>miR</w:t>
      </w:r>
      <w:proofErr w:type="spellEnd"/>
      <w:r>
        <w:rPr>
          <w:rFonts w:ascii="Times" w:hAnsi="Times"/>
          <w:color w:val="211E1E"/>
        </w:rPr>
        <w:t xml:space="preserve"> </w:t>
      </w:r>
      <w:r w:rsidRPr="00C4322F">
        <w:rPr>
          <w:rFonts w:ascii="Times" w:hAnsi="Times"/>
          <w:color w:val="211E1E"/>
        </w:rPr>
        <w:t xml:space="preserve">133b, and </w:t>
      </w:r>
      <w:proofErr w:type="spellStart"/>
      <w:r w:rsidRPr="00C4322F">
        <w:rPr>
          <w:rFonts w:ascii="Times" w:hAnsi="Times"/>
          <w:color w:val="211E1E"/>
        </w:rPr>
        <w:t>miR</w:t>
      </w:r>
      <w:proofErr w:type="spellEnd"/>
      <w:r>
        <w:rPr>
          <w:rFonts w:ascii="Times" w:hAnsi="Times"/>
          <w:color w:val="211E1E"/>
        </w:rPr>
        <w:t xml:space="preserve"> </w:t>
      </w:r>
      <w:r w:rsidRPr="00C4322F">
        <w:rPr>
          <w:rFonts w:ascii="Times" w:hAnsi="Times"/>
          <w:color w:val="211E1E"/>
        </w:rPr>
        <w:t>378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8"/>
        <w:gridCol w:w="1268"/>
        <w:gridCol w:w="1268"/>
        <w:gridCol w:w="1268"/>
        <w:gridCol w:w="1268"/>
        <w:gridCol w:w="1268"/>
      </w:tblGrid>
      <w:tr w:rsidR="000B2D6D" w:rsidRPr="000B2D6D" w14:paraId="319E1D03" w14:textId="38048BA4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33A06C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PCDHA4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F8D5F2" w14:textId="715E0EAA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ZNF793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EA6785" w14:textId="589E5C3D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ERBB4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8AD61C" w14:textId="7793BA42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PEX5L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B79E8F" w14:textId="7E261DE9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GABRA2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6DE29B" w14:textId="0EF706CE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AFF2</w:t>
            </w:r>
          </w:p>
        </w:tc>
      </w:tr>
      <w:tr w:rsidR="000B2D6D" w:rsidRPr="000B2D6D" w14:paraId="393A3B65" w14:textId="0F9B077D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CBC466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TMEM245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EA7215" w14:textId="406582A0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RPS6KA3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6B1B15" w14:textId="4E4566A1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LPP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F30A32" w14:textId="795D7FEB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NTAQ1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A9B630" w14:textId="1756817D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TBCEL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7AFC35" w14:textId="35CCD538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PRPS2</w:t>
            </w:r>
          </w:p>
        </w:tc>
      </w:tr>
      <w:tr w:rsidR="000B2D6D" w:rsidRPr="000B2D6D" w14:paraId="0DB309CE" w14:textId="0E2A6722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057054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ZNF333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9554C7" w14:textId="1150F923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GPSM1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06154C" w14:textId="577F107E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FKTN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22AE1B" w14:textId="130143A6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NKX3-1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76C541" w14:textId="6CB2460A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GRIN2A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C329B8" w14:textId="0E1C8AA8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PTPRG</w:t>
            </w:r>
          </w:p>
        </w:tc>
      </w:tr>
      <w:tr w:rsidR="000B2D6D" w:rsidRPr="000B2D6D" w14:paraId="1876A23C" w14:textId="59242B51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8BDBA9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ZNF566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37793F" w14:textId="6A72725A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C12orf50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7AD9EC" w14:textId="40A8A217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POU6F2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015128" w14:textId="328CF2B9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DCLK1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96A2FC" w14:textId="0E35DF3A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POTEC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9EBA76" w14:textId="7800032E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SLC16A1</w:t>
            </w:r>
          </w:p>
        </w:tc>
      </w:tr>
      <w:tr w:rsidR="000B2D6D" w:rsidRPr="000B2D6D" w14:paraId="57591BEC" w14:textId="73641A41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3AA859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PIGM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36B9A9" w14:textId="4399E134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LGALS8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27DDE2" w14:textId="205F30E9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CBX5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42F7DE" w14:textId="64487E9E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FGF1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02CCCD" w14:textId="43C175A2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LRCH1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02433" w14:textId="3386E5BC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SORL1</w:t>
            </w:r>
          </w:p>
        </w:tc>
      </w:tr>
      <w:tr w:rsidR="000B2D6D" w:rsidRPr="000B2D6D" w14:paraId="287C32A4" w14:textId="3789AAA5" w:rsidTr="00545434">
        <w:trPr>
          <w:trHeight w:val="180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91126A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IPMK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4EB616" w14:textId="0161610F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PLEKHM3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77F078" w14:textId="7EE42B57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KPNA6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2C0C1A" w14:textId="4C2E6451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NDUFA10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6C0294" w14:textId="6FCA9F37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RAB3GAP1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6447EB" w14:textId="59283809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KMO</w:t>
            </w:r>
          </w:p>
        </w:tc>
      </w:tr>
      <w:tr w:rsidR="000B2D6D" w:rsidRPr="000B2D6D" w14:paraId="4E67B482" w14:textId="1D27E341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AF9804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NOPCHAP1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FAF0D2" w14:textId="0FD535C6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COA1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B03C8D" w14:textId="125F9A80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FLRT2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A66584" w14:textId="2ACB4700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DTHD1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751351" w14:textId="4B4AF93D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NEO1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460923" w14:textId="76FA89D5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FGF13</w:t>
            </w:r>
          </w:p>
        </w:tc>
      </w:tr>
      <w:tr w:rsidR="000B2D6D" w:rsidRPr="000B2D6D" w14:paraId="2E7A4A50" w14:textId="7FD932FE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84BE02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XIRP2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8EABB2" w14:textId="017C9EB0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PAK3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ADF57F" w14:textId="78B6D792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SEC61A1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B26EFF" w14:textId="536FA117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DNAJC6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12A3C2" w14:textId="27A2028C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SLC16A7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862BB7" w14:textId="0486A50C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PTBP3</w:t>
            </w:r>
          </w:p>
        </w:tc>
      </w:tr>
      <w:tr w:rsidR="000B2D6D" w:rsidRPr="000B2D6D" w14:paraId="1F09CE51" w14:textId="1847E59F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81B502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BEST3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B60622" w14:textId="24E075EE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MKLN1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5E911A" w14:textId="1978E94A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TBL1XR1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84CFAB" w14:textId="7C83E43D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NFATC2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E0A4E" w14:textId="0D487AB2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RUBCN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40CBF2" w14:textId="3483E335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LNPK</w:t>
            </w:r>
          </w:p>
        </w:tc>
      </w:tr>
      <w:tr w:rsidR="000B2D6D" w:rsidRPr="000B2D6D" w14:paraId="740F0591" w14:textId="65DCCBD1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3CC2EE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TAB3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B508C0" w14:textId="5218FF32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AAK1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4E9393" w14:textId="4E9A6910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DOCK5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6C08D7" w14:textId="6AD80626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CAMKK2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CA82A7" w14:textId="3097BD3B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GLUL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40703" w14:textId="42B04251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ZADH2</w:t>
            </w:r>
          </w:p>
        </w:tc>
      </w:tr>
      <w:tr w:rsidR="000B2D6D" w:rsidRPr="000B2D6D" w14:paraId="0C7A2FCE" w14:textId="7E0DE21E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557519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NEDD1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9067DB" w14:textId="2402F2B0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RAD54L2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A92607" w14:textId="14BD78F6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STX7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BF1FDA" w14:textId="7C70C1BC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KLF7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E36CFF" w14:textId="48434D9C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CACNA1C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A8858B" w14:textId="7EED0400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ST8SIA5</w:t>
            </w:r>
          </w:p>
        </w:tc>
      </w:tr>
      <w:tr w:rsidR="000B2D6D" w:rsidRPr="000B2D6D" w14:paraId="023DCB1E" w14:textId="5D180E05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889EB8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ZNF488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D9DDB3" w14:textId="20251564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PACS2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807D7A" w14:textId="43D6294B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ATXN1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B22E28" w14:textId="0CC532B9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DNAJC10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9A2A0A" w14:textId="7C7A2840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STAMBP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DEBEA3" w14:textId="65BF6763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NAA60</w:t>
            </w:r>
          </w:p>
        </w:tc>
      </w:tr>
      <w:tr w:rsidR="000B2D6D" w:rsidRPr="000B2D6D" w14:paraId="56B36452" w14:textId="424477D7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A60250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TCEANC2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ADD5F9" w14:textId="49B273CC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CHST15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49A73A" w14:textId="09FAF75E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SAMHD1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F3C348" w14:textId="0437AC91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PPP2R2B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847A8F" w14:textId="75672931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SMIM10L2A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B63A10" w14:textId="7AEE36AD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AQP4</w:t>
            </w:r>
          </w:p>
        </w:tc>
      </w:tr>
      <w:tr w:rsidR="000B2D6D" w:rsidRPr="000B2D6D" w14:paraId="4FEF3899" w14:textId="04DE522E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1C838B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PKHD1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1D38E2" w14:textId="5E11241C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ZNF562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FCAD9C" w14:textId="7BF091CF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SLC33A1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F54CBF" w14:textId="66E3E37B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BBX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2D773" w14:textId="11A42614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CERS6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03646F" w14:textId="1FB47267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NRXN1</w:t>
            </w:r>
          </w:p>
        </w:tc>
      </w:tr>
      <w:tr w:rsidR="000B2D6D" w:rsidRPr="000B2D6D" w14:paraId="6D4A29FB" w14:textId="7D30D93A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5B1BE7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DCUN1D3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18AAB4" w14:textId="52A33F8E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UHRF1BP1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20F3C7" w14:textId="5716A909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ARHGAP21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24AB81" w14:textId="4F9AD759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MPP2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DF6656" w14:textId="615588AF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QKI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0A7D48" w14:textId="68958E17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CALN1</w:t>
            </w:r>
          </w:p>
        </w:tc>
      </w:tr>
      <w:tr w:rsidR="000B2D6D" w:rsidRPr="000B2D6D" w14:paraId="26827F55" w14:textId="6B750CB1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3983CF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SLC38A11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82C3D8" w14:textId="5BCA0E50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ELP2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ECB3AB" w14:textId="1B5F9B68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ZNF71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79E94F" w14:textId="0244603B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LARP1B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4A4E8F" w14:textId="73ECA922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SNX30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74E4D4" w14:textId="70585038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EPHA6</w:t>
            </w:r>
          </w:p>
        </w:tc>
      </w:tr>
      <w:tr w:rsidR="000B2D6D" w:rsidRPr="000B2D6D" w14:paraId="10F9E72C" w14:textId="137B5CAE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5B9F44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TMTC1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D1E566" w14:textId="71940A32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NXT2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D9C04C" w14:textId="3DD9B627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ZNF142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8925B8" w14:textId="142C6452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GVQW3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7552CE" w14:textId="592168CC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PLPPR5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9F3382" w14:textId="070A7A65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HMGCS1</w:t>
            </w:r>
          </w:p>
        </w:tc>
      </w:tr>
      <w:tr w:rsidR="000B2D6D" w:rsidRPr="000B2D6D" w14:paraId="7A7FE47C" w14:textId="3C87FA30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263303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CSNK2A1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7E6E3F" w14:textId="57581906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F8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853AE" w14:textId="642DDA0C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CENPI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44CF98" w14:textId="061149B4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PLXDC2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419317" w14:textId="71BE463A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INTS6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95D5EF" w14:textId="38062685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TMEM100</w:t>
            </w:r>
          </w:p>
        </w:tc>
      </w:tr>
      <w:tr w:rsidR="000B2D6D" w:rsidRPr="000B2D6D" w14:paraId="5B0412A7" w14:textId="5A3D0B23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6D668E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STXBP4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A7348C" w14:textId="69C4D491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ERCC6L2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83905" w14:textId="4E12DD11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SFMBT2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B28F51" w14:textId="60453370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MED6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6535AD" w14:textId="2B992365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NALF1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E12B55" w14:textId="5F008E23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PNMA5</w:t>
            </w:r>
          </w:p>
        </w:tc>
      </w:tr>
      <w:tr w:rsidR="000B2D6D" w:rsidRPr="000B2D6D" w14:paraId="7CD56C70" w14:textId="4348521E" w:rsidTr="00545434">
        <w:trPr>
          <w:trHeight w:val="180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4C6BEE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MED22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6727C0" w14:textId="3F1BB344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SHROOM4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14129D" w14:textId="44B7C5CB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TTC28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611CA6" w14:textId="59D3409A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C6orf89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9B7D46" w14:textId="05175E35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CAB39L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8314A7" w14:textId="3D875409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TTC7B</w:t>
            </w:r>
          </w:p>
        </w:tc>
      </w:tr>
      <w:tr w:rsidR="000B2D6D" w:rsidRPr="000B2D6D" w14:paraId="08B0D3FF" w14:textId="67BC16A5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AE02DE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CYB561D1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436FF2" w14:textId="24B90375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GPR158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EFC8CC" w14:textId="592BD6CF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PTCH1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F7AEFE" w14:textId="186249E3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GLIPR2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24FC64" w14:textId="6C85D5BE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CPEB1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BD98D3" w14:textId="0BAFB072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FAM71F2</w:t>
            </w:r>
          </w:p>
        </w:tc>
      </w:tr>
      <w:tr w:rsidR="000B2D6D" w:rsidRPr="000B2D6D" w14:paraId="5644FE94" w14:textId="459CAB2C" w:rsidTr="00545434">
        <w:trPr>
          <w:trHeight w:val="165"/>
        </w:trPr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C18CD8" w14:textId="77777777" w:rsidR="000B2D6D" w:rsidRPr="000B2D6D" w:rsidRDefault="000B2D6D" w:rsidP="000B2D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RNF8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5BD90" w14:textId="68C66B7B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KIAA1522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95F499" w14:textId="6E35CD19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CD96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703C3D" w14:textId="4F6C47E6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  <w:r w:rsidRPr="000B2D6D"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  <w:t>ZNF655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9B4633" w14:textId="187C745E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5F8CA1" w14:textId="77777777" w:rsidR="000B2D6D" w:rsidRPr="000B2D6D" w:rsidRDefault="000B2D6D" w:rsidP="000B2D6D">
            <w:pPr>
              <w:widowControl/>
              <w:jc w:val="left"/>
              <w:rPr>
                <w:rFonts w:ascii="Helvetica Neue" w:eastAsia="宋体" w:hAnsi="Helvetica Neue" w:cs="宋体"/>
                <w:color w:val="000000"/>
                <w:kern w:val="0"/>
                <w:sz w:val="15"/>
                <w:szCs w:val="15"/>
              </w:rPr>
            </w:pPr>
          </w:p>
        </w:tc>
      </w:tr>
    </w:tbl>
    <w:p w14:paraId="28719577" w14:textId="0FD6B9E2" w:rsidR="00166408" w:rsidRPr="00166408" w:rsidRDefault="00166408">
      <w:pPr>
        <w:rPr>
          <w:rFonts w:ascii="Times New Roman" w:hAnsi="Times New Roman" w:cs="Times New Roman"/>
        </w:rPr>
      </w:pPr>
    </w:p>
    <w:sectPr w:rsidR="00166408" w:rsidRPr="001664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5C780" w14:textId="77777777" w:rsidR="000F4E8D" w:rsidRDefault="000F4E8D" w:rsidP="00B3212D">
      <w:r>
        <w:separator/>
      </w:r>
    </w:p>
  </w:endnote>
  <w:endnote w:type="continuationSeparator" w:id="0">
    <w:p w14:paraId="1E70F1BA" w14:textId="77777777" w:rsidR="000F4E8D" w:rsidRDefault="000F4E8D" w:rsidP="00B32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56835F" w14:textId="77777777" w:rsidR="000F4E8D" w:rsidRDefault="000F4E8D" w:rsidP="00B3212D">
      <w:r>
        <w:separator/>
      </w:r>
    </w:p>
  </w:footnote>
  <w:footnote w:type="continuationSeparator" w:id="0">
    <w:p w14:paraId="403D9755" w14:textId="77777777" w:rsidR="000F4E8D" w:rsidRDefault="000F4E8D" w:rsidP="00B321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408"/>
    <w:rsid w:val="0003490F"/>
    <w:rsid w:val="00036B91"/>
    <w:rsid w:val="00073D0A"/>
    <w:rsid w:val="00093919"/>
    <w:rsid w:val="00094203"/>
    <w:rsid w:val="000A1D02"/>
    <w:rsid w:val="000B2D6D"/>
    <w:rsid w:val="000C4E07"/>
    <w:rsid w:val="000C66A5"/>
    <w:rsid w:val="000F1356"/>
    <w:rsid w:val="000F4E8D"/>
    <w:rsid w:val="0011707F"/>
    <w:rsid w:val="00136998"/>
    <w:rsid w:val="00152352"/>
    <w:rsid w:val="00161207"/>
    <w:rsid w:val="001651AB"/>
    <w:rsid w:val="00166408"/>
    <w:rsid w:val="001B57C6"/>
    <w:rsid w:val="001C028C"/>
    <w:rsid w:val="001D14E6"/>
    <w:rsid w:val="001E1B1D"/>
    <w:rsid w:val="001F353D"/>
    <w:rsid w:val="002E3FA7"/>
    <w:rsid w:val="003028C4"/>
    <w:rsid w:val="00323195"/>
    <w:rsid w:val="00353206"/>
    <w:rsid w:val="003604F6"/>
    <w:rsid w:val="00391A86"/>
    <w:rsid w:val="003D577B"/>
    <w:rsid w:val="003E2884"/>
    <w:rsid w:val="00406A1F"/>
    <w:rsid w:val="00426E30"/>
    <w:rsid w:val="00443EF0"/>
    <w:rsid w:val="0048741A"/>
    <w:rsid w:val="004F18B0"/>
    <w:rsid w:val="004F763C"/>
    <w:rsid w:val="005A1F2F"/>
    <w:rsid w:val="005B2136"/>
    <w:rsid w:val="005E28BA"/>
    <w:rsid w:val="00601CF2"/>
    <w:rsid w:val="00666D35"/>
    <w:rsid w:val="006C6D31"/>
    <w:rsid w:val="006F10EA"/>
    <w:rsid w:val="007436C3"/>
    <w:rsid w:val="007C2717"/>
    <w:rsid w:val="007F1C6F"/>
    <w:rsid w:val="008166EB"/>
    <w:rsid w:val="0082230F"/>
    <w:rsid w:val="00831D3C"/>
    <w:rsid w:val="00853360"/>
    <w:rsid w:val="00881B90"/>
    <w:rsid w:val="00883B8D"/>
    <w:rsid w:val="008A3A7A"/>
    <w:rsid w:val="008D570E"/>
    <w:rsid w:val="008E4300"/>
    <w:rsid w:val="009076C2"/>
    <w:rsid w:val="00934573"/>
    <w:rsid w:val="009D256A"/>
    <w:rsid w:val="009F2450"/>
    <w:rsid w:val="00A36EC5"/>
    <w:rsid w:val="00A52E44"/>
    <w:rsid w:val="00A61D03"/>
    <w:rsid w:val="00A75012"/>
    <w:rsid w:val="00A93C8C"/>
    <w:rsid w:val="00A9787B"/>
    <w:rsid w:val="00B055CE"/>
    <w:rsid w:val="00B3212D"/>
    <w:rsid w:val="00B47376"/>
    <w:rsid w:val="00B60503"/>
    <w:rsid w:val="00B62D46"/>
    <w:rsid w:val="00B645CD"/>
    <w:rsid w:val="00BA7643"/>
    <w:rsid w:val="00C35B07"/>
    <w:rsid w:val="00C6218B"/>
    <w:rsid w:val="00C663B5"/>
    <w:rsid w:val="00C80D7B"/>
    <w:rsid w:val="00CF022C"/>
    <w:rsid w:val="00D1156B"/>
    <w:rsid w:val="00D350A2"/>
    <w:rsid w:val="00D351AD"/>
    <w:rsid w:val="00D607B6"/>
    <w:rsid w:val="00DB5C20"/>
    <w:rsid w:val="00DB709B"/>
    <w:rsid w:val="00DD1EE3"/>
    <w:rsid w:val="00DD51B3"/>
    <w:rsid w:val="00DD7765"/>
    <w:rsid w:val="00DF6500"/>
    <w:rsid w:val="00EC4AEB"/>
    <w:rsid w:val="00ED0D25"/>
    <w:rsid w:val="00F445D5"/>
    <w:rsid w:val="00F91668"/>
    <w:rsid w:val="00F96EE2"/>
    <w:rsid w:val="00FA084E"/>
    <w:rsid w:val="00FA3DC2"/>
    <w:rsid w:val="00FD001D"/>
    <w:rsid w:val="00FD10DD"/>
    <w:rsid w:val="00FE0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30F242"/>
  <w15:chartTrackingRefBased/>
  <w15:docId w15:val="{E72F176D-1802-9D4A-A24B-2407EA125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64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0B2D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Revision"/>
    <w:hidden/>
    <w:uiPriority w:val="99"/>
    <w:semiHidden/>
    <w:rsid w:val="009F2450"/>
  </w:style>
  <w:style w:type="character" w:styleId="a6">
    <w:name w:val="annotation reference"/>
    <w:basedOn w:val="a0"/>
    <w:uiPriority w:val="99"/>
    <w:semiHidden/>
    <w:unhideWhenUsed/>
    <w:rsid w:val="009F2450"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rsid w:val="009F2450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9F2450"/>
  </w:style>
  <w:style w:type="paragraph" w:styleId="a9">
    <w:name w:val="annotation subject"/>
    <w:basedOn w:val="a7"/>
    <w:next w:val="a7"/>
    <w:link w:val="aa"/>
    <w:uiPriority w:val="99"/>
    <w:semiHidden/>
    <w:unhideWhenUsed/>
    <w:rsid w:val="009F2450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9F2450"/>
    <w:rPr>
      <w:b/>
      <w:bCs/>
    </w:rPr>
  </w:style>
  <w:style w:type="paragraph" w:styleId="ab">
    <w:name w:val="header"/>
    <w:basedOn w:val="a"/>
    <w:link w:val="ac"/>
    <w:uiPriority w:val="99"/>
    <w:unhideWhenUsed/>
    <w:rsid w:val="00B321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B3212D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B321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B321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85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2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B25E0F1-69A7-8E4B-8CEA-02440EFE7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3</Pages>
  <Words>274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</dc:creator>
  <cp:keywords/>
  <dc:description/>
  <cp:lastModifiedBy>F</cp:lastModifiedBy>
  <cp:revision>7</cp:revision>
  <dcterms:created xsi:type="dcterms:W3CDTF">2022-07-27T07:23:00Z</dcterms:created>
  <dcterms:modified xsi:type="dcterms:W3CDTF">2022-11-06T12:59:00Z</dcterms:modified>
</cp:coreProperties>
</file>