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56EA2">
        <w:rPr>
          <w:rFonts w:ascii="Times New Roman" w:hAnsi="Times New Roman" w:cs="Times New Roman"/>
          <w:b/>
          <w:bCs/>
          <w:sz w:val="28"/>
          <w:szCs w:val="28"/>
          <w:lang w:val="en-US"/>
        </w:rPr>
        <w:t>Participating Sites and COVID–ICU Investigators</w:t>
      </w:r>
    </w:p>
    <w:p w:rsidR="00DA5D96" w:rsidRPr="00DA5D96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CHU Angers, Angers, France (Alain Mercat, Pierre Asfar, François Beloncle, Julien Demiselle), APHP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- Hôpital Bicêtre, Le Kremlin-Bicêtre, France (Tài Pham, Arthur Pavot, Xavier Monnet, Christian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Richard), APHP - Hôpital Pitié Salpêtrière, Paris, France (Alexandre Demoule, Martin Dres, Julien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Mayaux, Alexandra Beurton), CHU Caen Normandie - Hôpital Côte de Nacre, Caen, France, (Cédric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Daubin, Richard Descamps, Aurélie Joret, Damien Du Cheyron), APHP - Hôpital Cochin, Paris,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(Frédéric Pene, Jean-Daniel Chiche, Mathieu Jozwiak, Paul Jaubert), APHP - Hôpital Tenon, Paris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(France, Guillaume Voiriot, Muriel Fartoukh, Marion Teulier, Clarisse Blayau), CHRU de Brest – La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Cavale Blanche, Brest, France (Erwen L'Her, Cécile Aubron, Laetitia Bodenes, Nicolas Ferriere),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de Cholet, Cholet, France (Johann Auchabie, Anthony Le Meur, Sylvain Pignal,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Thierry Mazzoni), CHU Dijon Bourgogne, Dijon, France (Jean-Pierre Quenot, Pascal Andreu, Jean-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Baptiste Roudau, Marie Labruyère), CHU Lille - Hôpital Roger Salengero, Lille, France (Saad Nseir,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Sébastien Preau, Julien Poissy, Daniel Mathieu), Groupe Hospitalier Nord Essonne, Longjumeau,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(Sarah Benhamida, Rémi Paulet, Nicolas Roucaud, Martial Thyrault), APHM - Hopital Nord,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Marseille, France (Florence Daviet, Sami Hraiech, Gabriel Parzy, Aude Sylvestre), Hôpital de Melun-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Sénart, Melun, France (Sébastien Jochmans, Anne-Laure Bouilland, Mehran Monchi), Élément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Militaire de Réanimation du SSA, Mulhouse, France (Marc Danguy des Déserts, Quentin Mathais,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Gwendoline Rager, Pierre Pasquier), CHU Nantes - Hôpital Hotel Dieu, Nantes, France (Jean Reignier,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Amélie Seguin, Charlotte Garret, Emmanuel Canet), CHU Nice - Hôpital Archet, Nice, France (Jean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Dellamonica, Clément Saccheri, Romain Lombardi, Yanis Kouchit), Centre Hospitalier d'Orléans,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Orléans, France (Sophie Jacquier, Armelle Mathonnet, Mai-Ahn Nay, Isabelle Runge), Centre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Hospitalier Universitaire de la Guadeloupe, Pointe-à-Pitre, France (Frédéric Martino, Laure Flurin,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Amélie Rolle, Michel Carles), Hôpital de la Milétrie, Poitiers, France (Rémi Coudroy, Arnaud W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Thille, Jean-Pierre Frat, Maeva Rodriguez), Centre Hospitalier Roanne, Roanne, France (Pascal Beuret,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Audrey Tientcheu, Arthur Vincent, Florian Michelin), CHU Rouen - Hôpital Charles Nicolle, Rouen,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(Fabienne Tamion, Dorothée Carpentier, Déborah Boyer, Gaetan Beduneau), CHRU Tours 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Hôpital Bretonneau, Tours, France (Valérie Gissot, Stéphan Ehrmann, Charlotte Salmon Gandonniere,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Djlali Elaroussi), Centre Hospitalier Bretagne Atlantique, Vannes, France (Agathe Delbove, Yannick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Fedun, Julien Huntzinger, Eddy Lebas), CHU Liège, Liège, Belgique (Grâce Kisoka, Céline Grégoire, Stella Marchetta, Bernard Lambermont), Hospices Civils de Lyon - Hôpital Edouard Herriot, Lyon,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(Laurent Argaud, Thomas Baudry, Pierre-Jean Bertrand, Auguste Dargent), Centre Hospitalier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Du Mans, Le Mans, France (Christophe Guitton, Nicolas Chudeau, Mickaël Landais, Cédric Darreau),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de Versailles, Le Chesnay, France (Alexis Ferre, Antoine Gros, Guillaume Lacave,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Fabrice Bruneel), Hôpital Foch, Suresnes, France (Mathilde Neuville, JérômeDevaquet, Guillaume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Tachon, Richard Gallot), Hôpital Claude Galien, Quincy sous Senart, France (Riad Chelha, Arnaud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Galbois, Anne Jallot, Ludivine Chalumeau Lemoine), GHR Mulhouse Sud-Alsace, Mulhouse,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(Khaldoun Kuteifan, Valentin Pointurier, Louise-Marie Jandeaux, Joy Mootien), APHP -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Antoine Béclère, Clamart, France (Charles Damoisel, Benjamin Sztrymf), APHP - Hôpital Pitié-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Salpêtrière, Paris, France (Matthieu Schmidt, Alain Combes, Juliette Chommeloux, Charles Edouard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Luyt), Hôpital Intercommunal de Créteil, Créteil, France (Frédérique Schortgen, Leon Rusel, Camille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Jung), Hospices Civils de Lyon - Hôpital Neurologique, Lyon, France (Florent Gobert), APHP -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Necker, Paris, France (Damien Vimpere, Lionel Lamhaut), Centre Hospitalier Public du Cotentin 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Hôpital Pasteur, Cherbourg-en-cotentin, France (Bertrand Sauneuf, Liliane Charrrier, Julien Calus,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Isabelle Desmeules), CHU Rennes - Hôpital du Pontchaillou, Rennes, France (Benoît Painvin, Jean-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Marc Tadie), CHU Strasbourg - Hôpital Hautepierre, Strasbourg, France (Vincent Castelain, Baptiste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Michard, Jean-Etienne Herbrecht, Mathieu Baldacini), APHP - Hôpital Pitié Salpêtrière, Paris,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(Nicolas Weiss, Sophie Demeret, Clémence Marois, Benjamin Rohaut), Centre Hospitalier Territorial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Gaston-Bourret, Nouméa, France (Pierre-Henri Moury, Anne-Charlotte Savida, Emmanuel Couadau,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Mathieu Série), Centre Hospitalier Compiègne-Noyon, Compiègne, France (Nica Alexandru), Groupe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Hospitalier Saint-Joseph, Paris, France (Cédric Bruel, Candice Fontaine, Sonia Garrigou, Juliette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Courtiade Mahler), Centre hospitalier mémorial de Saint-Lô, Saint-Lô, France (Maxime Leclerc,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Michel Ramakers), Grand Hôpital de l'Est Francilien, Jossigny, France (Pierre Garçon, Nicole Massou,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US"/>
        </w:rPr>
      </w:pPr>
      <w:r w:rsidRPr="00356EA2">
        <w:rPr>
          <w:rFonts w:ascii="Times New Roman" w:hAnsi="Times New Roman" w:cs="Times New Roman"/>
          <w:sz w:val="20"/>
          <w:szCs w:val="20"/>
          <w:lang w:val="en-US"/>
        </w:rPr>
        <w:t>Ly Van Vong, Juliane Sen), Gustave Roussy, Villejuif, France (Nolwenn Lucas, Franck Chemouni,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Annabelle Stoclin), Centre Hospitalier Intercommunal Robert Ballanger, Aulnay-sous-Bois,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(Alexandre Avenel, Henri Faure, Angélie Gentilhomme, Sylvie Ricome), Hospices Civiles de Lyon 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Hôpital Edouard Herriot, Lyon, France (Paul Abraham, Céline Monard, Julien Textoris, Thomas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Rimmele), Centre Hospitalier d'Avignon, Avignon, France (Florent Montini), Groupe Hospitalier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Diaconesses - Croix Saint Simon, Paris, France (Gabriel Lejour, Thierry Lazard, Isabelle Etienney,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lastRenderedPageBreak/>
        <w:t xml:space="preserve">Younes Kerroumi), CHU Clermont-Ferrand - Hôpital Gabriel Montpied, Clermont Ferrand, France (Claire Dupuis, Marine </w:t>
      </w:r>
      <w:proofErr w:type="gramStart"/>
      <w:r w:rsidRPr="00356EA2">
        <w:rPr>
          <w:rFonts w:ascii="Times New Roman" w:hAnsi="Times New Roman" w:cs="Times New Roman"/>
          <w:sz w:val="20"/>
          <w:szCs w:val="20"/>
        </w:rPr>
        <w:t>Bereiziat ,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 xml:space="preserve"> Elisabeth Coupez, François Thouy), Hôpital d'Instruction des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Armées Percy, Clamart, France (Clément Hoffmann, Nicolas Donat, Anne Chrisment, Rose-Marie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Blot), CHU Nancy - Hôpital Brabois, Vandoeuvre-les-Nancy, France (Antoine Kimmoun, Audrey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Jacquot, Matthieu Mattei, Bruno Levy), Centre Hospitalier de Vichy, Vichy, France (Ramin Ravan,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Loïc Dopeux, Jean-Mathias Liteaudon, Delphine Roux), Hopital Pierre Bérégovoy, Nevers,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 xml:space="preserve">(Brice Rey, Radu Anghel, Deborah </w:t>
      </w:r>
      <w:proofErr w:type="gramStart"/>
      <w:r w:rsidRPr="00356EA2">
        <w:rPr>
          <w:rFonts w:ascii="Times New Roman" w:hAnsi="Times New Roman" w:cs="Times New Roman"/>
          <w:sz w:val="20"/>
          <w:szCs w:val="20"/>
        </w:rPr>
        <w:t>Schenesse ,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 xml:space="preserve"> Vincent Gevrey), Centre Hospitalier de Tarbes, Tarbes,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(Jermy Castanera, Philippe Petua, Benjamin Madeux), Hôpitaux Civils de Colmar -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Louis pasteur, Colmar, France (Otto Hartman), CHU Charleroi - Hôpital Marie Curie, Bruxelles,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 xml:space="preserve">Belgique (Michael Piagnerelli, Anne </w:t>
      </w:r>
      <w:proofErr w:type="gramStart"/>
      <w:r w:rsidRPr="00356EA2">
        <w:rPr>
          <w:rFonts w:ascii="Times New Roman" w:hAnsi="Times New Roman" w:cs="Times New Roman"/>
          <w:sz w:val="20"/>
          <w:szCs w:val="20"/>
        </w:rPr>
        <w:t>Joosten,Cinderella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 xml:space="preserve"> Noel, Patrick Biston), Centre hospitalier de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Verdun Saint Mihiel, Saint Mihiel, France (Thibaut Noel), CH Eure-Seine - Hôpital d'Evreux-Vernon,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Evreux, France (Gurvan LE Bouar, Messabi Boukhanza, Elsa Demarest, Marie-France Bajolet),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René Dubos, Pontoise, France (Nathanaël Charrier, Audrey Quenet, Cécile Zylberfajn, Nicolas Dufour),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APHP - Hôpital Lariboisière, Paris, France (Buno Mégarbane, Sébastian Voicu, Nicolas Deye, Isabelle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Malissin), Centre Hospitalier de Saint-Brieuc, Saint-Brieuc, France (François Legay, Matthieu Debarre,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Nicolas Barbarot, Pierre Fillatre), Polyclinique Bordeaux Nord Aquitaine, Bordeaux, France (Bertrand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Delord, Thomas Laterrade, Tahar Saghi, Wilfried Pujol), HIA Sainte Anne, Toulon, France (Pierre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Julien Cungi, Pierre Esnault, Mickael Cardinale), Grand Hôpital de l'Est Francilien, Meaux,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(Vivien Hong Tuan Ha, Grégory Fleury, Marie-Ange Brou, Daniel Zafimahazo), HIA Robert Picqué,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Villenave d'Ornon, France (David Tran-Van, Patrick Avargues, Lisa Carenco), Centre Hospitalier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Fontainebleau, Fontainebleau, France (Nicolas Robin, Alexandre Ouali, Lucie Houdou),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Universitaire de Genève, Genève, Suisse (Christophe Le Terrier, Noémie Suh, Steve Primmaz, Jérome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Pugin), APHP - Hôpital Beaujon, Clichy, France (Emmanuel Weiss, Tobias Gauss, Jean-Denis Moyer,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Catherine Paugam Burtz), Groupe Hospitalier Bretage Sud, Lorient, France (Béatrice La Combe,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Rolland Smonig, Jade Violleau, Pauline Cailliez), Centre Hospitalier Intercommunal Toulon, La Seyne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 w:rsidRPr="00356EA2">
        <w:rPr>
          <w:rFonts w:ascii="Times New Roman" w:hAnsi="Times New Roman" w:cs="Times New Roman"/>
          <w:sz w:val="20"/>
          <w:szCs w:val="20"/>
        </w:rPr>
        <w:t>sur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 xml:space="preserve"> Mer, France (Jonathan Chelly), Centre Hospitalier de Dieppe, Dieppe, France (Antoine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Marchalot, Cécile Saladin, Christelle Bigot), CHU de Martinique, Fort-de-France, France (Pierre-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Marie Fayolle, Jules Fatséas, Amr Ibrahim, Dabor Resiere), Hôpital Fondation Adolphe de Rothchild,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Paris, France (Rabih Hage, Clémentine Cholet, Marie Cantier, Pierre Trouiler), APHP - Bichat Claude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Bernard, Paris, France (Philippe Montravers, Brice Lortat-Jacob, Sebastien Tanaka, Alexy Tran Dinh),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APHP - Hôpital Universitaire Paris Sud, Bicêtre, France (Jacques Duranteau, Anatole Harrois, Guillaume Dubreuil, Marie Werner), APHP - Hôpital Européen Georges Pompidou, Paris,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(Anne Godier, Sophie Hamada, Diane Zlotnik, Hélène Nougue</w:t>
      </w:r>
      <w:proofErr w:type="gramStart"/>
      <w:r w:rsidRPr="00356EA2">
        <w:rPr>
          <w:rFonts w:ascii="Times New Roman" w:hAnsi="Times New Roman" w:cs="Times New Roman"/>
          <w:sz w:val="20"/>
          <w:szCs w:val="20"/>
        </w:rPr>
        <w:t>) ,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 xml:space="preserve"> APHP, GHU Henri Mondor, Créteil,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(Armand Mekontso-Dessap, Guillaume Carteaux, Keyvan Razazi, Nicolas De Prost), APHP 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Hôpitaux Universitaires Henri Mondor, Créteil, France (Nicolas Mongardon, Meriam Lamraoui, Claire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Alessandri, Quentin de Roux), APHP - Hôpital Lariboisière, Paris, France (Charles de Roquetaillade,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Benjamin G. Chousterman, Alexandre Mebazaa, Etienne Gayat), APHP - Hôpital Saint-Antoine, Paris,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(Marc Garnier, Emmanuel Pardo, LeaSatre-Buisson, Christophe Gutton), APHP Hôpital Saint-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Louis, Paris, France (Elise Yvin, Clémence Marcault, Elie Azoulay, Michael Darmon), APHP -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Saint-Antoine, Paris, France (Hafid Ait Oufella, Geoffroy Hariri, Tomas Urbina, Sandie Mazerand),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APHP - Hôpital Raymond Pointcarré, Garches, France (Nicholas Heming, Francesca Santi, Pierre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Moine, Djillali Annane), APHP - Hôpital Pitié Salpêtrière, Paris, France (Adrien Bouglé, Edris Omar,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Aymeric Lancelot, Emmanuelle Begot), Centre Hospitalier Victor Dupouy, Argenteuil, France (Gaétan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Plantefeve, Damien Contou, Hervé Mentec, Olivier Pajot), CHU Toulouse - Hôpital Rangueil,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Toulouse, France (Stanislas Faguer, Olivier Cointault, Laurence Lavayssiere, Marie-Béatrice Nogier),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de Poissy, Poissy, France (Matthieu Jamme, Claire Pichereau, Jan Hayon, Hervé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Outin), APHP - Hôpital Saint-Louis, Paris, France (François Dépret, Maxime Coutrot, Maité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Chaussard, Lucie Guillemet), Clinique du MontLégia, CHC Groupe-Santé, Liège, Belgique (Pierre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Goffin, Romain Thouny, Julien Guntz, Laurent Jadot), CHU Saint-Denis, La Réunion, France (Romain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Persichini), Centre Hospitalier de Tourcoing, Tourcoing, France (Vanessa Jean-Michel, Hugues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Georges, Thomas Caulier), Centre Hospitalier Henri Mondor d'Aurillac, Aurillac, France (Gaël Pradel,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Marie-Hélène Hausermann, Thi My Hue Nguyen-Valat, Michel Boudinaud), Centre Hospitalier Saint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Joseph Saint Luc, Lyon, France (Emmanuel Vivier, SylvèneRosseli, Gaël Bourdin, Christian Pommier)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de Polynésie Française, Polynésie, France (Marc Vinclair, Simon Poignant, Sandrine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Mons), Ramsay Générale de Santé, Hôpital Privé Jacques Cartier, Massy, France (Wulfran Bougouin),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Alpes Léman, Contamine sur Arve, France (Franklin Bruna, Quentin Maestraggi,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Christian Roth), Hospices Civils de Lyon - Hôpital de la Croix Rousse, Lyon, France (Laurent Bitker,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François Dhelft, Justine Bonnet-Chateau, Mathilde Filippelli), Centre Cardiologique du Nord, Saint-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Denis, France (Tristan Morichau-Beauchant, Stéphane Thierry, Charlotte Le Roy, Mélanie Saint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Jouan), GHU - Hôpital Saint-Anne, Paris, France (Bruno Goncalves, Aurélien Mazeraud, Matthieu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Daniel, Tarek Sharshar) CHR Metz - Hôpital Mercy, Metz, France (Cyril Cadoz, Rostane</w:t>
      </w:r>
      <w:r w:rsidR="0085645E" w:rsidRPr="00356EA2">
        <w:rPr>
          <w:rFonts w:ascii="Times New Roman" w:hAnsi="Times New Roman" w:cs="Times New Roman"/>
          <w:sz w:val="20"/>
          <w:szCs w:val="20"/>
        </w:rPr>
        <w:t xml:space="preserve"> </w:t>
      </w:r>
      <w:r w:rsidRPr="00356EA2">
        <w:rPr>
          <w:rFonts w:ascii="Times New Roman" w:hAnsi="Times New Roman" w:cs="Times New Roman"/>
          <w:sz w:val="20"/>
          <w:szCs w:val="20"/>
        </w:rPr>
        <w:t>Gaci, Sébastien Gette, Guillaune Louis), APHP - Hôpital Paul Brousse, Villejuif, France (Sophe-Caroline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Sacleux, Marie-Amélie Ordan), CHRU Nancy - Hôpital Central, Nancy, France (Aurélie Cravoisy,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Marie Conrad, Guilhem Courte, Sébastien Gibot), Centre Hospitalier d’Ajaccio, Ajaccio,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(Younès Benzidi, Claudia Casella, Laurent Serpin, Jean-Lou Setti), Centre Hospitalier de Bourges,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Bourges, France (Marie-Catherine Besse, Anna Bourreau), Centre hospitalier de la Côte Basque,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Bayonne, France (Jérôme Pillot, Caroline Rivera, Camille Vinclair, Marie-Aline Robaux), Hospices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Civils de Lyon - Hôpital de la Croix Rousse, Lyon, France (Chloé Achino, Marie-Charlotte Delignette,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Tessa Mazard, Frédéric Aubrun), CH Saint-Malo, Saint-Malo, France (Bruno Bouchet, Aurélien Frérou,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Laura Muller, Charlotte Quentin), Centre Hospitalier de Mulhouse, Mulhouse, France (Samuel Degoul),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de Briançon, Briançon, France (Xavier Stihle, Claude Sumian, Nicoletta Bergero,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Bernard Lanaspre), CHU Nice, Hôpital Pasteur 2, Nice, France (Hervé Quintard, Eve Marie Maiziere),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des Pays de Morlaix, Morlaix, France (Pierre-Yves Egreteau, Guillaume Leloup,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Florin Berteau, Marjolaine Cottrel), Centre Hospitalier Valence, Valence, France (Marie Bouteloup,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Matthieu Jeannot, Quentin Blanc, Julien Saison), Centre Hospitalier Niort, Niort, France (Isabelle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Geneau, Romaric Grenot, Abdel Ouchike, Pascal Hazera), APHP - Hôpital Pitié Salpêtrière, Paris,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(Anne-Lyse Masse, Suela Demiri, Corinne Vezinet, Elodie Baron, Deborah Benchetrit, Antoine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Monsel), Clinique du Val d'Or, Saint Cloud, France (Grégoire Trebbia, Emmanuelle Schaack, Raphaël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Lepecq, Mathieu Bobet), Centre Hospitalier de Béthune, Béthune, France (Christophe Vinsonneau,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Thibault Dekeyser, Quentin Delforge, Imen Rahmani), Groupe Hospitalier Intercommunal de la Haute-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Saône, Vesoul, France (Bérengère Vivet, Jonathan Paillot, Lucie Hierle, Claire Chaignat, Sarah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Valette), Clinique Saint-Martin, Caen, France (Benoït Her, Jennifier Brunet), Ramsay Générale de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Santé, Clinique Convert, Bourg en Bresse, France (Mathieu Page, Fabienne Boiste, Anthony Collin),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 xml:space="preserve">Hôpital Victor Jousselin, Dreux, </w:t>
      </w:r>
      <w:proofErr w:type="gramStart"/>
      <w:r w:rsidRPr="00356EA2">
        <w:rPr>
          <w:rFonts w:ascii="Times New Roman" w:hAnsi="Times New Roman" w:cs="Times New Roman"/>
          <w:sz w:val="20"/>
          <w:szCs w:val="20"/>
        </w:rPr>
        <w:t>France(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>Florent Bavozet, Aude Garin ,Mohamed Dlala , Kais Mhamdi),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Centre Hospitalier de Troye, Troye, France, (Bassem Beilouny, Alexandra Lavalard, Severine Perez),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CHU de ROUEN-Hôpital Charles Nicolle, Rouen, France (Benoit Veber, Pierre-Gildas Guitard,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Philippe Gouin, Anna Lamacz), Centre Hospitalier Agen-Nérac, Agen, France (Fabienne Plouvier,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Bertrand P Delaborde, Aïssa Kherchache, Amina Chaalal), APHP - Hôpital Louis Mourier, Colombes,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(Jean-Damien Ricard, Marc Amouretti, Santiago Freita-Ramos, Damien Roux), APHP -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Pitié-Salpêtrière, Paris, France (Jean-Michel Constantin, Mona Assefi, Marine Lecore, Agathe Selves),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Institut Mutualiste Montsouris, Paris, France (Florian Prevost, Christian Lamer, Ruiying Shi, Lyes Knani), CHU Besançon – Hôpital Jean Minjoz, Besançon, France, (Sébastien Pili Floury, Lucie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Vettoretti), APHP - Hôpital Universitaire Robert-Debré, Paris, France (Michael Levy, Lucile Marsac,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Stéphane Dauger, Sophie Guilmin-Crépon), CHU Besançon – Hôpital Jean Minjoz, Besançon, France,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(Hadrien Winiszewski, Gael Piton, Thibaud Soumagne, Gilles Capellier) ; Médipôle Lyon-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Villeurbanne, Vileurbanne, France, (Jean-Baptiste Putegnat, Frédérique Bayle, Maya Perrou, Ghyslaine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Thao), APHP - Ambroise Paré, Boulogne-Billancourt, France (Guillaume Géri, Cyril Charron, Xavier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Repessé, Antoine Vieillard-Baron), CHU Amiens Picardie, Amiens, France (Mathieu Guilbart, Pierre-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Alexandre Roger, Sébastien Hinard, Pierre-Yves Macq), Hôpital Nord-Ouest, Villefranche-sur-Saône,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(Kevin Chaulier, Sylvie Goutte), CH de Châlons en Champagne, Châlons en Champagne,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(Patrick Chillet, Anaïs Pitta, Barbara Darjent, Amandine Bruneau), CHU Angers, Angers,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(Sigismond Lasocki, Maxime Leger, Soizic Gergaud, Pierre Lemarie), CHU Grenoble Alpes,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Grenoble, France (Nicolas Terzi, Carole Schwebel, Anaïs Dartevel, Louis-Marie Galerneau), APHP 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Hôpital Européen Georges Pompidou, Paris, France (Jean-Luc Diehl, Caroline Hauw-Berlemont,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Nicolas Péron, Emmanuel Guérot), Hôpital Privé d'Antony, Antony, France (Abolfazl Mohebbi Amoli,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 xml:space="preserve">Michel Benhamou, Jean-Pierre Deyme, Olivier Andremont), Institut Arnault </w:t>
      </w:r>
      <w:proofErr w:type="gramStart"/>
      <w:r w:rsidRPr="00356EA2">
        <w:rPr>
          <w:rFonts w:ascii="Times New Roman" w:hAnsi="Times New Roman" w:cs="Times New Roman"/>
          <w:sz w:val="20"/>
          <w:szCs w:val="20"/>
        </w:rPr>
        <w:t>Tzanck,Saint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 xml:space="preserve"> Laurent du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Var, France (Diane Lena, Julien Cady, Arnaud Causeret, Arnaud De La Chapelle) ; Centre Hospitalier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 w:rsidRPr="00356EA2">
        <w:rPr>
          <w:rFonts w:ascii="Times New Roman" w:hAnsi="Times New Roman" w:cs="Times New Roman"/>
          <w:sz w:val="20"/>
          <w:szCs w:val="20"/>
        </w:rPr>
        <w:t>d’ Angoulême</w:t>
      </w:r>
      <w:proofErr w:type="gramEnd"/>
      <w:r w:rsidRPr="00356EA2">
        <w:rPr>
          <w:rFonts w:ascii="Times New Roman" w:hAnsi="Times New Roman" w:cs="Times New Roman"/>
          <w:sz w:val="20"/>
          <w:szCs w:val="20"/>
        </w:rPr>
        <w:t>, Angoulême, France (Christophe Cracco, Stéphane Rouleau, David Schnell) ; Centre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Hospitalier de Cahors, Cahors, France (Camille Foucault), Centre hospitalier de Carcassonne,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Carcassonne, France (Cécile Lory) ; CHU Nice – Hôpital L’Archet 2, Nice, France (Thibault Chapelle,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Vincent Bruckert, Julie Garcia, Abdlazize Sahraoui) ; Hôpital Privé du Vert Galant, Tremblay-en-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France, France (Nathalie Abbosh, Caroline Bornstain, Pierre Pernet) ; Centre Hospitalier de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Rambouillet, Rambouillet, France (Florent Poirson, Ahmed Pasem, Philippe Karoubi) ; Hopitaux du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Léman, Thonon les Bains, France (Virginie Poupinel, Caroline Gauthier, François Bouniol, Philippe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Feuchere), Centre Hospitalier Victor Jousselin, Dreux, France (Florent Bavozet, Anne Heron), Hôpital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Sainte Camille, Brie sur Marne, France (Serge Carreira, Malo Emery, Anne Sophie Le Floch, Luana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Giovannangeli), Hôpital d’instruction des armées Clermont-Tonnerre, Brest, France (Nicolas Herzog,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Christophe Giacardi, Thibaut Baudic, Chloé Thill), APHP - Hôpital Pitié Salpêtrière, Paris, France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(Said Lebbah, Jessica Palmyre, Florence Tubach, David Hajage) ; APHP - Hôpital Avicenne, Bobigny,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France (Nicolas Bonnet, Nathan Ebstein, Stéphane Gaudry, Yves Cohen) ; Groupement Hospitalier la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Rochelle Ré Amis, La Rochelle, France (Julie Noublanche, Olivier Lesieur) ; Centre Hospitalier Intercommunal de Mont de Marsan et du Pays des Sources, Mont de Marsan, France (Arnaud Sément,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Isabel Roca-Cerezo, Michel Pascal, Nesrine Sma) ; Centre Hospitalier Départemental de Vendée, La-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Roche-Sur-Yon, France (Gwenhaël Colin, Jean-Claude Lacherade, Gauthier Bionz, Natacha</w:t>
      </w:r>
    </w:p>
    <w:p w:rsidR="00DA5D96" w:rsidRPr="00356EA2" w:rsidRDefault="00DA5D96" w:rsidP="00DA5D9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Maquigneau) ; Pôle Anesthésie-Réanimation, CHU Grenoble (Pierre Bouzat, Michel Durand, Marie-</w:t>
      </w:r>
    </w:p>
    <w:p w:rsidR="00A8133E" w:rsidRPr="00356EA2" w:rsidRDefault="00DA5D96" w:rsidP="00DA5D96">
      <w:pPr>
        <w:rPr>
          <w:rFonts w:ascii="Times New Roman" w:hAnsi="Times New Roman" w:cs="Times New Roman"/>
          <w:sz w:val="20"/>
          <w:szCs w:val="20"/>
        </w:rPr>
      </w:pPr>
      <w:r w:rsidRPr="00356EA2">
        <w:rPr>
          <w:rFonts w:ascii="Times New Roman" w:hAnsi="Times New Roman" w:cs="Times New Roman"/>
          <w:sz w:val="20"/>
          <w:szCs w:val="20"/>
        </w:rPr>
        <w:t>Christine Hérault, Jean-Francois Payen)</w:t>
      </w:r>
    </w:p>
    <w:sectPr w:rsidR="00A8133E" w:rsidRPr="00356EA2" w:rsidSect="0005277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D96"/>
    <w:rsid w:val="00052771"/>
    <w:rsid w:val="00356EA2"/>
    <w:rsid w:val="00601623"/>
    <w:rsid w:val="0085645E"/>
    <w:rsid w:val="00A8133E"/>
    <w:rsid w:val="00BC078D"/>
    <w:rsid w:val="00DA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  <w15:docId w15:val="{5964B132-1ACA-B04C-A137-B920E54F9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A5D96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5D9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2713</Words>
  <Characters>14927</Characters>
  <Application>Microsoft Office Word</Application>
  <DocSecurity>0</DocSecurity>
  <Lines>124</Lines>
  <Paragraphs>35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bourcier</dc:creator>
  <cp:keywords/>
  <dc:description/>
  <cp:lastModifiedBy>simon bourcier</cp:lastModifiedBy>
  <cp:revision>2</cp:revision>
  <dcterms:created xsi:type="dcterms:W3CDTF">2022-07-28T10:18:00Z</dcterms:created>
  <dcterms:modified xsi:type="dcterms:W3CDTF">2022-07-28T10:18:00Z</dcterms:modified>
</cp:coreProperties>
</file>