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C33AF" w14:textId="650B8E5E" w:rsidR="00366148" w:rsidRPr="000F329F" w:rsidRDefault="00501377">
      <w:pPr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</w:pP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720F6693" wp14:editId="22DEA227">
            <wp:simplePos x="0" y="0"/>
            <wp:positionH relativeFrom="column">
              <wp:posOffset>2845700</wp:posOffset>
            </wp:positionH>
            <wp:positionV relativeFrom="paragraph">
              <wp:posOffset>2371431</wp:posOffset>
            </wp:positionV>
            <wp:extent cx="2444786" cy="1648749"/>
            <wp:effectExtent l="0" t="0" r="0" b="889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86" cy="164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D754888" wp14:editId="0ED4A108">
            <wp:simplePos x="0" y="0"/>
            <wp:positionH relativeFrom="column">
              <wp:posOffset>2780940</wp:posOffset>
            </wp:positionH>
            <wp:positionV relativeFrom="paragraph">
              <wp:posOffset>4237516</wp:posOffset>
            </wp:positionV>
            <wp:extent cx="2583815" cy="1742440"/>
            <wp:effectExtent l="0" t="0" r="698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0027F85" wp14:editId="759FAFFD">
            <wp:simplePos x="0" y="0"/>
            <wp:positionH relativeFrom="column">
              <wp:posOffset>-374849</wp:posOffset>
            </wp:positionH>
            <wp:positionV relativeFrom="paragraph">
              <wp:posOffset>4236407</wp:posOffset>
            </wp:positionV>
            <wp:extent cx="2773045" cy="1870075"/>
            <wp:effectExtent l="0" t="0" r="825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53A6FAF8" wp14:editId="3055C1D7">
            <wp:simplePos x="0" y="0"/>
            <wp:positionH relativeFrom="column">
              <wp:posOffset>-485983</wp:posOffset>
            </wp:positionH>
            <wp:positionV relativeFrom="paragraph">
              <wp:posOffset>2083843</wp:posOffset>
            </wp:positionV>
            <wp:extent cx="3050540" cy="205740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61B18151" wp14:editId="71BAF4F0">
            <wp:simplePos x="0" y="0"/>
            <wp:positionH relativeFrom="column">
              <wp:posOffset>2659380</wp:posOffset>
            </wp:positionH>
            <wp:positionV relativeFrom="paragraph">
              <wp:posOffset>0</wp:posOffset>
            </wp:positionV>
            <wp:extent cx="2844800" cy="1918335"/>
            <wp:effectExtent l="0" t="0" r="0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29F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D1484DD" wp14:editId="248C41AD">
            <wp:simplePos x="0" y="0"/>
            <wp:positionH relativeFrom="column">
              <wp:posOffset>-487547</wp:posOffset>
            </wp:positionH>
            <wp:positionV relativeFrom="paragraph">
              <wp:posOffset>76428</wp:posOffset>
            </wp:positionV>
            <wp:extent cx="2844800" cy="1918335"/>
            <wp:effectExtent l="0" t="0" r="0" b="571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1213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Figure S1 </w:t>
      </w:r>
      <w:bookmarkStart w:id="0" w:name="_GoBack"/>
      <w:r w:rsidR="00366148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Potential drivers of variation in bacterial alpha and beta diversity and top 10 biomarkers for soil nutrient content.</w:t>
      </w:r>
      <w:bookmarkEnd w:id="0"/>
      <w:r w:rsidR="00366148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6998E1C2" w14:textId="127A9469" w:rsidR="00225ADA" w:rsidRPr="000F329F" w:rsidRDefault="00366148">
      <w:pPr>
        <w:rPr>
          <w:rFonts w:ascii="Times New Roman" w:eastAsia="仿宋_GB2312" w:hAnsi="Times New Roman" w:cs="Times New Roman"/>
        </w:rPr>
      </w:pPr>
      <w:r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Note: MSE, mean square error, </w:t>
      </w:r>
      <w:r w:rsidR="00611CB8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r</w:t>
      </w:r>
      <w:r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>andom forest mean predictor importance (percentage of increase of mean square error)</w:t>
      </w:r>
      <w:r w:rsidR="00501377" w:rsidRPr="000F329F">
        <w:rPr>
          <w:rFonts w:ascii="Times New Roman" w:eastAsia="仿宋_GB2312" w:hAnsi="Times New Roman" w:cs="Times New Roman"/>
          <w:sz w:val="20"/>
          <w:szCs w:val="20"/>
          <w:shd w:val="clear" w:color="auto" w:fill="FFFFFF"/>
        </w:rPr>
        <w:t xml:space="preserve">. </w:t>
      </w:r>
    </w:p>
    <w:sectPr w:rsidR="00225ADA" w:rsidRPr="000F3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1DE37" w14:textId="77777777" w:rsidR="00B32AD2" w:rsidRDefault="00B32AD2" w:rsidP="00E42F3F">
      <w:r>
        <w:separator/>
      </w:r>
    </w:p>
  </w:endnote>
  <w:endnote w:type="continuationSeparator" w:id="0">
    <w:p w14:paraId="0CA7738A" w14:textId="77777777" w:rsidR="00B32AD2" w:rsidRDefault="00B32AD2" w:rsidP="00E4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60222" w14:textId="77777777" w:rsidR="00B32AD2" w:rsidRDefault="00B32AD2" w:rsidP="00E42F3F">
      <w:r>
        <w:separator/>
      </w:r>
    </w:p>
  </w:footnote>
  <w:footnote w:type="continuationSeparator" w:id="0">
    <w:p w14:paraId="365393F1" w14:textId="77777777" w:rsidR="00B32AD2" w:rsidRDefault="00B32AD2" w:rsidP="00E42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80"/>
    <w:rsid w:val="000F329F"/>
    <w:rsid w:val="00110241"/>
    <w:rsid w:val="00195980"/>
    <w:rsid w:val="00225ADA"/>
    <w:rsid w:val="00366148"/>
    <w:rsid w:val="00501377"/>
    <w:rsid w:val="00511213"/>
    <w:rsid w:val="00611CB8"/>
    <w:rsid w:val="006B6BB7"/>
    <w:rsid w:val="006C2AF9"/>
    <w:rsid w:val="007B37C8"/>
    <w:rsid w:val="0092509E"/>
    <w:rsid w:val="0097031B"/>
    <w:rsid w:val="009D79BE"/>
    <w:rsid w:val="00B32AD2"/>
    <w:rsid w:val="00E4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415AB"/>
  <w15:chartTrackingRefBased/>
  <w15:docId w15:val="{CD3DAE2A-F8FC-4B16-B33E-6CB39B16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F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F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XuCun</dc:creator>
  <cp:keywords/>
  <dc:description/>
  <cp:lastModifiedBy>J</cp:lastModifiedBy>
  <cp:revision>7</cp:revision>
  <dcterms:created xsi:type="dcterms:W3CDTF">2021-11-12T01:23:00Z</dcterms:created>
  <dcterms:modified xsi:type="dcterms:W3CDTF">2022-06-04T02:51:00Z</dcterms:modified>
</cp:coreProperties>
</file>