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FC745" w14:textId="77777777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5FD69A02" wp14:editId="46DF17BE">
            <wp:extent cx="4620126" cy="3696101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B22A5A" w14:textId="15A38F65" w:rsidR="00E14966" w:rsidRDefault="006E128D">
      <w:pPr>
        <w:pStyle w:val="SourceCode"/>
      </w:pPr>
      <w:r>
        <w:rPr>
          <w:rStyle w:val="NormalTok"/>
        </w:rPr>
        <w:t>Full Feature SHAP explanations</w:t>
      </w:r>
    </w:p>
    <w:p w14:paraId="2B0F7B64" w14:textId="77777777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779EA5C4" wp14:editId="1C4A56ED">
            <wp:extent cx="4620126" cy="3696101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E8A4FA" w14:textId="77777777" w:rsidR="00E14966" w:rsidRDefault="00000000">
      <w:pPr>
        <w:pStyle w:val="FirstParagraph"/>
      </w:pPr>
      <w:r>
        <w:rPr>
          <w:noProof/>
        </w:rPr>
        <w:lastRenderedPageBreak/>
        <w:drawing>
          <wp:inline distT="0" distB="0" distL="0" distR="0" wp14:anchorId="6AF58C59" wp14:editId="691632C2">
            <wp:extent cx="4620126" cy="3696101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18AF70" w14:textId="77777777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13A62335" wp14:editId="67A15CDA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7EC93D" w14:textId="77777777" w:rsidR="00E14966" w:rsidRDefault="00000000">
      <w:pPr>
        <w:pStyle w:val="FirstParagraph"/>
      </w:pPr>
      <w:r>
        <w:rPr>
          <w:noProof/>
        </w:rPr>
        <w:lastRenderedPageBreak/>
        <w:drawing>
          <wp:inline distT="0" distB="0" distL="0" distR="0" wp14:anchorId="347404AB" wp14:editId="61E3D60E">
            <wp:extent cx="4620126" cy="3696101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FAEAF3" w14:textId="37B7B517" w:rsidR="00E14966" w:rsidRDefault="006E128D">
      <w:pPr>
        <w:pStyle w:val="SourceCode"/>
      </w:pPr>
      <w:r>
        <w:rPr>
          <w:rStyle w:val="VerbatimChar"/>
        </w:rPr>
        <w:t>Sex: 1 is Female, 2 is Male</w:t>
      </w:r>
    </w:p>
    <w:p w14:paraId="02143231" w14:textId="77777777" w:rsidR="00E14966" w:rsidRDefault="00000000">
      <w:pPr>
        <w:pStyle w:val="FirstParagraph"/>
      </w:pPr>
      <w:r>
        <w:rPr>
          <w:noProof/>
        </w:rPr>
        <w:drawing>
          <wp:inline distT="0" distB="0" distL="0" distR="0" wp14:anchorId="7C97D14A" wp14:editId="67450DE6">
            <wp:extent cx="4620126" cy="3696101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8793F8" w14:textId="77777777" w:rsidR="00E14966" w:rsidRDefault="00000000">
      <w:pPr>
        <w:pStyle w:val="FirstParagraph"/>
      </w:pPr>
      <w:r>
        <w:rPr>
          <w:noProof/>
        </w:rPr>
        <w:lastRenderedPageBreak/>
        <w:drawing>
          <wp:inline distT="0" distB="0" distL="0" distR="0" wp14:anchorId="5F3320DF" wp14:editId="4780EF91">
            <wp:extent cx="4620126" cy="3696101"/>
            <wp:effectExtent l="0" t="0" r="0" b="0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444265" w14:textId="5C226959" w:rsidR="00E14966" w:rsidRDefault="006E128D">
      <w:pPr>
        <w:pStyle w:val="SourceCode"/>
      </w:pPr>
      <w:r>
        <w:rPr>
          <w:rStyle w:val="VerbatimChar"/>
        </w:rPr>
        <w:t>Fasting Blood Sugar: 0 is no elevation, 1 is an elevation</w:t>
      </w:r>
    </w:p>
    <w:p w14:paraId="10B4961A" w14:textId="2A26F7E2" w:rsidR="00E14966" w:rsidRDefault="00000000" w:rsidP="006E128D">
      <w:pPr>
        <w:pStyle w:val="FirstParagraph"/>
      </w:pPr>
      <w:r>
        <w:rPr>
          <w:noProof/>
        </w:rPr>
        <w:drawing>
          <wp:inline distT="0" distB="0" distL="0" distR="0" wp14:anchorId="38735E60" wp14:editId="3CF85467">
            <wp:extent cx="4620126" cy="3696101"/>
            <wp:effectExtent l="0" t="0" r="0" b="0"/>
            <wp:docPr id="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EF247B" w14:textId="77777777" w:rsidR="00E14966" w:rsidRDefault="00000000">
      <w:pPr>
        <w:pStyle w:val="FirstParagraph"/>
      </w:pPr>
      <w:r>
        <w:rPr>
          <w:noProof/>
        </w:rPr>
        <w:lastRenderedPageBreak/>
        <w:drawing>
          <wp:inline distT="0" distB="0" distL="0" distR="0" wp14:anchorId="1DCAD0DB" wp14:editId="08BB2872">
            <wp:extent cx="4620126" cy="3696101"/>
            <wp:effectExtent l="0" t="0" r="0" b="0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Word_files/figure-docx/unnamed-chunk-1-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5D2EA4" w14:textId="3400733E" w:rsidR="00E14966" w:rsidRDefault="00E14966">
      <w:pPr>
        <w:pStyle w:val="FirstParagraph"/>
      </w:pPr>
    </w:p>
    <w:sectPr w:rsidR="00E1496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223F9" w14:textId="77777777" w:rsidR="001F40D4" w:rsidRDefault="001F40D4">
      <w:pPr>
        <w:spacing w:after="0"/>
      </w:pPr>
      <w:r>
        <w:separator/>
      </w:r>
    </w:p>
  </w:endnote>
  <w:endnote w:type="continuationSeparator" w:id="0">
    <w:p w14:paraId="2CA7FEA4" w14:textId="77777777" w:rsidR="001F40D4" w:rsidRDefault="001F40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2F257" w14:textId="77777777" w:rsidR="001F40D4" w:rsidRDefault="001F40D4">
      <w:r>
        <w:separator/>
      </w:r>
    </w:p>
  </w:footnote>
  <w:footnote w:type="continuationSeparator" w:id="0">
    <w:p w14:paraId="39B593FD" w14:textId="77777777" w:rsidR="001F40D4" w:rsidRDefault="001F4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E401"/>
    <w:multiLevelType w:val="multilevel"/>
    <w:tmpl w:val="10EA5E0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03428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1F40D4"/>
    <w:rsid w:val="004E29B3"/>
    <w:rsid w:val="00590D07"/>
    <w:rsid w:val="006E128D"/>
    <w:rsid w:val="00784D58"/>
    <w:rsid w:val="008D6863"/>
    <w:rsid w:val="00B86B75"/>
    <w:rsid w:val="00BC48D5"/>
    <w:rsid w:val="00C36279"/>
    <w:rsid w:val="00E14966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F14B6"/>
  <w15:docId w15:val="{14623CEC-4124-4A73-A604-91ED0B993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Alexander A Huang</dc:creator>
  <cp:keywords/>
  <cp:lastModifiedBy>Alexander A Huang</cp:lastModifiedBy>
  <cp:revision>2</cp:revision>
  <dcterms:created xsi:type="dcterms:W3CDTF">2022-09-17T15:09:00Z</dcterms:created>
  <dcterms:modified xsi:type="dcterms:W3CDTF">2022-09-17T15:09:00Z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</Properties>
</file>