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A3F62" w14:textId="13AFF8C6" w:rsidR="00A43271" w:rsidRPr="00ED516D" w:rsidRDefault="0015277C" w:rsidP="21C81440">
      <w:pPr>
        <w:pStyle w:val="BodyText"/>
        <w:spacing w:before="83"/>
        <w:ind w:left="100"/>
        <w:rPr>
          <w:rFonts w:ascii="Times New Roman" w:eastAsia="Times New Roman" w:hAnsi="Times New Roman" w:cs="Times New Roman"/>
          <w:sz w:val="22"/>
          <w:szCs w:val="22"/>
        </w:rPr>
      </w:pPr>
      <w:r w:rsidRPr="21C81440">
        <w:rPr>
          <w:rFonts w:ascii="Times New Roman" w:eastAsia="Times New Roman" w:hAnsi="Times New Roman" w:cs="Times New Roman"/>
          <w:sz w:val="22"/>
          <w:szCs w:val="22"/>
        </w:rPr>
        <w:t>Supplemental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Table</w:t>
      </w:r>
      <w:r w:rsidRPr="21C81440">
        <w:rPr>
          <w:rFonts w:ascii="Times New Roman" w:eastAsia="Times New Roman" w:hAnsi="Times New Roman" w:cs="Times New Roman"/>
          <w:spacing w:val="-4"/>
          <w:sz w:val="22"/>
          <w:szCs w:val="22"/>
        </w:rPr>
        <w:t xml:space="preserve"> </w:t>
      </w:r>
      <w:r w:rsidR="004E65E1">
        <w:rPr>
          <w:rFonts w:ascii="Times New Roman" w:eastAsia="Times New Roman" w:hAnsi="Times New Roman" w:cs="Times New Roman"/>
          <w:spacing w:val="-4"/>
          <w:sz w:val="22"/>
          <w:szCs w:val="22"/>
        </w:rPr>
        <w:t>2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.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Primer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sequences</w:t>
      </w:r>
      <w:r w:rsidRPr="21C81440">
        <w:rPr>
          <w:rFonts w:ascii="Times New Roman" w:eastAsia="Times New Roman" w:hAnsi="Times New Roman" w:cs="Times New Roman"/>
          <w:spacing w:val="-4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used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for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Nanostring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gene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expression analysis. The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length</w:t>
      </w:r>
      <w:r w:rsidRPr="21C81440"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of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all</w:t>
      </w:r>
      <w:r w:rsidRPr="21C81440"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target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sequences</w:t>
      </w:r>
      <w:r w:rsidRPr="21C81440"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are 99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z w:val="22"/>
          <w:szCs w:val="22"/>
        </w:rPr>
        <w:t>base</w:t>
      </w:r>
      <w:r w:rsidRPr="21C81440"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 </w:t>
      </w:r>
      <w:r w:rsidRPr="21C81440">
        <w:rPr>
          <w:rFonts w:ascii="Times New Roman" w:eastAsia="Times New Roman" w:hAnsi="Times New Roman" w:cs="Times New Roman"/>
          <w:spacing w:val="-2"/>
          <w:sz w:val="22"/>
          <w:szCs w:val="22"/>
        </w:rPr>
        <w:t>pairs.</w:t>
      </w:r>
    </w:p>
    <w:tbl>
      <w:tblPr>
        <w:tblW w:w="13565" w:type="dxa"/>
        <w:tblInd w:w="-27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6"/>
        <w:gridCol w:w="2340"/>
        <w:gridCol w:w="9649"/>
      </w:tblGrid>
      <w:tr w:rsidR="00A43271" w:rsidRPr="00ED516D" w14:paraId="79196B7B" w14:textId="77777777" w:rsidTr="21C81440">
        <w:trPr>
          <w:trHeight w:val="350"/>
        </w:trPr>
        <w:tc>
          <w:tcPr>
            <w:tcW w:w="1576" w:type="dxa"/>
          </w:tcPr>
          <w:p w14:paraId="39AE5E48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Gene</w:t>
            </w:r>
          </w:p>
        </w:tc>
        <w:tc>
          <w:tcPr>
            <w:tcW w:w="2340" w:type="dxa"/>
          </w:tcPr>
          <w:p w14:paraId="7163B52A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Accession Number</w:t>
            </w:r>
          </w:p>
        </w:tc>
        <w:tc>
          <w:tcPr>
            <w:tcW w:w="9649" w:type="dxa"/>
          </w:tcPr>
          <w:p w14:paraId="1929F144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Target Sequence</w:t>
            </w:r>
          </w:p>
        </w:tc>
      </w:tr>
      <w:tr w:rsidR="00A43271" w:rsidRPr="00ED516D" w14:paraId="2C301AFE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5F3D4D36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ADIPOQ</w:t>
            </w:r>
          </w:p>
        </w:tc>
        <w:tc>
          <w:tcPr>
            <w:tcW w:w="2340" w:type="dxa"/>
            <w:vAlign w:val="center"/>
          </w:tcPr>
          <w:p w14:paraId="4DC7F073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XM_003476936.2</w:t>
            </w:r>
          </w:p>
        </w:tc>
        <w:tc>
          <w:tcPr>
            <w:tcW w:w="9649" w:type="dxa"/>
            <w:vAlign w:val="center"/>
          </w:tcPr>
          <w:p w14:paraId="0A6051D5" w14:textId="77777777" w:rsidR="00A43271" w:rsidRPr="004D7F9B" w:rsidRDefault="0015277C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CTCCCTCTAAAAATCACATAGTACATTGCCAGCCCTAAAGAAGACCTGGTCCCTCCAGGAGCTCTATTGG ACAGTAGTAAAATTTGCTGATGGATTTCAC</w:t>
            </w:r>
          </w:p>
        </w:tc>
      </w:tr>
      <w:tr w:rsidR="00A43271" w:rsidRPr="00ED516D" w14:paraId="341D0A07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4C88481B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ACTB</w:t>
            </w:r>
          </w:p>
        </w:tc>
        <w:tc>
          <w:tcPr>
            <w:tcW w:w="2340" w:type="dxa"/>
            <w:vAlign w:val="center"/>
          </w:tcPr>
          <w:p w14:paraId="234318BD" w14:textId="77777777" w:rsidR="00A43271" w:rsidRPr="004D7F9B" w:rsidRDefault="0015277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NM_01172909.1</w:t>
            </w:r>
          </w:p>
        </w:tc>
        <w:tc>
          <w:tcPr>
            <w:tcW w:w="9649" w:type="dxa"/>
            <w:vAlign w:val="center"/>
          </w:tcPr>
          <w:p w14:paraId="6018D7D6" w14:textId="77777777" w:rsidR="00A43271" w:rsidRPr="004D7F9B" w:rsidRDefault="0015277C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TGCTTCTAGGCGGACTGTTACTACTTTGCTGCGTTACACCCTTTCTTGACAAAAAAACCTAACTTGCGCG CAGAAAACGAGATGAGATTGGCATGGCTTT</w:t>
            </w:r>
          </w:p>
        </w:tc>
      </w:tr>
      <w:tr w:rsidR="003376AC" w:rsidRPr="00ED516D" w14:paraId="7F12FB43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0438A8E9" w14:textId="2C1EF7A7" w:rsidR="003376AC" w:rsidRPr="004D7F9B" w:rsidRDefault="003376A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C3</w:t>
            </w:r>
          </w:p>
        </w:tc>
        <w:tc>
          <w:tcPr>
            <w:tcW w:w="2340" w:type="dxa"/>
            <w:vAlign w:val="center"/>
          </w:tcPr>
          <w:p w14:paraId="0CB4B1BD" w14:textId="3B0F8E3F" w:rsidR="003376AC" w:rsidRPr="004D7F9B" w:rsidRDefault="003376A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NM_001172903.1</w:t>
            </w:r>
          </w:p>
        </w:tc>
        <w:tc>
          <w:tcPr>
            <w:tcW w:w="9649" w:type="dxa"/>
            <w:vAlign w:val="center"/>
          </w:tcPr>
          <w:p w14:paraId="0B1350E4" w14:textId="5ED0D2CA" w:rsidR="003376AC" w:rsidRPr="004D7F9B" w:rsidRDefault="003376AC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CCCGAGTTGGTCAACATGGGGCAGTGGAAAATCCAGGCCTTCTACGAGAACTCGCCCAAGCAAGTCTTC TCGGCTGAGTTCGAGGTGAAAGAATACGTGC</w:t>
            </w:r>
          </w:p>
        </w:tc>
      </w:tr>
      <w:tr w:rsidR="003376AC" w:rsidRPr="00ED516D" w14:paraId="4392BDA0" w14:textId="77777777" w:rsidTr="21C81440">
        <w:trPr>
          <w:trHeight w:val="331"/>
        </w:trPr>
        <w:tc>
          <w:tcPr>
            <w:tcW w:w="1576" w:type="dxa"/>
            <w:vAlign w:val="center"/>
          </w:tcPr>
          <w:p w14:paraId="6AE046EE" w14:textId="67E3FCAD" w:rsidR="003376AC" w:rsidRPr="004D7F9B" w:rsidRDefault="003376A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CAT</w:t>
            </w:r>
          </w:p>
        </w:tc>
        <w:tc>
          <w:tcPr>
            <w:tcW w:w="2340" w:type="dxa"/>
            <w:vAlign w:val="center"/>
          </w:tcPr>
          <w:p w14:paraId="390E0050" w14:textId="189EA697" w:rsidR="003376AC" w:rsidRPr="004D7F9B" w:rsidRDefault="003376AC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NM_001172925.1</w:t>
            </w:r>
          </w:p>
        </w:tc>
        <w:tc>
          <w:tcPr>
            <w:tcW w:w="9649" w:type="dxa"/>
            <w:vAlign w:val="center"/>
          </w:tcPr>
          <w:p w14:paraId="692ECD9C" w14:textId="28BA98CC" w:rsidR="003376AC" w:rsidRPr="004D7F9B" w:rsidRDefault="00932A3B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Style w:val="ffline"/>
                <w:rFonts w:ascii="Times New Roman" w:eastAsia="Times New Roman" w:hAnsi="Times New Roman" w:cs="Times New Roman"/>
                <w:caps/>
              </w:rPr>
              <w:t>ccgaggtcccctgtcacgttctgaggctattgtcggacaccatggcggacagccgagatccagccagcgaccagatgaagcactggaaggaggagcggg</w:t>
            </w:r>
          </w:p>
        </w:tc>
      </w:tr>
      <w:tr w:rsidR="00B70479" w:rsidRPr="00ED516D" w14:paraId="40249F00" w14:textId="77777777" w:rsidTr="21C81440">
        <w:trPr>
          <w:trHeight w:val="403"/>
        </w:trPr>
        <w:tc>
          <w:tcPr>
            <w:tcW w:w="1576" w:type="dxa"/>
            <w:vAlign w:val="center"/>
          </w:tcPr>
          <w:p w14:paraId="4B9E8AD0" w14:textId="2974E8FB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COL2A1</w:t>
            </w:r>
          </w:p>
        </w:tc>
        <w:tc>
          <w:tcPr>
            <w:tcW w:w="2340" w:type="dxa"/>
            <w:vAlign w:val="center"/>
          </w:tcPr>
          <w:p w14:paraId="1C402D66" w14:textId="38E4950F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XM_005006506.</w:t>
            </w:r>
            <w:r w:rsidR="00D956CC" w:rsidRPr="21C81440">
              <w:rPr>
                <w:rFonts w:ascii="Times New Roman" w:eastAsia="Times New Roman" w:hAnsi="Times New Roman" w:cs="Times New Roman"/>
                <w:caps/>
              </w:rPr>
              <w:t>3</w:t>
            </w:r>
          </w:p>
        </w:tc>
        <w:tc>
          <w:tcPr>
            <w:tcW w:w="9649" w:type="dxa"/>
            <w:vAlign w:val="center"/>
          </w:tcPr>
          <w:p w14:paraId="651A61BE" w14:textId="2849D202" w:rsidR="00B70479" w:rsidRPr="004D7F9B" w:rsidRDefault="009E708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Style w:val="ffline"/>
                <w:rFonts w:ascii="Times New Roman" w:eastAsia="Times New Roman" w:hAnsi="Times New Roman" w:cs="Times New Roman"/>
                <w:caps/>
              </w:rPr>
              <w:t>t</w:t>
            </w:r>
            <w:r w:rsidRPr="21C81440">
              <w:rPr>
                <w:rFonts w:ascii="Times New Roman" w:eastAsia="Times New Roman" w:hAnsi="Times New Roman" w:cs="Times New Roman"/>
                <w:caps/>
              </w:rPr>
              <w:t>Tgtggggacagaggccgtctctgcgccccgcccgatcaggcactgggcactaggtgggggcgggagcagggttctcgggagggggggtccggtccag</w:t>
            </w:r>
            <w:r w:rsidR="00ED516D" w:rsidRPr="21C81440">
              <w:rPr>
                <w:rFonts w:ascii="Times New Roman" w:eastAsia="Times New Roman" w:hAnsi="Times New Roman" w:cs="Times New Roman"/>
                <w:caps/>
              </w:rPr>
              <w:t>G</w:t>
            </w:r>
          </w:p>
        </w:tc>
      </w:tr>
      <w:tr w:rsidR="00B70479" w:rsidRPr="00ED516D" w14:paraId="6757EAD4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3DB67EA5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FASN</w:t>
            </w:r>
          </w:p>
        </w:tc>
        <w:tc>
          <w:tcPr>
            <w:tcW w:w="2340" w:type="dxa"/>
            <w:vAlign w:val="center"/>
          </w:tcPr>
          <w:p w14:paraId="1D2543E7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XM_013147192.1</w:t>
            </w:r>
          </w:p>
        </w:tc>
        <w:tc>
          <w:tcPr>
            <w:tcW w:w="9649" w:type="dxa"/>
            <w:vAlign w:val="center"/>
          </w:tcPr>
          <w:p w14:paraId="39AAC518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ACAGCATGGTGGGCTGCCAGCGTGCAATGATGGCCAACCGCATTTCCTTCTTCTTTGACTTCAAAGGGC CCAGCATCGCCCTGGACACAGCCTGCTCCTC</w:t>
            </w:r>
          </w:p>
        </w:tc>
      </w:tr>
      <w:tr w:rsidR="00B70479" w:rsidRPr="00ED516D" w14:paraId="7EA81FAC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32D8C14D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GAPDH</w:t>
            </w:r>
          </w:p>
        </w:tc>
        <w:tc>
          <w:tcPr>
            <w:tcW w:w="2340" w:type="dxa"/>
            <w:vAlign w:val="center"/>
          </w:tcPr>
          <w:p w14:paraId="407C6B3C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NM_001172951.1</w:t>
            </w:r>
          </w:p>
        </w:tc>
        <w:tc>
          <w:tcPr>
            <w:tcW w:w="9649" w:type="dxa"/>
            <w:vAlign w:val="center"/>
          </w:tcPr>
          <w:p w14:paraId="002AA27C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AGAGCTGAATGGGAAGCTCACAGGTATGGCCTTCCGTGTACCCACACCTAATGTGTCGGTTGTGGATCT GACCTGCCGCCTGGAGAAACCGGCCAAATAC</w:t>
            </w:r>
          </w:p>
        </w:tc>
      </w:tr>
      <w:tr w:rsidR="007E1982" w:rsidRPr="00ED516D" w14:paraId="6E8F618D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69406AE5" w14:textId="000EBAAD" w:rsidR="007E1982" w:rsidRPr="004D7F9B" w:rsidRDefault="007E1982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GPS2</w:t>
            </w:r>
          </w:p>
        </w:tc>
        <w:tc>
          <w:tcPr>
            <w:tcW w:w="2340" w:type="dxa"/>
            <w:vAlign w:val="center"/>
          </w:tcPr>
          <w:p w14:paraId="6751BDE3" w14:textId="4D2C53FB" w:rsidR="007E1982" w:rsidRPr="004D7F9B" w:rsidRDefault="007E1982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XM_003466264.4</w:t>
            </w:r>
          </w:p>
        </w:tc>
        <w:tc>
          <w:tcPr>
            <w:tcW w:w="9649" w:type="dxa"/>
            <w:vAlign w:val="center"/>
          </w:tcPr>
          <w:p w14:paraId="45EEA07B" w14:textId="688EE079" w:rsidR="007E1982" w:rsidRPr="004D7F9B" w:rsidRDefault="00D956CC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ACTGGTGGGGTAGGGGTGGGGTGGGCTGCGGTCGGCGCCCCGGGCTGCGCGGAGGGGCGGGGCGCCCGGCCGCCGAGCCTCGTGCCGTCCGCGCGCGTCTA</w:t>
            </w:r>
          </w:p>
        </w:tc>
      </w:tr>
      <w:tr w:rsidR="00B70479" w:rsidRPr="00ED516D" w14:paraId="0A2BDB3C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12D40545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LEP</w:t>
            </w:r>
          </w:p>
        </w:tc>
        <w:tc>
          <w:tcPr>
            <w:tcW w:w="2340" w:type="dxa"/>
            <w:vAlign w:val="center"/>
          </w:tcPr>
          <w:p w14:paraId="6ADAECA0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XM_003475050.2</w:t>
            </w:r>
          </w:p>
        </w:tc>
        <w:tc>
          <w:tcPr>
            <w:tcW w:w="9649" w:type="dxa"/>
            <w:vAlign w:val="center"/>
          </w:tcPr>
          <w:p w14:paraId="6BB497AE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CCATGCAAAAACTCCAGGATGATGCCAAGTTCCTCATCAAGACCATTATCAACAGGATCCGTAACATTTC ACACCTGCAGTCGGTGTCCTCTAAACACAA</w:t>
            </w:r>
          </w:p>
        </w:tc>
      </w:tr>
      <w:tr w:rsidR="00B70479" w:rsidRPr="00ED516D" w14:paraId="6FD38B0D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4F864B5D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MCP-1</w:t>
            </w:r>
          </w:p>
        </w:tc>
        <w:tc>
          <w:tcPr>
            <w:tcW w:w="2340" w:type="dxa"/>
            <w:vAlign w:val="center"/>
          </w:tcPr>
          <w:p w14:paraId="6E05FBF5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NM_001172926.1</w:t>
            </w:r>
          </w:p>
        </w:tc>
        <w:tc>
          <w:tcPr>
            <w:tcW w:w="9649" w:type="dxa"/>
            <w:vAlign w:val="center"/>
          </w:tcPr>
          <w:p w14:paraId="769FE9A6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AGTGGGTGCAGGACTACATTGCCAAACTGGACCAGAGAACCCAGCAGAAACAGAACTCAACTGCACCTC AAACTTCAAAGCCTTTGAACATTCGTTTCAC</w:t>
            </w:r>
          </w:p>
        </w:tc>
      </w:tr>
      <w:tr w:rsidR="00B70479" w:rsidRPr="00ED516D" w14:paraId="040C973C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218A5468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MMP-2</w:t>
            </w:r>
          </w:p>
        </w:tc>
        <w:tc>
          <w:tcPr>
            <w:tcW w:w="2340" w:type="dxa"/>
            <w:vAlign w:val="center"/>
          </w:tcPr>
          <w:p w14:paraId="52D4D5CC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XM_003477541.3</w:t>
            </w:r>
          </w:p>
        </w:tc>
        <w:tc>
          <w:tcPr>
            <w:tcW w:w="9649" w:type="dxa"/>
            <w:vAlign w:val="center"/>
          </w:tcPr>
          <w:p w14:paraId="4A1ADFE8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GGAGATCTGCAAACAGGACATCGTCTTTGATGGCATCTCTCAGATCCGTGGTGAGATCTTCTTCTTCAAG GACCGGTTCATTTGGAGAACAGTGACACCA</w:t>
            </w:r>
          </w:p>
        </w:tc>
      </w:tr>
      <w:tr w:rsidR="00B70479" w:rsidRPr="00ED516D" w14:paraId="33EB252C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72128500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NF-kB 1</w:t>
            </w:r>
          </w:p>
        </w:tc>
        <w:tc>
          <w:tcPr>
            <w:tcW w:w="2340" w:type="dxa"/>
            <w:vAlign w:val="center"/>
          </w:tcPr>
          <w:p w14:paraId="4B8557A5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XM_003468027.3</w:t>
            </w:r>
          </w:p>
        </w:tc>
        <w:tc>
          <w:tcPr>
            <w:tcW w:w="9649" w:type="dxa"/>
            <w:vAlign w:val="center"/>
          </w:tcPr>
          <w:p w14:paraId="55803E84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GCACCGGACCAGGGTATGGCTTCCCACACTACGGATTCCCGACATACAGTGGGATCGCCTTCCATCCTG GAACCACCAAGTCCAACGCCGGCATGAAACA</w:t>
            </w:r>
          </w:p>
        </w:tc>
      </w:tr>
      <w:tr w:rsidR="00B70479" w:rsidRPr="00ED516D" w14:paraId="1F350684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5EFDCCF1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 xml:space="preserve">NF-kB </w:t>
            </w:r>
            <w:r w:rsidRPr="21C81440">
              <w:rPr>
                <w:rFonts w:ascii="Times New Roman" w:eastAsia="Times New Roman" w:hAnsi="Times New Roman" w:cs="Times New Roman"/>
              </w:rPr>
              <w:t>p</w:t>
            </w:r>
            <w:r w:rsidRPr="21C81440">
              <w:rPr>
                <w:rFonts w:ascii="Times New Roman" w:eastAsia="Times New Roman" w:hAnsi="Times New Roman" w:cs="Times New Roman"/>
                <w:caps/>
              </w:rPr>
              <w:t>65</w:t>
            </w:r>
          </w:p>
        </w:tc>
        <w:tc>
          <w:tcPr>
            <w:tcW w:w="2340" w:type="dxa"/>
            <w:vAlign w:val="center"/>
          </w:tcPr>
          <w:p w14:paraId="49AC3016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XM_003468074.3</w:t>
            </w:r>
          </w:p>
        </w:tc>
        <w:tc>
          <w:tcPr>
            <w:tcW w:w="9649" w:type="dxa"/>
            <w:vAlign w:val="center"/>
          </w:tcPr>
          <w:p w14:paraId="6DBDA377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GCGAACCCATGGAGTTCCAGTACCTTCCAGACACAGATGATCGTCACCGGATTGAGGAGAAGCGCAAAA GGACATATGAGACCTTCAAGAGCATCATGA</w:t>
            </w:r>
          </w:p>
        </w:tc>
      </w:tr>
      <w:tr w:rsidR="00B70479" w:rsidRPr="00ED516D" w14:paraId="1461A82C" w14:textId="77777777" w:rsidTr="21C81440">
        <w:trPr>
          <w:trHeight w:val="460"/>
        </w:trPr>
        <w:tc>
          <w:tcPr>
            <w:tcW w:w="1576" w:type="dxa"/>
            <w:vAlign w:val="center"/>
          </w:tcPr>
          <w:p w14:paraId="5047BA36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NR4A2</w:t>
            </w:r>
          </w:p>
        </w:tc>
        <w:tc>
          <w:tcPr>
            <w:tcW w:w="2340" w:type="dxa"/>
            <w:vAlign w:val="center"/>
          </w:tcPr>
          <w:p w14:paraId="6ABF95A9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XM_003477541.3</w:t>
            </w:r>
          </w:p>
        </w:tc>
        <w:tc>
          <w:tcPr>
            <w:tcW w:w="9649" w:type="dxa"/>
            <w:vAlign w:val="center"/>
          </w:tcPr>
          <w:p w14:paraId="52DD71C0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GCTACAGTTACCACTCTTCGGGAGAATACAGCTCCGATTTCTTAACTCCAGAGTTTGTCAAGTTTAGCAT GGACCTCACCAACACTGAAATCACTGCCAC</w:t>
            </w:r>
          </w:p>
        </w:tc>
      </w:tr>
      <w:tr w:rsidR="00B70479" w:rsidRPr="00ED516D" w14:paraId="0FD15FAC" w14:textId="77777777" w:rsidTr="21C81440">
        <w:trPr>
          <w:trHeight w:val="54"/>
        </w:trPr>
        <w:tc>
          <w:tcPr>
            <w:tcW w:w="1576" w:type="dxa"/>
            <w:vAlign w:val="center"/>
          </w:tcPr>
          <w:p w14:paraId="017D5629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SDHα</w:t>
            </w:r>
          </w:p>
        </w:tc>
        <w:tc>
          <w:tcPr>
            <w:tcW w:w="2340" w:type="dxa"/>
            <w:vAlign w:val="center"/>
          </w:tcPr>
          <w:p w14:paraId="405F22E2" w14:textId="77777777" w:rsidR="00B70479" w:rsidRPr="004D7F9B" w:rsidRDefault="00B70479" w:rsidP="21C81440">
            <w:pPr>
              <w:jc w:val="center"/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DQ402978.1</w:t>
            </w:r>
          </w:p>
        </w:tc>
        <w:tc>
          <w:tcPr>
            <w:tcW w:w="9649" w:type="dxa"/>
            <w:vAlign w:val="center"/>
          </w:tcPr>
          <w:p w14:paraId="1CCA1697" w14:textId="77777777" w:rsidR="00B70479" w:rsidRPr="004D7F9B" w:rsidRDefault="00B70479" w:rsidP="21C81440">
            <w:pPr>
              <w:rPr>
                <w:rFonts w:ascii="Times New Roman" w:eastAsia="Times New Roman" w:hAnsi="Times New Roman" w:cs="Times New Roman"/>
                <w:caps/>
              </w:rPr>
            </w:pPr>
            <w:r w:rsidRPr="21C81440">
              <w:rPr>
                <w:rFonts w:ascii="Times New Roman" w:eastAsia="Times New Roman" w:hAnsi="Times New Roman" w:cs="Times New Roman"/>
                <w:caps/>
              </w:rPr>
              <w:t>ACTGCTGCATACCTTGTATGGCAGGTCTCTGCGATATGATACCAGCTATTTTGTAGAGTATTTTGCCTTAG ATCTCCTGATGGAAAATGGGGAGTGCCGT</w:t>
            </w:r>
          </w:p>
        </w:tc>
      </w:tr>
    </w:tbl>
    <w:p w14:paraId="6E500187" w14:textId="77777777" w:rsidR="0015277C" w:rsidRPr="00ED516D" w:rsidRDefault="0015277C" w:rsidP="21C81440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15277C" w:rsidRPr="00ED516D">
      <w:type w:val="continuous"/>
      <w:pgSz w:w="15840" w:h="12240" w:orient="landscape"/>
      <w:pgMar w:top="1360" w:right="11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271"/>
    <w:rsid w:val="00071BE4"/>
    <w:rsid w:val="0015277C"/>
    <w:rsid w:val="00283763"/>
    <w:rsid w:val="003376AC"/>
    <w:rsid w:val="004D7F9B"/>
    <w:rsid w:val="004E65E1"/>
    <w:rsid w:val="007E1982"/>
    <w:rsid w:val="00932A3B"/>
    <w:rsid w:val="009E7089"/>
    <w:rsid w:val="00A43271"/>
    <w:rsid w:val="00B70479"/>
    <w:rsid w:val="00D956CC"/>
    <w:rsid w:val="00ED516D"/>
    <w:rsid w:val="1AF32421"/>
    <w:rsid w:val="21C81440"/>
    <w:rsid w:val="35FF35A4"/>
    <w:rsid w:val="757691E8"/>
    <w:rsid w:val="79BB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B5036D"/>
  <w15:docId w15:val="{BB98CAAB-5E7D-124B-9A0F-0A0950F1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7"/>
      <w:ind w:left="105"/>
      <w:jc w:val="center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932A3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32A3B"/>
    <w:rPr>
      <w:rFonts w:ascii="Courier New" w:eastAsia="Times New Roman" w:hAnsi="Courier New" w:cs="Courier New"/>
      <w:sz w:val="20"/>
      <w:szCs w:val="20"/>
    </w:rPr>
  </w:style>
  <w:style w:type="character" w:customStyle="1" w:styleId="ffline">
    <w:name w:val="ff_line"/>
    <w:basedOn w:val="DefaultParagraphFont"/>
    <w:rsid w:val="00932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4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Afzali, Mary</dc:creator>
  <cp:lastModifiedBy>Afzali, Mary</cp:lastModifiedBy>
  <cp:revision>2</cp:revision>
  <dcterms:created xsi:type="dcterms:W3CDTF">2022-09-16T14:37:00Z</dcterms:created>
  <dcterms:modified xsi:type="dcterms:W3CDTF">2022-09-16T14:37:00Z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2022-08-04T00:00:00Z</vt:filetime>
  </property>
</Properties>
</file>