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C68F2E" w14:textId="77777777" w:rsidR="00CE733B" w:rsidRPr="000F7870" w:rsidRDefault="00CE733B" w:rsidP="00CE733B">
      <w:pPr>
        <w:wordWrap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0F7870">
        <w:rPr>
          <w:rFonts w:ascii="Times New Roman" w:hAnsi="Times New Roman" w:cs="Times New Roman"/>
          <w:b/>
          <w:sz w:val="28"/>
          <w:szCs w:val="28"/>
        </w:rPr>
        <w:t xml:space="preserve">Tracing the origin of Korean invasive populations of the spotted lanternfly, </w:t>
      </w:r>
      <w:proofErr w:type="spellStart"/>
      <w:r w:rsidRPr="000F7870">
        <w:rPr>
          <w:rFonts w:ascii="Times New Roman" w:hAnsi="Times New Roman" w:cs="Times New Roman"/>
          <w:b/>
          <w:i/>
          <w:iCs/>
          <w:sz w:val="28"/>
          <w:szCs w:val="28"/>
        </w:rPr>
        <w:t>Lycorma</w:t>
      </w:r>
      <w:proofErr w:type="spellEnd"/>
      <w:r w:rsidRPr="000F7870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proofErr w:type="spellStart"/>
      <w:r w:rsidRPr="000F7870">
        <w:rPr>
          <w:rFonts w:ascii="Times New Roman" w:hAnsi="Times New Roman" w:cs="Times New Roman"/>
          <w:b/>
          <w:i/>
          <w:iCs/>
          <w:sz w:val="28"/>
          <w:szCs w:val="28"/>
        </w:rPr>
        <w:t>delicatula</w:t>
      </w:r>
      <w:proofErr w:type="spellEnd"/>
      <w:r w:rsidRPr="000F7870">
        <w:rPr>
          <w:rFonts w:ascii="Times New Roman" w:hAnsi="Times New Roman" w:cs="Times New Roman"/>
          <w:b/>
          <w:sz w:val="28"/>
          <w:szCs w:val="28"/>
        </w:rPr>
        <w:t xml:space="preserve"> (Hemiptera: </w:t>
      </w:r>
      <w:proofErr w:type="spellStart"/>
      <w:r w:rsidRPr="000F7870">
        <w:rPr>
          <w:rFonts w:ascii="Times New Roman" w:hAnsi="Times New Roman" w:cs="Times New Roman"/>
          <w:b/>
          <w:sz w:val="28"/>
          <w:szCs w:val="28"/>
        </w:rPr>
        <w:t>Fulgoridae</w:t>
      </w:r>
      <w:proofErr w:type="spellEnd"/>
      <w:r w:rsidRPr="000F7870">
        <w:rPr>
          <w:rFonts w:ascii="Times New Roman" w:hAnsi="Times New Roman" w:cs="Times New Roman"/>
          <w:b/>
          <w:sz w:val="28"/>
          <w:szCs w:val="28"/>
        </w:rPr>
        <w:t>)</w:t>
      </w:r>
    </w:p>
    <w:p w14:paraId="4F6FA3EA" w14:textId="77777777" w:rsidR="00CE733B" w:rsidRPr="00E346DC" w:rsidRDefault="00CE733B" w:rsidP="00CE733B">
      <w:pPr>
        <w:wordWrap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8F0176F" w14:textId="77777777" w:rsidR="00CE733B" w:rsidRPr="00E346DC" w:rsidRDefault="00CE733B" w:rsidP="00CE733B">
      <w:pPr>
        <w:wordWrap/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346DC">
        <w:rPr>
          <w:rFonts w:ascii="Times New Roman" w:hAnsi="Times New Roman" w:cs="Times New Roman"/>
          <w:bCs/>
          <w:sz w:val="24"/>
          <w:szCs w:val="24"/>
        </w:rPr>
        <w:t>Hyojoong Kim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1, †, *</w:t>
      </w:r>
      <w:r w:rsidRPr="00E346D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Sohee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Kim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1, †</w:t>
      </w:r>
      <w:r w:rsidRPr="00E346D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Yerim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Lee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1, *</w:t>
      </w:r>
      <w:r w:rsidRPr="00E346DC">
        <w:rPr>
          <w:rFonts w:ascii="Times New Roman" w:hAnsi="Times New Roman" w:cs="Times New Roman"/>
          <w:bCs/>
          <w:sz w:val="24"/>
          <w:szCs w:val="24"/>
        </w:rPr>
        <w:t>, Heung-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Sik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Lee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E346DC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Seong-Jin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Lee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E346DC">
        <w:rPr>
          <w:rFonts w:ascii="Times New Roman" w:hAnsi="Times New Roman" w:cs="Times New Roman"/>
          <w:bCs/>
          <w:sz w:val="24"/>
          <w:szCs w:val="24"/>
        </w:rPr>
        <w:t>, Jong-Ho Lee</w:t>
      </w: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</w:p>
    <w:p w14:paraId="7DBFC57A" w14:textId="77777777" w:rsidR="00CE733B" w:rsidRPr="00E346DC" w:rsidRDefault="00CE733B" w:rsidP="00CE733B">
      <w:pPr>
        <w:pStyle w:val="a5"/>
        <w:wordWrap/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E346DC">
        <w:rPr>
          <w:rFonts w:ascii="Times New Roman" w:hAnsi="Times New Roman" w:cs="Times New Roman"/>
          <w:bCs/>
          <w:sz w:val="24"/>
          <w:szCs w:val="24"/>
        </w:rPr>
        <w:t xml:space="preserve">Animal Systematics Laboratory., Department of Biology, 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Kunsan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National University 54150, Republic of Korea</w:t>
      </w:r>
    </w:p>
    <w:p w14:paraId="4107D673" w14:textId="77777777" w:rsidR="00CE733B" w:rsidRPr="00E346DC" w:rsidRDefault="00CE733B" w:rsidP="00CE733B">
      <w:pPr>
        <w:pStyle w:val="a5"/>
        <w:wordWrap/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E346DC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E346DC">
        <w:rPr>
          <w:rFonts w:ascii="Times New Roman" w:hAnsi="Times New Roman" w:cs="Times New Roman"/>
          <w:bCs/>
          <w:sz w:val="24"/>
          <w:szCs w:val="24"/>
        </w:rPr>
        <w:t xml:space="preserve">Animal &amp; Plant Quarantine Agency, </w:t>
      </w:r>
      <w:proofErr w:type="spellStart"/>
      <w:r w:rsidRPr="00E346DC">
        <w:rPr>
          <w:rFonts w:ascii="Times New Roman" w:hAnsi="Times New Roman" w:cs="Times New Roman"/>
          <w:bCs/>
          <w:sz w:val="24"/>
          <w:szCs w:val="24"/>
        </w:rPr>
        <w:t>Gimcheon</w:t>
      </w:r>
      <w:proofErr w:type="spellEnd"/>
      <w:r w:rsidRPr="00E346DC">
        <w:rPr>
          <w:rFonts w:ascii="Times New Roman" w:hAnsi="Times New Roman" w:cs="Times New Roman"/>
          <w:bCs/>
          <w:sz w:val="24"/>
          <w:szCs w:val="24"/>
        </w:rPr>
        <w:t xml:space="preserve"> 39660, Republic of Korea</w:t>
      </w:r>
    </w:p>
    <w:p w14:paraId="61FFE1EF" w14:textId="77777777" w:rsidR="00CE733B" w:rsidRPr="00CE733B" w:rsidRDefault="00CE733B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39E022E" w14:textId="77777777" w:rsidR="00CE733B" w:rsidRDefault="00CE733B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6FBA08C6" w14:textId="59BC4418" w:rsidR="00F83EAE" w:rsidRDefault="00F83EAE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015803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Supplementary material </w:t>
      </w:r>
      <w:r w:rsidR="00535E08">
        <w:rPr>
          <w:rFonts w:ascii="Times New Roman" w:hAnsi="Times New Roman" w:cs="Times New Roman"/>
          <w:b/>
          <w:bCs/>
          <w:color w:val="000000" w:themeColor="text1"/>
          <w:sz w:val="22"/>
        </w:rPr>
        <w:t>2</w:t>
      </w:r>
    </w:p>
    <w:p w14:paraId="268D443B" w14:textId="38BB2A6B" w:rsidR="00535E08" w:rsidRDefault="00535E08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F57193E" w14:textId="4B705F93" w:rsidR="00535E08" w:rsidRDefault="00535E08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</w:rPr>
        <w:br w:type="page"/>
      </w:r>
    </w:p>
    <w:p w14:paraId="467F9368" w14:textId="358FAED8" w:rsidR="00535E08" w:rsidRDefault="00535E08" w:rsidP="00151823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 w:hint="eastAsia"/>
          <w:b/>
          <w:bCs/>
          <w:color w:val="000000" w:themeColor="text1"/>
          <w:sz w:val="22"/>
        </w:rPr>
      </w:pPr>
      <w:r w:rsidRPr="00535E08">
        <w:rPr>
          <w:rFonts w:ascii="Times New Roman" w:hAnsi="Times New Roman" w:cs="Times New Roman"/>
          <w:b/>
          <w:bCs/>
          <w:color w:val="000000" w:themeColor="text1"/>
          <w:sz w:val="22"/>
        </w:rPr>
        <w:lastRenderedPageBreak/>
        <w:t xml:space="preserve">Table S1. </w:t>
      </w:r>
      <w:r w:rsidRPr="00535E08">
        <w:rPr>
          <w:rFonts w:ascii="Times New Roman" w:hAnsi="Times New Roman" w:cs="Times New Roman"/>
          <w:color w:val="000000" w:themeColor="text1"/>
          <w:sz w:val="22"/>
        </w:rPr>
        <w:t xml:space="preserve">Pairwise </w:t>
      </w:r>
      <w:r w:rsidRPr="00535E08">
        <w:rPr>
          <w:rFonts w:ascii="Times New Roman" w:hAnsi="Times New Roman" w:cs="Times New Roman"/>
          <w:i/>
          <w:iCs/>
          <w:color w:val="000000" w:themeColor="text1"/>
          <w:sz w:val="22"/>
        </w:rPr>
        <w:t>F</w:t>
      </w:r>
      <w:r w:rsidRPr="00535E08">
        <w:rPr>
          <w:rFonts w:ascii="Times New Roman" w:hAnsi="Times New Roman" w:cs="Times New Roman"/>
          <w:color w:val="000000" w:themeColor="text1"/>
          <w:sz w:val="22"/>
          <w:vertAlign w:val="subscript"/>
        </w:rPr>
        <w:t>ST</w:t>
      </w:r>
      <w:r w:rsidRPr="00535E08">
        <w:rPr>
          <w:rFonts w:ascii="Times New Roman" w:hAnsi="Times New Roman" w:cs="Times New Roman"/>
          <w:color w:val="000000" w:themeColor="text1"/>
          <w:sz w:val="22"/>
        </w:rPr>
        <w:t xml:space="preserve"> divergence</w:t>
      </w:r>
      <w:r>
        <w:rPr>
          <w:rFonts w:ascii="Times New Roman" w:hAnsi="Times New Roman" w:cs="Times New Roman"/>
          <w:color w:val="000000" w:themeColor="text1"/>
          <w:sz w:val="22"/>
        </w:rPr>
        <w:t>s</w:t>
      </w:r>
      <w:r w:rsidRPr="00535E08">
        <w:rPr>
          <w:rFonts w:ascii="Times New Roman" w:hAnsi="Times New Roman" w:cs="Times New Roman"/>
          <w:color w:val="000000" w:themeColor="text1"/>
          <w:sz w:val="22"/>
        </w:rPr>
        <w:t xml:space="preserve"> between 38 different geographical populations of the soybean aphid. </w:t>
      </w:r>
      <w:r w:rsidR="00151823" w:rsidRPr="00151823">
        <w:rPr>
          <w:rFonts w:ascii="Times New Roman" w:hAnsi="Times New Roman" w:cs="Times New Roman"/>
          <w:color w:val="000000" w:themeColor="text1"/>
          <w:sz w:val="22"/>
        </w:rPr>
        <w:t xml:space="preserve">Pairwise G </w:t>
      </w:r>
      <w:r w:rsidR="00151823">
        <w:rPr>
          <w:rFonts w:ascii="Times New Roman" w:hAnsi="Times New Roman" w:cs="Times New Roman"/>
          <w:color w:val="000000" w:themeColor="text1"/>
          <w:sz w:val="22"/>
        </w:rPr>
        <w:t>t</w:t>
      </w:r>
      <w:r w:rsidR="00151823" w:rsidRPr="00151823">
        <w:rPr>
          <w:rFonts w:ascii="Times New Roman" w:hAnsi="Times New Roman" w:cs="Times New Roman"/>
          <w:color w:val="000000" w:themeColor="text1"/>
          <w:sz w:val="22"/>
        </w:rPr>
        <w:t xml:space="preserve">est values are above the diagonal and pairwise </w:t>
      </w:r>
      <w:r w:rsidR="00151823" w:rsidRPr="00535E08">
        <w:rPr>
          <w:rFonts w:ascii="Times New Roman" w:hAnsi="Times New Roman" w:cs="Times New Roman"/>
          <w:i/>
          <w:iCs/>
          <w:color w:val="000000" w:themeColor="text1"/>
          <w:sz w:val="22"/>
        </w:rPr>
        <w:t>F</w:t>
      </w:r>
      <w:r w:rsidR="00151823" w:rsidRPr="00535E08">
        <w:rPr>
          <w:rFonts w:ascii="Times New Roman" w:hAnsi="Times New Roman" w:cs="Times New Roman"/>
          <w:color w:val="000000" w:themeColor="text1"/>
          <w:sz w:val="22"/>
          <w:vertAlign w:val="subscript"/>
        </w:rPr>
        <w:t>ST</w:t>
      </w:r>
      <w:r w:rsidR="00151823" w:rsidRPr="00535E08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51823">
        <w:rPr>
          <w:rFonts w:ascii="Times New Roman" w:hAnsi="Times New Roman" w:cs="Times New Roman"/>
          <w:color w:val="000000" w:themeColor="text1"/>
          <w:sz w:val="22"/>
        </w:rPr>
        <w:t>v</w:t>
      </w:r>
      <w:r w:rsidR="00151823" w:rsidRPr="00151823">
        <w:rPr>
          <w:rFonts w:ascii="Times New Roman" w:hAnsi="Times New Roman" w:cs="Times New Roman"/>
          <w:color w:val="000000" w:themeColor="text1"/>
          <w:sz w:val="22"/>
        </w:rPr>
        <w:t>alues are below</w:t>
      </w:r>
      <w:r w:rsidR="00151823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51823" w:rsidRPr="00151823">
        <w:rPr>
          <w:rFonts w:ascii="Times New Roman" w:hAnsi="Times New Roman" w:cs="Times New Roman"/>
          <w:color w:val="000000" w:themeColor="text1"/>
          <w:sz w:val="22"/>
        </w:rPr>
        <w:t>the diagonal.</w:t>
      </w:r>
      <w:r w:rsidR="00151823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35E08">
        <w:rPr>
          <w:rFonts w:ascii="Times New Roman" w:hAnsi="Times New Roman" w:cs="Times New Roman"/>
          <w:color w:val="000000" w:themeColor="text1"/>
          <w:sz w:val="22"/>
        </w:rPr>
        <w:t xml:space="preserve">Red 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and bold </w:t>
      </w:r>
      <w:r w:rsidR="00020C9D" w:rsidRPr="00535E08">
        <w:rPr>
          <w:rFonts w:ascii="Times New Roman" w:hAnsi="Times New Roman" w:cs="Times New Roman"/>
          <w:i/>
          <w:iCs/>
          <w:color w:val="000000" w:themeColor="text1"/>
          <w:sz w:val="22"/>
        </w:rPr>
        <w:t>F</w:t>
      </w:r>
      <w:r w:rsidR="00020C9D" w:rsidRPr="00535E08">
        <w:rPr>
          <w:rFonts w:ascii="Times New Roman" w:hAnsi="Times New Roman" w:cs="Times New Roman"/>
          <w:color w:val="000000" w:themeColor="text1"/>
          <w:sz w:val="22"/>
          <w:vertAlign w:val="subscript"/>
        </w:rPr>
        <w:t>ST</w:t>
      </w:r>
      <w:r w:rsidR="00020C9D" w:rsidRPr="00535E08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535E08">
        <w:rPr>
          <w:rFonts w:ascii="Times New Roman" w:hAnsi="Times New Roman" w:cs="Times New Roman"/>
          <w:color w:val="000000" w:themeColor="text1"/>
          <w:sz w:val="22"/>
        </w:rPr>
        <w:t xml:space="preserve">values mean those significantly different from zero at </w:t>
      </w:r>
      <w:r w:rsidRPr="00535E08">
        <w:rPr>
          <w:rFonts w:ascii="Times New Roman" w:hAnsi="Times New Roman" w:cs="Times New Roman"/>
          <w:i/>
          <w:iCs/>
          <w:color w:val="000000" w:themeColor="text1"/>
          <w:sz w:val="22"/>
        </w:rPr>
        <w:t>P</w:t>
      </w:r>
      <w:r w:rsidRPr="00535E08">
        <w:rPr>
          <w:rFonts w:ascii="Times New Roman" w:hAnsi="Times New Roman" w:cs="Times New Roman"/>
          <w:color w:val="000000" w:themeColor="text1"/>
          <w:sz w:val="22"/>
        </w:rPr>
        <w:t xml:space="preserve"> &lt; 0.001</w:t>
      </w:r>
      <w:r w:rsidR="00151823">
        <w:rPr>
          <w:rFonts w:ascii="Times New Roman" w:hAnsi="Times New Roman" w:cs="Times New Roman"/>
          <w:color w:val="000000" w:themeColor="text1"/>
          <w:sz w:val="22"/>
        </w:rPr>
        <w:t>.</w:t>
      </w:r>
    </w:p>
    <w:tbl>
      <w:tblPr>
        <w:tblW w:w="150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0"/>
        <w:gridCol w:w="700"/>
        <w:gridCol w:w="700"/>
        <w:gridCol w:w="700"/>
        <w:gridCol w:w="700"/>
        <w:gridCol w:w="700"/>
        <w:gridCol w:w="700"/>
        <w:gridCol w:w="700"/>
        <w:gridCol w:w="718"/>
        <w:gridCol w:w="700"/>
        <w:gridCol w:w="700"/>
        <w:gridCol w:w="700"/>
        <w:gridCol w:w="700"/>
        <w:gridCol w:w="700"/>
        <w:gridCol w:w="718"/>
        <w:gridCol w:w="718"/>
        <w:gridCol w:w="718"/>
        <w:gridCol w:w="700"/>
        <w:gridCol w:w="700"/>
        <w:gridCol w:w="700"/>
        <w:gridCol w:w="700"/>
      </w:tblGrid>
      <w:tr w:rsidR="00535E08" w:rsidRPr="00535E08" w14:paraId="7E9E5E7C" w14:textId="77777777" w:rsidTr="00535E08">
        <w:trPr>
          <w:trHeight w:val="465"/>
        </w:trPr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D0C0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7772B30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KR06-CA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064B92A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KR07-SL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1C46BD0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KR08-SG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60CFA37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KR09-GG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18BFF7B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KR09-JE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178EB9E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KR09-GB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597F13B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KR09-GW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7B23EE7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KR10-SL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2C7FC0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KR10-IN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3C1AA21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KR10-NY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64C833F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KR10-SW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6F7DDFF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KR10-IC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4B052B9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KR10-AS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20672B0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KR10-CA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30EABB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KR10-CY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382A14C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KR10-NS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416BAFC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KR10-GC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5B42E91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KR10-GJ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30F5E17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KR10-BA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63D85E1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KR10-KJ</w:t>
            </w:r>
          </w:p>
        </w:tc>
      </w:tr>
      <w:tr w:rsidR="00535E08" w:rsidRPr="00535E08" w14:paraId="6A1F6EEE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1C9BBBD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KR06-CA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56F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011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2.568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CF5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1.567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F91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2.036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3DE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1.978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95A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2.339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713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1.882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62F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1.539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0C8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6C9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1.779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872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2.160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748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2.576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247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3.084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712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2.833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889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2.083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E58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2.058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AD5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2.236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481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2.298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1BE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1.628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4C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2.233 </w:t>
            </w:r>
          </w:p>
        </w:tc>
      </w:tr>
      <w:tr w:rsidR="00535E08" w:rsidRPr="00535E08" w14:paraId="7DADCBEB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52EF81B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KR07-SL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40D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5F8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CB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2.823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6C1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3.270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9A0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6.579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D90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6.571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D81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3.177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84D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2.976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D75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3.358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F70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3.929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99E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2.949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8B3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2.686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3FE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3.759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5DF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5.834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309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5.536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D29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4.872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E9F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2.270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0BD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2.967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FFC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A33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2.594 </w:t>
            </w:r>
          </w:p>
        </w:tc>
      </w:tr>
      <w:tr w:rsidR="00535E08" w:rsidRPr="00535E08" w14:paraId="12D6424C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0F74E1E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KR08-SG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DAD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635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D66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E01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21.302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E44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10.132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BBE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2.839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8E3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13.906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A7E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29.619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0D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16.665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636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6.281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F0B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4.851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3EF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4.447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72D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4.929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632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6.296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092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5.222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A3A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13.191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AF6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8.371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FB8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7.391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71D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24.022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177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18.819 </w:t>
            </w:r>
          </w:p>
        </w:tc>
      </w:tr>
      <w:tr w:rsidR="00535E08" w:rsidRPr="00535E08" w14:paraId="39E76498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40BA2B7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KR09-GG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1D2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CE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086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3D8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ED7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13.517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C9C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9.554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232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10.357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0C19" w14:textId="6954A18C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102.631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E3C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15.583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910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12.922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5D3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12.077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A5C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19.686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8FD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15.483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29E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22.898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CFE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13.456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696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67.870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65D2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11.886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230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13.411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253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24.093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FFC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18.379 </w:t>
            </w:r>
          </w:p>
        </w:tc>
      </w:tr>
      <w:tr w:rsidR="00535E08" w:rsidRPr="00535E08" w14:paraId="4CDB122B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7D0ADE2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KR09-JE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79B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761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0.037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DED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0.024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FA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9E4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4B3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7.319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D69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18.951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96E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12.505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CD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46.566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70B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Infinity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014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12.269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E05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6.019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E6C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9.802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A42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11.114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650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20.497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96D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61.025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3D2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6.868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DD9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5.049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8F3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12.887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2FD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8.834 </w:t>
            </w:r>
          </w:p>
        </w:tc>
      </w:tr>
      <w:tr w:rsidR="00535E08" w:rsidRPr="00535E08" w14:paraId="6A014ACE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0B54D02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KR09-GB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CAB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E64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0.037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588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52D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0.026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ACE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0.033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75C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248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2.316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D7F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4.724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F72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5.228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534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9.671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09F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5.060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B77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7.419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ABB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8.151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604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8.017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57B5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25.234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E81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21.661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7D4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4.401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7B7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12.023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1F7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5.018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BC6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4.237 </w:t>
            </w:r>
          </w:p>
        </w:tc>
      </w:tr>
      <w:tr w:rsidR="00535E08" w:rsidRPr="00535E08" w14:paraId="5B888EFA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4E9FBD4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KR09-GW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B4C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D13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26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DD6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7F1F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7A7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531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B9D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12.584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96C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8.434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93A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9.429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75E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5.639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21A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4.503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BBC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4.678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EA0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7.162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EAC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4.587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9F0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6.901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33E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4.964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D72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4.162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B4A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5.834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616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6.743 </w:t>
            </w:r>
          </w:p>
        </w:tc>
      </w:tr>
      <w:tr w:rsidR="00535E08" w:rsidRPr="00535E08" w14:paraId="6B9E59D4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20E1FAB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KR10-SL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106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474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BB3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149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A67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0.020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E80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B1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4EB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33F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22.813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C1B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13.374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061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33.903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335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14.319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824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7.476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7FF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10.792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D39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12.120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004F" w14:textId="3E151B8C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247.275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9B1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9.917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54C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11.672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BE7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94.447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E44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32.951 </w:t>
            </w:r>
          </w:p>
        </w:tc>
      </w:tr>
      <w:tr w:rsidR="00535E08" w:rsidRPr="00535E08" w14:paraId="628D6CDE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34E8FD9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KR10-IN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997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587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3B2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2F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5BF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9F9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538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47C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2A3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2FF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15.493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C74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8.908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E3E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5.384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EB8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5.819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99B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7.587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EF5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9.037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E1B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21.913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C08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8.510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05B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7.173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25A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21.209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378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10.361 </w:t>
            </w:r>
          </w:p>
        </w:tc>
      </w:tr>
      <w:tr w:rsidR="00535E08" w:rsidRPr="00535E08" w14:paraId="3AEB1664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6696624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KR10-NY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31A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E6A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3D2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F82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B4F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-0.004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7E8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0.025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6C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5800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CD3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179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D14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7.521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6D0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5.494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BC7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6.836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810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5.761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4BF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7.737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8C8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11.999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5D8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7.841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BE2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7.987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E96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9.962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412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10.620 </w:t>
            </w:r>
          </w:p>
        </w:tc>
      </w:tr>
      <w:tr w:rsidR="00535E08" w:rsidRPr="00535E08" w14:paraId="523E3B6B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67C6D94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KR10-SW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BE7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023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463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07E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BA8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0.020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9AD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0.047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329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D5E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9D5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08C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584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1B7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Infinity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DB5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28.820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E31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18.269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68A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17.405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094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19.544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07B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8.749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F24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8.682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CF8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12.083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702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15.910 </w:t>
            </w:r>
          </w:p>
        </w:tc>
      </w:tr>
      <w:tr w:rsidR="00535E08" w:rsidRPr="00535E08" w14:paraId="0F4739F2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387A5B0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KR10-IC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F4C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5D3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FDD4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900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AA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D60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0.033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37B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570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2CD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F02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E82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-0.003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EDC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657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Infinity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E64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Infinity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9C9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44.633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172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31.760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471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11.042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B94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9.006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334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11.460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1E6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24.700 </w:t>
            </w:r>
          </w:p>
        </w:tc>
      </w:tr>
      <w:tr w:rsidR="00535E08" w:rsidRPr="00535E08" w14:paraId="65A661CB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3A86B01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KR10-AS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23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000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137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816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CBF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E5A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0.030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26B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F54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550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CC8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08C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D50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-0.004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47E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6B5F" w14:textId="186821A6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567.932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D82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19.718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41C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29.547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51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15.745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274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18.351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B94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23.905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43D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80.919 </w:t>
            </w:r>
          </w:p>
        </w:tc>
      </w:tr>
      <w:tr w:rsidR="00535E08" w:rsidRPr="00535E08" w14:paraId="12AB4B72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3B02A3C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KR10-CA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ECD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103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C25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F59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C96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2D6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0.030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4A9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66F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B89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69A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070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9B4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-0.000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1FC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2B4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CF14" w14:textId="6E0EDE50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454.295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2A61" w14:textId="30200CFF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126.013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855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7.875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1F8C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8.280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8BF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10.754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3F1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9.726 </w:t>
            </w:r>
          </w:p>
        </w:tc>
      </w:tr>
      <w:tr w:rsidR="00535E08" w:rsidRPr="00535E08" w14:paraId="259AED4D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507A121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KR10-CY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75E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540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1EB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C5E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A84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72B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E40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723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EFD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E91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BC6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7E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7E7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115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377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A56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Infinity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581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8.182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FA4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5.903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099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16.608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247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8.449 </w:t>
            </w:r>
          </w:p>
        </w:tc>
      </w:tr>
      <w:tr w:rsidR="00535E08" w:rsidRPr="00535E08" w14:paraId="699B20E5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438E6C2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KR10-NS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E5F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487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9EA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209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3C5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964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A58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7C1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74C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9C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0.020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B2D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E6A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A11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B1B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E38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-0.010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F1D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5EC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12.771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308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8.891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EAF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Infinity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6D6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19.373 </w:t>
            </w:r>
          </w:p>
        </w:tc>
      </w:tr>
      <w:tr w:rsidR="00535E08" w:rsidRPr="00535E08" w14:paraId="77C5A01E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7F49E38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KR10-GC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B94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207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C4E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CBC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920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A5E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71E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5C5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7DD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102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863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0AE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49D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AC5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888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A34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335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58D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17.087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E77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39.686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162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79.368 </w:t>
            </w:r>
          </w:p>
        </w:tc>
      </w:tr>
      <w:tr w:rsidR="00535E08" w:rsidRPr="00535E08" w14:paraId="70EA0CC7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739CA9E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KR10-GJ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679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1A7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0E1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884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E1E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B61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0.020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290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026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2DB2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381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84B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740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43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669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76A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DF4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A07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419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F19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18.951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74F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Infinity</w:t>
            </w:r>
          </w:p>
        </w:tc>
      </w:tr>
      <w:tr w:rsidR="00535E08" w:rsidRPr="00535E08" w14:paraId="00D1D5D4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5DF9163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 w:hint="eastAsia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KR10-BA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50B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455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D6D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F81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DD2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CCE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C32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B33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3A9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79E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E9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833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D33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C75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DB2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2CE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-0.002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37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D26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755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767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Infinity</w:t>
            </w:r>
          </w:p>
        </w:tc>
      </w:tr>
      <w:tr w:rsidR="00535E08" w:rsidRPr="00535E08" w14:paraId="44F9011C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0D04DFA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 w:hint="eastAsia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KR10-KJ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3DD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4D5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D7D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0B0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5C1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0.028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555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0.056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689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0.036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1FB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3AD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0.024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8E1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0.023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CF3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2AB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298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471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DF9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A4B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5DF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A42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-0.004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DEC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-0.003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7E9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 w:rsidR="00535E08" w:rsidRPr="00535E08" w14:paraId="098318DB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1FAC723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KR10-AD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F9D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17C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299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B98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866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CC5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80D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0.067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CAE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604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2AC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3F6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33B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6AF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5E4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31D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F3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512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19E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EA3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3EE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0.058 </w:t>
            </w:r>
          </w:p>
        </w:tc>
      </w:tr>
      <w:tr w:rsidR="00535E08" w:rsidRPr="00535E08" w14:paraId="614A295D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055D383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KR10-YC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5C3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A4F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67C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EA6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585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443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BB2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2BE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C58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EE5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43B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A1A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DCF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99E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89F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880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FA7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8E3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90A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F54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0.064 </w:t>
            </w:r>
          </w:p>
        </w:tc>
      </w:tr>
      <w:tr w:rsidR="00535E08" w:rsidRPr="00535E08" w14:paraId="72AFB73A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7521B1B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KR10-SJ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DC7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BE1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5CE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F275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267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B39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D55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04D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4EF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ABC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EA5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2D0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3C9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E2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F87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EC2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AF3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E3E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435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821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0.080 </w:t>
            </w:r>
          </w:p>
        </w:tc>
      </w:tr>
      <w:tr w:rsidR="00535E08" w:rsidRPr="00535E08" w14:paraId="3196A697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5A150F8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KR11-CW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7CD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07B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0.283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E52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0.183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A01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A8E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0.289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E32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558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769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0.240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EC8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B11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0.289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508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0.289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A24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853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64E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729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0.284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FD0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0.244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884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F52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74D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0.248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76D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0.272 </w:t>
            </w:r>
          </w:p>
        </w:tc>
      </w:tr>
      <w:tr w:rsidR="00535E08" w:rsidRPr="00535E08" w14:paraId="5B1E17B9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7B81C73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KR11-SC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A8E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44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B2C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C66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E01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ED4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957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989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CDD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B99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E0E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9C5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ABC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8F7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D63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DE1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968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FE3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BA5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133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0.081 </w:t>
            </w:r>
          </w:p>
        </w:tc>
      </w:tr>
      <w:tr w:rsidR="00535E08" w:rsidRPr="00535E08" w14:paraId="173AB1A7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2C810B1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CN09-BJ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61D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CDD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D09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C59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D79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FD7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A62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FDF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5BC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78F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D15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D29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AD3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FAD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EED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139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2F8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F81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ED4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D11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0.150 </w:t>
            </w:r>
          </w:p>
        </w:tc>
      </w:tr>
      <w:tr w:rsidR="00535E08" w:rsidRPr="00535E08" w14:paraId="342F3A04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41BE0EC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CN10-TJ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1AE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7AAC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3C0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D68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66B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5A9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149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0.251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0A1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0423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CEA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9310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BF13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23B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42E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B28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3B3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7F3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7EE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466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C45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0.210 </w:t>
            </w:r>
          </w:p>
        </w:tc>
      </w:tr>
      <w:tr w:rsidR="00535E08" w:rsidRPr="00535E08" w14:paraId="0202D539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12D18C9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CN11-YT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336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B32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D1B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E8C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A93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357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174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CA5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AF5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A15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B4E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555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9B2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425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0AA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824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C13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5CE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E2C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D6B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0.102 </w:t>
            </w:r>
          </w:p>
        </w:tc>
      </w:tr>
      <w:tr w:rsidR="00535E08" w:rsidRPr="00535E08" w14:paraId="10E99F40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41BAA6E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CN11-HY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B26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ED8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CCB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D08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F12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5A0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8CB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4D7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050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A5A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BAE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DAB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207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115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A1C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161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AFD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E25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05C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E1B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0.132 </w:t>
            </w:r>
          </w:p>
        </w:tc>
      </w:tr>
      <w:tr w:rsidR="00535E08" w:rsidRPr="00535E08" w14:paraId="6A50A67E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6D8F055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CN11-QD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78B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525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794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F40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9D1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1CD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0.049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921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4D5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5D1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550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02A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85F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A25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80E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041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79E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70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341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CDC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E6D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0.085 </w:t>
            </w:r>
          </w:p>
        </w:tc>
      </w:tr>
      <w:tr w:rsidR="00535E08" w:rsidRPr="00535E08" w14:paraId="7209BC8A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3310136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CN11-LY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2CC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31D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1E3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884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43F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46B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376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B70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238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8F5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D74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43A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BA3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665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7D4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42C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215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9D3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215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E30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0.093 </w:t>
            </w:r>
          </w:p>
        </w:tc>
      </w:tr>
      <w:tr w:rsidR="00535E08" w:rsidRPr="00535E08" w14:paraId="3FBEC7D4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7A92E61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CN11-RZ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69E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0.182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C9D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025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BD3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DF5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1B6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B9A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171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4B3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19A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CB6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E23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5F5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A23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CDE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3B2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4DA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283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2AE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1CE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0.095 </w:t>
            </w:r>
          </w:p>
        </w:tc>
      </w:tr>
      <w:tr w:rsidR="00535E08" w:rsidRPr="00535E08" w14:paraId="558A9C63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1504E30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CN11-LG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B3F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34C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629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88A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543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E0B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FBE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15C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1AC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39E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400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C50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9D7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B45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DFC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8B2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BB1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9D0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D5F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265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0.076 </w:t>
            </w:r>
          </w:p>
        </w:tc>
      </w:tr>
      <w:tr w:rsidR="00535E08" w:rsidRPr="00535E08" w14:paraId="438A163E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419E786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CN10-SH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CE1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B9D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A42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62B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7AD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6AA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0.037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072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1E48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A63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D0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0.022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820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086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4A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F6F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EC5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0.008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CA6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-0.004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E61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4F2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71D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-0.000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130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6"/>
                <w:szCs w:val="16"/>
              </w:rPr>
              <w:t xml:space="preserve">0.015 </w:t>
            </w:r>
          </w:p>
        </w:tc>
      </w:tr>
      <w:tr w:rsidR="00535E08" w:rsidRPr="00535E08" w14:paraId="7044E503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238422A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CN10-NB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9AF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D87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D03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0.257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251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0.249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1CC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D3D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CF9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0.293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C04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5D5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50E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0.254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E73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0A6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56E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94B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FE2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126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0.220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2E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BE5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700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23D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0.221 </w:t>
            </w:r>
          </w:p>
        </w:tc>
      </w:tr>
      <w:tr w:rsidR="00535E08" w:rsidRPr="00535E08" w14:paraId="252152CC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1E1286F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CN10-TT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B57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2F8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0.186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89C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0.196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ABA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F20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872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AFA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64A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C76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ED3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802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AAE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0.185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919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819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E83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D9C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545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D45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AFF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F80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0.170 </w:t>
            </w:r>
          </w:p>
        </w:tc>
      </w:tr>
      <w:tr w:rsidR="00535E08" w:rsidRPr="00535E08" w14:paraId="3691D39F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0A722F6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CN10-LA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683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532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DFB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0.248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EDF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0.243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9E1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7B0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0.187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9F3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0.292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EB1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65F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0.251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8C6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0.254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12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0.259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AD3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432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8BD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0.225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419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4E8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FAB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0.201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398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0.218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604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0.224 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D15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0.217 </w:t>
            </w:r>
          </w:p>
        </w:tc>
      </w:tr>
      <w:tr w:rsidR="00535E08" w:rsidRPr="00535E08" w14:paraId="2976200E" w14:textId="77777777" w:rsidTr="00535E08">
        <w:trPr>
          <w:trHeight w:val="240"/>
        </w:trPr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BF1DE"/>
            <w:vAlign w:val="center"/>
            <w:hideMark/>
          </w:tcPr>
          <w:p w14:paraId="137057C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JP10-HS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3242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00B3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0.111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A5B1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0.099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6ABE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0.098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E59B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0.125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4D1A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0.111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B6CB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0.115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5ECF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0.129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1773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0.129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7092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77E9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0.147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03F8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0.131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0C06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0.102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2246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0.097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A8BD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0.130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3481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0.097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2634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0.142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802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0.111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AD76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0.127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735C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0.123 </w:t>
            </w:r>
          </w:p>
        </w:tc>
      </w:tr>
    </w:tbl>
    <w:p w14:paraId="4851DA79" w14:textId="77777777" w:rsidR="00535E08" w:rsidRDefault="00535E08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6464FAC4" w14:textId="07372BB4" w:rsidR="00535E08" w:rsidRDefault="00535E08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535E08">
        <w:rPr>
          <w:rFonts w:ascii="Times New Roman" w:hAnsi="Times New Roman" w:cs="Times New Roman"/>
          <w:b/>
          <w:bCs/>
          <w:color w:val="000000" w:themeColor="text1"/>
          <w:sz w:val="22"/>
        </w:rPr>
        <w:lastRenderedPageBreak/>
        <w:t>Table S1.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r w:rsidRPr="00535E08">
        <w:rPr>
          <w:rFonts w:ascii="Times New Roman" w:hAnsi="Times New Roman" w:cs="Times New Roman"/>
          <w:color w:val="000000" w:themeColor="text1"/>
          <w:sz w:val="22"/>
        </w:rPr>
        <w:t>(</w:t>
      </w:r>
      <w:r w:rsidRPr="00535E08">
        <w:rPr>
          <w:rFonts w:ascii="Times New Roman" w:hAnsi="Times New Roman" w:cs="Times New Roman" w:hint="eastAsia"/>
          <w:color w:val="000000" w:themeColor="text1"/>
          <w:sz w:val="22"/>
        </w:rPr>
        <w:t>c</w:t>
      </w:r>
      <w:r w:rsidRPr="00535E08">
        <w:rPr>
          <w:rFonts w:ascii="Times New Roman" w:hAnsi="Times New Roman" w:cs="Times New Roman"/>
          <w:color w:val="000000" w:themeColor="text1"/>
          <w:sz w:val="22"/>
        </w:rPr>
        <w:t>ontinued)</w:t>
      </w:r>
    </w:p>
    <w:tbl>
      <w:tblPr>
        <w:tblW w:w="125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90"/>
        <w:gridCol w:w="640"/>
        <w:gridCol w:w="640"/>
        <w:gridCol w:w="640"/>
        <w:gridCol w:w="640"/>
      </w:tblGrid>
      <w:tr w:rsidR="00535E08" w:rsidRPr="00535E08" w14:paraId="3D493311" w14:textId="77777777" w:rsidTr="00535E08">
        <w:trPr>
          <w:trHeight w:val="46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149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552B781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KR10-AD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7FAA046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KR10-YC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3877062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KR10-SJ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49331AC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KR11-CW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AEEF3"/>
            <w:vAlign w:val="center"/>
            <w:hideMark/>
          </w:tcPr>
          <w:p w14:paraId="4897D2C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KR11-SC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037E383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CN09-BJ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1C3F95F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CN10-TJ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4E68BB2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CN11-YT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22DFED1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CN11-HY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0397F1E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CN11-QD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77284DF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CN11-LY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6043B9C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CN11-RZ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213BA27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CN11-LG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07D3D95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CN10-SH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6546987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CN10-NB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60547C6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CN10-TT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vAlign w:val="center"/>
            <w:hideMark/>
          </w:tcPr>
          <w:p w14:paraId="24354D7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CN10-LA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BF1DE"/>
            <w:vAlign w:val="center"/>
            <w:hideMark/>
          </w:tcPr>
          <w:p w14:paraId="2BE9A41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JP10-HS</w:t>
            </w:r>
          </w:p>
        </w:tc>
      </w:tr>
      <w:tr w:rsidR="00535E08" w:rsidRPr="00535E08" w14:paraId="36F9A6BB" w14:textId="77777777" w:rsidTr="00535E08">
        <w:trPr>
          <w:trHeight w:val="225"/>
        </w:trPr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3C38E0C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KR06-CA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F93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1.809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2CD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1.821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EBC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1.322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09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0.707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8BE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1.450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74A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2.134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22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1.051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730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1.405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BD6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588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1.290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290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1.304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B50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1.122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A6C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1.263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536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2.130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682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F39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1.012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BE8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0.846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926F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1.535 </w:t>
            </w:r>
          </w:p>
        </w:tc>
      </w:tr>
      <w:tr w:rsidR="00535E08" w:rsidRPr="00535E08" w14:paraId="3D653E17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227E2BA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KR07-SL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5A3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3.280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166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2.791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0AC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2.464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C90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0.632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6BE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2.190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5C6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1.758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DE9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1.280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12F4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1.791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EB5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1.160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5CD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1.967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B39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2.622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7BE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DF3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2.358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8DA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3.409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2F9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0.836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5BE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1.094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536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0.797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8AB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1.996 </w:t>
            </w:r>
          </w:p>
        </w:tc>
      </w:tr>
      <w:tr w:rsidR="00535E08" w:rsidRPr="00535E08" w14:paraId="6F367D9D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700BD27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KR08-SG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195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3.133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27D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4.001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672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2.594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38C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1.115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F15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1.925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DE7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1.191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131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0.853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1D3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2.055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9CB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1.672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772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3.018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802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2.671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B96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3.254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7EB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4.573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BAD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11.886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E40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0.723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241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1.025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FCC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0.757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E18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2.272 </w:t>
            </w:r>
          </w:p>
        </w:tc>
      </w:tr>
      <w:tr w:rsidR="00535E08" w:rsidRPr="00535E08" w14:paraId="7CB8E8B9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187DF47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KR09-GG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1EA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4.817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3F8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3.468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8A0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2.462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685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0.879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A39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2.290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59C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494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0.983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446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2.157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7AE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1.726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FFA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3.481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661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3.267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5CD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3.948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9D5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6.150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C26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16.676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E58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0.755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EB5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1.054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A33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0.779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93E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2.290 </w:t>
            </w:r>
          </w:p>
        </w:tc>
      </w:tr>
      <w:tr w:rsidR="00535E08" w:rsidRPr="00535E08" w14:paraId="7DCF5757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5CC4F00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KR09-JE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08E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4.604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168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2.691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058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2.141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D70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0.614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944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3.569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9A9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1.371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BC2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0.929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6B1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2.055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A81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1.776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B73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3.581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E8D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3.349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659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4.131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1CA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4.743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575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84.784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219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0.700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2D5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7FE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0.696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788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1.753 </w:t>
            </w:r>
          </w:p>
        </w:tc>
      </w:tr>
      <w:tr w:rsidR="00535E08" w:rsidRPr="00535E08" w14:paraId="47F2AF4B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1656A58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KR09-GB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29A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4.903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C9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2.446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B79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4.267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DE9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0.363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011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1.817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14E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1.633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14C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1.273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B99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2.569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782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1.717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9112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4.855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68A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4.004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93D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3.599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F89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3.001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AB1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6.532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9E2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0.962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FCF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1.478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64B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1.088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F25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2.001 </w:t>
            </w:r>
          </w:p>
        </w:tc>
      </w:tr>
      <w:tr w:rsidR="00535E08" w:rsidRPr="00535E08" w14:paraId="429ECDF5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443BADF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KR09-GW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58F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3.487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D87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2.369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089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1.667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C3D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0.891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2A8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1.929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8C6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1.033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0B3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0.747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F9B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1.583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FA2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1.318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045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1.843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EED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1.818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B6A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2.210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F02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3.201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658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6.481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F57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0.603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68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098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0.607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2BE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1.915 </w:t>
            </w:r>
          </w:p>
        </w:tc>
      </w:tr>
      <w:tr w:rsidR="00535E08" w:rsidRPr="00535E08" w14:paraId="0F616FC1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615005F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KR10-SL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FBD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6.030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3D2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2.517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E24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2.369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80D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0.790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1AD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2.278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764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1.199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841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0.947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87C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2.166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DA6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1.529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481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3.327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431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3.012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EEC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4.089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BE4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6.540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906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14.430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135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0.647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D7F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0.925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C6B9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0.698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243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1.681 </w:t>
            </w:r>
          </w:p>
        </w:tc>
      </w:tr>
      <w:tr w:rsidR="00535E08" w:rsidRPr="00535E08" w14:paraId="4A7BCB81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2808EDA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KR10-IN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A50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4.226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33A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2.622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433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3.164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767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1.057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98D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2.632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2F1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1.389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CF3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0.924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0B7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2.502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132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2.255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6BC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5.286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818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3.172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537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4.617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8E2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5.309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E47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39.307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7385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0.798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3C2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1.013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25B0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0.748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80C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1.692 </w:t>
            </w:r>
          </w:p>
        </w:tc>
      </w:tr>
      <w:tr w:rsidR="00535E08" w:rsidRPr="00535E08" w14:paraId="25446819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0A3AF2F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KR10-NY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1B0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3.150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078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1.880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6E4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2.670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AE7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0.615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801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2.967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09A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1.155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81C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0.824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F87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2.164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2ED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1.967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FC1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2.857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069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2.955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17C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3.056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407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3.282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721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11.124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AF0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0.733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C7A4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1.041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CEA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0.733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C71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1.419 </w:t>
            </w:r>
          </w:p>
        </w:tc>
      </w:tr>
      <w:tr w:rsidR="00535E08" w:rsidRPr="00535E08" w14:paraId="4641383A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4C5A425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KR10-SW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442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6.279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1EC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1.999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AD7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1.596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24D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0.616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5D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3.269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006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1.530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1BE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1.175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6F1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1.863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865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1.467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E3D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3.041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9CD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3.194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616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3.614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BE4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4.958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82E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12.812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16E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0.695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C29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0.960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C09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0.717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362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1.447 </w:t>
            </w:r>
          </w:p>
        </w:tc>
      </w:tr>
      <w:tr w:rsidR="00535E08" w:rsidRPr="00535E08" w14:paraId="204268CE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4F16D14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KR10-IC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854B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4.297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868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2.246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128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9A4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0.564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979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3.352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3869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44C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1.152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EF5F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2.192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C76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1.591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66E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3.234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41C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3.164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0A7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2.755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A15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4.566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407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14.370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846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0.829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357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1.104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EC1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0.879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5B1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1.657 </w:t>
            </w:r>
          </w:p>
        </w:tc>
      </w:tr>
      <w:tr w:rsidR="00535E08" w:rsidRPr="00535E08" w14:paraId="0BD55CF1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2EBB613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KR10-AS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F4D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5.075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93A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4.166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51D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1.958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9FF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0.580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5C8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3.593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C83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1.576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B4B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1.172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401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2.089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FAF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1.653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ACB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3.030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E48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3.151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144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2.990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4CE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3.733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BF0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24.236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BD6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0.899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8ED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1.238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F55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0.895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1AF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2.206 </w:t>
            </w:r>
          </w:p>
        </w:tc>
      </w:tr>
      <w:tr w:rsidR="00535E08" w:rsidRPr="00535E08" w14:paraId="3BD645A1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135B34C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KR10-CA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D57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5.180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226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3.727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6E6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1.972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67D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0.710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D8C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2.978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1CF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1.648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0A8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1.262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2FF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2.393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D6D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1.577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C8F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3.132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F49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3.279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040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3.921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387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7.226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33F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16.037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E1B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0.865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288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1.164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186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0.860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406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2.328 </w:t>
            </w:r>
          </w:p>
        </w:tc>
      </w:tr>
      <w:tr w:rsidR="00535E08" w:rsidRPr="00535E08" w14:paraId="20F2E6C0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2639F59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KR10-CY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CCB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4.936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818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2.550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396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1.991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614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0.631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56F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3.065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968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8D7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1.394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C32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2.388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D20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1.642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857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4.916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A49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3.828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C21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4.147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D88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7.206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C46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31.966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65D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0.866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520E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1.208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38E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0.864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35F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1.678 </w:t>
            </w:r>
          </w:p>
        </w:tc>
      </w:tr>
      <w:tr w:rsidR="00535E08" w:rsidRPr="00535E08" w14:paraId="20FDEB59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218B193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KR10-NS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EEB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8.753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512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3.625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E07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2.700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537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0.774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612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2.914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522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1.555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A03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1.312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B20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2.894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920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1.947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0E8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6.301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3D4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3.875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9EBD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5.921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6F0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10.841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2F3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Infinity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47D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0.886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B3B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1.267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84F0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0.895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C0B6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2.338 </w:t>
            </w:r>
          </w:p>
        </w:tc>
      </w:tr>
      <w:tr w:rsidR="00535E08" w:rsidRPr="00535E08" w14:paraId="6ACD37B1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483A7E0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KR10-GC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1A4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B97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2.449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A90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2.110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3E1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0.668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F72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2.820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E02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1.436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D0A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1.037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5F6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2.595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744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2.421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297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3.244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0B0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3.349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FAE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3.373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ED34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5.434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1BD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20.583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B59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1.013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207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1.435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562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4AE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1.510 </w:t>
            </w:r>
          </w:p>
        </w:tc>
      </w:tr>
      <w:tr w:rsidR="00535E08" w:rsidRPr="00535E08" w14:paraId="51B034A3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5DDE7A1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KR10-GJ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705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3.829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84F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4.385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870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4.539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A67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0.688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B5B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1.999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2E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1.564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BCC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1.046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F04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2.278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E96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1.675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109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2.952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6A3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3.370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9D01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3.050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BB1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DB1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7.624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EAD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0.858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A3C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1.208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044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0.896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0DF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1.997 </w:t>
            </w:r>
          </w:p>
        </w:tc>
      </w:tr>
      <w:tr w:rsidR="00535E08" w:rsidRPr="00535E08" w14:paraId="6938F0A8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6FE039B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KR10-BA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F06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4.003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C39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3.237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2A5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2.606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CF6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0.757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B2C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2.722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3D6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1.309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92B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1.015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C7A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2.229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175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1.759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AEB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4.753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6B5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3.519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5E9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4.263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D39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5.963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668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맑은 고딕" w:eastAsia="맑은 고딕" w:hAnsi="맑은 고딕" w:cs="굴림"/>
                <w:color w:val="FF0000"/>
                <w:kern w:val="0"/>
                <w:sz w:val="16"/>
                <w:szCs w:val="16"/>
              </w:rPr>
            </w:pPr>
            <w:r w:rsidRPr="00535E08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Infinity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FE6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0.862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28C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1.202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651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0.866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237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1.716 </w:t>
            </w:r>
          </w:p>
        </w:tc>
      </w:tr>
      <w:tr w:rsidR="00535E08" w:rsidRPr="00535E08" w14:paraId="7254E851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48753CD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KR10-KJ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D05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4.025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5C3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3.676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B96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2.873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214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0.669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6DF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2.848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A06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888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0.939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3E8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2.213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6D9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1.641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49C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2.686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C7F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2.430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12B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2.385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E07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3.040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696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16.932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B23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0.880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FC8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47C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098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1.786 </w:t>
            </w:r>
          </w:p>
        </w:tc>
      </w:tr>
      <w:tr w:rsidR="00535E08" w:rsidRPr="00535E08" w14:paraId="57BC8086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3E616EE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KR10-AD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4B8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FE5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2.827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50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1.983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489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0.612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2C4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1.492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A4A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1.227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296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0.964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78B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1.379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850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0.921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95B9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1.928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97B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1.465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F14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2.003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D19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2.046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16D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3.822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54E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0.606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119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0.798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477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0.624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959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2.354 </w:t>
            </w:r>
          </w:p>
        </w:tc>
      </w:tr>
      <w:tr w:rsidR="00535E08" w:rsidRPr="00535E08" w14:paraId="2BBC252C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759B825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KR10-YC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73B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216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31C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2.424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66F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0.934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848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1.032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A38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1.329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8CD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0.874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1EA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1.338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9A8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1.000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FDD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1.775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0D6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1.629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C18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1.841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A1C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1.801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67B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2.844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12E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0.692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002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0.868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BDD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0.700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F3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3.378 </w:t>
            </w:r>
          </w:p>
        </w:tc>
      </w:tr>
      <w:tr w:rsidR="00535E08" w:rsidRPr="00535E08" w14:paraId="34FCBDF2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6BEAC5A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KR10-SJ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5CA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842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82B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895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0.674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8BF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1.184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7A2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0.946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658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0.704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1AE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2.405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720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1.410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CDE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1.847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126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1.483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EE9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1.661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D3A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1.473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1A4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2.448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7A8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3BC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1.048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2E5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0.856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51C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1.588 </w:t>
            </w:r>
          </w:p>
        </w:tc>
      </w:tr>
      <w:tr w:rsidR="00535E08" w:rsidRPr="00535E08" w14:paraId="33E30CCD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5F0FBC6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KR11-CW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FDA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0.290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028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A97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003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0A7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0.460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FBF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AA3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0.335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FEB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0.650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5F5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0.524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1EF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0.669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B07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0.523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8AB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0.575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6A6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0.596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39B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0.792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2FC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0.340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960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0.391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5A1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0.368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06F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0.578 </w:t>
            </w:r>
          </w:p>
        </w:tc>
      </w:tr>
      <w:tr w:rsidR="00535E08" w:rsidRPr="00535E08" w14:paraId="39CEEE85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vAlign w:val="center"/>
            <w:hideMark/>
          </w:tcPr>
          <w:p w14:paraId="286ED5B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KR11-SC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6F2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0D8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A0A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1CF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0.352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9BC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1B6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1.117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DB3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0.863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B70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2.341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35C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1.697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EFA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1.917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04D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1.924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E15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1.709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48C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1.940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047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4.093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20B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0.828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657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1.201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87E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0.824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795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0.955 </w:t>
            </w:r>
          </w:p>
        </w:tc>
      </w:tr>
      <w:tr w:rsidR="00535E08" w:rsidRPr="00535E08" w14:paraId="389D71F0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52A132D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CN09-BJ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49B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6CC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63C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1CA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0.325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692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0.183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42D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9F7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4.719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CFD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1.298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A63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1.031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E1B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1.362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3EF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1.390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4B8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1.315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DF33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1.136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BD9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1.588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AC5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0.750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497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763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0.682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6FF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0.995 </w:t>
            </w:r>
          </w:p>
        </w:tc>
      </w:tr>
      <w:tr w:rsidR="00535E08" w:rsidRPr="00535E08" w14:paraId="0894712E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0B28D80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CN10-TJ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8E9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F41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F98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15E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0.427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BC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D5A9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832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7F0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0.938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000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0.649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303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0.968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95F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1.001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9C8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1.046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681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0.971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290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1.117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AFE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0.650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C4FB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0.934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C90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0.675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A9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0.751 </w:t>
            </w:r>
          </w:p>
        </w:tc>
      </w:tr>
      <w:tr w:rsidR="00535E08" w:rsidRPr="00535E08" w14:paraId="14C018E3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41C69C4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CN11-YT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E37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769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AD8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1DB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DC5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77F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D73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DB7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F10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6.162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556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3.056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55E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2.163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A62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2.074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36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2.331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C03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3.261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28D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1.001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DF4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1.602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92F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1.133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B2B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1.316 </w:t>
            </w:r>
          </w:p>
        </w:tc>
      </w:tr>
      <w:tr w:rsidR="00535E08" w:rsidRPr="00535E08" w14:paraId="12E16C30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28878B9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CN11-HY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F28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DFFC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4E4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D85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0.323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D76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602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AA8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443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511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9CD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3.476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F5C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2.421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645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1.688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E6D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1.834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ED3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3.003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2D0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0.794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46A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1.124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37B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CA3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0.914 </w:t>
            </w:r>
          </w:p>
        </w:tc>
      </w:tr>
      <w:tr w:rsidR="00535E08" w:rsidRPr="00535E08" w14:paraId="28A348FD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6D00167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CN11-QD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F4A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A7E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03D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CD5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41D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E10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8C3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5A2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FA3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A90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7ED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9.329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615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5.186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DD4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4.302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FAF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7.166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925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0.788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382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1.047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DF2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0.848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8A5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1.235 </w:t>
            </w:r>
          </w:p>
        </w:tc>
      </w:tr>
      <w:tr w:rsidR="00535E08" w:rsidRPr="00535E08" w14:paraId="4DF2EE73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1B33C9A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CN11-LY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114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326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4A1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3D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0.323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4B5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87B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6C4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59E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D8E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AB3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0.026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8D7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8C3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5.894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D10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5.005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133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3.914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142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0.676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A50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0.977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F283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0.775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0AA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1.149 </w:t>
            </w:r>
          </w:p>
        </w:tc>
      </w:tr>
      <w:tr w:rsidR="00535E08" w:rsidRPr="00535E08" w14:paraId="574205DC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7BB2867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CN11-RZ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A6F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478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A79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3A1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0.303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85F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176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0A9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C9E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593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6D8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8AE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252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C26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21.320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E25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4.782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50E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0.619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D9E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1B4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0.668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9BB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1.157 </w:t>
            </w:r>
          </w:p>
        </w:tc>
      </w:tr>
      <w:tr w:rsidR="00535E08" w:rsidRPr="00535E08" w14:paraId="7F6A23CE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1AE7BA3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CN11-LG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9C0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C6C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D0E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0.145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F76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0.295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A54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4DA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0.180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215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C9FD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76A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428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08E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89E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0.012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04B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90E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7.075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14F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0.648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A3B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0.932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AF1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0.713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2E9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1.285 </w:t>
            </w:r>
          </w:p>
        </w:tc>
      </w:tr>
      <w:tr w:rsidR="00535E08" w:rsidRPr="00535E08" w14:paraId="5351D756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25EC84A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CN10-SH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ED6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A5F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0.081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B4C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B54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0.240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1D1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D88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E4E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0.183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2AD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822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A6B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F20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B7A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7BF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0.034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03E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7A9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53E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1.275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B4E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0.879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6A1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1.950 </w:t>
            </w:r>
          </w:p>
        </w:tc>
      </w:tr>
      <w:tr w:rsidR="00535E08" w:rsidRPr="00535E08" w14:paraId="1522E88E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05BED61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CN10-NB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D2C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0.292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18B5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668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73E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0.423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5D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EE3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0.250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051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8EF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0E4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4EA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0.241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3CB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802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0.288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A7D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DCF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F08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747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3.263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B1C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4.215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E4A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0.659 </w:t>
            </w:r>
          </w:p>
        </w:tc>
      </w:tr>
      <w:tr w:rsidR="00535E08" w:rsidRPr="00535E08" w14:paraId="1755849F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774050E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CN10-TT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568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0.239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8A4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E05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6BD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0.390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BE7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030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4BEB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304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A7D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0.182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502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9D5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F7A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15E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627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1CE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3B9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8EE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5.117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662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0.913 </w:t>
            </w:r>
          </w:p>
        </w:tc>
      </w:tr>
      <w:tr w:rsidR="00535E08" w:rsidRPr="00535E08" w14:paraId="32014C24" w14:textId="77777777" w:rsidTr="00535E08">
        <w:trPr>
          <w:trHeight w:val="22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2DCDB"/>
            <w:vAlign w:val="center"/>
            <w:hideMark/>
          </w:tcPr>
          <w:p w14:paraId="46CD8B0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CN10-LA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298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0.286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9FB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669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CF95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0.405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FDB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01C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A32F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252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0.181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41C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0.223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1A2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0.228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201D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0.244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B920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0.272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CA22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0.260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351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0.221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C32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2BB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0.047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246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9FA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0.757 </w:t>
            </w:r>
          </w:p>
        </w:tc>
      </w:tr>
      <w:tr w:rsidR="00535E08" w:rsidRPr="00535E08" w14:paraId="561993B6" w14:textId="77777777" w:rsidTr="00535E08">
        <w:trPr>
          <w:trHeight w:val="240"/>
        </w:trPr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BF1DE"/>
            <w:vAlign w:val="center"/>
            <w:hideMark/>
          </w:tcPr>
          <w:p w14:paraId="76D2DAC4" w14:textId="77777777" w:rsidR="00535E08" w:rsidRPr="00535E08" w:rsidRDefault="00535E08" w:rsidP="00535E0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/ JP10-HS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F7B4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0.096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A1A9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0.069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B79C9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0.136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BE6D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0.302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2AEC1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0.207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6D8E3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0.201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B4DD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0.250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5EE9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0.160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0287A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0.215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D743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0.168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015A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0.179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C9ACB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0.178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B0468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0.163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4FF7E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0.114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A6C67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0.275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D66FC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0.215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4BAE6" w14:textId="77777777" w:rsidR="00535E08" w:rsidRPr="00535E08" w:rsidRDefault="00535E08" w:rsidP="00535E0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0.248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2CC05" w14:textId="77777777" w:rsidR="00535E08" w:rsidRPr="00535E08" w:rsidRDefault="00535E08" w:rsidP="00535E0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E0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</w:tr>
    </w:tbl>
    <w:p w14:paraId="3D0FA055" w14:textId="77777777" w:rsidR="00535E08" w:rsidRDefault="00535E08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 w:hint="eastAsia"/>
          <w:b/>
          <w:bCs/>
          <w:color w:val="000000" w:themeColor="text1"/>
          <w:sz w:val="22"/>
        </w:rPr>
      </w:pPr>
    </w:p>
    <w:p w14:paraId="310F7494" w14:textId="187BC9BB" w:rsidR="00535E08" w:rsidRDefault="00535E08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</w:rPr>
        <w:br w:type="page"/>
      </w:r>
    </w:p>
    <w:p w14:paraId="43A7D3F9" w14:textId="4FC83B70" w:rsidR="00535E08" w:rsidRPr="00160CC8" w:rsidRDefault="00160CC8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color w:val="000000" w:themeColor="text1"/>
          <w:sz w:val="22"/>
        </w:rPr>
      </w:pPr>
      <w:r w:rsidRPr="00160CC8">
        <w:rPr>
          <w:rFonts w:ascii="Times New Roman" w:hAnsi="Times New Roman" w:cs="Times New Roman"/>
          <w:b/>
          <w:bCs/>
          <w:color w:val="000000" w:themeColor="text1"/>
          <w:sz w:val="22"/>
        </w:rPr>
        <w:lastRenderedPageBreak/>
        <w:t xml:space="preserve">Table S2. </w:t>
      </w:r>
      <w:r w:rsidRPr="00160CC8">
        <w:rPr>
          <w:rFonts w:ascii="Times New Roman" w:hAnsi="Times New Roman" w:cs="Times New Roman"/>
          <w:color w:val="000000" w:themeColor="text1"/>
          <w:sz w:val="22"/>
        </w:rPr>
        <w:t xml:space="preserve">Results of the bottleneck test based on the two mutation models, SMM and TPM, using a nonparametric Wilcoxon </w:t>
      </w:r>
      <w:proofErr w:type="gramStart"/>
      <w:r w:rsidRPr="00160CC8">
        <w:rPr>
          <w:rFonts w:ascii="Times New Roman" w:hAnsi="Times New Roman" w:cs="Times New Roman"/>
          <w:color w:val="000000" w:themeColor="text1"/>
          <w:sz w:val="22"/>
        </w:rPr>
        <w:t>signed-rank</w:t>
      </w:r>
      <w:proofErr w:type="gramEnd"/>
      <w:r w:rsidRPr="00160CC8">
        <w:rPr>
          <w:rFonts w:ascii="Times New Roman" w:hAnsi="Times New Roman" w:cs="Times New Roman"/>
          <w:color w:val="000000" w:themeColor="text1"/>
          <w:sz w:val="22"/>
        </w:rPr>
        <w:t xml:space="preserve"> test</w:t>
      </w:r>
    </w:p>
    <w:tbl>
      <w:tblPr>
        <w:tblW w:w="116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0"/>
        <w:gridCol w:w="1360"/>
        <w:gridCol w:w="1360"/>
        <w:gridCol w:w="1420"/>
        <w:gridCol w:w="6400"/>
      </w:tblGrid>
      <w:tr w:rsidR="00160CC8" w:rsidRPr="00160CC8" w14:paraId="22987991" w14:textId="77777777" w:rsidTr="00160CC8">
        <w:trPr>
          <w:trHeight w:val="218"/>
        </w:trPr>
        <w:tc>
          <w:tcPr>
            <w:tcW w:w="106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8B075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Pop. ID</w:t>
            </w:r>
          </w:p>
        </w:tc>
        <w:tc>
          <w:tcPr>
            <w:tcW w:w="27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5C1F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Wilcowon</w:t>
            </w:r>
            <w:proofErr w:type="spellEnd"/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signed-rank tests</w:t>
            </w:r>
          </w:p>
        </w:tc>
        <w:tc>
          <w:tcPr>
            <w:tcW w:w="142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0FED0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Mode shift</w:t>
            </w:r>
          </w:p>
        </w:tc>
        <w:tc>
          <w:tcPr>
            <w:tcW w:w="64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05624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MODE-Shift</w:t>
            </w:r>
          </w:p>
        </w:tc>
      </w:tr>
      <w:tr w:rsidR="00160CC8" w:rsidRPr="00160CC8" w14:paraId="61FC00F1" w14:textId="77777777" w:rsidTr="00160CC8">
        <w:trPr>
          <w:trHeight w:val="218"/>
        </w:trPr>
        <w:tc>
          <w:tcPr>
            <w:tcW w:w="106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7C6A7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E542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TPM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FBAC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SMM</w:t>
            </w:r>
          </w:p>
        </w:tc>
        <w:tc>
          <w:tcPr>
            <w:tcW w:w="142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6D573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B864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0CC8" w:rsidRPr="00160CC8" w14:paraId="548E3E14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F63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KR06-CA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8B1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0.2593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002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0.1697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2D4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0D6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0.432 | 0.114 | 0.045 | 0.068 | 0.136 | 0.091 | 0.045 | 0.000 | 0.023 | 0.045 |</w:t>
            </w:r>
          </w:p>
        </w:tc>
      </w:tr>
      <w:tr w:rsidR="00160CC8" w:rsidRPr="00160CC8" w14:paraId="34A6159F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6E8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KR07-SL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85D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0.1030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5D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0.0615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B8F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shifted mode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FEA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0.282 | 0.308 | 0.077 | 0.051 | 0.026 | 0.103 | 0.000 | 0.128 | 0.000 | 0.026 |</w:t>
            </w:r>
          </w:p>
        </w:tc>
      </w:tr>
      <w:tr w:rsidR="00160CC8" w:rsidRPr="00160CC8" w14:paraId="33C3B869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31E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KR08-SG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4D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0.0320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89A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0.0067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16F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3A1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0.566 | 0.113 | 0.057 | 0.019 | 0.038 | 0.038 | 0.075 | 0.038 | 0.019 | 0.038 |</w:t>
            </w:r>
          </w:p>
        </w:tc>
      </w:tr>
      <w:tr w:rsidR="00160CC8" w:rsidRPr="00160CC8" w14:paraId="1F4DE54D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5A2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KR09-GG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707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56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0.0012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1BA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F68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0.609 | 0.125 | 0.031 | 0.047 | 0.031 | 0.031 | 0.047 | 0.031 | 0.047 | 0.000 |</w:t>
            </w:r>
          </w:p>
        </w:tc>
      </w:tr>
      <w:tr w:rsidR="00160CC8" w:rsidRPr="00160CC8" w14:paraId="06317611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744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KR09-JE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395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0.0415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6FA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0.0415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ABB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3E3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0.351 | 0.216 | 0.081 | 0.081 | 0.000 | 0.000 | 0.135 | 0.054 | 0.054 | 0.027 |</w:t>
            </w:r>
          </w:p>
        </w:tc>
      </w:tr>
      <w:tr w:rsidR="00160CC8" w:rsidRPr="00160CC8" w14:paraId="28D54F85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1DB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KR09-GB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413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0.4251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89E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0.2847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98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shifted mode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8C6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0.000 | 0.212 | 0.303 | 0.061 | 0.061 | 0.152 | 0.030 | 0.061 | 0.061 | 0.061 |</w:t>
            </w:r>
          </w:p>
        </w:tc>
      </w:tr>
      <w:tr w:rsidR="00160CC8" w:rsidRPr="00160CC8" w14:paraId="73EAA2CD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5DB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KR09-GW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D20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0.0415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9384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0.0061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C3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525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0.477 | 0.159 | 0.068 | 0.068 | 0.023 | 0.023 | 0.091 | 0.000 | 0.045 | 0.045 |</w:t>
            </w:r>
          </w:p>
        </w:tc>
      </w:tr>
      <w:tr w:rsidR="00160CC8" w:rsidRPr="00160CC8" w14:paraId="59620272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927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KR10-SL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28E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0.0053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320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506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22D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0.426 | 0.149 | 0.149 | 0.000 | 0.064 | 0.021 | 0.043 | 0.043 | 0.085 | 0.021 |</w:t>
            </w:r>
          </w:p>
        </w:tc>
      </w:tr>
      <w:tr w:rsidR="00160CC8" w:rsidRPr="00160CC8" w14:paraId="58BD5967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AAA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KR10-IN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91D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0.1018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49D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0.0212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45B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9F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0.491 | 0.182 | 0.073 | 0.055 | 0.018 | 0.018 | 0.073 | 0.036 | 0.018 | 0.036 |</w:t>
            </w:r>
          </w:p>
        </w:tc>
      </w:tr>
      <w:tr w:rsidR="00160CC8" w:rsidRPr="00160CC8" w14:paraId="2141BC76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A28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KR10-NY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0B4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0.0046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94E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0.0017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7AA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06A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0.490 | 0.204 | 0.041 | 0.041 | 0.020 | 0.061 | 0.020 | 0.020 | 0.102 | 0.000 |</w:t>
            </w:r>
          </w:p>
        </w:tc>
      </w:tr>
      <w:tr w:rsidR="00160CC8" w:rsidRPr="00160CC8" w14:paraId="4970CA37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D08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KR10-SW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FCA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064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0.0006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FF8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809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0.549 | 0.118 | 0.020 | 0.078 | 0.039 | 0.039 | 0.059 | 0.020 | 0.020 | 0.059 |</w:t>
            </w:r>
          </w:p>
        </w:tc>
      </w:tr>
      <w:tr w:rsidR="00160CC8" w:rsidRPr="00160CC8" w14:paraId="28947FB2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840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KR10-IC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2D6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0.0171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7DE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0.0040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484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AB5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0.417 | 0.208 | 0.042 | 0.063 | 0.063 | 0.042 | 0.042 | 0.063 | 0.042 | 0.021 |</w:t>
            </w:r>
          </w:p>
        </w:tc>
      </w:tr>
      <w:tr w:rsidR="00160CC8" w:rsidRPr="00160CC8" w14:paraId="69F19DA9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A2E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KR10-AS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96E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0.2119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79C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0.0881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C1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8F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0.293 | 0.293 | 0.024 | 0.049 | 0.122 | 0.049 | 0.049 | 0.024 | 0.073 | 0.024 |</w:t>
            </w:r>
          </w:p>
        </w:tc>
      </w:tr>
      <w:tr w:rsidR="00160CC8" w:rsidRPr="00160CC8" w14:paraId="2236E227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584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KR10-CA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72C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0.0647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385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0.0067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66D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AAB3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0.429 | 0.204 | 0.082 | 0.041 | 0.020 | 0.061 | 0.061 | 0.061 | 0.041 | 0.000 |</w:t>
            </w:r>
          </w:p>
        </w:tc>
      </w:tr>
      <w:tr w:rsidR="00160CC8" w:rsidRPr="00160CC8" w14:paraId="6943D437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BA1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KR10-CY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394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0.0212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58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0.0212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E72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992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0.375 | 0.271 | 0.063 | 0.042 | 0.021 | 0.021 | 0.083 | 0.083 | 0.000 | 0.042 |</w:t>
            </w:r>
          </w:p>
        </w:tc>
      </w:tr>
      <w:tr w:rsidR="00160CC8" w:rsidRPr="00160CC8" w14:paraId="590BAAF6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2F8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KR10-NS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16F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0.0171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380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3C0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C53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0.564 | 0.091 | 0.109 | 0.018 | 0.018 | 0.018 | 0.073 | 0.091 | 0.000 | 0.018 |</w:t>
            </w:r>
          </w:p>
        </w:tc>
      </w:tr>
      <w:tr w:rsidR="00160CC8" w:rsidRPr="00160CC8" w14:paraId="161B5C5D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883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KR10-GC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9E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0.0320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7929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0AA3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D7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0.482 | 0.196 | 0.054 | 0.054 | 0.036 | 0.036 | 0.071 | 0.036 | 0.000 | 0.036 |</w:t>
            </w:r>
          </w:p>
        </w:tc>
      </w:tr>
      <w:tr w:rsidR="00160CC8" w:rsidRPr="00160CC8" w14:paraId="547D7E77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0D5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KR10-GJ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926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0.1506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63E5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0.1167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BAA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D9C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0.391 | 0.174 | 0.065 | 0.087 | 0.087 | 0.022 | 0.109 | 0.000 | 0.022 | 0.043 |</w:t>
            </w:r>
          </w:p>
        </w:tc>
      </w:tr>
      <w:tr w:rsidR="00160CC8" w:rsidRPr="00160CC8" w14:paraId="54EF7B67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71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KR10-BA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8AE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0.0053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8EF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0.0023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8BC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FB6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0.479 | 0.104 | 0.104 | 0.063 | 0.021 | 0.021 | 0.104 | 0.042 | 0.042 | 0.021 |</w:t>
            </w:r>
          </w:p>
        </w:tc>
      </w:tr>
      <w:tr w:rsidR="00160CC8" w:rsidRPr="00160CC8" w14:paraId="53742C84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084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KR10-KJ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F1F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0.0615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B74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0.0415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C74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shifted mode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0BD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0.250 | 0.306 | 0.028 | 0.083 | 0.056 | 0.083 | 0.083 | 0.028 | 0.056 | 0.028 |</w:t>
            </w:r>
          </w:p>
        </w:tc>
      </w:tr>
      <w:tr w:rsidR="00160CC8" w:rsidRPr="00160CC8" w14:paraId="337B88B8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B5F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KR10-AD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BCA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0.3501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EAF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0.2886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1A0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8A9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0.207 | 0.207 | 0.103 | 0.069 | 0.069 | 0.069 | 0.138 | 0.034 | 0.000 | 0.103 |</w:t>
            </w:r>
          </w:p>
        </w:tc>
      </w:tr>
      <w:tr w:rsidR="00160CC8" w:rsidRPr="00160CC8" w14:paraId="0BEB5C2C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D2F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KR10-YC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F23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0.3667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39C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0.2593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E65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011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0.308 | 0.205 | 0.103 | 0.051 | 0.026 | 0.026 | 0.128 | 0.077 | 0.051 | 0.026 |</w:t>
            </w:r>
          </w:p>
        </w:tc>
      </w:tr>
      <w:tr w:rsidR="00160CC8" w:rsidRPr="00160CC8" w14:paraId="4EF58F7F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B9C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KR10-SJ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178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0.9739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892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0.9243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B73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shifted mode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A47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0.172 | 0.034 | 0.207 | 0.069 | 0.103 | 0.207 | 0.034 | 0.103 | 0.000 | 0.069 |</w:t>
            </w:r>
          </w:p>
        </w:tc>
      </w:tr>
      <w:tr w:rsidR="00160CC8" w:rsidRPr="00160CC8" w14:paraId="07B31576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D76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KR10-CW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485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0.7813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93A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0.7188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BAF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shifted mode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B09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0.154 | 0.000 | 0.231 | 0.154 | 0.077 | 0.077 | 0.000 | 0.154 | 0.000 | 0.154 |</w:t>
            </w:r>
          </w:p>
        </w:tc>
      </w:tr>
      <w:tr w:rsidR="00160CC8" w:rsidRPr="00160CC8" w14:paraId="5F24B3A2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F99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KR11-SC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697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0.1030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5F2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0.0337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51F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139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0.463 | 0.122 | 0.073 | 0.073 | 0.024 | 0.098 | 0.024 | 0.049 | 0.049 | 0.024 |</w:t>
            </w:r>
          </w:p>
        </w:tc>
      </w:tr>
      <w:tr w:rsidR="00160CC8" w:rsidRPr="00160CC8" w14:paraId="12088BE7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47C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CN09-BJ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CB9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0.0874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6D0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0.0615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60D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FF2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0.286 | 0.286 | 0.048 | 0.119 | 0.048 | 0.024 | 0.119 | 0.048 | 0.000 | 0.024 |</w:t>
            </w:r>
          </w:p>
        </w:tc>
      </w:tr>
      <w:tr w:rsidR="00160CC8" w:rsidRPr="00160CC8" w14:paraId="5B95A728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DA8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CN10-TJ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A92E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0.5508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947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0.3823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60D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10D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0.314 | 0.114 | 0.143 | 0.143 | 0.029 | 0.057 | 0.057 | 0.086 | 0.029 | 0.029 |</w:t>
            </w:r>
          </w:p>
        </w:tc>
      </w:tr>
      <w:tr w:rsidR="00160CC8" w:rsidRPr="00160CC8" w14:paraId="3D062F48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7E3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CN11-YT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4E1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0.7881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4B0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0.6614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667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BBD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0.383 | 0.128 | 0.106 | 0.064 | 0.106 | 0.085 | 0.128 | 0.000 | 0.000 | 0.000 |</w:t>
            </w:r>
          </w:p>
        </w:tc>
      </w:tr>
      <w:tr w:rsidR="00160CC8" w:rsidRPr="00160CC8" w14:paraId="6E25D900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ABC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CN11-HY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F9B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0.7114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727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0.5508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083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FC6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0.375 | 0.050 | 0.175 | 0.075 | 0.125 | 0.050 | 0.100 | 0.050 | 0.000 | 0.000 |</w:t>
            </w:r>
          </w:p>
        </w:tc>
      </w:tr>
      <w:tr w:rsidR="00160CC8" w:rsidRPr="00160CC8" w14:paraId="1822036B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D02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CN11-QD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663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0.2119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A00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0.1167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080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EC6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0.429 | 0.163 | 0.102 | 0.041 | 0.041 | 0.082 | 0.041 | 0.082 | 0.020 | 0.000 |</w:t>
            </w:r>
          </w:p>
        </w:tc>
      </w:tr>
      <w:tr w:rsidR="00160CC8" w:rsidRPr="00160CC8" w14:paraId="508D1AFF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D00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CN11-LY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54B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0.8669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FFB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0.7881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DB2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78E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0.231 | 0.231 | 0.103 | 0.103 | 0.051 | 0.103 | 0.077 | 0.026 | 0.077 | 0.000 |</w:t>
            </w:r>
          </w:p>
        </w:tc>
      </w:tr>
      <w:tr w:rsidR="00160CC8" w:rsidRPr="00160CC8" w14:paraId="54C00C44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83D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CN11-RZ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11A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0.2593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82B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0.1506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BBA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0EF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0.440 | 0.180 | 0.080 | 0.080 | 0.020 | 0.060 | 0.060 | 0.000 | 0.020 | 0.060 |</w:t>
            </w:r>
          </w:p>
        </w:tc>
      </w:tr>
      <w:tr w:rsidR="00160CC8" w:rsidRPr="00160CC8" w14:paraId="6C3254C4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68F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CN11-LG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B00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0.2119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EB8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0.1697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DAC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DEF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0.404 | 0.191 | 0.128 | 0.043 | 0.000 | 0.021 | 0.085 | 0.043 | 0.085 | 0.000 |</w:t>
            </w:r>
          </w:p>
        </w:tc>
      </w:tr>
      <w:tr w:rsidR="00160CC8" w:rsidRPr="00160CC8" w14:paraId="11FADF7D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E0A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CN10-SH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836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0.0320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535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0.0040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28E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4E5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0.571 | 0.125 | 0.036 | 0.018 | 0.054 | 0.054 | 0.054 | 0.054 | 0.000 | 0.036 |</w:t>
            </w:r>
          </w:p>
        </w:tc>
      </w:tr>
      <w:tr w:rsidR="00160CC8" w:rsidRPr="00160CC8" w14:paraId="57C89ACE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C7D8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CN10-NB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6F1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0.0757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AC2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0.0386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5C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043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0.475 | 0.180 | 0.098 | 0.066 | 0.082 | 0.016 | 0.000 | 0.033 | 0.016 | 0.033 |</w:t>
            </w:r>
          </w:p>
        </w:tc>
      </w:tr>
      <w:tr w:rsidR="00160CC8" w:rsidRPr="00160CC8" w14:paraId="1CB9B18E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AF2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CN10-TT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F8C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0.5452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192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0.1167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852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BB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0.466 | 0.155 | 0.138 | 0.069 | 0.052 | 0.017 | 0.052 | 0.034 | 0.017 | 0.000 |</w:t>
            </w:r>
          </w:p>
        </w:tc>
      </w:tr>
      <w:tr w:rsidR="00160CC8" w:rsidRPr="00160CC8" w14:paraId="2F2E9464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4C6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CN10-LA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17F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0.0031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EF1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0.0009 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4FA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normal </w:t>
            </w:r>
          </w:p>
        </w:tc>
        <w:tc>
          <w:tcPr>
            <w:tcW w:w="6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5F2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0.598 | 0.195 | 0.069 | 0.034 | 0.034 | 0.011 | 0.034 | 0.000 | 0.011 | 0.011 |</w:t>
            </w:r>
          </w:p>
        </w:tc>
      </w:tr>
      <w:tr w:rsidR="00160CC8" w:rsidRPr="00160CC8" w14:paraId="6CE7C3F4" w14:textId="77777777" w:rsidTr="00160CC8">
        <w:trPr>
          <w:trHeight w:val="218"/>
        </w:trPr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F9A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JP10-HS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1344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0.9998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EA6C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0.9988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0582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shifted mode</w:t>
            </w:r>
          </w:p>
        </w:tc>
        <w:tc>
          <w:tcPr>
            <w:tcW w:w="6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213A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| 0.077 | 0.192 | 0.077 | 0.154 | 0.077 | 0.154 | 0.154 | 0.077 | 0.038 | 0.000 |</w:t>
            </w:r>
          </w:p>
        </w:tc>
      </w:tr>
    </w:tbl>
    <w:p w14:paraId="7AF17DC1" w14:textId="77777777" w:rsidR="00535E08" w:rsidRDefault="00535E08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02433B8" w14:textId="77777777" w:rsidR="00535E08" w:rsidRDefault="00535E08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 w:hint="eastAsia"/>
          <w:b/>
          <w:bCs/>
          <w:color w:val="000000" w:themeColor="text1"/>
          <w:sz w:val="22"/>
        </w:rPr>
      </w:pPr>
    </w:p>
    <w:p w14:paraId="74BC32DA" w14:textId="72F7C4B0" w:rsidR="00535E08" w:rsidRDefault="00535E08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</w:rPr>
        <w:br w:type="page"/>
      </w:r>
    </w:p>
    <w:p w14:paraId="26417891" w14:textId="2917FFFE" w:rsidR="00535E08" w:rsidRPr="00160CC8" w:rsidRDefault="00160CC8" w:rsidP="00F83EAE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bCs/>
          <w:color w:val="000000" w:themeColor="text1"/>
          <w:szCs w:val="20"/>
        </w:rPr>
      </w:pPr>
      <w:r w:rsidRPr="00160CC8">
        <w:rPr>
          <w:rFonts w:ascii="Times New Roman" w:hAnsi="Times New Roman" w:cs="Times New Roman"/>
          <w:b/>
          <w:bCs/>
          <w:color w:val="000000" w:themeColor="text1"/>
          <w:szCs w:val="20"/>
        </w:rPr>
        <w:lastRenderedPageBreak/>
        <w:t>Table S</w:t>
      </w:r>
      <w:r w:rsidRPr="00160CC8">
        <w:rPr>
          <w:rFonts w:ascii="Times New Roman" w:hAnsi="Times New Roman" w:cs="Times New Roman"/>
          <w:b/>
          <w:bCs/>
          <w:color w:val="000000" w:themeColor="text1"/>
          <w:szCs w:val="20"/>
        </w:rPr>
        <w:t>3</w:t>
      </w:r>
      <w:r w:rsidRPr="00160CC8">
        <w:rPr>
          <w:rFonts w:ascii="Times New Roman" w:hAnsi="Times New Roman" w:cs="Times New Roman"/>
          <w:b/>
          <w:bCs/>
          <w:color w:val="000000" w:themeColor="text1"/>
          <w:szCs w:val="20"/>
        </w:rPr>
        <w:t xml:space="preserve">. </w:t>
      </w:r>
      <w:r w:rsidRPr="00160CC8">
        <w:rPr>
          <w:rFonts w:ascii="Times New Roman" w:hAnsi="Times New Roman" w:cs="Times New Roman"/>
          <w:color w:val="000000" w:themeColor="text1"/>
          <w:szCs w:val="20"/>
        </w:rPr>
        <w:t xml:space="preserve">Mean assignment rate of individuals into (rows) and from (columns) each population using </w:t>
      </w:r>
      <w:proofErr w:type="spellStart"/>
      <w:r w:rsidRPr="00160CC8">
        <w:rPr>
          <w:rFonts w:ascii="Times New Roman" w:hAnsi="Times New Roman" w:cs="Times New Roman"/>
          <w:color w:val="000000" w:themeColor="text1"/>
          <w:szCs w:val="20"/>
        </w:rPr>
        <w:t>GeneClass</w:t>
      </w:r>
      <w:proofErr w:type="spellEnd"/>
      <w:r w:rsidRPr="00160CC8">
        <w:rPr>
          <w:rFonts w:ascii="Times New Roman" w:hAnsi="Times New Roman" w:cs="Times New Roman"/>
          <w:color w:val="000000" w:themeColor="text1"/>
          <w:szCs w:val="20"/>
        </w:rPr>
        <w:t xml:space="preserve"> 2 (</w:t>
      </w:r>
      <w:proofErr w:type="spellStart"/>
      <w:r w:rsidRPr="00160CC8">
        <w:rPr>
          <w:rFonts w:ascii="Times New Roman" w:hAnsi="Times New Roman" w:cs="Times New Roman"/>
          <w:color w:val="000000" w:themeColor="text1"/>
          <w:szCs w:val="20"/>
        </w:rPr>
        <w:t>Piry</w:t>
      </w:r>
      <w:proofErr w:type="spellEnd"/>
      <w:r w:rsidRPr="00160CC8">
        <w:rPr>
          <w:rFonts w:ascii="Times New Roman" w:hAnsi="Times New Roman" w:cs="Times New Roman"/>
          <w:color w:val="000000" w:themeColor="text1"/>
          <w:szCs w:val="20"/>
        </w:rPr>
        <w:t xml:space="preserve"> et al. 2004). Values in bold and underlined indicate the proportions of individuals assigned to the source population. Zero values were excluded from the table. The cells were </w:t>
      </w:r>
      <w:proofErr w:type="spellStart"/>
      <w:r w:rsidRPr="00160CC8">
        <w:rPr>
          <w:rFonts w:ascii="Times New Roman" w:hAnsi="Times New Roman" w:cs="Times New Roman"/>
          <w:color w:val="000000" w:themeColor="text1"/>
          <w:szCs w:val="20"/>
        </w:rPr>
        <w:t>gradiented</w:t>
      </w:r>
      <w:proofErr w:type="spellEnd"/>
      <w:r w:rsidRPr="00160CC8">
        <w:rPr>
          <w:rFonts w:ascii="Times New Roman" w:hAnsi="Times New Roman" w:cs="Times New Roman"/>
          <w:color w:val="000000" w:themeColor="text1"/>
          <w:szCs w:val="20"/>
        </w:rPr>
        <w:t xml:space="preserve"> according to the size range of the numbers (see note)</w:t>
      </w:r>
    </w:p>
    <w:tbl>
      <w:tblPr>
        <w:tblW w:w="148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</w:tblGrid>
      <w:tr w:rsidR="00160CC8" w:rsidRPr="00160CC8" w14:paraId="46995693" w14:textId="77777777" w:rsidTr="00160CC8">
        <w:trPr>
          <w:trHeight w:val="503"/>
        </w:trPr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5005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6B6E6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KR06-CA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788E2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KR07-SL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F3969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KR08-SG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E3E4F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KR09-GG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D3724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KR09-JE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D30CF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KR09-GB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A63CE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KR09-GW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B081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KR10-SL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F3221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KR10-IN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6FC4B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KR10-NY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D9893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KR10-SW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714DA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KR10-IC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BC0D1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KR10-AS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4F82B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KR10-CA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55E83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KR10-CY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BA61F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KR10-NS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4E293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KR10-GC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8FD19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KR10-GJ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68409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KR10-BA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826CE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KR10-KJ</w:t>
            </w:r>
          </w:p>
        </w:tc>
      </w:tr>
      <w:tr w:rsidR="00160CC8" w:rsidRPr="00160CC8" w14:paraId="61AC6F51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B322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KR06-CA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5B8"/>
            <w:noWrap/>
            <w:vAlign w:val="center"/>
            <w:hideMark/>
          </w:tcPr>
          <w:p w14:paraId="73DEBE9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14:paraId="4343170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7FD63AF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58A1A32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4BFDAFB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3"/>
            <w:noWrap/>
            <w:vAlign w:val="center"/>
            <w:hideMark/>
          </w:tcPr>
          <w:p w14:paraId="5E4AEC6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7B5CEF7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375C326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67056DE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56563FB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45D803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0AFA48A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3EC18E8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2285877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77A9CEF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5E7"/>
            <w:noWrap/>
            <w:vAlign w:val="center"/>
            <w:hideMark/>
          </w:tcPr>
          <w:p w14:paraId="4874EC0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488FF21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5547D1A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3F43817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1BCB4F4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0.059 </w:t>
            </w:r>
          </w:p>
        </w:tc>
      </w:tr>
      <w:tr w:rsidR="00160CC8" w:rsidRPr="00160CC8" w14:paraId="3E2A88DF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7562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KR07-SL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78F2282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FD1"/>
            <w:noWrap/>
            <w:vAlign w:val="center"/>
            <w:hideMark/>
          </w:tcPr>
          <w:p w14:paraId="7CFB73A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0.257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558FACF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9"/>
            <w:noWrap/>
            <w:vAlign w:val="center"/>
            <w:hideMark/>
          </w:tcPr>
          <w:p w14:paraId="03EAA87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5C4CB97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FD1"/>
            <w:noWrap/>
            <w:vAlign w:val="center"/>
            <w:hideMark/>
          </w:tcPr>
          <w:p w14:paraId="0672D4F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7E616C1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7A7D609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DE0"/>
            <w:noWrap/>
            <w:vAlign w:val="center"/>
            <w:hideMark/>
          </w:tcPr>
          <w:p w14:paraId="36EF426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9"/>
            <w:noWrap/>
            <w:vAlign w:val="center"/>
            <w:hideMark/>
          </w:tcPr>
          <w:p w14:paraId="13D3DA5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416B07E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DDF"/>
            <w:noWrap/>
            <w:vAlign w:val="center"/>
            <w:hideMark/>
          </w:tcPr>
          <w:p w14:paraId="421BF94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4636B4A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3BBDCD7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2D4"/>
            <w:noWrap/>
            <w:vAlign w:val="center"/>
            <w:hideMark/>
          </w:tcPr>
          <w:p w14:paraId="7B8094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BCE"/>
            <w:noWrap/>
            <w:vAlign w:val="center"/>
            <w:hideMark/>
          </w:tcPr>
          <w:p w14:paraId="0ECD71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B"/>
            <w:noWrap/>
            <w:vAlign w:val="center"/>
            <w:hideMark/>
          </w:tcPr>
          <w:p w14:paraId="7A77D4D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EE0"/>
            <w:noWrap/>
            <w:vAlign w:val="center"/>
            <w:hideMark/>
          </w:tcPr>
          <w:p w14:paraId="622E493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3"/>
            <w:noWrap/>
            <w:vAlign w:val="center"/>
            <w:hideMark/>
          </w:tcPr>
          <w:p w14:paraId="24BC043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5BFAC3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0.083 </w:t>
            </w:r>
          </w:p>
        </w:tc>
      </w:tr>
      <w:tr w:rsidR="00160CC8" w:rsidRPr="00160CC8" w14:paraId="3B1BAE8B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1B38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KR08-SG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07E0CD5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5633064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1B4"/>
            <w:noWrap/>
            <w:vAlign w:val="center"/>
            <w:hideMark/>
          </w:tcPr>
          <w:p w14:paraId="7E85D96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BAE"/>
            <w:noWrap/>
            <w:vAlign w:val="center"/>
            <w:hideMark/>
          </w:tcPr>
          <w:p w14:paraId="6FF23EB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0.456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1D4"/>
            <w:noWrap/>
            <w:vAlign w:val="center"/>
            <w:hideMark/>
          </w:tcPr>
          <w:p w14:paraId="3B5C43A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5D9C236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4A07EA8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EC0"/>
            <w:noWrap/>
            <w:vAlign w:val="center"/>
            <w:hideMark/>
          </w:tcPr>
          <w:p w14:paraId="2CBE413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0.351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8BA"/>
            <w:noWrap/>
            <w:vAlign w:val="center"/>
            <w:hideMark/>
          </w:tcPr>
          <w:p w14:paraId="19D9EAC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4"/>
            <w:noWrap/>
            <w:vAlign w:val="center"/>
            <w:hideMark/>
          </w:tcPr>
          <w:p w14:paraId="581176F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3C5"/>
            <w:noWrap/>
            <w:vAlign w:val="center"/>
            <w:hideMark/>
          </w:tcPr>
          <w:p w14:paraId="310CC56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4C7"/>
            <w:noWrap/>
            <w:vAlign w:val="center"/>
            <w:hideMark/>
          </w:tcPr>
          <w:p w14:paraId="51FEEA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center"/>
            <w:hideMark/>
          </w:tcPr>
          <w:p w14:paraId="3B78D1A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5"/>
            <w:noWrap/>
            <w:vAlign w:val="center"/>
            <w:hideMark/>
          </w:tcPr>
          <w:p w14:paraId="2510CB5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4C6"/>
            <w:noWrap/>
            <w:vAlign w:val="center"/>
            <w:hideMark/>
          </w:tcPr>
          <w:p w14:paraId="10568FB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EB0"/>
            <w:noWrap/>
            <w:vAlign w:val="center"/>
            <w:hideMark/>
          </w:tcPr>
          <w:p w14:paraId="63D5478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0.442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9AB"/>
            <w:noWrap/>
            <w:vAlign w:val="center"/>
            <w:hideMark/>
          </w:tcPr>
          <w:p w14:paraId="08253E1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0.468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7CA"/>
            <w:noWrap/>
            <w:vAlign w:val="center"/>
            <w:hideMark/>
          </w:tcPr>
          <w:p w14:paraId="17CCA9F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5"/>
            <w:noWrap/>
            <w:vAlign w:val="center"/>
            <w:hideMark/>
          </w:tcPr>
          <w:p w14:paraId="21A2256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3D5"/>
            <w:noWrap/>
            <w:vAlign w:val="center"/>
            <w:hideMark/>
          </w:tcPr>
          <w:p w14:paraId="6480C5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0.234 </w:t>
            </w:r>
          </w:p>
        </w:tc>
      </w:tr>
      <w:tr w:rsidR="00160CC8" w:rsidRPr="00160CC8" w14:paraId="1F190026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3EE3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KR09-GG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21D6F7D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4EEEEBF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7C9"/>
            <w:noWrap/>
            <w:vAlign w:val="center"/>
            <w:hideMark/>
          </w:tcPr>
          <w:p w14:paraId="3EDF3C0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FB1"/>
            <w:noWrap/>
            <w:vAlign w:val="center"/>
            <w:hideMark/>
          </w:tcPr>
          <w:p w14:paraId="150F5F9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0.436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09D400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7C9"/>
            <w:noWrap/>
            <w:vAlign w:val="center"/>
            <w:hideMark/>
          </w:tcPr>
          <w:p w14:paraId="251B490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5"/>
            <w:noWrap/>
            <w:vAlign w:val="center"/>
            <w:hideMark/>
          </w:tcPr>
          <w:p w14:paraId="22CD9C5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6C9"/>
            <w:noWrap/>
            <w:vAlign w:val="center"/>
            <w:hideMark/>
          </w:tcPr>
          <w:p w14:paraId="44F26BD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9BB"/>
            <w:noWrap/>
            <w:vAlign w:val="center"/>
            <w:hideMark/>
          </w:tcPr>
          <w:p w14:paraId="231F516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5C8"/>
            <w:noWrap/>
            <w:vAlign w:val="center"/>
            <w:hideMark/>
          </w:tcPr>
          <w:p w14:paraId="038378E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4C7"/>
            <w:noWrap/>
            <w:vAlign w:val="center"/>
            <w:hideMark/>
          </w:tcPr>
          <w:p w14:paraId="65C2C3A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5B8"/>
            <w:noWrap/>
            <w:vAlign w:val="center"/>
            <w:hideMark/>
          </w:tcPr>
          <w:p w14:paraId="7BD900A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4C7"/>
            <w:noWrap/>
            <w:vAlign w:val="center"/>
            <w:hideMark/>
          </w:tcPr>
          <w:p w14:paraId="4EFA49A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0C3"/>
            <w:noWrap/>
            <w:vAlign w:val="center"/>
            <w:hideMark/>
          </w:tcPr>
          <w:p w14:paraId="72E9516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3C6"/>
            <w:noWrap/>
            <w:vAlign w:val="center"/>
            <w:hideMark/>
          </w:tcPr>
          <w:p w14:paraId="7BE3E6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2B5"/>
            <w:noWrap/>
            <w:vAlign w:val="center"/>
            <w:hideMark/>
          </w:tcPr>
          <w:p w14:paraId="711959E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0.416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ABC"/>
            <w:noWrap/>
            <w:vAlign w:val="center"/>
            <w:hideMark/>
          </w:tcPr>
          <w:p w14:paraId="749AC54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9CC"/>
            <w:noWrap/>
            <w:vAlign w:val="center"/>
            <w:hideMark/>
          </w:tcPr>
          <w:p w14:paraId="708E8D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BCE"/>
            <w:noWrap/>
            <w:vAlign w:val="center"/>
            <w:hideMark/>
          </w:tcPr>
          <w:p w14:paraId="27CA0E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0D8AC0F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0.182 </w:t>
            </w:r>
          </w:p>
        </w:tc>
      </w:tr>
      <w:tr w:rsidR="00160CC8" w:rsidRPr="00160CC8" w14:paraId="160DBE76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76B6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KR09-JE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0C51023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ABD"/>
            <w:noWrap/>
            <w:vAlign w:val="center"/>
            <w:hideMark/>
          </w:tcPr>
          <w:p w14:paraId="1ACF257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DB0"/>
            <w:noWrap/>
            <w:vAlign w:val="center"/>
            <w:hideMark/>
          </w:tcPr>
          <w:p w14:paraId="17DC26A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0.445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2B4"/>
            <w:noWrap/>
            <w:vAlign w:val="center"/>
            <w:hideMark/>
          </w:tcPr>
          <w:p w14:paraId="73C2F2B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C"/>
            <w:noWrap/>
            <w:vAlign w:val="center"/>
            <w:hideMark/>
          </w:tcPr>
          <w:p w14:paraId="18E706F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0.285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A"/>
            <w:noWrap/>
            <w:vAlign w:val="center"/>
            <w:hideMark/>
          </w:tcPr>
          <w:p w14:paraId="7203F8F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14:paraId="1D72180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3C6"/>
            <w:noWrap/>
            <w:vAlign w:val="center"/>
            <w:hideMark/>
          </w:tcPr>
          <w:p w14:paraId="3D0FD2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1B4"/>
            <w:noWrap/>
            <w:vAlign w:val="center"/>
            <w:hideMark/>
          </w:tcPr>
          <w:p w14:paraId="2302C78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0.422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BBE"/>
            <w:noWrap/>
            <w:vAlign w:val="center"/>
            <w:hideMark/>
          </w:tcPr>
          <w:p w14:paraId="3CAE83A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0.365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CAE"/>
            <w:noWrap/>
            <w:vAlign w:val="center"/>
            <w:hideMark/>
          </w:tcPr>
          <w:p w14:paraId="0DFD7B2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0.452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506B619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14:paraId="428AA09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4C6"/>
            <w:noWrap/>
            <w:vAlign w:val="center"/>
            <w:hideMark/>
          </w:tcPr>
          <w:p w14:paraId="5B3F7B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8BA"/>
            <w:noWrap/>
            <w:vAlign w:val="center"/>
            <w:hideMark/>
          </w:tcPr>
          <w:p w14:paraId="2D6166E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1B4"/>
            <w:noWrap/>
            <w:vAlign w:val="center"/>
            <w:hideMark/>
          </w:tcPr>
          <w:p w14:paraId="0CB5DEC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0.422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7AA"/>
            <w:noWrap/>
            <w:vAlign w:val="center"/>
            <w:hideMark/>
          </w:tcPr>
          <w:p w14:paraId="38301B8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0.478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CCE"/>
            <w:noWrap/>
            <w:vAlign w:val="center"/>
            <w:hideMark/>
          </w:tcPr>
          <w:p w14:paraId="289C324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BCD"/>
            <w:noWrap/>
            <w:vAlign w:val="center"/>
            <w:hideMark/>
          </w:tcPr>
          <w:p w14:paraId="0B4299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BDD"/>
            <w:noWrap/>
            <w:vAlign w:val="center"/>
            <w:hideMark/>
          </w:tcPr>
          <w:p w14:paraId="14FF027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0.190 </w:t>
            </w:r>
          </w:p>
        </w:tc>
      </w:tr>
      <w:tr w:rsidR="00160CC8" w:rsidRPr="00160CC8" w14:paraId="21F9324D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06FB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KR09-GB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30D97CF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229BFB4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DDF"/>
            <w:noWrap/>
            <w:vAlign w:val="center"/>
            <w:hideMark/>
          </w:tcPr>
          <w:p w14:paraId="5502B93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6C9"/>
            <w:noWrap/>
            <w:vAlign w:val="center"/>
            <w:hideMark/>
          </w:tcPr>
          <w:p w14:paraId="648758B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6"/>
            <w:noWrap/>
            <w:vAlign w:val="center"/>
            <w:hideMark/>
          </w:tcPr>
          <w:p w14:paraId="3762CB4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641E47F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0.133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78BC171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62CE9BF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4D7"/>
            <w:noWrap/>
            <w:vAlign w:val="center"/>
            <w:hideMark/>
          </w:tcPr>
          <w:p w14:paraId="2B41CE5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DE0"/>
            <w:noWrap/>
            <w:vAlign w:val="center"/>
            <w:hideMark/>
          </w:tcPr>
          <w:p w14:paraId="1694916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EE0"/>
            <w:noWrap/>
            <w:vAlign w:val="center"/>
            <w:hideMark/>
          </w:tcPr>
          <w:p w14:paraId="5C9AFB0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E"/>
            <w:noWrap/>
            <w:vAlign w:val="center"/>
            <w:hideMark/>
          </w:tcPr>
          <w:p w14:paraId="409E0B5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1D4"/>
            <w:noWrap/>
            <w:vAlign w:val="center"/>
            <w:hideMark/>
          </w:tcPr>
          <w:p w14:paraId="0A2719B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1911A7D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ED1"/>
            <w:noWrap/>
            <w:vAlign w:val="center"/>
            <w:hideMark/>
          </w:tcPr>
          <w:p w14:paraId="5561C03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3"/>
            <w:noWrap/>
            <w:vAlign w:val="center"/>
            <w:hideMark/>
          </w:tcPr>
          <w:p w14:paraId="2217221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9CB"/>
            <w:noWrap/>
            <w:vAlign w:val="center"/>
            <w:hideMark/>
          </w:tcPr>
          <w:p w14:paraId="6C84BE9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FC2"/>
            <w:noWrap/>
            <w:vAlign w:val="center"/>
            <w:hideMark/>
          </w:tcPr>
          <w:p w14:paraId="3B8FF9E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1D72C6F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5748E15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0.166 </w:t>
            </w:r>
          </w:p>
        </w:tc>
      </w:tr>
      <w:tr w:rsidR="00160CC8" w:rsidRPr="00160CC8" w14:paraId="16CB8FF7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B853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KR09-GW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ADD"/>
            <w:noWrap/>
            <w:vAlign w:val="center"/>
            <w:hideMark/>
          </w:tcPr>
          <w:p w14:paraId="0501A51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5C8"/>
            <w:noWrap/>
            <w:vAlign w:val="center"/>
            <w:hideMark/>
          </w:tcPr>
          <w:p w14:paraId="2B27E3D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1B3"/>
            <w:noWrap/>
            <w:vAlign w:val="center"/>
            <w:hideMark/>
          </w:tcPr>
          <w:p w14:paraId="345C593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0.426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5B8"/>
            <w:noWrap/>
            <w:vAlign w:val="center"/>
            <w:hideMark/>
          </w:tcPr>
          <w:p w14:paraId="55D76FF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7CA"/>
            <w:noWrap/>
            <w:vAlign w:val="center"/>
            <w:hideMark/>
          </w:tcPr>
          <w:p w14:paraId="44EF408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298B672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8BB"/>
            <w:noWrap/>
            <w:vAlign w:val="center"/>
            <w:hideMark/>
          </w:tcPr>
          <w:p w14:paraId="6401943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0.382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EC0"/>
            <w:noWrap/>
            <w:vAlign w:val="center"/>
            <w:hideMark/>
          </w:tcPr>
          <w:p w14:paraId="2B9FF9A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0.353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8BA"/>
            <w:noWrap/>
            <w:vAlign w:val="center"/>
            <w:hideMark/>
          </w:tcPr>
          <w:p w14:paraId="3338E57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9BC"/>
            <w:noWrap/>
            <w:vAlign w:val="center"/>
            <w:hideMark/>
          </w:tcPr>
          <w:p w14:paraId="28C8CF3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0C2"/>
            <w:noWrap/>
            <w:vAlign w:val="center"/>
            <w:hideMark/>
          </w:tcPr>
          <w:p w14:paraId="3AC3476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5"/>
            <w:noWrap/>
            <w:vAlign w:val="center"/>
            <w:hideMark/>
          </w:tcPr>
          <w:p w14:paraId="7097180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2D5"/>
            <w:noWrap/>
            <w:vAlign w:val="center"/>
            <w:hideMark/>
          </w:tcPr>
          <w:p w14:paraId="6F80B32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FB2"/>
            <w:noWrap/>
            <w:vAlign w:val="center"/>
            <w:hideMark/>
          </w:tcPr>
          <w:p w14:paraId="3766DD3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0.432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3C6"/>
            <w:noWrap/>
            <w:vAlign w:val="center"/>
            <w:hideMark/>
          </w:tcPr>
          <w:p w14:paraId="0041DB1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6B8"/>
            <w:noWrap/>
            <w:vAlign w:val="center"/>
            <w:hideMark/>
          </w:tcPr>
          <w:p w14:paraId="797F56E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9DA0"/>
            <w:noWrap/>
            <w:vAlign w:val="center"/>
            <w:hideMark/>
          </w:tcPr>
          <w:p w14:paraId="2535A95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0.534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FD2"/>
            <w:noWrap/>
            <w:vAlign w:val="center"/>
            <w:hideMark/>
          </w:tcPr>
          <w:p w14:paraId="16AD891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BCD"/>
            <w:noWrap/>
            <w:vAlign w:val="center"/>
            <w:hideMark/>
          </w:tcPr>
          <w:p w14:paraId="1A70996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DCF"/>
            <w:noWrap/>
            <w:vAlign w:val="center"/>
            <w:hideMark/>
          </w:tcPr>
          <w:p w14:paraId="6CB92BA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0.267 </w:t>
            </w:r>
          </w:p>
        </w:tc>
      </w:tr>
      <w:tr w:rsidR="00160CC8" w:rsidRPr="00160CC8" w14:paraId="2D834B47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EAD8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KR10-SL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3D32FF3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2D4"/>
            <w:noWrap/>
            <w:vAlign w:val="center"/>
            <w:hideMark/>
          </w:tcPr>
          <w:p w14:paraId="687684A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0B3"/>
            <w:noWrap/>
            <w:vAlign w:val="center"/>
            <w:hideMark/>
          </w:tcPr>
          <w:p w14:paraId="25CCBF8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0.428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BAE"/>
            <w:noWrap/>
            <w:vAlign w:val="center"/>
            <w:hideMark/>
          </w:tcPr>
          <w:p w14:paraId="3ADD9B3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0.457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3D6"/>
            <w:noWrap/>
            <w:vAlign w:val="center"/>
            <w:hideMark/>
          </w:tcPr>
          <w:p w14:paraId="6297F3F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4"/>
            <w:noWrap/>
            <w:vAlign w:val="center"/>
            <w:hideMark/>
          </w:tcPr>
          <w:p w14:paraId="7A76BE3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FD1"/>
            <w:noWrap/>
            <w:vAlign w:val="center"/>
            <w:hideMark/>
          </w:tcPr>
          <w:p w14:paraId="386C375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6B8"/>
            <w:noWrap/>
            <w:vAlign w:val="center"/>
            <w:hideMark/>
          </w:tcPr>
          <w:p w14:paraId="2A9506D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0.398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FB2"/>
            <w:noWrap/>
            <w:vAlign w:val="center"/>
            <w:hideMark/>
          </w:tcPr>
          <w:p w14:paraId="32350D7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0.433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9BC"/>
            <w:noWrap/>
            <w:vAlign w:val="center"/>
            <w:hideMark/>
          </w:tcPr>
          <w:p w14:paraId="3852B5D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7B9"/>
            <w:noWrap/>
            <w:vAlign w:val="center"/>
            <w:hideMark/>
          </w:tcPr>
          <w:p w14:paraId="581705F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0B2"/>
            <w:noWrap/>
            <w:vAlign w:val="center"/>
            <w:hideMark/>
          </w:tcPr>
          <w:p w14:paraId="064CE78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0.429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7CA"/>
            <w:noWrap/>
            <w:vAlign w:val="center"/>
            <w:hideMark/>
          </w:tcPr>
          <w:p w14:paraId="4F5A866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0C3"/>
            <w:noWrap/>
            <w:vAlign w:val="center"/>
            <w:hideMark/>
          </w:tcPr>
          <w:p w14:paraId="5EE3C46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2B5"/>
            <w:noWrap/>
            <w:vAlign w:val="center"/>
            <w:hideMark/>
          </w:tcPr>
          <w:p w14:paraId="62F2CE8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0.416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9C9E"/>
            <w:noWrap/>
            <w:vAlign w:val="center"/>
            <w:hideMark/>
          </w:tcPr>
          <w:p w14:paraId="17EAF25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0.542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1A3"/>
            <w:noWrap/>
            <w:vAlign w:val="center"/>
            <w:hideMark/>
          </w:tcPr>
          <w:p w14:paraId="2B5F6B1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0.515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BBE"/>
            <w:noWrap/>
            <w:vAlign w:val="center"/>
            <w:hideMark/>
          </w:tcPr>
          <w:p w14:paraId="069B29E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0.367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8BA"/>
            <w:noWrap/>
            <w:vAlign w:val="center"/>
            <w:hideMark/>
          </w:tcPr>
          <w:p w14:paraId="09A2EAF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CCF"/>
            <w:noWrap/>
            <w:vAlign w:val="center"/>
            <w:hideMark/>
          </w:tcPr>
          <w:p w14:paraId="4A1BF49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0.271 </w:t>
            </w:r>
          </w:p>
        </w:tc>
      </w:tr>
      <w:tr w:rsidR="00160CC8" w:rsidRPr="00160CC8" w14:paraId="623D251A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BB76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KR10-IN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0DE72D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A"/>
            <w:noWrap/>
            <w:vAlign w:val="center"/>
            <w:hideMark/>
          </w:tcPr>
          <w:p w14:paraId="78CC4DB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B"/>
            <w:noWrap/>
            <w:vAlign w:val="center"/>
            <w:hideMark/>
          </w:tcPr>
          <w:p w14:paraId="50CE8C9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7BA"/>
            <w:noWrap/>
            <w:vAlign w:val="center"/>
            <w:hideMark/>
          </w:tcPr>
          <w:p w14:paraId="1EF399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B"/>
            <w:noWrap/>
            <w:vAlign w:val="center"/>
            <w:hideMark/>
          </w:tcPr>
          <w:p w14:paraId="024C03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center"/>
            <w:hideMark/>
          </w:tcPr>
          <w:p w14:paraId="39265D0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0FCBFC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CCF"/>
            <w:noWrap/>
            <w:vAlign w:val="center"/>
            <w:hideMark/>
          </w:tcPr>
          <w:p w14:paraId="1FA2063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AAD"/>
            <w:noWrap/>
            <w:vAlign w:val="center"/>
            <w:hideMark/>
          </w:tcPr>
          <w:p w14:paraId="25D4B49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0.460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A"/>
            <w:noWrap/>
            <w:vAlign w:val="center"/>
            <w:hideMark/>
          </w:tcPr>
          <w:p w14:paraId="6C21959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4"/>
            <w:noWrap/>
            <w:vAlign w:val="center"/>
            <w:hideMark/>
          </w:tcPr>
          <w:p w14:paraId="5F74C8A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7CA"/>
            <w:noWrap/>
            <w:vAlign w:val="center"/>
            <w:hideMark/>
          </w:tcPr>
          <w:p w14:paraId="1E427FD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3D5"/>
            <w:noWrap/>
            <w:vAlign w:val="center"/>
            <w:hideMark/>
          </w:tcPr>
          <w:p w14:paraId="782E43E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4"/>
            <w:noWrap/>
            <w:vAlign w:val="center"/>
            <w:hideMark/>
          </w:tcPr>
          <w:p w14:paraId="21EFB9A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5"/>
            <w:noWrap/>
            <w:vAlign w:val="center"/>
            <w:hideMark/>
          </w:tcPr>
          <w:p w14:paraId="04B11E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EC1"/>
            <w:noWrap/>
            <w:vAlign w:val="center"/>
            <w:hideMark/>
          </w:tcPr>
          <w:p w14:paraId="19F357E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0.350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ABD"/>
            <w:noWrap/>
            <w:vAlign w:val="center"/>
            <w:hideMark/>
          </w:tcPr>
          <w:p w14:paraId="277FE61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center"/>
            <w:hideMark/>
          </w:tcPr>
          <w:p w14:paraId="70AB3B3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9CB"/>
            <w:noWrap/>
            <w:vAlign w:val="center"/>
            <w:hideMark/>
          </w:tcPr>
          <w:p w14:paraId="740BFA5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0A90709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0.199 </w:t>
            </w:r>
          </w:p>
        </w:tc>
      </w:tr>
      <w:tr w:rsidR="00160CC8" w:rsidRPr="00160CC8" w14:paraId="773E9308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5502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KR10-NY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529FDB3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1D3"/>
            <w:noWrap/>
            <w:vAlign w:val="center"/>
            <w:hideMark/>
          </w:tcPr>
          <w:p w14:paraId="59AA26B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center"/>
            <w:hideMark/>
          </w:tcPr>
          <w:p w14:paraId="6F9C5B3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5C8"/>
            <w:noWrap/>
            <w:vAlign w:val="center"/>
            <w:hideMark/>
          </w:tcPr>
          <w:p w14:paraId="5C63A51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75C257D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B"/>
            <w:noWrap/>
            <w:vAlign w:val="center"/>
            <w:hideMark/>
          </w:tcPr>
          <w:p w14:paraId="3BB0110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6C89BED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B"/>
            <w:noWrap/>
            <w:vAlign w:val="center"/>
            <w:hideMark/>
          </w:tcPr>
          <w:p w14:paraId="7B6BFA2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5C7"/>
            <w:noWrap/>
            <w:vAlign w:val="center"/>
            <w:hideMark/>
          </w:tcPr>
          <w:p w14:paraId="78688A4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ABD"/>
            <w:noWrap/>
            <w:vAlign w:val="center"/>
            <w:hideMark/>
          </w:tcPr>
          <w:p w14:paraId="5D8E879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0.373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1D3"/>
            <w:noWrap/>
            <w:vAlign w:val="center"/>
            <w:hideMark/>
          </w:tcPr>
          <w:p w14:paraId="3FF54B3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FD1"/>
            <w:noWrap/>
            <w:vAlign w:val="center"/>
            <w:hideMark/>
          </w:tcPr>
          <w:p w14:paraId="4052FA6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center"/>
            <w:hideMark/>
          </w:tcPr>
          <w:p w14:paraId="4A5E476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A"/>
            <w:noWrap/>
            <w:vAlign w:val="center"/>
            <w:hideMark/>
          </w:tcPr>
          <w:p w14:paraId="1DE6BE9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BCE"/>
            <w:noWrap/>
            <w:vAlign w:val="center"/>
            <w:hideMark/>
          </w:tcPr>
          <w:p w14:paraId="3829B3B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8BA"/>
            <w:noWrap/>
            <w:vAlign w:val="center"/>
            <w:hideMark/>
          </w:tcPr>
          <w:p w14:paraId="32DF602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5B8"/>
            <w:noWrap/>
            <w:vAlign w:val="center"/>
            <w:hideMark/>
          </w:tcPr>
          <w:p w14:paraId="3E794D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4EA9A44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5D113C7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8DA"/>
            <w:noWrap/>
            <w:vAlign w:val="center"/>
            <w:hideMark/>
          </w:tcPr>
          <w:p w14:paraId="7948C1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0.206 </w:t>
            </w:r>
          </w:p>
        </w:tc>
      </w:tr>
      <w:tr w:rsidR="00160CC8" w:rsidRPr="00160CC8" w14:paraId="7B95183F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B8C7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KR10-SW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0868CD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center"/>
            <w:hideMark/>
          </w:tcPr>
          <w:p w14:paraId="379ED0A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FD2"/>
            <w:noWrap/>
            <w:vAlign w:val="center"/>
            <w:hideMark/>
          </w:tcPr>
          <w:p w14:paraId="62B6832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DC0"/>
            <w:noWrap/>
            <w:vAlign w:val="center"/>
            <w:hideMark/>
          </w:tcPr>
          <w:p w14:paraId="0ED1969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0.355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198B775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166D7B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013245D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BCD"/>
            <w:noWrap/>
            <w:vAlign w:val="center"/>
            <w:hideMark/>
          </w:tcPr>
          <w:p w14:paraId="00AE9DC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0C2"/>
            <w:noWrap/>
            <w:vAlign w:val="center"/>
            <w:hideMark/>
          </w:tcPr>
          <w:p w14:paraId="45E6BB9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2"/>
            <w:noWrap/>
            <w:vAlign w:val="center"/>
            <w:hideMark/>
          </w:tcPr>
          <w:p w14:paraId="3FB8A52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8BB"/>
            <w:noWrap/>
            <w:vAlign w:val="center"/>
            <w:hideMark/>
          </w:tcPr>
          <w:p w14:paraId="29A59BD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0.384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7B9"/>
            <w:noWrap/>
            <w:vAlign w:val="center"/>
            <w:hideMark/>
          </w:tcPr>
          <w:p w14:paraId="515887E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FD2"/>
            <w:noWrap/>
            <w:vAlign w:val="center"/>
            <w:hideMark/>
          </w:tcPr>
          <w:p w14:paraId="4C62B25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2"/>
            <w:noWrap/>
            <w:vAlign w:val="center"/>
            <w:hideMark/>
          </w:tcPr>
          <w:p w14:paraId="01606C0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BCE"/>
            <w:noWrap/>
            <w:vAlign w:val="center"/>
            <w:hideMark/>
          </w:tcPr>
          <w:p w14:paraId="6B1D19C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BBD"/>
            <w:noWrap/>
            <w:vAlign w:val="center"/>
            <w:hideMark/>
          </w:tcPr>
          <w:p w14:paraId="56724A2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0.368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2B4"/>
            <w:noWrap/>
            <w:vAlign w:val="center"/>
            <w:hideMark/>
          </w:tcPr>
          <w:p w14:paraId="7993600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center"/>
            <w:hideMark/>
          </w:tcPr>
          <w:p w14:paraId="25D6FC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1D4"/>
            <w:noWrap/>
            <w:vAlign w:val="center"/>
            <w:hideMark/>
          </w:tcPr>
          <w:p w14:paraId="43942C5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267542E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0.186 </w:t>
            </w:r>
          </w:p>
        </w:tc>
      </w:tr>
      <w:tr w:rsidR="00160CC8" w:rsidRPr="00160CC8" w14:paraId="5987E29E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011C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KR10-IC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14:paraId="4647313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343926F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center"/>
            <w:hideMark/>
          </w:tcPr>
          <w:p w14:paraId="0F9791F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8BB"/>
            <w:noWrap/>
            <w:vAlign w:val="center"/>
            <w:hideMark/>
          </w:tcPr>
          <w:p w14:paraId="44C877B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0F3"/>
            <w:noWrap/>
            <w:vAlign w:val="center"/>
            <w:hideMark/>
          </w:tcPr>
          <w:p w14:paraId="59A59B6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3D6"/>
            <w:noWrap/>
            <w:vAlign w:val="center"/>
            <w:hideMark/>
          </w:tcPr>
          <w:p w14:paraId="41474B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9EB"/>
            <w:noWrap/>
            <w:vAlign w:val="center"/>
            <w:hideMark/>
          </w:tcPr>
          <w:p w14:paraId="6726923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4DC3D8C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2"/>
            <w:noWrap/>
            <w:vAlign w:val="center"/>
            <w:hideMark/>
          </w:tcPr>
          <w:p w14:paraId="6D5FA50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B"/>
            <w:noWrap/>
            <w:vAlign w:val="center"/>
            <w:hideMark/>
          </w:tcPr>
          <w:p w14:paraId="094BD95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7CA"/>
            <w:noWrap/>
            <w:vAlign w:val="center"/>
            <w:hideMark/>
          </w:tcPr>
          <w:p w14:paraId="3DDE7F2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CBE"/>
            <w:noWrap/>
            <w:vAlign w:val="center"/>
            <w:hideMark/>
          </w:tcPr>
          <w:p w14:paraId="1BC0E81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0.364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CCE"/>
            <w:noWrap/>
            <w:vAlign w:val="center"/>
            <w:hideMark/>
          </w:tcPr>
          <w:p w14:paraId="52957E6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EC1"/>
            <w:noWrap/>
            <w:vAlign w:val="center"/>
            <w:hideMark/>
          </w:tcPr>
          <w:p w14:paraId="4C1FBF9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0.350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center"/>
            <w:hideMark/>
          </w:tcPr>
          <w:p w14:paraId="7904D85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7B9"/>
            <w:noWrap/>
            <w:vAlign w:val="center"/>
            <w:hideMark/>
          </w:tcPr>
          <w:p w14:paraId="49EC8A6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4C7"/>
            <w:noWrap/>
            <w:vAlign w:val="center"/>
            <w:hideMark/>
          </w:tcPr>
          <w:p w14:paraId="128745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4D6"/>
            <w:noWrap/>
            <w:vAlign w:val="center"/>
            <w:hideMark/>
          </w:tcPr>
          <w:p w14:paraId="6A749C9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16A757B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2CDDF18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0.146 </w:t>
            </w:r>
          </w:p>
        </w:tc>
      </w:tr>
      <w:tr w:rsidR="00160CC8" w:rsidRPr="00160CC8" w14:paraId="07FDE663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DBD0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KR10-AS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2319E2D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14:paraId="3320A43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0648450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1B4"/>
            <w:noWrap/>
            <w:vAlign w:val="center"/>
            <w:hideMark/>
          </w:tcPr>
          <w:p w14:paraId="1D8C9A6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360BFC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A"/>
            <w:noWrap/>
            <w:vAlign w:val="center"/>
            <w:hideMark/>
          </w:tcPr>
          <w:p w14:paraId="04ECD08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0C07D4E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ED0"/>
            <w:noWrap/>
            <w:vAlign w:val="center"/>
            <w:hideMark/>
          </w:tcPr>
          <w:p w14:paraId="237EAAC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BCE"/>
            <w:noWrap/>
            <w:vAlign w:val="center"/>
            <w:hideMark/>
          </w:tcPr>
          <w:p w14:paraId="4D6A9BD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9CB"/>
            <w:noWrap/>
            <w:vAlign w:val="center"/>
            <w:hideMark/>
          </w:tcPr>
          <w:p w14:paraId="0DE9512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FC2"/>
            <w:noWrap/>
            <w:vAlign w:val="center"/>
            <w:hideMark/>
          </w:tcPr>
          <w:p w14:paraId="4ADA70E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3B6"/>
            <w:noWrap/>
            <w:vAlign w:val="center"/>
            <w:hideMark/>
          </w:tcPr>
          <w:p w14:paraId="39290DF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2B4"/>
            <w:noWrap/>
            <w:vAlign w:val="center"/>
            <w:hideMark/>
          </w:tcPr>
          <w:p w14:paraId="7709158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0.419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6C9"/>
            <w:noWrap/>
            <w:vAlign w:val="center"/>
            <w:hideMark/>
          </w:tcPr>
          <w:p w14:paraId="328C4F6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9CB"/>
            <w:noWrap/>
            <w:vAlign w:val="center"/>
            <w:hideMark/>
          </w:tcPr>
          <w:p w14:paraId="4BCF47C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4B7"/>
            <w:noWrap/>
            <w:vAlign w:val="center"/>
            <w:hideMark/>
          </w:tcPr>
          <w:p w14:paraId="6A01BF4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6B8"/>
            <w:noWrap/>
            <w:vAlign w:val="center"/>
            <w:hideMark/>
          </w:tcPr>
          <w:p w14:paraId="6014487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B"/>
            <w:noWrap/>
            <w:vAlign w:val="center"/>
            <w:hideMark/>
          </w:tcPr>
          <w:p w14:paraId="052D854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2"/>
            <w:noWrap/>
            <w:vAlign w:val="center"/>
            <w:hideMark/>
          </w:tcPr>
          <w:p w14:paraId="3E5ED28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A"/>
            <w:noWrap/>
            <w:vAlign w:val="center"/>
            <w:hideMark/>
          </w:tcPr>
          <w:p w14:paraId="56BF67C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0.211 </w:t>
            </w:r>
          </w:p>
        </w:tc>
      </w:tr>
      <w:tr w:rsidR="00160CC8" w:rsidRPr="00160CC8" w14:paraId="0A712C4C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C1F4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KR10-CA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5EC9EE2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03C1D01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3D59DE1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3"/>
            <w:noWrap/>
            <w:vAlign w:val="center"/>
            <w:hideMark/>
          </w:tcPr>
          <w:p w14:paraId="3BAA3E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0D3415C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6C8"/>
            <w:noWrap/>
            <w:vAlign w:val="center"/>
            <w:hideMark/>
          </w:tcPr>
          <w:p w14:paraId="2234F28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6447E59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ADC"/>
            <w:noWrap/>
            <w:vAlign w:val="center"/>
            <w:hideMark/>
          </w:tcPr>
          <w:p w14:paraId="35401B4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B"/>
            <w:noWrap/>
            <w:vAlign w:val="center"/>
            <w:hideMark/>
          </w:tcPr>
          <w:p w14:paraId="7762BCC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A"/>
            <w:noWrap/>
            <w:vAlign w:val="center"/>
            <w:hideMark/>
          </w:tcPr>
          <w:p w14:paraId="21F0ACD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3C5"/>
            <w:noWrap/>
            <w:vAlign w:val="center"/>
            <w:hideMark/>
          </w:tcPr>
          <w:p w14:paraId="2923242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8BA"/>
            <w:noWrap/>
            <w:vAlign w:val="center"/>
            <w:hideMark/>
          </w:tcPr>
          <w:p w14:paraId="442E853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FD2"/>
            <w:noWrap/>
            <w:vAlign w:val="center"/>
            <w:hideMark/>
          </w:tcPr>
          <w:p w14:paraId="47B89C4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FB1"/>
            <w:noWrap/>
            <w:vAlign w:val="center"/>
            <w:hideMark/>
          </w:tcPr>
          <w:p w14:paraId="104FB30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0.437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EC0"/>
            <w:noWrap/>
            <w:vAlign w:val="center"/>
            <w:hideMark/>
          </w:tcPr>
          <w:p w14:paraId="5C93AA3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0.352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9BC"/>
            <w:noWrap/>
            <w:vAlign w:val="center"/>
            <w:hideMark/>
          </w:tcPr>
          <w:p w14:paraId="27F70E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4BE6AAC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5D7"/>
            <w:noWrap/>
            <w:vAlign w:val="center"/>
            <w:hideMark/>
          </w:tcPr>
          <w:p w14:paraId="6B32B8D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13E9BF1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095484A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0.144 </w:t>
            </w:r>
          </w:p>
        </w:tc>
      </w:tr>
      <w:tr w:rsidR="00160CC8" w:rsidRPr="00160CC8" w14:paraId="6AC6C46B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D133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KR10-CY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1A97C46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B"/>
            <w:noWrap/>
            <w:vAlign w:val="center"/>
            <w:hideMark/>
          </w:tcPr>
          <w:p w14:paraId="4B569AE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A"/>
            <w:noWrap/>
            <w:vAlign w:val="center"/>
            <w:hideMark/>
          </w:tcPr>
          <w:p w14:paraId="54826B6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4"/>
            <w:noWrap/>
            <w:vAlign w:val="center"/>
            <w:hideMark/>
          </w:tcPr>
          <w:p w14:paraId="2A606C6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ADD"/>
            <w:noWrap/>
            <w:vAlign w:val="center"/>
            <w:hideMark/>
          </w:tcPr>
          <w:p w14:paraId="502B4E2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4C6"/>
            <w:noWrap/>
            <w:vAlign w:val="center"/>
            <w:hideMark/>
          </w:tcPr>
          <w:p w14:paraId="286345B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0375E2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4D7"/>
            <w:noWrap/>
            <w:vAlign w:val="center"/>
            <w:hideMark/>
          </w:tcPr>
          <w:p w14:paraId="5C6E20D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5"/>
            <w:noWrap/>
            <w:vAlign w:val="center"/>
            <w:hideMark/>
          </w:tcPr>
          <w:p w14:paraId="07EF4F5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5C8"/>
            <w:noWrap/>
            <w:vAlign w:val="center"/>
            <w:hideMark/>
          </w:tcPr>
          <w:p w14:paraId="02C4B2E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6C9"/>
            <w:noWrap/>
            <w:vAlign w:val="center"/>
            <w:hideMark/>
          </w:tcPr>
          <w:p w14:paraId="4F0EFA2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0C3"/>
            <w:noWrap/>
            <w:vAlign w:val="center"/>
            <w:hideMark/>
          </w:tcPr>
          <w:p w14:paraId="0C9FFF5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FD2"/>
            <w:noWrap/>
            <w:vAlign w:val="center"/>
            <w:hideMark/>
          </w:tcPr>
          <w:p w14:paraId="7113948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7C9"/>
            <w:noWrap/>
            <w:vAlign w:val="center"/>
            <w:hideMark/>
          </w:tcPr>
          <w:p w14:paraId="1735FC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0B2"/>
            <w:noWrap/>
            <w:vAlign w:val="center"/>
            <w:hideMark/>
          </w:tcPr>
          <w:p w14:paraId="0D2F09F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0.431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CAF"/>
            <w:noWrap/>
            <w:vAlign w:val="center"/>
            <w:hideMark/>
          </w:tcPr>
          <w:p w14:paraId="609E91B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0.451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CBE"/>
            <w:noWrap/>
            <w:vAlign w:val="center"/>
            <w:hideMark/>
          </w:tcPr>
          <w:p w14:paraId="3E47ECE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0.364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ED1"/>
            <w:noWrap/>
            <w:vAlign w:val="center"/>
            <w:hideMark/>
          </w:tcPr>
          <w:p w14:paraId="6858E75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9CC"/>
            <w:noWrap/>
            <w:vAlign w:val="center"/>
            <w:hideMark/>
          </w:tcPr>
          <w:p w14:paraId="35B0952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5256E61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0.139 </w:t>
            </w:r>
          </w:p>
        </w:tc>
      </w:tr>
      <w:tr w:rsidR="00160CC8" w:rsidRPr="00160CC8" w14:paraId="27A824F9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A2D9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KR10-NS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1262CE5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7392E86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4D6"/>
            <w:noWrap/>
            <w:vAlign w:val="center"/>
            <w:hideMark/>
          </w:tcPr>
          <w:p w14:paraId="65EB6AF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4"/>
            <w:noWrap/>
            <w:vAlign w:val="center"/>
            <w:hideMark/>
          </w:tcPr>
          <w:p w14:paraId="1374AAE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7DCD39D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7C9"/>
            <w:noWrap/>
            <w:vAlign w:val="center"/>
            <w:hideMark/>
          </w:tcPr>
          <w:p w14:paraId="4530790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6F9F8A2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3C6"/>
            <w:noWrap/>
            <w:vAlign w:val="center"/>
            <w:hideMark/>
          </w:tcPr>
          <w:p w14:paraId="56841C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ED1"/>
            <w:noWrap/>
            <w:vAlign w:val="center"/>
            <w:hideMark/>
          </w:tcPr>
          <w:p w14:paraId="2544C57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6C9"/>
            <w:noWrap/>
            <w:vAlign w:val="center"/>
            <w:hideMark/>
          </w:tcPr>
          <w:p w14:paraId="5A5938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ED1"/>
            <w:noWrap/>
            <w:vAlign w:val="center"/>
            <w:hideMark/>
          </w:tcPr>
          <w:p w14:paraId="2BD7B77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4C7"/>
            <w:noWrap/>
            <w:vAlign w:val="center"/>
            <w:hideMark/>
          </w:tcPr>
          <w:p w14:paraId="0DA7588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67FD1C1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742CB79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EC1"/>
            <w:noWrap/>
            <w:vAlign w:val="center"/>
            <w:hideMark/>
          </w:tcPr>
          <w:p w14:paraId="728CE08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BBE"/>
            <w:noWrap/>
            <w:vAlign w:val="center"/>
            <w:hideMark/>
          </w:tcPr>
          <w:p w14:paraId="218E2A1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0.367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3"/>
            <w:noWrap/>
            <w:vAlign w:val="center"/>
            <w:hideMark/>
          </w:tcPr>
          <w:p w14:paraId="65F214E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B"/>
            <w:noWrap/>
            <w:vAlign w:val="center"/>
            <w:hideMark/>
          </w:tcPr>
          <w:p w14:paraId="13193D5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1D4"/>
            <w:noWrap/>
            <w:vAlign w:val="center"/>
            <w:hideMark/>
          </w:tcPr>
          <w:p w14:paraId="4A51D38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402D5F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0.096 </w:t>
            </w:r>
          </w:p>
        </w:tc>
      </w:tr>
      <w:tr w:rsidR="00160CC8" w:rsidRPr="00160CC8" w14:paraId="08D04F09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F3B1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KR10-GC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0FAA20D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0CBAC95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74CA3A3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0D28FBC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784F84A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1DA14E4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14:paraId="50445EB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69F3894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3EE60BA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14:paraId="1A59317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6ACADC5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037323F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7336624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0864876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13AB0CA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9"/>
            <w:noWrap/>
            <w:vAlign w:val="center"/>
            <w:hideMark/>
          </w:tcPr>
          <w:p w14:paraId="2410354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BBE"/>
            <w:noWrap/>
            <w:vAlign w:val="center"/>
            <w:hideMark/>
          </w:tcPr>
          <w:p w14:paraId="1CD8FF3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0.366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4BC3EF0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36B661D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9EB"/>
            <w:noWrap/>
            <w:vAlign w:val="center"/>
            <w:hideMark/>
          </w:tcPr>
          <w:p w14:paraId="0DD3938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0.112 </w:t>
            </w:r>
          </w:p>
        </w:tc>
      </w:tr>
      <w:tr w:rsidR="00160CC8" w:rsidRPr="00160CC8" w14:paraId="04A4A27B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4B25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KR10-GJ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29EA4B3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1C54126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60531E0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6B8"/>
            <w:noWrap/>
            <w:vAlign w:val="center"/>
            <w:hideMark/>
          </w:tcPr>
          <w:p w14:paraId="6FB41B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6B92F49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FC1"/>
            <w:noWrap/>
            <w:vAlign w:val="center"/>
            <w:hideMark/>
          </w:tcPr>
          <w:p w14:paraId="7FBD965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273CCFC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1D4"/>
            <w:noWrap/>
            <w:vAlign w:val="center"/>
            <w:hideMark/>
          </w:tcPr>
          <w:p w14:paraId="62FC1F9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0C2"/>
            <w:noWrap/>
            <w:vAlign w:val="center"/>
            <w:hideMark/>
          </w:tcPr>
          <w:p w14:paraId="7D53FDC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1A3C928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5C8"/>
            <w:noWrap/>
            <w:vAlign w:val="center"/>
            <w:hideMark/>
          </w:tcPr>
          <w:p w14:paraId="20CE95B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DC0"/>
            <w:noWrap/>
            <w:vAlign w:val="center"/>
            <w:hideMark/>
          </w:tcPr>
          <w:p w14:paraId="305288A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0.355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B"/>
            <w:noWrap/>
            <w:vAlign w:val="center"/>
            <w:hideMark/>
          </w:tcPr>
          <w:p w14:paraId="6951ACE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CCF"/>
            <w:noWrap/>
            <w:vAlign w:val="center"/>
            <w:hideMark/>
          </w:tcPr>
          <w:p w14:paraId="7D63479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6C9"/>
            <w:noWrap/>
            <w:vAlign w:val="center"/>
            <w:hideMark/>
          </w:tcPr>
          <w:p w14:paraId="64BEBA6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ABD"/>
            <w:noWrap/>
            <w:vAlign w:val="center"/>
            <w:hideMark/>
          </w:tcPr>
          <w:p w14:paraId="040305E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1A4"/>
            <w:noWrap/>
            <w:vAlign w:val="center"/>
            <w:hideMark/>
          </w:tcPr>
          <w:p w14:paraId="0307012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0.512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2B4"/>
            <w:noWrap/>
            <w:vAlign w:val="center"/>
            <w:hideMark/>
          </w:tcPr>
          <w:p w14:paraId="3EC42DE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0.420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0720DC1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BCE"/>
            <w:noWrap/>
            <w:vAlign w:val="center"/>
            <w:hideMark/>
          </w:tcPr>
          <w:p w14:paraId="12A9516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0.276 </w:t>
            </w:r>
          </w:p>
        </w:tc>
      </w:tr>
      <w:tr w:rsidR="00160CC8" w:rsidRPr="00160CC8" w14:paraId="566875A4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9F5C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KR10-BA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22572D9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DE0"/>
            <w:noWrap/>
            <w:vAlign w:val="center"/>
            <w:hideMark/>
          </w:tcPr>
          <w:p w14:paraId="057BA55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4C7"/>
            <w:noWrap/>
            <w:vAlign w:val="center"/>
            <w:hideMark/>
          </w:tcPr>
          <w:p w14:paraId="73838F2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6B8"/>
            <w:noWrap/>
            <w:vAlign w:val="center"/>
            <w:hideMark/>
          </w:tcPr>
          <w:p w14:paraId="191828C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8"/>
            <w:noWrap/>
            <w:vAlign w:val="center"/>
            <w:hideMark/>
          </w:tcPr>
          <w:p w14:paraId="4EE24C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9CC"/>
            <w:noWrap/>
            <w:vAlign w:val="center"/>
            <w:hideMark/>
          </w:tcPr>
          <w:p w14:paraId="5A8CEAD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6B1AED1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0C2"/>
            <w:noWrap/>
            <w:vAlign w:val="center"/>
            <w:hideMark/>
          </w:tcPr>
          <w:p w14:paraId="030645C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DB0"/>
            <w:noWrap/>
            <w:vAlign w:val="center"/>
            <w:hideMark/>
          </w:tcPr>
          <w:p w14:paraId="22B0970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0.444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5"/>
            <w:noWrap/>
            <w:vAlign w:val="center"/>
            <w:hideMark/>
          </w:tcPr>
          <w:p w14:paraId="6B9E9AF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4"/>
            <w:noWrap/>
            <w:vAlign w:val="center"/>
            <w:hideMark/>
          </w:tcPr>
          <w:p w14:paraId="3EAB179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BBE"/>
            <w:noWrap/>
            <w:vAlign w:val="center"/>
            <w:hideMark/>
          </w:tcPr>
          <w:p w14:paraId="44B6033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0.365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5"/>
            <w:noWrap/>
            <w:vAlign w:val="center"/>
            <w:hideMark/>
          </w:tcPr>
          <w:p w14:paraId="15A5D6E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163337A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9BC"/>
            <w:noWrap/>
            <w:vAlign w:val="center"/>
            <w:hideMark/>
          </w:tcPr>
          <w:p w14:paraId="45EB280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3A5"/>
            <w:noWrap/>
            <w:vAlign w:val="center"/>
            <w:hideMark/>
          </w:tcPr>
          <w:p w14:paraId="696AB7D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989A"/>
            <w:noWrap/>
            <w:vAlign w:val="center"/>
            <w:hideMark/>
          </w:tcPr>
          <w:p w14:paraId="3E1C325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0.566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3C6"/>
            <w:noWrap/>
            <w:vAlign w:val="center"/>
            <w:hideMark/>
          </w:tcPr>
          <w:p w14:paraId="5AC2F42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EC1"/>
            <w:noWrap/>
            <w:vAlign w:val="center"/>
            <w:hideMark/>
          </w:tcPr>
          <w:p w14:paraId="041DC5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0.350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1D4"/>
            <w:noWrap/>
            <w:vAlign w:val="center"/>
            <w:hideMark/>
          </w:tcPr>
          <w:p w14:paraId="05317BD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0.243 </w:t>
            </w:r>
          </w:p>
        </w:tc>
      </w:tr>
      <w:tr w:rsidR="00160CC8" w:rsidRPr="00160CC8" w14:paraId="77B5760A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5F79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KR10-KJ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48A700C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49D534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center"/>
            <w:hideMark/>
          </w:tcPr>
          <w:p w14:paraId="134DBFE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center"/>
            <w:hideMark/>
          </w:tcPr>
          <w:p w14:paraId="28C7704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DE0"/>
            <w:noWrap/>
            <w:vAlign w:val="center"/>
            <w:hideMark/>
          </w:tcPr>
          <w:p w14:paraId="062B6DE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7CA"/>
            <w:noWrap/>
            <w:vAlign w:val="center"/>
            <w:hideMark/>
          </w:tcPr>
          <w:p w14:paraId="4B24C29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5C48E14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A"/>
            <w:noWrap/>
            <w:vAlign w:val="center"/>
            <w:hideMark/>
          </w:tcPr>
          <w:p w14:paraId="72F67DB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7CA"/>
            <w:noWrap/>
            <w:vAlign w:val="center"/>
            <w:hideMark/>
          </w:tcPr>
          <w:p w14:paraId="7542908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9CB"/>
            <w:noWrap/>
            <w:vAlign w:val="center"/>
            <w:hideMark/>
          </w:tcPr>
          <w:p w14:paraId="15B069C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4D6"/>
            <w:noWrap/>
            <w:vAlign w:val="center"/>
            <w:hideMark/>
          </w:tcPr>
          <w:p w14:paraId="2BD7018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ED1"/>
            <w:noWrap/>
            <w:vAlign w:val="center"/>
            <w:hideMark/>
          </w:tcPr>
          <w:p w14:paraId="7262C37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center"/>
            <w:hideMark/>
          </w:tcPr>
          <w:p w14:paraId="51F20FF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9"/>
            <w:noWrap/>
            <w:vAlign w:val="center"/>
            <w:hideMark/>
          </w:tcPr>
          <w:p w14:paraId="4E5A445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4D7"/>
            <w:noWrap/>
            <w:vAlign w:val="center"/>
            <w:hideMark/>
          </w:tcPr>
          <w:p w14:paraId="77FC11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6B9"/>
            <w:noWrap/>
            <w:vAlign w:val="center"/>
            <w:hideMark/>
          </w:tcPr>
          <w:p w14:paraId="1C3FC8E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7A9"/>
            <w:noWrap/>
            <w:vAlign w:val="center"/>
            <w:hideMark/>
          </w:tcPr>
          <w:p w14:paraId="560C489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0.479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3C5"/>
            <w:noWrap/>
            <w:vAlign w:val="center"/>
            <w:hideMark/>
          </w:tcPr>
          <w:p w14:paraId="304AE6C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DCF"/>
            <w:noWrap/>
            <w:vAlign w:val="center"/>
            <w:hideMark/>
          </w:tcPr>
          <w:p w14:paraId="4483890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A"/>
            <w:noWrap/>
            <w:vAlign w:val="center"/>
            <w:hideMark/>
          </w:tcPr>
          <w:p w14:paraId="052BADC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0.296 </w:t>
            </w:r>
          </w:p>
        </w:tc>
      </w:tr>
      <w:tr w:rsidR="00160CC8" w:rsidRPr="00160CC8" w14:paraId="560E0DBD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E4EE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KR10-AD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6"/>
            <w:noWrap/>
            <w:vAlign w:val="center"/>
            <w:hideMark/>
          </w:tcPr>
          <w:p w14:paraId="13A6A6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B"/>
            <w:noWrap/>
            <w:vAlign w:val="center"/>
            <w:hideMark/>
          </w:tcPr>
          <w:p w14:paraId="7B40E7A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EC1"/>
            <w:noWrap/>
            <w:vAlign w:val="center"/>
            <w:hideMark/>
          </w:tcPr>
          <w:p w14:paraId="0403E86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6A9"/>
            <w:noWrap/>
            <w:vAlign w:val="center"/>
            <w:hideMark/>
          </w:tcPr>
          <w:p w14:paraId="24F89A0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0.483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CCF"/>
            <w:noWrap/>
            <w:vAlign w:val="center"/>
            <w:hideMark/>
          </w:tcPr>
          <w:p w14:paraId="703AD99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EB1"/>
            <w:noWrap/>
            <w:vAlign w:val="center"/>
            <w:hideMark/>
          </w:tcPr>
          <w:p w14:paraId="1CBB1D4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0.438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8"/>
            <w:noWrap/>
            <w:vAlign w:val="center"/>
            <w:hideMark/>
          </w:tcPr>
          <w:p w14:paraId="515FCE8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4A7"/>
            <w:noWrap/>
            <w:vAlign w:val="center"/>
            <w:hideMark/>
          </w:tcPr>
          <w:p w14:paraId="63836D7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0.494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CAE"/>
            <w:noWrap/>
            <w:vAlign w:val="center"/>
            <w:hideMark/>
          </w:tcPr>
          <w:p w14:paraId="440BF05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0.453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CBE"/>
            <w:noWrap/>
            <w:vAlign w:val="center"/>
            <w:hideMark/>
          </w:tcPr>
          <w:p w14:paraId="1910C9B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0.364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3A5"/>
            <w:noWrap/>
            <w:vAlign w:val="center"/>
            <w:hideMark/>
          </w:tcPr>
          <w:p w14:paraId="3418737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1B4"/>
            <w:noWrap/>
            <w:vAlign w:val="center"/>
            <w:hideMark/>
          </w:tcPr>
          <w:p w14:paraId="29115B5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0.423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0C2"/>
            <w:noWrap/>
            <w:vAlign w:val="center"/>
            <w:hideMark/>
          </w:tcPr>
          <w:p w14:paraId="19EAEA2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2B4"/>
            <w:noWrap/>
            <w:vAlign w:val="center"/>
            <w:hideMark/>
          </w:tcPr>
          <w:p w14:paraId="6425E58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0.420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DAF"/>
            <w:noWrap/>
            <w:vAlign w:val="center"/>
            <w:hideMark/>
          </w:tcPr>
          <w:p w14:paraId="1CE38CE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8F92"/>
            <w:noWrap/>
            <w:vAlign w:val="center"/>
            <w:hideMark/>
          </w:tcPr>
          <w:p w14:paraId="60A1C62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0.612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FB2"/>
            <w:noWrap/>
            <w:vAlign w:val="center"/>
            <w:hideMark/>
          </w:tcPr>
          <w:p w14:paraId="393C65A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0.432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5B8"/>
            <w:noWrap/>
            <w:vAlign w:val="center"/>
            <w:hideMark/>
          </w:tcPr>
          <w:p w14:paraId="5D15293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DAF"/>
            <w:noWrap/>
            <w:vAlign w:val="center"/>
            <w:hideMark/>
          </w:tcPr>
          <w:p w14:paraId="0FDBD40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7F61628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0.282 </w:t>
            </w:r>
          </w:p>
        </w:tc>
      </w:tr>
      <w:tr w:rsidR="00160CC8" w:rsidRPr="00160CC8" w14:paraId="2C4CF705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2021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KR10-YC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DEF"/>
            <w:noWrap/>
            <w:vAlign w:val="center"/>
            <w:hideMark/>
          </w:tcPr>
          <w:p w14:paraId="3D883F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ED0"/>
            <w:noWrap/>
            <w:vAlign w:val="center"/>
            <w:hideMark/>
          </w:tcPr>
          <w:p w14:paraId="2F03409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2D5"/>
            <w:noWrap/>
            <w:vAlign w:val="center"/>
            <w:hideMark/>
          </w:tcPr>
          <w:p w14:paraId="2AD2648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4B7"/>
            <w:noWrap/>
            <w:vAlign w:val="center"/>
            <w:hideMark/>
          </w:tcPr>
          <w:p w14:paraId="64688B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19AF42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9CB"/>
            <w:noWrap/>
            <w:vAlign w:val="center"/>
            <w:hideMark/>
          </w:tcPr>
          <w:p w14:paraId="73A12CB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6E8"/>
            <w:noWrap/>
            <w:vAlign w:val="center"/>
            <w:hideMark/>
          </w:tcPr>
          <w:p w14:paraId="093E898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1D4"/>
            <w:noWrap/>
            <w:vAlign w:val="center"/>
            <w:hideMark/>
          </w:tcPr>
          <w:p w14:paraId="3F2F00D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BCE"/>
            <w:noWrap/>
            <w:vAlign w:val="center"/>
            <w:hideMark/>
          </w:tcPr>
          <w:p w14:paraId="0940418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011E907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0C98F6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C"/>
            <w:noWrap/>
            <w:vAlign w:val="center"/>
            <w:hideMark/>
          </w:tcPr>
          <w:p w14:paraId="6333961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3"/>
            <w:noWrap/>
            <w:vAlign w:val="center"/>
            <w:hideMark/>
          </w:tcPr>
          <w:p w14:paraId="4D11961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3C6"/>
            <w:noWrap/>
            <w:vAlign w:val="center"/>
            <w:hideMark/>
          </w:tcPr>
          <w:p w14:paraId="36B77BB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8CB"/>
            <w:noWrap/>
            <w:vAlign w:val="center"/>
            <w:hideMark/>
          </w:tcPr>
          <w:p w14:paraId="3813193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4B6"/>
            <w:noWrap/>
            <w:vAlign w:val="center"/>
            <w:hideMark/>
          </w:tcPr>
          <w:p w14:paraId="4FBC249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8BB"/>
            <w:noWrap/>
            <w:vAlign w:val="center"/>
            <w:hideMark/>
          </w:tcPr>
          <w:p w14:paraId="7FD53A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6C9"/>
            <w:noWrap/>
            <w:vAlign w:val="center"/>
            <w:hideMark/>
          </w:tcPr>
          <w:p w14:paraId="3229AC2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9"/>
            <w:noWrap/>
            <w:vAlign w:val="center"/>
            <w:hideMark/>
          </w:tcPr>
          <w:p w14:paraId="03BF3A4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3D6"/>
            <w:noWrap/>
            <w:vAlign w:val="center"/>
            <w:hideMark/>
          </w:tcPr>
          <w:p w14:paraId="5A2A856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0.231 </w:t>
            </w:r>
          </w:p>
        </w:tc>
      </w:tr>
      <w:tr w:rsidR="00160CC8" w:rsidRPr="00160CC8" w14:paraId="500BC605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D47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KR10-SJ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559E795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FD2"/>
            <w:noWrap/>
            <w:vAlign w:val="center"/>
            <w:hideMark/>
          </w:tcPr>
          <w:p w14:paraId="3BA1A9E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A"/>
            <w:noWrap/>
            <w:vAlign w:val="center"/>
            <w:hideMark/>
          </w:tcPr>
          <w:p w14:paraId="44004F6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3"/>
            <w:noWrap/>
            <w:vAlign w:val="center"/>
            <w:hideMark/>
          </w:tcPr>
          <w:p w14:paraId="5AF2CA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2F46F7E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9B9D"/>
            <w:noWrap/>
            <w:vAlign w:val="center"/>
            <w:hideMark/>
          </w:tcPr>
          <w:p w14:paraId="50A1719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0.547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5C90C1A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3861AB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ABC"/>
            <w:noWrap/>
            <w:vAlign w:val="center"/>
            <w:hideMark/>
          </w:tcPr>
          <w:p w14:paraId="15FBA38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71BCA3A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4D7"/>
            <w:noWrap/>
            <w:vAlign w:val="center"/>
            <w:hideMark/>
          </w:tcPr>
          <w:p w14:paraId="6CDFB11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2"/>
            <w:noWrap/>
            <w:vAlign w:val="center"/>
            <w:hideMark/>
          </w:tcPr>
          <w:p w14:paraId="5C9A5ED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4D6"/>
            <w:noWrap/>
            <w:vAlign w:val="center"/>
            <w:hideMark/>
          </w:tcPr>
          <w:p w14:paraId="2935CFC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106FCA9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CCE"/>
            <w:noWrap/>
            <w:vAlign w:val="center"/>
            <w:hideMark/>
          </w:tcPr>
          <w:p w14:paraId="2BBB2A5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B2B4"/>
            <w:noWrap/>
            <w:vAlign w:val="center"/>
            <w:hideMark/>
          </w:tcPr>
          <w:p w14:paraId="46551E2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5B8"/>
            <w:noWrap/>
            <w:vAlign w:val="center"/>
            <w:hideMark/>
          </w:tcPr>
          <w:p w14:paraId="4A71CAD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0A2"/>
            <w:noWrap/>
            <w:vAlign w:val="center"/>
            <w:hideMark/>
          </w:tcPr>
          <w:p w14:paraId="0A7FF87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0.519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6A6CD7C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center"/>
            <w:hideMark/>
          </w:tcPr>
          <w:p w14:paraId="6C9FF8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0.266 </w:t>
            </w:r>
          </w:p>
        </w:tc>
      </w:tr>
      <w:tr w:rsidR="00160CC8" w:rsidRPr="00160CC8" w14:paraId="34B0212F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8911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KR11-CW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5A7"/>
            <w:noWrap/>
            <w:vAlign w:val="center"/>
            <w:hideMark/>
          </w:tcPr>
          <w:p w14:paraId="39A3396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0.491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9A9D"/>
            <w:noWrap/>
            <w:vAlign w:val="center"/>
            <w:hideMark/>
          </w:tcPr>
          <w:p w14:paraId="45DE360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0.550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78CA9B6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0.824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97D80"/>
            <w:noWrap/>
            <w:vAlign w:val="center"/>
            <w:hideMark/>
          </w:tcPr>
          <w:p w14:paraId="0FB9A75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0.712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6A8"/>
            <w:noWrap/>
            <w:vAlign w:val="center"/>
            <w:hideMark/>
          </w:tcPr>
          <w:p w14:paraId="6055D9D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0.487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4"/>
            <w:noWrap/>
            <w:vAlign w:val="center"/>
            <w:hideMark/>
          </w:tcPr>
          <w:p w14:paraId="58923AF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98C8F"/>
            <w:noWrap/>
            <w:vAlign w:val="center"/>
            <w:hideMark/>
          </w:tcPr>
          <w:p w14:paraId="7CEDAC6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0.629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9888A"/>
            <w:noWrap/>
            <w:vAlign w:val="center"/>
            <w:hideMark/>
          </w:tcPr>
          <w:p w14:paraId="44FB3FC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0.654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96F71"/>
            <w:noWrap/>
            <w:vAlign w:val="center"/>
            <w:hideMark/>
          </w:tcPr>
          <w:p w14:paraId="75CBCD2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0.796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9A9D"/>
            <w:noWrap/>
            <w:vAlign w:val="center"/>
            <w:hideMark/>
          </w:tcPr>
          <w:p w14:paraId="2689382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0.551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8AA"/>
            <w:noWrap/>
            <w:vAlign w:val="center"/>
            <w:hideMark/>
          </w:tcPr>
          <w:p w14:paraId="793C80B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0.476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2A5"/>
            <w:noWrap/>
            <w:vAlign w:val="center"/>
            <w:hideMark/>
          </w:tcPr>
          <w:p w14:paraId="2121F3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0A3"/>
            <w:noWrap/>
            <w:vAlign w:val="center"/>
            <w:hideMark/>
          </w:tcPr>
          <w:p w14:paraId="2E89156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98D8F"/>
            <w:noWrap/>
            <w:vAlign w:val="center"/>
            <w:hideMark/>
          </w:tcPr>
          <w:p w14:paraId="5C06FE9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0.627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AA2A4"/>
            <w:noWrap/>
            <w:vAlign w:val="center"/>
            <w:hideMark/>
          </w:tcPr>
          <w:p w14:paraId="1360B49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97679"/>
            <w:noWrap/>
            <w:vAlign w:val="center"/>
            <w:hideMark/>
          </w:tcPr>
          <w:p w14:paraId="7FFD4D0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0.752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98284"/>
            <w:noWrap/>
            <w:vAlign w:val="center"/>
            <w:hideMark/>
          </w:tcPr>
          <w:p w14:paraId="338245D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0.688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4"/>
            <w:noWrap/>
            <w:vAlign w:val="center"/>
            <w:hideMark/>
          </w:tcPr>
          <w:p w14:paraId="27BE19A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98689"/>
            <w:noWrap/>
            <w:vAlign w:val="center"/>
            <w:hideMark/>
          </w:tcPr>
          <w:p w14:paraId="42EAFF9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0.662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98D8F"/>
            <w:noWrap/>
            <w:vAlign w:val="center"/>
            <w:hideMark/>
          </w:tcPr>
          <w:p w14:paraId="4C5D5C7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0.627 </w:t>
            </w:r>
          </w:p>
        </w:tc>
      </w:tr>
      <w:tr w:rsidR="00160CC8" w:rsidRPr="00160CC8" w14:paraId="1F159CE4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5E28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KR11-SC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6AFF9EA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6B75FEB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14:paraId="28B9F6D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01407FA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14:paraId="226D53A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8EA"/>
            <w:noWrap/>
            <w:vAlign w:val="center"/>
            <w:hideMark/>
          </w:tcPr>
          <w:p w14:paraId="572EF36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3F3D860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364CCD5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3B6F09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2DBC291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2682507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ADD"/>
            <w:noWrap/>
            <w:vAlign w:val="center"/>
            <w:hideMark/>
          </w:tcPr>
          <w:p w14:paraId="7055ECF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14:paraId="2B71F7F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4E416B0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3EB4F31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3EDFA97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2575968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2B1C470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14:paraId="76DEBCA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0F3"/>
            <w:noWrap/>
            <w:vAlign w:val="center"/>
            <w:hideMark/>
          </w:tcPr>
          <w:p w14:paraId="59F820F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0.072 </w:t>
            </w:r>
          </w:p>
        </w:tc>
      </w:tr>
      <w:tr w:rsidR="00160CC8" w:rsidRPr="00160CC8" w14:paraId="0BD7CCD9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0A5A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CN09-BJ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344FD4C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75A3B43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2445392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0EADAC2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7B18BF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31524C2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D3F74F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6760B0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992F93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566EB63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7051985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054E80E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FB3C70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1EE8333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4D01714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4B62FE9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2FCDCC3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520EA6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5ACDF5C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A5B4E4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</w:tr>
      <w:tr w:rsidR="00160CC8" w:rsidRPr="00160CC8" w14:paraId="0F975476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A516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CN10-TJ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0F3"/>
            <w:noWrap/>
            <w:vAlign w:val="center"/>
            <w:hideMark/>
          </w:tcPr>
          <w:p w14:paraId="0271116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46B5F0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4CCE411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1FA49DB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09429D4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5B9901B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17E4920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36C3766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03A329E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258BA23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78DAF84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AEC"/>
            <w:noWrap/>
            <w:vAlign w:val="center"/>
            <w:hideMark/>
          </w:tcPr>
          <w:p w14:paraId="03730BD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6F9A075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0318F62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6FA7930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0AC0461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0D4EBDE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20D7E19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14F6512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4894CD5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0.029 </w:t>
            </w:r>
          </w:p>
        </w:tc>
      </w:tr>
      <w:tr w:rsidR="00160CC8" w:rsidRPr="00160CC8" w14:paraId="3BF63E3D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FE70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CN11-YT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1A9E6E7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4B0118F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04284D2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192456D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22252EA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077AC83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0C604EF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65C0F5F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36A83DE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6F5C6DF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47F441E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0091F1C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79F5EAA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6A374CA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6684752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028FA5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5BCFBFA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4BF8864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1843E7A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001B8CD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</w:tr>
      <w:tr w:rsidR="00160CC8" w:rsidRPr="00160CC8" w14:paraId="3FE619DA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E7DD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CN11-HY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6EF1EA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2E782D0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536389F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2CB13D5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7F9"/>
            <w:noWrap/>
            <w:vAlign w:val="center"/>
            <w:hideMark/>
          </w:tcPr>
          <w:p w14:paraId="268C418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6DBA8D9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28D7BB5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773BDE6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4ECF629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9EB"/>
            <w:noWrap/>
            <w:vAlign w:val="center"/>
            <w:hideMark/>
          </w:tcPr>
          <w:p w14:paraId="05071B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7CB87CA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4C933F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47E7BA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8FA"/>
            <w:noWrap/>
            <w:vAlign w:val="center"/>
            <w:hideMark/>
          </w:tcPr>
          <w:p w14:paraId="1FE8EC5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45BF137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4E5B1BA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18413BA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19992E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2488D37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3026145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0.018 </w:t>
            </w:r>
          </w:p>
        </w:tc>
      </w:tr>
      <w:tr w:rsidR="00160CC8" w:rsidRPr="00160CC8" w14:paraId="390D7E01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A36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CN11-QD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70DB6CC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2CE8D75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6E8"/>
            <w:noWrap/>
            <w:vAlign w:val="center"/>
            <w:hideMark/>
          </w:tcPr>
          <w:p w14:paraId="7B9A4F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69D821E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239A90E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E"/>
            <w:noWrap/>
            <w:vAlign w:val="center"/>
            <w:hideMark/>
          </w:tcPr>
          <w:p w14:paraId="7BB51DB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6E42F49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19AE145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464FB64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4"/>
            <w:noWrap/>
            <w:vAlign w:val="center"/>
            <w:hideMark/>
          </w:tcPr>
          <w:p w14:paraId="7B0FDB9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DDF"/>
            <w:noWrap/>
            <w:vAlign w:val="center"/>
            <w:hideMark/>
          </w:tcPr>
          <w:p w14:paraId="2A6812F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ADC"/>
            <w:noWrap/>
            <w:vAlign w:val="center"/>
            <w:hideMark/>
          </w:tcPr>
          <w:p w14:paraId="75AD335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1098BDF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4EBBBF4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13A538B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1D4"/>
            <w:noWrap/>
            <w:vAlign w:val="center"/>
            <w:hideMark/>
          </w:tcPr>
          <w:p w14:paraId="447DBA5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2662911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2E65185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77648F0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67D031A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0.079 </w:t>
            </w:r>
          </w:p>
        </w:tc>
      </w:tr>
      <w:tr w:rsidR="00160CC8" w:rsidRPr="00160CC8" w14:paraId="08973D51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7B7E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CN11-LY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1E46834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12268E9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6C38E3E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5D8B5BA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9"/>
            <w:noWrap/>
            <w:vAlign w:val="center"/>
            <w:hideMark/>
          </w:tcPr>
          <w:p w14:paraId="4648B80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6EC845D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142B775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628ED7D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1CFA4D2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496DF3E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1A31F97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14:paraId="0A3C5EA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490873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64339F8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2B7AFE8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2882E1F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7D9"/>
            <w:noWrap/>
            <w:vAlign w:val="center"/>
            <w:hideMark/>
          </w:tcPr>
          <w:p w14:paraId="4022F28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17BE26C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74E2EAB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0F2"/>
            <w:noWrap/>
            <w:vAlign w:val="center"/>
            <w:hideMark/>
          </w:tcPr>
          <w:p w14:paraId="405499A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0.073 </w:t>
            </w:r>
          </w:p>
        </w:tc>
      </w:tr>
      <w:tr w:rsidR="00160CC8" w:rsidRPr="00160CC8" w14:paraId="76B135B7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7EEE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CN11-RZ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0A348FF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1D831F1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ADD"/>
            <w:noWrap/>
            <w:vAlign w:val="center"/>
            <w:hideMark/>
          </w:tcPr>
          <w:p w14:paraId="4A4B951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50A3328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1FD62E1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center"/>
            <w:hideMark/>
          </w:tcPr>
          <w:p w14:paraId="76B352B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587A1EC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5FFCD8A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0211006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614A03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6F64F9E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9EB"/>
            <w:noWrap/>
            <w:vAlign w:val="center"/>
            <w:hideMark/>
          </w:tcPr>
          <w:p w14:paraId="0FD4B3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6DF8A90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777A0B1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DEF"/>
            <w:noWrap/>
            <w:vAlign w:val="center"/>
            <w:hideMark/>
          </w:tcPr>
          <w:p w14:paraId="2009957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CCF"/>
            <w:noWrap/>
            <w:vAlign w:val="center"/>
            <w:hideMark/>
          </w:tcPr>
          <w:p w14:paraId="2AB854D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3D6"/>
            <w:noWrap/>
            <w:vAlign w:val="center"/>
            <w:hideMark/>
          </w:tcPr>
          <w:p w14:paraId="7C9BAF0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7B972B4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14:paraId="7163835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14:paraId="11B20D3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0.128 </w:t>
            </w:r>
          </w:p>
        </w:tc>
      </w:tr>
      <w:tr w:rsidR="00160CC8" w:rsidRPr="00160CC8" w14:paraId="415A11C3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6A5A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CN11-LG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07EE521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5CCFDBF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2D36D25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FD1"/>
            <w:noWrap/>
            <w:vAlign w:val="center"/>
            <w:hideMark/>
          </w:tcPr>
          <w:p w14:paraId="2B2F7F1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582B4D0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3D6"/>
            <w:noWrap/>
            <w:vAlign w:val="center"/>
            <w:hideMark/>
          </w:tcPr>
          <w:p w14:paraId="1036DDD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23E826F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center"/>
            <w:hideMark/>
          </w:tcPr>
          <w:p w14:paraId="1C2C9B1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1D3"/>
            <w:noWrap/>
            <w:vAlign w:val="center"/>
            <w:hideMark/>
          </w:tcPr>
          <w:p w14:paraId="7647944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330F70F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2"/>
            <w:noWrap/>
            <w:vAlign w:val="center"/>
            <w:hideMark/>
          </w:tcPr>
          <w:p w14:paraId="726D3DD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E"/>
            <w:noWrap/>
            <w:vAlign w:val="center"/>
            <w:hideMark/>
          </w:tcPr>
          <w:p w14:paraId="63EA755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34A362F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8DA"/>
            <w:noWrap/>
            <w:vAlign w:val="center"/>
            <w:hideMark/>
          </w:tcPr>
          <w:p w14:paraId="7B19777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1B08541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5"/>
            <w:noWrap/>
            <w:vAlign w:val="center"/>
            <w:hideMark/>
          </w:tcPr>
          <w:p w14:paraId="298DC93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0C2"/>
            <w:noWrap/>
            <w:vAlign w:val="center"/>
            <w:hideMark/>
          </w:tcPr>
          <w:p w14:paraId="3F6C65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3C8911E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4E6"/>
            <w:noWrap/>
            <w:vAlign w:val="center"/>
            <w:hideMark/>
          </w:tcPr>
          <w:p w14:paraId="7180B4D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71A77C5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0.133 </w:t>
            </w:r>
          </w:p>
        </w:tc>
      </w:tr>
      <w:tr w:rsidR="00160CC8" w:rsidRPr="00160CC8" w14:paraId="6DC400BF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83EE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CN10-SH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3543092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2E4"/>
            <w:noWrap/>
            <w:vAlign w:val="center"/>
            <w:hideMark/>
          </w:tcPr>
          <w:p w14:paraId="67C3DF9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606547F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2C5"/>
            <w:noWrap/>
            <w:vAlign w:val="center"/>
            <w:hideMark/>
          </w:tcPr>
          <w:p w14:paraId="2886E4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DE0"/>
            <w:noWrap/>
            <w:vAlign w:val="center"/>
            <w:hideMark/>
          </w:tcPr>
          <w:p w14:paraId="59E8140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3D6"/>
            <w:noWrap/>
            <w:vAlign w:val="center"/>
            <w:hideMark/>
          </w:tcPr>
          <w:p w14:paraId="37551E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5787577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7E32A6D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4"/>
            <w:noWrap/>
            <w:vAlign w:val="center"/>
            <w:hideMark/>
          </w:tcPr>
          <w:p w14:paraId="7838BFE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3426192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BCE"/>
            <w:noWrap/>
            <w:vAlign w:val="center"/>
            <w:hideMark/>
          </w:tcPr>
          <w:p w14:paraId="349F646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1C4"/>
            <w:noWrap/>
            <w:vAlign w:val="center"/>
            <w:hideMark/>
          </w:tcPr>
          <w:p w14:paraId="61DB939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3FB9EF5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3D6"/>
            <w:noWrap/>
            <w:vAlign w:val="center"/>
            <w:hideMark/>
          </w:tcPr>
          <w:p w14:paraId="5B1F63C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5E4473B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6B9"/>
            <w:noWrap/>
            <w:vAlign w:val="center"/>
            <w:hideMark/>
          </w:tcPr>
          <w:p w14:paraId="0318B8F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BABD"/>
            <w:noWrap/>
            <w:vAlign w:val="center"/>
            <w:hideMark/>
          </w:tcPr>
          <w:p w14:paraId="667D4C2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DE0"/>
            <w:noWrap/>
            <w:vAlign w:val="center"/>
            <w:hideMark/>
          </w:tcPr>
          <w:p w14:paraId="6FE02FC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0.177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BCED1"/>
            <w:noWrap/>
            <w:vAlign w:val="center"/>
            <w:hideMark/>
          </w:tcPr>
          <w:p w14:paraId="069565B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2C6D07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0.167 </w:t>
            </w:r>
          </w:p>
        </w:tc>
      </w:tr>
      <w:tr w:rsidR="00160CC8" w:rsidRPr="00160CC8" w14:paraId="0B4572F9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D992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CN10-NB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8C900B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22DA2B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BC7CA0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A9D507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023F53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E83039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32E869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AED04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1DA1E5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7C9FAC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AA710D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63DF2C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19895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5ABAF5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67312D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7A5D72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03CF84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E0D52D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0310CC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4C3169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04B3E33E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87A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CN10-TT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74FE6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F4C52D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E11F11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15BF9F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091726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6DF25C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9B7F71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18FEE7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9BD6B9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2D601A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70B716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D09C27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A7772A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37750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3566AC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54B18B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CFF850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19E92D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B7418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FD40AE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24337E1C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17D6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CN10-LA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3D4443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148BDA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E9F9B4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C160D0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4FE8B9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43E66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8EEB7A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9077CC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F497C6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135A30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1BB2A5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4532DC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611238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A8C0CB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9D198B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8DB4C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00891C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3CC91E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A05F6E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1DDC74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24EBB4A6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79C74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JP10-HS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3E6"/>
            <w:noWrap/>
            <w:vAlign w:val="center"/>
            <w:hideMark/>
          </w:tcPr>
          <w:p w14:paraId="68DF814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0.144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6E9"/>
            <w:noWrap/>
            <w:vAlign w:val="center"/>
            <w:hideMark/>
          </w:tcPr>
          <w:p w14:paraId="616E81D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0.125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DDE0"/>
            <w:noWrap/>
            <w:vAlign w:val="center"/>
            <w:hideMark/>
          </w:tcPr>
          <w:p w14:paraId="6778E0A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0.174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CDD0"/>
            <w:noWrap/>
            <w:vAlign w:val="center"/>
            <w:hideMark/>
          </w:tcPr>
          <w:p w14:paraId="234FAA6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0.264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8EA"/>
            <w:noWrap/>
            <w:vAlign w:val="center"/>
            <w:hideMark/>
          </w:tcPr>
          <w:p w14:paraId="4248362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0.117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D1D4"/>
            <w:noWrap/>
            <w:vAlign w:val="center"/>
            <w:hideMark/>
          </w:tcPr>
          <w:p w14:paraId="6752A47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0.243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8EB"/>
            <w:noWrap/>
            <w:vAlign w:val="center"/>
            <w:hideMark/>
          </w:tcPr>
          <w:p w14:paraId="687BBCA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0.117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5E8"/>
            <w:noWrap/>
            <w:vAlign w:val="center"/>
            <w:hideMark/>
          </w:tcPr>
          <w:p w14:paraId="6E01033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0.131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2E5"/>
            <w:noWrap/>
            <w:vAlign w:val="center"/>
            <w:hideMark/>
          </w:tcPr>
          <w:p w14:paraId="37E5702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0.149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7EA"/>
            <w:noWrap/>
            <w:vAlign w:val="center"/>
            <w:hideMark/>
          </w:tcPr>
          <w:p w14:paraId="780C8F4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0.119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5E8"/>
            <w:noWrap/>
            <w:vAlign w:val="center"/>
            <w:hideMark/>
          </w:tcPr>
          <w:p w14:paraId="14E0EA4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0.133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DBDE"/>
            <w:noWrap/>
            <w:vAlign w:val="center"/>
            <w:hideMark/>
          </w:tcPr>
          <w:p w14:paraId="1388D08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0.186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D9DB"/>
            <w:noWrap/>
            <w:vAlign w:val="center"/>
            <w:hideMark/>
          </w:tcPr>
          <w:p w14:paraId="02B5AFD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0.201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DEE0"/>
            <w:noWrap/>
            <w:vAlign w:val="center"/>
            <w:hideMark/>
          </w:tcPr>
          <w:p w14:paraId="0F2816F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0.173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3E6"/>
            <w:noWrap/>
            <w:vAlign w:val="center"/>
            <w:hideMark/>
          </w:tcPr>
          <w:p w14:paraId="1006A4C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0.142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D0D2"/>
            <w:noWrap/>
            <w:vAlign w:val="center"/>
            <w:hideMark/>
          </w:tcPr>
          <w:p w14:paraId="69EB5D7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0.252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DBDE"/>
            <w:noWrap/>
            <w:vAlign w:val="center"/>
            <w:hideMark/>
          </w:tcPr>
          <w:p w14:paraId="056DD1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0.187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7EA"/>
            <w:noWrap/>
            <w:vAlign w:val="center"/>
            <w:hideMark/>
          </w:tcPr>
          <w:p w14:paraId="6100C25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0.122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1E4"/>
            <w:noWrap/>
            <w:vAlign w:val="center"/>
            <w:hideMark/>
          </w:tcPr>
          <w:p w14:paraId="752B56E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0.154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6E9"/>
            <w:noWrap/>
            <w:vAlign w:val="center"/>
            <w:hideMark/>
          </w:tcPr>
          <w:p w14:paraId="1AB1753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0.127 </w:t>
            </w:r>
          </w:p>
        </w:tc>
      </w:tr>
    </w:tbl>
    <w:p w14:paraId="67728691" w14:textId="77777777" w:rsidR="00160CC8" w:rsidRDefault="00160CC8" w:rsidP="00160CC8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160CC8">
        <w:rPr>
          <w:rFonts w:ascii="Times New Roman" w:hAnsi="Times New Roman" w:cs="Times New Roman"/>
          <w:b/>
          <w:bCs/>
          <w:color w:val="000000" w:themeColor="text1"/>
          <w:szCs w:val="20"/>
        </w:rPr>
        <w:lastRenderedPageBreak/>
        <w:t xml:space="preserve">Table S3. </w:t>
      </w:r>
      <w:r w:rsidRPr="00535E08">
        <w:rPr>
          <w:rFonts w:ascii="Times New Roman" w:hAnsi="Times New Roman" w:cs="Times New Roman"/>
          <w:color w:val="000000" w:themeColor="text1"/>
          <w:sz w:val="22"/>
        </w:rPr>
        <w:t>(</w:t>
      </w:r>
      <w:r w:rsidRPr="00535E08">
        <w:rPr>
          <w:rFonts w:ascii="Times New Roman" w:hAnsi="Times New Roman" w:cs="Times New Roman" w:hint="eastAsia"/>
          <w:color w:val="000000" w:themeColor="text1"/>
          <w:sz w:val="22"/>
        </w:rPr>
        <w:t>c</w:t>
      </w:r>
      <w:r w:rsidRPr="00535E08">
        <w:rPr>
          <w:rFonts w:ascii="Times New Roman" w:hAnsi="Times New Roman" w:cs="Times New Roman"/>
          <w:color w:val="000000" w:themeColor="text1"/>
          <w:sz w:val="22"/>
        </w:rPr>
        <w:t>ontinued)</w:t>
      </w:r>
    </w:p>
    <w:tbl>
      <w:tblPr>
        <w:tblW w:w="122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88"/>
        <w:gridCol w:w="620"/>
      </w:tblGrid>
      <w:tr w:rsidR="00160CC8" w:rsidRPr="00160CC8" w14:paraId="78D452FE" w14:textId="77777777" w:rsidTr="00160CC8">
        <w:trPr>
          <w:trHeight w:val="252"/>
        </w:trPr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D4B4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BE8AA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KR10-AD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DB40E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KR10-YC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54C16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KR10-SJ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8C086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KR11-CW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2A05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KR11-SC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2947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CN09-BJ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B0485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CN10-TJ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D3736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CN11-YT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F8C7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CN11-HY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BD6F3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CN11-QD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60D96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CN11-LY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818D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CN11-RZ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0DFC6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CN11-LG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97CD0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CN10-SH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A29EA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CN10-NB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AD3D3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CN10-TT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124AF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CN10-LA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D1988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JP10-HS</w:t>
            </w:r>
          </w:p>
        </w:tc>
      </w:tr>
      <w:tr w:rsidR="00160CC8" w:rsidRPr="00160CC8" w14:paraId="6C268C58" w14:textId="77777777" w:rsidTr="00160CC8">
        <w:trPr>
          <w:trHeight w:val="252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0DB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KR06-CA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E614B0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558857A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A97BB7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A00CD7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6BD6BE9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2859C24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67FE71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43D1B63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5F478FA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575DE9C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8DF674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3D8976F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5DA5C4B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DE0"/>
            <w:noWrap/>
            <w:vAlign w:val="center"/>
            <w:hideMark/>
          </w:tcPr>
          <w:p w14:paraId="3B7851E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11EC132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8A82E3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5700D1E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581B5C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</w:tr>
      <w:tr w:rsidR="00160CC8" w:rsidRPr="00160CC8" w14:paraId="2396DC61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3070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KR07-SL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29906EB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24F4CCB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5E5E0E4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955869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41182FE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57F3B3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3B41A5A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607BF5E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0E9514F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0851A86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3FB6A0D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5C44D94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58515B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ED1"/>
            <w:noWrap/>
            <w:vAlign w:val="center"/>
            <w:hideMark/>
          </w:tcPr>
          <w:p w14:paraId="4433193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75BA57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1E735C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6E05BBB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CFF92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</w:tr>
      <w:tr w:rsidR="00160CC8" w:rsidRPr="00160CC8" w14:paraId="37F9D7CC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1329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KR08-SG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764F35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57B4394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380619C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D16ED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53A0945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5268C57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186B847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6FC5080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74D266C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ED1"/>
            <w:noWrap/>
            <w:vAlign w:val="center"/>
            <w:hideMark/>
          </w:tcPr>
          <w:p w14:paraId="46BE104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DDF"/>
            <w:noWrap/>
            <w:vAlign w:val="center"/>
            <w:hideMark/>
          </w:tcPr>
          <w:p w14:paraId="0484276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5CE759B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ED0"/>
            <w:noWrap/>
            <w:vAlign w:val="center"/>
            <w:hideMark/>
          </w:tcPr>
          <w:p w14:paraId="3269215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9BC"/>
            <w:noWrap/>
            <w:vAlign w:val="center"/>
            <w:hideMark/>
          </w:tcPr>
          <w:p w14:paraId="0630BD0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6CFA44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36DD4A1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62707DE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109B7C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0.028 </w:t>
            </w:r>
          </w:p>
        </w:tc>
      </w:tr>
      <w:tr w:rsidR="00160CC8" w:rsidRPr="00160CC8" w14:paraId="25E17786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88A5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KR09-GG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3F5"/>
            <w:noWrap/>
            <w:vAlign w:val="center"/>
            <w:hideMark/>
          </w:tcPr>
          <w:p w14:paraId="3C3F442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622585B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5488CF7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F8C1BB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3F5"/>
            <w:noWrap/>
            <w:vAlign w:val="center"/>
            <w:hideMark/>
          </w:tcPr>
          <w:p w14:paraId="5D0F1AC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27826CE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5199A1E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0DE410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014C72B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ADD"/>
            <w:noWrap/>
            <w:vAlign w:val="center"/>
            <w:hideMark/>
          </w:tcPr>
          <w:p w14:paraId="6CD9F2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B"/>
            <w:noWrap/>
            <w:vAlign w:val="center"/>
            <w:hideMark/>
          </w:tcPr>
          <w:p w14:paraId="0043B8C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411377E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center"/>
            <w:hideMark/>
          </w:tcPr>
          <w:p w14:paraId="22EB2D0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7BA"/>
            <w:noWrap/>
            <w:vAlign w:val="center"/>
            <w:hideMark/>
          </w:tcPr>
          <w:p w14:paraId="332AA36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0.389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5CAB18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4C097A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22ABC25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324BED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0.022 </w:t>
            </w:r>
          </w:p>
        </w:tc>
      </w:tr>
      <w:tr w:rsidR="00160CC8" w:rsidRPr="00160CC8" w14:paraId="3301F017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3173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KR09-JE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528F448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3E5"/>
            <w:noWrap/>
            <w:vAlign w:val="center"/>
            <w:hideMark/>
          </w:tcPr>
          <w:p w14:paraId="5D4569F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4AFF81B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720713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42A54BF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5A6000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3001CF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2D4"/>
            <w:noWrap/>
            <w:vAlign w:val="center"/>
            <w:hideMark/>
          </w:tcPr>
          <w:p w14:paraId="5072126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4338AE9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7CA"/>
            <w:noWrap/>
            <w:vAlign w:val="center"/>
            <w:hideMark/>
          </w:tcPr>
          <w:p w14:paraId="708FBBE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5527E12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0D2"/>
            <w:noWrap/>
            <w:vAlign w:val="center"/>
            <w:hideMark/>
          </w:tcPr>
          <w:p w14:paraId="75F5B8B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9CC"/>
            <w:noWrap/>
            <w:vAlign w:val="center"/>
            <w:hideMark/>
          </w:tcPr>
          <w:p w14:paraId="6EBCF22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A9AC"/>
            <w:noWrap/>
            <w:vAlign w:val="center"/>
            <w:hideMark/>
          </w:tcPr>
          <w:p w14:paraId="61A2340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0.466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26B1FDF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156944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0265681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0757165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0.021 </w:t>
            </w:r>
          </w:p>
        </w:tc>
      </w:tr>
      <w:tr w:rsidR="00160CC8" w:rsidRPr="00160CC8" w14:paraId="31EF74BC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467F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KR09-GB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2F4E2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67ACDA8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6D47B4D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2F1B9D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3E72E17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584172C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1DCBAC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6BF6E5A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79D5CED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1A6D533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6F1F477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1E05872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1E3"/>
            <w:noWrap/>
            <w:vAlign w:val="center"/>
            <w:hideMark/>
          </w:tcPr>
          <w:p w14:paraId="551FDFB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42D6D19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634553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0B60F5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1"/>
            <w:noWrap/>
            <w:vAlign w:val="center"/>
            <w:hideMark/>
          </w:tcPr>
          <w:p w14:paraId="43789B0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4E074D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233B47FB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E2A3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KR09-GW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0F3"/>
            <w:noWrap/>
            <w:vAlign w:val="center"/>
            <w:hideMark/>
          </w:tcPr>
          <w:p w14:paraId="1986324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14:paraId="4C42E33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3D14B6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EA9A1A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2CAAEE5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348555D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7A3A1C3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2258B23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3FBA7C3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703D253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74C8E4B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8DA"/>
            <w:noWrap/>
            <w:vAlign w:val="center"/>
            <w:hideMark/>
          </w:tcPr>
          <w:p w14:paraId="59FB8D4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3D6"/>
            <w:noWrap/>
            <w:vAlign w:val="center"/>
            <w:hideMark/>
          </w:tcPr>
          <w:p w14:paraId="226707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BBD"/>
            <w:noWrap/>
            <w:vAlign w:val="center"/>
            <w:hideMark/>
          </w:tcPr>
          <w:p w14:paraId="658A256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0.370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FC9D02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7C42A1E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23494CE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4E18A9E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0.018 </w:t>
            </w:r>
          </w:p>
        </w:tc>
      </w:tr>
      <w:tr w:rsidR="00160CC8" w:rsidRPr="00160CC8" w14:paraId="364A445A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5371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KR10-SL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5E5F04B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7E456D8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4888781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674CBE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39BE13F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14:paraId="4C1098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33A6738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center"/>
            <w:hideMark/>
          </w:tcPr>
          <w:p w14:paraId="13AAFA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0"/>
            <w:noWrap/>
            <w:vAlign w:val="center"/>
            <w:hideMark/>
          </w:tcPr>
          <w:p w14:paraId="21570A0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ED1"/>
            <w:noWrap/>
            <w:vAlign w:val="center"/>
            <w:hideMark/>
          </w:tcPr>
          <w:p w14:paraId="2327CEB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ADD"/>
            <w:noWrap/>
            <w:vAlign w:val="center"/>
            <w:hideMark/>
          </w:tcPr>
          <w:p w14:paraId="4931E9B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ADC"/>
            <w:noWrap/>
            <w:vAlign w:val="center"/>
            <w:hideMark/>
          </w:tcPr>
          <w:p w14:paraId="1AE0FEC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DD0"/>
            <w:noWrap/>
            <w:vAlign w:val="center"/>
            <w:hideMark/>
          </w:tcPr>
          <w:p w14:paraId="449A1F0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6B8"/>
            <w:noWrap/>
            <w:vAlign w:val="center"/>
            <w:hideMark/>
          </w:tcPr>
          <w:p w14:paraId="67A6605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4CA8D9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19A5FB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0F9DC4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3277BAE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</w:tr>
      <w:tr w:rsidR="00160CC8" w:rsidRPr="00160CC8" w14:paraId="0599F386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D040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0BFFE6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7341FAF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454536A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B4DD68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442B74D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522E7C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D"/>
            <w:noWrap/>
            <w:vAlign w:val="center"/>
            <w:hideMark/>
          </w:tcPr>
          <w:p w14:paraId="5C5ADD8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24F1BB8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68B4971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731628A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7E9"/>
            <w:noWrap/>
            <w:vAlign w:val="center"/>
            <w:hideMark/>
          </w:tcPr>
          <w:p w14:paraId="34223E7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20C37D9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06B6480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CBF"/>
            <w:noWrap/>
            <w:vAlign w:val="center"/>
            <w:hideMark/>
          </w:tcPr>
          <w:p w14:paraId="19F5E82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0.360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9D8993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57B3D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73F64C1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4AD26C8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</w:tr>
      <w:tr w:rsidR="00160CC8" w:rsidRPr="00160CC8" w14:paraId="246CC3A4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020E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319B848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3639037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14:paraId="4445E74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8C792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2B539E1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41E3BF2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59281D5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72FB8AD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B"/>
            <w:noWrap/>
            <w:vAlign w:val="center"/>
            <w:hideMark/>
          </w:tcPr>
          <w:p w14:paraId="370974C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00D2C68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2E4"/>
            <w:noWrap/>
            <w:vAlign w:val="center"/>
            <w:hideMark/>
          </w:tcPr>
          <w:p w14:paraId="3115D0C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2CF81A1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DDF"/>
            <w:noWrap/>
            <w:vAlign w:val="center"/>
            <w:hideMark/>
          </w:tcPr>
          <w:p w14:paraId="450D02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DCF"/>
            <w:noWrap/>
            <w:vAlign w:val="center"/>
            <w:hideMark/>
          </w:tcPr>
          <w:p w14:paraId="1F2449D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0.268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E326F1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7FDD7E7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6F4A117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078C17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0.009 </w:t>
            </w:r>
          </w:p>
        </w:tc>
      </w:tr>
      <w:tr w:rsidR="00160CC8" w:rsidRPr="00160CC8" w14:paraId="06C4F71B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A1FC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KR10-SW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62C1EDC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44CBFF6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6112D66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AB83D8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791C630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510F728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58A9C2C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BED"/>
            <w:noWrap/>
            <w:vAlign w:val="center"/>
            <w:hideMark/>
          </w:tcPr>
          <w:p w14:paraId="03A1C09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6F66C74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DDF"/>
            <w:noWrap/>
            <w:vAlign w:val="center"/>
            <w:hideMark/>
          </w:tcPr>
          <w:p w14:paraId="54F71DB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273C07A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6"/>
            <w:noWrap/>
            <w:vAlign w:val="center"/>
            <w:hideMark/>
          </w:tcPr>
          <w:p w14:paraId="44FEED3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ADD"/>
            <w:noWrap/>
            <w:vAlign w:val="center"/>
            <w:hideMark/>
          </w:tcPr>
          <w:p w14:paraId="02DEEC0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CBE"/>
            <w:noWrap/>
            <w:vAlign w:val="center"/>
            <w:hideMark/>
          </w:tcPr>
          <w:p w14:paraId="3D11F0A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0.364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44B342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041BBC9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9"/>
            <w:noWrap/>
            <w:vAlign w:val="center"/>
            <w:hideMark/>
          </w:tcPr>
          <w:p w14:paraId="371DD3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E524F9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</w:tr>
      <w:tr w:rsidR="00160CC8" w:rsidRPr="00160CC8" w14:paraId="47AE2FBC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87BB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70BEB1B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5EB5511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CF59AE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5437F4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2977BDF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71BF4C0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52D565B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5FABF2F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62951DF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0DAB489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7F0CF47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2F0A6B3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DE0"/>
            <w:noWrap/>
            <w:vAlign w:val="center"/>
            <w:hideMark/>
          </w:tcPr>
          <w:p w14:paraId="3DC0FB6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6C8"/>
            <w:noWrap/>
            <w:vAlign w:val="center"/>
            <w:hideMark/>
          </w:tcPr>
          <w:p w14:paraId="2F7A262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7C17017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9A0BEE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46C94BA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36869C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0B079472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A2D9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0463E21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06E50C8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C1DA42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82EA32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70368D7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77DE478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256AE78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ADD"/>
            <w:noWrap/>
            <w:vAlign w:val="center"/>
            <w:hideMark/>
          </w:tcPr>
          <w:p w14:paraId="1140E5A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01B7400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6E20899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714B240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6AB2C82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67B4B03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BBE"/>
            <w:noWrap/>
            <w:vAlign w:val="center"/>
            <w:hideMark/>
          </w:tcPr>
          <w:p w14:paraId="19D9357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0.367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CE4663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2131A22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08273E3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648986D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0.014 </w:t>
            </w:r>
          </w:p>
        </w:tc>
      </w:tr>
      <w:tr w:rsidR="00160CC8" w:rsidRPr="00160CC8" w14:paraId="4D329907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689D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KR10-CA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0D71FDC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69228A5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6D2343B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CEA92B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4E0B1D1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1B6703F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5A1119E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5D1BFC6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15AEBF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B"/>
            <w:noWrap/>
            <w:vAlign w:val="center"/>
            <w:hideMark/>
          </w:tcPr>
          <w:p w14:paraId="6BF39C4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7BBF598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76D9CB0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1C4EE70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6C9"/>
            <w:noWrap/>
            <w:vAlign w:val="center"/>
            <w:hideMark/>
          </w:tcPr>
          <w:p w14:paraId="1A0181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6C0F8E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7419E20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200109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2C8D22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</w:tr>
      <w:tr w:rsidR="00160CC8" w:rsidRPr="00160CC8" w14:paraId="6B63C2CA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575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KR10-CY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1D0F7AE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75E9DBC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7A183E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A4D7B9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098B782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468CFC1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9AF86E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EE0"/>
            <w:noWrap/>
            <w:vAlign w:val="center"/>
            <w:hideMark/>
          </w:tcPr>
          <w:p w14:paraId="4DD6F4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4A616AC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center"/>
            <w:hideMark/>
          </w:tcPr>
          <w:p w14:paraId="164998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6"/>
            <w:noWrap/>
            <w:vAlign w:val="center"/>
            <w:hideMark/>
          </w:tcPr>
          <w:p w14:paraId="206F222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14:paraId="627E41C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20AF5D8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EC0"/>
            <w:noWrap/>
            <w:vAlign w:val="center"/>
            <w:hideMark/>
          </w:tcPr>
          <w:p w14:paraId="02A471F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0.352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9B3F93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86CF5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570A48A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0933BA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6BDA039B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4B2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KR10-NS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19BB254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3B91FC6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A8D76B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0109FF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28D51A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12561AD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0C50EF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180B12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7BD1088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1D41B31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7C81015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7C1CCA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7789132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4C7"/>
            <w:noWrap/>
            <w:vAlign w:val="center"/>
            <w:hideMark/>
          </w:tcPr>
          <w:p w14:paraId="60B1C29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0.317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1E8431C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5076FF0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A"/>
            <w:noWrap/>
            <w:vAlign w:val="center"/>
            <w:hideMark/>
          </w:tcPr>
          <w:p w14:paraId="002297E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A2AED2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</w:tr>
      <w:tr w:rsidR="00160CC8" w:rsidRPr="00160CC8" w14:paraId="640F4238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950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KR10-GC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3718029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2F28FB5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523EAB7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945E2C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1919DC9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1031313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A3A4E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39ECA71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46D3212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2CABC26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544E2FE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6"/>
            <w:noWrap/>
            <w:vAlign w:val="center"/>
            <w:hideMark/>
          </w:tcPr>
          <w:p w14:paraId="5690912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031C5B2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0.100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71E1E1E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1A422A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10D13E7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465591F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BCD0A4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</w:tr>
      <w:tr w:rsidR="00160CC8" w:rsidRPr="00160CC8" w14:paraId="3BB1EC2B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C39A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KR10-GJ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2AEDB22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7BD8A29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40E2509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539E97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59BDB6A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DEF"/>
            <w:noWrap/>
            <w:vAlign w:val="center"/>
            <w:hideMark/>
          </w:tcPr>
          <w:p w14:paraId="5E14B7E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5BE0CCB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5A1AB5F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4DC2A52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3F45E7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77C4D97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55D8717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6B84DE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BCE"/>
            <w:noWrap/>
            <w:vAlign w:val="center"/>
            <w:hideMark/>
          </w:tcPr>
          <w:p w14:paraId="635BCE7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40DCC5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065A05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45C4146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6"/>
            <w:noWrap/>
            <w:vAlign w:val="center"/>
            <w:hideMark/>
          </w:tcPr>
          <w:p w14:paraId="0E505AA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0.050 </w:t>
            </w:r>
          </w:p>
        </w:tc>
      </w:tr>
      <w:tr w:rsidR="00160CC8" w:rsidRPr="00160CC8" w14:paraId="2F7DFBE9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DF60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KR10-BA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199349A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6"/>
            <w:noWrap/>
            <w:vAlign w:val="center"/>
            <w:hideMark/>
          </w:tcPr>
          <w:p w14:paraId="427E25F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7C8491A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4D4DB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7"/>
            <w:noWrap/>
            <w:vAlign w:val="center"/>
            <w:hideMark/>
          </w:tcPr>
          <w:p w14:paraId="74E4A03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0F3"/>
            <w:noWrap/>
            <w:vAlign w:val="center"/>
            <w:hideMark/>
          </w:tcPr>
          <w:p w14:paraId="01E27E8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91CA4E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0AF03EE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3DA9880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1D4"/>
            <w:noWrap/>
            <w:vAlign w:val="center"/>
            <w:hideMark/>
          </w:tcPr>
          <w:p w14:paraId="2BD4F85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BED"/>
            <w:noWrap/>
            <w:vAlign w:val="center"/>
            <w:hideMark/>
          </w:tcPr>
          <w:p w14:paraId="244731F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5A5491D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5D7"/>
            <w:noWrap/>
            <w:vAlign w:val="center"/>
            <w:hideMark/>
          </w:tcPr>
          <w:p w14:paraId="796BDF6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AFB1"/>
            <w:noWrap/>
            <w:vAlign w:val="center"/>
            <w:hideMark/>
          </w:tcPr>
          <w:p w14:paraId="3A65C39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0.437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D0D3D9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30018DF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46B1411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91AAD7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432B2824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5E4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KR10-KJ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218327F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1"/>
            <w:noWrap/>
            <w:vAlign w:val="center"/>
            <w:hideMark/>
          </w:tcPr>
          <w:p w14:paraId="3FA14D6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DEF"/>
            <w:noWrap/>
            <w:vAlign w:val="center"/>
            <w:hideMark/>
          </w:tcPr>
          <w:p w14:paraId="2A2443D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C4C330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224E60C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33E4300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54124B3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5CDB4C7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6410B3B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6FCB487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14:paraId="64A73CD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7ED6E96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15C650E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9CC"/>
            <w:noWrap/>
            <w:vAlign w:val="center"/>
            <w:hideMark/>
          </w:tcPr>
          <w:p w14:paraId="741A27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A6C153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0F7642B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0F3"/>
            <w:noWrap/>
            <w:vAlign w:val="center"/>
            <w:hideMark/>
          </w:tcPr>
          <w:p w14:paraId="46EAED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DB0D01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</w:tr>
      <w:tr w:rsidR="00160CC8" w:rsidRPr="00160CC8" w14:paraId="5BAB99FD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FD29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KR10-AD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DBF"/>
            <w:noWrap/>
            <w:vAlign w:val="center"/>
            <w:hideMark/>
          </w:tcPr>
          <w:p w14:paraId="192F62D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0.358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3D5"/>
            <w:noWrap/>
            <w:vAlign w:val="center"/>
            <w:hideMark/>
          </w:tcPr>
          <w:p w14:paraId="49F0C15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343595D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6C17F1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3"/>
            <w:noWrap/>
            <w:vAlign w:val="center"/>
            <w:hideMark/>
          </w:tcPr>
          <w:p w14:paraId="483675F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6C587D4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7"/>
            <w:noWrap/>
            <w:vAlign w:val="center"/>
            <w:hideMark/>
          </w:tcPr>
          <w:p w14:paraId="19CB63B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2ABC2EA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1057979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0B5F2F2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0.198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5DA1E1C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2660A3D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6479EFD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B1B4"/>
            <w:noWrap/>
            <w:vAlign w:val="center"/>
            <w:hideMark/>
          </w:tcPr>
          <w:p w14:paraId="34F3775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0.423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B36ACE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7B93373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59BAF09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73AD553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0.021 </w:t>
            </w:r>
          </w:p>
        </w:tc>
      </w:tr>
      <w:tr w:rsidR="00160CC8" w:rsidRPr="00160CC8" w14:paraId="1777E8EB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F6BE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KR10-YC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591C6E5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3B6"/>
            <w:noWrap/>
            <w:vAlign w:val="center"/>
            <w:hideMark/>
          </w:tcPr>
          <w:p w14:paraId="32C0DFA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2C502B4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A9861E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62F106C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14:paraId="539EDA8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1032A17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0169616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42CB242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0635F32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0F3"/>
            <w:noWrap/>
            <w:vAlign w:val="center"/>
            <w:hideMark/>
          </w:tcPr>
          <w:p w14:paraId="5EBE43C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443B525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32D2585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9CB"/>
            <w:noWrap/>
            <w:vAlign w:val="center"/>
            <w:hideMark/>
          </w:tcPr>
          <w:p w14:paraId="4A93530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0.291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0E4019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61DC8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0FA1139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317959D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0.011 </w:t>
            </w:r>
          </w:p>
        </w:tc>
      </w:tr>
      <w:tr w:rsidR="00160CC8" w:rsidRPr="00160CC8" w14:paraId="708A3798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F3D1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KR10-SJ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25484EC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6203595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AAAD"/>
            <w:noWrap/>
            <w:vAlign w:val="center"/>
            <w:hideMark/>
          </w:tcPr>
          <w:p w14:paraId="35878D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0.461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C4BCC4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72E9824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0337FBF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5CA1DA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6D8"/>
            <w:noWrap/>
            <w:vAlign w:val="center"/>
            <w:hideMark/>
          </w:tcPr>
          <w:p w14:paraId="05E0713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0E649B9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14:paraId="44B170F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66481C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14:paraId="7778951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67FC4C0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1C3"/>
            <w:noWrap/>
            <w:vAlign w:val="center"/>
            <w:hideMark/>
          </w:tcPr>
          <w:p w14:paraId="54FC822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0.335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7618F59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3691A3C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0C43E22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346DC9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</w:tr>
      <w:tr w:rsidR="00160CC8" w:rsidRPr="00160CC8" w14:paraId="52025463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3A3C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KR11-CW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FD2"/>
            <w:noWrap/>
            <w:vAlign w:val="center"/>
            <w:hideMark/>
          </w:tcPr>
          <w:p w14:paraId="322ECFF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98A8C"/>
            <w:noWrap/>
            <w:vAlign w:val="center"/>
            <w:hideMark/>
          </w:tcPr>
          <w:p w14:paraId="48EC822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0.642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344924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A9AB"/>
            <w:noWrap/>
            <w:vAlign w:val="center"/>
            <w:hideMark/>
          </w:tcPr>
          <w:p w14:paraId="74F9438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0.470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CCF"/>
            <w:noWrap/>
            <w:vAlign w:val="center"/>
            <w:hideMark/>
          </w:tcPr>
          <w:p w14:paraId="19A0FB2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0.270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98A8C"/>
            <w:noWrap/>
            <w:vAlign w:val="center"/>
            <w:hideMark/>
          </w:tcPr>
          <w:p w14:paraId="4FCF97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0.643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69F6DA2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ACAE"/>
            <w:noWrap/>
            <w:vAlign w:val="center"/>
            <w:hideMark/>
          </w:tcPr>
          <w:p w14:paraId="3E1B549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0.451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7C9"/>
            <w:noWrap/>
            <w:vAlign w:val="center"/>
            <w:hideMark/>
          </w:tcPr>
          <w:p w14:paraId="398929E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9597"/>
            <w:noWrap/>
            <w:vAlign w:val="center"/>
            <w:hideMark/>
          </w:tcPr>
          <w:p w14:paraId="5E1A59B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0.583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3C6"/>
            <w:noWrap/>
            <w:vAlign w:val="center"/>
            <w:hideMark/>
          </w:tcPr>
          <w:p w14:paraId="33F09B8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0.320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AEB1"/>
            <w:noWrap/>
            <w:vAlign w:val="center"/>
            <w:hideMark/>
          </w:tcPr>
          <w:p w14:paraId="308C0A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0.440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3B6"/>
            <w:noWrap/>
            <w:vAlign w:val="center"/>
            <w:hideMark/>
          </w:tcPr>
          <w:p w14:paraId="076B47E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0.411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97D7F"/>
            <w:noWrap/>
            <w:vAlign w:val="center"/>
            <w:hideMark/>
          </w:tcPr>
          <w:p w14:paraId="39B344D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0.717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2D63A0C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21AC0A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375D13B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08CA3FE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0.122 </w:t>
            </w:r>
          </w:p>
        </w:tc>
      </w:tr>
      <w:tr w:rsidR="00160CC8" w:rsidRPr="00160CC8" w14:paraId="6DC67427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C412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KR11-SC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A0BE0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4AFF02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C9CF2B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C183B8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B1B3"/>
            <w:noWrap/>
            <w:vAlign w:val="center"/>
            <w:hideMark/>
          </w:tcPr>
          <w:p w14:paraId="78B1B80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0.424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54EF12D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2B33BB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8DB"/>
            <w:noWrap/>
            <w:vAlign w:val="center"/>
            <w:hideMark/>
          </w:tcPr>
          <w:p w14:paraId="6105D0D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372A86E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DDF"/>
            <w:noWrap/>
            <w:vAlign w:val="center"/>
            <w:hideMark/>
          </w:tcPr>
          <w:p w14:paraId="7587075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58326FB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21F5E10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70C7BAC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4D7"/>
            <w:noWrap/>
            <w:vAlign w:val="center"/>
            <w:hideMark/>
          </w:tcPr>
          <w:p w14:paraId="3955B60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834A12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0618208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66A3B0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0BA150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5A2CA25A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2F39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CN09-BJ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C2849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09731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3426D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66E0D4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6FF31B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CBF"/>
            <w:noWrap/>
            <w:vAlign w:val="center"/>
            <w:hideMark/>
          </w:tcPr>
          <w:p w14:paraId="5723B8D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0.361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1076C4C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767FAB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B0ABC1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5DF78C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928643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D9AA07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00A346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3289C22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69E9ADA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4B8B47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CEF30C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F2F71C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4A3DFEC7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D466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CN10-TJ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E6323A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3C5C95A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6E6714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19568F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BE7DAD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A8AA"/>
            <w:noWrap/>
            <w:vAlign w:val="center"/>
            <w:hideMark/>
          </w:tcPr>
          <w:p w14:paraId="78C241A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0.476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AEB0"/>
            <w:noWrap/>
            <w:vAlign w:val="center"/>
            <w:hideMark/>
          </w:tcPr>
          <w:p w14:paraId="4F5E0A5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0.442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65C0C2D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EFF944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1DE7A63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AE101B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050CCDD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57414F3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EF1"/>
            <w:noWrap/>
            <w:vAlign w:val="center"/>
            <w:hideMark/>
          </w:tcPr>
          <w:p w14:paraId="7F893EA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4F35A40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57E250B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203F9B2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331029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38F02170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3E58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CN11-YT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E69E9C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203945F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03CE43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B0B547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0CB42E3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75D339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D920D1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AEB1"/>
            <w:noWrap/>
            <w:vAlign w:val="center"/>
            <w:hideMark/>
          </w:tcPr>
          <w:p w14:paraId="770DEDC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0.439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14:paraId="6C678F6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5BF577E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9"/>
            <w:noWrap/>
            <w:vAlign w:val="center"/>
            <w:hideMark/>
          </w:tcPr>
          <w:p w14:paraId="73059A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390FB78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2B00C45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5778C83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FA6EAC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5189E8F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32BA9A8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BC613B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2C6C722E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F8F1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CN11-HY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4624C0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A0BE2E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50C14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B85E8F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7"/>
            <w:noWrap/>
            <w:vAlign w:val="center"/>
            <w:hideMark/>
          </w:tcPr>
          <w:p w14:paraId="4B46267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5D3D7C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ACD68C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FC2"/>
            <w:noWrap/>
            <w:vAlign w:val="center"/>
            <w:hideMark/>
          </w:tcPr>
          <w:p w14:paraId="553A450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8BB"/>
            <w:noWrap/>
            <w:vAlign w:val="center"/>
            <w:hideMark/>
          </w:tcPr>
          <w:p w14:paraId="3777257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0.382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1D4"/>
            <w:noWrap/>
            <w:vAlign w:val="center"/>
            <w:hideMark/>
          </w:tcPr>
          <w:p w14:paraId="70E50CB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1E2685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0.169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46DF4D3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7FA217A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6E8"/>
            <w:noWrap/>
            <w:vAlign w:val="center"/>
            <w:hideMark/>
          </w:tcPr>
          <w:p w14:paraId="0871AE3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C346FE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52B5020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051B809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B21D81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08B7F459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5178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CN11-QD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5C44F84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5CF4976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2E61105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CBC2C0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39F2B7C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2F812AF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959AE6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3D6"/>
            <w:noWrap/>
            <w:vAlign w:val="center"/>
            <w:hideMark/>
          </w:tcPr>
          <w:p w14:paraId="508578F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E"/>
            <w:noWrap/>
            <w:vAlign w:val="center"/>
            <w:hideMark/>
          </w:tcPr>
          <w:p w14:paraId="2B7F899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5B8"/>
            <w:noWrap/>
            <w:vAlign w:val="center"/>
            <w:hideMark/>
          </w:tcPr>
          <w:p w14:paraId="56CED74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0.398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ED1"/>
            <w:noWrap/>
            <w:vAlign w:val="center"/>
            <w:hideMark/>
          </w:tcPr>
          <w:p w14:paraId="58257BB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3107C27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0E3"/>
            <w:noWrap/>
            <w:vAlign w:val="center"/>
            <w:hideMark/>
          </w:tcPr>
          <w:p w14:paraId="11BB544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FD2"/>
            <w:noWrap/>
            <w:vAlign w:val="center"/>
            <w:hideMark/>
          </w:tcPr>
          <w:p w14:paraId="5A9CD87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0.254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E2A5C8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A2C591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2262D47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447CF46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0.011 </w:t>
            </w:r>
          </w:p>
        </w:tc>
      </w:tr>
      <w:tr w:rsidR="00160CC8" w:rsidRPr="00160CC8" w14:paraId="7E911ECA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5BC4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CN11-LY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6B476E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442AC4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CD8CFC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4A7DBE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76AC529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4BE90F4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6FBAEB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5D7"/>
            <w:noWrap/>
            <w:vAlign w:val="center"/>
            <w:hideMark/>
          </w:tcPr>
          <w:p w14:paraId="4069BA5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DDF"/>
            <w:noWrap/>
            <w:vAlign w:val="center"/>
            <w:hideMark/>
          </w:tcPr>
          <w:p w14:paraId="331E164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0.179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4B6"/>
            <w:noWrap/>
            <w:vAlign w:val="center"/>
            <w:hideMark/>
          </w:tcPr>
          <w:p w14:paraId="2449CC5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0.409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AFB2"/>
            <w:noWrap/>
            <w:vAlign w:val="center"/>
            <w:hideMark/>
          </w:tcPr>
          <w:p w14:paraId="3E309C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0.432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3D6"/>
            <w:noWrap/>
            <w:vAlign w:val="center"/>
            <w:hideMark/>
          </w:tcPr>
          <w:p w14:paraId="69E6B55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14:paraId="52C6A02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7D9"/>
            <w:noWrap/>
            <w:vAlign w:val="center"/>
            <w:hideMark/>
          </w:tcPr>
          <w:p w14:paraId="28FA7C5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C81DC3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CEA216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A"/>
            <w:noWrap/>
            <w:vAlign w:val="center"/>
            <w:hideMark/>
          </w:tcPr>
          <w:p w14:paraId="0D10CDE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8B6F99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41EA0160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739E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CN11-RZ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4D54F29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4EEC448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590CF00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0618E0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199310B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39F60D3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0.039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F658F5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2E4"/>
            <w:noWrap/>
            <w:vAlign w:val="center"/>
            <w:hideMark/>
          </w:tcPr>
          <w:p w14:paraId="66388AF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FF1"/>
            <w:noWrap/>
            <w:vAlign w:val="center"/>
            <w:hideMark/>
          </w:tcPr>
          <w:p w14:paraId="2239075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00DA8E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5B98FFA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B1B3"/>
            <w:noWrap/>
            <w:vAlign w:val="center"/>
            <w:hideMark/>
          </w:tcPr>
          <w:p w14:paraId="1794133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0.425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4D7"/>
            <w:noWrap/>
            <w:vAlign w:val="center"/>
            <w:hideMark/>
          </w:tcPr>
          <w:p w14:paraId="26B1113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0.226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71EE8A0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73306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2B8BD2E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2E25DEC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DE128D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00307881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39E3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CN11-LG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42194B6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7"/>
            <w:noWrap/>
            <w:vAlign w:val="center"/>
            <w:hideMark/>
          </w:tcPr>
          <w:p w14:paraId="5F6E29F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204E005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B6FE8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3F2D55C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4941C48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B1D898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3732882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289E980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3D5"/>
            <w:noWrap/>
            <w:vAlign w:val="center"/>
            <w:hideMark/>
          </w:tcPr>
          <w:p w14:paraId="673B76D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0.234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6F4C2E8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7B9"/>
            <w:noWrap/>
            <w:vAlign w:val="center"/>
            <w:hideMark/>
          </w:tcPr>
          <w:p w14:paraId="58A242B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0.392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B0B2"/>
            <w:noWrap/>
            <w:vAlign w:val="center"/>
            <w:hideMark/>
          </w:tcPr>
          <w:p w14:paraId="63E5632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0.432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7218D93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0.281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E528A0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7F85B6B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47BF36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D909F0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0.001 </w:t>
            </w:r>
          </w:p>
        </w:tc>
      </w:tr>
      <w:tr w:rsidR="00160CC8" w:rsidRPr="00160CC8" w14:paraId="5CDF4336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B948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CN10-SH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2BCCCFB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6B495FD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78EEBC6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9BFB59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CEE"/>
            <w:noWrap/>
            <w:vAlign w:val="center"/>
            <w:hideMark/>
          </w:tcPr>
          <w:p w14:paraId="4AA5E5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595202E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3A468BE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1E4"/>
            <w:noWrap/>
            <w:vAlign w:val="center"/>
            <w:hideMark/>
          </w:tcPr>
          <w:p w14:paraId="3F71B59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0.152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7E9"/>
            <w:noWrap/>
            <w:vAlign w:val="center"/>
            <w:hideMark/>
          </w:tcPr>
          <w:p w14:paraId="084F72A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D7DA"/>
            <w:noWrap/>
            <w:vAlign w:val="center"/>
            <w:hideMark/>
          </w:tcPr>
          <w:p w14:paraId="6AEEA85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0.210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60BC0CF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E4E6"/>
            <w:noWrap/>
            <w:vAlign w:val="center"/>
            <w:hideMark/>
          </w:tcPr>
          <w:p w14:paraId="294AE63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0.139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9DB"/>
            <w:noWrap/>
            <w:vAlign w:val="center"/>
            <w:hideMark/>
          </w:tcPr>
          <w:p w14:paraId="396E3DB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0.201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CBE"/>
            <w:noWrap/>
            <w:vAlign w:val="center"/>
            <w:hideMark/>
          </w:tcPr>
          <w:p w14:paraId="55438E9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0.363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1BC23EA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05E95F1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64F0A19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0.057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7E74AB5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0.018 </w:t>
            </w:r>
          </w:p>
        </w:tc>
      </w:tr>
      <w:tr w:rsidR="00160CC8" w:rsidRPr="00160CC8" w14:paraId="64272F14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2577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CN10-NB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C81684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B8B8C0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387762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ECD9EC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151DB0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C4BF94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9A7D87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727215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33712F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2DEAFE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40FBAB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A79D67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F26707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0B59D7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BBD"/>
            <w:noWrap/>
            <w:vAlign w:val="center"/>
            <w:hideMark/>
          </w:tcPr>
          <w:p w14:paraId="52677B7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0.369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66F90AE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7B252B5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0.180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BFBC0F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1DF08FF0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6008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CN10-TT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E90562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246C93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0A277A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3D4593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46F8B3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63D917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301F75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D7B9E0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A6A33F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758076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722077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F85276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245D66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C3F704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0F3"/>
            <w:noWrap/>
            <w:vAlign w:val="center"/>
            <w:hideMark/>
          </w:tcPr>
          <w:p w14:paraId="68C44B5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AADAF"/>
            <w:noWrap/>
            <w:vAlign w:val="center"/>
            <w:hideMark/>
          </w:tcPr>
          <w:p w14:paraId="4D8AE46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0.446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FC2"/>
            <w:noWrap/>
            <w:vAlign w:val="center"/>
            <w:hideMark/>
          </w:tcPr>
          <w:p w14:paraId="64692C2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0.345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1D044E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7711AA54" w14:textId="77777777" w:rsidTr="00160CC8">
        <w:trPr>
          <w:trHeight w:val="24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EB63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CN10-LA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5322A0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7082857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A47E26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2C65D8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EFE7CB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6402C08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8A0212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223CA0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020A3C9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DC45D9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146CAF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3E61CA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4DE7381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3A5EE3D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65580FD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7E6394C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0.042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BBABD"/>
            <w:noWrap/>
            <w:vAlign w:val="center"/>
            <w:hideMark/>
          </w:tcPr>
          <w:p w14:paraId="4D5048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0.371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1BE9E56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</w:tr>
      <w:tr w:rsidR="00160CC8" w:rsidRPr="00160CC8" w14:paraId="0A59F4D4" w14:textId="77777777" w:rsidTr="00160CC8">
        <w:trPr>
          <w:trHeight w:val="255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C04E8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/ JP10-HS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CEF"/>
            <w:noWrap/>
            <w:vAlign w:val="center"/>
            <w:hideMark/>
          </w:tcPr>
          <w:p w14:paraId="1B916E2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0.091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2E5"/>
            <w:noWrap/>
            <w:vAlign w:val="center"/>
            <w:hideMark/>
          </w:tcPr>
          <w:p w14:paraId="353CAC2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0.147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0F2"/>
            <w:noWrap/>
            <w:vAlign w:val="center"/>
            <w:hideMark/>
          </w:tcPr>
          <w:p w14:paraId="73A5656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0.073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CFF"/>
            <w:noWrap/>
            <w:vAlign w:val="center"/>
            <w:hideMark/>
          </w:tcPr>
          <w:p w14:paraId="2B2F14D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0.000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7FA"/>
            <w:noWrap/>
            <w:vAlign w:val="center"/>
            <w:hideMark/>
          </w:tcPr>
          <w:p w14:paraId="483ED3B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7E9"/>
            <w:noWrap/>
            <w:vAlign w:val="center"/>
            <w:hideMark/>
          </w:tcPr>
          <w:p w14:paraId="2D4D175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0.123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8FB"/>
            <w:noWrap/>
            <w:vAlign w:val="center"/>
            <w:hideMark/>
          </w:tcPr>
          <w:p w14:paraId="0185CBE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2F5"/>
            <w:noWrap/>
            <w:vAlign w:val="center"/>
            <w:hideMark/>
          </w:tcPr>
          <w:p w14:paraId="04EC78E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0.060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9FC"/>
            <w:noWrap/>
            <w:vAlign w:val="center"/>
            <w:hideMark/>
          </w:tcPr>
          <w:p w14:paraId="7EE7AFF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0.018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8EA"/>
            <w:noWrap/>
            <w:vAlign w:val="center"/>
            <w:hideMark/>
          </w:tcPr>
          <w:p w14:paraId="19560E2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0.117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2F5"/>
            <w:noWrap/>
            <w:vAlign w:val="center"/>
            <w:hideMark/>
          </w:tcPr>
          <w:p w14:paraId="15698E9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0.061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2F5"/>
            <w:noWrap/>
            <w:vAlign w:val="center"/>
            <w:hideMark/>
          </w:tcPr>
          <w:p w14:paraId="0D90E97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0.061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DF0"/>
            <w:noWrap/>
            <w:vAlign w:val="center"/>
            <w:hideMark/>
          </w:tcPr>
          <w:p w14:paraId="0B59383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0.087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D1D4"/>
            <w:noWrap/>
            <w:vAlign w:val="center"/>
            <w:hideMark/>
          </w:tcPr>
          <w:p w14:paraId="78CDB85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0.242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CFF"/>
            <w:noWrap/>
            <w:vAlign w:val="center"/>
            <w:hideMark/>
          </w:tcPr>
          <w:p w14:paraId="0724F9A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CFF"/>
            <w:noWrap/>
            <w:vAlign w:val="center"/>
            <w:hideMark/>
          </w:tcPr>
          <w:p w14:paraId="308B649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0.003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F8FB"/>
            <w:noWrap/>
            <w:vAlign w:val="center"/>
            <w:hideMark/>
          </w:tcPr>
          <w:p w14:paraId="6E9F19F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B7BA"/>
            <w:noWrap/>
            <w:vAlign w:val="center"/>
            <w:hideMark/>
          </w:tcPr>
          <w:p w14:paraId="68B5325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</w:pPr>
            <w:r w:rsidRPr="00160C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  <w:u w:val="single"/>
              </w:rPr>
              <w:t xml:space="preserve">0.390 </w:t>
            </w:r>
          </w:p>
        </w:tc>
      </w:tr>
    </w:tbl>
    <w:p w14:paraId="374D95A7" w14:textId="460EE460" w:rsidR="00160CC8" w:rsidRDefault="00160CC8" w:rsidP="00160CC8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tbl>
      <w:tblPr>
        <w:tblW w:w="131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93"/>
        <w:gridCol w:w="592"/>
        <w:gridCol w:w="468"/>
        <w:gridCol w:w="420"/>
        <w:gridCol w:w="420"/>
        <w:gridCol w:w="468"/>
        <w:gridCol w:w="759"/>
        <w:gridCol w:w="204"/>
        <w:gridCol w:w="468"/>
        <w:gridCol w:w="420"/>
        <w:gridCol w:w="420"/>
        <w:gridCol w:w="468"/>
        <w:gridCol w:w="420"/>
        <w:gridCol w:w="420"/>
        <w:gridCol w:w="468"/>
        <w:gridCol w:w="420"/>
        <w:gridCol w:w="420"/>
        <w:gridCol w:w="468"/>
        <w:gridCol w:w="420"/>
        <w:gridCol w:w="420"/>
        <w:gridCol w:w="468"/>
        <w:gridCol w:w="420"/>
        <w:gridCol w:w="420"/>
        <w:gridCol w:w="468"/>
        <w:gridCol w:w="420"/>
        <w:gridCol w:w="420"/>
        <w:gridCol w:w="468"/>
        <w:gridCol w:w="420"/>
        <w:gridCol w:w="420"/>
        <w:gridCol w:w="468"/>
        <w:gridCol w:w="420"/>
      </w:tblGrid>
      <w:tr w:rsidR="00160CC8" w:rsidRPr="00160CC8" w14:paraId="15E98870" w14:textId="77777777" w:rsidTr="00160CC8">
        <w:trPr>
          <w:trHeight w:val="33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35A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Note.</w:t>
            </w:r>
          </w:p>
        </w:tc>
        <w:tc>
          <w:tcPr>
            <w:tcW w:w="4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975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2"/>
                <w:szCs w:val="12"/>
              </w:rPr>
              <w:t>gradient</w:t>
            </w:r>
          </w:p>
        </w:tc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28D3B86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2"/>
                <w:szCs w:val="12"/>
              </w:rPr>
              <w:t xml:space="preserve">0.000 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D55178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0.00 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5BD3D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14:paraId="53E9A36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FFFFFF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FFFFFF"/>
                <w:kern w:val="0"/>
                <w:sz w:val="12"/>
                <w:szCs w:val="12"/>
              </w:rPr>
              <w:t xml:space="preserve">0.090 </w:t>
            </w:r>
          </w:p>
        </w:tc>
        <w:tc>
          <w:tcPr>
            <w:tcW w:w="84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2E82E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</w:t>
            </w:r>
            <w:r w:rsidRPr="00160CC8">
              <w:rPr>
                <w:rFonts w:ascii="바탕" w:eastAsia="바탕" w:hAnsi="바탕" w:cs="Times New Roman" w:hint="eastAsia"/>
                <w:color w:val="000000"/>
                <w:kern w:val="0"/>
                <w:sz w:val="12"/>
                <w:szCs w:val="12"/>
              </w:rPr>
              <w:t>≥</w:t>
            </w: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0.001</w:t>
            </w:r>
          </w:p>
        </w:tc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245FD12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0.100 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74D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</w:t>
            </w:r>
            <w:r w:rsidRPr="00160CC8">
              <w:rPr>
                <w:rFonts w:ascii="바탕" w:eastAsia="바탕" w:hAnsi="바탕" w:cs="Times New Roman" w:hint="eastAsia"/>
                <w:color w:val="000000"/>
                <w:kern w:val="0"/>
                <w:sz w:val="12"/>
                <w:szCs w:val="12"/>
              </w:rPr>
              <w:t>≥</w:t>
            </w: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0.1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1E43F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BD8DA"/>
            <w:noWrap/>
            <w:vAlign w:val="center"/>
            <w:hideMark/>
          </w:tcPr>
          <w:p w14:paraId="1223048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0.200 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4FD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</w:t>
            </w:r>
            <w:r w:rsidRPr="00160CC8">
              <w:rPr>
                <w:rFonts w:ascii="바탕" w:eastAsia="바탕" w:hAnsi="바탕" w:cs="Times New Roman" w:hint="eastAsia"/>
                <w:color w:val="000000"/>
                <w:kern w:val="0"/>
                <w:sz w:val="12"/>
                <w:szCs w:val="12"/>
              </w:rPr>
              <w:t>≥</w:t>
            </w: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0.2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3741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BC5C8"/>
            <w:noWrap/>
            <w:vAlign w:val="center"/>
            <w:hideMark/>
          </w:tcPr>
          <w:p w14:paraId="5679B52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0.300 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88D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</w:t>
            </w:r>
            <w:r w:rsidRPr="00160CC8">
              <w:rPr>
                <w:rFonts w:ascii="바탕" w:eastAsia="바탕" w:hAnsi="바탕" w:cs="Times New Roman" w:hint="eastAsia"/>
                <w:color w:val="000000"/>
                <w:kern w:val="0"/>
                <w:sz w:val="12"/>
                <w:szCs w:val="12"/>
              </w:rPr>
              <w:t>≥</w:t>
            </w: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0.3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D198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AB3B5"/>
            <w:noWrap/>
            <w:vAlign w:val="center"/>
            <w:hideMark/>
          </w:tcPr>
          <w:p w14:paraId="11A9B72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0.400 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00F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</w:t>
            </w:r>
            <w:r w:rsidRPr="00160CC8">
              <w:rPr>
                <w:rFonts w:ascii="바탕" w:eastAsia="바탕" w:hAnsi="바탕" w:cs="Times New Roman" w:hint="eastAsia"/>
                <w:color w:val="000000"/>
                <w:kern w:val="0"/>
                <w:sz w:val="12"/>
                <w:szCs w:val="12"/>
              </w:rPr>
              <w:t>≥</w:t>
            </w: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0.4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9FD3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AA1A3"/>
            <w:noWrap/>
            <w:vAlign w:val="center"/>
            <w:hideMark/>
          </w:tcPr>
          <w:p w14:paraId="3D642B3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0.500 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40C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바탕" w:eastAsia="바탕" w:hAnsi="바탕" w:cs="Times New Roman" w:hint="eastAsia"/>
                <w:color w:val="000000"/>
                <w:kern w:val="0"/>
                <w:sz w:val="12"/>
                <w:szCs w:val="12"/>
              </w:rPr>
              <w:t>≥</w:t>
            </w: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0.5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5059D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A8E91"/>
            <w:noWrap/>
            <w:vAlign w:val="center"/>
            <w:hideMark/>
          </w:tcPr>
          <w:p w14:paraId="7994A27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0.600 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A2FE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</w:t>
            </w:r>
            <w:r w:rsidRPr="00160CC8">
              <w:rPr>
                <w:rFonts w:ascii="바탕" w:eastAsia="바탕" w:hAnsi="바탕" w:cs="Times New Roman" w:hint="eastAsia"/>
                <w:color w:val="000000"/>
                <w:kern w:val="0"/>
                <w:sz w:val="12"/>
                <w:szCs w:val="12"/>
              </w:rPr>
              <w:t>≥</w:t>
            </w: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0.6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EDC8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97C7E"/>
            <w:noWrap/>
            <w:vAlign w:val="center"/>
            <w:hideMark/>
          </w:tcPr>
          <w:p w14:paraId="503F740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0.700 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C90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</w:t>
            </w:r>
            <w:r w:rsidRPr="00160CC8">
              <w:rPr>
                <w:rFonts w:ascii="바탕" w:eastAsia="바탕" w:hAnsi="바탕" w:cs="Times New Roman" w:hint="eastAsia"/>
                <w:color w:val="000000"/>
                <w:kern w:val="0"/>
                <w:sz w:val="12"/>
                <w:szCs w:val="12"/>
              </w:rPr>
              <w:t>≥</w:t>
            </w: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0.7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2DA4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14:paraId="3F8C57AB" w14:textId="77777777" w:rsidR="00160CC8" w:rsidRPr="00160CC8" w:rsidRDefault="00160CC8" w:rsidP="00160CC8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0.800 </w:t>
            </w:r>
          </w:p>
        </w:tc>
        <w:tc>
          <w:tcPr>
            <w:tcW w:w="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C035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바탕" w:eastAsia="바탕" w:hAnsi="바탕" w:cs="굴림" w:hint="eastAsia"/>
                <w:color w:val="000000"/>
                <w:kern w:val="0"/>
                <w:sz w:val="12"/>
                <w:szCs w:val="12"/>
              </w:rPr>
              <w:t>≥</w:t>
            </w:r>
            <w:r w:rsidRPr="00160CC8">
              <w:rPr>
                <w:rFonts w:ascii="Times New Roman" w:eastAsia="바탕" w:hAnsi="Times New Roman" w:cs="Times New Roman"/>
                <w:color w:val="000000"/>
                <w:kern w:val="0"/>
                <w:sz w:val="12"/>
                <w:szCs w:val="12"/>
              </w:rPr>
              <w:t xml:space="preserve"> 0.8</w:t>
            </w:r>
          </w:p>
        </w:tc>
      </w:tr>
      <w:tr w:rsidR="00160CC8" w:rsidRPr="00160CC8" w14:paraId="1DA2C3FE" w14:textId="77777777" w:rsidTr="00160CC8">
        <w:trPr>
          <w:trHeight w:val="34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E40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바탕" w:eastAsia="바탕" w:hAnsi="바탕" w:cs="굴림" w:hint="eastAsia"/>
                <w:color w:val="000000"/>
                <w:kern w:val="0"/>
                <w:sz w:val="12"/>
                <w:szCs w:val="12"/>
              </w:rPr>
            </w:pPr>
          </w:p>
        </w:tc>
        <w:tc>
          <w:tcPr>
            <w:tcW w:w="42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F313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kern w:val="0"/>
                <w:sz w:val="12"/>
                <w:szCs w:val="12"/>
              </w:rPr>
              <w:t>/range</w:t>
            </w:r>
          </w:p>
        </w:tc>
        <w:tc>
          <w:tcPr>
            <w:tcW w:w="4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EE01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6E01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FAC3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DCBD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1AA2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&lt; 0.1</w:t>
            </w:r>
          </w:p>
        </w:tc>
        <w:tc>
          <w:tcPr>
            <w:tcW w:w="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8A895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8018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F174C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&lt; 0.2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D7948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27B4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F13A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&lt; 0.3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1B97F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6271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64AB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&lt; 0.4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8C17A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45A1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0872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&lt; 0.5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3D035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5C7F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45040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&lt; 0.6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79013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F072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29D11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&lt; 0.7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0619A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D3546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1A097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&lt; 0.8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DA7262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2F5E9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80E374" w14:textId="77777777" w:rsidR="00160CC8" w:rsidRPr="00160CC8" w:rsidRDefault="00160CC8" w:rsidP="00160CC8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</w:pPr>
            <w:r w:rsidRPr="00160CC8">
              <w:rPr>
                <w:rFonts w:ascii="Times New Roman" w:eastAsia="맑은 고딕" w:hAnsi="Times New Roman" w:cs="Times New Roman"/>
                <w:color w:val="000000"/>
                <w:kern w:val="0"/>
                <w:sz w:val="12"/>
                <w:szCs w:val="12"/>
              </w:rPr>
              <w:t xml:space="preserve"> </w:t>
            </w:r>
          </w:p>
        </w:tc>
      </w:tr>
    </w:tbl>
    <w:p w14:paraId="445C241F" w14:textId="77777777" w:rsidR="00160CC8" w:rsidRPr="00160CC8" w:rsidRDefault="00160CC8" w:rsidP="00160CC8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 w:hint="eastAsia"/>
          <w:b/>
          <w:bCs/>
          <w:color w:val="000000" w:themeColor="text1"/>
          <w:sz w:val="22"/>
        </w:rPr>
      </w:pPr>
    </w:p>
    <w:sectPr w:rsidR="00160CC8" w:rsidRPr="00160CC8" w:rsidSect="00535E08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BA0D0A" w14:textId="77777777" w:rsidR="0057197E" w:rsidRDefault="0057197E" w:rsidP="00C43C8B">
      <w:r>
        <w:separator/>
      </w:r>
    </w:p>
  </w:endnote>
  <w:endnote w:type="continuationSeparator" w:id="0">
    <w:p w14:paraId="25FFAE42" w14:textId="77777777" w:rsidR="0057197E" w:rsidRDefault="0057197E" w:rsidP="00C43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D738DE" w14:textId="77777777" w:rsidR="0057197E" w:rsidRDefault="0057197E" w:rsidP="00C43C8B">
      <w:r>
        <w:separator/>
      </w:r>
    </w:p>
  </w:footnote>
  <w:footnote w:type="continuationSeparator" w:id="0">
    <w:p w14:paraId="1DF32CC8" w14:textId="77777777" w:rsidR="0057197E" w:rsidRDefault="0057197E" w:rsidP="00C43C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EAE"/>
    <w:rsid w:val="00015803"/>
    <w:rsid w:val="00020C9D"/>
    <w:rsid w:val="001113A8"/>
    <w:rsid w:val="00151823"/>
    <w:rsid w:val="00160CC8"/>
    <w:rsid w:val="001E7508"/>
    <w:rsid w:val="004A1498"/>
    <w:rsid w:val="004D1AAB"/>
    <w:rsid w:val="00535E08"/>
    <w:rsid w:val="0057197E"/>
    <w:rsid w:val="00596D19"/>
    <w:rsid w:val="00657216"/>
    <w:rsid w:val="00B778A4"/>
    <w:rsid w:val="00B83A81"/>
    <w:rsid w:val="00C43C8B"/>
    <w:rsid w:val="00C60F70"/>
    <w:rsid w:val="00CE733B"/>
    <w:rsid w:val="00DC32F7"/>
    <w:rsid w:val="00E31918"/>
    <w:rsid w:val="00E51B8D"/>
    <w:rsid w:val="00F07B9F"/>
    <w:rsid w:val="00F61F3F"/>
    <w:rsid w:val="00F8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1E7E2D"/>
  <w15:chartTrackingRefBased/>
  <w15:docId w15:val="{DA407F74-4CD5-4CD4-972A-B21BE4DA0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1F3F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C8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43C8B"/>
  </w:style>
  <w:style w:type="paragraph" w:styleId="a4">
    <w:name w:val="footer"/>
    <w:basedOn w:val="a"/>
    <w:link w:val="Char0"/>
    <w:uiPriority w:val="99"/>
    <w:unhideWhenUsed/>
    <w:rsid w:val="00C43C8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43C8B"/>
  </w:style>
  <w:style w:type="paragraph" w:customStyle="1" w:styleId="a5">
    <w:name w:val="바탕글"/>
    <w:basedOn w:val="a"/>
    <w:link w:val="Char1"/>
    <w:rsid w:val="00CE733B"/>
    <w:pPr>
      <w:spacing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character" w:customStyle="1" w:styleId="Char1">
    <w:name w:val="바탕글 Char"/>
    <w:basedOn w:val="a0"/>
    <w:link w:val="a5"/>
    <w:rsid w:val="00CE733B"/>
    <w:rPr>
      <w:rFonts w:ascii="바탕" w:eastAsia="굴림" w:hAnsi="굴림" w:cs="굴림"/>
      <w:color w:val="000000"/>
      <w:kern w:val="0"/>
      <w:szCs w:val="20"/>
    </w:rPr>
  </w:style>
  <w:style w:type="character" w:styleId="a6">
    <w:name w:val="Hyperlink"/>
    <w:basedOn w:val="a0"/>
    <w:uiPriority w:val="99"/>
    <w:semiHidden/>
    <w:unhideWhenUsed/>
    <w:rsid w:val="00535E08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535E08"/>
    <w:rPr>
      <w:color w:val="800080"/>
      <w:u w:val="single"/>
    </w:rPr>
  </w:style>
  <w:style w:type="paragraph" w:customStyle="1" w:styleId="msonormal0">
    <w:name w:val="msonormal"/>
    <w:basedOn w:val="a"/>
    <w:rsid w:val="00535E08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535E08"/>
    <w:pPr>
      <w:widowControl/>
      <w:wordWrap/>
      <w:autoSpaceDE/>
      <w:autoSpaceDN/>
      <w:spacing w:before="100" w:beforeAutospacing="1" w:after="100" w:afterAutospacing="1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6">
    <w:name w:val="xl66"/>
    <w:basedOn w:val="a"/>
    <w:rsid w:val="00535E08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67">
    <w:name w:val="xl67"/>
    <w:basedOn w:val="a"/>
    <w:rsid w:val="00535E08"/>
    <w:pPr>
      <w:widowControl/>
      <w:pBdr>
        <w:bottom w:val="single" w:sz="8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68">
    <w:name w:val="xl68"/>
    <w:basedOn w:val="a"/>
    <w:rsid w:val="00535E08"/>
    <w:pPr>
      <w:widowControl/>
      <w:pBdr>
        <w:bottom w:val="single" w:sz="8" w:space="0" w:color="auto"/>
      </w:pBdr>
      <w:shd w:val="clear" w:color="000000" w:fill="DAEEF3"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69">
    <w:name w:val="xl69"/>
    <w:basedOn w:val="a"/>
    <w:rsid w:val="00535E08"/>
    <w:pPr>
      <w:widowControl/>
      <w:pBdr>
        <w:bottom w:val="single" w:sz="8" w:space="0" w:color="auto"/>
      </w:pBdr>
      <w:shd w:val="clear" w:color="000000" w:fill="DAEEF3"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70">
    <w:name w:val="xl70"/>
    <w:basedOn w:val="a"/>
    <w:rsid w:val="00535E08"/>
    <w:pPr>
      <w:widowControl/>
      <w:pBdr>
        <w:top w:val="single" w:sz="8" w:space="0" w:color="auto"/>
      </w:pBdr>
      <w:shd w:val="clear" w:color="000000" w:fill="DAEEF3"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71">
    <w:name w:val="xl71"/>
    <w:basedOn w:val="a"/>
    <w:rsid w:val="00535E08"/>
    <w:pPr>
      <w:widowControl/>
      <w:pBdr>
        <w:top w:val="single" w:sz="8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72">
    <w:name w:val="xl72"/>
    <w:basedOn w:val="a"/>
    <w:rsid w:val="00535E08"/>
    <w:pPr>
      <w:widowControl/>
      <w:pBdr>
        <w:top w:val="single" w:sz="8" w:space="0" w:color="auto"/>
      </w:pBdr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73">
    <w:name w:val="xl73"/>
    <w:basedOn w:val="a"/>
    <w:rsid w:val="00535E08"/>
    <w:pPr>
      <w:widowControl/>
      <w:shd w:val="clear" w:color="000000" w:fill="DAEEF3"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74">
    <w:name w:val="xl74"/>
    <w:basedOn w:val="a"/>
    <w:rsid w:val="00535E08"/>
    <w:pPr>
      <w:widowControl/>
      <w:wordWrap/>
      <w:autoSpaceDE/>
      <w:autoSpaceDN/>
      <w:spacing w:before="100" w:beforeAutospacing="1" w:after="100" w:afterAutospacing="1"/>
      <w:jc w:val="center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75">
    <w:name w:val="xl75"/>
    <w:basedOn w:val="a"/>
    <w:rsid w:val="00535E08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b/>
      <w:bCs/>
      <w:color w:val="FF0000"/>
      <w:kern w:val="0"/>
      <w:sz w:val="16"/>
      <w:szCs w:val="16"/>
    </w:rPr>
  </w:style>
  <w:style w:type="paragraph" w:customStyle="1" w:styleId="xl76">
    <w:name w:val="xl76"/>
    <w:basedOn w:val="a"/>
    <w:rsid w:val="00535E08"/>
    <w:pPr>
      <w:widowControl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cs="굴림"/>
      <w:color w:val="FF0000"/>
      <w:kern w:val="0"/>
      <w:sz w:val="16"/>
      <w:szCs w:val="16"/>
    </w:rPr>
  </w:style>
  <w:style w:type="paragraph" w:customStyle="1" w:styleId="xl77">
    <w:name w:val="xl77"/>
    <w:basedOn w:val="a"/>
    <w:rsid w:val="00535E08"/>
    <w:pPr>
      <w:widowControl/>
      <w:shd w:val="clear" w:color="000000" w:fill="DAEEF3"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78">
    <w:name w:val="xl78"/>
    <w:basedOn w:val="a"/>
    <w:rsid w:val="00535E08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79">
    <w:name w:val="xl79"/>
    <w:basedOn w:val="a"/>
    <w:rsid w:val="00535E08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b/>
      <w:bCs/>
      <w:kern w:val="0"/>
      <w:sz w:val="16"/>
      <w:szCs w:val="16"/>
    </w:rPr>
  </w:style>
  <w:style w:type="paragraph" w:customStyle="1" w:styleId="xl80">
    <w:name w:val="xl80"/>
    <w:basedOn w:val="a"/>
    <w:rsid w:val="00535E08"/>
    <w:pPr>
      <w:widowControl/>
      <w:shd w:val="clear" w:color="000000" w:fill="DAEEF3"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81">
    <w:name w:val="xl81"/>
    <w:basedOn w:val="a"/>
    <w:rsid w:val="00535E08"/>
    <w:pPr>
      <w:widowControl/>
      <w:shd w:val="clear" w:color="000000" w:fill="F2DCDB"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82">
    <w:name w:val="xl82"/>
    <w:basedOn w:val="a"/>
    <w:rsid w:val="00535E08"/>
    <w:pPr>
      <w:widowControl/>
      <w:shd w:val="clear" w:color="000000" w:fill="F2DCDB"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  <w:style w:type="paragraph" w:customStyle="1" w:styleId="xl83">
    <w:name w:val="xl83"/>
    <w:basedOn w:val="a"/>
    <w:rsid w:val="00535E08"/>
    <w:pPr>
      <w:widowControl/>
      <w:pBdr>
        <w:bottom w:val="single" w:sz="8" w:space="0" w:color="auto"/>
      </w:pBdr>
      <w:shd w:val="clear" w:color="000000" w:fill="EBF1DE"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7</Pages>
  <Words>4244</Words>
  <Characters>24196</Characters>
  <Application>Microsoft Office Word</Application>
  <DocSecurity>0</DocSecurity>
  <Lines>201</Lines>
  <Paragraphs>56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한희원</cp:lastModifiedBy>
  <cp:revision>13</cp:revision>
  <dcterms:created xsi:type="dcterms:W3CDTF">2020-08-18T01:54:00Z</dcterms:created>
  <dcterms:modified xsi:type="dcterms:W3CDTF">2021-02-12T12:51:00Z</dcterms:modified>
</cp:coreProperties>
</file>