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2B40A" w14:textId="3C3FC486" w:rsidR="00A543BD" w:rsidRPr="004E5136" w:rsidRDefault="00A543BD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50A31195" w14:textId="77777777" w:rsidR="00A543BD" w:rsidRDefault="00A543BD">
      <w:pPr>
        <w:rPr>
          <w:rFonts w:ascii="Times New Roman" w:hAnsi="Times New Roman" w:cs="Times New Roman"/>
          <w:b/>
          <w:bCs/>
          <w:lang w:val="fr-FR"/>
        </w:rPr>
      </w:pPr>
    </w:p>
    <w:p w14:paraId="5A8098A1" w14:textId="01820CBD" w:rsidR="00A543BD" w:rsidRPr="004E5136" w:rsidRDefault="00A543BD" w:rsidP="004E5136">
      <w:pPr>
        <w:rPr>
          <w:rFonts w:ascii="Times New Roman" w:hAnsi="Times New Roman" w:cs="Times New Roman"/>
          <w:i/>
          <w:iCs/>
          <w:color w:val="000000" w:themeColor="text1"/>
        </w:rPr>
      </w:pPr>
      <w:r w:rsidRPr="004E5136">
        <w:rPr>
          <w:rFonts w:ascii="Times New Roman" w:hAnsi="Times New Roman" w:cs="Times New Roman"/>
          <w:i/>
          <w:iCs/>
          <w:color w:val="000000" w:themeColor="text1"/>
        </w:rPr>
        <w:t xml:space="preserve">Table </w:t>
      </w:r>
      <w:r w:rsidRPr="004E5136">
        <w:rPr>
          <w:rFonts w:ascii="Times New Roman" w:hAnsi="Times New Roman" w:cs="Times New Roman"/>
          <w:i/>
          <w:iCs/>
          <w:color w:val="000000" w:themeColor="text1"/>
        </w:rPr>
        <w:fldChar w:fldCharType="begin"/>
      </w:r>
      <w:r w:rsidRPr="004E5136">
        <w:rPr>
          <w:rFonts w:ascii="Times New Roman" w:hAnsi="Times New Roman" w:cs="Times New Roman"/>
          <w:i/>
          <w:iCs/>
          <w:color w:val="000000" w:themeColor="text1"/>
        </w:rPr>
        <w:instrText xml:space="preserve"> SEQ Table \* ARABIC </w:instrText>
      </w:r>
      <w:r w:rsidRPr="004E5136">
        <w:rPr>
          <w:rFonts w:ascii="Times New Roman" w:hAnsi="Times New Roman" w:cs="Times New Roman"/>
          <w:i/>
          <w:iCs/>
          <w:color w:val="000000" w:themeColor="text1"/>
        </w:rPr>
        <w:fldChar w:fldCharType="separate"/>
      </w:r>
      <w:r w:rsidRPr="004E5136">
        <w:rPr>
          <w:rFonts w:ascii="Times New Roman" w:hAnsi="Times New Roman" w:cs="Times New Roman"/>
          <w:i/>
          <w:iCs/>
          <w:noProof/>
          <w:color w:val="000000" w:themeColor="text1"/>
        </w:rPr>
        <w:t>2</w:t>
      </w:r>
      <w:r w:rsidRPr="004E5136">
        <w:rPr>
          <w:rFonts w:ascii="Times New Roman" w:hAnsi="Times New Roman" w:cs="Times New Roman"/>
          <w:i/>
          <w:iCs/>
          <w:noProof/>
          <w:color w:val="000000" w:themeColor="text1"/>
        </w:rPr>
        <w:fldChar w:fldCharType="end"/>
      </w:r>
      <w:r w:rsidRPr="004E5136">
        <w:rPr>
          <w:rFonts w:ascii="Times New Roman" w:hAnsi="Times New Roman" w:cs="Times New Roman"/>
          <w:i/>
          <w:iCs/>
          <w:color w:val="000000" w:themeColor="text1"/>
        </w:rPr>
        <w:t>. Demographic of census tracts and their proximity to walk-in testing sites, ACS 2018</w:t>
      </w:r>
    </w:p>
    <w:p w14:paraId="752F632F" w14:textId="77777777" w:rsidR="004E5136" w:rsidRPr="004E5136" w:rsidRDefault="004E5136" w:rsidP="004E5136">
      <w:pPr>
        <w:rPr>
          <w:rFonts w:ascii="Times New Roman" w:hAnsi="Times New Roman" w:cs="Times New Roman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1620"/>
        <w:gridCol w:w="1620"/>
        <w:gridCol w:w="1618"/>
        <w:gridCol w:w="1257"/>
      </w:tblGrid>
      <w:tr w:rsidR="00A543BD" w:rsidRPr="003034CA" w14:paraId="124D5990" w14:textId="77777777" w:rsidTr="003C74E0">
        <w:trPr>
          <w:trHeight w:val="205"/>
        </w:trPr>
        <w:tc>
          <w:tcPr>
            <w:tcW w:w="3235" w:type="dxa"/>
            <w:vMerge w:val="restart"/>
            <w:noWrap/>
            <w:hideMark/>
          </w:tcPr>
          <w:p w14:paraId="126C3CF8" w14:textId="77777777" w:rsidR="00A543BD" w:rsidRPr="003034CA" w:rsidRDefault="00A543BD" w:rsidP="003C74E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Demographics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of the census tract</w:t>
            </w:r>
          </w:p>
        </w:tc>
        <w:tc>
          <w:tcPr>
            <w:tcW w:w="1620" w:type="dxa"/>
            <w:vMerge w:val="restart"/>
          </w:tcPr>
          <w:p w14:paraId="5D6BBFD2" w14:textId="77777777" w:rsidR="00A543BD" w:rsidRPr="003034CA" w:rsidRDefault="00A543BD" w:rsidP="003C74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Orleans Parish</w:t>
            </w:r>
          </w:p>
        </w:tc>
        <w:tc>
          <w:tcPr>
            <w:tcW w:w="3238" w:type="dxa"/>
            <w:gridSpan w:val="2"/>
            <w:noWrap/>
            <w:hideMark/>
          </w:tcPr>
          <w:p w14:paraId="09AAD14E" w14:textId="77777777" w:rsidR="00A543BD" w:rsidRPr="003034CA" w:rsidRDefault="00A543BD" w:rsidP="003C74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Walk-up site nearby</w:t>
            </w:r>
          </w:p>
        </w:tc>
        <w:tc>
          <w:tcPr>
            <w:tcW w:w="1257" w:type="dxa"/>
            <w:vMerge w:val="restart"/>
          </w:tcPr>
          <w:p w14:paraId="792C5408" w14:textId="77777777" w:rsidR="00A543BD" w:rsidRPr="003034CA" w:rsidRDefault="00A543BD" w:rsidP="003C74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p-value</w:t>
            </w:r>
          </w:p>
          <w:p w14:paraId="34A0A7AD" w14:textId="77777777" w:rsidR="00A543BD" w:rsidRPr="003034CA" w:rsidRDefault="00A543BD" w:rsidP="003C74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(t-test)</w:t>
            </w:r>
          </w:p>
        </w:tc>
      </w:tr>
      <w:tr w:rsidR="00A543BD" w:rsidRPr="003034CA" w14:paraId="3EA55005" w14:textId="77777777" w:rsidTr="003C74E0">
        <w:trPr>
          <w:trHeight w:val="205"/>
        </w:trPr>
        <w:tc>
          <w:tcPr>
            <w:tcW w:w="3235" w:type="dxa"/>
            <w:vMerge/>
            <w:noWrap/>
          </w:tcPr>
          <w:p w14:paraId="3C71A841" w14:textId="77777777" w:rsidR="00A543BD" w:rsidRPr="003034CA" w:rsidRDefault="00A543BD" w:rsidP="003C74E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14:paraId="6F508F44" w14:textId="77777777" w:rsidR="00A543BD" w:rsidRPr="003034CA" w:rsidRDefault="00A543BD" w:rsidP="003C74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20" w:type="dxa"/>
            <w:noWrap/>
          </w:tcPr>
          <w:p w14:paraId="009512C0" w14:textId="77777777" w:rsidR="00A543BD" w:rsidRPr="003034CA" w:rsidRDefault="00A543BD" w:rsidP="003C74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</w:t>
            </w:r>
          </w:p>
        </w:tc>
        <w:tc>
          <w:tcPr>
            <w:tcW w:w="1618" w:type="dxa"/>
            <w:noWrap/>
          </w:tcPr>
          <w:p w14:paraId="71FD0AB7" w14:textId="77777777" w:rsidR="00A543BD" w:rsidRPr="003034CA" w:rsidRDefault="00A543BD" w:rsidP="003C74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</w:tc>
        <w:tc>
          <w:tcPr>
            <w:tcW w:w="1257" w:type="dxa"/>
            <w:vMerge/>
          </w:tcPr>
          <w:p w14:paraId="13910CD0" w14:textId="77777777" w:rsidR="00A543BD" w:rsidRPr="003034CA" w:rsidRDefault="00A543BD" w:rsidP="003C74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43BD" w:rsidRPr="003034CA" w14:paraId="4CD21778" w14:textId="77777777" w:rsidTr="003C74E0">
        <w:trPr>
          <w:trHeight w:val="320"/>
        </w:trPr>
        <w:tc>
          <w:tcPr>
            <w:tcW w:w="3235" w:type="dxa"/>
            <w:noWrap/>
            <w:hideMark/>
          </w:tcPr>
          <w:p w14:paraId="66FB9C17" w14:textId="77777777" w:rsidR="00A543BD" w:rsidRPr="003034CA" w:rsidRDefault="00A543BD" w:rsidP="003C74E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% Under federal poverty level</w:t>
            </w:r>
          </w:p>
        </w:tc>
        <w:tc>
          <w:tcPr>
            <w:tcW w:w="1620" w:type="dxa"/>
          </w:tcPr>
          <w:p w14:paraId="5DA01B1C" w14:textId="77777777" w:rsidR="00A543BD" w:rsidRPr="003034CA" w:rsidRDefault="00A543BD" w:rsidP="003C74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26.1</w:t>
            </w:r>
          </w:p>
        </w:tc>
        <w:tc>
          <w:tcPr>
            <w:tcW w:w="1620" w:type="dxa"/>
            <w:noWrap/>
            <w:hideMark/>
          </w:tcPr>
          <w:p w14:paraId="623CEB91" w14:textId="77777777" w:rsidR="00A543BD" w:rsidRPr="003034CA" w:rsidRDefault="00A543BD" w:rsidP="003C74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24.1</w:t>
            </w:r>
          </w:p>
        </w:tc>
        <w:tc>
          <w:tcPr>
            <w:tcW w:w="1618" w:type="dxa"/>
            <w:noWrap/>
            <w:hideMark/>
          </w:tcPr>
          <w:p w14:paraId="5626172E" w14:textId="77777777" w:rsidR="00A543BD" w:rsidRPr="003034CA" w:rsidRDefault="00A543BD" w:rsidP="003C74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28.0</w:t>
            </w:r>
          </w:p>
        </w:tc>
        <w:tc>
          <w:tcPr>
            <w:tcW w:w="1257" w:type="dxa"/>
            <w:vAlign w:val="bottom"/>
          </w:tcPr>
          <w:p w14:paraId="0E542312" w14:textId="77777777" w:rsidR="00A543BD" w:rsidRPr="003034CA" w:rsidRDefault="00A543BD" w:rsidP="003C74E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0.111</w:t>
            </w:r>
          </w:p>
        </w:tc>
      </w:tr>
      <w:tr w:rsidR="00A543BD" w:rsidRPr="003034CA" w14:paraId="12FF9236" w14:textId="77777777" w:rsidTr="003C74E0">
        <w:trPr>
          <w:trHeight w:val="320"/>
        </w:trPr>
        <w:tc>
          <w:tcPr>
            <w:tcW w:w="3235" w:type="dxa"/>
            <w:noWrap/>
            <w:hideMark/>
          </w:tcPr>
          <w:p w14:paraId="32DB3DB2" w14:textId="77777777" w:rsidR="00A543BD" w:rsidRPr="003034CA" w:rsidRDefault="00A543BD" w:rsidP="003C74E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% White</w:t>
            </w:r>
          </w:p>
        </w:tc>
        <w:tc>
          <w:tcPr>
            <w:tcW w:w="1620" w:type="dxa"/>
          </w:tcPr>
          <w:p w14:paraId="1FDAAD1C" w14:textId="77777777" w:rsidR="00A543BD" w:rsidRPr="003034CA" w:rsidRDefault="00A543BD" w:rsidP="003C74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36.9</w:t>
            </w:r>
          </w:p>
        </w:tc>
        <w:tc>
          <w:tcPr>
            <w:tcW w:w="1620" w:type="dxa"/>
            <w:noWrap/>
            <w:hideMark/>
          </w:tcPr>
          <w:p w14:paraId="232FBDAD" w14:textId="77777777" w:rsidR="00A543BD" w:rsidRPr="003034CA" w:rsidRDefault="00A543BD" w:rsidP="003C74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44.3</w:t>
            </w:r>
          </w:p>
        </w:tc>
        <w:tc>
          <w:tcPr>
            <w:tcW w:w="1618" w:type="dxa"/>
            <w:noWrap/>
            <w:hideMark/>
          </w:tcPr>
          <w:p w14:paraId="798C59A8" w14:textId="77777777" w:rsidR="00A543BD" w:rsidRPr="003034CA" w:rsidRDefault="00A543BD" w:rsidP="003C74E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29.9***</w:t>
            </w:r>
          </w:p>
        </w:tc>
        <w:tc>
          <w:tcPr>
            <w:tcW w:w="1257" w:type="dxa"/>
            <w:vAlign w:val="bottom"/>
          </w:tcPr>
          <w:p w14:paraId="18586AA2" w14:textId="77777777" w:rsidR="00A543BD" w:rsidRPr="003034CA" w:rsidRDefault="00A543BD" w:rsidP="003C74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0.003</w:t>
            </w:r>
          </w:p>
        </w:tc>
      </w:tr>
      <w:tr w:rsidR="00A543BD" w:rsidRPr="003034CA" w14:paraId="0A65E9C2" w14:textId="77777777" w:rsidTr="003C74E0">
        <w:trPr>
          <w:trHeight w:val="320"/>
        </w:trPr>
        <w:tc>
          <w:tcPr>
            <w:tcW w:w="3235" w:type="dxa"/>
            <w:noWrap/>
            <w:hideMark/>
          </w:tcPr>
          <w:p w14:paraId="7198CE6C" w14:textId="77777777" w:rsidR="00A543BD" w:rsidRPr="003034CA" w:rsidRDefault="00A543BD" w:rsidP="003C74E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% African American or Black Hispanic</w:t>
            </w:r>
          </w:p>
        </w:tc>
        <w:tc>
          <w:tcPr>
            <w:tcW w:w="1620" w:type="dxa"/>
          </w:tcPr>
          <w:p w14:paraId="0E33F6E7" w14:textId="77777777" w:rsidR="00A543BD" w:rsidRPr="003034CA" w:rsidRDefault="00A543BD" w:rsidP="003C74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57.2</w:t>
            </w:r>
          </w:p>
        </w:tc>
        <w:tc>
          <w:tcPr>
            <w:tcW w:w="1620" w:type="dxa"/>
            <w:noWrap/>
            <w:hideMark/>
          </w:tcPr>
          <w:p w14:paraId="7A93C485" w14:textId="77777777" w:rsidR="00A543BD" w:rsidRPr="003034CA" w:rsidRDefault="00A543BD" w:rsidP="003C74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50.1</w:t>
            </w:r>
          </w:p>
        </w:tc>
        <w:tc>
          <w:tcPr>
            <w:tcW w:w="1618" w:type="dxa"/>
            <w:noWrap/>
            <w:hideMark/>
          </w:tcPr>
          <w:p w14:paraId="11E722E6" w14:textId="77777777" w:rsidR="00A543BD" w:rsidRPr="003034CA" w:rsidRDefault="00A543BD" w:rsidP="003C74E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64.0***</w:t>
            </w:r>
          </w:p>
        </w:tc>
        <w:tc>
          <w:tcPr>
            <w:tcW w:w="1257" w:type="dxa"/>
            <w:vAlign w:val="bottom"/>
          </w:tcPr>
          <w:p w14:paraId="6B327957" w14:textId="77777777" w:rsidR="00A543BD" w:rsidRPr="003034CA" w:rsidRDefault="00A543BD" w:rsidP="003C74E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0.006</w:t>
            </w:r>
          </w:p>
        </w:tc>
      </w:tr>
      <w:tr w:rsidR="00A543BD" w:rsidRPr="003034CA" w14:paraId="19D2B14F" w14:textId="77777777" w:rsidTr="003C74E0">
        <w:trPr>
          <w:trHeight w:val="320"/>
        </w:trPr>
        <w:tc>
          <w:tcPr>
            <w:tcW w:w="3235" w:type="dxa"/>
            <w:noWrap/>
            <w:hideMark/>
          </w:tcPr>
          <w:p w14:paraId="02C5615E" w14:textId="77777777" w:rsidR="00A543BD" w:rsidRPr="003034CA" w:rsidRDefault="00A543BD" w:rsidP="003C74E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% Non-Black Hispanic</w:t>
            </w:r>
          </w:p>
        </w:tc>
        <w:tc>
          <w:tcPr>
            <w:tcW w:w="1620" w:type="dxa"/>
          </w:tcPr>
          <w:p w14:paraId="6934F4DD" w14:textId="77777777" w:rsidR="00A543BD" w:rsidRPr="003034CA" w:rsidRDefault="00A543BD" w:rsidP="003C74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5.7</w:t>
            </w:r>
          </w:p>
        </w:tc>
        <w:tc>
          <w:tcPr>
            <w:tcW w:w="1620" w:type="dxa"/>
            <w:noWrap/>
            <w:hideMark/>
          </w:tcPr>
          <w:p w14:paraId="2FA2B873" w14:textId="77777777" w:rsidR="00A543BD" w:rsidRPr="003034CA" w:rsidRDefault="00A543BD" w:rsidP="003C74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5.5</w:t>
            </w:r>
          </w:p>
        </w:tc>
        <w:tc>
          <w:tcPr>
            <w:tcW w:w="1618" w:type="dxa"/>
            <w:noWrap/>
            <w:hideMark/>
          </w:tcPr>
          <w:p w14:paraId="108AEF6B" w14:textId="77777777" w:rsidR="00A543BD" w:rsidRPr="003034CA" w:rsidRDefault="00A543BD" w:rsidP="003C74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5.8</w:t>
            </w:r>
          </w:p>
        </w:tc>
        <w:tc>
          <w:tcPr>
            <w:tcW w:w="1257" w:type="dxa"/>
            <w:vAlign w:val="bottom"/>
          </w:tcPr>
          <w:p w14:paraId="3D0F94F8" w14:textId="77777777" w:rsidR="00A543BD" w:rsidRPr="003034CA" w:rsidRDefault="00A543BD" w:rsidP="003C74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0.661</w:t>
            </w:r>
          </w:p>
        </w:tc>
      </w:tr>
      <w:tr w:rsidR="00A543BD" w:rsidRPr="003034CA" w14:paraId="7117E3B8" w14:textId="77777777" w:rsidTr="003C74E0">
        <w:trPr>
          <w:trHeight w:val="320"/>
        </w:trPr>
        <w:tc>
          <w:tcPr>
            <w:tcW w:w="3235" w:type="dxa"/>
            <w:noWrap/>
            <w:hideMark/>
          </w:tcPr>
          <w:p w14:paraId="42E8D48D" w14:textId="77777777" w:rsidR="00A543BD" w:rsidRPr="003034CA" w:rsidRDefault="00A543BD" w:rsidP="003C74E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% Asian</w:t>
            </w:r>
          </w:p>
        </w:tc>
        <w:tc>
          <w:tcPr>
            <w:tcW w:w="1620" w:type="dxa"/>
          </w:tcPr>
          <w:p w14:paraId="792F0F8B" w14:textId="77777777" w:rsidR="00A543BD" w:rsidRPr="003034CA" w:rsidRDefault="00A543BD" w:rsidP="003C74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2.4</w:t>
            </w:r>
          </w:p>
        </w:tc>
        <w:tc>
          <w:tcPr>
            <w:tcW w:w="1620" w:type="dxa"/>
            <w:noWrap/>
            <w:hideMark/>
          </w:tcPr>
          <w:p w14:paraId="1D743E09" w14:textId="77777777" w:rsidR="00A543BD" w:rsidRPr="003034CA" w:rsidRDefault="00A543BD" w:rsidP="003C74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2.1</w:t>
            </w:r>
          </w:p>
        </w:tc>
        <w:tc>
          <w:tcPr>
            <w:tcW w:w="1618" w:type="dxa"/>
            <w:noWrap/>
            <w:hideMark/>
          </w:tcPr>
          <w:p w14:paraId="0F7CA089" w14:textId="77777777" w:rsidR="00A543BD" w:rsidRPr="003034CA" w:rsidRDefault="00A543BD" w:rsidP="003C74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2.6</w:t>
            </w:r>
          </w:p>
        </w:tc>
        <w:tc>
          <w:tcPr>
            <w:tcW w:w="1257" w:type="dxa"/>
            <w:vAlign w:val="bottom"/>
          </w:tcPr>
          <w:p w14:paraId="3B276343" w14:textId="77777777" w:rsidR="00A543BD" w:rsidRPr="003034CA" w:rsidRDefault="00A543BD" w:rsidP="003C74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0.520</w:t>
            </w:r>
          </w:p>
        </w:tc>
      </w:tr>
      <w:tr w:rsidR="00A543BD" w:rsidRPr="003034CA" w14:paraId="6F634137" w14:textId="77777777" w:rsidTr="003C74E0">
        <w:trPr>
          <w:trHeight w:val="320"/>
        </w:trPr>
        <w:tc>
          <w:tcPr>
            <w:tcW w:w="3235" w:type="dxa"/>
            <w:noWrap/>
            <w:hideMark/>
          </w:tcPr>
          <w:p w14:paraId="3C87F6A4" w14:textId="77777777" w:rsidR="00A543BD" w:rsidRPr="003034CA" w:rsidRDefault="00A543BD" w:rsidP="003C74E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% Minorities</w:t>
            </w:r>
          </w:p>
        </w:tc>
        <w:tc>
          <w:tcPr>
            <w:tcW w:w="1620" w:type="dxa"/>
          </w:tcPr>
          <w:p w14:paraId="470DC187" w14:textId="77777777" w:rsidR="00A543BD" w:rsidRPr="003034CA" w:rsidRDefault="00A543BD" w:rsidP="003C74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63.1</w:t>
            </w:r>
          </w:p>
        </w:tc>
        <w:tc>
          <w:tcPr>
            <w:tcW w:w="1620" w:type="dxa"/>
            <w:noWrap/>
            <w:hideMark/>
          </w:tcPr>
          <w:p w14:paraId="75C62A9C" w14:textId="77777777" w:rsidR="00A543BD" w:rsidRPr="003034CA" w:rsidRDefault="00A543BD" w:rsidP="003C74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55.7</w:t>
            </w:r>
          </w:p>
        </w:tc>
        <w:tc>
          <w:tcPr>
            <w:tcW w:w="1618" w:type="dxa"/>
            <w:noWrap/>
            <w:hideMark/>
          </w:tcPr>
          <w:p w14:paraId="4E5DA951" w14:textId="77777777" w:rsidR="00A543BD" w:rsidRPr="003034CA" w:rsidRDefault="00A543BD" w:rsidP="003C74E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70.1***</w:t>
            </w:r>
          </w:p>
        </w:tc>
        <w:tc>
          <w:tcPr>
            <w:tcW w:w="1257" w:type="dxa"/>
            <w:vAlign w:val="bottom"/>
          </w:tcPr>
          <w:p w14:paraId="7A3571FF" w14:textId="77777777" w:rsidR="00A543BD" w:rsidRPr="003034CA" w:rsidRDefault="00A543BD" w:rsidP="003C74E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0.003</w:t>
            </w:r>
          </w:p>
        </w:tc>
      </w:tr>
    </w:tbl>
    <w:p w14:paraId="6F922B8C" w14:textId="3286D187" w:rsidR="00A543BD" w:rsidRDefault="00A543BD">
      <w:pPr>
        <w:rPr>
          <w:rFonts w:ascii="Times New Roman" w:hAnsi="Times New Roman" w:cs="Times New Roman"/>
          <w:b/>
          <w:bCs/>
          <w:lang w:val="fr-FR"/>
        </w:rPr>
      </w:pPr>
    </w:p>
    <w:p w14:paraId="35431EA7" w14:textId="77777777" w:rsidR="004E5136" w:rsidRPr="003034CA" w:rsidRDefault="004E5136" w:rsidP="004E513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3034CA">
        <w:rPr>
          <w:rFonts w:ascii="Times New Roman" w:hAnsi="Times New Roman" w:cs="Times New Roman"/>
          <w:color w:val="000000" w:themeColor="text1"/>
        </w:rPr>
        <w:t>*** p&lt;0.01, ** p&lt;0.05, * p&lt;0.1</w:t>
      </w:r>
    </w:p>
    <w:p w14:paraId="7920EA34" w14:textId="2E956B53" w:rsidR="00A543BD" w:rsidRPr="004E5136" w:rsidRDefault="00A543BD">
      <w:pPr>
        <w:rPr>
          <w:rFonts w:ascii="Times New Roman" w:hAnsi="Times New Roman" w:cs="Times New Roman"/>
          <w:i/>
          <w:iCs/>
          <w:color w:val="000000" w:themeColor="text1"/>
        </w:rPr>
      </w:pPr>
    </w:p>
    <w:sectPr w:rsidR="00A543BD" w:rsidRPr="004E5136" w:rsidSect="00032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BD"/>
    <w:rsid w:val="00032748"/>
    <w:rsid w:val="0007028C"/>
    <w:rsid w:val="000C230C"/>
    <w:rsid w:val="000C5ACC"/>
    <w:rsid w:val="00104741"/>
    <w:rsid w:val="00106B40"/>
    <w:rsid w:val="00156EA9"/>
    <w:rsid w:val="001C34D1"/>
    <w:rsid w:val="001C659D"/>
    <w:rsid w:val="001D5728"/>
    <w:rsid w:val="001D79F5"/>
    <w:rsid w:val="001F0B89"/>
    <w:rsid w:val="00200604"/>
    <w:rsid w:val="00210716"/>
    <w:rsid w:val="00212EC3"/>
    <w:rsid w:val="00227CAB"/>
    <w:rsid w:val="00271749"/>
    <w:rsid w:val="002A570E"/>
    <w:rsid w:val="002B587B"/>
    <w:rsid w:val="002B59D8"/>
    <w:rsid w:val="002C45C3"/>
    <w:rsid w:val="002F7EA5"/>
    <w:rsid w:val="003006C3"/>
    <w:rsid w:val="0031553E"/>
    <w:rsid w:val="003577B3"/>
    <w:rsid w:val="00362679"/>
    <w:rsid w:val="00394AEB"/>
    <w:rsid w:val="003A0CE5"/>
    <w:rsid w:val="003A0F7C"/>
    <w:rsid w:val="003B2E21"/>
    <w:rsid w:val="00416890"/>
    <w:rsid w:val="00462306"/>
    <w:rsid w:val="004E5136"/>
    <w:rsid w:val="004E6E7C"/>
    <w:rsid w:val="005442BB"/>
    <w:rsid w:val="00545644"/>
    <w:rsid w:val="00550BF2"/>
    <w:rsid w:val="0057126E"/>
    <w:rsid w:val="005901BD"/>
    <w:rsid w:val="00595431"/>
    <w:rsid w:val="005C2DEA"/>
    <w:rsid w:val="005D2B36"/>
    <w:rsid w:val="005D4C1D"/>
    <w:rsid w:val="005E3195"/>
    <w:rsid w:val="005F3FE7"/>
    <w:rsid w:val="00606823"/>
    <w:rsid w:val="0061488F"/>
    <w:rsid w:val="00615D64"/>
    <w:rsid w:val="00630282"/>
    <w:rsid w:val="006403E5"/>
    <w:rsid w:val="006531F2"/>
    <w:rsid w:val="00665E11"/>
    <w:rsid w:val="00681F6A"/>
    <w:rsid w:val="00690C59"/>
    <w:rsid w:val="00697744"/>
    <w:rsid w:val="006E1F4D"/>
    <w:rsid w:val="006E48AE"/>
    <w:rsid w:val="00701DC3"/>
    <w:rsid w:val="00721D88"/>
    <w:rsid w:val="00723E7B"/>
    <w:rsid w:val="007249CC"/>
    <w:rsid w:val="00756298"/>
    <w:rsid w:val="0076155A"/>
    <w:rsid w:val="007758B9"/>
    <w:rsid w:val="007865EE"/>
    <w:rsid w:val="007B753F"/>
    <w:rsid w:val="007F382B"/>
    <w:rsid w:val="007F57DD"/>
    <w:rsid w:val="0080612C"/>
    <w:rsid w:val="008239FA"/>
    <w:rsid w:val="0086651B"/>
    <w:rsid w:val="00875099"/>
    <w:rsid w:val="008A3E5A"/>
    <w:rsid w:val="008A5A3E"/>
    <w:rsid w:val="008A65B4"/>
    <w:rsid w:val="008F7530"/>
    <w:rsid w:val="00955D24"/>
    <w:rsid w:val="00995FCE"/>
    <w:rsid w:val="009B5653"/>
    <w:rsid w:val="009C339A"/>
    <w:rsid w:val="009C7F01"/>
    <w:rsid w:val="009D2CE1"/>
    <w:rsid w:val="009E4B6E"/>
    <w:rsid w:val="009F3D33"/>
    <w:rsid w:val="00A40559"/>
    <w:rsid w:val="00A543BD"/>
    <w:rsid w:val="00AD490B"/>
    <w:rsid w:val="00AF1285"/>
    <w:rsid w:val="00AF1F1C"/>
    <w:rsid w:val="00B04750"/>
    <w:rsid w:val="00B303BC"/>
    <w:rsid w:val="00B37D91"/>
    <w:rsid w:val="00B47C77"/>
    <w:rsid w:val="00B55844"/>
    <w:rsid w:val="00B57848"/>
    <w:rsid w:val="00BF533F"/>
    <w:rsid w:val="00C2584D"/>
    <w:rsid w:val="00C3616D"/>
    <w:rsid w:val="00C42BBB"/>
    <w:rsid w:val="00C50DE8"/>
    <w:rsid w:val="00C650CA"/>
    <w:rsid w:val="00CA499D"/>
    <w:rsid w:val="00CD3E71"/>
    <w:rsid w:val="00CD4722"/>
    <w:rsid w:val="00CD4C50"/>
    <w:rsid w:val="00D218CD"/>
    <w:rsid w:val="00D22CC0"/>
    <w:rsid w:val="00D30334"/>
    <w:rsid w:val="00D95A84"/>
    <w:rsid w:val="00DB6674"/>
    <w:rsid w:val="00DC232C"/>
    <w:rsid w:val="00E70A81"/>
    <w:rsid w:val="00E864CE"/>
    <w:rsid w:val="00E92C8E"/>
    <w:rsid w:val="00EB072B"/>
    <w:rsid w:val="00EF198C"/>
    <w:rsid w:val="00F01FF4"/>
    <w:rsid w:val="00F232CC"/>
    <w:rsid w:val="00F4039C"/>
    <w:rsid w:val="00F45375"/>
    <w:rsid w:val="00F92DED"/>
    <w:rsid w:val="00FA3133"/>
    <w:rsid w:val="00FA4521"/>
    <w:rsid w:val="00FB2E80"/>
    <w:rsid w:val="00FB3103"/>
    <w:rsid w:val="00F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423989"/>
  <w15:chartTrackingRefBased/>
  <w15:docId w15:val="{9474A7D4-C916-A844-AFAF-68721E2C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543BD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427</Characters>
  <Application>Microsoft Office Word</Application>
  <DocSecurity>0</DocSecurity>
  <Lines>15</Lines>
  <Paragraphs>11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Julie H</dc:creator>
  <cp:keywords/>
  <dc:description/>
  <cp:lastModifiedBy>Hernandez, Julie H</cp:lastModifiedBy>
  <cp:revision>2</cp:revision>
  <dcterms:created xsi:type="dcterms:W3CDTF">2021-01-14T16:25:00Z</dcterms:created>
  <dcterms:modified xsi:type="dcterms:W3CDTF">2021-01-18T14:25:00Z</dcterms:modified>
</cp:coreProperties>
</file>