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34A116" w14:textId="77777777" w:rsidR="00630E97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4. </w:t>
      </w:r>
      <w:r>
        <w:rPr>
          <w:rFonts w:ascii="Times New Roman" w:eastAsia="Times New Roman" w:hAnsi="Times New Roman" w:cs="Times New Roman"/>
          <w:sz w:val="24"/>
          <w:szCs w:val="24"/>
        </w:rPr>
        <w:t>The univariate analysis of students in Guangzhou and their mental disorder symptom.</w:t>
      </w:r>
    </w:p>
    <w:p w14:paraId="4F1485D5" w14:textId="77777777" w:rsidR="00630E97" w:rsidRDefault="00630E97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e"/>
        <w:tblW w:w="1476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675"/>
        <w:gridCol w:w="1728"/>
        <w:gridCol w:w="1727"/>
        <w:gridCol w:w="1727"/>
        <w:gridCol w:w="1728"/>
        <w:gridCol w:w="1727"/>
        <w:gridCol w:w="1727"/>
        <w:gridCol w:w="1730"/>
      </w:tblGrid>
      <w:tr w:rsidR="00630E97" w14:paraId="0A39FB68" w14:textId="77777777" w:rsidTr="00C342FF">
        <w:trPr>
          <w:trHeight w:val="262"/>
        </w:trPr>
        <w:tc>
          <w:tcPr>
            <w:tcW w:w="26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F291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Variables </w:t>
            </w:r>
          </w:p>
        </w:tc>
        <w:tc>
          <w:tcPr>
            <w:tcW w:w="17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8936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Sample size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51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C934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Specific of COVID-19 Psychological Disorder Symptom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B5DC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Non-Specific of COVID-19 Psychological Disorder Symptom</w:t>
            </w:r>
          </w:p>
        </w:tc>
      </w:tr>
      <w:tr w:rsidR="00630E97" w14:paraId="632794EA" w14:textId="77777777" w:rsidTr="00C342FF">
        <w:trPr>
          <w:trHeight w:val="262"/>
        </w:trPr>
        <w:tc>
          <w:tcPr>
            <w:tcW w:w="26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E8345" w14:textId="77777777" w:rsidR="00630E97" w:rsidRDefault="00630E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EDAA3" w14:textId="77777777" w:rsidR="00630E97" w:rsidRDefault="00630E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680B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Anxiety </w:t>
            </w:r>
          </w:p>
        </w:tc>
        <w:tc>
          <w:tcPr>
            <w:tcW w:w="17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4129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χ2 </w:t>
            </w:r>
          </w:p>
        </w:tc>
        <w:tc>
          <w:tcPr>
            <w:tcW w:w="3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91FB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CMD</w:t>
            </w:r>
          </w:p>
        </w:tc>
        <w:tc>
          <w:tcPr>
            <w:tcW w:w="17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27D8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χ2 </w:t>
            </w:r>
          </w:p>
        </w:tc>
      </w:tr>
      <w:tr w:rsidR="00630E97" w14:paraId="5FEB6C7E" w14:textId="77777777" w:rsidTr="00C342FF">
        <w:trPr>
          <w:trHeight w:val="262"/>
        </w:trPr>
        <w:tc>
          <w:tcPr>
            <w:tcW w:w="26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8B72B" w14:textId="77777777" w:rsidR="00630E97" w:rsidRDefault="00630E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79E27" w14:textId="77777777" w:rsidR="00630E97" w:rsidRDefault="00630E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AF41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3FFD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72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AFAF8" w14:textId="77777777" w:rsidR="00630E97" w:rsidRDefault="00630E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AB0B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963C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7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564DF" w14:textId="77777777" w:rsidR="00630E97" w:rsidRDefault="00630E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3BA674D9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5AE016D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F79A2C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0"/>
                <w:id w:val="313065446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8660FD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1"/>
                <w:id w:val="-2143187776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E79C43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"/>
                <w:id w:val="193279613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069D63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24.769**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774BBA1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3"/>
                <w:id w:val="-1644190143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F2F1AD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4"/>
                <w:id w:val="1940632798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D247B9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2.295**</w:t>
            </w:r>
          </w:p>
        </w:tc>
      </w:tr>
      <w:tr w:rsidR="00630E97" w14:paraId="76599BB3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D819E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293F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3577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EC63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16.97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649E6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DDF5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CC2F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24.54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0AC2A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7FA9AD7F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71710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CB68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1297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31A3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2245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8444B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0B74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4FEC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00C04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096C86E3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B71DC3F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A1B212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5"/>
                <w:id w:val="1096253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DD3747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6"/>
                <w:id w:val="-152007511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428B66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7"/>
                <w:id w:val="-60187405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8EA62D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51.829**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2DE884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8"/>
                <w:id w:val="-563788792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E1EF22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9"/>
                <w:id w:val="1063459747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43C53E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21.088**</w:t>
            </w:r>
          </w:p>
        </w:tc>
      </w:tr>
      <w:tr w:rsidR="00630E97" w14:paraId="29A9930F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F7980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≤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4DE7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646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7798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F466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BD293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A3B5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3BF8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7F4DD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3521CAA6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B78F1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～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BB53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45FB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7D92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35EF4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E74A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F205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24.65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85716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28777A46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80C1B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≥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564C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8725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6A50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502D0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9AB5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E46C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36.36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D050D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01AAEF78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A9A8BE7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University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tyoe</w:t>
            </w:r>
            <w:proofErr w:type="spellEnd"/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5F5D76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10"/>
                <w:id w:val="-190359683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356B83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11"/>
                <w:id w:val="65396088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0E59EE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12"/>
                <w:id w:val="-138733466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40DA8A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31.258**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B0B28D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13"/>
                <w:id w:val="346676275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62A9FB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14"/>
                <w:id w:val="21331368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C3E00A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4.003*</w:t>
            </w:r>
          </w:p>
        </w:tc>
      </w:tr>
      <w:tr w:rsidR="00630E97" w14:paraId="0241CDEC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16CF1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National key university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D22A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868D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AF51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87BC5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1124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7F6B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20.49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126FE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559ED36F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57CB9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Non-key university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EA29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1146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F91F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F327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15.62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F6CDF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093F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8FBE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4243B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3F8E2DB5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92227A9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Class modus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E584C2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15"/>
                <w:id w:val="2020429006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C6EFC4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16"/>
                <w:id w:val="-51576501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8D1879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17"/>
                <w:id w:val="-164783873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94B642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12.300**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C4D094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18"/>
                <w:id w:val="-829442012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269A09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19"/>
                <w:id w:val="-1766447222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9438D3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0.954</w:t>
            </w:r>
          </w:p>
        </w:tc>
      </w:tr>
      <w:tr w:rsidR="00630E97" w14:paraId="48EDCFE0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C5CB5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Online live/recording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D716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5757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7E3F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077AE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C33F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257F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61C70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565DB526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CA063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Face-to-face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1D1E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E5FE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1608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2004D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2663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7F01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22.87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2B7B0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35DA9401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3FB6751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Education level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EB7799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0"/>
                <w:id w:val="920536725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FBFCC8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1"/>
                <w:id w:val="651717923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C152B0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2"/>
                <w:id w:val="84204891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731FC3C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4A6207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3"/>
                <w:id w:val="-775866807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437CB8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4"/>
                <w:id w:val="-35226526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B869A4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0.266</w:t>
            </w:r>
          </w:p>
        </w:tc>
      </w:tr>
      <w:tr w:rsidR="00630E97" w14:paraId="3A519D89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CB2E5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Undergraduate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7CE6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770F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551E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4D2A7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23D8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FAE2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7D70C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1480C049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550C2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Postgraduate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800F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9B91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E1AB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2DDC2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20CB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E3C3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805BC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68E83A80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A5D72D5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Graduation grade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E0B25B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5"/>
                <w:id w:val="-1887862936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CB2397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6"/>
                <w:id w:val="54973422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C526FB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7"/>
                <w:id w:val="-1147193415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1951E1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0.087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0B04B4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8"/>
                <w:id w:val="213712896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6456E8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9"/>
                <w:id w:val="957606262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0AD718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4.196*</w:t>
            </w:r>
          </w:p>
        </w:tc>
      </w:tr>
      <w:tr w:rsidR="00630E97" w14:paraId="7F8E345D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93C22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30"/>
                <w:id w:val="-977539917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Yes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4B2F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202D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502B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73C24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B1A8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4902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AA7A5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0F29632D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BC24F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31"/>
                <w:id w:val="17029981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No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A012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C093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9819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CF05F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E2BA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E6A6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21.90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4FA75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31BA38A6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1CE74D0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Professional background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86423A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32"/>
                <w:id w:val="-1117528685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4B7D00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33"/>
                <w:id w:val="-101969714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AB5402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34"/>
                <w:id w:val="-43705754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66B62F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9.655**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70C1C55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35"/>
                <w:id w:val="204933055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4BDCD9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36"/>
                <w:id w:val="-208505716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083F77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630E97" w14:paraId="3595BE1B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C01A9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Medicine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8839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C1CF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091B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2ECB9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06DD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2BC0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22.67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43A1A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269F639E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AD04C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Non-medicine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5E02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6261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12BD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16.75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B6989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CA0D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2F31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42F17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100FF058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BBD6B35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status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CC69CA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37"/>
                <w:id w:val="77236907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A75A38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38"/>
                <w:id w:val="-205299736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7E0FC74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39"/>
                <w:id w:val="220638602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E5D39C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88.925**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97E3D5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40"/>
                <w:id w:val="-7096824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B0324D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41"/>
                <w:id w:val="443043263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2A932D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21.451**</w:t>
            </w:r>
          </w:p>
        </w:tc>
      </w:tr>
      <w:tr w:rsidR="00630E97" w14:paraId="3F385E27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42713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BEC3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15AB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2C1F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77771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E270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C36D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0ED9C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41160F4E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0C7E5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Infected COVID-19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1923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2B20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487E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77.27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EFFE3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B862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7369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63.64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68C02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1029331F" w14:textId="77777777" w:rsidTr="00C342FF">
        <w:trPr>
          <w:trHeight w:val="262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655F05E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Confirmed cases occurred in the vicinity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9F2EF2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42"/>
                <w:id w:val="-630787758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7CCD2E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43"/>
                <w:id w:val="1039477743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7C3C2C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63.662**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C153F5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44"/>
                <w:id w:val="-85672738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62BB2A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45"/>
                <w:id w:val="-150620144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571F74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27.032**</w:t>
            </w:r>
          </w:p>
        </w:tc>
      </w:tr>
      <w:tr w:rsidR="00630E97" w14:paraId="311B5513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AE031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7668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63C9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0238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50.00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F0F36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7746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9F2A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54.35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DE872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370A7EC3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B96E4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46"/>
                <w:id w:val="73197412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No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86C4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E327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2C27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A4044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05B0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0EBC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21.89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292E8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35102785" w14:textId="77777777" w:rsidTr="00C342FF">
        <w:trPr>
          <w:trHeight w:val="262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8ADC653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Family members had been diagnosed 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D9E1C9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47"/>
                <w:id w:val="-145364645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5BACC4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48"/>
                <w:id w:val="-1239543910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A3BA55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118.088**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D42195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49"/>
                <w:id w:val="-726301980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BD34E0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50"/>
                <w:id w:val="-87461941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464AB6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28.126**</w:t>
            </w:r>
          </w:p>
        </w:tc>
      </w:tr>
      <w:tr w:rsidR="00630E97" w14:paraId="206E986F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8ED63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7C12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A25B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51BC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78.57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739F2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6C98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E77B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64.29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2A2DC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23875221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A8AE1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EA83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71A1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0F0B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EBEAB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5967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437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92B5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F9A17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2D43513B" w14:textId="77777777" w:rsidTr="00C342FF">
        <w:trPr>
          <w:trHeight w:val="262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9667383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Received COVID-19 vaccination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A6A32E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51"/>
                <w:id w:val="-139958599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730426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52"/>
                <w:id w:val="1958222588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1704BE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12.918**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C1B9DC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53"/>
                <w:id w:val="1952510066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A80A71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54"/>
                <w:id w:val="-1555689513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4982EA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7.451**</w:t>
            </w:r>
          </w:p>
        </w:tc>
      </w:tr>
      <w:tr w:rsidR="00630E97" w14:paraId="32504A3F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0089F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77A7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2756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FF85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80E48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8BBB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65A5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45C93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6102E8EE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D1A5E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96CE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4A5B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5A98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68B25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4ED2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9A09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37.29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1C080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42FF" w14:paraId="5DEA21D4" w14:textId="77777777" w:rsidTr="00C342FF">
        <w:trPr>
          <w:trHeight w:val="262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C7B02A0" w14:textId="2CFC432D" w:rsidR="00C342FF" w:rsidRPr="00C342FF" w:rsidRDefault="00C342FF" w:rsidP="00C342FF">
            <w:pPr>
              <w:widowControl/>
              <w:jc w:val="left"/>
              <w:rPr>
                <w:rFonts w:ascii="Times New Roman" w:eastAsia="PMingLiU" w:hAnsi="Times New Roman" w:cs="Times New Roman" w:hint="eastAsia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progress behind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6206581" w14:textId="77777777" w:rsidR="00C342FF" w:rsidRDefault="00C342F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56"/>
                <w:id w:val="-1243866247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3E2D43E" w14:textId="77777777" w:rsidR="00C342FF" w:rsidRDefault="00C342F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57"/>
                <w:id w:val="1301262572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7FF501D9" w14:textId="77777777" w:rsidR="00C342FF" w:rsidRDefault="00C342F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5.479*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7554CBED" w14:textId="77777777" w:rsidR="00C342FF" w:rsidRDefault="00C342F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58"/>
                <w:id w:val="-100728202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1204B17" w14:textId="77777777" w:rsidR="00C342FF" w:rsidRDefault="00C342F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59"/>
                <w:id w:val="-956018850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EEDA545" w14:textId="77777777" w:rsidR="00C342FF" w:rsidRDefault="00C342F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11.727**</w:t>
            </w:r>
          </w:p>
        </w:tc>
      </w:tr>
      <w:tr w:rsidR="00630E97" w14:paraId="74AED67B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0B314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Not Worry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30A2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8D4E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D7DB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D75E1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017C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BE08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19.56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0F188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235FC120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711FC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Worry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9E09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967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8E36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9DB3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A8D51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C1DD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18A8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C9AE9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07B2A6D0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B80B26E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Delayed graduation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349FC9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60"/>
                <w:id w:val="528603688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86B92B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61"/>
                <w:id w:val="-1682569985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1E7F48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62"/>
                <w:id w:val="-16933563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A9D00E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14.040**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437EB7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63"/>
                <w:id w:val="185460251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052113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64"/>
                <w:id w:val="-205252699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76C7AE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23.802**</w:t>
            </w:r>
          </w:p>
        </w:tc>
      </w:tr>
      <w:tr w:rsidR="00630E97" w14:paraId="72185EF8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63F52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Not Worry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80AC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1037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1393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C1E0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833AE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364E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3428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18.23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BB62C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316BD479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037A5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Worry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38FF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75E4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7EE2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848BF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BCDE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632BD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27.34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55C1E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5FD97DC3" w14:textId="77777777" w:rsidTr="00C342FF">
        <w:trPr>
          <w:trHeight w:val="262"/>
        </w:trPr>
        <w:tc>
          <w:tcPr>
            <w:tcW w:w="61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0C2FD2D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Getting out of control of the pandemic at campus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3776B4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65"/>
                <w:id w:val="289399042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75C85E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1.276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7388A37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66"/>
                <w:id w:val="167298531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BF4C65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67"/>
                <w:id w:val="-1773309836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8696F2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14.229**</w:t>
            </w:r>
          </w:p>
        </w:tc>
      </w:tr>
      <w:tr w:rsidR="00630E97" w14:paraId="3EA357A9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A78D5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Not Worry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A58C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D66A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87AE4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651BC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A5A2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1328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18.80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BD7D1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4E7D0C10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6D1D4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Worry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C66E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501F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A1EB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99AE9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8D89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96A0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25.87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5543B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232B9A62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E44973B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Knowledge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86A8EF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68"/>
                <w:id w:val="1795714643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AFBA67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69"/>
                <w:id w:val="-1327515685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32D41E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70"/>
                <w:id w:val="-1504741975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6A45F04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190.285**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81F472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71"/>
                <w:id w:val="1034616432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2F8A27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72"/>
                <w:id w:val="-1871600388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77CA0A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18.916**</w:t>
            </w:r>
          </w:p>
        </w:tc>
      </w:tr>
      <w:tr w:rsidR="00630E97" w14:paraId="2023AC1B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E742C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 level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B9C4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6C63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E8924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FF22A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9DEB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1174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19.81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7A722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738E2035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E38BD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Low level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37596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657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2EDE9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DC52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26.48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079C0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B90C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D9D1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19A02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0D45BB57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2E767728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Precautionary measures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11C6149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73"/>
                <w:id w:val="-970976978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770FF31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74"/>
                <w:id w:val="154617022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39EE83B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75"/>
                <w:id w:val="-207304023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E3FD7C7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197.417**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4245AE0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76"/>
                <w:id w:val="1576465333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0632405A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77"/>
                <w:id w:val="-68805482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 w14:paraId="50DB6F3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54.549**</w:t>
            </w:r>
          </w:p>
        </w:tc>
      </w:tr>
      <w:tr w:rsidR="00630E97" w14:paraId="50E8F5B2" w14:textId="77777777" w:rsidTr="00C342FF">
        <w:trPr>
          <w:trHeight w:val="262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0BAD8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 level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CB9D3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1117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1A6D2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9B7F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2FA88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22D05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5C4CE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16.47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BB7D9" w14:textId="77777777" w:rsidR="00630E97" w:rsidRDefault="00630E9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0E97" w14:paraId="3B8F7777" w14:textId="77777777" w:rsidTr="00C342FF">
        <w:trPr>
          <w:trHeight w:val="254"/>
        </w:trPr>
        <w:tc>
          <w:tcPr>
            <w:tcW w:w="26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4267CCB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Low level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38E2408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893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F0907CC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87CDC2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9158840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78"/>
                <w:id w:val="71664038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8C3CF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31CBDC1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30.35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0A881FB" w14:textId="77777777" w:rsidR="00630E97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79"/>
                <w:id w:val="-1755050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4"/>
                    <w:szCs w:val="24"/>
                  </w:rPr>
                  <w:t xml:space="preserve">　</w:t>
                </w:r>
              </w:sdtContent>
            </w:sdt>
          </w:p>
        </w:tc>
      </w:tr>
      <w:tr w:rsidR="00630E97" w14:paraId="78F999DE" w14:textId="77777777" w:rsidTr="00C342FF">
        <w:trPr>
          <w:trHeight w:val="262"/>
        </w:trPr>
        <w:tc>
          <w:tcPr>
            <w:tcW w:w="1476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6DEAF" w14:textId="77777777" w:rsidR="00630E9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Remarks: *=p&lt;0.05; **=p&lt;0.01; CMD= common mental disorder</w:t>
            </w:r>
          </w:p>
        </w:tc>
      </w:tr>
    </w:tbl>
    <w:p w14:paraId="1A90BFA1" w14:textId="77777777" w:rsidR="00630E97" w:rsidRDefault="00630E97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630E97">
      <w:pgSz w:w="16838" w:h="11906" w:orient="landscape"/>
      <w:pgMar w:top="1440" w:right="1800" w:bottom="1440" w:left="180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1" w:fontKey="{1709BE97-7E29-46F5-BD33-50DCF178FB70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2" w:subsetted="1" w:fontKey="{DF06DD9F-101D-483B-9B4A-C3D4696BA6E2}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0E97"/>
    <w:rsid w:val="00630E97"/>
    <w:rsid w:val="00C3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28FC8"/>
  <w15:docId w15:val="{838D0713-D486-4E07-8249-AB99E71F0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等线"/>
        <w:sz w:val="21"/>
        <w:szCs w:val="21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B5E4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5E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5E4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5E4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5E4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5E4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5E4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5E4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5E4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uiPriority w:val="10"/>
    <w:qFormat/>
    <w:rsid w:val="006B5E4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標題 1 字元"/>
    <w:basedOn w:val="a0"/>
    <w:link w:val="1"/>
    <w:uiPriority w:val="9"/>
    <w:rsid w:val="006B5E4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B5E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B5E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B5E4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B5E4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標題 6 字元"/>
    <w:basedOn w:val="a0"/>
    <w:link w:val="6"/>
    <w:uiPriority w:val="9"/>
    <w:semiHidden/>
    <w:rsid w:val="006B5E4B"/>
    <w:rPr>
      <w:rFonts w:cstheme="majorBidi"/>
      <w:b/>
      <w:bCs/>
      <w:color w:val="0F4761" w:themeColor="accent1" w:themeShade="BF"/>
    </w:rPr>
  </w:style>
  <w:style w:type="character" w:customStyle="1" w:styleId="70">
    <w:name w:val="標題 7 字元"/>
    <w:basedOn w:val="a0"/>
    <w:link w:val="7"/>
    <w:uiPriority w:val="9"/>
    <w:semiHidden/>
    <w:rsid w:val="006B5E4B"/>
    <w:rPr>
      <w:rFonts w:cstheme="majorBidi"/>
      <w:b/>
      <w:bCs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B5E4B"/>
    <w:rPr>
      <w:rFonts w:cstheme="majorBidi"/>
      <w:color w:val="595959" w:themeColor="text1" w:themeTint="A6"/>
    </w:rPr>
  </w:style>
  <w:style w:type="character" w:customStyle="1" w:styleId="90">
    <w:name w:val="標題 9 字元"/>
    <w:basedOn w:val="a0"/>
    <w:link w:val="9"/>
    <w:uiPriority w:val="9"/>
    <w:semiHidden/>
    <w:rsid w:val="006B5E4B"/>
    <w:rPr>
      <w:rFonts w:eastAsiaTheme="majorEastAsia" w:cstheme="majorBidi"/>
      <w:color w:val="595959" w:themeColor="text1" w:themeTint="A6"/>
    </w:rPr>
  </w:style>
  <w:style w:type="character" w:customStyle="1" w:styleId="a4">
    <w:name w:val="標題 字元"/>
    <w:basedOn w:val="a0"/>
    <w:link w:val="a3"/>
    <w:uiPriority w:val="10"/>
    <w:rsid w:val="006B5E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pPr>
      <w:spacing w:after="160"/>
      <w:jc w:val="center"/>
    </w:pPr>
    <w:rPr>
      <w:rFonts w:ascii="等线 Light" w:eastAsia="等线 Light" w:hAnsi="等线 Light" w:cs="等线 Light"/>
      <w:color w:val="595959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B5E4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B5E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B5E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B5E4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B5E4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B5E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B5E4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B5E4B"/>
    <w:rPr>
      <w:b/>
      <w:bCs/>
      <w:smallCaps/>
      <w:color w:val="0F4761" w:themeColor="accent1" w:themeShade="BF"/>
      <w:spacing w:val="5"/>
    </w:r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a2qHhr3+nYS5hIOqN6QfgxBYuw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371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Cheang Chon In</dc:creator>
  <cp:lastModifiedBy>Cheang Chon In</cp:lastModifiedBy>
  <cp:revision>2</cp:revision>
  <dcterms:created xsi:type="dcterms:W3CDTF">2024-04-10T04:20:00Z</dcterms:created>
  <dcterms:modified xsi:type="dcterms:W3CDTF">2024-04-10T04:30:00Z</dcterms:modified>
</cp:coreProperties>
</file>