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CB9E0" w14:textId="0AA494DD" w:rsidR="003A535C" w:rsidRPr="00B9295A" w:rsidRDefault="003A535C" w:rsidP="003A535C">
      <w:pPr>
        <w:pStyle w:val="Caption"/>
        <w:keepNext/>
        <w:rPr>
          <w:rFonts w:cstheme="minorHAnsi"/>
          <w:lang w:val="en-US"/>
        </w:rPr>
      </w:pPr>
      <w:r w:rsidRPr="00B9295A">
        <w:rPr>
          <w:rFonts w:cstheme="minorHAnsi"/>
          <w:lang w:val="en-US"/>
        </w:rPr>
        <w:t xml:space="preserve">Supplementary Table </w:t>
      </w:r>
      <w:r w:rsidR="0091288C">
        <w:rPr>
          <w:rFonts w:cstheme="minorHAnsi"/>
          <w:lang w:val="en-US"/>
        </w:rPr>
        <w:t>1</w:t>
      </w:r>
      <w:r w:rsidRPr="00B9295A">
        <w:rPr>
          <w:rFonts w:cstheme="minorHAnsi"/>
          <w:lang w:val="en-US"/>
        </w:rPr>
        <w:t xml:space="preserve"> - Number of </w:t>
      </w:r>
      <w:r w:rsidR="006C3E90" w:rsidRPr="00B9295A">
        <w:rPr>
          <w:rFonts w:cstheme="minorHAnsi"/>
          <w:lang w:val="en-US"/>
        </w:rPr>
        <w:t>participants</w:t>
      </w:r>
      <w:r w:rsidR="002B6573" w:rsidRPr="00B9295A">
        <w:rPr>
          <w:rFonts w:cstheme="minorHAnsi"/>
          <w:lang w:val="en-US"/>
        </w:rPr>
        <w:t xml:space="preserve"> by wave and country </w:t>
      </w:r>
      <w:r w:rsidRPr="00B9295A">
        <w:rPr>
          <w:rFonts w:cstheme="minorHAnsi"/>
          <w:lang w:val="en-US"/>
        </w:rPr>
        <w:t>in the Survey of Health, Ageing and Retirement in Europe (SHARE), interviewed between 2004-05 and 2020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2"/>
        <w:gridCol w:w="1153"/>
        <w:gridCol w:w="1149"/>
        <w:gridCol w:w="1153"/>
        <w:gridCol w:w="1153"/>
        <w:gridCol w:w="1153"/>
        <w:gridCol w:w="1153"/>
        <w:gridCol w:w="1132"/>
      </w:tblGrid>
      <w:tr w:rsidR="0036550A" w:rsidRPr="008C378E" w14:paraId="40FE8DDA" w14:textId="77777777" w:rsidTr="00FB02D4">
        <w:tc>
          <w:tcPr>
            <w:tcW w:w="8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15E2BB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6A7FCC6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</w:rPr>
              <w:t xml:space="preserve">Wave 1 </w:t>
            </w:r>
          </w:p>
          <w:p w14:paraId="4598ED6E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</w:rPr>
              <w:t>(2004-05)</w:t>
            </w: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6D962F7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</w:rPr>
              <w:t xml:space="preserve">Wave 2 </w:t>
            </w:r>
          </w:p>
          <w:p w14:paraId="2CB65494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</w:rPr>
              <w:t>(2006-07)</w:t>
            </w:r>
          </w:p>
        </w:tc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9D78A1B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</w:rPr>
              <w:t xml:space="preserve">Wave 4 </w:t>
            </w:r>
          </w:p>
          <w:p w14:paraId="0CDA0D92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</w:rPr>
              <w:t>(2011)</w:t>
            </w:r>
          </w:p>
        </w:tc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44752C3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</w:rPr>
              <w:t xml:space="preserve">Wave 5 </w:t>
            </w:r>
          </w:p>
          <w:p w14:paraId="5F3EC992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</w:rPr>
              <w:t>(2013)</w:t>
            </w:r>
          </w:p>
        </w:tc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6C7D1DD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</w:rPr>
              <w:t xml:space="preserve">Wave 6 </w:t>
            </w:r>
          </w:p>
          <w:p w14:paraId="3ACACD5F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</w:rPr>
              <w:t>(2015)</w:t>
            </w:r>
          </w:p>
        </w:tc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135974C" w14:textId="77777777" w:rsidR="0036550A" w:rsidRPr="008C378E" w:rsidRDefault="0036550A" w:rsidP="008E56A5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</w:rPr>
              <w:t>Wave 8</w:t>
            </w:r>
          </w:p>
          <w:p w14:paraId="4FF9F3A8" w14:textId="77777777" w:rsidR="0036550A" w:rsidRPr="008C378E" w:rsidRDefault="0036550A" w:rsidP="008E56A5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</w:rPr>
              <w:t>(2019-20)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30564F3" w14:textId="77777777" w:rsidR="0036550A" w:rsidRPr="008C378E" w:rsidRDefault="0036550A" w:rsidP="008E56A5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</w:rPr>
              <w:t xml:space="preserve">Total </w:t>
            </w:r>
            <w:proofErr w:type="spellStart"/>
            <w:r w:rsidRPr="008C378E">
              <w:rPr>
                <w:rFonts w:cstheme="minorHAnsi"/>
                <w:b/>
                <w:bCs/>
                <w:sz w:val="16"/>
                <w:szCs w:val="16"/>
              </w:rPr>
              <w:t>numbers</w:t>
            </w:r>
            <w:proofErr w:type="spellEnd"/>
          </w:p>
        </w:tc>
      </w:tr>
      <w:tr w:rsidR="0036550A" w:rsidRPr="008C378E" w14:paraId="7DA09B48" w14:textId="77777777" w:rsidTr="00FB02D4">
        <w:tc>
          <w:tcPr>
            <w:tcW w:w="826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094BA4B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  <w:lang w:val="en-US"/>
              </w:rPr>
              <w:t>Northern Europe</w:t>
            </w:r>
          </w:p>
        </w:tc>
        <w:tc>
          <w:tcPr>
            <w:tcW w:w="59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4BB7768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96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6E0B869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60F5B19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626CECF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9D8B76F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A020E2A" w14:textId="77777777" w:rsidR="0036550A" w:rsidRPr="008C378E" w:rsidRDefault="0036550A" w:rsidP="008E56A5">
            <w:pPr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8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BE65039" w14:textId="77777777" w:rsidR="0036550A" w:rsidRPr="008C378E" w:rsidRDefault="0036550A" w:rsidP="008E56A5">
            <w:pPr>
              <w:rPr>
                <w:rFonts w:cstheme="minorHAnsi"/>
                <w:b/>
                <w:bCs/>
                <w:sz w:val="16"/>
                <w:szCs w:val="16"/>
              </w:rPr>
            </w:pPr>
          </w:p>
        </w:tc>
      </w:tr>
      <w:tr w:rsidR="0036550A" w:rsidRPr="008C378E" w14:paraId="1E42D31E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15720DAC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Sweden</w:t>
            </w:r>
            <w:proofErr w:type="spellEnd"/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5383445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2,976</w:t>
            </w: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6DE1BB0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682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07D124A9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102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7D781985" w14:textId="38FB80AE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2,60</w:t>
            </w:r>
            <w:r w:rsidR="00DB19FB" w:rsidRPr="008C378E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0377F104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110   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2B65D6EF" w14:textId="5E94942C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3</w:t>
            </w:r>
            <w:r w:rsidR="00DB19FB" w:rsidRPr="008C378E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7CF3564D" w14:textId="53337335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6,51</w:t>
            </w:r>
            <w:r w:rsidR="00DB19FB" w:rsidRPr="008C378E">
              <w:rPr>
                <w:rFonts w:cstheme="minorHAnsi"/>
                <w:sz w:val="16"/>
                <w:szCs w:val="16"/>
              </w:rPr>
              <w:t>2</w:t>
            </w:r>
          </w:p>
        </w:tc>
      </w:tr>
      <w:tr w:rsidR="0036550A" w:rsidRPr="008C378E" w14:paraId="5C7F7C1B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04A9E537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Denmark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04CB351E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1,592</w:t>
            </w: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02C173FA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1,289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528AFA8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431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38B95261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1,873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389A151A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254   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0A28535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48115891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5,466</w:t>
            </w:r>
          </w:p>
        </w:tc>
      </w:tr>
      <w:tr w:rsidR="0036550A" w:rsidRPr="008C378E" w14:paraId="3AC4B54B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21C8F1F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Finland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34F6BE76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78F57DC5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7CE6E4A6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40DEBEB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3C469F6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7C5D61F1" w14:textId="337316E3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1,15</w:t>
            </w:r>
            <w:r w:rsidR="00DB19FB" w:rsidRPr="008C378E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2583579C" w14:textId="277C0CD2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1,15</w:t>
            </w:r>
            <w:r w:rsidR="00DB19FB" w:rsidRPr="008C378E">
              <w:rPr>
                <w:rFonts w:cstheme="minorHAnsi"/>
                <w:sz w:val="16"/>
                <w:szCs w:val="16"/>
              </w:rPr>
              <w:t>6</w:t>
            </w:r>
          </w:p>
        </w:tc>
      </w:tr>
      <w:tr w:rsidR="0036550A" w:rsidRPr="008C378E" w14:paraId="0E7C6F08" w14:textId="77777777" w:rsidTr="00FB02D4">
        <w:tc>
          <w:tcPr>
            <w:tcW w:w="82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76BCBE0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Total</w:t>
            </w: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D790ABE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4,568</w:t>
            </w:r>
          </w:p>
        </w:tc>
        <w:tc>
          <w:tcPr>
            <w:tcW w:w="59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79E07F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1,971</w:t>
            </w: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4A49320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533      </w:t>
            </w: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8AD3142" w14:textId="26C366A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4,47</w:t>
            </w:r>
            <w:r w:rsidR="00DB19FB" w:rsidRPr="008C378E">
              <w:rPr>
                <w:rFonts w:cstheme="minorHAnsi"/>
                <w:sz w:val="16"/>
                <w:szCs w:val="16"/>
              </w:rPr>
              <w:t>7</w:t>
            </w:r>
            <w:r w:rsidRPr="008C378E">
              <w:rPr>
                <w:rFonts w:cstheme="minorHAnsi"/>
                <w:sz w:val="16"/>
                <w:szCs w:val="16"/>
              </w:rPr>
              <w:t xml:space="preserve">        </w:t>
            </w: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7476367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364      </w:t>
            </w: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8BD49A0" w14:textId="2118F818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1,2</w:t>
            </w:r>
            <w:r w:rsidR="00DB19FB" w:rsidRPr="008C378E">
              <w:rPr>
                <w:rFonts w:cstheme="minorHAnsi"/>
                <w:sz w:val="16"/>
                <w:szCs w:val="16"/>
              </w:rPr>
              <w:t>21</w:t>
            </w:r>
          </w:p>
        </w:tc>
        <w:tc>
          <w:tcPr>
            <w:tcW w:w="58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0BE457C" w14:textId="1285B41E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13,13</w:t>
            </w:r>
            <w:r w:rsidR="00DB19FB" w:rsidRPr="008C378E">
              <w:rPr>
                <w:rFonts w:cstheme="minorHAnsi"/>
                <w:sz w:val="16"/>
                <w:szCs w:val="16"/>
              </w:rPr>
              <w:t>4</w:t>
            </w:r>
          </w:p>
        </w:tc>
      </w:tr>
      <w:tr w:rsidR="0036550A" w:rsidRPr="008C378E" w14:paraId="1FF627C1" w14:textId="77777777" w:rsidTr="00FB02D4">
        <w:tc>
          <w:tcPr>
            <w:tcW w:w="826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6BC363C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</w:rPr>
              <w:t>Western Europe</w:t>
            </w:r>
          </w:p>
        </w:tc>
        <w:tc>
          <w:tcPr>
            <w:tcW w:w="59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D797BB5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6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88B956A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DEFC1FF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1F24036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59612BC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9599C3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8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DCA2B92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36550A" w:rsidRPr="008C378E" w14:paraId="450D243A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415FD4EE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Austria</w:t>
            </w:r>
            <w:proofErr w:type="spellEnd"/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147882AF" w14:textId="2BD97BDB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1,5</w:t>
            </w:r>
            <w:r w:rsidR="00DB19FB" w:rsidRPr="008C378E">
              <w:rPr>
                <w:rFonts w:cstheme="minorHAnsi"/>
                <w:sz w:val="16"/>
                <w:szCs w:val="16"/>
              </w:rPr>
              <w:t>08</w:t>
            </w:r>
            <w:r w:rsidRPr="008C378E">
              <w:rPr>
                <w:rFonts w:cstheme="minorHAnsi"/>
                <w:sz w:val="16"/>
                <w:szCs w:val="16"/>
              </w:rPr>
              <w:t xml:space="preserve">         </w:t>
            </w: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6E3A2D57" w14:textId="29051723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6</w:t>
            </w:r>
            <w:r w:rsidR="00DB19FB" w:rsidRPr="008C378E">
              <w:rPr>
                <w:rFonts w:cstheme="minorHAnsi"/>
                <w:sz w:val="16"/>
                <w:szCs w:val="16"/>
              </w:rPr>
              <w:t>6</w:t>
            </w:r>
            <w:r w:rsidRPr="008C378E">
              <w:rPr>
                <w:rFonts w:cstheme="minorHAnsi"/>
                <w:sz w:val="16"/>
                <w:szCs w:val="16"/>
              </w:rPr>
              <w:t xml:space="preserve">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48EA6488" w14:textId="2AE13AB3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4,</w:t>
            </w:r>
            <w:r w:rsidR="00DB19FB" w:rsidRPr="008C378E">
              <w:rPr>
                <w:rFonts w:cstheme="minorHAnsi"/>
                <w:sz w:val="16"/>
                <w:szCs w:val="16"/>
              </w:rPr>
              <w:t>158</w:t>
            </w:r>
            <w:r w:rsidRPr="008C378E">
              <w:rPr>
                <w:rFonts w:cstheme="minorHAnsi"/>
                <w:sz w:val="16"/>
                <w:szCs w:val="16"/>
              </w:rPr>
              <w:t xml:space="preserve">  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631F8E0B" w14:textId="395A9D1B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15</w:t>
            </w:r>
            <w:r w:rsidR="00DB19FB" w:rsidRPr="008C378E">
              <w:rPr>
                <w:rFonts w:cstheme="minorHAnsi"/>
                <w:sz w:val="16"/>
                <w:szCs w:val="16"/>
              </w:rPr>
              <w:t>1</w:t>
            </w:r>
            <w:r w:rsidRPr="008C378E">
              <w:rPr>
                <w:rFonts w:cstheme="minorHAnsi"/>
                <w:sz w:val="16"/>
                <w:szCs w:val="16"/>
              </w:rPr>
              <w:t xml:space="preserve">   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4C9937A1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36   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2CF7EA17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17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3DDC3C96" w14:textId="2E9BB1FB" w:rsidR="0036550A" w:rsidRPr="008C378E" w:rsidRDefault="00DB19FB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5</w:t>
            </w:r>
            <w:r w:rsidR="0036550A" w:rsidRPr="008C378E">
              <w:rPr>
                <w:rFonts w:cstheme="minorHAnsi"/>
                <w:sz w:val="16"/>
                <w:szCs w:val="16"/>
              </w:rPr>
              <w:t>,</w:t>
            </w:r>
            <w:r w:rsidRPr="008C378E">
              <w:rPr>
                <w:rFonts w:cstheme="minorHAnsi"/>
                <w:sz w:val="16"/>
                <w:szCs w:val="16"/>
              </w:rPr>
              <w:t>936</w:t>
            </w:r>
          </w:p>
        </w:tc>
      </w:tr>
      <w:tr w:rsidR="0036550A" w:rsidRPr="008C378E" w14:paraId="09C61EE8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2433A7D4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Germany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6CBA32ED" w14:textId="014493A8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2,91</w:t>
            </w:r>
            <w:r w:rsidR="00DB19FB" w:rsidRPr="008C378E">
              <w:rPr>
                <w:rFonts w:cstheme="minorHAnsi"/>
                <w:sz w:val="16"/>
                <w:szCs w:val="16"/>
              </w:rPr>
              <w:t>2</w:t>
            </w:r>
            <w:r w:rsidRPr="008C378E">
              <w:rPr>
                <w:rFonts w:cstheme="minorHAnsi"/>
                <w:sz w:val="16"/>
                <w:szCs w:val="16"/>
              </w:rPr>
              <w:t xml:space="preserve">        </w:t>
            </w: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3E408FCE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983   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4DD9A648" w14:textId="112D65D6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5</w:t>
            </w:r>
            <w:r w:rsidR="00DB19FB" w:rsidRPr="008C378E">
              <w:rPr>
                <w:rFonts w:cstheme="minorHAnsi"/>
                <w:sz w:val="16"/>
                <w:szCs w:val="16"/>
              </w:rPr>
              <w:t>1</w:t>
            </w:r>
            <w:r w:rsidRPr="008C378E">
              <w:rPr>
                <w:rFonts w:cstheme="minorHAnsi"/>
                <w:sz w:val="16"/>
                <w:szCs w:val="16"/>
              </w:rPr>
              <w:t xml:space="preserve">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31CCE6D5" w14:textId="02DC78E0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4,38</w:t>
            </w:r>
            <w:r w:rsidR="00DB19FB" w:rsidRPr="008C378E">
              <w:rPr>
                <w:rFonts w:cstheme="minorHAnsi"/>
                <w:sz w:val="16"/>
                <w:szCs w:val="16"/>
              </w:rPr>
              <w:t>2</w:t>
            </w:r>
            <w:r w:rsidRPr="008C378E">
              <w:rPr>
                <w:rFonts w:cstheme="minorHAnsi"/>
                <w:sz w:val="16"/>
                <w:szCs w:val="16"/>
              </w:rPr>
              <w:t xml:space="preserve">   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1CC04895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66   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17AD2F62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39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69FF7F5E" w14:textId="0E23E3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8,43</w:t>
            </w:r>
            <w:r w:rsidR="00DB19FB" w:rsidRPr="008C378E">
              <w:rPr>
                <w:rFonts w:cstheme="minorHAnsi"/>
                <w:sz w:val="16"/>
                <w:szCs w:val="16"/>
              </w:rPr>
              <w:t>3</w:t>
            </w:r>
          </w:p>
        </w:tc>
      </w:tr>
      <w:tr w:rsidR="0036550A" w:rsidRPr="008C378E" w14:paraId="0E9D64D6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109C5106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The </w:t>
            </w:r>
            <w:proofErr w:type="spellStart"/>
            <w:r w:rsidRPr="008C378E">
              <w:rPr>
                <w:rFonts w:cstheme="minorHAnsi"/>
                <w:sz w:val="16"/>
                <w:szCs w:val="16"/>
              </w:rPr>
              <w:t>Netherlands</w:t>
            </w:r>
            <w:proofErr w:type="spellEnd"/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57DD0322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2,825        </w:t>
            </w: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54CE12C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844  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00B35DEC" w14:textId="7D80D4D8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84</w:t>
            </w:r>
            <w:r w:rsidR="00DB19FB" w:rsidRPr="008C378E">
              <w:rPr>
                <w:rFonts w:cstheme="minorHAnsi"/>
                <w:sz w:val="16"/>
                <w:szCs w:val="16"/>
              </w:rPr>
              <w:t>2</w:t>
            </w:r>
            <w:r w:rsidRPr="008C378E">
              <w:rPr>
                <w:rFonts w:cstheme="minorHAnsi"/>
                <w:sz w:val="16"/>
                <w:szCs w:val="16"/>
              </w:rPr>
              <w:t xml:space="preserve">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7C26E359" w14:textId="6672B599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1,72</w:t>
            </w:r>
            <w:r w:rsidR="00DB19FB" w:rsidRPr="008C378E">
              <w:rPr>
                <w:rFonts w:cstheme="minorHAnsi"/>
                <w:sz w:val="16"/>
                <w:szCs w:val="16"/>
              </w:rPr>
              <w:t>7</w:t>
            </w:r>
            <w:r w:rsidRPr="008C378E">
              <w:rPr>
                <w:rFonts w:cstheme="minorHAnsi"/>
                <w:sz w:val="16"/>
                <w:szCs w:val="16"/>
              </w:rPr>
              <w:t xml:space="preserve">    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7AECCB82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69484178" w14:textId="6B516A6E" w:rsidR="0036550A" w:rsidRPr="008C378E" w:rsidRDefault="00DB19FB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96</w:t>
            </w:r>
            <w:r w:rsidR="0036550A" w:rsidRPr="008C378E">
              <w:rPr>
                <w:rFonts w:cstheme="minorHAnsi"/>
                <w:sz w:val="16"/>
                <w:szCs w:val="16"/>
              </w:rPr>
              <w:t xml:space="preserve">         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1404938E" w14:textId="743C0886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6,33</w:t>
            </w:r>
            <w:r w:rsidR="00DB19FB" w:rsidRPr="008C378E">
              <w:rPr>
                <w:rFonts w:cstheme="minorHAnsi"/>
                <w:sz w:val="16"/>
                <w:szCs w:val="16"/>
              </w:rPr>
              <w:t>4</w:t>
            </w:r>
          </w:p>
        </w:tc>
      </w:tr>
      <w:tr w:rsidR="0036550A" w:rsidRPr="008C378E" w14:paraId="0D0B86FD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47322CB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France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6AE9A96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2,894        </w:t>
            </w: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21143D6B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881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2084EE7E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3,416  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26BE093A" w14:textId="74B0025D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18</w:t>
            </w:r>
            <w:r w:rsidR="00DB19FB" w:rsidRPr="008C378E">
              <w:rPr>
                <w:rFonts w:cstheme="minorHAnsi"/>
                <w:sz w:val="16"/>
                <w:szCs w:val="16"/>
              </w:rPr>
              <w:t>3</w:t>
            </w:r>
            <w:r w:rsidRPr="008C378E">
              <w:rPr>
                <w:rFonts w:cstheme="minorHAnsi"/>
                <w:sz w:val="16"/>
                <w:szCs w:val="16"/>
              </w:rPr>
              <w:t xml:space="preserve">  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6374CB69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341   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12AC7714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17         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7D60FE5F" w14:textId="6CD074DD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7,73</w:t>
            </w:r>
            <w:r w:rsidR="00DB19FB" w:rsidRPr="008C378E">
              <w:rPr>
                <w:rFonts w:cstheme="minorHAnsi"/>
                <w:sz w:val="16"/>
                <w:szCs w:val="16"/>
              </w:rPr>
              <w:t>2</w:t>
            </w:r>
          </w:p>
        </w:tc>
      </w:tr>
      <w:tr w:rsidR="0036550A" w:rsidRPr="008C378E" w14:paraId="446A3700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0E4650C9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Switzerland</w:t>
            </w:r>
            <w:proofErr w:type="spellEnd"/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3A95DD53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938        </w:t>
            </w: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22589CBC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729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3C819B22" w14:textId="09D2CBB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2,54</w:t>
            </w:r>
            <w:r w:rsidR="00DB19FB" w:rsidRPr="008C378E">
              <w:rPr>
                <w:rFonts w:cstheme="minorHAnsi"/>
                <w:sz w:val="16"/>
                <w:szCs w:val="16"/>
              </w:rPr>
              <w:t>5</w:t>
            </w:r>
            <w:r w:rsidRPr="008C378E">
              <w:rPr>
                <w:rFonts w:cstheme="minorHAnsi"/>
                <w:sz w:val="16"/>
                <w:szCs w:val="16"/>
              </w:rPr>
              <w:t xml:space="preserve">   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53294217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91   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70D944EB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39         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5A35E00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23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5FE08C10" w14:textId="310310DB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4,36</w:t>
            </w:r>
            <w:r w:rsidR="00DB19FB" w:rsidRPr="008C378E">
              <w:rPr>
                <w:rFonts w:cstheme="minorHAnsi"/>
                <w:sz w:val="16"/>
                <w:szCs w:val="16"/>
              </w:rPr>
              <w:t>5</w:t>
            </w:r>
          </w:p>
        </w:tc>
      </w:tr>
      <w:tr w:rsidR="0036550A" w:rsidRPr="008C378E" w14:paraId="460AE405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39CCD82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Belgium</w:t>
            </w:r>
            <w:proofErr w:type="spellEnd"/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028C8817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3,612</w:t>
            </w: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644D97DF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311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0FC824BA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2,834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0C35AE78" w14:textId="00FEA23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1,40</w:t>
            </w:r>
            <w:r w:rsidR="00DB19FB" w:rsidRPr="008C378E">
              <w:rPr>
                <w:rFonts w:cstheme="minorHAnsi"/>
                <w:sz w:val="16"/>
                <w:szCs w:val="16"/>
              </w:rPr>
              <w:t>0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0272DC3B" w14:textId="58A6DA10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1,06</w:t>
            </w:r>
            <w:r w:rsidR="00DB19FB" w:rsidRPr="008C378E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0B77847A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24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0321E2EA" w14:textId="6E7DFE8C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9,24</w:t>
            </w:r>
            <w:r w:rsidR="00DB19FB" w:rsidRPr="008C378E">
              <w:rPr>
                <w:rFonts w:cstheme="minorHAnsi"/>
                <w:sz w:val="16"/>
                <w:szCs w:val="16"/>
              </w:rPr>
              <w:t>2</w:t>
            </w:r>
          </w:p>
        </w:tc>
      </w:tr>
      <w:tr w:rsidR="0036550A" w:rsidRPr="008C378E" w14:paraId="325CF7BE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2ADA672B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Ireland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17B4ADEC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0980ED49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999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321BC5FD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6E8744C9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5666D6F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4251BCFD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54CC080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999</w:t>
            </w:r>
          </w:p>
        </w:tc>
      </w:tr>
      <w:tr w:rsidR="0036550A" w:rsidRPr="008C378E" w14:paraId="2BA030F5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33990FE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Luxembourg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1203457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228CC372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0D329E65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69F34216" w14:textId="262D247D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1,5</w:t>
            </w:r>
            <w:r w:rsidR="00DB19FB" w:rsidRPr="008C378E">
              <w:rPr>
                <w:rFonts w:cstheme="minorHAnsi"/>
                <w:sz w:val="16"/>
                <w:szCs w:val="16"/>
              </w:rPr>
              <w:t>78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343B2514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448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5C0A36FF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60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0EECC076" w14:textId="44FCE3F2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2,08</w:t>
            </w:r>
            <w:r w:rsidR="00DB19FB" w:rsidRPr="008C378E">
              <w:rPr>
                <w:rFonts w:cstheme="minorHAnsi"/>
                <w:sz w:val="16"/>
                <w:szCs w:val="16"/>
              </w:rPr>
              <w:t>6</w:t>
            </w:r>
          </w:p>
        </w:tc>
      </w:tr>
      <w:tr w:rsidR="0036550A" w:rsidRPr="008C378E" w14:paraId="37346A8E" w14:textId="77777777" w:rsidTr="00FB02D4">
        <w:tc>
          <w:tcPr>
            <w:tcW w:w="82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B82E26C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Total</w:t>
            </w: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73524A6" w14:textId="7DE0F75D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14,6</w:t>
            </w:r>
            <w:r w:rsidR="00DB19FB" w:rsidRPr="008C378E">
              <w:rPr>
                <w:rFonts w:cstheme="minorHAnsi"/>
                <w:sz w:val="16"/>
                <w:szCs w:val="16"/>
              </w:rPr>
              <w:t>89</w:t>
            </w:r>
          </w:p>
        </w:tc>
        <w:tc>
          <w:tcPr>
            <w:tcW w:w="59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CCBBEDC" w14:textId="3F8408AA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4,81</w:t>
            </w:r>
            <w:r w:rsidR="00DB19FB" w:rsidRPr="008C378E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F65CD7E" w14:textId="68438113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13,</w:t>
            </w:r>
            <w:r w:rsidR="00DB19FB" w:rsidRPr="008C378E">
              <w:rPr>
                <w:rFonts w:cstheme="minorHAnsi"/>
                <w:sz w:val="16"/>
                <w:szCs w:val="16"/>
              </w:rPr>
              <w:t>846</w:t>
            </w: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F89573B" w14:textId="6C0AC642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9,5</w:t>
            </w:r>
            <w:r w:rsidR="00DB19FB" w:rsidRPr="008C378E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2E44109" w14:textId="2586881D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1,99</w:t>
            </w:r>
            <w:r w:rsidR="00DB19FB" w:rsidRPr="008C378E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99FBE80" w14:textId="45127476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27</w:t>
            </w:r>
            <w:r w:rsidR="00DB19FB" w:rsidRPr="008C378E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8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05C123D" w14:textId="7C71565A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45,</w:t>
            </w:r>
            <w:r w:rsidR="00DB19FB" w:rsidRPr="008C378E">
              <w:rPr>
                <w:rFonts w:cstheme="minorHAnsi"/>
                <w:sz w:val="16"/>
                <w:szCs w:val="16"/>
              </w:rPr>
              <w:t>127</w:t>
            </w:r>
          </w:p>
        </w:tc>
      </w:tr>
      <w:tr w:rsidR="0036550A" w:rsidRPr="008C378E" w14:paraId="2C5C6473" w14:textId="77777777" w:rsidTr="00FB02D4">
        <w:tc>
          <w:tcPr>
            <w:tcW w:w="826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0E88C7F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</w:rPr>
              <w:t>Southern Europe</w:t>
            </w:r>
          </w:p>
        </w:tc>
        <w:tc>
          <w:tcPr>
            <w:tcW w:w="59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462C5D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6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C4CC3E9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804B6AF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7E126EC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39F134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8B3B269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8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0D0265B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36550A" w:rsidRPr="008C378E" w14:paraId="77FA5567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6F865F20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Spain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10FC362E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2,251</w:t>
            </w: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36B7376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882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2DD49F0B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1,842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50E626D0" w14:textId="66A0B930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3,28</w:t>
            </w:r>
            <w:r w:rsidR="00DB19FB" w:rsidRPr="008C378E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286BCDC9" w14:textId="32FDB3C0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18</w:t>
            </w:r>
            <w:r w:rsidR="00934521" w:rsidRPr="008C378E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4AC251CA" w14:textId="020C0F58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</w:t>
            </w:r>
            <w:r w:rsidR="00934521" w:rsidRPr="008C378E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1BC88DF3" w14:textId="35AD472C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8,45</w:t>
            </w:r>
            <w:r w:rsidR="00934521" w:rsidRPr="008C378E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36550A" w:rsidRPr="008C378E" w14:paraId="2573F3F9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59AB3E1D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Italy</w:t>
            </w:r>
            <w:proofErr w:type="spellEnd"/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197AB561" w14:textId="6EADCFEB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2,48</w:t>
            </w:r>
            <w:r w:rsidR="00DB19FB" w:rsidRPr="008C378E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138D11B9" w14:textId="64348ED9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1,15</w:t>
            </w:r>
            <w:r w:rsidR="00DB19FB" w:rsidRPr="008C378E">
              <w:rPr>
                <w:rFonts w:cstheme="minorHAnsi"/>
                <w:sz w:val="16"/>
                <w:szCs w:val="16"/>
              </w:rPr>
              <w:t>0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25EDA4A0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1,410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28D14D5E" w14:textId="3CFB35B1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1,7</w:t>
            </w:r>
            <w:r w:rsidR="00934521" w:rsidRPr="008C378E">
              <w:rPr>
                <w:rFonts w:cstheme="minorHAnsi"/>
                <w:sz w:val="16"/>
                <w:szCs w:val="16"/>
              </w:rPr>
              <w:t>79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0091CE51" w14:textId="0A23814F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1,27</w:t>
            </w:r>
            <w:r w:rsidR="00934521" w:rsidRPr="008C378E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74A4B19E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35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6D3F0371" w14:textId="326288BF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8,1</w:t>
            </w:r>
            <w:r w:rsidR="00934521" w:rsidRPr="008C378E">
              <w:rPr>
                <w:rFonts w:cstheme="minorHAnsi"/>
                <w:sz w:val="16"/>
                <w:szCs w:val="16"/>
              </w:rPr>
              <w:t>27</w:t>
            </w:r>
          </w:p>
        </w:tc>
      </w:tr>
      <w:tr w:rsidR="0036550A" w:rsidRPr="008C378E" w14:paraId="2B0E7C86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6C635CEA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Greece</w:t>
            </w:r>
            <w:proofErr w:type="spellEnd"/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3AF06575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2,641</w:t>
            </w: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33711B70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856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15365AAD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6141612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24393238" w14:textId="007A9356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2,54</w:t>
            </w:r>
            <w:r w:rsidR="00934521" w:rsidRPr="008C378E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41485D65" w14:textId="7BA8C8C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4</w:t>
            </w:r>
            <w:r w:rsidR="00934521" w:rsidRPr="008C378E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1033B75F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6,088</w:t>
            </w:r>
          </w:p>
        </w:tc>
      </w:tr>
      <w:tr w:rsidR="0036550A" w:rsidRPr="008C378E" w14:paraId="3CD788D4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65CBDF51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Portugal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594320EF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7F5349FC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394A4E9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1,915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72B5F56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49948EF7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165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633D810E" w14:textId="152B8391" w:rsidR="0036550A" w:rsidRPr="008C378E" w:rsidRDefault="00934521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498CE26F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2,080</w:t>
            </w:r>
          </w:p>
        </w:tc>
      </w:tr>
      <w:tr w:rsidR="0036550A" w:rsidRPr="008C378E" w14:paraId="73D1F05F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33A8F1F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Cyprus</w:t>
            </w:r>
            <w:proofErr w:type="spellEnd"/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7356D54F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65423653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382B0D75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66B00C4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0AD40AA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03A8D8F3" w14:textId="3178C09E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5</w:t>
            </w:r>
            <w:r w:rsidR="00934521" w:rsidRPr="008C378E">
              <w:rPr>
                <w:rFonts w:cstheme="minorHAnsi"/>
                <w:sz w:val="16"/>
                <w:szCs w:val="16"/>
              </w:rPr>
              <w:t>35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7F978B8F" w14:textId="7494585F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5</w:t>
            </w:r>
            <w:r w:rsidR="00934521" w:rsidRPr="008C378E">
              <w:rPr>
                <w:rFonts w:cstheme="minorHAnsi"/>
                <w:sz w:val="16"/>
                <w:szCs w:val="16"/>
              </w:rPr>
              <w:t>35</w:t>
            </w:r>
          </w:p>
        </w:tc>
      </w:tr>
      <w:tr w:rsidR="0036550A" w:rsidRPr="008C378E" w14:paraId="2FDC9F7F" w14:textId="77777777" w:rsidTr="00FB02D4"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57FF5D6D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Malta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7AB0149B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6" w:type="pct"/>
            <w:tcBorders>
              <w:top w:val="nil"/>
              <w:bottom w:val="nil"/>
            </w:tcBorders>
            <w:shd w:val="clear" w:color="auto" w:fill="auto"/>
          </w:tcPr>
          <w:p w14:paraId="501381BB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1764D3DA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122021C6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75BC58A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top w:val="nil"/>
              <w:bottom w:val="nil"/>
            </w:tcBorders>
            <w:shd w:val="clear" w:color="auto" w:fill="auto"/>
          </w:tcPr>
          <w:p w14:paraId="55A219EB" w14:textId="12373206" w:rsidR="0036550A" w:rsidRPr="008C378E" w:rsidRDefault="00934521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803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auto" w:fill="auto"/>
          </w:tcPr>
          <w:p w14:paraId="46C933FF" w14:textId="28183A21" w:rsidR="0036550A" w:rsidRPr="008C378E" w:rsidRDefault="00934521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803</w:t>
            </w:r>
          </w:p>
        </w:tc>
      </w:tr>
      <w:tr w:rsidR="0036550A" w:rsidRPr="008C378E" w14:paraId="4B6411FD" w14:textId="77777777" w:rsidTr="00FB02D4">
        <w:tc>
          <w:tcPr>
            <w:tcW w:w="82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DDF872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Total</w:t>
            </w: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350CFF7" w14:textId="4B7A8DFA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7,37</w:t>
            </w:r>
            <w:r w:rsidR="00DB19FB" w:rsidRPr="008C378E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9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E4706AF" w14:textId="153D9005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2,8</w:t>
            </w:r>
            <w:r w:rsidR="00DB19FB" w:rsidRPr="008C378E">
              <w:rPr>
                <w:rFonts w:cstheme="minorHAnsi"/>
                <w:sz w:val="16"/>
                <w:szCs w:val="16"/>
              </w:rPr>
              <w:t>88</w:t>
            </w: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5D813C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5,167</w:t>
            </w: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D7BBFF0" w14:textId="01A4040A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5,06</w:t>
            </w:r>
            <w:r w:rsidR="00DB19FB" w:rsidRPr="008C378E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F7F43AF" w14:textId="4C8A815C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4,16</w:t>
            </w:r>
            <w:r w:rsidR="00934521" w:rsidRPr="008C378E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0548731" w14:textId="50E5B06E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1,4</w:t>
            </w:r>
            <w:r w:rsidR="00934521" w:rsidRPr="008C378E">
              <w:rPr>
                <w:rFonts w:cstheme="minorHAnsi"/>
                <w:sz w:val="16"/>
                <w:szCs w:val="16"/>
              </w:rPr>
              <w:t>3</w:t>
            </w:r>
            <w:r w:rsidRPr="008C378E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8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5D30498" w14:textId="3AF85F58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26,0</w:t>
            </w:r>
            <w:r w:rsidR="00934521" w:rsidRPr="008C378E">
              <w:rPr>
                <w:rFonts w:cstheme="minorHAnsi"/>
                <w:sz w:val="16"/>
                <w:szCs w:val="16"/>
              </w:rPr>
              <w:t>92</w:t>
            </w:r>
          </w:p>
        </w:tc>
      </w:tr>
      <w:tr w:rsidR="0036550A" w:rsidRPr="008C378E" w14:paraId="7F276EE4" w14:textId="77777777" w:rsidTr="00FB02D4">
        <w:tc>
          <w:tcPr>
            <w:tcW w:w="826" w:type="pct"/>
            <w:tcBorders>
              <w:top w:val="single" w:sz="4" w:space="0" w:color="auto"/>
            </w:tcBorders>
            <w:shd w:val="clear" w:color="auto" w:fill="auto"/>
          </w:tcPr>
          <w:p w14:paraId="5912E5CF" w14:textId="77777777" w:rsidR="0036550A" w:rsidRPr="008C378E" w:rsidRDefault="0036550A" w:rsidP="008E56A5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8C378E">
              <w:rPr>
                <w:rFonts w:cstheme="minorHAnsi"/>
                <w:b/>
                <w:bCs/>
                <w:sz w:val="16"/>
                <w:szCs w:val="16"/>
              </w:rPr>
              <w:t>Eastern Europe</w:t>
            </w:r>
          </w:p>
        </w:tc>
        <w:tc>
          <w:tcPr>
            <w:tcW w:w="598" w:type="pct"/>
            <w:tcBorders>
              <w:top w:val="single" w:sz="4" w:space="0" w:color="auto"/>
            </w:tcBorders>
            <w:shd w:val="clear" w:color="auto" w:fill="auto"/>
          </w:tcPr>
          <w:p w14:paraId="45071A4E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6" w:type="pct"/>
            <w:tcBorders>
              <w:top w:val="single" w:sz="4" w:space="0" w:color="auto"/>
            </w:tcBorders>
            <w:shd w:val="clear" w:color="auto" w:fill="auto"/>
          </w:tcPr>
          <w:p w14:paraId="3C88EF96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single" w:sz="4" w:space="0" w:color="auto"/>
            </w:tcBorders>
            <w:shd w:val="clear" w:color="auto" w:fill="auto"/>
          </w:tcPr>
          <w:p w14:paraId="6C5C31BE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single" w:sz="4" w:space="0" w:color="auto"/>
            </w:tcBorders>
            <w:shd w:val="clear" w:color="auto" w:fill="auto"/>
          </w:tcPr>
          <w:p w14:paraId="27ED4794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single" w:sz="4" w:space="0" w:color="auto"/>
            </w:tcBorders>
            <w:shd w:val="clear" w:color="auto" w:fill="auto"/>
          </w:tcPr>
          <w:p w14:paraId="54DFAE7D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8" w:type="pct"/>
            <w:tcBorders>
              <w:top w:val="single" w:sz="4" w:space="0" w:color="auto"/>
            </w:tcBorders>
            <w:shd w:val="clear" w:color="auto" w:fill="auto"/>
          </w:tcPr>
          <w:p w14:paraId="2435D451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87" w:type="pct"/>
            <w:tcBorders>
              <w:top w:val="single" w:sz="4" w:space="0" w:color="auto"/>
            </w:tcBorders>
            <w:shd w:val="clear" w:color="auto" w:fill="auto"/>
          </w:tcPr>
          <w:p w14:paraId="401EF846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36550A" w:rsidRPr="008C378E" w14:paraId="53707E50" w14:textId="77777777" w:rsidTr="00FB02D4">
        <w:tc>
          <w:tcPr>
            <w:tcW w:w="826" w:type="pct"/>
            <w:shd w:val="clear" w:color="auto" w:fill="auto"/>
            <w:hideMark/>
          </w:tcPr>
          <w:p w14:paraId="26D61C6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Czech</w:t>
            </w:r>
            <w:proofErr w:type="spellEnd"/>
            <w:r w:rsidRPr="008C378E">
              <w:rPr>
                <w:rFonts w:cstheme="minorHAnsi"/>
                <w:sz w:val="16"/>
                <w:szCs w:val="16"/>
              </w:rPr>
              <w:t xml:space="preserve"> </w:t>
            </w:r>
            <w:proofErr w:type="spellStart"/>
            <w:r w:rsidRPr="008C378E">
              <w:rPr>
                <w:rFonts w:cstheme="minorHAnsi"/>
                <w:sz w:val="16"/>
                <w:szCs w:val="16"/>
              </w:rPr>
              <w:t>Republic</w:t>
            </w:r>
            <w:proofErr w:type="spellEnd"/>
          </w:p>
        </w:tc>
        <w:tc>
          <w:tcPr>
            <w:tcW w:w="598" w:type="pct"/>
            <w:shd w:val="clear" w:color="auto" w:fill="auto"/>
          </w:tcPr>
          <w:p w14:paraId="7F0BC9AB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6" w:type="pct"/>
            <w:shd w:val="clear" w:color="auto" w:fill="auto"/>
          </w:tcPr>
          <w:p w14:paraId="02449ECF" w14:textId="5A39F41B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2,62</w:t>
            </w:r>
            <w:r w:rsidR="00934521" w:rsidRPr="008C378E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98" w:type="pct"/>
            <w:shd w:val="clear" w:color="auto" w:fill="auto"/>
          </w:tcPr>
          <w:p w14:paraId="1D8D1E14" w14:textId="0928098F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4,03</w:t>
            </w:r>
            <w:r w:rsidR="00934521" w:rsidRPr="008C378E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98" w:type="pct"/>
            <w:shd w:val="clear" w:color="auto" w:fill="auto"/>
          </w:tcPr>
          <w:p w14:paraId="49C7A58E" w14:textId="6A90CFA1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1,4</w:t>
            </w:r>
            <w:r w:rsidR="00934521" w:rsidRPr="008C378E">
              <w:rPr>
                <w:rFonts w:cstheme="minorHAnsi"/>
                <w:sz w:val="16"/>
                <w:szCs w:val="16"/>
              </w:rPr>
              <w:t>18</w:t>
            </w:r>
          </w:p>
        </w:tc>
        <w:tc>
          <w:tcPr>
            <w:tcW w:w="598" w:type="pct"/>
            <w:shd w:val="clear" w:color="auto" w:fill="auto"/>
          </w:tcPr>
          <w:p w14:paraId="0B272396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101</w:t>
            </w:r>
          </w:p>
        </w:tc>
        <w:tc>
          <w:tcPr>
            <w:tcW w:w="598" w:type="pct"/>
            <w:shd w:val="clear" w:color="auto" w:fill="auto"/>
          </w:tcPr>
          <w:p w14:paraId="778CF3A7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587" w:type="pct"/>
            <w:shd w:val="clear" w:color="auto" w:fill="auto"/>
          </w:tcPr>
          <w:p w14:paraId="756C366A" w14:textId="613B0553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8,21</w:t>
            </w:r>
            <w:r w:rsidR="00934521" w:rsidRPr="008C378E">
              <w:rPr>
                <w:rFonts w:cstheme="minorHAnsi"/>
                <w:sz w:val="16"/>
                <w:szCs w:val="16"/>
              </w:rPr>
              <w:t>3</w:t>
            </w:r>
          </w:p>
        </w:tc>
      </w:tr>
      <w:tr w:rsidR="0036550A" w:rsidRPr="008C378E" w14:paraId="6BAE9420" w14:textId="77777777" w:rsidTr="00FB02D4">
        <w:tc>
          <w:tcPr>
            <w:tcW w:w="826" w:type="pct"/>
            <w:shd w:val="clear" w:color="auto" w:fill="auto"/>
          </w:tcPr>
          <w:p w14:paraId="1DAA9C01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Poland</w:t>
            </w:r>
            <w:proofErr w:type="spellEnd"/>
          </w:p>
        </w:tc>
        <w:tc>
          <w:tcPr>
            <w:tcW w:w="598" w:type="pct"/>
            <w:shd w:val="clear" w:color="auto" w:fill="auto"/>
          </w:tcPr>
          <w:p w14:paraId="352F9D25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6" w:type="pct"/>
            <w:shd w:val="clear" w:color="auto" w:fill="auto"/>
          </w:tcPr>
          <w:p w14:paraId="7EAC528E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2,401</w:t>
            </w:r>
          </w:p>
        </w:tc>
        <w:tc>
          <w:tcPr>
            <w:tcW w:w="598" w:type="pct"/>
            <w:shd w:val="clear" w:color="auto" w:fill="auto"/>
          </w:tcPr>
          <w:p w14:paraId="33E801AE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207</w:t>
            </w:r>
          </w:p>
        </w:tc>
        <w:tc>
          <w:tcPr>
            <w:tcW w:w="598" w:type="pct"/>
            <w:shd w:val="clear" w:color="auto" w:fill="auto"/>
          </w:tcPr>
          <w:p w14:paraId="66953FDC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  <w:shd w:val="clear" w:color="auto" w:fill="auto"/>
          </w:tcPr>
          <w:p w14:paraId="06BFB7FD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360</w:t>
            </w:r>
          </w:p>
        </w:tc>
        <w:tc>
          <w:tcPr>
            <w:tcW w:w="598" w:type="pct"/>
            <w:shd w:val="clear" w:color="auto" w:fill="auto"/>
          </w:tcPr>
          <w:p w14:paraId="040208F4" w14:textId="51B417FB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1,2</w:t>
            </w:r>
            <w:r w:rsidR="00934521" w:rsidRPr="008C378E">
              <w:rPr>
                <w:rFonts w:cstheme="minorHAnsi"/>
                <w:sz w:val="16"/>
                <w:szCs w:val="16"/>
              </w:rPr>
              <w:t>82</w:t>
            </w:r>
          </w:p>
        </w:tc>
        <w:tc>
          <w:tcPr>
            <w:tcW w:w="587" w:type="pct"/>
            <w:shd w:val="clear" w:color="auto" w:fill="auto"/>
          </w:tcPr>
          <w:p w14:paraId="5D1E3A47" w14:textId="0227AE33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4,2</w:t>
            </w:r>
            <w:r w:rsidR="00934521" w:rsidRPr="008C378E">
              <w:rPr>
                <w:rFonts w:cstheme="minorHAnsi"/>
                <w:sz w:val="16"/>
                <w:szCs w:val="16"/>
              </w:rPr>
              <w:t>50</w:t>
            </w:r>
          </w:p>
        </w:tc>
      </w:tr>
      <w:tr w:rsidR="0036550A" w:rsidRPr="008C378E" w14:paraId="6FB05A34" w14:textId="77777777" w:rsidTr="00FB02D4">
        <w:tc>
          <w:tcPr>
            <w:tcW w:w="826" w:type="pct"/>
            <w:hideMark/>
          </w:tcPr>
          <w:p w14:paraId="237583C4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Hungary</w:t>
            </w:r>
            <w:proofErr w:type="spellEnd"/>
          </w:p>
        </w:tc>
        <w:tc>
          <w:tcPr>
            <w:tcW w:w="598" w:type="pct"/>
          </w:tcPr>
          <w:p w14:paraId="6E4CBEA8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6" w:type="pct"/>
          </w:tcPr>
          <w:p w14:paraId="113B25AD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25210E07" w14:textId="0085525B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2,97</w:t>
            </w:r>
            <w:r w:rsidR="00934521" w:rsidRPr="008C378E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98" w:type="pct"/>
          </w:tcPr>
          <w:p w14:paraId="0023F485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7E683AD9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7FA6A14C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24</w:t>
            </w:r>
          </w:p>
        </w:tc>
        <w:tc>
          <w:tcPr>
            <w:tcW w:w="587" w:type="pct"/>
          </w:tcPr>
          <w:p w14:paraId="3686E29C" w14:textId="436F6170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3,00</w:t>
            </w:r>
            <w:r w:rsidR="00934521" w:rsidRPr="008C378E">
              <w:rPr>
                <w:rFonts w:cstheme="minorHAnsi"/>
                <w:sz w:val="16"/>
                <w:szCs w:val="16"/>
              </w:rPr>
              <w:t>0</w:t>
            </w:r>
          </w:p>
        </w:tc>
      </w:tr>
      <w:tr w:rsidR="0036550A" w:rsidRPr="008C378E" w14:paraId="41ECD882" w14:textId="77777777" w:rsidTr="00FB02D4">
        <w:tc>
          <w:tcPr>
            <w:tcW w:w="826" w:type="pct"/>
            <w:hideMark/>
          </w:tcPr>
          <w:p w14:paraId="5B816D6E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Slovenia</w:t>
            </w:r>
            <w:proofErr w:type="spellEnd"/>
          </w:p>
        </w:tc>
        <w:tc>
          <w:tcPr>
            <w:tcW w:w="598" w:type="pct"/>
          </w:tcPr>
          <w:p w14:paraId="0F500E93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6" w:type="pct"/>
          </w:tcPr>
          <w:p w14:paraId="0D4BC950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2F76C679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2,677</w:t>
            </w:r>
          </w:p>
        </w:tc>
        <w:tc>
          <w:tcPr>
            <w:tcW w:w="598" w:type="pct"/>
          </w:tcPr>
          <w:p w14:paraId="7AA8E39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961</w:t>
            </w:r>
          </w:p>
        </w:tc>
        <w:tc>
          <w:tcPr>
            <w:tcW w:w="598" w:type="pct"/>
          </w:tcPr>
          <w:p w14:paraId="3C2F7384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1,528</w:t>
            </w:r>
          </w:p>
        </w:tc>
        <w:tc>
          <w:tcPr>
            <w:tcW w:w="598" w:type="pct"/>
          </w:tcPr>
          <w:p w14:paraId="036F6533" w14:textId="4028ADF0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11</w:t>
            </w:r>
            <w:r w:rsidR="00934521" w:rsidRPr="008C378E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87" w:type="pct"/>
          </w:tcPr>
          <w:p w14:paraId="638A0BA0" w14:textId="65494380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5,28</w:t>
            </w:r>
            <w:r w:rsidR="00934521" w:rsidRPr="008C378E">
              <w:rPr>
                <w:rFonts w:cstheme="minorHAnsi"/>
                <w:sz w:val="16"/>
                <w:szCs w:val="16"/>
              </w:rPr>
              <w:t>4</w:t>
            </w:r>
          </w:p>
        </w:tc>
      </w:tr>
      <w:tr w:rsidR="0036550A" w:rsidRPr="008C378E" w14:paraId="226A1A77" w14:textId="77777777" w:rsidTr="00FB02D4">
        <w:tc>
          <w:tcPr>
            <w:tcW w:w="826" w:type="pct"/>
            <w:hideMark/>
          </w:tcPr>
          <w:p w14:paraId="363AD5D5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Estonia</w:t>
            </w:r>
            <w:proofErr w:type="spellEnd"/>
          </w:p>
        </w:tc>
        <w:tc>
          <w:tcPr>
            <w:tcW w:w="598" w:type="pct"/>
          </w:tcPr>
          <w:p w14:paraId="0A2A27B8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6" w:type="pct"/>
          </w:tcPr>
          <w:p w14:paraId="0E42816F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286C2CA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6,701</w:t>
            </w:r>
          </w:p>
        </w:tc>
        <w:tc>
          <w:tcPr>
            <w:tcW w:w="598" w:type="pct"/>
          </w:tcPr>
          <w:p w14:paraId="58F9FEBF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199</w:t>
            </w:r>
          </w:p>
        </w:tc>
        <w:tc>
          <w:tcPr>
            <w:tcW w:w="598" w:type="pct"/>
          </w:tcPr>
          <w:p w14:paraId="09AEDDCD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620</w:t>
            </w:r>
          </w:p>
        </w:tc>
        <w:tc>
          <w:tcPr>
            <w:tcW w:w="598" w:type="pct"/>
          </w:tcPr>
          <w:p w14:paraId="147FB0FB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24</w:t>
            </w:r>
          </w:p>
        </w:tc>
        <w:tc>
          <w:tcPr>
            <w:tcW w:w="587" w:type="pct"/>
          </w:tcPr>
          <w:p w14:paraId="01B546CF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7,544</w:t>
            </w:r>
          </w:p>
        </w:tc>
      </w:tr>
      <w:tr w:rsidR="0036550A" w:rsidRPr="008C378E" w14:paraId="61F21D0D" w14:textId="77777777" w:rsidTr="00FB02D4">
        <w:tc>
          <w:tcPr>
            <w:tcW w:w="826" w:type="pct"/>
            <w:hideMark/>
          </w:tcPr>
          <w:p w14:paraId="5B86019A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Croatia</w:t>
            </w:r>
            <w:proofErr w:type="spellEnd"/>
          </w:p>
        </w:tc>
        <w:tc>
          <w:tcPr>
            <w:tcW w:w="598" w:type="pct"/>
          </w:tcPr>
          <w:p w14:paraId="3EF84E88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6" w:type="pct"/>
          </w:tcPr>
          <w:p w14:paraId="56E98C39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58B55839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400663AA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502A4C3F" w14:textId="5CDEE53B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2,42</w:t>
            </w:r>
            <w:r w:rsidR="00934521" w:rsidRPr="008C378E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98" w:type="pct"/>
          </w:tcPr>
          <w:p w14:paraId="01BBDE6A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129</w:t>
            </w:r>
          </w:p>
        </w:tc>
        <w:tc>
          <w:tcPr>
            <w:tcW w:w="587" w:type="pct"/>
          </w:tcPr>
          <w:p w14:paraId="1F502D9A" w14:textId="79FAEC99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2,55</w:t>
            </w:r>
            <w:r w:rsidR="00D337F5" w:rsidRPr="008C378E">
              <w:rPr>
                <w:rFonts w:cstheme="minorHAnsi"/>
                <w:sz w:val="16"/>
                <w:szCs w:val="16"/>
              </w:rPr>
              <w:t>4</w:t>
            </w:r>
          </w:p>
        </w:tc>
      </w:tr>
      <w:tr w:rsidR="0036550A" w:rsidRPr="008C378E" w14:paraId="00CD71C4" w14:textId="77777777" w:rsidTr="00FB02D4">
        <w:tc>
          <w:tcPr>
            <w:tcW w:w="826" w:type="pct"/>
            <w:hideMark/>
          </w:tcPr>
          <w:p w14:paraId="20515DBB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Lithuania</w:t>
            </w:r>
            <w:proofErr w:type="spellEnd"/>
          </w:p>
        </w:tc>
        <w:tc>
          <w:tcPr>
            <w:tcW w:w="598" w:type="pct"/>
          </w:tcPr>
          <w:p w14:paraId="6C8598E3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6" w:type="pct"/>
          </w:tcPr>
          <w:p w14:paraId="5C472104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2FCA8DAA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08A98C3A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6B753BE6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0B87D48E" w14:textId="324844F2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1,4</w:t>
            </w:r>
            <w:r w:rsidR="00934521" w:rsidRPr="008C378E">
              <w:rPr>
                <w:rFonts w:cstheme="minorHAnsi"/>
                <w:sz w:val="16"/>
                <w:szCs w:val="16"/>
              </w:rPr>
              <w:t>1</w:t>
            </w:r>
            <w:r w:rsidRPr="008C378E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87" w:type="pct"/>
          </w:tcPr>
          <w:p w14:paraId="74F1F192" w14:textId="53592236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1,4</w:t>
            </w:r>
            <w:r w:rsidR="00934521" w:rsidRPr="008C378E">
              <w:rPr>
                <w:rFonts w:cstheme="minorHAnsi"/>
                <w:sz w:val="16"/>
                <w:szCs w:val="16"/>
              </w:rPr>
              <w:t>1</w:t>
            </w:r>
            <w:r w:rsidRPr="008C378E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36550A" w:rsidRPr="008C378E" w14:paraId="1A8CE644" w14:textId="77777777" w:rsidTr="00FB02D4">
        <w:tc>
          <w:tcPr>
            <w:tcW w:w="826" w:type="pct"/>
            <w:hideMark/>
          </w:tcPr>
          <w:p w14:paraId="64922C44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Bulgaria</w:t>
            </w:r>
            <w:proofErr w:type="spellEnd"/>
          </w:p>
        </w:tc>
        <w:tc>
          <w:tcPr>
            <w:tcW w:w="598" w:type="pct"/>
          </w:tcPr>
          <w:p w14:paraId="56B91228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6" w:type="pct"/>
          </w:tcPr>
          <w:p w14:paraId="14FA6B97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65FE3846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64C1CD0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79E2E865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10FA51A5" w14:textId="207AD66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8</w:t>
            </w:r>
            <w:r w:rsidR="00934521" w:rsidRPr="008C378E">
              <w:rPr>
                <w:rFonts w:cstheme="minorHAnsi"/>
                <w:sz w:val="16"/>
                <w:szCs w:val="16"/>
              </w:rPr>
              <w:t>96</w:t>
            </w:r>
          </w:p>
        </w:tc>
        <w:tc>
          <w:tcPr>
            <w:tcW w:w="587" w:type="pct"/>
          </w:tcPr>
          <w:p w14:paraId="6E1AF098" w14:textId="4193B4CC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8</w:t>
            </w:r>
            <w:r w:rsidR="00934521" w:rsidRPr="008C378E">
              <w:rPr>
                <w:rFonts w:cstheme="minorHAnsi"/>
                <w:sz w:val="16"/>
                <w:szCs w:val="16"/>
              </w:rPr>
              <w:t>96</w:t>
            </w:r>
          </w:p>
        </w:tc>
      </w:tr>
      <w:tr w:rsidR="0036550A" w:rsidRPr="008C378E" w14:paraId="339B2723" w14:textId="77777777" w:rsidTr="00FB02D4">
        <w:tc>
          <w:tcPr>
            <w:tcW w:w="826" w:type="pct"/>
            <w:hideMark/>
          </w:tcPr>
          <w:p w14:paraId="2A6A79AC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Latvia</w:t>
            </w:r>
            <w:proofErr w:type="spellEnd"/>
          </w:p>
        </w:tc>
        <w:tc>
          <w:tcPr>
            <w:tcW w:w="598" w:type="pct"/>
          </w:tcPr>
          <w:p w14:paraId="51CA9373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6" w:type="pct"/>
          </w:tcPr>
          <w:p w14:paraId="6387860E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612EBAC6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58C02927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5EF7943C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5AFE9E2F" w14:textId="63E7F8A1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7</w:t>
            </w:r>
            <w:r w:rsidR="00934521" w:rsidRPr="008C378E">
              <w:rPr>
                <w:rFonts w:cstheme="minorHAnsi"/>
                <w:sz w:val="16"/>
                <w:szCs w:val="16"/>
              </w:rPr>
              <w:t>78</w:t>
            </w:r>
          </w:p>
        </w:tc>
        <w:tc>
          <w:tcPr>
            <w:tcW w:w="587" w:type="pct"/>
          </w:tcPr>
          <w:p w14:paraId="7507497D" w14:textId="7F886CDA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7</w:t>
            </w:r>
            <w:r w:rsidR="00934521" w:rsidRPr="008C378E">
              <w:rPr>
                <w:rFonts w:cstheme="minorHAnsi"/>
                <w:sz w:val="16"/>
                <w:szCs w:val="16"/>
              </w:rPr>
              <w:t>78</w:t>
            </w:r>
          </w:p>
        </w:tc>
      </w:tr>
      <w:tr w:rsidR="0036550A" w:rsidRPr="008C378E" w14:paraId="393A6D7F" w14:textId="77777777" w:rsidTr="00FB02D4">
        <w:tc>
          <w:tcPr>
            <w:tcW w:w="826" w:type="pct"/>
            <w:hideMark/>
          </w:tcPr>
          <w:p w14:paraId="623944C0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Romania</w:t>
            </w:r>
            <w:proofErr w:type="spellEnd"/>
          </w:p>
        </w:tc>
        <w:tc>
          <w:tcPr>
            <w:tcW w:w="598" w:type="pct"/>
          </w:tcPr>
          <w:p w14:paraId="4A0F6E30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6" w:type="pct"/>
          </w:tcPr>
          <w:p w14:paraId="4D030B9E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08E1809F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4E100D8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58E3F5F8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3C600396" w14:textId="11728E58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1,2</w:t>
            </w:r>
            <w:r w:rsidR="00934521" w:rsidRPr="008C378E">
              <w:rPr>
                <w:rFonts w:cstheme="minorHAnsi"/>
                <w:sz w:val="16"/>
                <w:szCs w:val="16"/>
              </w:rPr>
              <w:t>63</w:t>
            </w:r>
          </w:p>
        </w:tc>
        <w:tc>
          <w:tcPr>
            <w:tcW w:w="587" w:type="pct"/>
          </w:tcPr>
          <w:p w14:paraId="4A7658D3" w14:textId="593F6CDA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1,2</w:t>
            </w:r>
            <w:r w:rsidR="00934521" w:rsidRPr="008C378E">
              <w:rPr>
                <w:rFonts w:cstheme="minorHAnsi"/>
                <w:sz w:val="16"/>
                <w:szCs w:val="16"/>
              </w:rPr>
              <w:t>63</w:t>
            </w:r>
          </w:p>
        </w:tc>
      </w:tr>
      <w:tr w:rsidR="0036550A" w:rsidRPr="008C378E" w14:paraId="009CBF98" w14:textId="77777777" w:rsidTr="00FB02D4">
        <w:tc>
          <w:tcPr>
            <w:tcW w:w="826" w:type="pct"/>
            <w:hideMark/>
          </w:tcPr>
          <w:p w14:paraId="1187689F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Slovakia</w:t>
            </w:r>
            <w:proofErr w:type="spellEnd"/>
          </w:p>
        </w:tc>
        <w:tc>
          <w:tcPr>
            <w:tcW w:w="598" w:type="pct"/>
          </w:tcPr>
          <w:p w14:paraId="12C55A2E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6" w:type="pct"/>
          </w:tcPr>
          <w:p w14:paraId="382155F4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71EB30CD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66BC2D65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5C265E85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98" w:type="pct"/>
          </w:tcPr>
          <w:p w14:paraId="4705048F" w14:textId="3F489BEA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9</w:t>
            </w:r>
            <w:r w:rsidR="00934521" w:rsidRPr="008C378E">
              <w:rPr>
                <w:rFonts w:cstheme="minorHAnsi"/>
                <w:sz w:val="16"/>
                <w:szCs w:val="16"/>
              </w:rPr>
              <w:t>83</w:t>
            </w:r>
          </w:p>
        </w:tc>
        <w:tc>
          <w:tcPr>
            <w:tcW w:w="587" w:type="pct"/>
          </w:tcPr>
          <w:p w14:paraId="268CBF89" w14:textId="3FE0135A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9</w:t>
            </w:r>
            <w:r w:rsidR="00934521" w:rsidRPr="008C378E">
              <w:rPr>
                <w:rFonts w:cstheme="minorHAnsi"/>
                <w:sz w:val="16"/>
                <w:szCs w:val="16"/>
              </w:rPr>
              <w:t>83</w:t>
            </w:r>
          </w:p>
        </w:tc>
      </w:tr>
      <w:tr w:rsidR="0036550A" w:rsidRPr="008C378E" w14:paraId="786576F4" w14:textId="77777777" w:rsidTr="00FB02D4">
        <w:tc>
          <w:tcPr>
            <w:tcW w:w="826" w:type="pct"/>
          </w:tcPr>
          <w:p w14:paraId="186ECF03" w14:textId="7777777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Total</w:t>
            </w:r>
          </w:p>
        </w:tc>
        <w:tc>
          <w:tcPr>
            <w:tcW w:w="598" w:type="pct"/>
          </w:tcPr>
          <w:p w14:paraId="6E0860AF" w14:textId="77777777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96" w:type="pct"/>
          </w:tcPr>
          <w:p w14:paraId="52720090" w14:textId="22582F89" w:rsidR="0036550A" w:rsidRPr="008C378E" w:rsidRDefault="0036550A" w:rsidP="008E56A5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5,02</w:t>
            </w:r>
            <w:r w:rsidR="00934521" w:rsidRPr="008C378E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98" w:type="pct"/>
          </w:tcPr>
          <w:p w14:paraId="7A8C7498" w14:textId="6863A0D6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16,</w:t>
            </w:r>
            <w:r w:rsidR="00934521" w:rsidRPr="008C378E">
              <w:rPr>
                <w:rFonts w:cstheme="minorHAnsi"/>
                <w:sz w:val="16"/>
                <w:szCs w:val="16"/>
              </w:rPr>
              <w:t>598</w:t>
            </w:r>
          </w:p>
        </w:tc>
        <w:tc>
          <w:tcPr>
            <w:tcW w:w="598" w:type="pct"/>
          </w:tcPr>
          <w:p w14:paraId="7961D4B7" w14:textId="0115BB8B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2,5</w:t>
            </w:r>
            <w:r w:rsidR="00934521" w:rsidRPr="008C378E">
              <w:rPr>
                <w:rFonts w:cstheme="minorHAnsi"/>
                <w:sz w:val="16"/>
                <w:szCs w:val="16"/>
              </w:rPr>
              <w:t>78</w:t>
            </w:r>
          </w:p>
        </w:tc>
        <w:tc>
          <w:tcPr>
            <w:tcW w:w="598" w:type="pct"/>
          </w:tcPr>
          <w:p w14:paraId="392A6718" w14:textId="7EFE0CD9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5,03</w:t>
            </w:r>
            <w:r w:rsidR="00934521" w:rsidRPr="008C378E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98" w:type="pct"/>
          </w:tcPr>
          <w:p w14:paraId="2AC1CBE0" w14:textId="57D12667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6,</w:t>
            </w:r>
            <w:r w:rsidR="00934521" w:rsidRPr="008C378E">
              <w:rPr>
                <w:rFonts w:cstheme="minorHAnsi"/>
                <w:sz w:val="16"/>
                <w:szCs w:val="16"/>
              </w:rPr>
              <w:t>946</w:t>
            </w:r>
          </w:p>
        </w:tc>
        <w:tc>
          <w:tcPr>
            <w:tcW w:w="587" w:type="pct"/>
          </w:tcPr>
          <w:p w14:paraId="67B72724" w14:textId="182AB46F" w:rsidR="0036550A" w:rsidRPr="008C378E" w:rsidRDefault="0036550A" w:rsidP="008E56A5">
            <w:pPr>
              <w:jc w:val="both"/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36,1</w:t>
            </w:r>
            <w:r w:rsidR="00934521" w:rsidRPr="008C378E">
              <w:rPr>
                <w:rFonts w:cstheme="minorHAnsi"/>
                <w:sz w:val="16"/>
                <w:szCs w:val="16"/>
              </w:rPr>
              <w:t>84</w:t>
            </w:r>
          </w:p>
        </w:tc>
      </w:tr>
    </w:tbl>
    <w:p w14:paraId="29B87F46" w14:textId="50CC149F" w:rsidR="003A535C" w:rsidRPr="00B9295A" w:rsidRDefault="002B6573" w:rsidP="003A535C">
      <w:pPr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Number of participants the first time they t</w:t>
      </w:r>
      <w:r w:rsidR="008B19EE">
        <w:rPr>
          <w:rFonts w:cstheme="minorHAnsi"/>
          <w:sz w:val="18"/>
          <w:szCs w:val="18"/>
          <w:lang w:val="en-US"/>
        </w:rPr>
        <w:t>ook</w:t>
      </w:r>
      <w:r w:rsidRPr="00B9295A">
        <w:rPr>
          <w:rFonts w:cstheme="minorHAnsi"/>
          <w:sz w:val="18"/>
          <w:szCs w:val="18"/>
          <w:lang w:val="en-US"/>
        </w:rPr>
        <w:t xml:space="preserve"> part in SHARE waves 1, 2, 4, 5, 6 and 8</w:t>
      </w:r>
    </w:p>
    <w:p w14:paraId="21A77FEA" w14:textId="77777777" w:rsidR="003A535C" w:rsidRPr="00B9295A" w:rsidRDefault="003A535C" w:rsidP="003A535C">
      <w:pPr>
        <w:rPr>
          <w:rFonts w:cstheme="minorHAnsi"/>
          <w:sz w:val="18"/>
          <w:szCs w:val="18"/>
          <w:lang w:val="en-US"/>
        </w:rPr>
      </w:pPr>
    </w:p>
    <w:p w14:paraId="1756E10C" w14:textId="77777777" w:rsidR="00B1292C" w:rsidRPr="00B9295A" w:rsidRDefault="00B1292C">
      <w:pPr>
        <w:rPr>
          <w:rFonts w:cstheme="minorHAnsi"/>
          <w:i/>
          <w:iCs/>
          <w:color w:val="44546A" w:themeColor="text2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br w:type="page"/>
      </w:r>
    </w:p>
    <w:p w14:paraId="69B08EBE" w14:textId="733C3CF6" w:rsidR="0091288C" w:rsidRDefault="0091288C" w:rsidP="0091288C">
      <w:pPr>
        <w:pStyle w:val="Caption"/>
        <w:keepNext/>
        <w:rPr>
          <w:lang w:val="en-US"/>
        </w:rPr>
      </w:pPr>
      <w:r>
        <w:rPr>
          <w:lang w:val="en-US"/>
        </w:rPr>
        <w:lastRenderedPageBreak/>
        <w:t xml:space="preserve">Supplementary </w:t>
      </w:r>
      <w:r w:rsidRPr="008520E7">
        <w:rPr>
          <w:lang w:val="en-US"/>
        </w:rPr>
        <w:t xml:space="preserve">Table </w:t>
      </w:r>
      <w:r w:rsidR="00C17134">
        <w:rPr>
          <w:lang w:val="en-US"/>
        </w:rPr>
        <w:t>2</w:t>
      </w:r>
      <w:r w:rsidRPr="008520E7">
        <w:rPr>
          <w:lang w:val="en-US"/>
        </w:rPr>
        <w:t xml:space="preserve"> - </w:t>
      </w:r>
      <w:r w:rsidRPr="003748C8">
        <w:rPr>
          <w:lang w:val="en-US"/>
        </w:rPr>
        <w:t xml:space="preserve">Demographic characteristics of </w:t>
      </w:r>
      <w:r>
        <w:rPr>
          <w:lang w:val="en-US"/>
        </w:rPr>
        <w:t>wo</w:t>
      </w:r>
      <w:r w:rsidRPr="003748C8">
        <w:rPr>
          <w:lang w:val="en-US"/>
        </w:rPr>
        <w:t>men and men aged 50+ participating in the Survey of Health, Ageing and Retirement in Europe (SHARE) between 2004</w:t>
      </w:r>
      <w:r>
        <w:rPr>
          <w:lang w:val="en-US"/>
        </w:rPr>
        <w:t>-05</w:t>
      </w:r>
      <w:r w:rsidRPr="003748C8">
        <w:rPr>
          <w:lang w:val="en-US"/>
        </w:rPr>
        <w:t xml:space="preserve"> and 20</w:t>
      </w:r>
      <w:r>
        <w:rPr>
          <w:lang w:val="en-US"/>
        </w:rPr>
        <w:t>20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7"/>
        <w:gridCol w:w="807"/>
        <w:gridCol w:w="807"/>
        <w:gridCol w:w="807"/>
        <w:gridCol w:w="810"/>
        <w:gridCol w:w="808"/>
        <w:gridCol w:w="808"/>
        <w:gridCol w:w="810"/>
        <w:gridCol w:w="808"/>
        <w:gridCol w:w="808"/>
        <w:gridCol w:w="808"/>
      </w:tblGrid>
      <w:tr w:rsidR="0091288C" w:rsidRPr="00F242A2" w14:paraId="289FBE74" w14:textId="77777777" w:rsidTr="0077158A">
        <w:trPr>
          <w:trHeight w:val="300"/>
        </w:trPr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60FC92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83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4C635F1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eastAsia="Times New Roman" w:cstheme="minorHAnsi"/>
                <w:b/>
                <w:bCs/>
                <w:sz w:val="16"/>
                <w:szCs w:val="16"/>
                <w:lang w:val="en-US" w:eastAsia="da-DK"/>
              </w:rPr>
              <w:t>All countries</w:t>
            </w:r>
          </w:p>
        </w:tc>
        <w:tc>
          <w:tcPr>
            <w:tcW w:w="839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31054A4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458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Northern </w:t>
            </w:r>
            <w:proofErr w:type="spellStart"/>
            <w:r w:rsidRPr="00445876">
              <w:rPr>
                <w:rFonts w:ascii="Calibri" w:hAnsi="Calibri" w:cs="Calibri"/>
                <w:b/>
                <w:bCs/>
                <w:sz w:val="16"/>
                <w:szCs w:val="16"/>
              </w:rPr>
              <w:t>Europe</w:t>
            </w:r>
            <w:r w:rsidRPr="00445876">
              <w:rPr>
                <w:rFonts w:ascii="Calibri" w:hAnsi="Calibri" w:cs="Calibri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83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48BD53F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45876">
              <w:rPr>
                <w:rFonts w:ascii="Calibri" w:hAnsi="Calibri" w:cs="Calibri"/>
                <w:b/>
                <w:bCs/>
                <w:sz w:val="16"/>
                <w:szCs w:val="16"/>
              </w:rPr>
              <w:t>Western Europe</w:t>
            </w:r>
            <w:r w:rsidRPr="00445876">
              <w:rPr>
                <w:rFonts w:ascii="Calibri" w:hAnsi="Calibri" w:cs="Calibri"/>
                <w:b/>
                <w:bCs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839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380982B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458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Southern </w:t>
            </w:r>
            <w:proofErr w:type="spellStart"/>
            <w:r w:rsidRPr="00445876">
              <w:rPr>
                <w:rFonts w:ascii="Calibri" w:hAnsi="Calibri" w:cs="Calibri"/>
                <w:b/>
                <w:bCs/>
                <w:sz w:val="16"/>
                <w:szCs w:val="16"/>
              </w:rPr>
              <w:t>Europe</w:t>
            </w:r>
            <w:r w:rsidRPr="00445876">
              <w:rPr>
                <w:rFonts w:ascii="Calibri" w:hAnsi="Calibri" w:cs="Calibri"/>
                <w:b/>
                <w:bCs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83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75A91FF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458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Eastern </w:t>
            </w:r>
            <w:proofErr w:type="spellStart"/>
            <w:r w:rsidRPr="00445876">
              <w:rPr>
                <w:rFonts w:ascii="Calibri" w:hAnsi="Calibri" w:cs="Calibri"/>
                <w:b/>
                <w:bCs/>
                <w:sz w:val="16"/>
                <w:szCs w:val="16"/>
              </w:rPr>
              <w:t>Europe</w:t>
            </w:r>
            <w:r w:rsidRPr="00445876">
              <w:rPr>
                <w:rFonts w:ascii="Calibri" w:hAnsi="Calibri" w:cs="Calibri"/>
                <w:b/>
                <w:bCs/>
                <w:sz w:val="16"/>
                <w:szCs w:val="16"/>
                <w:vertAlign w:val="superscript"/>
              </w:rPr>
              <w:t>d</w:t>
            </w:r>
            <w:proofErr w:type="spellEnd"/>
          </w:p>
        </w:tc>
      </w:tr>
      <w:tr w:rsidR="0091288C" w:rsidRPr="00F242A2" w14:paraId="1376CF4D" w14:textId="77777777" w:rsidTr="00D06068">
        <w:trPr>
          <w:trHeight w:val="300"/>
        </w:trPr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35A2150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3BCC43F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b/>
                <w:bCs/>
                <w:sz w:val="16"/>
                <w:szCs w:val="16"/>
              </w:rPr>
              <w:t>Men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7BC1519E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proofErr w:type="spellStart"/>
            <w:r w:rsidRPr="00F242A2">
              <w:rPr>
                <w:rFonts w:cstheme="minorHAnsi"/>
                <w:b/>
                <w:bCs/>
                <w:sz w:val="16"/>
                <w:szCs w:val="16"/>
              </w:rPr>
              <w:t>Women</w:t>
            </w:r>
            <w:proofErr w:type="spellEnd"/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2650519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b/>
                <w:bCs/>
                <w:sz w:val="16"/>
                <w:szCs w:val="16"/>
              </w:rPr>
              <w:t>Men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38815CBC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proofErr w:type="spellStart"/>
            <w:r w:rsidRPr="00F242A2">
              <w:rPr>
                <w:rFonts w:cstheme="minorHAnsi"/>
                <w:b/>
                <w:bCs/>
                <w:sz w:val="16"/>
                <w:szCs w:val="16"/>
              </w:rPr>
              <w:t>Women</w:t>
            </w:r>
            <w:proofErr w:type="spellEnd"/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5CF6B2B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b/>
                <w:bCs/>
                <w:sz w:val="16"/>
                <w:szCs w:val="16"/>
              </w:rPr>
              <w:t>Men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114F266B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proofErr w:type="spellStart"/>
            <w:r w:rsidRPr="00F242A2">
              <w:rPr>
                <w:rFonts w:cstheme="minorHAnsi"/>
                <w:b/>
                <w:bCs/>
                <w:sz w:val="16"/>
                <w:szCs w:val="16"/>
              </w:rPr>
              <w:t>Women</w:t>
            </w:r>
            <w:proofErr w:type="spellEnd"/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4818986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b/>
                <w:bCs/>
                <w:sz w:val="16"/>
                <w:szCs w:val="16"/>
              </w:rPr>
              <w:t>Men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1885AB6E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proofErr w:type="spellStart"/>
            <w:r w:rsidRPr="00F242A2">
              <w:rPr>
                <w:rFonts w:cstheme="minorHAnsi"/>
                <w:b/>
                <w:bCs/>
                <w:sz w:val="16"/>
                <w:szCs w:val="16"/>
              </w:rPr>
              <w:t>Women</w:t>
            </w:r>
            <w:proofErr w:type="spellEnd"/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B0E54F4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b/>
                <w:bCs/>
                <w:sz w:val="16"/>
                <w:szCs w:val="16"/>
              </w:rPr>
              <w:t>Men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4FDE051B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proofErr w:type="spellStart"/>
            <w:r w:rsidRPr="00F242A2">
              <w:rPr>
                <w:rFonts w:cstheme="minorHAnsi"/>
                <w:b/>
                <w:bCs/>
                <w:sz w:val="16"/>
                <w:szCs w:val="16"/>
              </w:rPr>
              <w:t>Women</w:t>
            </w:r>
            <w:proofErr w:type="spellEnd"/>
          </w:p>
        </w:tc>
      </w:tr>
      <w:tr w:rsidR="0091288C" w:rsidRPr="00F242A2" w14:paraId="311993CF" w14:textId="77777777" w:rsidTr="00D06068">
        <w:trPr>
          <w:trHeight w:val="300"/>
        </w:trPr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FFB856D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b/>
                <w:bCs/>
                <w:sz w:val="16"/>
                <w:szCs w:val="16"/>
                <w:lang w:val="en-US"/>
              </w:rPr>
              <w:t>Number of observations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F3A993C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127,7</w:t>
            </w:r>
            <w:r>
              <w:rPr>
                <w:rFonts w:cstheme="minorHAnsi"/>
                <w:sz w:val="16"/>
                <w:szCs w:val="16"/>
              </w:rPr>
              <w:t>16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06158F8E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160,6</w:t>
            </w:r>
            <w:r>
              <w:rPr>
                <w:rFonts w:cstheme="minorHAnsi"/>
                <w:sz w:val="16"/>
                <w:szCs w:val="16"/>
              </w:rPr>
              <w:t>36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430FEB3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16,5</w:t>
            </w:r>
            <w:r>
              <w:rPr>
                <w:rFonts w:cstheme="minorHAnsi"/>
                <w:sz w:val="16"/>
                <w:szCs w:val="16"/>
              </w:rPr>
              <w:t>60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66A7D0C6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19,14</w:t>
            </w:r>
            <w:r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F011B2A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52,</w:t>
            </w:r>
            <w:r>
              <w:rPr>
                <w:rFonts w:cstheme="minorHAnsi"/>
                <w:sz w:val="16"/>
                <w:szCs w:val="16"/>
              </w:rPr>
              <w:t>304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787BEEEC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6</w:t>
            </w:r>
            <w:r>
              <w:rPr>
                <w:rFonts w:cstheme="minorHAnsi"/>
                <w:sz w:val="16"/>
                <w:szCs w:val="16"/>
              </w:rPr>
              <w:t>3</w:t>
            </w:r>
            <w:r w:rsidRPr="00F242A2">
              <w:rPr>
                <w:rFonts w:cstheme="minorHAnsi"/>
                <w:sz w:val="16"/>
                <w:szCs w:val="16"/>
              </w:rPr>
              <w:t>,</w:t>
            </w:r>
            <w:r>
              <w:rPr>
                <w:rFonts w:cstheme="minorHAnsi"/>
                <w:sz w:val="16"/>
                <w:szCs w:val="16"/>
              </w:rPr>
              <w:t>967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589DDAD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27,7</w:t>
            </w:r>
            <w:r>
              <w:rPr>
                <w:rFonts w:cstheme="minorHAnsi"/>
                <w:sz w:val="16"/>
                <w:szCs w:val="16"/>
              </w:rPr>
              <w:t>95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550A1F1F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33,</w:t>
            </w:r>
            <w:r>
              <w:rPr>
                <w:rFonts w:cstheme="minorHAnsi"/>
                <w:sz w:val="16"/>
                <w:szCs w:val="16"/>
              </w:rPr>
              <w:t>905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058C9F9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31,0</w:t>
            </w:r>
            <w:r>
              <w:rPr>
                <w:rFonts w:cstheme="minorHAnsi"/>
                <w:sz w:val="16"/>
                <w:szCs w:val="16"/>
              </w:rPr>
              <w:t>57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69490389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43,</w:t>
            </w:r>
            <w:r>
              <w:rPr>
                <w:rFonts w:cstheme="minorHAnsi"/>
                <w:sz w:val="16"/>
                <w:szCs w:val="16"/>
              </w:rPr>
              <w:t>619</w:t>
            </w:r>
          </w:p>
        </w:tc>
      </w:tr>
      <w:tr w:rsidR="0091288C" w:rsidRPr="00F242A2" w14:paraId="69271DCF" w14:textId="77777777" w:rsidTr="00D06068">
        <w:trPr>
          <w:trHeight w:val="300"/>
        </w:trPr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4849C9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b/>
                <w:bCs/>
                <w:sz w:val="16"/>
                <w:szCs w:val="16"/>
              </w:rPr>
              <w:t xml:space="preserve">N (%) </w:t>
            </w:r>
            <w:proofErr w:type="spellStart"/>
            <w:r w:rsidRPr="00F242A2">
              <w:rPr>
                <w:rFonts w:cstheme="minorHAnsi"/>
                <w:b/>
                <w:bCs/>
                <w:sz w:val="16"/>
                <w:szCs w:val="16"/>
              </w:rPr>
              <w:t>individuals</w:t>
            </w:r>
            <w:proofErr w:type="spellEnd"/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94378D7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54,</w:t>
            </w:r>
            <w:r w:rsidRPr="007C1D26">
              <w:rPr>
                <w:rFonts w:cstheme="minorHAnsi"/>
                <w:sz w:val="16"/>
                <w:szCs w:val="16"/>
              </w:rPr>
              <w:t xml:space="preserve">881 </w:t>
            </w:r>
            <w:r w:rsidRPr="00F242A2">
              <w:rPr>
                <w:rFonts w:cstheme="minorHAnsi"/>
                <w:sz w:val="16"/>
                <w:szCs w:val="16"/>
              </w:rPr>
              <w:t>(45.5)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4C7F9B42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65,65</w:t>
            </w:r>
            <w:r>
              <w:rPr>
                <w:rFonts w:cstheme="minorHAnsi"/>
                <w:sz w:val="16"/>
                <w:szCs w:val="16"/>
              </w:rPr>
              <w:t>6</w:t>
            </w:r>
            <w:r w:rsidRPr="00F242A2">
              <w:rPr>
                <w:rFonts w:cstheme="minorHAnsi"/>
                <w:sz w:val="16"/>
                <w:szCs w:val="16"/>
              </w:rPr>
              <w:t xml:space="preserve"> (54.5)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67413EF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6,2</w:t>
            </w:r>
            <w:r>
              <w:rPr>
                <w:rFonts w:cstheme="minorHAnsi"/>
                <w:sz w:val="16"/>
                <w:szCs w:val="16"/>
              </w:rPr>
              <w:t>20</w:t>
            </w:r>
            <w:r w:rsidRPr="00F242A2">
              <w:rPr>
                <w:rFonts w:cstheme="minorHAnsi"/>
                <w:sz w:val="16"/>
                <w:szCs w:val="16"/>
              </w:rPr>
              <w:t xml:space="preserve"> (47.4)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3E2D9350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6,91</w:t>
            </w:r>
            <w:r>
              <w:rPr>
                <w:rFonts w:cstheme="minorHAnsi"/>
                <w:sz w:val="16"/>
                <w:szCs w:val="16"/>
              </w:rPr>
              <w:t>4</w:t>
            </w:r>
            <w:r w:rsidRPr="00F242A2">
              <w:rPr>
                <w:rFonts w:cstheme="minorHAnsi"/>
                <w:sz w:val="16"/>
                <w:szCs w:val="16"/>
              </w:rPr>
              <w:t xml:space="preserve"> (52.</w:t>
            </w:r>
            <w:r>
              <w:rPr>
                <w:rFonts w:cstheme="minorHAnsi"/>
                <w:sz w:val="16"/>
                <w:szCs w:val="16"/>
              </w:rPr>
              <w:t>6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5793595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20,</w:t>
            </w:r>
            <w:r w:rsidRPr="007C1D26">
              <w:rPr>
                <w:rFonts w:cstheme="minorHAnsi"/>
                <w:sz w:val="16"/>
                <w:szCs w:val="16"/>
              </w:rPr>
              <w:t xml:space="preserve">877 </w:t>
            </w:r>
            <w:r w:rsidRPr="00F242A2">
              <w:rPr>
                <w:rFonts w:cstheme="minorHAnsi"/>
                <w:sz w:val="16"/>
                <w:szCs w:val="16"/>
              </w:rPr>
              <w:t>(46.3)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460986F2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24,</w:t>
            </w:r>
            <w:r>
              <w:rPr>
                <w:rFonts w:cstheme="minorHAnsi"/>
                <w:sz w:val="16"/>
                <w:szCs w:val="16"/>
              </w:rPr>
              <w:t>250</w:t>
            </w:r>
            <w:r w:rsidRPr="00F242A2">
              <w:rPr>
                <w:rFonts w:cstheme="minorHAnsi"/>
                <w:sz w:val="16"/>
                <w:szCs w:val="16"/>
              </w:rPr>
              <w:t xml:space="preserve"> (53.7)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68AC87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12,11</w:t>
            </w:r>
            <w:r>
              <w:rPr>
                <w:rFonts w:cstheme="minorHAnsi"/>
                <w:sz w:val="16"/>
                <w:szCs w:val="16"/>
              </w:rPr>
              <w:t>8</w:t>
            </w:r>
            <w:r w:rsidRPr="00F242A2">
              <w:rPr>
                <w:rFonts w:cstheme="minorHAnsi"/>
                <w:sz w:val="16"/>
                <w:szCs w:val="16"/>
              </w:rPr>
              <w:t xml:space="preserve"> (46.</w:t>
            </w:r>
            <w:r>
              <w:rPr>
                <w:rFonts w:cstheme="minorHAnsi"/>
                <w:sz w:val="16"/>
                <w:szCs w:val="16"/>
              </w:rPr>
              <w:t>4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4539027A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13,9</w:t>
            </w:r>
            <w:r>
              <w:rPr>
                <w:rFonts w:cstheme="minorHAnsi"/>
                <w:sz w:val="16"/>
                <w:szCs w:val="16"/>
              </w:rPr>
              <w:t>74</w:t>
            </w:r>
            <w:r w:rsidRPr="00F242A2">
              <w:rPr>
                <w:rFonts w:cstheme="minorHAnsi"/>
                <w:sz w:val="16"/>
                <w:szCs w:val="16"/>
              </w:rPr>
              <w:t xml:space="preserve"> (53.6)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720D15F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15,6</w:t>
            </w:r>
            <w:r>
              <w:rPr>
                <w:rFonts w:cstheme="minorHAnsi"/>
                <w:sz w:val="16"/>
                <w:szCs w:val="16"/>
              </w:rPr>
              <w:t>66</w:t>
            </w:r>
            <w:r w:rsidRPr="00F242A2">
              <w:rPr>
                <w:rFonts w:cstheme="minorHAnsi"/>
                <w:sz w:val="16"/>
                <w:szCs w:val="16"/>
              </w:rPr>
              <w:t xml:space="preserve"> (43.3)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010CF532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20,</w:t>
            </w:r>
            <w:r>
              <w:rPr>
                <w:rFonts w:cstheme="minorHAnsi"/>
                <w:sz w:val="16"/>
                <w:szCs w:val="16"/>
              </w:rPr>
              <w:t>518</w:t>
            </w:r>
            <w:r w:rsidRPr="00F242A2">
              <w:rPr>
                <w:rFonts w:cstheme="minorHAnsi"/>
                <w:sz w:val="16"/>
                <w:szCs w:val="16"/>
              </w:rPr>
              <w:t xml:space="preserve"> (56.7)</w:t>
            </w:r>
          </w:p>
        </w:tc>
      </w:tr>
      <w:tr w:rsidR="0091288C" w:rsidRPr="00F242A2" w14:paraId="69F7D01A" w14:textId="77777777" w:rsidTr="00971424">
        <w:trPr>
          <w:trHeight w:val="300"/>
        </w:trPr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CAF7335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Age in years, </w:t>
            </w:r>
          </w:p>
          <w:p w14:paraId="11E37181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b/>
                <w:bCs/>
                <w:sz w:val="16"/>
                <w:szCs w:val="16"/>
                <w:lang w:val="en-US"/>
              </w:rPr>
              <w:t>mean (SD)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D860CA5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64.5 (9.8)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7AA00B47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64.8 (10.4)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8DD8DDD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64.8 (10.0)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169846DB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64.5 (10.3)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AE304CA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63.</w:t>
            </w:r>
            <w:r>
              <w:rPr>
                <w:rFonts w:cstheme="minorHAnsi"/>
                <w:sz w:val="16"/>
                <w:szCs w:val="16"/>
              </w:rPr>
              <w:t>7</w:t>
            </w:r>
            <w:r w:rsidRPr="00F242A2">
              <w:rPr>
                <w:rFonts w:cstheme="minorHAnsi"/>
                <w:sz w:val="16"/>
                <w:szCs w:val="16"/>
              </w:rPr>
              <w:t xml:space="preserve"> (9.8)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223BB34B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64.0 (10.4)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75A0C1A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65.2 (10.0)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048F22B5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65.2 (10.6)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233246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65.0 (9.</w:t>
            </w:r>
            <w:r>
              <w:rPr>
                <w:rFonts w:cstheme="minorHAnsi"/>
                <w:sz w:val="16"/>
                <w:szCs w:val="16"/>
              </w:rPr>
              <w:t>4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7F07D15D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65.5 (10.0)</w:t>
            </w:r>
          </w:p>
        </w:tc>
      </w:tr>
      <w:tr w:rsidR="0091288C" w:rsidRPr="00F242A2" w14:paraId="4895FCC0" w14:textId="77777777" w:rsidTr="00971424">
        <w:trPr>
          <w:trHeight w:val="300"/>
        </w:trPr>
        <w:tc>
          <w:tcPr>
            <w:tcW w:w="808" w:type="pct"/>
            <w:tcBorders>
              <w:top w:val="single" w:sz="4" w:space="0" w:color="auto"/>
              <w:bottom w:val="nil"/>
            </w:tcBorders>
            <w:noWrap/>
          </w:tcPr>
          <w:p w14:paraId="62F754D4" w14:textId="77777777" w:rsidR="0091288C" w:rsidRPr="003E6A5C" w:rsidRDefault="0091288C" w:rsidP="004A76B7">
            <w:pPr>
              <w:tabs>
                <w:tab w:val="left" w:pos="174"/>
              </w:tabs>
              <w:rPr>
                <w:rFonts w:cstheme="minorHAnsi"/>
                <w:b/>
                <w:bCs/>
                <w:color w:val="FF0000"/>
                <w:sz w:val="16"/>
                <w:szCs w:val="16"/>
                <w:lang w:val="en-US"/>
              </w:rPr>
            </w:pPr>
            <w:r w:rsidRPr="006F5FB6">
              <w:rPr>
                <w:rFonts w:cstheme="minorHAnsi"/>
                <w:b/>
                <w:bCs/>
                <w:sz w:val="16"/>
                <w:szCs w:val="16"/>
                <w:lang w:val="en-US"/>
              </w:rPr>
              <w:t>Comorbidities</w:t>
            </w: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noWrap/>
          </w:tcPr>
          <w:p w14:paraId="457E2B9F" w14:textId="77777777" w:rsidR="0091288C" w:rsidRPr="003E6A5C" w:rsidRDefault="0091288C" w:rsidP="004A76B7">
            <w:pPr>
              <w:rPr>
                <w:rFonts w:cstheme="minorHAnsi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145C4E1A" w14:textId="77777777" w:rsidR="0091288C" w:rsidRPr="003E6A5C" w:rsidRDefault="0091288C" w:rsidP="004A76B7">
            <w:pPr>
              <w:rPr>
                <w:rFonts w:cstheme="minorHAnsi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noWrap/>
          </w:tcPr>
          <w:p w14:paraId="342CFF08" w14:textId="77777777" w:rsidR="0091288C" w:rsidRPr="003E6A5C" w:rsidRDefault="0091288C" w:rsidP="004A76B7">
            <w:pPr>
              <w:rPr>
                <w:rFonts w:cstheme="minorHAnsi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bottom w:val="nil"/>
            </w:tcBorders>
          </w:tcPr>
          <w:p w14:paraId="3D40A99A" w14:textId="77777777" w:rsidR="0091288C" w:rsidRPr="003E6A5C" w:rsidRDefault="0091288C" w:rsidP="004A76B7">
            <w:pPr>
              <w:rPr>
                <w:rFonts w:cstheme="minorHAnsi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noWrap/>
          </w:tcPr>
          <w:p w14:paraId="74B74EA9" w14:textId="77777777" w:rsidR="0091288C" w:rsidRPr="003E6A5C" w:rsidRDefault="0091288C" w:rsidP="004A76B7">
            <w:pPr>
              <w:rPr>
                <w:rFonts w:cstheme="minorHAnsi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3751A1CE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bottom w:val="nil"/>
            </w:tcBorders>
            <w:noWrap/>
          </w:tcPr>
          <w:p w14:paraId="51B931C7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48B7863F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noWrap/>
          </w:tcPr>
          <w:p w14:paraId="43A5E86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4ED1256F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91288C" w:rsidRPr="00F242A2" w14:paraId="64A3E17A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nil"/>
            </w:tcBorders>
            <w:noWrap/>
          </w:tcPr>
          <w:p w14:paraId="3D0E1B08" w14:textId="77777777" w:rsidR="0091288C" w:rsidRPr="00F242A2" w:rsidRDefault="0091288C" w:rsidP="004A76B7">
            <w:pPr>
              <w:tabs>
                <w:tab w:val="left" w:pos="174"/>
              </w:tabs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242A2">
              <w:rPr>
                <w:rFonts w:eastAsia="Times New Roman" w:cstheme="minorHAnsi"/>
                <w:color w:val="000000"/>
                <w:sz w:val="16"/>
                <w:szCs w:val="16"/>
                <w:lang w:eastAsia="da-DK"/>
              </w:rPr>
              <w:t xml:space="preserve">     Hypertension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612FCE1B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19,7</w:t>
            </w:r>
            <w:r>
              <w:rPr>
                <w:rFonts w:cstheme="minorHAnsi"/>
                <w:sz w:val="16"/>
                <w:szCs w:val="16"/>
              </w:rPr>
              <w:t>89</w:t>
            </w:r>
            <w:r w:rsidRPr="00F242A2">
              <w:rPr>
                <w:rFonts w:cstheme="minorHAnsi"/>
                <w:sz w:val="16"/>
                <w:szCs w:val="16"/>
              </w:rPr>
              <w:t xml:space="preserve"> (36.1)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0202D79A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25,51</w:t>
            </w:r>
            <w:r>
              <w:rPr>
                <w:rFonts w:cstheme="minorHAnsi"/>
                <w:sz w:val="16"/>
                <w:szCs w:val="16"/>
              </w:rPr>
              <w:t>5</w:t>
            </w:r>
            <w:r w:rsidRPr="00F242A2">
              <w:rPr>
                <w:rFonts w:cstheme="minorHAnsi"/>
                <w:sz w:val="16"/>
                <w:szCs w:val="16"/>
              </w:rPr>
              <w:t xml:space="preserve"> (38.9)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4215D0BD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2,14</w:t>
            </w:r>
            <w:r>
              <w:rPr>
                <w:rFonts w:cstheme="minorHAnsi"/>
                <w:sz w:val="16"/>
                <w:szCs w:val="16"/>
              </w:rPr>
              <w:t>7</w:t>
            </w:r>
            <w:r w:rsidRPr="00F242A2">
              <w:rPr>
                <w:rFonts w:cstheme="minorHAnsi"/>
                <w:sz w:val="16"/>
                <w:szCs w:val="16"/>
              </w:rPr>
              <w:t xml:space="preserve"> (34.5)</w:t>
            </w:r>
          </w:p>
        </w:tc>
        <w:tc>
          <w:tcPr>
            <w:tcW w:w="420" w:type="pct"/>
            <w:tcBorders>
              <w:top w:val="nil"/>
              <w:bottom w:val="nil"/>
            </w:tcBorders>
          </w:tcPr>
          <w:p w14:paraId="59F5B96E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2,25</w:t>
            </w:r>
            <w:r>
              <w:rPr>
                <w:rFonts w:cstheme="minorHAnsi"/>
                <w:sz w:val="16"/>
                <w:szCs w:val="16"/>
              </w:rPr>
              <w:t>9</w:t>
            </w:r>
            <w:r w:rsidRPr="00F242A2">
              <w:rPr>
                <w:rFonts w:cstheme="minorHAnsi"/>
                <w:sz w:val="16"/>
                <w:szCs w:val="16"/>
              </w:rPr>
              <w:t xml:space="preserve"> (32.7)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42D7887A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6,6</w:t>
            </w:r>
            <w:r>
              <w:rPr>
                <w:rFonts w:cstheme="minorHAnsi"/>
                <w:sz w:val="16"/>
                <w:szCs w:val="16"/>
              </w:rPr>
              <w:t>45</w:t>
            </w:r>
            <w:r w:rsidRPr="00F242A2">
              <w:rPr>
                <w:rFonts w:cstheme="minorHAnsi"/>
                <w:sz w:val="16"/>
                <w:szCs w:val="16"/>
              </w:rPr>
              <w:t xml:space="preserve"> (31.9)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619B9027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7,</w:t>
            </w:r>
            <w:r>
              <w:rPr>
                <w:rFonts w:cstheme="minorHAnsi"/>
                <w:sz w:val="16"/>
                <w:szCs w:val="16"/>
              </w:rPr>
              <w:t>785</w:t>
            </w:r>
            <w:r w:rsidRPr="00F242A2">
              <w:rPr>
                <w:rFonts w:cstheme="minorHAnsi"/>
                <w:sz w:val="16"/>
                <w:szCs w:val="16"/>
              </w:rPr>
              <w:t xml:space="preserve"> (32.</w:t>
            </w:r>
            <w:r>
              <w:rPr>
                <w:rFonts w:cstheme="minorHAnsi"/>
                <w:sz w:val="16"/>
                <w:szCs w:val="16"/>
              </w:rPr>
              <w:t>1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20" w:type="pct"/>
            <w:tcBorders>
              <w:top w:val="nil"/>
              <w:bottom w:val="nil"/>
            </w:tcBorders>
            <w:noWrap/>
          </w:tcPr>
          <w:p w14:paraId="27F60E39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4,21</w:t>
            </w:r>
            <w:r>
              <w:rPr>
                <w:rFonts w:cstheme="minorHAnsi"/>
                <w:sz w:val="16"/>
                <w:szCs w:val="16"/>
              </w:rPr>
              <w:t>4</w:t>
            </w:r>
            <w:r w:rsidRPr="00F242A2">
              <w:rPr>
                <w:rFonts w:cstheme="minorHAnsi"/>
                <w:sz w:val="16"/>
                <w:szCs w:val="16"/>
              </w:rPr>
              <w:t xml:space="preserve"> (34.8)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258C6352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5,3</w:t>
            </w:r>
            <w:r>
              <w:rPr>
                <w:rFonts w:cstheme="minorHAnsi"/>
                <w:sz w:val="16"/>
                <w:szCs w:val="16"/>
              </w:rPr>
              <w:t>21</w:t>
            </w:r>
            <w:r w:rsidRPr="00F242A2">
              <w:rPr>
                <w:rFonts w:cstheme="minorHAnsi"/>
                <w:sz w:val="16"/>
                <w:szCs w:val="16"/>
              </w:rPr>
              <w:t xml:space="preserve"> (38.1)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15CB06A0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6,7</w:t>
            </w:r>
            <w:r>
              <w:rPr>
                <w:rFonts w:cstheme="minorHAnsi"/>
                <w:sz w:val="16"/>
                <w:szCs w:val="16"/>
              </w:rPr>
              <w:t>83</w:t>
            </w:r>
            <w:r w:rsidRPr="00F242A2">
              <w:rPr>
                <w:rFonts w:cstheme="minorHAnsi"/>
                <w:sz w:val="16"/>
                <w:szCs w:val="16"/>
              </w:rPr>
              <w:t xml:space="preserve"> (43.4)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28C9E6B1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10,1</w:t>
            </w:r>
            <w:r>
              <w:rPr>
                <w:rFonts w:cstheme="minorHAnsi"/>
                <w:sz w:val="16"/>
                <w:szCs w:val="16"/>
              </w:rPr>
              <w:t>50</w:t>
            </w:r>
            <w:r w:rsidRPr="00F242A2">
              <w:rPr>
                <w:rFonts w:cstheme="minorHAnsi"/>
                <w:sz w:val="16"/>
                <w:szCs w:val="16"/>
              </w:rPr>
              <w:t xml:space="preserve"> (49.</w:t>
            </w:r>
            <w:r>
              <w:rPr>
                <w:rFonts w:cstheme="minorHAnsi"/>
                <w:sz w:val="16"/>
                <w:szCs w:val="16"/>
              </w:rPr>
              <w:t>6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</w:tr>
      <w:tr w:rsidR="0091288C" w:rsidRPr="00F242A2" w14:paraId="1996AA0B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nil"/>
            </w:tcBorders>
            <w:noWrap/>
          </w:tcPr>
          <w:p w14:paraId="7E0DE29A" w14:textId="77777777" w:rsidR="0091288C" w:rsidRPr="00F242A2" w:rsidRDefault="0091288C" w:rsidP="004A76B7">
            <w:pPr>
              <w:tabs>
                <w:tab w:val="left" w:pos="174"/>
              </w:tabs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242A2">
              <w:rPr>
                <w:rFonts w:eastAsia="Times New Roman" w:cstheme="minorHAnsi"/>
                <w:color w:val="000000"/>
                <w:sz w:val="16"/>
                <w:szCs w:val="16"/>
                <w:lang w:eastAsia="da-DK"/>
              </w:rPr>
              <w:t xml:space="preserve">     Stroke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75BB339D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2,6</w:t>
            </w:r>
            <w:r>
              <w:rPr>
                <w:rFonts w:cstheme="minorHAnsi"/>
                <w:sz w:val="16"/>
                <w:szCs w:val="16"/>
              </w:rPr>
              <w:t>61</w:t>
            </w:r>
            <w:r w:rsidRPr="00F242A2">
              <w:rPr>
                <w:rFonts w:cstheme="minorHAnsi"/>
                <w:sz w:val="16"/>
                <w:szCs w:val="16"/>
              </w:rPr>
              <w:t xml:space="preserve"> (4.</w:t>
            </w:r>
            <w:r>
              <w:rPr>
                <w:rFonts w:cstheme="minorHAnsi"/>
                <w:sz w:val="16"/>
                <w:szCs w:val="16"/>
              </w:rPr>
              <w:t>9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29B8100A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2,48</w:t>
            </w:r>
            <w:r>
              <w:rPr>
                <w:rFonts w:cstheme="minorHAnsi"/>
                <w:sz w:val="16"/>
                <w:szCs w:val="16"/>
              </w:rPr>
              <w:t>5</w:t>
            </w:r>
            <w:r w:rsidRPr="00F242A2">
              <w:rPr>
                <w:rFonts w:cstheme="minorHAnsi"/>
                <w:sz w:val="16"/>
                <w:szCs w:val="16"/>
              </w:rPr>
              <w:t xml:space="preserve"> (3.8)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154C08CE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 xml:space="preserve">359 </w:t>
            </w:r>
          </w:p>
          <w:p w14:paraId="20FA910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(5.8)</w:t>
            </w:r>
          </w:p>
        </w:tc>
        <w:tc>
          <w:tcPr>
            <w:tcW w:w="420" w:type="pct"/>
            <w:tcBorders>
              <w:top w:val="nil"/>
              <w:bottom w:val="nil"/>
            </w:tcBorders>
          </w:tcPr>
          <w:p w14:paraId="479A198C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 xml:space="preserve">258 </w:t>
            </w:r>
          </w:p>
          <w:p w14:paraId="7DD2FA8E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(3.7)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21E30C9A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 xml:space="preserve">887 </w:t>
            </w:r>
          </w:p>
          <w:p w14:paraId="1E6742E5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(4.</w:t>
            </w:r>
            <w:r>
              <w:rPr>
                <w:rFonts w:cstheme="minorHAnsi"/>
                <w:sz w:val="16"/>
                <w:szCs w:val="16"/>
              </w:rPr>
              <w:t>3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7A7E0196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81</w:t>
            </w:r>
            <w:r>
              <w:rPr>
                <w:rFonts w:cstheme="minorHAnsi"/>
                <w:sz w:val="16"/>
                <w:szCs w:val="16"/>
              </w:rPr>
              <w:t>6</w:t>
            </w:r>
            <w:r w:rsidRPr="00F242A2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4F0FD2C0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(3.4)</w:t>
            </w:r>
          </w:p>
        </w:tc>
        <w:tc>
          <w:tcPr>
            <w:tcW w:w="420" w:type="pct"/>
            <w:tcBorders>
              <w:top w:val="nil"/>
              <w:bottom w:val="nil"/>
            </w:tcBorders>
            <w:noWrap/>
          </w:tcPr>
          <w:p w14:paraId="2D14E1F3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41</w:t>
            </w:r>
            <w:r>
              <w:rPr>
                <w:rFonts w:cstheme="minorHAnsi"/>
                <w:sz w:val="16"/>
                <w:szCs w:val="16"/>
              </w:rPr>
              <w:t>1</w:t>
            </w:r>
            <w:r w:rsidRPr="00F242A2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152CE4B9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(3.4)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764F3E95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 xml:space="preserve">381 </w:t>
            </w:r>
          </w:p>
          <w:p w14:paraId="5920CEDE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(2.7)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5AACF47C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1,004</w:t>
            </w:r>
            <w:r w:rsidRPr="00F242A2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382C3115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(6.4)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1263CC05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1,0</w:t>
            </w:r>
            <w:r>
              <w:rPr>
                <w:rFonts w:cstheme="minorHAnsi"/>
                <w:sz w:val="16"/>
                <w:szCs w:val="16"/>
              </w:rPr>
              <w:t>30</w:t>
            </w:r>
            <w:r w:rsidRPr="00F242A2">
              <w:rPr>
                <w:rFonts w:cstheme="minorHAnsi"/>
                <w:sz w:val="16"/>
                <w:szCs w:val="16"/>
              </w:rPr>
              <w:t xml:space="preserve"> (5.0)</w:t>
            </w:r>
          </w:p>
        </w:tc>
      </w:tr>
      <w:tr w:rsidR="0091288C" w:rsidRPr="00F242A2" w14:paraId="724FD567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nil"/>
            </w:tcBorders>
            <w:noWrap/>
          </w:tcPr>
          <w:p w14:paraId="440633C0" w14:textId="77777777" w:rsidR="0091288C" w:rsidRPr="00F242A2" w:rsidRDefault="0091288C" w:rsidP="004A76B7">
            <w:pPr>
              <w:tabs>
                <w:tab w:val="left" w:pos="174"/>
              </w:tabs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242A2">
              <w:rPr>
                <w:rFonts w:eastAsia="Times New Roman" w:cstheme="minorHAnsi"/>
                <w:color w:val="000000"/>
                <w:sz w:val="16"/>
                <w:szCs w:val="16"/>
                <w:lang w:eastAsia="da-DK"/>
              </w:rPr>
              <w:t xml:space="preserve">     Diabetes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3CFC18BA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6,7</w:t>
            </w:r>
            <w:r>
              <w:rPr>
                <w:rFonts w:cstheme="minorHAnsi"/>
                <w:sz w:val="16"/>
                <w:szCs w:val="16"/>
              </w:rPr>
              <w:t>79</w:t>
            </w:r>
            <w:r w:rsidRPr="00F242A2">
              <w:rPr>
                <w:rFonts w:cstheme="minorHAnsi"/>
                <w:sz w:val="16"/>
                <w:szCs w:val="16"/>
              </w:rPr>
              <w:t xml:space="preserve"> (12.4)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2E4D787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7,03</w:t>
            </w:r>
            <w:r>
              <w:rPr>
                <w:rFonts w:cstheme="minorHAnsi"/>
                <w:sz w:val="16"/>
                <w:szCs w:val="16"/>
              </w:rPr>
              <w:t>7</w:t>
            </w:r>
            <w:r w:rsidRPr="00F242A2">
              <w:rPr>
                <w:rFonts w:cstheme="minorHAnsi"/>
                <w:sz w:val="16"/>
                <w:szCs w:val="16"/>
              </w:rPr>
              <w:t xml:space="preserve"> (10.7)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6D12CEA8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627 (10.1)</w:t>
            </w:r>
          </w:p>
        </w:tc>
        <w:tc>
          <w:tcPr>
            <w:tcW w:w="420" w:type="pct"/>
            <w:tcBorders>
              <w:top w:val="nil"/>
              <w:bottom w:val="nil"/>
            </w:tcBorders>
          </w:tcPr>
          <w:p w14:paraId="058EFF0B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 xml:space="preserve">488 </w:t>
            </w:r>
          </w:p>
          <w:p w14:paraId="59DAEDC9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(7.1)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3EE118FA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2,3</w:t>
            </w:r>
            <w:r>
              <w:rPr>
                <w:rFonts w:cstheme="minorHAnsi"/>
                <w:sz w:val="16"/>
                <w:szCs w:val="16"/>
              </w:rPr>
              <w:t>08</w:t>
            </w:r>
            <w:r w:rsidRPr="00F242A2">
              <w:rPr>
                <w:rFonts w:cstheme="minorHAnsi"/>
                <w:sz w:val="16"/>
                <w:szCs w:val="16"/>
              </w:rPr>
              <w:t xml:space="preserve"> (11.1)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5C880A4E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2,0</w:t>
            </w:r>
            <w:r>
              <w:rPr>
                <w:rFonts w:cstheme="minorHAnsi"/>
                <w:sz w:val="16"/>
                <w:szCs w:val="16"/>
              </w:rPr>
              <w:t>85</w:t>
            </w:r>
            <w:r w:rsidRPr="00F242A2">
              <w:rPr>
                <w:rFonts w:cstheme="minorHAnsi"/>
                <w:sz w:val="16"/>
                <w:szCs w:val="16"/>
              </w:rPr>
              <w:t xml:space="preserve"> (8.6)</w:t>
            </w:r>
          </w:p>
        </w:tc>
        <w:tc>
          <w:tcPr>
            <w:tcW w:w="420" w:type="pct"/>
            <w:tcBorders>
              <w:top w:val="nil"/>
              <w:bottom w:val="nil"/>
            </w:tcBorders>
            <w:noWrap/>
          </w:tcPr>
          <w:p w14:paraId="6A004A38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1,70</w:t>
            </w:r>
            <w:r>
              <w:rPr>
                <w:rFonts w:cstheme="minorHAnsi"/>
                <w:sz w:val="16"/>
                <w:szCs w:val="16"/>
              </w:rPr>
              <w:t>5</w:t>
            </w:r>
            <w:r w:rsidRPr="00F242A2">
              <w:rPr>
                <w:rFonts w:cstheme="minorHAnsi"/>
                <w:sz w:val="16"/>
                <w:szCs w:val="16"/>
              </w:rPr>
              <w:t xml:space="preserve"> (14.1)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282C3829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1,75</w:t>
            </w:r>
            <w:r>
              <w:rPr>
                <w:rFonts w:cstheme="minorHAnsi"/>
                <w:sz w:val="16"/>
                <w:szCs w:val="16"/>
              </w:rPr>
              <w:t>7</w:t>
            </w:r>
            <w:r w:rsidRPr="00F242A2">
              <w:rPr>
                <w:rFonts w:cstheme="minorHAnsi"/>
                <w:sz w:val="16"/>
                <w:szCs w:val="16"/>
              </w:rPr>
              <w:t xml:space="preserve"> (12.6)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4373535D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2,13</w:t>
            </w:r>
            <w:r>
              <w:rPr>
                <w:rFonts w:cstheme="minorHAnsi"/>
                <w:sz w:val="16"/>
                <w:szCs w:val="16"/>
              </w:rPr>
              <w:t>9</w:t>
            </w:r>
            <w:r w:rsidRPr="00F242A2">
              <w:rPr>
                <w:rFonts w:cstheme="minorHAnsi"/>
                <w:sz w:val="16"/>
                <w:szCs w:val="16"/>
              </w:rPr>
              <w:t xml:space="preserve"> (13.7)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3A51E1CA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2,70</w:t>
            </w:r>
            <w:r>
              <w:rPr>
                <w:rFonts w:cstheme="minorHAnsi"/>
                <w:sz w:val="16"/>
                <w:szCs w:val="16"/>
              </w:rPr>
              <w:t>7</w:t>
            </w:r>
            <w:r w:rsidRPr="00F242A2">
              <w:rPr>
                <w:rFonts w:cstheme="minorHAnsi"/>
                <w:sz w:val="16"/>
                <w:szCs w:val="16"/>
              </w:rPr>
              <w:t xml:space="preserve"> (13.2)</w:t>
            </w:r>
          </w:p>
        </w:tc>
      </w:tr>
      <w:tr w:rsidR="0091288C" w:rsidRPr="00F242A2" w14:paraId="576DF096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nil"/>
            </w:tcBorders>
            <w:noWrap/>
          </w:tcPr>
          <w:p w14:paraId="7BBAB425" w14:textId="77777777" w:rsidR="0091288C" w:rsidRPr="00F242A2" w:rsidRDefault="0091288C" w:rsidP="004A76B7">
            <w:pPr>
              <w:tabs>
                <w:tab w:val="left" w:pos="174"/>
              </w:tabs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242A2">
              <w:rPr>
                <w:rFonts w:eastAsia="Times New Roman" w:cstheme="minorHAnsi"/>
                <w:color w:val="000000"/>
                <w:sz w:val="16"/>
                <w:szCs w:val="16"/>
                <w:lang w:eastAsia="da-DK"/>
              </w:rPr>
              <w:t xml:space="preserve">     </w:t>
            </w:r>
            <w:proofErr w:type="spellStart"/>
            <w:r w:rsidRPr="00F242A2">
              <w:rPr>
                <w:rFonts w:eastAsia="Times New Roman" w:cstheme="minorHAnsi"/>
                <w:color w:val="000000"/>
                <w:sz w:val="16"/>
                <w:szCs w:val="16"/>
                <w:lang w:eastAsia="da-DK"/>
              </w:rPr>
              <w:t>Parkinson’s</w:t>
            </w:r>
            <w:proofErr w:type="spellEnd"/>
            <w:r>
              <w:rPr>
                <w:rFonts w:eastAsia="Times New Roman" w:cstheme="minorHAnsi"/>
                <w:color w:val="000000"/>
                <w:sz w:val="16"/>
                <w:szCs w:val="16"/>
                <w:lang w:eastAsia="da-DK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da-DK"/>
              </w:rPr>
              <w:tab/>
            </w:r>
            <w:proofErr w:type="spellStart"/>
            <w:r>
              <w:rPr>
                <w:rFonts w:eastAsia="Times New Roman" w:cstheme="minorHAnsi"/>
                <w:color w:val="000000"/>
                <w:sz w:val="16"/>
                <w:szCs w:val="16"/>
                <w:lang w:eastAsia="da-DK"/>
              </w:rPr>
              <w:t>disease</w:t>
            </w:r>
            <w:proofErr w:type="spellEnd"/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449DE6A7" w14:textId="77777777" w:rsidR="0091288C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41</w:t>
            </w:r>
            <w:r>
              <w:rPr>
                <w:rFonts w:cstheme="minorHAnsi"/>
                <w:sz w:val="16"/>
                <w:szCs w:val="16"/>
              </w:rPr>
              <w:t>8</w:t>
            </w:r>
            <w:r w:rsidRPr="00F242A2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78A66E3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(0.8)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23DEC36B" w14:textId="77777777" w:rsidR="0091288C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 xml:space="preserve">411 </w:t>
            </w:r>
          </w:p>
          <w:p w14:paraId="33FBA388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(0.6)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57BD7312" w14:textId="77777777" w:rsidR="0091288C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4</w:t>
            </w:r>
            <w:r>
              <w:rPr>
                <w:rFonts w:cstheme="minorHAnsi"/>
                <w:sz w:val="16"/>
                <w:szCs w:val="16"/>
              </w:rPr>
              <w:t>2</w:t>
            </w:r>
            <w:r w:rsidRPr="00F242A2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19F44B23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(0.7)</w:t>
            </w:r>
          </w:p>
        </w:tc>
        <w:tc>
          <w:tcPr>
            <w:tcW w:w="420" w:type="pct"/>
            <w:tcBorders>
              <w:top w:val="nil"/>
              <w:bottom w:val="nil"/>
            </w:tcBorders>
          </w:tcPr>
          <w:p w14:paraId="4BF35023" w14:textId="77777777" w:rsidR="0091288C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 xml:space="preserve">27 </w:t>
            </w:r>
          </w:p>
          <w:p w14:paraId="5056210F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(0.4)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133F2E32" w14:textId="77777777" w:rsidR="0091288C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 xml:space="preserve">132 </w:t>
            </w:r>
          </w:p>
          <w:p w14:paraId="79DBDD4C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(0.6)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02C5A21A" w14:textId="77777777" w:rsidR="0091288C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 xml:space="preserve">146 </w:t>
            </w:r>
          </w:p>
          <w:p w14:paraId="72E86BBA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(0.6)</w:t>
            </w:r>
          </w:p>
        </w:tc>
        <w:tc>
          <w:tcPr>
            <w:tcW w:w="420" w:type="pct"/>
            <w:tcBorders>
              <w:top w:val="nil"/>
              <w:bottom w:val="nil"/>
            </w:tcBorders>
            <w:noWrap/>
          </w:tcPr>
          <w:p w14:paraId="5979A5D3" w14:textId="77777777" w:rsidR="0091288C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 xml:space="preserve">114 </w:t>
            </w:r>
          </w:p>
          <w:p w14:paraId="2ADB65BF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(0.9)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3DDB1EE9" w14:textId="77777777" w:rsidR="0091288C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107</w:t>
            </w:r>
          </w:p>
          <w:p w14:paraId="1A3DB846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 xml:space="preserve"> (0.8)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4CD310EC" w14:textId="77777777" w:rsidR="0091288C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 xml:space="preserve">130 </w:t>
            </w:r>
          </w:p>
          <w:p w14:paraId="583D101D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(0.8)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39A01555" w14:textId="77777777" w:rsidR="0091288C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 xml:space="preserve">131 </w:t>
            </w:r>
          </w:p>
          <w:p w14:paraId="4D5F2DD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(0.6)</w:t>
            </w:r>
          </w:p>
        </w:tc>
      </w:tr>
      <w:tr w:rsidR="0091288C" w:rsidRPr="00F242A2" w14:paraId="204F2943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nil"/>
            </w:tcBorders>
            <w:noWrap/>
          </w:tcPr>
          <w:p w14:paraId="2FB38AC7" w14:textId="77777777" w:rsidR="0091288C" w:rsidRPr="00F242A2" w:rsidRDefault="0091288C" w:rsidP="004A76B7">
            <w:pPr>
              <w:tabs>
                <w:tab w:val="left" w:pos="174"/>
              </w:tabs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242A2">
              <w:rPr>
                <w:rFonts w:eastAsia="Times New Roman" w:cstheme="minorHAnsi"/>
                <w:color w:val="000000"/>
                <w:sz w:val="16"/>
                <w:szCs w:val="16"/>
                <w:lang w:eastAsia="da-DK"/>
              </w:rPr>
              <w:t xml:space="preserve">     </w:t>
            </w:r>
            <w:proofErr w:type="spellStart"/>
            <w:r w:rsidRPr="00F242A2">
              <w:rPr>
                <w:rFonts w:eastAsia="Times New Roman" w:cstheme="minorHAnsi"/>
                <w:color w:val="000000"/>
                <w:sz w:val="16"/>
                <w:szCs w:val="16"/>
                <w:lang w:eastAsia="da-DK"/>
              </w:rPr>
              <w:t>Cataracts</w:t>
            </w:r>
            <w:proofErr w:type="spellEnd"/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15DFB76E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3,7</w:t>
            </w:r>
            <w:r>
              <w:rPr>
                <w:rFonts w:cstheme="minorHAnsi"/>
                <w:sz w:val="16"/>
                <w:szCs w:val="16"/>
              </w:rPr>
              <w:t>71</w:t>
            </w:r>
            <w:r w:rsidRPr="00F242A2">
              <w:rPr>
                <w:rFonts w:cstheme="minorHAnsi"/>
                <w:sz w:val="16"/>
                <w:szCs w:val="16"/>
              </w:rPr>
              <w:t xml:space="preserve"> (6.9)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428CC736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6,03</w:t>
            </w:r>
            <w:r>
              <w:rPr>
                <w:rFonts w:cstheme="minorHAnsi"/>
                <w:sz w:val="16"/>
                <w:szCs w:val="16"/>
              </w:rPr>
              <w:t>9</w:t>
            </w:r>
            <w:r w:rsidRPr="00F242A2">
              <w:rPr>
                <w:rFonts w:cstheme="minorHAnsi"/>
                <w:sz w:val="16"/>
                <w:szCs w:val="16"/>
              </w:rPr>
              <w:t xml:space="preserve"> (9.2)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2DC32AB3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56</w:t>
            </w:r>
            <w:r>
              <w:rPr>
                <w:rFonts w:cstheme="minorHAnsi"/>
                <w:sz w:val="16"/>
                <w:szCs w:val="16"/>
              </w:rPr>
              <w:t>3</w:t>
            </w:r>
            <w:r w:rsidRPr="00F242A2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3349E4D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(9.1)</w:t>
            </w:r>
          </w:p>
        </w:tc>
        <w:tc>
          <w:tcPr>
            <w:tcW w:w="420" w:type="pct"/>
            <w:tcBorders>
              <w:top w:val="nil"/>
              <w:bottom w:val="nil"/>
            </w:tcBorders>
          </w:tcPr>
          <w:p w14:paraId="34DC5DA7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822 (11.9)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050191D5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1,41</w:t>
            </w:r>
            <w:r>
              <w:rPr>
                <w:rFonts w:cstheme="minorHAnsi"/>
                <w:sz w:val="16"/>
                <w:szCs w:val="16"/>
              </w:rPr>
              <w:t>1</w:t>
            </w:r>
            <w:r w:rsidRPr="00F242A2">
              <w:rPr>
                <w:rFonts w:cstheme="minorHAnsi"/>
                <w:sz w:val="16"/>
                <w:szCs w:val="16"/>
              </w:rPr>
              <w:t xml:space="preserve"> (6.</w:t>
            </w:r>
            <w:r>
              <w:rPr>
                <w:rFonts w:cstheme="minorHAnsi"/>
                <w:sz w:val="16"/>
                <w:szCs w:val="16"/>
              </w:rPr>
              <w:t>8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28445AC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2,09</w:t>
            </w:r>
            <w:r>
              <w:rPr>
                <w:rFonts w:cstheme="minorHAnsi"/>
                <w:sz w:val="16"/>
                <w:szCs w:val="16"/>
              </w:rPr>
              <w:t>0</w:t>
            </w:r>
            <w:r w:rsidRPr="00F242A2">
              <w:rPr>
                <w:rFonts w:cstheme="minorHAnsi"/>
                <w:sz w:val="16"/>
                <w:szCs w:val="16"/>
              </w:rPr>
              <w:t xml:space="preserve"> (8.6)</w:t>
            </w:r>
          </w:p>
        </w:tc>
        <w:tc>
          <w:tcPr>
            <w:tcW w:w="420" w:type="pct"/>
            <w:tcBorders>
              <w:top w:val="nil"/>
              <w:bottom w:val="nil"/>
            </w:tcBorders>
            <w:noWrap/>
          </w:tcPr>
          <w:p w14:paraId="615AE87E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78</w:t>
            </w:r>
            <w:r>
              <w:rPr>
                <w:rFonts w:cstheme="minorHAnsi"/>
                <w:sz w:val="16"/>
                <w:szCs w:val="16"/>
              </w:rPr>
              <w:t>5</w:t>
            </w:r>
            <w:r w:rsidRPr="00F242A2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77961B10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(6.5)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5499273A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1,25</w:t>
            </w:r>
            <w:r>
              <w:rPr>
                <w:rFonts w:cstheme="minorHAnsi"/>
                <w:sz w:val="16"/>
                <w:szCs w:val="16"/>
              </w:rPr>
              <w:t>1</w:t>
            </w:r>
            <w:r w:rsidRPr="00F242A2">
              <w:rPr>
                <w:rFonts w:cstheme="minorHAnsi"/>
                <w:sz w:val="16"/>
                <w:szCs w:val="16"/>
              </w:rPr>
              <w:t xml:space="preserve"> (9.0)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1282C400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1,01</w:t>
            </w:r>
            <w:r>
              <w:rPr>
                <w:rFonts w:cstheme="minorHAnsi"/>
                <w:sz w:val="16"/>
                <w:szCs w:val="16"/>
              </w:rPr>
              <w:t>2</w:t>
            </w:r>
            <w:r w:rsidRPr="00F242A2">
              <w:rPr>
                <w:rFonts w:cstheme="minorHAnsi"/>
                <w:sz w:val="16"/>
                <w:szCs w:val="16"/>
              </w:rPr>
              <w:t xml:space="preserve"> (6.5)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3DA5E501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1,87</w:t>
            </w:r>
            <w:r>
              <w:rPr>
                <w:rFonts w:cstheme="minorHAnsi"/>
                <w:sz w:val="16"/>
                <w:szCs w:val="16"/>
              </w:rPr>
              <w:t>6</w:t>
            </w:r>
            <w:r w:rsidRPr="00F242A2">
              <w:rPr>
                <w:rFonts w:cstheme="minorHAnsi"/>
                <w:sz w:val="16"/>
                <w:szCs w:val="16"/>
              </w:rPr>
              <w:t xml:space="preserve"> (9.2)</w:t>
            </w:r>
          </w:p>
        </w:tc>
      </w:tr>
      <w:tr w:rsidR="0091288C" w:rsidRPr="00F242A2" w14:paraId="0F8A7319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nil"/>
            </w:tcBorders>
            <w:noWrap/>
          </w:tcPr>
          <w:p w14:paraId="17EEB746" w14:textId="77777777" w:rsidR="0091288C" w:rsidRPr="00F242A2" w:rsidRDefault="0091288C" w:rsidP="004A76B7">
            <w:pPr>
              <w:tabs>
                <w:tab w:val="left" w:pos="174"/>
              </w:tabs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242A2">
              <w:rPr>
                <w:rFonts w:eastAsia="Times New Roman" w:cstheme="minorHAnsi"/>
                <w:color w:val="000000"/>
                <w:sz w:val="16"/>
                <w:szCs w:val="16"/>
                <w:lang w:eastAsia="da-DK"/>
              </w:rPr>
              <w:t xml:space="preserve">     </w:t>
            </w:r>
            <w:proofErr w:type="spellStart"/>
            <w:r w:rsidRPr="00F242A2">
              <w:rPr>
                <w:rFonts w:eastAsia="Times New Roman" w:cstheme="minorHAnsi"/>
                <w:color w:val="000000"/>
                <w:sz w:val="16"/>
                <w:szCs w:val="16"/>
                <w:lang w:eastAsia="da-DK"/>
              </w:rPr>
              <w:t>Arthritis</w:t>
            </w:r>
            <w:proofErr w:type="spellEnd"/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3BF9BA4B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8,6</w:t>
            </w:r>
            <w:r>
              <w:rPr>
                <w:rFonts w:cstheme="minorHAnsi"/>
                <w:sz w:val="16"/>
                <w:szCs w:val="16"/>
              </w:rPr>
              <w:t>82</w:t>
            </w:r>
            <w:r w:rsidRPr="00F242A2">
              <w:rPr>
                <w:rFonts w:cstheme="minorHAnsi"/>
                <w:sz w:val="16"/>
                <w:szCs w:val="16"/>
              </w:rPr>
              <w:t xml:space="preserve"> (15.8)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766C9C1F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17,9</w:t>
            </w:r>
            <w:r>
              <w:rPr>
                <w:rFonts w:cstheme="minorHAnsi"/>
                <w:sz w:val="16"/>
                <w:szCs w:val="16"/>
              </w:rPr>
              <w:t>71</w:t>
            </w:r>
            <w:r w:rsidRPr="00F242A2">
              <w:rPr>
                <w:rFonts w:cstheme="minorHAnsi"/>
                <w:sz w:val="16"/>
                <w:szCs w:val="16"/>
              </w:rPr>
              <w:t xml:space="preserve"> (27.4)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3FAE390A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950 (15.3)</w:t>
            </w:r>
          </w:p>
        </w:tc>
        <w:tc>
          <w:tcPr>
            <w:tcW w:w="420" w:type="pct"/>
            <w:tcBorders>
              <w:top w:val="nil"/>
              <w:bottom w:val="nil"/>
            </w:tcBorders>
          </w:tcPr>
          <w:p w14:paraId="19CEFE2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1,72</w:t>
            </w:r>
            <w:r>
              <w:rPr>
                <w:rFonts w:cstheme="minorHAnsi"/>
                <w:sz w:val="16"/>
                <w:szCs w:val="16"/>
              </w:rPr>
              <w:t>8</w:t>
            </w:r>
            <w:r w:rsidRPr="00F242A2">
              <w:rPr>
                <w:rFonts w:cstheme="minorHAnsi"/>
                <w:sz w:val="16"/>
                <w:szCs w:val="16"/>
              </w:rPr>
              <w:t xml:space="preserve"> (25.0)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34F865D3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3,32</w:t>
            </w:r>
            <w:r>
              <w:rPr>
                <w:rFonts w:cstheme="minorHAnsi"/>
                <w:sz w:val="16"/>
                <w:szCs w:val="16"/>
              </w:rPr>
              <w:t>6</w:t>
            </w:r>
            <w:r w:rsidRPr="00F242A2">
              <w:rPr>
                <w:rFonts w:cstheme="minorHAnsi"/>
                <w:sz w:val="16"/>
                <w:szCs w:val="16"/>
              </w:rPr>
              <w:t xml:space="preserve"> (1</w:t>
            </w:r>
            <w:r>
              <w:rPr>
                <w:rFonts w:cstheme="minorHAnsi"/>
                <w:sz w:val="16"/>
                <w:szCs w:val="16"/>
              </w:rPr>
              <w:t>6</w:t>
            </w:r>
            <w:r w:rsidRPr="00F242A2">
              <w:rPr>
                <w:rFonts w:cstheme="minorHAnsi"/>
                <w:sz w:val="16"/>
                <w:szCs w:val="16"/>
              </w:rPr>
              <w:t>.</w:t>
            </w:r>
            <w:r>
              <w:rPr>
                <w:rFonts w:cstheme="minorHAnsi"/>
                <w:sz w:val="16"/>
                <w:szCs w:val="16"/>
              </w:rPr>
              <w:t>0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386712B7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6,21</w:t>
            </w:r>
            <w:r>
              <w:rPr>
                <w:rFonts w:cstheme="minorHAnsi"/>
                <w:sz w:val="16"/>
                <w:szCs w:val="16"/>
              </w:rPr>
              <w:t>3</w:t>
            </w:r>
            <w:r w:rsidRPr="00F242A2">
              <w:rPr>
                <w:rFonts w:cstheme="minorHAnsi"/>
                <w:sz w:val="16"/>
                <w:szCs w:val="16"/>
              </w:rPr>
              <w:t xml:space="preserve"> (25.6)</w:t>
            </w:r>
          </w:p>
        </w:tc>
        <w:tc>
          <w:tcPr>
            <w:tcW w:w="420" w:type="pct"/>
            <w:tcBorders>
              <w:top w:val="nil"/>
              <w:bottom w:val="nil"/>
            </w:tcBorders>
            <w:noWrap/>
          </w:tcPr>
          <w:p w14:paraId="6545BFC2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1,69</w:t>
            </w:r>
            <w:r>
              <w:rPr>
                <w:rFonts w:cstheme="minorHAnsi"/>
                <w:sz w:val="16"/>
                <w:szCs w:val="16"/>
              </w:rPr>
              <w:t>8</w:t>
            </w:r>
            <w:r w:rsidRPr="00F242A2">
              <w:rPr>
                <w:rFonts w:cstheme="minorHAnsi"/>
                <w:sz w:val="16"/>
                <w:szCs w:val="16"/>
              </w:rPr>
              <w:t xml:space="preserve"> (14.0)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3FDA680B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4,30</w:t>
            </w:r>
            <w:r>
              <w:rPr>
                <w:rFonts w:cstheme="minorHAnsi"/>
                <w:sz w:val="16"/>
                <w:szCs w:val="16"/>
              </w:rPr>
              <w:t>6</w:t>
            </w:r>
            <w:r w:rsidRPr="00F242A2">
              <w:rPr>
                <w:rFonts w:cstheme="minorHAnsi"/>
                <w:sz w:val="16"/>
                <w:szCs w:val="16"/>
              </w:rPr>
              <w:t xml:space="preserve"> (30.9)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38D63D6C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2,70</w:t>
            </w:r>
            <w:r>
              <w:rPr>
                <w:rFonts w:cstheme="minorHAnsi"/>
                <w:sz w:val="16"/>
                <w:szCs w:val="16"/>
              </w:rPr>
              <w:t>8</w:t>
            </w:r>
            <w:r w:rsidRPr="00F242A2">
              <w:rPr>
                <w:rFonts w:cstheme="minorHAnsi"/>
                <w:sz w:val="16"/>
                <w:szCs w:val="16"/>
              </w:rPr>
              <w:t xml:space="preserve"> (17.3)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0DFF2065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5,7</w:t>
            </w:r>
            <w:r>
              <w:rPr>
                <w:rFonts w:cstheme="minorHAnsi"/>
                <w:sz w:val="16"/>
                <w:szCs w:val="16"/>
              </w:rPr>
              <w:t>24</w:t>
            </w:r>
            <w:r w:rsidRPr="00F242A2">
              <w:rPr>
                <w:rFonts w:cstheme="minorHAnsi"/>
                <w:sz w:val="16"/>
                <w:szCs w:val="16"/>
              </w:rPr>
              <w:t xml:space="preserve"> (2</w:t>
            </w:r>
            <w:r>
              <w:rPr>
                <w:rFonts w:cstheme="minorHAnsi"/>
                <w:sz w:val="16"/>
                <w:szCs w:val="16"/>
              </w:rPr>
              <w:t>7</w:t>
            </w:r>
            <w:r w:rsidRPr="00F242A2">
              <w:rPr>
                <w:rFonts w:cstheme="minorHAnsi"/>
                <w:sz w:val="16"/>
                <w:szCs w:val="16"/>
              </w:rPr>
              <w:t>.</w:t>
            </w:r>
            <w:r>
              <w:rPr>
                <w:rFonts w:cstheme="minorHAnsi"/>
                <w:sz w:val="16"/>
                <w:szCs w:val="16"/>
              </w:rPr>
              <w:t>9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</w:tr>
      <w:tr w:rsidR="0091288C" w:rsidRPr="00F242A2" w14:paraId="0763011E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single" w:sz="4" w:space="0" w:color="auto"/>
            </w:tcBorders>
            <w:noWrap/>
          </w:tcPr>
          <w:p w14:paraId="4D6E4698" w14:textId="77777777" w:rsidR="0091288C" w:rsidRPr="00F242A2" w:rsidRDefault="0091288C" w:rsidP="004A76B7">
            <w:pPr>
              <w:tabs>
                <w:tab w:val="left" w:pos="174"/>
              </w:tabs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242A2">
              <w:rPr>
                <w:rFonts w:eastAsia="Times New Roman" w:cstheme="minorHAnsi"/>
                <w:color w:val="000000"/>
                <w:sz w:val="16"/>
                <w:szCs w:val="16"/>
                <w:lang w:eastAsia="da-DK"/>
              </w:rPr>
              <w:t xml:space="preserve">     Missing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</w:tcPr>
          <w:p w14:paraId="1A971E1F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57 (0.1)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</w:tcPr>
          <w:p w14:paraId="326B4A21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74 (0.1)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</w:tcPr>
          <w:p w14:paraId="590796AC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4 (0.1)</w:t>
            </w:r>
          </w:p>
        </w:tc>
        <w:tc>
          <w:tcPr>
            <w:tcW w:w="420" w:type="pct"/>
            <w:tcBorders>
              <w:top w:val="nil"/>
              <w:bottom w:val="single" w:sz="4" w:space="0" w:color="auto"/>
            </w:tcBorders>
          </w:tcPr>
          <w:p w14:paraId="132C37A7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3 (0.0)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</w:tcPr>
          <w:p w14:paraId="225FBC1D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22 (0.1)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</w:tcPr>
          <w:p w14:paraId="4DC07216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18 (0.1)</w:t>
            </w:r>
          </w:p>
        </w:tc>
        <w:tc>
          <w:tcPr>
            <w:tcW w:w="420" w:type="pct"/>
            <w:tcBorders>
              <w:top w:val="nil"/>
              <w:bottom w:val="single" w:sz="4" w:space="0" w:color="auto"/>
            </w:tcBorders>
            <w:noWrap/>
          </w:tcPr>
          <w:p w14:paraId="6AE58FC1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13 (0.1)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</w:tcPr>
          <w:p w14:paraId="03C8D02F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20 (0.1)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</w:tcPr>
          <w:p w14:paraId="49E7524C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18 (0.1)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</w:tcPr>
          <w:p w14:paraId="4A4D026E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33 (0.2)</w:t>
            </w:r>
          </w:p>
        </w:tc>
      </w:tr>
      <w:tr w:rsidR="0091288C" w:rsidRPr="00F242A2" w14:paraId="08B865D8" w14:textId="77777777" w:rsidTr="00971424">
        <w:trPr>
          <w:trHeight w:val="300"/>
        </w:trPr>
        <w:tc>
          <w:tcPr>
            <w:tcW w:w="808" w:type="pct"/>
            <w:tcBorders>
              <w:top w:val="single" w:sz="4" w:space="0" w:color="auto"/>
              <w:bottom w:val="nil"/>
            </w:tcBorders>
            <w:noWrap/>
          </w:tcPr>
          <w:p w14:paraId="7C2E967D" w14:textId="77777777" w:rsidR="0091288C" w:rsidRPr="00F242A2" w:rsidRDefault="0091288C" w:rsidP="004A76B7">
            <w:pPr>
              <w:tabs>
                <w:tab w:val="left" w:pos="174"/>
              </w:tabs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a-DK"/>
              </w:rPr>
            </w:pPr>
            <w:r w:rsidRPr="00F242A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a-DK"/>
              </w:rPr>
              <w:t>Self-</w:t>
            </w:r>
            <w:proofErr w:type="spellStart"/>
            <w:r w:rsidRPr="00F242A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a-DK"/>
              </w:rPr>
              <w:t>rated</w:t>
            </w:r>
            <w:proofErr w:type="spellEnd"/>
            <w:r w:rsidRPr="00F242A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F242A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a-DK"/>
              </w:rPr>
              <w:t>health</w:t>
            </w:r>
            <w:proofErr w:type="spellEnd"/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noWrap/>
          </w:tcPr>
          <w:p w14:paraId="22503B43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7AFE4AEF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noWrap/>
          </w:tcPr>
          <w:p w14:paraId="088DAB9D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0" w:type="pct"/>
            <w:tcBorders>
              <w:top w:val="single" w:sz="4" w:space="0" w:color="auto"/>
              <w:bottom w:val="nil"/>
            </w:tcBorders>
          </w:tcPr>
          <w:p w14:paraId="3DFD5205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noWrap/>
          </w:tcPr>
          <w:p w14:paraId="3A405532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51112EAA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0" w:type="pct"/>
            <w:tcBorders>
              <w:top w:val="single" w:sz="4" w:space="0" w:color="auto"/>
              <w:bottom w:val="nil"/>
            </w:tcBorders>
            <w:noWrap/>
          </w:tcPr>
          <w:p w14:paraId="1B37FEE2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4E39F6BF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noWrap/>
          </w:tcPr>
          <w:p w14:paraId="20BBE4A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633F2697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91288C" w:rsidRPr="00F242A2" w14:paraId="031C42AB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nil"/>
            </w:tcBorders>
            <w:noWrap/>
          </w:tcPr>
          <w:p w14:paraId="2527D408" w14:textId="77777777" w:rsidR="0091288C" w:rsidRPr="00F242A2" w:rsidRDefault="0091288C" w:rsidP="004A76B7">
            <w:pPr>
              <w:tabs>
                <w:tab w:val="left" w:pos="174"/>
              </w:tabs>
              <w:rPr>
                <w:rFonts w:eastAsia="Times New Roman" w:cstheme="minorHAnsi"/>
                <w:color w:val="000000"/>
                <w:sz w:val="16"/>
                <w:szCs w:val="16"/>
                <w:lang w:val="en-US" w:eastAsia="da-DK"/>
              </w:rPr>
            </w:pPr>
            <w:r w:rsidRPr="00F242A2">
              <w:rPr>
                <w:rFonts w:eastAsia="Times New Roman" w:cstheme="minorHAnsi"/>
                <w:color w:val="000000"/>
                <w:sz w:val="16"/>
                <w:szCs w:val="16"/>
                <w:lang w:val="en-US" w:eastAsia="da-DK"/>
              </w:rPr>
              <w:tab/>
              <w:t>Fair or poor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03FDF21B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19,5</w:t>
            </w:r>
            <w:r>
              <w:rPr>
                <w:rFonts w:cstheme="minorHAnsi"/>
                <w:sz w:val="16"/>
                <w:szCs w:val="16"/>
              </w:rPr>
              <w:t>72</w:t>
            </w:r>
            <w:r w:rsidRPr="00F242A2">
              <w:rPr>
                <w:rFonts w:cstheme="minorHAnsi"/>
                <w:sz w:val="16"/>
                <w:szCs w:val="16"/>
              </w:rPr>
              <w:t xml:space="preserve"> (35.</w:t>
            </w:r>
            <w:r>
              <w:rPr>
                <w:rFonts w:cstheme="minorHAnsi"/>
                <w:sz w:val="16"/>
                <w:szCs w:val="16"/>
              </w:rPr>
              <w:t>7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403D95F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26,</w:t>
            </w:r>
            <w:r>
              <w:rPr>
                <w:rFonts w:cstheme="minorHAnsi"/>
                <w:sz w:val="16"/>
                <w:szCs w:val="16"/>
              </w:rPr>
              <w:t>320</w:t>
            </w:r>
            <w:r w:rsidRPr="00F242A2">
              <w:rPr>
                <w:rFonts w:cstheme="minorHAnsi"/>
                <w:sz w:val="16"/>
                <w:szCs w:val="16"/>
              </w:rPr>
              <w:t xml:space="preserve"> (40.1)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15AE888F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1,30</w:t>
            </w:r>
            <w:r>
              <w:rPr>
                <w:rFonts w:cstheme="minorHAnsi"/>
                <w:sz w:val="16"/>
                <w:szCs w:val="16"/>
              </w:rPr>
              <w:t>2</w:t>
            </w:r>
            <w:r w:rsidRPr="00F242A2">
              <w:rPr>
                <w:rFonts w:cstheme="minorHAnsi"/>
                <w:sz w:val="16"/>
                <w:szCs w:val="16"/>
              </w:rPr>
              <w:t xml:space="preserve"> (20.9)</w:t>
            </w:r>
          </w:p>
        </w:tc>
        <w:tc>
          <w:tcPr>
            <w:tcW w:w="420" w:type="pct"/>
            <w:tcBorders>
              <w:top w:val="nil"/>
              <w:bottom w:val="nil"/>
            </w:tcBorders>
          </w:tcPr>
          <w:p w14:paraId="63B9A466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1,61</w:t>
            </w:r>
            <w:r>
              <w:rPr>
                <w:rFonts w:cstheme="minorHAnsi"/>
                <w:sz w:val="16"/>
                <w:szCs w:val="16"/>
              </w:rPr>
              <w:t>4</w:t>
            </w:r>
            <w:r w:rsidRPr="00F242A2">
              <w:rPr>
                <w:rFonts w:cstheme="minorHAnsi"/>
                <w:sz w:val="16"/>
                <w:szCs w:val="16"/>
              </w:rPr>
              <w:t xml:space="preserve"> (23.4)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63E4BDB6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6,13</w:t>
            </w:r>
            <w:r>
              <w:rPr>
                <w:rFonts w:cstheme="minorHAnsi"/>
                <w:sz w:val="16"/>
                <w:szCs w:val="16"/>
              </w:rPr>
              <w:t>1</w:t>
            </w:r>
            <w:r w:rsidRPr="00F242A2">
              <w:rPr>
                <w:rFonts w:cstheme="minorHAnsi"/>
                <w:sz w:val="16"/>
                <w:szCs w:val="16"/>
              </w:rPr>
              <w:t xml:space="preserve"> (29.</w:t>
            </w:r>
            <w:r>
              <w:rPr>
                <w:rFonts w:cstheme="minorHAnsi"/>
                <w:sz w:val="16"/>
                <w:szCs w:val="16"/>
              </w:rPr>
              <w:t>4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594ED518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7,5</w:t>
            </w:r>
            <w:r>
              <w:rPr>
                <w:rFonts w:cstheme="minorHAnsi"/>
                <w:sz w:val="16"/>
                <w:szCs w:val="16"/>
              </w:rPr>
              <w:t>47</w:t>
            </w:r>
            <w:r w:rsidRPr="00F242A2">
              <w:rPr>
                <w:rFonts w:cstheme="minorHAnsi"/>
                <w:sz w:val="16"/>
                <w:szCs w:val="16"/>
              </w:rPr>
              <w:t xml:space="preserve"> (31.1)</w:t>
            </w:r>
          </w:p>
        </w:tc>
        <w:tc>
          <w:tcPr>
            <w:tcW w:w="420" w:type="pct"/>
            <w:tcBorders>
              <w:top w:val="nil"/>
              <w:bottom w:val="nil"/>
            </w:tcBorders>
            <w:noWrap/>
          </w:tcPr>
          <w:p w14:paraId="4051DBBA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4,18</w:t>
            </w:r>
            <w:r>
              <w:rPr>
                <w:rFonts w:cstheme="minorHAnsi"/>
                <w:sz w:val="16"/>
                <w:szCs w:val="16"/>
              </w:rPr>
              <w:t>6</w:t>
            </w:r>
            <w:r w:rsidRPr="00F242A2">
              <w:rPr>
                <w:rFonts w:cstheme="minorHAnsi"/>
                <w:sz w:val="16"/>
                <w:szCs w:val="16"/>
              </w:rPr>
              <w:t xml:space="preserve"> (34.</w:t>
            </w:r>
            <w:r>
              <w:rPr>
                <w:rFonts w:cstheme="minorHAnsi"/>
                <w:sz w:val="16"/>
                <w:szCs w:val="16"/>
              </w:rPr>
              <w:t>6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1F673887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6,0</w:t>
            </w:r>
            <w:r>
              <w:rPr>
                <w:rFonts w:cstheme="minorHAnsi"/>
                <w:sz w:val="16"/>
                <w:szCs w:val="16"/>
              </w:rPr>
              <w:t>75</w:t>
            </w:r>
            <w:r w:rsidRPr="00F242A2">
              <w:rPr>
                <w:rFonts w:cstheme="minorHAnsi"/>
                <w:sz w:val="16"/>
                <w:szCs w:val="16"/>
              </w:rPr>
              <w:t xml:space="preserve"> (43.5)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55F0513C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7,9</w:t>
            </w:r>
            <w:r>
              <w:rPr>
                <w:rFonts w:cstheme="minorHAnsi"/>
                <w:sz w:val="16"/>
                <w:szCs w:val="16"/>
              </w:rPr>
              <w:t>53</w:t>
            </w:r>
            <w:r w:rsidRPr="00F242A2">
              <w:rPr>
                <w:rFonts w:cstheme="minorHAnsi"/>
                <w:sz w:val="16"/>
                <w:szCs w:val="16"/>
              </w:rPr>
              <w:t xml:space="preserve"> (50.8)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7F693B7E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11,0</w:t>
            </w:r>
            <w:r>
              <w:rPr>
                <w:rFonts w:cstheme="minorHAnsi"/>
                <w:sz w:val="16"/>
                <w:szCs w:val="16"/>
              </w:rPr>
              <w:t>84</w:t>
            </w:r>
            <w:r w:rsidRPr="00F242A2">
              <w:rPr>
                <w:rFonts w:cstheme="minorHAnsi"/>
                <w:sz w:val="16"/>
                <w:szCs w:val="16"/>
              </w:rPr>
              <w:t xml:space="preserve"> (54.1)</w:t>
            </w:r>
          </w:p>
        </w:tc>
      </w:tr>
      <w:tr w:rsidR="0091288C" w:rsidRPr="00F242A2" w14:paraId="089C171F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single" w:sz="4" w:space="0" w:color="auto"/>
            </w:tcBorders>
            <w:noWrap/>
          </w:tcPr>
          <w:p w14:paraId="6E365131" w14:textId="77777777" w:rsidR="0091288C" w:rsidRPr="00F242A2" w:rsidRDefault="0091288C" w:rsidP="004A76B7">
            <w:pPr>
              <w:tabs>
                <w:tab w:val="left" w:pos="174"/>
              </w:tabs>
              <w:rPr>
                <w:rFonts w:eastAsia="Times New Roman" w:cstheme="minorHAnsi"/>
                <w:color w:val="000000"/>
                <w:sz w:val="16"/>
                <w:szCs w:val="16"/>
                <w:lang w:val="en-US" w:eastAsia="da-DK"/>
              </w:rPr>
            </w:pPr>
            <w:r w:rsidRPr="00F242A2">
              <w:rPr>
                <w:rFonts w:eastAsia="Times New Roman" w:cstheme="minorHAnsi"/>
                <w:color w:val="000000"/>
                <w:sz w:val="16"/>
                <w:szCs w:val="16"/>
                <w:lang w:val="en-US" w:eastAsia="da-DK"/>
              </w:rPr>
              <w:tab/>
              <w:t>Missing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</w:tcPr>
          <w:p w14:paraId="34D5B20D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28 (0.1)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</w:tcPr>
          <w:p w14:paraId="051C60D6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3</w:t>
            </w:r>
            <w:r>
              <w:rPr>
                <w:rFonts w:cstheme="minorHAnsi"/>
                <w:sz w:val="16"/>
                <w:szCs w:val="16"/>
              </w:rPr>
              <w:t>3</w:t>
            </w:r>
            <w:r w:rsidRPr="00F242A2">
              <w:rPr>
                <w:rFonts w:cstheme="minorHAnsi"/>
                <w:sz w:val="16"/>
                <w:szCs w:val="16"/>
              </w:rPr>
              <w:t xml:space="preserve"> (0.1)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</w:tcPr>
          <w:p w14:paraId="2CBBA97E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2 (0.0)</w:t>
            </w:r>
          </w:p>
        </w:tc>
        <w:tc>
          <w:tcPr>
            <w:tcW w:w="420" w:type="pct"/>
            <w:tcBorders>
              <w:top w:val="nil"/>
              <w:bottom w:val="single" w:sz="4" w:space="0" w:color="auto"/>
            </w:tcBorders>
          </w:tcPr>
          <w:p w14:paraId="3661FFA5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  <w:r w:rsidRPr="00F242A2">
              <w:rPr>
                <w:rFonts w:cstheme="minorHAnsi"/>
                <w:sz w:val="16"/>
                <w:szCs w:val="16"/>
              </w:rPr>
              <w:t xml:space="preserve"> (0.0)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</w:tcPr>
          <w:p w14:paraId="6899319C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10 (0.1)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</w:tcPr>
          <w:p w14:paraId="58111140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</w:rPr>
              <w:t>9</w:t>
            </w:r>
            <w:r w:rsidRPr="00F242A2">
              <w:rPr>
                <w:rFonts w:cstheme="minorHAnsi"/>
                <w:sz w:val="16"/>
                <w:szCs w:val="16"/>
              </w:rPr>
              <w:t xml:space="preserve"> (0.0)</w:t>
            </w:r>
          </w:p>
        </w:tc>
        <w:tc>
          <w:tcPr>
            <w:tcW w:w="420" w:type="pct"/>
            <w:tcBorders>
              <w:top w:val="nil"/>
              <w:bottom w:val="single" w:sz="4" w:space="0" w:color="auto"/>
            </w:tcBorders>
            <w:noWrap/>
          </w:tcPr>
          <w:p w14:paraId="21CFAD7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3 (0.0)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</w:tcPr>
          <w:p w14:paraId="373DEF8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</w:rPr>
              <w:t>4</w:t>
            </w:r>
            <w:r w:rsidRPr="00F242A2">
              <w:rPr>
                <w:rFonts w:cstheme="minorHAnsi"/>
                <w:sz w:val="16"/>
                <w:szCs w:val="16"/>
              </w:rPr>
              <w:t xml:space="preserve"> (0.0)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</w:tcPr>
          <w:p w14:paraId="5E1A738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13 (0.1)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</w:tcPr>
          <w:p w14:paraId="37CE839E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F242A2">
              <w:rPr>
                <w:rFonts w:cstheme="minorHAnsi"/>
                <w:sz w:val="16"/>
                <w:szCs w:val="16"/>
              </w:rPr>
              <w:t>17 (0.1)</w:t>
            </w:r>
          </w:p>
        </w:tc>
      </w:tr>
      <w:tr w:rsidR="0091288C" w:rsidRPr="00F242A2" w14:paraId="63EB59FC" w14:textId="77777777" w:rsidTr="00971424">
        <w:trPr>
          <w:trHeight w:val="300"/>
        </w:trPr>
        <w:tc>
          <w:tcPr>
            <w:tcW w:w="808" w:type="pct"/>
            <w:tcBorders>
              <w:top w:val="single" w:sz="4" w:space="0" w:color="auto"/>
              <w:bottom w:val="nil"/>
            </w:tcBorders>
            <w:noWrap/>
          </w:tcPr>
          <w:p w14:paraId="672FC81E" w14:textId="77777777" w:rsidR="0091288C" w:rsidRPr="00F242A2" w:rsidRDefault="0091288C" w:rsidP="004A76B7">
            <w:pPr>
              <w:tabs>
                <w:tab w:val="left" w:pos="174"/>
              </w:tabs>
              <w:rPr>
                <w:rFonts w:cstheme="minorHAnsi"/>
                <w:b/>
                <w:bCs/>
                <w:sz w:val="16"/>
                <w:szCs w:val="16"/>
              </w:rPr>
            </w:pPr>
            <w:proofErr w:type="spellStart"/>
            <w:r w:rsidRPr="00F242A2">
              <w:rPr>
                <w:rFonts w:cstheme="minorHAnsi"/>
                <w:b/>
                <w:bCs/>
                <w:sz w:val="16"/>
                <w:szCs w:val="16"/>
              </w:rPr>
              <w:t>Marital</w:t>
            </w:r>
            <w:proofErr w:type="spellEnd"/>
            <w:r w:rsidRPr="00F242A2">
              <w:rPr>
                <w:rFonts w:cstheme="minorHAnsi"/>
                <w:b/>
                <w:bCs/>
                <w:sz w:val="16"/>
                <w:szCs w:val="16"/>
              </w:rPr>
              <w:t xml:space="preserve"> status</w:t>
            </w: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noWrap/>
          </w:tcPr>
          <w:p w14:paraId="2F1D0828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07CEB788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noWrap/>
          </w:tcPr>
          <w:p w14:paraId="20639D72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0" w:type="pct"/>
            <w:tcBorders>
              <w:top w:val="single" w:sz="4" w:space="0" w:color="auto"/>
              <w:bottom w:val="nil"/>
            </w:tcBorders>
          </w:tcPr>
          <w:p w14:paraId="289BEB5E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noWrap/>
          </w:tcPr>
          <w:p w14:paraId="00A13D89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44C24FB7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0" w:type="pct"/>
            <w:tcBorders>
              <w:top w:val="single" w:sz="4" w:space="0" w:color="auto"/>
              <w:bottom w:val="nil"/>
            </w:tcBorders>
            <w:noWrap/>
          </w:tcPr>
          <w:p w14:paraId="6D78F9FE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551B7AC3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noWrap/>
          </w:tcPr>
          <w:p w14:paraId="1A415D7D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58AC454C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91288C" w:rsidRPr="00F242A2" w14:paraId="0AAB032A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nil"/>
            </w:tcBorders>
            <w:noWrap/>
          </w:tcPr>
          <w:p w14:paraId="56E80F88" w14:textId="77777777" w:rsidR="0091288C" w:rsidRPr="00F242A2" w:rsidRDefault="0091288C" w:rsidP="004A76B7">
            <w:pPr>
              <w:ind w:left="176"/>
              <w:rPr>
                <w:rFonts w:cstheme="minorHAnsi"/>
                <w:sz w:val="16"/>
                <w:szCs w:val="16"/>
              </w:rPr>
            </w:pPr>
            <w:proofErr w:type="spellStart"/>
            <w:r w:rsidRPr="00F242A2">
              <w:rPr>
                <w:rFonts w:cstheme="minorHAnsi"/>
                <w:sz w:val="16"/>
                <w:szCs w:val="16"/>
              </w:rPr>
              <w:t>Married</w:t>
            </w:r>
            <w:proofErr w:type="spellEnd"/>
            <w:r w:rsidRPr="00F242A2">
              <w:rPr>
                <w:rFonts w:cstheme="minorHAnsi"/>
                <w:sz w:val="16"/>
                <w:szCs w:val="16"/>
              </w:rPr>
              <w:t>/</w:t>
            </w:r>
            <w:proofErr w:type="spellStart"/>
            <w:r w:rsidRPr="00F242A2">
              <w:rPr>
                <w:rFonts w:cstheme="minorHAnsi"/>
                <w:sz w:val="16"/>
                <w:szCs w:val="16"/>
              </w:rPr>
              <w:t>registe</w:t>
            </w:r>
            <w:proofErr w:type="spellEnd"/>
            <w:r w:rsidRPr="00F242A2">
              <w:rPr>
                <w:rFonts w:cstheme="minorHAnsi"/>
                <w:sz w:val="16"/>
                <w:szCs w:val="16"/>
              </w:rPr>
              <w:t>-</w:t>
            </w:r>
          </w:p>
          <w:p w14:paraId="1FA8BF55" w14:textId="77777777" w:rsidR="0091288C" w:rsidRPr="00F242A2" w:rsidRDefault="0091288C" w:rsidP="004A76B7">
            <w:pPr>
              <w:ind w:left="176"/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 xml:space="preserve">red </w:t>
            </w:r>
            <w:proofErr w:type="spellStart"/>
            <w:r w:rsidRPr="00F242A2">
              <w:rPr>
                <w:rFonts w:cstheme="minorHAnsi"/>
                <w:sz w:val="16"/>
                <w:szCs w:val="16"/>
              </w:rPr>
              <w:t>partnership</w:t>
            </w:r>
            <w:proofErr w:type="spellEnd"/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27C0DB13" w14:textId="77777777" w:rsidR="0091288C" w:rsidRPr="002810F8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810F8">
              <w:rPr>
                <w:rFonts w:cstheme="minorHAnsi"/>
                <w:sz w:val="16"/>
                <w:szCs w:val="16"/>
              </w:rPr>
              <w:t>44,452 (81.7)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2CA12E69" w14:textId="77777777" w:rsidR="0091288C" w:rsidRPr="002810F8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810F8">
              <w:rPr>
                <w:rFonts w:cstheme="minorHAnsi"/>
                <w:sz w:val="16"/>
                <w:szCs w:val="16"/>
              </w:rPr>
              <w:t>42,334 (65.0)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3E7E4910" w14:textId="77777777" w:rsidR="0091288C" w:rsidRPr="007F3799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7F3799">
              <w:rPr>
                <w:rFonts w:cstheme="minorHAnsi"/>
                <w:sz w:val="16"/>
                <w:szCs w:val="16"/>
              </w:rPr>
              <w:t>4,864 (79.0)</w:t>
            </w:r>
          </w:p>
        </w:tc>
        <w:tc>
          <w:tcPr>
            <w:tcW w:w="420" w:type="pct"/>
            <w:tcBorders>
              <w:top w:val="nil"/>
              <w:bottom w:val="nil"/>
            </w:tcBorders>
          </w:tcPr>
          <w:p w14:paraId="0DC5B944" w14:textId="77777777" w:rsidR="0091288C" w:rsidRPr="007F3799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7F3799">
              <w:rPr>
                <w:rFonts w:cstheme="minorHAnsi"/>
                <w:sz w:val="16"/>
                <w:szCs w:val="16"/>
              </w:rPr>
              <w:t>4,683 (68.3)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75611FFF" w14:textId="77777777" w:rsidR="0091288C" w:rsidRPr="008A266F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8A266F">
              <w:rPr>
                <w:rFonts w:cstheme="minorHAnsi"/>
                <w:sz w:val="16"/>
                <w:szCs w:val="16"/>
              </w:rPr>
              <w:t>16,511 (79.8)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2A155F9E" w14:textId="77777777" w:rsidR="0091288C" w:rsidRPr="008A266F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8A266F">
              <w:rPr>
                <w:rFonts w:cstheme="minorHAnsi"/>
                <w:sz w:val="16"/>
                <w:szCs w:val="16"/>
              </w:rPr>
              <w:t>15,660 (65.2)</w:t>
            </w:r>
          </w:p>
        </w:tc>
        <w:tc>
          <w:tcPr>
            <w:tcW w:w="420" w:type="pct"/>
            <w:tcBorders>
              <w:top w:val="nil"/>
              <w:bottom w:val="nil"/>
            </w:tcBorders>
            <w:noWrap/>
          </w:tcPr>
          <w:p w14:paraId="1101EC1F" w14:textId="77777777" w:rsidR="0091288C" w:rsidRPr="00280983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80983">
              <w:rPr>
                <w:rFonts w:cstheme="minorHAnsi"/>
                <w:sz w:val="16"/>
                <w:szCs w:val="16"/>
              </w:rPr>
              <w:t>10,393 (86.7)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11CC0BD3" w14:textId="77777777" w:rsidR="0091288C" w:rsidRPr="00280983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80983">
              <w:rPr>
                <w:rFonts w:cstheme="minorHAnsi"/>
                <w:sz w:val="16"/>
                <w:szCs w:val="16"/>
              </w:rPr>
              <w:t>9,655 (69.8)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5BEE57B8" w14:textId="77777777" w:rsidR="0091288C" w:rsidRPr="00AC21B4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AC21B4">
              <w:rPr>
                <w:rFonts w:cstheme="minorHAnsi"/>
                <w:sz w:val="16"/>
                <w:szCs w:val="16"/>
              </w:rPr>
              <w:t>12,684 (81.5)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61A82547" w14:textId="77777777" w:rsidR="0091288C" w:rsidRPr="00AC21B4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AC21B4">
              <w:rPr>
                <w:rFonts w:cstheme="minorHAnsi"/>
                <w:sz w:val="16"/>
                <w:szCs w:val="16"/>
              </w:rPr>
              <w:t>12,336 (60.4)</w:t>
            </w:r>
          </w:p>
        </w:tc>
      </w:tr>
      <w:tr w:rsidR="0091288C" w:rsidRPr="00F242A2" w14:paraId="5C4CBAFB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nil"/>
            </w:tcBorders>
            <w:noWrap/>
          </w:tcPr>
          <w:p w14:paraId="5DA52B16" w14:textId="77777777" w:rsidR="0091288C" w:rsidRPr="00F242A2" w:rsidRDefault="0091288C" w:rsidP="004A76B7">
            <w:pPr>
              <w:ind w:left="176"/>
              <w:rPr>
                <w:rFonts w:cstheme="minorHAnsi"/>
                <w:sz w:val="16"/>
                <w:szCs w:val="16"/>
              </w:rPr>
            </w:pPr>
            <w:proofErr w:type="spellStart"/>
            <w:r w:rsidRPr="00F242A2">
              <w:rPr>
                <w:rFonts w:cstheme="minorHAnsi"/>
                <w:sz w:val="16"/>
                <w:szCs w:val="16"/>
              </w:rPr>
              <w:t>Unmarried</w:t>
            </w:r>
            <w:proofErr w:type="spellEnd"/>
            <w:r w:rsidRPr="00F242A2">
              <w:rPr>
                <w:rFonts w:cstheme="minorHAnsi"/>
                <w:sz w:val="16"/>
                <w:szCs w:val="16"/>
              </w:rPr>
              <w:t>/</w:t>
            </w:r>
          </w:p>
          <w:p w14:paraId="2472DA1D" w14:textId="77777777" w:rsidR="0091288C" w:rsidRPr="00F242A2" w:rsidRDefault="0091288C" w:rsidP="004A76B7">
            <w:pPr>
              <w:ind w:left="176"/>
              <w:rPr>
                <w:rFonts w:cstheme="minorHAnsi"/>
                <w:sz w:val="16"/>
                <w:szCs w:val="16"/>
              </w:rPr>
            </w:pPr>
            <w:proofErr w:type="spellStart"/>
            <w:r w:rsidRPr="00F242A2">
              <w:rPr>
                <w:rFonts w:cstheme="minorHAnsi"/>
                <w:sz w:val="16"/>
                <w:szCs w:val="16"/>
              </w:rPr>
              <w:t>divorced</w:t>
            </w:r>
            <w:proofErr w:type="spellEnd"/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65264C52" w14:textId="77777777" w:rsidR="0091288C" w:rsidRPr="002810F8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810F8">
              <w:rPr>
                <w:rFonts w:cstheme="minorHAnsi"/>
                <w:sz w:val="16"/>
                <w:szCs w:val="16"/>
              </w:rPr>
              <w:t>6,872 (12.6)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094AD210" w14:textId="77777777" w:rsidR="0091288C" w:rsidRPr="002810F8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810F8">
              <w:rPr>
                <w:rFonts w:cstheme="minorHAnsi"/>
                <w:sz w:val="16"/>
                <w:szCs w:val="16"/>
              </w:rPr>
              <w:t>9,096 (14.0)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16697559" w14:textId="77777777" w:rsidR="0091288C" w:rsidRPr="007F3799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7F3799">
              <w:rPr>
                <w:rFonts w:cstheme="minorHAnsi"/>
                <w:sz w:val="16"/>
                <w:szCs w:val="16"/>
              </w:rPr>
              <w:t>974 (15.8)</w:t>
            </w:r>
          </w:p>
        </w:tc>
        <w:tc>
          <w:tcPr>
            <w:tcW w:w="420" w:type="pct"/>
            <w:tcBorders>
              <w:top w:val="nil"/>
              <w:bottom w:val="nil"/>
            </w:tcBorders>
          </w:tcPr>
          <w:p w14:paraId="66C7A063" w14:textId="77777777" w:rsidR="0091288C" w:rsidRPr="007F3799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7F3799">
              <w:rPr>
                <w:rFonts w:cstheme="minorHAnsi"/>
                <w:sz w:val="16"/>
                <w:szCs w:val="16"/>
              </w:rPr>
              <w:t>1,217 (17.7)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1360D3A1" w14:textId="77777777" w:rsidR="0091288C" w:rsidRPr="008A266F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8A266F">
              <w:rPr>
                <w:rFonts w:cstheme="minorHAnsi"/>
                <w:sz w:val="16"/>
                <w:szCs w:val="16"/>
              </w:rPr>
              <w:t>3,010 (14.6)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04A37CEB" w14:textId="77777777" w:rsidR="0091288C" w:rsidRPr="008A266F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8A266F">
              <w:rPr>
                <w:rFonts w:cstheme="minorHAnsi"/>
                <w:sz w:val="16"/>
                <w:szCs w:val="16"/>
              </w:rPr>
              <w:t>3,904 (16.2)</w:t>
            </w:r>
          </w:p>
        </w:tc>
        <w:tc>
          <w:tcPr>
            <w:tcW w:w="420" w:type="pct"/>
            <w:tcBorders>
              <w:top w:val="nil"/>
              <w:bottom w:val="nil"/>
            </w:tcBorders>
            <w:noWrap/>
          </w:tcPr>
          <w:p w14:paraId="0EFBE40B" w14:textId="77777777" w:rsidR="0091288C" w:rsidRPr="00280983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80983">
              <w:rPr>
                <w:rFonts w:cstheme="minorHAnsi"/>
                <w:sz w:val="16"/>
                <w:szCs w:val="16"/>
              </w:rPr>
              <w:t>1,007 (8.4)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706834F6" w14:textId="77777777" w:rsidR="0091288C" w:rsidRPr="00280983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80983">
              <w:rPr>
                <w:rFonts w:cstheme="minorHAnsi"/>
                <w:sz w:val="16"/>
                <w:szCs w:val="16"/>
              </w:rPr>
              <w:t>1,241 (9.0)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68C4BFB2" w14:textId="77777777" w:rsidR="0091288C" w:rsidRPr="00AC21B4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AC21B4">
              <w:rPr>
                <w:rFonts w:cstheme="minorHAnsi"/>
                <w:sz w:val="16"/>
                <w:szCs w:val="16"/>
              </w:rPr>
              <w:t>1,881 (12.1)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5EFAF318" w14:textId="77777777" w:rsidR="0091288C" w:rsidRPr="00AC21B4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AC21B4">
              <w:rPr>
                <w:rFonts w:cstheme="minorHAnsi"/>
                <w:sz w:val="16"/>
                <w:szCs w:val="16"/>
              </w:rPr>
              <w:t>2,734 (13.4)</w:t>
            </w:r>
          </w:p>
        </w:tc>
      </w:tr>
      <w:tr w:rsidR="0091288C" w:rsidRPr="00F242A2" w14:paraId="17A3D7F6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nil"/>
            </w:tcBorders>
            <w:noWrap/>
          </w:tcPr>
          <w:p w14:paraId="06AE122B" w14:textId="77777777" w:rsidR="0091288C" w:rsidRPr="00F242A2" w:rsidRDefault="0091288C" w:rsidP="004A76B7">
            <w:pPr>
              <w:ind w:left="176"/>
              <w:rPr>
                <w:rFonts w:cstheme="minorHAnsi"/>
                <w:sz w:val="16"/>
                <w:szCs w:val="16"/>
              </w:rPr>
            </w:pPr>
            <w:proofErr w:type="spellStart"/>
            <w:r w:rsidRPr="00F242A2">
              <w:rPr>
                <w:rFonts w:cstheme="minorHAnsi"/>
                <w:sz w:val="16"/>
                <w:szCs w:val="16"/>
              </w:rPr>
              <w:t>Widowed</w:t>
            </w:r>
            <w:proofErr w:type="spellEnd"/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5EFBAD12" w14:textId="77777777" w:rsidR="0091288C" w:rsidRPr="002810F8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810F8">
              <w:rPr>
                <w:rFonts w:cstheme="minorHAnsi"/>
                <w:sz w:val="16"/>
                <w:szCs w:val="16"/>
              </w:rPr>
              <w:t>3,066 (5.6)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782B873E" w14:textId="77777777" w:rsidR="0091288C" w:rsidRPr="002810F8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810F8">
              <w:rPr>
                <w:rFonts w:cstheme="minorHAnsi"/>
                <w:sz w:val="16"/>
                <w:szCs w:val="16"/>
              </w:rPr>
              <w:t>13,711 (21.1)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38F05175" w14:textId="77777777" w:rsidR="0091288C" w:rsidRPr="007F3799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7F3799">
              <w:rPr>
                <w:rFonts w:cstheme="minorHAnsi"/>
                <w:sz w:val="16"/>
                <w:szCs w:val="16"/>
              </w:rPr>
              <w:t xml:space="preserve">317 </w:t>
            </w:r>
          </w:p>
          <w:p w14:paraId="7671B9C3" w14:textId="77777777" w:rsidR="0091288C" w:rsidRPr="007F3799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7F3799">
              <w:rPr>
                <w:rFonts w:cstheme="minorHAnsi"/>
                <w:sz w:val="16"/>
                <w:szCs w:val="16"/>
              </w:rPr>
              <w:t>(5.2)</w:t>
            </w:r>
          </w:p>
        </w:tc>
        <w:tc>
          <w:tcPr>
            <w:tcW w:w="420" w:type="pct"/>
            <w:tcBorders>
              <w:top w:val="nil"/>
              <w:bottom w:val="nil"/>
            </w:tcBorders>
          </w:tcPr>
          <w:p w14:paraId="03F059E4" w14:textId="77777777" w:rsidR="0091288C" w:rsidRPr="007F3799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7F3799">
              <w:rPr>
                <w:rFonts w:cstheme="minorHAnsi"/>
                <w:sz w:val="16"/>
                <w:szCs w:val="16"/>
              </w:rPr>
              <w:t>959 (14.0)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36B5309B" w14:textId="77777777" w:rsidR="0091288C" w:rsidRPr="008A266F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8A266F">
              <w:rPr>
                <w:rFonts w:cstheme="minorHAnsi"/>
                <w:sz w:val="16"/>
                <w:szCs w:val="16"/>
              </w:rPr>
              <w:t>1,163 (5.6)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60168DA9" w14:textId="77777777" w:rsidR="0091288C" w:rsidRPr="008A266F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8A266F">
              <w:rPr>
                <w:rFonts w:cstheme="minorHAnsi"/>
                <w:sz w:val="16"/>
                <w:szCs w:val="16"/>
              </w:rPr>
              <w:t>4,470 (18.6)</w:t>
            </w:r>
          </w:p>
        </w:tc>
        <w:tc>
          <w:tcPr>
            <w:tcW w:w="420" w:type="pct"/>
            <w:tcBorders>
              <w:top w:val="nil"/>
              <w:bottom w:val="nil"/>
            </w:tcBorders>
            <w:noWrap/>
          </w:tcPr>
          <w:p w14:paraId="5C45870D" w14:textId="77777777" w:rsidR="0091288C" w:rsidRPr="00280983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80983">
              <w:rPr>
                <w:rFonts w:cstheme="minorHAnsi"/>
                <w:sz w:val="16"/>
                <w:szCs w:val="16"/>
              </w:rPr>
              <w:t xml:space="preserve">593 </w:t>
            </w:r>
          </w:p>
          <w:p w14:paraId="725AE4D2" w14:textId="77777777" w:rsidR="0091288C" w:rsidRPr="00280983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80983">
              <w:rPr>
                <w:rFonts w:cstheme="minorHAnsi"/>
                <w:sz w:val="16"/>
                <w:szCs w:val="16"/>
              </w:rPr>
              <w:t>(4.9)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24094A18" w14:textId="77777777" w:rsidR="0091288C" w:rsidRPr="00280983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80983">
              <w:rPr>
                <w:rFonts w:cstheme="minorHAnsi"/>
                <w:sz w:val="16"/>
                <w:szCs w:val="16"/>
              </w:rPr>
              <w:t>2,930 (21.2)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136C53A9" w14:textId="77777777" w:rsidR="0091288C" w:rsidRPr="00AC21B4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AC21B4">
              <w:rPr>
                <w:rFonts w:cstheme="minorHAnsi"/>
                <w:sz w:val="16"/>
                <w:szCs w:val="16"/>
              </w:rPr>
              <w:t xml:space="preserve">993 </w:t>
            </w:r>
          </w:p>
          <w:p w14:paraId="3DD2452C" w14:textId="77777777" w:rsidR="0091288C" w:rsidRPr="00AC21B4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AC21B4">
              <w:rPr>
                <w:rFonts w:cstheme="minorHAnsi"/>
                <w:sz w:val="16"/>
                <w:szCs w:val="16"/>
              </w:rPr>
              <w:t>(6.4)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46B48D77" w14:textId="77777777" w:rsidR="0091288C" w:rsidRPr="00AC21B4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AC21B4">
              <w:rPr>
                <w:rFonts w:cstheme="minorHAnsi"/>
                <w:sz w:val="16"/>
                <w:szCs w:val="16"/>
              </w:rPr>
              <w:t>5,352 (26.2)</w:t>
            </w:r>
          </w:p>
        </w:tc>
      </w:tr>
      <w:tr w:rsidR="0091288C" w:rsidRPr="00F242A2" w14:paraId="479DEAA0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single" w:sz="4" w:space="0" w:color="auto"/>
            </w:tcBorders>
            <w:noWrap/>
          </w:tcPr>
          <w:p w14:paraId="03A0C805" w14:textId="77777777" w:rsidR="0091288C" w:rsidRPr="00F242A2" w:rsidRDefault="0091288C" w:rsidP="004A76B7">
            <w:pPr>
              <w:ind w:left="176"/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 xml:space="preserve">Missing 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</w:tcPr>
          <w:p w14:paraId="4A261E8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49</w:t>
            </w:r>
            <w:r>
              <w:rPr>
                <w:rFonts w:cstheme="minorHAnsi"/>
                <w:sz w:val="16"/>
                <w:szCs w:val="16"/>
              </w:rPr>
              <w:t>1</w:t>
            </w:r>
            <w:r w:rsidRPr="00F242A2">
              <w:rPr>
                <w:rFonts w:cstheme="minorHAnsi"/>
                <w:sz w:val="16"/>
                <w:szCs w:val="16"/>
              </w:rPr>
              <w:t xml:space="preserve"> (0.9)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</w:tcPr>
          <w:p w14:paraId="336D785C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51</w:t>
            </w:r>
            <w:r>
              <w:rPr>
                <w:rFonts w:cstheme="minorHAnsi"/>
                <w:sz w:val="16"/>
                <w:szCs w:val="16"/>
              </w:rPr>
              <w:t>5</w:t>
            </w:r>
            <w:r w:rsidRPr="00F242A2">
              <w:rPr>
                <w:rFonts w:cstheme="minorHAnsi"/>
                <w:sz w:val="16"/>
                <w:szCs w:val="16"/>
              </w:rPr>
              <w:t xml:space="preserve"> (0.8)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</w:tcPr>
          <w:p w14:paraId="09AF2310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65 (1.1)</w:t>
            </w:r>
          </w:p>
        </w:tc>
        <w:tc>
          <w:tcPr>
            <w:tcW w:w="420" w:type="pct"/>
            <w:tcBorders>
              <w:top w:val="nil"/>
              <w:bottom w:val="single" w:sz="4" w:space="0" w:color="auto"/>
            </w:tcBorders>
          </w:tcPr>
          <w:p w14:paraId="1EE0D4C9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56 (0.8)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</w:tcPr>
          <w:p w14:paraId="324FF0CC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19</w:t>
            </w:r>
            <w:r>
              <w:rPr>
                <w:rFonts w:cstheme="minorHAnsi"/>
                <w:sz w:val="16"/>
                <w:szCs w:val="16"/>
              </w:rPr>
              <w:t>3</w:t>
            </w:r>
            <w:r w:rsidRPr="00F242A2">
              <w:rPr>
                <w:rFonts w:cstheme="minorHAnsi"/>
                <w:sz w:val="16"/>
                <w:szCs w:val="16"/>
              </w:rPr>
              <w:t xml:space="preserve"> (0.9)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</w:tcPr>
          <w:p w14:paraId="3FD58A6A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216 (0.9)</w:t>
            </w:r>
          </w:p>
        </w:tc>
        <w:tc>
          <w:tcPr>
            <w:tcW w:w="420" w:type="pct"/>
            <w:tcBorders>
              <w:top w:val="nil"/>
              <w:bottom w:val="single" w:sz="4" w:space="0" w:color="auto"/>
            </w:tcBorders>
            <w:noWrap/>
          </w:tcPr>
          <w:p w14:paraId="7E2BE935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125 (1.0)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</w:tcPr>
          <w:p w14:paraId="759E9B40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148 (1.1)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</w:tcPr>
          <w:p w14:paraId="60B6CFF9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10</w:t>
            </w:r>
            <w:r>
              <w:rPr>
                <w:rFonts w:cstheme="minorHAnsi"/>
                <w:sz w:val="16"/>
                <w:szCs w:val="16"/>
              </w:rPr>
              <w:t>8</w:t>
            </w:r>
            <w:r w:rsidRPr="00F242A2">
              <w:rPr>
                <w:rFonts w:cstheme="minorHAnsi"/>
                <w:sz w:val="16"/>
                <w:szCs w:val="16"/>
              </w:rPr>
              <w:t xml:space="preserve"> (0.7)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</w:tcPr>
          <w:p w14:paraId="605568AF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96 (0.5)</w:t>
            </w:r>
          </w:p>
        </w:tc>
      </w:tr>
      <w:tr w:rsidR="0091288C" w:rsidRPr="00F242A2" w14:paraId="63E9769B" w14:textId="77777777" w:rsidTr="00971424">
        <w:trPr>
          <w:trHeight w:val="300"/>
        </w:trPr>
        <w:tc>
          <w:tcPr>
            <w:tcW w:w="80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03EC8EE" w14:textId="77777777" w:rsidR="0091288C" w:rsidRPr="00F242A2" w:rsidRDefault="0091288C" w:rsidP="004A76B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242A2">
              <w:rPr>
                <w:rFonts w:cstheme="minorHAnsi"/>
                <w:b/>
                <w:bCs/>
                <w:sz w:val="16"/>
                <w:szCs w:val="16"/>
              </w:rPr>
              <w:t>Education</w:t>
            </w: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noWrap/>
          </w:tcPr>
          <w:p w14:paraId="53AF0CE7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7D8EEDD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noWrap/>
          </w:tcPr>
          <w:p w14:paraId="6F46DE2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0" w:type="pct"/>
            <w:tcBorders>
              <w:top w:val="single" w:sz="4" w:space="0" w:color="auto"/>
              <w:bottom w:val="nil"/>
            </w:tcBorders>
          </w:tcPr>
          <w:p w14:paraId="0CC4FC4C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noWrap/>
          </w:tcPr>
          <w:p w14:paraId="7C0FB4C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0196B626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0" w:type="pct"/>
            <w:tcBorders>
              <w:top w:val="single" w:sz="4" w:space="0" w:color="auto"/>
              <w:bottom w:val="nil"/>
            </w:tcBorders>
            <w:noWrap/>
          </w:tcPr>
          <w:p w14:paraId="0DD6757F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77664A9F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noWrap/>
          </w:tcPr>
          <w:p w14:paraId="2A49B807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6925A2F5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91288C" w:rsidRPr="00F242A2" w14:paraId="065E3C3B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nil"/>
            </w:tcBorders>
            <w:noWrap/>
            <w:hideMark/>
          </w:tcPr>
          <w:p w14:paraId="0E77FDD7" w14:textId="77777777" w:rsidR="0091288C" w:rsidRPr="00F242A2" w:rsidRDefault="0091288C" w:rsidP="004A76B7">
            <w:pPr>
              <w:ind w:left="176"/>
              <w:rPr>
                <w:rFonts w:cstheme="minorHAnsi"/>
                <w:sz w:val="16"/>
                <w:szCs w:val="16"/>
              </w:rPr>
            </w:pPr>
            <w:proofErr w:type="spellStart"/>
            <w:r w:rsidRPr="00F242A2">
              <w:rPr>
                <w:rFonts w:cstheme="minorHAnsi"/>
                <w:sz w:val="16"/>
                <w:szCs w:val="16"/>
              </w:rPr>
              <w:t>Lower</w:t>
            </w:r>
            <w:proofErr w:type="spellEnd"/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2C51D94E" w14:textId="77777777" w:rsidR="0091288C" w:rsidRPr="002E4001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E4001">
              <w:rPr>
                <w:rFonts w:cstheme="minorHAnsi"/>
                <w:sz w:val="16"/>
                <w:szCs w:val="16"/>
              </w:rPr>
              <w:t>20,402 (37.6)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5B0A41A7" w14:textId="77777777" w:rsidR="0091288C" w:rsidRPr="002E4001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E4001">
              <w:rPr>
                <w:rFonts w:cstheme="minorHAnsi"/>
                <w:sz w:val="16"/>
                <w:szCs w:val="16"/>
              </w:rPr>
              <w:t>30,098 (46.4)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338585FA" w14:textId="77777777" w:rsidR="0091288C" w:rsidRPr="00EC321E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EC321E">
              <w:rPr>
                <w:rFonts w:cstheme="minorHAnsi"/>
                <w:sz w:val="16"/>
                <w:szCs w:val="16"/>
              </w:rPr>
              <w:t>1,912 (31.2)</w:t>
            </w:r>
          </w:p>
        </w:tc>
        <w:tc>
          <w:tcPr>
            <w:tcW w:w="420" w:type="pct"/>
            <w:tcBorders>
              <w:top w:val="nil"/>
              <w:bottom w:val="nil"/>
            </w:tcBorders>
          </w:tcPr>
          <w:p w14:paraId="24718749" w14:textId="77777777" w:rsidR="0091288C" w:rsidRPr="00EC321E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EC321E">
              <w:rPr>
                <w:rFonts w:cstheme="minorHAnsi"/>
                <w:sz w:val="16"/>
                <w:szCs w:val="16"/>
              </w:rPr>
              <w:t>2,352 (34.5)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325FCF97" w14:textId="77777777" w:rsidR="0091288C" w:rsidRPr="005A0D66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5A0D66">
              <w:rPr>
                <w:rFonts w:cstheme="minorHAnsi"/>
                <w:sz w:val="16"/>
                <w:szCs w:val="16"/>
              </w:rPr>
              <w:t>6,021 (29.3)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20ABA60E" w14:textId="77777777" w:rsidR="0091288C" w:rsidRPr="005A0D66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5A0D66">
              <w:rPr>
                <w:rFonts w:cstheme="minorHAnsi"/>
                <w:sz w:val="16"/>
                <w:szCs w:val="16"/>
              </w:rPr>
              <w:t>9,895 (41.4)</w:t>
            </w:r>
          </w:p>
        </w:tc>
        <w:tc>
          <w:tcPr>
            <w:tcW w:w="420" w:type="pct"/>
            <w:tcBorders>
              <w:top w:val="nil"/>
              <w:bottom w:val="nil"/>
            </w:tcBorders>
            <w:noWrap/>
          </w:tcPr>
          <w:p w14:paraId="740E2486" w14:textId="77777777" w:rsidR="0091288C" w:rsidRPr="00680446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680446">
              <w:rPr>
                <w:rFonts w:cstheme="minorHAnsi"/>
                <w:sz w:val="16"/>
                <w:szCs w:val="16"/>
              </w:rPr>
              <w:t>7,960 (66.5)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5D9C26C8" w14:textId="77777777" w:rsidR="0091288C" w:rsidRPr="00680446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680446">
              <w:rPr>
                <w:rFonts w:cstheme="minorHAnsi"/>
                <w:sz w:val="16"/>
                <w:szCs w:val="16"/>
              </w:rPr>
              <w:t>10,113 (73.5)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4A88BB78" w14:textId="77777777" w:rsidR="0091288C" w:rsidRPr="00164161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164161">
              <w:rPr>
                <w:rFonts w:cstheme="minorHAnsi"/>
                <w:sz w:val="16"/>
                <w:szCs w:val="16"/>
              </w:rPr>
              <w:t>4,509 (29.0)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7A8CCB3F" w14:textId="77777777" w:rsidR="0091288C" w:rsidRPr="00164161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164161">
              <w:rPr>
                <w:rFonts w:cstheme="minorHAnsi"/>
                <w:sz w:val="16"/>
                <w:szCs w:val="16"/>
              </w:rPr>
              <w:t>7,738 (38.0)</w:t>
            </w:r>
          </w:p>
        </w:tc>
      </w:tr>
      <w:tr w:rsidR="0091288C" w:rsidRPr="00F242A2" w14:paraId="7F5C74B8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nil"/>
            </w:tcBorders>
            <w:noWrap/>
            <w:hideMark/>
          </w:tcPr>
          <w:p w14:paraId="68395F26" w14:textId="77777777" w:rsidR="0091288C" w:rsidRPr="00F242A2" w:rsidRDefault="0091288C" w:rsidP="004A76B7">
            <w:pPr>
              <w:ind w:left="176"/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Medium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7C042C16" w14:textId="77777777" w:rsidR="0091288C" w:rsidRPr="002E4001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E4001">
              <w:rPr>
                <w:rFonts w:cstheme="minorHAnsi"/>
                <w:sz w:val="16"/>
                <w:szCs w:val="16"/>
              </w:rPr>
              <w:t>21,691 (40.0)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471C4ECA" w14:textId="77777777" w:rsidR="0091288C" w:rsidRPr="002E4001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E4001">
              <w:rPr>
                <w:rFonts w:cstheme="minorHAnsi"/>
                <w:sz w:val="16"/>
                <w:szCs w:val="16"/>
              </w:rPr>
              <w:t>23,042 (35.5)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24076C88" w14:textId="77777777" w:rsidR="0091288C" w:rsidRPr="00EC321E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EC321E">
              <w:rPr>
                <w:rFonts w:cstheme="minorHAnsi"/>
                <w:sz w:val="16"/>
                <w:szCs w:val="16"/>
              </w:rPr>
              <w:t>2,325 (37.9)</w:t>
            </w:r>
          </w:p>
        </w:tc>
        <w:tc>
          <w:tcPr>
            <w:tcW w:w="420" w:type="pct"/>
            <w:tcBorders>
              <w:top w:val="nil"/>
              <w:bottom w:val="nil"/>
            </w:tcBorders>
          </w:tcPr>
          <w:p w14:paraId="4BDB6C61" w14:textId="77777777" w:rsidR="0091288C" w:rsidRPr="00EC321E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EC321E">
              <w:rPr>
                <w:rFonts w:cstheme="minorHAnsi"/>
                <w:sz w:val="16"/>
                <w:szCs w:val="16"/>
              </w:rPr>
              <w:t>2,116 (31.0)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3BD9B050" w14:textId="77777777" w:rsidR="0091288C" w:rsidRPr="005A0D66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5A0D66">
              <w:rPr>
                <w:rFonts w:cstheme="minorHAnsi"/>
                <w:sz w:val="16"/>
                <w:szCs w:val="16"/>
              </w:rPr>
              <w:t>8,555 (41.6)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294DB632" w14:textId="77777777" w:rsidR="0091288C" w:rsidRPr="005A0D66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5A0D66">
              <w:rPr>
                <w:rFonts w:cstheme="minorHAnsi"/>
                <w:sz w:val="16"/>
                <w:szCs w:val="16"/>
              </w:rPr>
              <w:t>9,029 (37.8)</w:t>
            </w:r>
          </w:p>
        </w:tc>
        <w:tc>
          <w:tcPr>
            <w:tcW w:w="420" w:type="pct"/>
            <w:tcBorders>
              <w:top w:val="nil"/>
              <w:bottom w:val="nil"/>
            </w:tcBorders>
            <w:noWrap/>
          </w:tcPr>
          <w:p w14:paraId="25535A6E" w14:textId="77777777" w:rsidR="0091288C" w:rsidRPr="00680446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680446">
              <w:rPr>
                <w:rFonts w:cstheme="minorHAnsi"/>
                <w:sz w:val="16"/>
                <w:szCs w:val="16"/>
              </w:rPr>
              <w:t>2,405 (20.1)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09C105A1" w14:textId="77777777" w:rsidR="0091288C" w:rsidRPr="00680446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680446">
              <w:rPr>
                <w:rFonts w:cstheme="minorHAnsi"/>
                <w:sz w:val="16"/>
                <w:szCs w:val="16"/>
              </w:rPr>
              <w:t>2,377 (17.3)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4D01B8E5" w14:textId="77777777" w:rsidR="0091288C" w:rsidRPr="00164161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164161">
              <w:rPr>
                <w:rFonts w:cstheme="minorHAnsi"/>
                <w:sz w:val="16"/>
                <w:szCs w:val="16"/>
              </w:rPr>
              <w:t>8,406 (54.0)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561F0700" w14:textId="77777777" w:rsidR="0091288C" w:rsidRPr="00164161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164161">
              <w:rPr>
                <w:rFonts w:cstheme="minorHAnsi"/>
                <w:sz w:val="16"/>
                <w:szCs w:val="16"/>
              </w:rPr>
              <w:t>9,520 (46.7)</w:t>
            </w:r>
          </w:p>
        </w:tc>
      </w:tr>
      <w:tr w:rsidR="0091288C" w:rsidRPr="00F242A2" w14:paraId="6DC781ED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nil"/>
            </w:tcBorders>
            <w:noWrap/>
            <w:hideMark/>
          </w:tcPr>
          <w:p w14:paraId="18F6C25D" w14:textId="77777777" w:rsidR="0091288C" w:rsidRPr="00F242A2" w:rsidRDefault="0091288C" w:rsidP="004A76B7">
            <w:pPr>
              <w:ind w:left="176"/>
              <w:rPr>
                <w:rFonts w:cstheme="minorHAnsi"/>
                <w:sz w:val="16"/>
                <w:szCs w:val="16"/>
              </w:rPr>
            </w:pPr>
            <w:proofErr w:type="spellStart"/>
            <w:r w:rsidRPr="00F242A2">
              <w:rPr>
                <w:rFonts w:cstheme="minorHAnsi"/>
                <w:sz w:val="16"/>
                <w:szCs w:val="16"/>
              </w:rPr>
              <w:t>Higher</w:t>
            </w:r>
            <w:proofErr w:type="spellEnd"/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4D8B25A7" w14:textId="77777777" w:rsidR="0091288C" w:rsidRPr="002E4001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E4001">
              <w:rPr>
                <w:rFonts w:cstheme="minorHAnsi"/>
                <w:sz w:val="16"/>
                <w:szCs w:val="16"/>
              </w:rPr>
              <w:t>12,147 (22.4)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6E305686" w14:textId="77777777" w:rsidR="0091288C" w:rsidRPr="002E4001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2E4001">
              <w:rPr>
                <w:rFonts w:cstheme="minorHAnsi"/>
                <w:sz w:val="16"/>
                <w:szCs w:val="16"/>
              </w:rPr>
              <w:t>11,754 (18.1)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4F74513C" w14:textId="77777777" w:rsidR="0091288C" w:rsidRPr="00EC321E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EC321E">
              <w:rPr>
                <w:rFonts w:cstheme="minorHAnsi"/>
                <w:sz w:val="16"/>
                <w:szCs w:val="16"/>
              </w:rPr>
              <w:t>1,895 (30.9)</w:t>
            </w:r>
          </w:p>
        </w:tc>
        <w:tc>
          <w:tcPr>
            <w:tcW w:w="420" w:type="pct"/>
            <w:tcBorders>
              <w:top w:val="nil"/>
              <w:bottom w:val="nil"/>
            </w:tcBorders>
          </w:tcPr>
          <w:p w14:paraId="3C5D3CB2" w14:textId="77777777" w:rsidR="0091288C" w:rsidRPr="00EC321E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EC321E">
              <w:rPr>
                <w:rFonts w:cstheme="minorHAnsi"/>
                <w:sz w:val="16"/>
                <w:szCs w:val="16"/>
              </w:rPr>
              <w:t>2,358 (34.5)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5FEE4098" w14:textId="77777777" w:rsidR="0091288C" w:rsidRPr="005A0D66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5A0D66">
              <w:rPr>
                <w:rFonts w:cstheme="minorHAnsi"/>
                <w:sz w:val="16"/>
                <w:szCs w:val="16"/>
              </w:rPr>
              <w:t>6,001 (29.2)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5230EF71" w14:textId="77777777" w:rsidR="0091288C" w:rsidRPr="005A0D66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5A0D66">
              <w:rPr>
                <w:rFonts w:cstheme="minorHAnsi"/>
                <w:sz w:val="16"/>
                <w:szCs w:val="16"/>
              </w:rPr>
              <w:t>4,985 (20.9)</w:t>
            </w:r>
          </w:p>
        </w:tc>
        <w:tc>
          <w:tcPr>
            <w:tcW w:w="420" w:type="pct"/>
            <w:tcBorders>
              <w:top w:val="nil"/>
              <w:bottom w:val="nil"/>
            </w:tcBorders>
            <w:noWrap/>
          </w:tcPr>
          <w:p w14:paraId="3A5EB54B" w14:textId="77777777" w:rsidR="0091288C" w:rsidRPr="00680446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680446">
              <w:rPr>
                <w:rFonts w:cstheme="minorHAnsi"/>
                <w:sz w:val="16"/>
                <w:szCs w:val="16"/>
              </w:rPr>
              <w:t>1,607 (13.4)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5E5DBFA8" w14:textId="77777777" w:rsidR="0091288C" w:rsidRPr="00680446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680446">
              <w:rPr>
                <w:rFonts w:cstheme="minorHAnsi"/>
                <w:sz w:val="16"/>
                <w:szCs w:val="16"/>
              </w:rPr>
              <w:t>1,279 (9.3)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</w:tcPr>
          <w:p w14:paraId="4D8E7FD3" w14:textId="77777777" w:rsidR="0091288C" w:rsidRPr="00164161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164161">
              <w:rPr>
                <w:rFonts w:cstheme="minorHAnsi"/>
                <w:sz w:val="16"/>
                <w:szCs w:val="16"/>
              </w:rPr>
              <w:t>2,644 (17.0)</w:t>
            </w:r>
          </w:p>
        </w:tc>
        <w:tc>
          <w:tcPr>
            <w:tcW w:w="419" w:type="pct"/>
            <w:tcBorders>
              <w:top w:val="nil"/>
              <w:bottom w:val="nil"/>
            </w:tcBorders>
          </w:tcPr>
          <w:p w14:paraId="6ECA9BCA" w14:textId="77777777" w:rsidR="0091288C" w:rsidRPr="00164161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164161">
              <w:rPr>
                <w:rFonts w:cstheme="minorHAnsi"/>
                <w:sz w:val="16"/>
                <w:szCs w:val="16"/>
              </w:rPr>
              <w:t>3,132 (15.4)</w:t>
            </w:r>
          </w:p>
        </w:tc>
      </w:tr>
      <w:tr w:rsidR="0091288C" w:rsidRPr="00F242A2" w14:paraId="69E74C9E" w14:textId="77777777" w:rsidTr="00971424">
        <w:trPr>
          <w:trHeight w:val="300"/>
        </w:trPr>
        <w:tc>
          <w:tcPr>
            <w:tcW w:w="808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9D05085" w14:textId="77777777" w:rsidR="0091288C" w:rsidRPr="00F242A2" w:rsidRDefault="0091288C" w:rsidP="004A76B7">
            <w:pPr>
              <w:ind w:left="176"/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 xml:space="preserve">Missing 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</w:tcPr>
          <w:p w14:paraId="67ADB5B0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641</w:t>
            </w:r>
            <w:r w:rsidRPr="00F242A2">
              <w:rPr>
                <w:rFonts w:cstheme="minorHAnsi"/>
                <w:sz w:val="16"/>
                <w:szCs w:val="16"/>
              </w:rPr>
              <w:t xml:space="preserve"> (1.</w:t>
            </w:r>
            <w:r>
              <w:rPr>
                <w:rFonts w:cstheme="minorHAnsi"/>
                <w:sz w:val="16"/>
                <w:szCs w:val="16"/>
              </w:rPr>
              <w:t>2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</w:tcPr>
          <w:p w14:paraId="0E2003B2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762</w:t>
            </w:r>
            <w:r w:rsidRPr="00F242A2">
              <w:rPr>
                <w:rFonts w:cstheme="minorHAnsi"/>
                <w:sz w:val="16"/>
                <w:szCs w:val="16"/>
              </w:rPr>
              <w:t xml:space="preserve"> (1.</w:t>
            </w:r>
            <w:r>
              <w:rPr>
                <w:rFonts w:cstheme="minorHAnsi"/>
                <w:sz w:val="16"/>
                <w:szCs w:val="16"/>
              </w:rPr>
              <w:t>2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</w:tcPr>
          <w:p w14:paraId="7D3A8692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88</w:t>
            </w:r>
            <w:r w:rsidRPr="00F242A2">
              <w:rPr>
                <w:rFonts w:cstheme="minorHAnsi"/>
                <w:sz w:val="16"/>
                <w:szCs w:val="16"/>
              </w:rPr>
              <w:t xml:space="preserve"> (1.</w:t>
            </w:r>
            <w:r>
              <w:rPr>
                <w:rFonts w:cstheme="minorHAnsi"/>
                <w:sz w:val="16"/>
                <w:szCs w:val="16"/>
              </w:rPr>
              <w:t>4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20" w:type="pct"/>
            <w:tcBorders>
              <w:top w:val="nil"/>
              <w:bottom w:val="single" w:sz="4" w:space="0" w:color="auto"/>
            </w:tcBorders>
          </w:tcPr>
          <w:p w14:paraId="4949971C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88</w:t>
            </w:r>
            <w:r w:rsidRPr="00F242A2">
              <w:rPr>
                <w:rFonts w:cstheme="minorHAnsi"/>
                <w:sz w:val="16"/>
                <w:szCs w:val="16"/>
              </w:rPr>
              <w:t xml:space="preserve"> (1.</w:t>
            </w:r>
            <w:r>
              <w:rPr>
                <w:rFonts w:cstheme="minorHAnsi"/>
                <w:sz w:val="16"/>
                <w:szCs w:val="16"/>
              </w:rPr>
              <w:t>3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</w:tcPr>
          <w:p w14:paraId="2736E19E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3</w:t>
            </w:r>
            <w:r>
              <w:rPr>
                <w:rFonts w:cstheme="minorHAnsi"/>
                <w:sz w:val="16"/>
                <w:szCs w:val="16"/>
              </w:rPr>
              <w:t>00</w:t>
            </w:r>
            <w:r w:rsidRPr="00F242A2">
              <w:rPr>
                <w:rFonts w:cstheme="minorHAnsi"/>
                <w:sz w:val="16"/>
                <w:szCs w:val="16"/>
              </w:rPr>
              <w:t xml:space="preserve"> (1.</w:t>
            </w:r>
            <w:r>
              <w:rPr>
                <w:rFonts w:cstheme="minorHAnsi"/>
                <w:sz w:val="16"/>
                <w:szCs w:val="16"/>
              </w:rPr>
              <w:t>4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</w:tcPr>
          <w:p w14:paraId="7F7A3912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3</w:t>
            </w:r>
            <w:r>
              <w:rPr>
                <w:rFonts w:cstheme="minorHAnsi"/>
                <w:sz w:val="16"/>
                <w:szCs w:val="16"/>
              </w:rPr>
              <w:t>41</w:t>
            </w:r>
            <w:r w:rsidRPr="00F242A2">
              <w:rPr>
                <w:rFonts w:cstheme="minorHAnsi"/>
                <w:sz w:val="16"/>
                <w:szCs w:val="16"/>
              </w:rPr>
              <w:t xml:space="preserve"> (1.</w:t>
            </w:r>
            <w:r>
              <w:rPr>
                <w:rFonts w:cstheme="minorHAnsi"/>
                <w:sz w:val="16"/>
                <w:szCs w:val="16"/>
              </w:rPr>
              <w:t>4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20" w:type="pct"/>
            <w:tcBorders>
              <w:top w:val="nil"/>
              <w:bottom w:val="single" w:sz="4" w:space="0" w:color="auto"/>
            </w:tcBorders>
            <w:noWrap/>
          </w:tcPr>
          <w:p w14:paraId="0EEC5D1B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146</w:t>
            </w:r>
            <w:r w:rsidRPr="00F242A2">
              <w:rPr>
                <w:rFonts w:cstheme="minorHAnsi"/>
                <w:sz w:val="16"/>
                <w:szCs w:val="16"/>
              </w:rPr>
              <w:t xml:space="preserve"> (1.</w:t>
            </w:r>
            <w:r>
              <w:rPr>
                <w:rFonts w:cstheme="minorHAnsi"/>
                <w:sz w:val="16"/>
                <w:szCs w:val="16"/>
              </w:rPr>
              <w:t>2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</w:tcPr>
          <w:p w14:paraId="1CBC8823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205</w:t>
            </w:r>
            <w:r w:rsidRPr="00F242A2">
              <w:rPr>
                <w:rFonts w:cstheme="minorHAnsi"/>
                <w:sz w:val="16"/>
                <w:szCs w:val="16"/>
              </w:rPr>
              <w:t xml:space="preserve"> (1.</w:t>
            </w:r>
            <w:r>
              <w:rPr>
                <w:rFonts w:cstheme="minorHAnsi"/>
                <w:sz w:val="16"/>
                <w:szCs w:val="16"/>
              </w:rPr>
              <w:t>5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</w:tcPr>
          <w:p w14:paraId="07BF6A74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</w:t>
            </w:r>
            <w:r>
              <w:rPr>
                <w:rFonts w:cstheme="minorHAnsi"/>
                <w:sz w:val="16"/>
                <w:szCs w:val="16"/>
              </w:rPr>
              <w:t>07</w:t>
            </w:r>
            <w:r w:rsidRPr="00F242A2">
              <w:rPr>
                <w:rFonts w:cstheme="minorHAnsi"/>
                <w:sz w:val="16"/>
                <w:szCs w:val="16"/>
              </w:rPr>
              <w:t xml:space="preserve"> (</w:t>
            </w:r>
            <w:r>
              <w:rPr>
                <w:rFonts w:cstheme="minorHAnsi"/>
                <w:sz w:val="16"/>
                <w:szCs w:val="16"/>
              </w:rPr>
              <w:t>0</w:t>
            </w:r>
            <w:r w:rsidRPr="00F242A2">
              <w:rPr>
                <w:rFonts w:cstheme="minorHAnsi"/>
                <w:sz w:val="16"/>
                <w:szCs w:val="16"/>
              </w:rPr>
              <w:t>.</w:t>
            </w:r>
            <w:r>
              <w:rPr>
                <w:rFonts w:cstheme="minorHAnsi"/>
                <w:sz w:val="16"/>
                <w:szCs w:val="16"/>
              </w:rPr>
              <w:t>7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</w:tcPr>
          <w:p w14:paraId="55639F68" w14:textId="77777777" w:rsidR="0091288C" w:rsidRPr="00F242A2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F242A2">
              <w:rPr>
                <w:rFonts w:cstheme="minorHAnsi"/>
                <w:sz w:val="16"/>
                <w:szCs w:val="16"/>
              </w:rPr>
              <w:t>1</w:t>
            </w:r>
            <w:r>
              <w:rPr>
                <w:rFonts w:cstheme="minorHAnsi"/>
                <w:sz w:val="16"/>
                <w:szCs w:val="16"/>
              </w:rPr>
              <w:t>2</w:t>
            </w:r>
            <w:r w:rsidRPr="00F242A2">
              <w:rPr>
                <w:rFonts w:cstheme="minorHAnsi"/>
                <w:sz w:val="16"/>
                <w:szCs w:val="16"/>
              </w:rPr>
              <w:t>8 (0.</w:t>
            </w:r>
            <w:r>
              <w:rPr>
                <w:rFonts w:cstheme="minorHAnsi"/>
                <w:sz w:val="16"/>
                <w:szCs w:val="16"/>
              </w:rPr>
              <w:t>6</w:t>
            </w:r>
            <w:r w:rsidRPr="00F242A2">
              <w:rPr>
                <w:rFonts w:cstheme="minorHAnsi"/>
                <w:sz w:val="16"/>
                <w:szCs w:val="16"/>
              </w:rPr>
              <w:t>)</w:t>
            </w:r>
          </w:p>
        </w:tc>
      </w:tr>
      <w:tr w:rsidR="0091288C" w:rsidRPr="00F242A2" w14:paraId="750052AC" w14:textId="77777777" w:rsidTr="00971424">
        <w:trPr>
          <w:trHeight w:val="300"/>
        </w:trPr>
        <w:tc>
          <w:tcPr>
            <w:tcW w:w="808" w:type="pct"/>
            <w:tcBorders>
              <w:top w:val="single" w:sz="4" w:space="0" w:color="auto"/>
            </w:tcBorders>
            <w:noWrap/>
          </w:tcPr>
          <w:p w14:paraId="6973428E" w14:textId="77777777" w:rsidR="0091288C" w:rsidRPr="009144FE" w:rsidRDefault="0091288C" w:rsidP="004A76B7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060BE9">
              <w:rPr>
                <w:rFonts w:cstheme="minorHAnsi"/>
                <w:b/>
                <w:bCs/>
                <w:sz w:val="16"/>
                <w:szCs w:val="16"/>
              </w:rPr>
              <w:t>Wealth</w:t>
            </w:r>
            <w:proofErr w:type="spellEnd"/>
            <w:r w:rsidRPr="00060BE9">
              <w:rPr>
                <w:rFonts w:cstheme="minorHAnsi"/>
                <w:b/>
                <w:bCs/>
                <w:sz w:val="16"/>
                <w:szCs w:val="16"/>
              </w:rPr>
              <w:t xml:space="preserve"> (</w:t>
            </w:r>
            <w:r>
              <w:rPr>
                <w:rFonts w:cstheme="minorHAnsi"/>
                <w:b/>
                <w:bCs/>
                <w:sz w:val="16"/>
                <w:szCs w:val="16"/>
              </w:rPr>
              <w:t>E</w:t>
            </w:r>
            <w:r w:rsidRPr="00060BE9">
              <w:rPr>
                <w:rFonts w:cstheme="minorHAnsi"/>
                <w:b/>
                <w:bCs/>
                <w:sz w:val="16"/>
                <w:szCs w:val="16"/>
              </w:rPr>
              <w:t>uros),</w:t>
            </w:r>
            <w:r w:rsidRPr="00060BE9">
              <w:rPr>
                <w:rFonts w:cstheme="minorHAnsi"/>
                <w:sz w:val="16"/>
                <w:szCs w:val="16"/>
              </w:rPr>
              <w:t xml:space="preserve"> median (IQR)</w:t>
            </w:r>
          </w:p>
        </w:tc>
        <w:tc>
          <w:tcPr>
            <w:tcW w:w="419" w:type="pct"/>
            <w:tcBorders>
              <w:top w:val="single" w:sz="4" w:space="0" w:color="auto"/>
            </w:tcBorders>
            <w:noWrap/>
          </w:tcPr>
          <w:p w14:paraId="05CD36C7" w14:textId="77777777" w:rsidR="0091288C" w:rsidRPr="009144FE" w:rsidRDefault="0091288C" w:rsidP="004A76B7">
            <w:pPr>
              <w:rPr>
                <w:rFonts w:cstheme="minorHAnsi"/>
              </w:rPr>
            </w:pPr>
            <w:r w:rsidRPr="009144FE">
              <w:rPr>
                <w:rFonts w:cstheme="minorHAnsi"/>
                <w:sz w:val="16"/>
                <w:szCs w:val="16"/>
              </w:rPr>
              <w:t>133.638 (39.114-</w:t>
            </w:r>
            <w:r w:rsidRPr="009144FE">
              <w:rPr>
                <w:rFonts w:cstheme="minorHAnsi"/>
              </w:rPr>
              <w:t xml:space="preserve"> </w:t>
            </w:r>
            <w:r w:rsidRPr="009144FE">
              <w:rPr>
                <w:rFonts w:cstheme="minorHAnsi"/>
                <w:sz w:val="16"/>
                <w:szCs w:val="16"/>
              </w:rPr>
              <w:t>304.796)</w:t>
            </w:r>
          </w:p>
        </w:tc>
        <w:tc>
          <w:tcPr>
            <w:tcW w:w="419" w:type="pct"/>
            <w:tcBorders>
              <w:top w:val="single" w:sz="4" w:space="0" w:color="auto"/>
            </w:tcBorders>
          </w:tcPr>
          <w:p w14:paraId="2CBB2711" w14:textId="77777777" w:rsidR="0091288C" w:rsidRPr="009144FE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9144FE">
              <w:rPr>
                <w:rFonts w:cstheme="minorHAnsi"/>
                <w:sz w:val="16"/>
                <w:szCs w:val="16"/>
              </w:rPr>
              <w:t>105.836 (26.108-263.982)</w:t>
            </w:r>
          </w:p>
        </w:tc>
        <w:tc>
          <w:tcPr>
            <w:tcW w:w="419" w:type="pct"/>
            <w:tcBorders>
              <w:top w:val="single" w:sz="4" w:space="0" w:color="auto"/>
            </w:tcBorders>
            <w:noWrap/>
          </w:tcPr>
          <w:p w14:paraId="22D6888D" w14:textId="77777777" w:rsidR="0091288C" w:rsidRPr="009144FE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9144FE">
              <w:rPr>
                <w:rFonts w:cstheme="minorHAnsi"/>
                <w:sz w:val="16"/>
                <w:szCs w:val="16"/>
              </w:rPr>
              <w:t>210.324 (83.525-438.398)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1B4146BE" w14:textId="77777777" w:rsidR="0091288C" w:rsidRPr="009144FE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9144FE">
              <w:rPr>
                <w:rFonts w:cstheme="minorHAnsi"/>
                <w:sz w:val="16"/>
                <w:szCs w:val="16"/>
              </w:rPr>
              <w:t>180.500 (59.591-382.148)</w:t>
            </w:r>
          </w:p>
        </w:tc>
        <w:tc>
          <w:tcPr>
            <w:tcW w:w="419" w:type="pct"/>
            <w:tcBorders>
              <w:top w:val="single" w:sz="4" w:space="0" w:color="auto"/>
            </w:tcBorders>
            <w:noWrap/>
          </w:tcPr>
          <w:p w14:paraId="32439F5F" w14:textId="77777777" w:rsidR="0091288C" w:rsidRPr="009144FE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9144FE">
              <w:rPr>
                <w:rFonts w:cstheme="minorHAnsi"/>
                <w:sz w:val="16"/>
                <w:szCs w:val="16"/>
              </w:rPr>
              <w:t>218.863 (69.437-425.414)</w:t>
            </w:r>
          </w:p>
        </w:tc>
        <w:tc>
          <w:tcPr>
            <w:tcW w:w="419" w:type="pct"/>
            <w:tcBorders>
              <w:top w:val="single" w:sz="4" w:space="0" w:color="auto"/>
            </w:tcBorders>
          </w:tcPr>
          <w:p w14:paraId="6745C9C3" w14:textId="77777777" w:rsidR="0091288C" w:rsidRPr="009144FE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9144FE">
              <w:rPr>
                <w:rFonts w:cstheme="minorHAnsi"/>
                <w:sz w:val="16"/>
                <w:szCs w:val="16"/>
              </w:rPr>
              <w:t>192.363 (38.579-381.848)</w:t>
            </w:r>
          </w:p>
        </w:tc>
        <w:tc>
          <w:tcPr>
            <w:tcW w:w="420" w:type="pct"/>
            <w:tcBorders>
              <w:top w:val="single" w:sz="4" w:space="0" w:color="auto"/>
            </w:tcBorders>
            <w:noWrap/>
          </w:tcPr>
          <w:p w14:paraId="7B5A3E43" w14:textId="77777777" w:rsidR="0091288C" w:rsidRPr="009144FE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9144FE">
              <w:rPr>
                <w:rFonts w:cstheme="minorHAnsi"/>
                <w:sz w:val="16"/>
                <w:szCs w:val="16"/>
              </w:rPr>
              <w:t>155.477 (68.159-290.617)</w:t>
            </w:r>
          </w:p>
        </w:tc>
        <w:tc>
          <w:tcPr>
            <w:tcW w:w="419" w:type="pct"/>
            <w:tcBorders>
              <w:top w:val="single" w:sz="4" w:space="0" w:color="auto"/>
            </w:tcBorders>
          </w:tcPr>
          <w:p w14:paraId="50139D48" w14:textId="77777777" w:rsidR="0091288C" w:rsidRPr="009144FE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9144FE">
              <w:rPr>
                <w:rFonts w:cstheme="minorHAnsi"/>
                <w:sz w:val="16"/>
                <w:szCs w:val="16"/>
              </w:rPr>
              <w:t>142.847 (56.482-265.000)</w:t>
            </w:r>
          </w:p>
        </w:tc>
        <w:tc>
          <w:tcPr>
            <w:tcW w:w="419" w:type="pct"/>
            <w:tcBorders>
              <w:top w:val="single" w:sz="4" w:space="0" w:color="auto"/>
            </w:tcBorders>
            <w:noWrap/>
          </w:tcPr>
          <w:p w14:paraId="1B85A043" w14:textId="77777777" w:rsidR="0091288C" w:rsidRPr="009144FE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9144FE">
              <w:rPr>
                <w:rFonts w:cstheme="minorHAnsi"/>
                <w:sz w:val="16"/>
                <w:szCs w:val="16"/>
              </w:rPr>
              <w:t>52.249 (20.195-109.994)</w:t>
            </w:r>
          </w:p>
        </w:tc>
        <w:tc>
          <w:tcPr>
            <w:tcW w:w="419" w:type="pct"/>
            <w:tcBorders>
              <w:top w:val="single" w:sz="4" w:space="0" w:color="auto"/>
            </w:tcBorders>
          </w:tcPr>
          <w:p w14:paraId="7061DA4B" w14:textId="77777777" w:rsidR="0091288C" w:rsidRPr="009144FE" w:rsidRDefault="0091288C" w:rsidP="004A76B7">
            <w:pPr>
              <w:rPr>
                <w:rFonts w:cstheme="minorHAnsi"/>
                <w:sz w:val="16"/>
                <w:szCs w:val="16"/>
              </w:rPr>
            </w:pPr>
            <w:r w:rsidRPr="009144FE">
              <w:rPr>
                <w:rFonts w:cstheme="minorHAnsi"/>
                <w:sz w:val="16"/>
                <w:szCs w:val="16"/>
              </w:rPr>
              <w:t>42.057 (14.691-94.441)</w:t>
            </w:r>
          </w:p>
        </w:tc>
      </w:tr>
    </w:tbl>
    <w:p w14:paraId="28709230" w14:textId="77777777" w:rsidR="0091288C" w:rsidRPr="00F03DDB" w:rsidRDefault="0091288C" w:rsidP="0091288C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F03DDB">
        <w:rPr>
          <w:rFonts w:cstheme="minorHAnsi"/>
          <w:sz w:val="18"/>
          <w:szCs w:val="18"/>
          <w:lang w:val="en-US"/>
        </w:rPr>
        <w:t>Data are N (%) unless otherwise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F03DDB">
        <w:rPr>
          <w:rFonts w:cstheme="minorHAnsi"/>
          <w:sz w:val="18"/>
          <w:szCs w:val="18"/>
          <w:lang w:val="en-US"/>
        </w:rPr>
        <w:t>stated</w:t>
      </w:r>
      <w:r>
        <w:rPr>
          <w:rFonts w:cstheme="minorHAnsi"/>
          <w:sz w:val="18"/>
          <w:szCs w:val="18"/>
          <w:lang w:val="en-US"/>
        </w:rPr>
        <w:t>.</w:t>
      </w:r>
    </w:p>
    <w:p w14:paraId="01A4FF1A" w14:textId="77777777" w:rsidR="0091288C" w:rsidRPr="00F03DDB" w:rsidRDefault="0091288C" w:rsidP="0091288C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F03DDB">
        <w:rPr>
          <w:rFonts w:cstheme="minorHAnsi"/>
          <w:sz w:val="18"/>
          <w:szCs w:val="18"/>
          <w:lang w:val="en-US"/>
        </w:rPr>
        <w:t>SD</w:t>
      </w:r>
      <w:r>
        <w:rPr>
          <w:rFonts w:cstheme="minorHAnsi"/>
          <w:sz w:val="18"/>
          <w:szCs w:val="18"/>
          <w:lang w:val="en-US"/>
        </w:rPr>
        <w:t xml:space="preserve"> = </w:t>
      </w:r>
      <w:r w:rsidRPr="00F03DDB">
        <w:rPr>
          <w:rFonts w:cstheme="minorHAnsi"/>
          <w:sz w:val="18"/>
          <w:szCs w:val="18"/>
          <w:lang w:val="en-US"/>
        </w:rPr>
        <w:t>standard deviation</w:t>
      </w:r>
      <w:r>
        <w:rPr>
          <w:rFonts w:cstheme="minorHAnsi"/>
          <w:sz w:val="18"/>
          <w:szCs w:val="18"/>
          <w:lang w:val="en-US"/>
        </w:rPr>
        <w:t>.</w:t>
      </w:r>
    </w:p>
    <w:p w14:paraId="31DB3CBF" w14:textId="77777777" w:rsidR="0091288C" w:rsidRPr="00F03DDB" w:rsidRDefault="0091288C" w:rsidP="0091288C">
      <w:pPr>
        <w:spacing w:after="0" w:line="240" w:lineRule="auto"/>
        <w:rPr>
          <w:rFonts w:cstheme="minorHAnsi"/>
          <w:sz w:val="18"/>
          <w:szCs w:val="18"/>
          <w:vertAlign w:val="superscript"/>
          <w:lang w:val="en-US"/>
        </w:rPr>
      </w:pPr>
      <w:r w:rsidRPr="00F03DDB">
        <w:rPr>
          <w:rFonts w:cstheme="minorHAnsi"/>
          <w:sz w:val="18"/>
          <w:szCs w:val="18"/>
          <w:lang w:val="en-US"/>
        </w:rPr>
        <w:t xml:space="preserve">Missing </w:t>
      </w:r>
      <w:r>
        <w:rPr>
          <w:rFonts w:cstheme="minorHAnsi"/>
          <w:sz w:val="18"/>
          <w:szCs w:val="18"/>
          <w:lang w:val="en-US"/>
        </w:rPr>
        <w:t xml:space="preserve">values are </w:t>
      </w:r>
      <w:r w:rsidRPr="00F03DDB">
        <w:rPr>
          <w:rFonts w:cstheme="minorHAnsi"/>
          <w:sz w:val="18"/>
          <w:szCs w:val="18"/>
          <w:lang w:val="en-US"/>
        </w:rPr>
        <w:t>excluded from percentage calculations</w:t>
      </w:r>
      <w:r>
        <w:rPr>
          <w:rFonts w:cstheme="minorHAnsi"/>
          <w:sz w:val="18"/>
          <w:szCs w:val="18"/>
          <w:lang w:val="en-US"/>
        </w:rPr>
        <w:t>.</w:t>
      </w:r>
    </w:p>
    <w:p w14:paraId="42B63CFC" w14:textId="77777777" w:rsidR="0091288C" w:rsidRPr="00F03DDB" w:rsidRDefault="0091288C" w:rsidP="0091288C">
      <w:pPr>
        <w:spacing w:after="0" w:line="240" w:lineRule="auto"/>
        <w:rPr>
          <w:rFonts w:cstheme="minorHAnsi"/>
          <w:sz w:val="18"/>
          <w:szCs w:val="18"/>
          <w:lang w:val="en-US"/>
        </w:rPr>
      </w:pPr>
      <w:proofErr w:type="spellStart"/>
      <w:r w:rsidRPr="00F03DDB">
        <w:rPr>
          <w:rFonts w:cstheme="minorHAnsi"/>
          <w:sz w:val="18"/>
          <w:szCs w:val="18"/>
          <w:vertAlign w:val="superscript"/>
          <w:lang w:val="en-US"/>
        </w:rPr>
        <w:t>a</w:t>
      </w:r>
      <w:r w:rsidRPr="00F03DDB">
        <w:rPr>
          <w:rFonts w:cstheme="minorHAnsi"/>
          <w:sz w:val="18"/>
          <w:szCs w:val="18"/>
          <w:lang w:val="en-US"/>
        </w:rPr>
        <w:t>Sweden</w:t>
      </w:r>
      <w:proofErr w:type="spellEnd"/>
      <w:r w:rsidRPr="00F03DDB">
        <w:rPr>
          <w:rFonts w:cstheme="minorHAnsi"/>
          <w:sz w:val="18"/>
          <w:szCs w:val="18"/>
          <w:lang w:val="en-US"/>
        </w:rPr>
        <w:t>, Denmark, and Finland.</w:t>
      </w:r>
    </w:p>
    <w:p w14:paraId="644E6D78" w14:textId="77777777" w:rsidR="0091288C" w:rsidRPr="00F03DDB" w:rsidRDefault="0091288C" w:rsidP="0091288C">
      <w:pPr>
        <w:spacing w:after="0" w:line="240" w:lineRule="auto"/>
        <w:rPr>
          <w:rFonts w:cstheme="minorHAnsi"/>
          <w:sz w:val="18"/>
          <w:szCs w:val="18"/>
          <w:lang w:val="en-US"/>
        </w:rPr>
      </w:pPr>
      <w:proofErr w:type="spellStart"/>
      <w:r w:rsidRPr="00F03DDB">
        <w:rPr>
          <w:rFonts w:cstheme="minorHAnsi"/>
          <w:sz w:val="18"/>
          <w:szCs w:val="18"/>
          <w:vertAlign w:val="superscript"/>
          <w:lang w:val="en-US"/>
        </w:rPr>
        <w:t>b</w:t>
      </w:r>
      <w:r w:rsidRPr="00F03DDB">
        <w:rPr>
          <w:rFonts w:cstheme="minorHAnsi"/>
          <w:sz w:val="18"/>
          <w:szCs w:val="18"/>
          <w:lang w:val="en-US"/>
        </w:rPr>
        <w:t>Austria</w:t>
      </w:r>
      <w:proofErr w:type="spellEnd"/>
      <w:r w:rsidRPr="00F03DDB">
        <w:rPr>
          <w:rFonts w:cstheme="minorHAnsi"/>
          <w:sz w:val="18"/>
          <w:szCs w:val="18"/>
          <w:lang w:val="en-US"/>
        </w:rPr>
        <w:t>, Germany, the Netherlands, France, Switzerland, Belgium, Ireland, and Luxembourg.</w:t>
      </w:r>
    </w:p>
    <w:p w14:paraId="2FCA758D" w14:textId="77777777" w:rsidR="0091288C" w:rsidRPr="00F03DDB" w:rsidRDefault="0091288C" w:rsidP="0091288C">
      <w:pPr>
        <w:spacing w:after="0" w:line="240" w:lineRule="auto"/>
        <w:rPr>
          <w:rFonts w:cstheme="minorHAnsi"/>
          <w:sz w:val="18"/>
          <w:szCs w:val="18"/>
          <w:lang w:val="en-US"/>
        </w:rPr>
      </w:pPr>
      <w:proofErr w:type="spellStart"/>
      <w:r w:rsidRPr="00F03DDB">
        <w:rPr>
          <w:rFonts w:cstheme="minorHAnsi"/>
          <w:sz w:val="18"/>
          <w:szCs w:val="18"/>
          <w:vertAlign w:val="superscript"/>
          <w:lang w:val="en-US"/>
        </w:rPr>
        <w:t>c</w:t>
      </w:r>
      <w:r w:rsidRPr="00F03DDB">
        <w:rPr>
          <w:rFonts w:cstheme="minorHAnsi"/>
          <w:sz w:val="18"/>
          <w:szCs w:val="18"/>
          <w:lang w:val="en-US"/>
        </w:rPr>
        <w:t>Spain</w:t>
      </w:r>
      <w:proofErr w:type="spellEnd"/>
      <w:r w:rsidRPr="00F03DDB">
        <w:rPr>
          <w:rFonts w:cstheme="minorHAnsi"/>
          <w:sz w:val="18"/>
          <w:szCs w:val="18"/>
          <w:lang w:val="en-US"/>
        </w:rPr>
        <w:t>, Italy, Greece, Portugal, Cyprus, and Malta.</w:t>
      </w:r>
    </w:p>
    <w:p w14:paraId="050C7DB7" w14:textId="77777777" w:rsidR="0091288C" w:rsidRDefault="0091288C" w:rsidP="0091288C">
      <w:pPr>
        <w:spacing w:after="0" w:line="240" w:lineRule="auto"/>
        <w:rPr>
          <w:rFonts w:cstheme="minorHAnsi"/>
          <w:sz w:val="18"/>
          <w:szCs w:val="18"/>
          <w:lang w:val="en-US"/>
        </w:rPr>
      </w:pPr>
      <w:proofErr w:type="spellStart"/>
      <w:r w:rsidRPr="00F03DDB">
        <w:rPr>
          <w:rFonts w:cstheme="minorHAnsi"/>
          <w:sz w:val="18"/>
          <w:szCs w:val="18"/>
          <w:vertAlign w:val="superscript"/>
          <w:lang w:val="en-US"/>
        </w:rPr>
        <w:t>d</w:t>
      </w:r>
      <w:r w:rsidRPr="00F03DDB">
        <w:rPr>
          <w:rFonts w:cstheme="minorHAnsi"/>
          <w:sz w:val="18"/>
          <w:szCs w:val="18"/>
          <w:lang w:val="en-US"/>
        </w:rPr>
        <w:t>Czech</w:t>
      </w:r>
      <w:proofErr w:type="spellEnd"/>
      <w:r w:rsidRPr="00F03DDB">
        <w:rPr>
          <w:rFonts w:cstheme="minorHAnsi"/>
          <w:sz w:val="18"/>
          <w:szCs w:val="18"/>
          <w:lang w:val="en-US"/>
        </w:rPr>
        <w:t xml:space="preserve"> Republic, Poland, Hungary, Slovenia, Estonia, Croatia, Lithuania, Bulgaria, Latvia, Romania, and Slovakia.</w:t>
      </w:r>
    </w:p>
    <w:p w14:paraId="4B3F80A4" w14:textId="77777777" w:rsidR="0091288C" w:rsidRPr="00F03DDB" w:rsidRDefault="0091288C" w:rsidP="0091288C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74B947EE" w14:textId="77777777" w:rsidR="00C17134" w:rsidRPr="00B9295A" w:rsidRDefault="00C17134" w:rsidP="00C17134">
      <w:pPr>
        <w:rPr>
          <w:rFonts w:cstheme="minorHAnsi"/>
          <w:sz w:val="18"/>
          <w:szCs w:val="18"/>
          <w:lang w:val="en-US"/>
        </w:rPr>
      </w:pPr>
    </w:p>
    <w:p w14:paraId="03096E8D" w14:textId="18D6211A" w:rsidR="00C17134" w:rsidRPr="00B9295A" w:rsidRDefault="00C17134" w:rsidP="00C17134">
      <w:pPr>
        <w:pStyle w:val="Caption"/>
        <w:keepNext/>
        <w:rPr>
          <w:rFonts w:cstheme="minorHAnsi"/>
          <w:lang w:val="en-US"/>
        </w:rPr>
      </w:pPr>
      <w:r w:rsidRPr="00B9295A">
        <w:rPr>
          <w:rFonts w:cstheme="minorHAnsi"/>
          <w:lang w:val="en-US"/>
        </w:rPr>
        <w:lastRenderedPageBreak/>
        <w:t xml:space="preserve">Supplementary Table </w:t>
      </w:r>
      <w:r>
        <w:rPr>
          <w:rFonts w:cstheme="minorHAnsi"/>
          <w:lang w:val="en-US"/>
        </w:rPr>
        <w:t>3</w:t>
      </w:r>
      <w:r w:rsidRPr="00B9295A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>–</w:t>
      </w:r>
      <w:r w:rsidRPr="00B9295A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>P-values for s</w:t>
      </w:r>
      <w:r w:rsidRPr="00B9295A">
        <w:rPr>
          <w:rFonts w:cstheme="minorHAnsi"/>
          <w:lang w:val="en-US"/>
        </w:rPr>
        <w:t>ex-by-age, sex-by-region and sex-by-wave interactions for close vision impairment, distant vision impairment, hearing impairment and dual sensory impairment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7"/>
        <w:gridCol w:w="1927"/>
        <w:gridCol w:w="1928"/>
        <w:gridCol w:w="1928"/>
        <w:gridCol w:w="1928"/>
      </w:tblGrid>
      <w:tr w:rsidR="00C17134" w:rsidRPr="008C378E" w14:paraId="2F8CBD1B" w14:textId="77777777" w:rsidTr="004A76B7"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</w:tcPr>
          <w:p w14:paraId="1BE2B8B8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</w:tcPr>
          <w:p w14:paraId="63D525BD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Close vision </w:t>
            </w:r>
            <w:proofErr w:type="spellStart"/>
            <w:r w:rsidRPr="008C378E">
              <w:rPr>
                <w:rFonts w:cstheme="minorHAnsi"/>
                <w:sz w:val="16"/>
                <w:szCs w:val="16"/>
              </w:rPr>
              <w:t>impairment</w:t>
            </w:r>
            <w:proofErr w:type="spellEnd"/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</w:tcPr>
          <w:p w14:paraId="0315ABAA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Distant vision </w:t>
            </w:r>
            <w:proofErr w:type="spellStart"/>
            <w:r w:rsidRPr="008C378E">
              <w:rPr>
                <w:rFonts w:cstheme="minorHAnsi"/>
                <w:sz w:val="16"/>
                <w:szCs w:val="16"/>
              </w:rPr>
              <w:t>impairment</w:t>
            </w:r>
            <w:proofErr w:type="spellEnd"/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</w:tcPr>
          <w:p w14:paraId="716750BA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Hearing</w:t>
            </w:r>
            <w:proofErr w:type="spellEnd"/>
            <w:r w:rsidRPr="008C378E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2390E3B7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8C378E">
              <w:rPr>
                <w:rFonts w:cstheme="minorHAnsi"/>
                <w:sz w:val="16"/>
                <w:szCs w:val="16"/>
              </w:rPr>
              <w:t>impairment</w:t>
            </w:r>
            <w:proofErr w:type="spellEnd"/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</w:tcPr>
          <w:p w14:paraId="087C9C81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 xml:space="preserve">Dual </w:t>
            </w:r>
            <w:proofErr w:type="spellStart"/>
            <w:r w:rsidRPr="008C378E">
              <w:rPr>
                <w:rFonts w:cstheme="minorHAnsi"/>
                <w:sz w:val="16"/>
                <w:szCs w:val="16"/>
              </w:rPr>
              <w:t>sensory</w:t>
            </w:r>
            <w:proofErr w:type="spellEnd"/>
            <w:r w:rsidRPr="008C378E">
              <w:rPr>
                <w:rFonts w:cstheme="minorHAnsi"/>
                <w:sz w:val="16"/>
                <w:szCs w:val="16"/>
              </w:rPr>
              <w:t xml:space="preserve"> </w:t>
            </w:r>
            <w:proofErr w:type="spellStart"/>
            <w:r w:rsidRPr="008C378E">
              <w:rPr>
                <w:rFonts w:cstheme="minorHAnsi"/>
                <w:sz w:val="16"/>
                <w:szCs w:val="16"/>
              </w:rPr>
              <w:t>impairment</w:t>
            </w:r>
            <w:proofErr w:type="spellEnd"/>
          </w:p>
        </w:tc>
      </w:tr>
      <w:tr w:rsidR="00C17134" w:rsidRPr="008C378E" w14:paraId="68C626E3" w14:textId="77777777" w:rsidTr="004A76B7">
        <w:tc>
          <w:tcPr>
            <w:tcW w:w="1000" w:type="pct"/>
            <w:tcBorders>
              <w:top w:val="single" w:sz="4" w:space="0" w:color="auto"/>
            </w:tcBorders>
          </w:tcPr>
          <w:p w14:paraId="453F9025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Sex-by-age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3289C564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6A666105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0.005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74A4F8E5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77ED6199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C17134" w:rsidRPr="008C378E" w14:paraId="188CC0C0" w14:textId="77777777" w:rsidTr="004A76B7">
        <w:tc>
          <w:tcPr>
            <w:tcW w:w="1000" w:type="pct"/>
          </w:tcPr>
          <w:p w14:paraId="14CEB97F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Sex-by-region</w:t>
            </w:r>
          </w:p>
        </w:tc>
        <w:tc>
          <w:tcPr>
            <w:tcW w:w="1000" w:type="pct"/>
          </w:tcPr>
          <w:p w14:paraId="59AEE73F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0.010</w:t>
            </w:r>
          </w:p>
        </w:tc>
        <w:tc>
          <w:tcPr>
            <w:tcW w:w="1000" w:type="pct"/>
          </w:tcPr>
          <w:p w14:paraId="25EA38E0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0.771</w:t>
            </w:r>
          </w:p>
        </w:tc>
        <w:tc>
          <w:tcPr>
            <w:tcW w:w="1000" w:type="pct"/>
          </w:tcPr>
          <w:p w14:paraId="2594ACD0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000" w:type="pct"/>
          </w:tcPr>
          <w:p w14:paraId="53B66D52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0.020</w:t>
            </w:r>
          </w:p>
        </w:tc>
      </w:tr>
      <w:tr w:rsidR="00C17134" w:rsidRPr="008C378E" w14:paraId="27F44C35" w14:textId="77777777" w:rsidTr="004A76B7">
        <w:tc>
          <w:tcPr>
            <w:tcW w:w="1000" w:type="pct"/>
          </w:tcPr>
          <w:p w14:paraId="6ACB570B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Sex-by-</w:t>
            </w:r>
            <w:proofErr w:type="spellStart"/>
            <w:r w:rsidRPr="008C378E">
              <w:rPr>
                <w:rFonts w:cstheme="minorHAnsi"/>
                <w:sz w:val="16"/>
                <w:szCs w:val="16"/>
              </w:rPr>
              <w:t>wave</w:t>
            </w:r>
            <w:proofErr w:type="spellEnd"/>
          </w:p>
        </w:tc>
        <w:tc>
          <w:tcPr>
            <w:tcW w:w="1000" w:type="pct"/>
          </w:tcPr>
          <w:p w14:paraId="15D74446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0.176</w:t>
            </w:r>
          </w:p>
        </w:tc>
        <w:tc>
          <w:tcPr>
            <w:tcW w:w="1000" w:type="pct"/>
          </w:tcPr>
          <w:p w14:paraId="7E62EDE5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0.349</w:t>
            </w:r>
          </w:p>
        </w:tc>
        <w:tc>
          <w:tcPr>
            <w:tcW w:w="1000" w:type="pct"/>
          </w:tcPr>
          <w:p w14:paraId="344D5A6F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0.467</w:t>
            </w:r>
          </w:p>
        </w:tc>
        <w:tc>
          <w:tcPr>
            <w:tcW w:w="1000" w:type="pct"/>
          </w:tcPr>
          <w:p w14:paraId="16933210" w14:textId="77777777" w:rsidR="00C17134" w:rsidRPr="008C378E" w:rsidRDefault="00C17134" w:rsidP="004A76B7">
            <w:pPr>
              <w:rPr>
                <w:rFonts w:cstheme="minorHAnsi"/>
                <w:sz w:val="16"/>
                <w:szCs w:val="16"/>
              </w:rPr>
            </w:pPr>
            <w:r w:rsidRPr="008C378E">
              <w:rPr>
                <w:rFonts w:cstheme="minorHAnsi"/>
                <w:sz w:val="16"/>
                <w:szCs w:val="16"/>
              </w:rPr>
              <w:t>0.032</w:t>
            </w:r>
          </w:p>
        </w:tc>
      </w:tr>
    </w:tbl>
    <w:p w14:paraId="12D0A758" w14:textId="5BF92F46" w:rsidR="0091288C" w:rsidRDefault="0091288C">
      <w:pPr>
        <w:rPr>
          <w:rFonts w:cstheme="minorHAnsi"/>
          <w:i/>
          <w:iCs/>
          <w:color w:val="44546A" w:themeColor="text2"/>
          <w:sz w:val="18"/>
          <w:szCs w:val="18"/>
          <w:lang w:val="en-US"/>
        </w:rPr>
      </w:pPr>
    </w:p>
    <w:p w14:paraId="478C8729" w14:textId="29954213" w:rsidR="004D513F" w:rsidRPr="00B9295A" w:rsidRDefault="004D513F" w:rsidP="004D513F">
      <w:pPr>
        <w:pStyle w:val="Caption"/>
        <w:keepNext/>
        <w:rPr>
          <w:rFonts w:cstheme="minorHAnsi"/>
          <w:lang w:val="en-US"/>
        </w:rPr>
      </w:pPr>
      <w:r w:rsidRPr="00B9295A">
        <w:rPr>
          <w:rFonts w:cstheme="minorHAnsi"/>
          <w:lang w:val="en-US"/>
        </w:rPr>
        <w:t xml:space="preserve">Supplementary Table </w:t>
      </w:r>
      <w:r w:rsidR="00C17134">
        <w:rPr>
          <w:rFonts w:cstheme="minorHAnsi"/>
          <w:lang w:val="en-US"/>
        </w:rPr>
        <w:t>4</w:t>
      </w:r>
      <w:r w:rsidRPr="00B9295A">
        <w:rPr>
          <w:rFonts w:cstheme="minorHAnsi"/>
          <w:lang w:val="en-US"/>
        </w:rPr>
        <w:t xml:space="preserve"> </w:t>
      </w:r>
      <w:r w:rsidR="00A2094E" w:rsidRPr="00B9295A">
        <w:rPr>
          <w:rFonts w:cstheme="minorHAnsi"/>
          <w:lang w:val="en-US"/>
        </w:rPr>
        <w:t>–</w:t>
      </w:r>
      <w:r w:rsidRPr="00B9295A">
        <w:rPr>
          <w:rFonts w:cstheme="minorHAnsi"/>
          <w:lang w:val="en-US"/>
        </w:rPr>
        <w:t xml:space="preserve"> </w:t>
      </w:r>
      <w:r w:rsidR="00FB1680" w:rsidRPr="00B9295A">
        <w:rPr>
          <w:rFonts w:cstheme="minorHAnsi"/>
          <w:lang w:val="en-US"/>
        </w:rPr>
        <w:t>Sex differences (women vs men) in close vision impairment over age groups and European regions among participants in SHARE, interviewed between 2004 and 2020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3"/>
        <w:gridCol w:w="1591"/>
        <w:gridCol w:w="1590"/>
        <w:gridCol w:w="1590"/>
        <w:gridCol w:w="1590"/>
        <w:gridCol w:w="1584"/>
      </w:tblGrid>
      <w:tr w:rsidR="007F5EC6" w:rsidRPr="008C378E" w14:paraId="7FCB4CBD" w14:textId="77777777" w:rsidTr="00971424">
        <w:trPr>
          <w:trHeight w:val="300"/>
        </w:trPr>
        <w:tc>
          <w:tcPr>
            <w:tcW w:w="87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C16B3AE" w14:textId="77777777" w:rsidR="007F5EC6" w:rsidRPr="008C378E" w:rsidRDefault="007F5EC6" w:rsidP="007F5EC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DF7D494" w14:textId="150CF5A8" w:rsidR="007F5EC6" w:rsidRPr="008C378E" w:rsidRDefault="007F5EC6" w:rsidP="007F5EC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All regions</w:t>
            </w: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7A31EB7" w14:textId="2D38EEB2" w:rsidR="007F5EC6" w:rsidRPr="008C378E" w:rsidRDefault="007F5EC6" w:rsidP="007F5EC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Northern Europe</w:t>
            </w: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7DE0A27" w14:textId="7C29F322" w:rsidR="007F5EC6" w:rsidRPr="008C378E" w:rsidRDefault="007F5EC6" w:rsidP="007F5EC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Western Europe</w:t>
            </w: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C38526F" w14:textId="706162B3" w:rsidR="007F5EC6" w:rsidRPr="008C378E" w:rsidRDefault="007F5EC6" w:rsidP="007F5EC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Southern Europe</w:t>
            </w:r>
          </w:p>
        </w:tc>
        <w:tc>
          <w:tcPr>
            <w:tcW w:w="82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7BF451C" w14:textId="631456E6" w:rsidR="007F5EC6" w:rsidRPr="008C378E" w:rsidRDefault="007F5EC6" w:rsidP="007F5EC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Eastern Europe</w:t>
            </w:r>
          </w:p>
        </w:tc>
      </w:tr>
      <w:tr w:rsidR="00CC40B1" w:rsidRPr="008C378E" w14:paraId="72518ABF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E7506A7" w14:textId="77777777" w:rsidR="00CC40B1" w:rsidRPr="008C378E" w:rsidRDefault="00CC40B1" w:rsidP="00CC40B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A8CF8A1" w14:textId="10E07DD3" w:rsidR="00CC40B1" w:rsidRPr="008C378E" w:rsidRDefault="00CC40B1" w:rsidP="00CC40B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D2B08A9" w14:textId="0F47CEB0" w:rsidR="00CC40B1" w:rsidRPr="008C378E" w:rsidRDefault="00CC40B1" w:rsidP="00CC40B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6F822E0" w14:textId="50D0F0E8" w:rsidR="00CC40B1" w:rsidRPr="008C378E" w:rsidRDefault="00CC40B1" w:rsidP="00CC40B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85E98EE" w14:textId="7AB6CC3E" w:rsidR="00CC40B1" w:rsidRPr="008C378E" w:rsidRDefault="00CC40B1" w:rsidP="00CC40B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01DCD15" w14:textId="51C6702A" w:rsidR="00CC40B1" w:rsidRPr="008C378E" w:rsidRDefault="00CC40B1" w:rsidP="00CC40B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</w:tr>
      <w:tr w:rsidR="00AC7781" w:rsidRPr="008C378E" w14:paraId="647E1CE1" w14:textId="77777777" w:rsidTr="00971424">
        <w:trPr>
          <w:trHeight w:val="300"/>
        </w:trPr>
        <w:tc>
          <w:tcPr>
            <w:tcW w:w="87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BF47BB0" w14:textId="49F2CFA2" w:rsidR="00AC7781" w:rsidRPr="008C378E" w:rsidRDefault="007D47D4" w:rsidP="00CC40B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val="en-US" w:eastAsia="da-DK"/>
              </w:rPr>
              <w:t xml:space="preserve">Main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val="en-US" w:eastAsia="da-DK"/>
              </w:rPr>
              <w:t>model</w:t>
            </w: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val="en-US" w:eastAsia="da-DK"/>
              </w:rPr>
              <w:t>b</w:t>
            </w:r>
            <w:proofErr w:type="spellEnd"/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D3A058C" w14:textId="77777777" w:rsidR="00AC7781" w:rsidRPr="008C378E" w:rsidRDefault="00AC7781" w:rsidP="00CC40B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5F3BA60" w14:textId="77777777" w:rsidR="00AC7781" w:rsidRPr="008C378E" w:rsidRDefault="00AC7781" w:rsidP="00CC40B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241F214" w14:textId="77777777" w:rsidR="00AC7781" w:rsidRPr="008C378E" w:rsidRDefault="00AC7781" w:rsidP="00CC40B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6F0D71C" w14:textId="77777777" w:rsidR="00AC7781" w:rsidRPr="008C378E" w:rsidRDefault="00AC7781" w:rsidP="00CC40B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07931F4" w14:textId="77777777" w:rsidR="00AC7781" w:rsidRPr="008C378E" w:rsidRDefault="00AC7781" w:rsidP="00CC40B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</w:tr>
      <w:tr w:rsidR="00791CB9" w:rsidRPr="008C378E" w14:paraId="4DC47388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A031AC9" w14:textId="78A1622E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Overall 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D476A1D" w14:textId="6EC023B8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1.07 (1.03; 1.1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892C1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</w:t>
            </w:r>
            <w:r w:rsidR="007631C1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>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18CDBAE" w14:textId="0D0D093D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0.97 (0.88; 1.07)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4FF02F" w14:textId="47D0B483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1.03 (0.97; 1.10)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2A1B3D" w14:textId="15C5107A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</w:t>
            </w:r>
            <w:r w:rsidR="00775153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(1.0</w:t>
            </w:r>
            <w:r w:rsidR="00775153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1.2</w:t>
            </w:r>
            <w:r w:rsidR="00775153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D54752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F99E3C8" w14:textId="666B62B8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1.00 (0.92; 1.08)</w:t>
            </w:r>
          </w:p>
        </w:tc>
      </w:tr>
      <w:tr w:rsidR="00791CB9" w:rsidRPr="008C378E" w14:paraId="1D1622EF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490F643" w14:textId="5CFBC3A7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50-64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4FE5E63" w14:textId="196EC740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1.0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195378E" w14:textId="60C0543C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0.82 (0.69; 0.97)</w:t>
            </w:r>
            <w:r w:rsidR="0051647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E77E0BD" w14:textId="02AE13F3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0.92 (0.84; 1.01)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004AE7E" w14:textId="500CA046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</w:t>
            </w:r>
            <w:r w:rsidR="00775153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775153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1.2</w:t>
            </w:r>
            <w:r w:rsidR="00775153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57D258B" w14:textId="0640A4B9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0.87 (0.77; 0.98)</w:t>
            </w:r>
          </w:p>
        </w:tc>
      </w:tr>
      <w:tr w:rsidR="00791CB9" w:rsidRPr="008C378E" w14:paraId="45993FC0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546F1B4" w14:textId="77B9C5E2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65-79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EABF7E" w14:textId="7C8A3913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1.15 (1.09; 1.2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892C1D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AFD8D24" w14:textId="7A125E59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1.01 (0.89; 1.1</w:t>
            </w:r>
            <w:r w:rsidR="00316A7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4352455" w14:textId="144439B1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1.13 (1.03; 1.24)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F75970B" w14:textId="78867B43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</w:t>
            </w:r>
            <w:r w:rsidR="00775153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(1.1</w:t>
            </w:r>
            <w:r w:rsidR="00775153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775153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D54752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8216E82" w14:textId="3CC41F2A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1.12 (1.00; 1.26)</w:t>
            </w:r>
          </w:p>
        </w:tc>
      </w:tr>
      <w:tr w:rsidR="00791CB9" w:rsidRPr="008C378E" w14:paraId="0D0228CF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32F9061" w14:textId="10DBC678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80+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96F65EF" w14:textId="079191FE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(1.1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1.3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892C1D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C3AE59D" w14:textId="4D6C6CCB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1.26 (1.06; 1.51)</w:t>
            </w:r>
            <w:r w:rsidR="0051647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7BCC14E" w14:textId="013E1F5F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</w:t>
            </w:r>
            <w:r w:rsidR="0043494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(1.0</w:t>
            </w:r>
            <w:r w:rsidR="00135326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1.3</w:t>
            </w:r>
            <w:r w:rsidR="00135326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812D4E8" w14:textId="16882B5D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</w:t>
            </w:r>
            <w:r w:rsidR="001C5B3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(1.06; 1.41)</w:t>
            </w:r>
            <w:r w:rsidR="00D54752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191449E" w14:textId="6E05D00B" w:rsidR="00791CB9" w:rsidRPr="008C378E" w:rsidRDefault="00791CB9" w:rsidP="00791CB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1.26 (1.02; 1.55)</w:t>
            </w:r>
          </w:p>
        </w:tc>
      </w:tr>
      <w:tr w:rsidR="00AC7781" w:rsidRPr="008C378E" w14:paraId="086998AA" w14:textId="77777777" w:rsidTr="00971424">
        <w:trPr>
          <w:trHeight w:val="300"/>
        </w:trPr>
        <w:tc>
          <w:tcPr>
            <w:tcW w:w="87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6E20643" w14:textId="07DFD491" w:rsidR="00AC7781" w:rsidRPr="008C378E" w:rsidRDefault="007D47D4" w:rsidP="00A1699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Further</w:t>
            </w:r>
            <w:proofErr w:type="spellEnd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adjusted</w:t>
            </w: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da-DK"/>
              </w:rPr>
              <w:t>c</w:t>
            </w:r>
            <w:proofErr w:type="spellEnd"/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816ED3E" w14:textId="77777777" w:rsidR="00AC7781" w:rsidRPr="008C378E" w:rsidRDefault="00AC7781" w:rsidP="00A1699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2982025" w14:textId="77777777" w:rsidR="00AC7781" w:rsidRPr="008C378E" w:rsidRDefault="00AC7781" w:rsidP="00A1699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115DCE4" w14:textId="77777777" w:rsidR="00AC7781" w:rsidRPr="008C378E" w:rsidRDefault="00AC7781" w:rsidP="00A1699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EC81288" w14:textId="77777777" w:rsidR="00AC7781" w:rsidRPr="008C378E" w:rsidRDefault="00AC7781" w:rsidP="00A1699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C7BE76B" w14:textId="77777777" w:rsidR="00AC7781" w:rsidRPr="008C378E" w:rsidRDefault="00AC7781" w:rsidP="00A1699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</w:tr>
      <w:tr w:rsidR="0067509B" w:rsidRPr="008C378E" w14:paraId="5C1D2C1A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0D1DD84" w14:textId="0B98CFBA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Overall 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5B255C5" w14:textId="4BB00580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1.0</w:t>
            </w:r>
            <w:r w:rsidR="00091B8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C0FF4CC" w14:textId="13B98224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</w:t>
            </w:r>
            <w:r w:rsidR="00DB563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(0.8</w:t>
            </w:r>
            <w:r w:rsidR="00DB563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1.0</w:t>
            </w:r>
            <w:r w:rsidR="00DB563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1E9C85" w14:textId="6A930826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</w:t>
            </w:r>
            <w:r w:rsidR="00135326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</w:t>
            </w:r>
            <w:r w:rsidR="00135326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1.0</w:t>
            </w:r>
            <w:r w:rsidR="00107193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BF4B358" w14:textId="7B5947A0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</w:t>
            </w:r>
            <w:r w:rsidR="00C12C7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C12C7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1.1</w:t>
            </w:r>
            <w:r w:rsidR="00C12C7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B6F68C" w14:textId="03E8BE82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</w:t>
            </w:r>
            <w:r w:rsidR="00562EA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(0.8</w:t>
            </w:r>
            <w:r w:rsidR="00562EA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0.9</w:t>
            </w:r>
            <w:r w:rsidR="00562EA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</w:tr>
      <w:tr w:rsidR="0067509B" w:rsidRPr="008C378E" w14:paraId="579C91D7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631DA14" w14:textId="5C3D6297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50-64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426AF5D" w14:textId="6ECB8EE5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(0.8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1.0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05D8BC0" w14:textId="6A6A5B45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</w:t>
            </w:r>
            <w:r w:rsidR="00DB563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(0.6</w:t>
            </w:r>
            <w:r w:rsidR="00DB563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0.95)</w:t>
            </w:r>
            <w:r w:rsidR="00DB5632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9C4A9B2" w14:textId="43E910DC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0.90 (0.82; 0.99)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4F3EF6" w14:textId="08E95028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</w:t>
            </w:r>
            <w:r w:rsidR="0041334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</w:t>
            </w:r>
            <w:r w:rsidR="0041334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41334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B51AE68" w14:textId="413091D7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0.84 (0.74; 0.9</w:t>
            </w:r>
            <w:r w:rsidR="00A45EF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</w:tr>
      <w:tr w:rsidR="0067509B" w:rsidRPr="008C378E" w14:paraId="3203D0CC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C93B894" w14:textId="178A6707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65-79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35C6517" w14:textId="7B29FEBA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</w:t>
            </w:r>
            <w:r w:rsidR="008901E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4E725A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1.0</w:t>
            </w:r>
            <w:r w:rsidR="004E725A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D81EAA4" w14:textId="2B312939" w:rsidR="0067509B" w:rsidRPr="008C378E" w:rsidRDefault="00DB5632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0.99</w:t>
            </w:r>
            <w:r w:rsidR="0067509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="0067509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7067F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="0067509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7F39F69" w14:textId="74A64A10" w:rsidR="0067509B" w:rsidRPr="008C378E" w:rsidRDefault="00107193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="0067509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.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01</w:t>
            </w:r>
            <w:r w:rsidR="0067509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="0067509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11</w:t>
            </w:r>
            <w:r w:rsidR="0067509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A193C9" w14:textId="74B62E72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1.05 (0.9</w:t>
            </w:r>
            <w:r w:rsidR="0041334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1.1</w:t>
            </w:r>
            <w:r w:rsidR="0041334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B24E8CC" w14:textId="75084696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</w:t>
            </w:r>
            <w:r w:rsidR="00C9402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(0.8</w:t>
            </w:r>
            <w:r w:rsidR="00C9402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1.0</w:t>
            </w:r>
            <w:r w:rsidR="00C9402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</w:tr>
      <w:tr w:rsidR="0067509B" w:rsidRPr="008C378E" w14:paraId="2402F8B4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76DF128" w14:textId="7B259D4A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80+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A84E226" w14:textId="7695174A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4E725A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1.1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FD8FCBC" w14:textId="3D44D59C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</w:t>
            </w:r>
            <w:r w:rsidR="007067F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7067F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1.3</w:t>
            </w:r>
            <w:r w:rsidR="007067F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5789DDE" w14:textId="5BA676C9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</w:t>
            </w:r>
            <w:r w:rsidR="0090602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(0.8</w:t>
            </w:r>
            <w:r w:rsidR="0090602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1.1</w:t>
            </w:r>
            <w:r w:rsidR="0090602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562F08F" w14:textId="00DB9B68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</w:t>
            </w:r>
            <w:r w:rsidR="0041334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41334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1.2</w:t>
            </w:r>
            <w:r w:rsidR="0041334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56A8F29" w14:textId="3E501DF9" w:rsidR="0067509B" w:rsidRPr="008C378E" w:rsidRDefault="0067509B" w:rsidP="0067509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</w:t>
            </w:r>
            <w:r w:rsidR="00C9402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</w:t>
            </w:r>
            <w:r w:rsidR="00C9402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1.2</w:t>
            </w:r>
            <w:r w:rsidR="00C9402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</w:tr>
      <w:tr w:rsidR="00AC7781" w:rsidRPr="008C378E" w14:paraId="0C5E9BA2" w14:textId="77777777" w:rsidTr="00971424">
        <w:trPr>
          <w:trHeight w:val="300"/>
        </w:trPr>
        <w:tc>
          <w:tcPr>
            <w:tcW w:w="878" w:type="pct"/>
            <w:tcBorders>
              <w:top w:val="single" w:sz="4" w:space="0" w:color="auto"/>
            </w:tcBorders>
            <w:shd w:val="clear" w:color="auto" w:fill="auto"/>
            <w:noWrap/>
          </w:tcPr>
          <w:p w14:paraId="1BB7F8F5" w14:textId="5E14EE5C" w:rsidR="00AC7781" w:rsidRPr="008C378E" w:rsidRDefault="007D47D4" w:rsidP="00A1699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First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intake</w:t>
            </w:r>
            <w:proofErr w:type="spellEnd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only</w:t>
            </w: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da-DK"/>
              </w:rPr>
              <w:t>d</w:t>
            </w:r>
            <w:proofErr w:type="spellEnd"/>
          </w:p>
        </w:tc>
        <w:tc>
          <w:tcPr>
            <w:tcW w:w="825" w:type="pct"/>
            <w:tcBorders>
              <w:top w:val="single" w:sz="4" w:space="0" w:color="auto"/>
            </w:tcBorders>
            <w:shd w:val="clear" w:color="auto" w:fill="auto"/>
            <w:noWrap/>
          </w:tcPr>
          <w:p w14:paraId="7BD68D1E" w14:textId="77777777" w:rsidR="00AC7781" w:rsidRPr="008C378E" w:rsidRDefault="00AC7781" w:rsidP="00A1699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</w:tcBorders>
            <w:shd w:val="clear" w:color="auto" w:fill="auto"/>
            <w:noWrap/>
          </w:tcPr>
          <w:p w14:paraId="70F0A7FD" w14:textId="77777777" w:rsidR="00AC7781" w:rsidRPr="008C378E" w:rsidRDefault="00AC7781" w:rsidP="00A1699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</w:tcBorders>
            <w:shd w:val="clear" w:color="auto" w:fill="auto"/>
            <w:noWrap/>
          </w:tcPr>
          <w:p w14:paraId="5B698AEC" w14:textId="77777777" w:rsidR="00AC7781" w:rsidRPr="008C378E" w:rsidRDefault="00AC7781" w:rsidP="00A1699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</w:tcBorders>
            <w:shd w:val="clear" w:color="auto" w:fill="auto"/>
            <w:noWrap/>
          </w:tcPr>
          <w:p w14:paraId="7B035CDE" w14:textId="77777777" w:rsidR="00AC7781" w:rsidRPr="008C378E" w:rsidRDefault="00AC7781" w:rsidP="00A1699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2" w:type="pct"/>
            <w:tcBorders>
              <w:top w:val="single" w:sz="4" w:space="0" w:color="auto"/>
            </w:tcBorders>
            <w:shd w:val="clear" w:color="auto" w:fill="auto"/>
            <w:noWrap/>
          </w:tcPr>
          <w:p w14:paraId="4B0EA862" w14:textId="77777777" w:rsidR="00AC7781" w:rsidRPr="008C378E" w:rsidRDefault="00AC7781" w:rsidP="00A1699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</w:tr>
      <w:tr w:rsidR="00660CD9" w:rsidRPr="008C378E" w14:paraId="6BC5749E" w14:textId="77777777" w:rsidTr="00971424">
        <w:trPr>
          <w:trHeight w:val="300"/>
        </w:trPr>
        <w:tc>
          <w:tcPr>
            <w:tcW w:w="878" w:type="pct"/>
            <w:shd w:val="clear" w:color="auto" w:fill="auto"/>
            <w:noWrap/>
            <w:hideMark/>
          </w:tcPr>
          <w:p w14:paraId="210BDEF2" w14:textId="1C80F6C7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Overall 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53EC8A7F" w14:textId="229FA65F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1.04 (0.99; 1.09)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7578D7AC" w14:textId="3DF5FC42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0.92 (0.8</w:t>
            </w:r>
            <w:r w:rsidR="004E77C6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1.05)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16953A85" w14:textId="70BCEE4D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</w:t>
            </w:r>
            <w:r w:rsidR="0090602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(0.90; 1.0</w:t>
            </w:r>
            <w:r w:rsidR="0090602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13D82D7D" w14:textId="71F972C9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</w:t>
            </w:r>
            <w:r w:rsidR="0096252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(1.06; 1.25)</w:t>
            </w:r>
            <w:r w:rsidR="0033721F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shd w:val="clear" w:color="auto" w:fill="auto"/>
            <w:noWrap/>
            <w:hideMark/>
          </w:tcPr>
          <w:p w14:paraId="343B8E0E" w14:textId="721AE484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1.00 (0.91; 1.10)</w:t>
            </w:r>
          </w:p>
        </w:tc>
      </w:tr>
      <w:tr w:rsidR="00660CD9" w:rsidRPr="008C378E" w14:paraId="63163855" w14:textId="77777777" w:rsidTr="00971424">
        <w:trPr>
          <w:trHeight w:val="300"/>
        </w:trPr>
        <w:tc>
          <w:tcPr>
            <w:tcW w:w="878" w:type="pct"/>
            <w:shd w:val="clear" w:color="auto" w:fill="auto"/>
            <w:noWrap/>
            <w:hideMark/>
          </w:tcPr>
          <w:p w14:paraId="1117C0D2" w14:textId="6AB8488C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50-64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shd w:val="clear" w:color="auto" w:fill="auto"/>
            <w:noWrap/>
            <w:hideMark/>
          </w:tcPr>
          <w:p w14:paraId="4CD2E014" w14:textId="5BF12B90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0.95 (0.8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1.01)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64B3C097" w14:textId="21FCE078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0.80 (0.66; 0.98)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3EE7EBF5" w14:textId="265BF491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</w:t>
            </w:r>
            <w:r w:rsidR="0090602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(0.78; 0.96)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78723CFD" w14:textId="260F5AE5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</w:t>
            </w:r>
            <w:r w:rsidR="0096252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96252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1.2</w:t>
            </w:r>
            <w:r w:rsidR="0096252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2" w:type="pct"/>
            <w:shd w:val="clear" w:color="auto" w:fill="auto"/>
            <w:noWrap/>
            <w:hideMark/>
          </w:tcPr>
          <w:p w14:paraId="3188AB09" w14:textId="20E6737D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0.89 (0.78; 1.02)</w:t>
            </w:r>
          </w:p>
        </w:tc>
      </w:tr>
      <w:tr w:rsidR="00660CD9" w:rsidRPr="008C378E" w14:paraId="46B7CEC2" w14:textId="77777777" w:rsidTr="00971424">
        <w:trPr>
          <w:trHeight w:val="300"/>
        </w:trPr>
        <w:tc>
          <w:tcPr>
            <w:tcW w:w="878" w:type="pct"/>
            <w:shd w:val="clear" w:color="auto" w:fill="auto"/>
            <w:noWrap/>
            <w:hideMark/>
          </w:tcPr>
          <w:p w14:paraId="667BFA54" w14:textId="0D435F5F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65-79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shd w:val="clear" w:color="auto" w:fill="auto"/>
            <w:noWrap/>
            <w:hideMark/>
          </w:tcPr>
          <w:p w14:paraId="09F534A0" w14:textId="1C88F21C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1.16 (1.08; 1.25)</w:t>
            </w:r>
            <w:r w:rsidR="00967468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0B0B3029" w14:textId="2D40DA30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</w:t>
            </w:r>
            <w:r w:rsidR="008B017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(0.75; 1.1</w:t>
            </w:r>
            <w:r w:rsidR="008B017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485BF235" w14:textId="6C948B74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1.12 (0.98; 1.27)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441E8051" w14:textId="22599DD3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</w:t>
            </w:r>
            <w:r w:rsidR="0096252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(1.0</w:t>
            </w:r>
            <w:r w:rsidR="0096252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1.3</w:t>
            </w:r>
            <w:r w:rsidR="0096252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3721F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shd w:val="clear" w:color="auto" w:fill="auto"/>
            <w:noWrap/>
            <w:hideMark/>
          </w:tcPr>
          <w:p w14:paraId="42977031" w14:textId="0B13519E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1.20 (1.0</w:t>
            </w:r>
            <w:r w:rsidR="00AA64D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1.3</w:t>
            </w:r>
            <w:r w:rsidR="000F6C8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</w:tr>
      <w:tr w:rsidR="00660CD9" w:rsidRPr="008C378E" w14:paraId="03706A67" w14:textId="77777777" w:rsidTr="00971424">
        <w:trPr>
          <w:trHeight w:val="300"/>
        </w:trPr>
        <w:tc>
          <w:tcPr>
            <w:tcW w:w="878" w:type="pct"/>
            <w:shd w:val="clear" w:color="auto" w:fill="auto"/>
            <w:noWrap/>
            <w:hideMark/>
          </w:tcPr>
          <w:p w14:paraId="1483C2D8" w14:textId="7EE7FE43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80+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shd w:val="clear" w:color="auto" w:fill="auto"/>
            <w:noWrap/>
            <w:hideMark/>
          </w:tcPr>
          <w:p w14:paraId="3868809A" w14:textId="0D3C587C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1.19 (1.0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1.3</w:t>
            </w:r>
            <w:r w:rsidR="005F647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51647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1839133D" w14:textId="257010A4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1.37 (0.99; 1.90)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0811E58F" w14:textId="4A8957F0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1.21 (0.96; 1.5</w:t>
            </w:r>
            <w:r w:rsidR="00E43FF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6F5BEAD8" w14:textId="71C1BE60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</w:t>
            </w:r>
            <w:r w:rsidR="0016652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16652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1.5</w:t>
            </w:r>
            <w:r w:rsidR="0016652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2" w:type="pct"/>
            <w:shd w:val="clear" w:color="auto" w:fill="auto"/>
            <w:noWrap/>
            <w:hideMark/>
          </w:tcPr>
          <w:p w14:paraId="5693E977" w14:textId="64D9BD40" w:rsidR="00660CD9" w:rsidRPr="008C378E" w:rsidRDefault="00660CD9" w:rsidP="00660CD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1.12 (0.84; 1.</w:t>
            </w:r>
            <w:r w:rsidR="000F6C8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</w:tr>
    </w:tbl>
    <w:p w14:paraId="5A9F984E" w14:textId="30C01741" w:rsidR="00AC7781" w:rsidRPr="00B9295A" w:rsidRDefault="00AC7781" w:rsidP="00AC7781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OR = odds ratio, CI = confidence interval</w:t>
      </w:r>
      <w:r w:rsidR="00AE7ADD">
        <w:rPr>
          <w:rFonts w:cstheme="minorHAnsi"/>
          <w:sz w:val="18"/>
          <w:szCs w:val="18"/>
          <w:lang w:val="en-US"/>
        </w:rPr>
        <w:t>.</w:t>
      </w:r>
    </w:p>
    <w:p w14:paraId="37A2C16D" w14:textId="77777777" w:rsidR="00AC7781" w:rsidRPr="00B9295A" w:rsidRDefault="00AC7781" w:rsidP="00AC7781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Northern Europe: Sweden, Denmark, and Finland.</w:t>
      </w:r>
    </w:p>
    <w:p w14:paraId="79E34B4F" w14:textId="77777777" w:rsidR="00AC7781" w:rsidRPr="00B9295A" w:rsidRDefault="00AC7781" w:rsidP="00AC7781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Western Europe: Austria, Germany, the Netherlands, France, Switzerland, Belgium, Ireland, and Luxembourg.</w:t>
      </w:r>
    </w:p>
    <w:p w14:paraId="1FCD184D" w14:textId="77777777" w:rsidR="00AC7781" w:rsidRPr="00B9295A" w:rsidRDefault="00AC7781" w:rsidP="00AC7781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Southern Europe: Spain, Italy, Greece, Portugal, Cyprus, and Malta.</w:t>
      </w:r>
    </w:p>
    <w:p w14:paraId="1A2A0C87" w14:textId="77777777" w:rsidR="00AC7781" w:rsidRPr="00B9295A" w:rsidRDefault="00AC7781" w:rsidP="00AC7781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Eastern Europe: Czech Republic, Poland, Hungary, Slovenia, Estonia, Croatia, Lithuania, Bulgaria, Latvia, Romania, and Slovakia.</w:t>
      </w:r>
    </w:p>
    <w:p w14:paraId="1F38A949" w14:textId="77777777" w:rsidR="007D47D4" w:rsidRPr="00B9295A" w:rsidRDefault="007D47D4" w:rsidP="007D47D4">
      <w:pPr>
        <w:spacing w:after="0"/>
        <w:rPr>
          <w:rFonts w:cstheme="minorHAnsi"/>
          <w:sz w:val="18"/>
          <w:szCs w:val="18"/>
          <w:lang w:val="en-US"/>
        </w:rPr>
      </w:pPr>
      <w:proofErr w:type="spellStart"/>
      <w:r w:rsidRPr="00B9295A">
        <w:rPr>
          <w:rFonts w:cstheme="minorHAnsi"/>
          <w:sz w:val="18"/>
          <w:szCs w:val="18"/>
          <w:vertAlign w:val="superscript"/>
          <w:lang w:val="en-US"/>
        </w:rPr>
        <w:t>a</w:t>
      </w:r>
      <w:r w:rsidRPr="00B9295A">
        <w:rPr>
          <w:rFonts w:cstheme="minorHAnsi"/>
          <w:sz w:val="18"/>
          <w:szCs w:val="18"/>
          <w:lang w:val="en-US"/>
        </w:rPr>
        <w:t>Significant</w:t>
      </w:r>
      <w:proofErr w:type="spellEnd"/>
      <w:r w:rsidRPr="00B9295A">
        <w:rPr>
          <w:rFonts w:cstheme="minorHAnsi"/>
          <w:sz w:val="18"/>
          <w:szCs w:val="18"/>
          <w:lang w:val="en-US"/>
        </w:rPr>
        <w:t xml:space="preserve"> after adjusting for multiple testing.</w:t>
      </w:r>
    </w:p>
    <w:p w14:paraId="5BC30D91" w14:textId="77777777" w:rsidR="007D47D4" w:rsidRPr="00B9295A" w:rsidRDefault="007D47D4" w:rsidP="007D47D4">
      <w:pPr>
        <w:spacing w:after="0"/>
        <w:rPr>
          <w:rFonts w:cstheme="minorHAnsi"/>
          <w:sz w:val="18"/>
          <w:szCs w:val="18"/>
          <w:lang w:val="en-US"/>
        </w:rPr>
      </w:pPr>
      <w:proofErr w:type="spellStart"/>
      <w:r w:rsidRPr="00B9295A">
        <w:rPr>
          <w:rFonts w:cstheme="minorHAnsi"/>
          <w:sz w:val="18"/>
          <w:szCs w:val="18"/>
          <w:vertAlign w:val="superscript"/>
          <w:lang w:val="en-US"/>
        </w:rPr>
        <w:t>b</w:t>
      </w:r>
      <w:r w:rsidRPr="00B9295A">
        <w:rPr>
          <w:rFonts w:cstheme="minorHAnsi"/>
          <w:sz w:val="18"/>
          <w:szCs w:val="18"/>
          <w:lang w:val="en-US"/>
        </w:rPr>
        <w:t>Adjusted</w:t>
      </w:r>
      <w:proofErr w:type="spellEnd"/>
      <w:r w:rsidRPr="00B9295A">
        <w:rPr>
          <w:rFonts w:cstheme="minorHAnsi"/>
          <w:sz w:val="18"/>
          <w:szCs w:val="18"/>
          <w:lang w:val="en-US"/>
        </w:rPr>
        <w:t xml:space="preserve"> for wave, age, and European region.</w:t>
      </w:r>
    </w:p>
    <w:p w14:paraId="64EC486B" w14:textId="77777777" w:rsidR="007D47D4" w:rsidRPr="00B9295A" w:rsidRDefault="007D47D4" w:rsidP="007D47D4">
      <w:pPr>
        <w:spacing w:after="0"/>
        <w:rPr>
          <w:rFonts w:eastAsia="Times New Roman" w:cstheme="minorHAnsi"/>
          <w:color w:val="000000"/>
          <w:sz w:val="18"/>
          <w:szCs w:val="18"/>
          <w:lang w:val="en-US" w:eastAsia="da-DK"/>
        </w:rPr>
      </w:pPr>
      <w:proofErr w:type="spellStart"/>
      <w:r w:rsidRPr="002F07D9">
        <w:rPr>
          <w:rFonts w:cstheme="minorHAnsi"/>
          <w:sz w:val="18"/>
          <w:szCs w:val="18"/>
          <w:vertAlign w:val="superscript"/>
          <w:lang w:val="en-US"/>
        </w:rPr>
        <w:t>c</w:t>
      </w:r>
      <w:r w:rsidRPr="00B9295A">
        <w:rPr>
          <w:rFonts w:cstheme="minorHAnsi"/>
          <w:sz w:val="18"/>
          <w:szCs w:val="18"/>
          <w:lang w:val="en-US"/>
        </w:rPr>
        <w:t>Adjusted</w:t>
      </w:r>
      <w:proofErr w:type="spellEnd"/>
      <w:r w:rsidRPr="00B9295A">
        <w:rPr>
          <w:rFonts w:cstheme="minorHAnsi"/>
          <w:sz w:val="18"/>
          <w:szCs w:val="18"/>
          <w:lang w:val="en-US"/>
        </w:rPr>
        <w:t xml:space="preserve"> for wave, age, European region, hypertension, stroke, diabetes, 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Parkinson's disease,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arthritis (including rheumatoid arthritis, osteoarthritis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>,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and other rheumatism)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, 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marital status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>,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education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>, and wealth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.</w:t>
      </w:r>
    </w:p>
    <w:p w14:paraId="57A31B6B" w14:textId="50552566" w:rsidR="007D47D4" w:rsidRPr="00B9295A" w:rsidRDefault="007D47D4" w:rsidP="007D47D4">
      <w:pPr>
        <w:spacing w:after="0"/>
        <w:rPr>
          <w:rFonts w:eastAsia="Times New Roman" w:cstheme="minorHAnsi"/>
          <w:color w:val="000000"/>
          <w:sz w:val="18"/>
          <w:szCs w:val="18"/>
          <w:lang w:val="en-US" w:eastAsia="da-DK"/>
        </w:rPr>
      </w:pPr>
      <w:proofErr w:type="spellStart"/>
      <w:r>
        <w:rPr>
          <w:rFonts w:eastAsia="Times New Roman" w:cstheme="minorHAnsi"/>
          <w:color w:val="000000"/>
          <w:sz w:val="18"/>
          <w:szCs w:val="18"/>
          <w:vertAlign w:val="superscript"/>
          <w:lang w:val="en-US" w:eastAsia="da-DK"/>
        </w:rPr>
        <w:t>d</w:t>
      </w:r>
      <w:r w:rsidR="008556F7" w:rsidRPr="008556F7">
        <w:rPr>
          <w:rFonts w:eastAsia="Times New Roman" w:cstheme="minorHAnsi"/>
          <w:color w:val="000000"/>
          <w:sz w:val="18"/>
          <w:szCs w:val="18"/>
          <w:lang w:val="en-US" w:eastAsia="da-DK"/>
        </w:rPr>
        <w:t>I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ncluding</w:t>
      </w:r>
      <w:proofErr w:type="spellEnd"/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</w:t>
      </w:r>
      <w:r w:rsidR="008556F7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only 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participants the first time they t</w:t>
      </w:r>
      <w:r w:rsidR="008556F7">
        <w:rPr>
          <w:rFonts w:eastAsia="Times New Roman" w:cstheme="minorHAnsi"/>
          <w:color w:val="000000"/>
          <w:sz w:val="18"/>
          <w:szCs w:val="18"/>
          <w:lang w:val="en-US" w:eastAsia="da-DK"/>
        </w:rPr>
        <w:t>ook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part in SHARE waves 1, 2, 4, 5, 6 and 8.</w:t>
      </w:r>
    </w:p>
    <w:p w14:paraId="07BA143D" w14:textId="6220A554" w:rsidR="00AC7781" w:rsidRPr="00B9295A" w:rsidRDefault="00AC7781" w:rsidP="00AC7781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243269EA" w14:textId="1DFB8C79" w:rsidR="00AB54E8" w:rsidRPr="00B9295A" w:rsidRDefault="00AB54E8">
      <w:pPr>
        <w:rPr>
          <w:rFonts w:cstheme="minorHAnsi"/>
          <w:i/>
          <w:iCs/>
          <w:color w:val="44546A" w:themeColor="text2"/>
          <w:sz w:val="18"/>
          <w:szCs w:val="18"/>
          <w:lang w:val="en-US"/>
        </w:rPr>
      </w:pPr>
    </w:p>
    <w:p w14:paraId="1B4A7C4D" w14:textId="77777777" w:rsidR="00612C18" w:rsidRPr="00B9295A" w:rsidRDefault="00612C18">
      <w:pPr>
        <w:rPr>
          <w:rFonts w:cstheme="minorHAnsi"/>
          <w:i/>
          <w:iCs/>
          <w:color w:val="44546A" w:themeColor="text2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br w:type="page"/>
      </w:r>
    </w:p>
    <w:p w14:paraId="42C2B98D" w14:textId="59004009" w:rsidR="00AB54E8" w:rsidRPr="00B9295A" w:rsidRDefault="00AB54E8" w:rsidP="00AB54E8">
      <w:pPr>
        <w:pStyle w:val="Caption"/>
        <w:keepNext/>
        <w:rPr>
          <w:rFonts w:cstheme="minorHAnsi"/>
          <w:lang w:val="en-US"/>
        </w:rPr>
      </w:pPr>
      <w:r w:rsidRPr="00B9295A">
        <w:rPr>
          <w:rFonts w:cstheme="minorHAnsi"/>
          <w:lang w:val="en-US"/>
        </w:rPr>
        <w:lastRenderedPageBreak/>
        <w:t xml:space="preserve">Supplementary Table </w:t>
      </w:r>
      <w:r w:rsidR="00C17134">
        <w:rPr>
          <w:rFonts w:cstheme="minorHAnsi"/>
          <w:lang w:val="en-US"/>
        </w:rPr>
        <w:t>5</w:t>
      </w:r>
      <w:r w:rsidRPr="00B9295A">
        <w:rPr>
          <w:rFonts w:cstheme="minorHAnsi"/>
          <w:lang w:val="en-US"/>
        </w:rPr>
        <w:t xml:space="preserve"> - </w:t>
      </w:r>
      <w:r w:rsidR="00612C18" w:rsidRPr="00B9295A">
        <w:rPr>
          <w:rFonts w:cstheme="minorHAnsi"/>
          <w:lang w:val="en-US"/>
        </w:rPr>
        <w:t>Sex differences (women vs men) in distant vision impairment over age groups and European regions among participants in SHARE, interviewed between 2004 and 2020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3"/>
        <w:gridCol w:w="1591"/>
        <w:gridCol w:w="1590"/>
        <w:gridCol w:w="1590"/>
        <w:gridCol w:w="1590"/>
        <w:gridCol w:w="1584"/>
      </w:tblGrid>
      <w:tr w:rsidR="00104A66" w:rsidRPr="008C378E" w14:paraId="49DDA3A1" w14:textId="77777777" w:rsidTr="00971424">
        <w:trPr>
          <w:trHeight w:val="300"/>
        </w:trPr>
        <w:tc>
          <w:tcPr>
            <w:tcW w:w="87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0858692" w14:textId="77777777" w:rsidR="00612C18" w:rsidRPr="008C378E" w:rsidRDefault="00612C18" w:rsidP="00612C1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D88321C" w14:textId="7E9F00AD" w:rsidR="00612C18" w:rsidRPr="008C378E" w:rsidRDefault="00612C18" w:rsidP="00612C1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All regions</w:t>
            </w: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CF70FF4" w14:textId="34E9E7F5" w:rsidR="00612C18" w:rsidRPr="008C378E" w:rsidRDefault="00612C18" w:rsidP="00612C1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Northern Europe</w:t>
            </w: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D2BAFF5" w14:textId="0C746644" w:rsidR="00612C18" w:rsidRPr="008C378E" w:rsidRDefault="00612C18" w:rsidP="00612C1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Western Europe</w:t>
            </w: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00A47ED" w14:textId="68840462" w:rsidR="00612C18" w:rsidRPr="008C378E" w:rsidRDefault="00612C18" w:rsidP="00612C1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Southern Europe</w:t>
            </w:r>
          </w:p>
        </w:tc>
        <w:tc>
          <w:tcPr>
            <w:tcW w:w="82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575F8FB" w14:textId="2BA920F5" w:rsidR="00612C18" w:rsidRPr="008C378E" w:rsidRDefault="00612C18" w:rsidP="00612C1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Eastern Europe</w:t>
            </w:r>
          </w:p>
        </w:tc>
      </w:tr>
      <w:tr w:rsidR="00104A66" w:rsidRPr="008C378E" w14:paraId="5940050F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6DB2770" w14:textId="77777777" w:rsidR="00612C18" w:rsidRPr="008C378E" w:rsidRDefault="00612C18" w:rsidP="00612C1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084C642" w14:textId="12622C6D" w:rsidR="00612C18" w:rsidRPr="008C378E" w:rsidRDefault="00612C18" w:rsidP="00612C1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0B6B242" w14:textId="5B4F07C5" w:rsidR="00612C18" w:rsidRPr="008C378E" w:rsidRDefault="00612C18" w:rsidP="00612C1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BE1777A" w14:textId="01E9F6EC" w:rsidR="00612C18" w:rsidRPr="008C378E" w:rsidRDefault="00612C18" w:rsidP="00612C1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3B15393" w14:textId="07B273DC" w:rsidR="00612C18" w:rsidRPr="008C378E" w:rsidRDefault="00612C18" w:rsidP="00612C1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4DFD01F" w14:textId="64137445" w:rsidR="00612C18" w:rsidRPr="008C378E" w:rsidRDefault="00612C18" w:rsidP="00612C1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</w:tr>
      <w:tr w:rsidR="00104A66" w:rsidRPr="008C378E" w14:paraId="70590C43" w14:textId="77777777" w:rsidTr="00971424">
        <w:trPr>
          <w:trHeight w:val="300"/>
        </w:trPr>
        <w:tc>
          <w:tcPr>
            <w:tcW w:w="87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6F400BD" w14:textId="4446774A" w:rsidR="00DE1EF6" w:rsidRPr="008C378E" w:rsidRDefault="00A91DDC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val="en-US" w:eastAsia="da-DK"/>
              </w:rPr>
              <w:t xml:space="preserve">Main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val="en-US" w:eastAsia="da-DK"/>
              </w:rPr>
              <w:t>model</w:t>
            </w: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val="en-US" w:eastAsia="da-DK"/>
              </w:rPr>
              <w:t>b</w:t>
            </w:r>
            <w:proofErr w:type="spellEnd"/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9CCFA4C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7AB12D2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8FDDAA1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DB9323F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4C979F8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</w:tr>
      <w:tr w:rsidR="00104A66" w:rsidRPr="008C378E" w14:paraId="5DA5ECD8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80EFB73" w14:textId="146C2654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Overall 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1D12CF0" w14:textId="09D84606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1.4</w:t>
            </w:r>
            <w:r w:rsidR="009B2AE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(1.4</w:t>
            </w:r>
            <w:r w:rsidR="009B2AE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1.5</w:t>
            </w:r>
            <w:r w:rsidR="009B2AE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5722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0B5DBF1" w14:textId="3B6618F7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1.4</w:t>
            </w:r>
            <w:r w:rsidR="00D9347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</w:t>
            </w:r>
            <w:r w:rsidR="00D9347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1.6</w:t>
            </w:r>
            <w:r w:rsidR="00D9347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773F3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C35D7B" w14:textId="02663F2C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1.5</w:t>
            </w:r>
            <w:r w:rsidR="00175F2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(1.39; 1.65)</w:t>
            </w:r>
            <w:r w:rsidR="00A6655A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0E6029E" w14:textId="2603123D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1.4</w:t>
            </w:r>
            <w:r w:rsidR="00BA6FF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(1.3</w:t>
            </w:r>
            <w:r w:rsidR="00BA6FF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1.6</w:t>
            </w:r>
            <w:r w:rsidR="00BA6FF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953F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2FF0D17" w14:textId="46B7D64D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1.41 (1.2</w:t>
            </w:r>
            <w:r w:rsidR="008A72A4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1.5</w:t>
            </w:r>
            <w:r w:rsidR="008A72A4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104A66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104A66" w:rsidRPr="008C378E" w14:paraId="61F3AD71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17BF65E" w14:textId="6DC04D7F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50-64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BA758DA" w14:textId="7F355195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1.34 (1.21; 1.49)</w:t>
            </w:r>
            <w:r w:rsidR="0035722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E0881D4" w14:textId="05F1EC3D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1.23 (0.96; 1.58)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7698BAA" w14:textId="309F78ED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</w:t>
            </w:r>
            <w:r w:rsidR="00175F2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(1.10; 1.50)</w:t>
            </w:r>
            <w:r w:rsidR="002B428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71FD719" w14:textId="26B5BADB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1.4</w:t>
            </w:r>
            <w:r w:rsidR="00FA6AB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(1.1</w:t>
            </w:r>
            <w:r w:rsidR="00BA6FF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1.7</w:t>
            </w:r>
            <w:r w:rsidR="00BA6FF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953F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B8B817E" w14:textId="538AEA9C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1.28 (1.08; 1.52)</w:t>
            </w:r>
            <w:r w:rsidR="00104A66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104A66" w:rsidRPr="008C378E" w14:paraId="009EAE11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C51ACD4" w14:textId="4D4109AE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65-79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460269E" w14:textId="4B2C38A1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1.6</w:t>
            </w:r>
            <w:r w:rsidR="009B2AE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(1.53; 1.7</w:t>
            </w:r>
            <w:r w:rsidR="009B2AE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5722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7B660ED" w14:textId="2FAC446E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1.55 (1.3</w:t>
            </w:r>
            <w:r w:rsidR="00D9347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1.8</w:t>
            </w:r>
            <w:r w:rsidR="00D9347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773F3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B142A8" w14:textId="32AFD246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1.79 (1.60; 2.00)</w:t>
            </w:r>
            <w:r w:rsidR="002B428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D5709B7" w14:textId="262DAC50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1.5</w:t>
            </w:r>
            <w:r w:rsidR="00BA6FF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(1.42; 1.70)</w:t>
            </w:r>
            <w:r w:rsidR="003953F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F1C6D6B" w14:textId="1AEC5416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1.5</w:t>
            </w:r>
            <w:r w:rsidR="008A72A4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(1.3</w:t>
            </w:r>
            <w:r w:rsidR="008A72A4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1.7</w:t>
            </w:r>
            <w:r w:rsidR="008A72A4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104A66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104A66" w:rsidRPr="008C378E" w14:paraId="4A78E145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2886FF5" w14:textId="2554A905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80+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73BE32C" w14:textId="6584F5A1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</w:t>
            </w:r>
            <w:r w:rsidR="009B2AE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(1.3</w:t>
            </w:r>
            <w:r w:rsidR="009B2AE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1.6</w:t>
            </w:r>
            <w:r w:rsidR="009B2AE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5722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F86D3C5" w14:textId="75AB7A82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1.68 (1.38; 2.04)</w:t>
            </w:r>
            <w:r w:rsidR="00773F3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276FCAA" w14:textId="5301DFC1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1.5</w:t>
            </w:r>
            <w:r w:rsidR="006F1C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(1.3</w:t>
            </w:r>
            <w:r w:rsidR="006F1C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1.7</w:t>
            </w:r>
            <w:r w:rsidR="006F1C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2B428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9C7E645" w14:textId="49071394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1.4</w:t>
            </w:r>
            <w:r w:rsidR="008654A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(1.2</w:t>
            </w:r>
            <w:r w:rsidR="008654A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8654A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953F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4D996BF" w14:textId="1021EC56" w:rsidR="00FF397E" w:rsidRPr="008C378E" w:rsidRDefault="00FF397E" w:rsidP="00FF397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1.55 (1.26; 1.90)</w:t>
            </w:r>
            <w:r w:rsidR="00104A66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104A66" w:rsidRPr="008C378E" w14:paraId="0826FBCC" w14:textId="77777777" w:rsidTr="00971424">
        <w:trPr>
          <w:trHeight w:val="300"/>
        </w:trPr>
        <w:tc>
          <w:tcPr>
            <w:tcW w:w="87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3EC386C" w14:textId="5971918E" w:rsidR="00DE1EF6" w:rsidRPr="008C378E" w:rsidRDefault="00DF5423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Further</w:t>
            </w:r>
            <w:proofErr w:type="spellEnd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adjusted</w:t>
            </w: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da-DK"/>
              </w:rPr>
              <w:t>c</w:t>
            </w:r>
            <w:proofErr w:type="spellEnd"/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83D65B9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6741F8E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FEB7103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65B658B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B535D16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</w:tr>
      <w:tr w:rsidR="00104A66" w:rsidRPr="008C378E" w14:paraId="5789F98D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CA7DF03" w14:textId="52CB3DA5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Overall 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234C8F" w14:textId="1DEC853B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</w:t>
            </w:r>
            <w:r w:rsidR="005019C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(1.2</w:t>
            </w:r>
            <w:r w:rsidR="005019C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5019C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5722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83CD4F4" w14:textId="245A64FB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</w:t>
            </w:r>
            <w:r w:rsidR="0040312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="00893EC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</w:t>
            </w:r>
            <w:r w:rsidR="0040312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="00893EC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893EC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027D46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0C267AA" w14:textId="49467BDC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</w:t>
            </w:r>
            <w:r w:rsidR="00213A4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(1.2</w:t>
            </w:r>
            <w:r w:rsidR="00213A4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1.4</w:t>
            </w:r>
            <w:r w:rsidR="00213A4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2B428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</w:t>
            </w:r>
            <w:r w:rsidR="002B428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>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D0FA220" w14:textId="6DD0FDBA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</w:t>
            </w:r>
            <w:r w:rsidR="00D45D8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(1.1</w:t>
            </w:r>
            <w:r w:rsidR="00D45D8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1.4</w:t>
            </w:r>
            <w:r w:rsidR="00D45D8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953F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BCB7666" w14:textId="1BA2B6A6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</w:t>
            </w:r>
            <w:r w:rsidR="008A72A4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(1.1</w:t>
            </w:r>
            <w:r w:rsidR="008A72A4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F6201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="008A72A4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104A66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104A66" w:rsidRPr="008C378E" w14:paraId="0208B8BB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3376F89" w14:textId="1E6CBD3E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50-64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0BEC863" w14:textId="24EE4E0E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1.28 (1.15; 1.42)</w:t>
            </w:r>
            <w:r w:rsidR="0035722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21A7434" w14:textId="7240230E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</w:t>
            </w:r>
            <w:r w:rsidR="00893EC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893EC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1.5</w:t>
            </w:r>
            <w:r w:rsidR="00893EC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BE8BA7F" w14:textId="083D0ACE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1.26 (1.07; 1.4</w:t>
            </w:r>
            <w:r w:rsidR="00456AE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2B428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</w:t>
            </w:r>
            <w:r w:rsidR="002B428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>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A47582D" w14:textId="02EDFA41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1.29 (1.0</w:t>
            </w:r>
            <w:r w:rsidR="00D45D8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1.5</w:t>
            </w:r>
            <w:r w:rsidR="00D45D8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953F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E0E9F79" w14:textId="6F6F9CA8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</w:t>
            </w:r>
            <w:r w:rsidR="00255FB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(1.05; 1.5</w:t>
            </w:r>
            <w:r w:rsidR="00255FB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104A66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104A66" w:rsidRPr="008C378E" w14:paraId="6ABBC18A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3A39442" w14:textId="6481F2D7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65-79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57B75E7" w14:textId="36A1CCC9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</w:t>
            </w:r>
            <w:r w:rsidR="005019C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</w:t>
            </w:r>
            <w:r w:rsidR="00C50CB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1.4</w:t>
            </w:r>
            <w:r w:rsidR="005019C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5722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670C29" w14:textId="16EF5FC9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</w:t>
            </w:r>
            <w:r w:rsidR="0040312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="00016AB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</w:t>
            </w:r>
            <w:r w:rsidR="00016AB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40312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="00016AB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027D46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84A7AA8" w14:textId="11F518EC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</w:t>
            </w:r>
            <w:r w:rsidR="00575EF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(1.3</w:t>
            </w:r>
            <w:r w:rsidR="00575EF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575EF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FD236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</w:t>
            </w:r>
            <w:r w:rsidR="00FD236E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>a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5038F3" w14:textId="18DEFD97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</w:t>
            </w:r>
            <w:r w:rsidR="00D45D8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</w:t>
            </w:r>
            <w:r w:rsidR="00D45D8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1.4</w:t>
            </w:r>
            <w:r w:rsidR="00F6201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953F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CA5ABC7" w14:textId="2A47A5E0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</w:t>
            </w:r>
            <w:r w:rsidR="00255FB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</w:t>
            </w:r>
            <w:r w:rsidR="00255FB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1.4</w:t>
            </w:r>
            <w:r w:rsidR="00255FB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104A66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104A66" w:rsidRPr="008C378E" w14:paraId="0BEA1B31" w14:textId="77777777" w:rsidTr="00971424">
        <w:trPr>
          <w:trHeight w:val="300"/>
        </w:trPr>
        <w:tc>
          <w:tcPr>
            <w:tcW w:w="87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FFCB994" w14:textId="17844E03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80+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D683290" w14:textId="12C55ED7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</w:t>
            </w:r>
            <w:r w:rsidR="005019C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(1.1</w:t>
            </w:r>
            <w:r w:rsidR="005019C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1.3</w:t>
            </w:r>
            <w:r w:rsidR="005019C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5722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168A950" w14:textId="4A22BA52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</w:t>
            </w:r>
            <w:r w:rsidR="00213A4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="00016AB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(1.2</w:t>
            </w:r>
            <w:r w:rsidR="00016AB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213A4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="00016AB7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027D46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734243A" w14:textId="6DF86D23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</w:t>
            </w:r>
            <w:r w:rsidR="00456AE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(1.0</w:t>
            </w:r>
            <w:r w:rsidR="00456AE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456AE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FD236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</w:t>
            </w:r>
            <w:r w:rsidR="00FD236E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>a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65E8776" w14:textId="4ABF1684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</w:t>
            </w:r>
            <w:r w:rsidR="00D45D8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(1.0</w:t>
            </w:r>
            <w:r w:rsidR="00D45D8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1.4</w:t>
            </w:r>
            <w:r w:rsidR="00D45D8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953F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37F764C" w14:textId="0C61EFA5" w:rsidR="00861742" w:rsidRPr="008C378E" w:rsidRDefault="00861742" w:rsidP="0086174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</w:t>
            </w:r>
            <w:r w:rsidR="0097056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255FB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97056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</w:tr>
      <w:tr w:rsidR="00104A66" w:rsidRPr="008C378E" w14:paraId="6CD6D776" w14:textId="77777777" w:rsidTr="00971424">
        <w:trPr>
          <w:trHeight w:val="300"/>
        </w:trPr>
        <w:tc>
          <w:tcPr>
            <w:tcW w:w="878" w:type="pct"/>
            <w:tcBorders>
              <w:top w:val="single" w:sz="4" w:space="0" w:color="auto"/>
            </w:tcBorders>
            <w:shd w:val="clear" w:color="auto" w:fill="auto"/>
            <w:noWrap/>
          </w:tcPr>
          <w:p w14:paraId="49ED5B93" w14:textId="497FFE33" w:rsidR="00DE1EF6" w:rsidRPr="008C378E" w:rsidRDefault="00DF5423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First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intake</w:t>
            </w:r>
            <w:proofErr w:type="spellEnd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only</w:t>
            </w: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da-DK"/>
              </w:rPr>
              <w:t>d</w:t>
            </w:r>
            <w:proofErr w:type="spellEnd"/>
          </w:p>
        </w:tc>
        <w:tc>
          <w:tcPr>
            <w:tcW w:w="825" w:type="pct"/>
            <w:tcBorders>
              <w:top w:val="single" w:sz="4" w:space="0" w:color="auto"/>
            </w:tcBorders>
            <w:shd w:val="clear" w:color="auto" w:fill="auto"/>
            <w:noWrap/>
          </w:tcPr>
          <w:p w14:paraId="31DEFB68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</w:tcBorders>
            <w:shd w:val="clear" w:color="auto" w:fill="auto"/>
            <w:noWrap/>
          </w:tcPr>
          <w:p w14:paraId="525F98ED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</w:tcBorders>
            <w:shd w:val="clear" w:color="auto" w:fill="auto"/>
            <w:noWrap/>
          </w:tcPr>
          <w:p w14:paraId="387A9543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5" w:type="pct"/>
            <w:tcBorders>
              <w:top w:val="single" w:sz="4" w:space="0" w:color="auto"/>
            </w:tcBorders>
            <w:shd w:val="clear" w:color="auto" w:fill="auto"/>
            <w:noWrap/>
          </w:tcPr>
          <w:p w14:paraId="51BD0B06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2" w:type="pct"/>
            <w:tcBorders>
              <w:top w:val="single" w:sz="4" w:space="0" w:color="auto"/>
            </w:tcBorders>
            <w:shd w:val="clear" w:color="auto" w:fill="auto"/>
            <w:noWrap/>
          </w:tcPr>
          <w:p w14:paraId="5C5CBD4B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</w:tr>
      <w:tr w:rsidR="00104A66" w:rsidRPr="008C378E" w14:paraId="2122176D" w14:textId="77777777" w:rsidTr="00971424">
        <w:trPr>
          <w:trHeight w:val="300"/>
        </w:trPr>
        <w:tc>
          <w:tcPr>
            <w:tcW w:w="878" w:type="pct"/>
            <w:shd w:val="clear" w:color="auto" w:fill="auto"/>
            <w:noWrap/>
            <w:hideMark/>
          </w:tcPr>
          <w:p w14:paraId="2F21CCDE" w14:textId="3BA23690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Overall 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3EBD1E9D" w14:textId="719C0598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1.48 (1.39; 1.57)</w:t>
            </w:r>
            <w:r w:rsidR="0035722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784C4F30" w14:textId="3A2571AF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1.5</w:t>
            </w:r>
            <w:r w:rsidR="0079638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(1.2</w:t>
            </w:r>
            <w:r w:rsidR="0079638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1.8</w:t>
            </w:r>
            <w:r w:rsidR="0079638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027D46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2286E2B2" w14:textId="79C500EA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1.46 (1.30; 1.64)</w:t>
            </w:r>
            <w:r w:rsidR="00FD236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</w:t>
            </w:r>
            <w:r w:rsidR="00FD236E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>a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2BB37CB0" w14:textId="052A5088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1.5</w:t>
            </w:r>
            <w:r w:rsidR="00F31E6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(1.3</w:t>
            </w:r>
            <w:r w:rsidR="00F31E6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1.6</w:t>
            </w:r>
            <w:r w:rsidR="00F31E6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953F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shd w:val="clear" w:color="auto" w:fill="auto"/>
            <w:noWrap/>
            <w:hideMark/>
          </w:tcPr>
          <w:p w14:paraId="1FC3445B" w14:textId="53EDA788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1.4</w:t>
            </w:r>
            <w:r w:rsidR="00255FB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(1.2</w:t>
            </w:r>
            <w:r w:rsidR="00255FB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1.61)</w:t>
            </w:r>
            <w:r w:rsidR="00E147FE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104A66" w:rsidRPr="008C378E" w14:paraId="3703806B" w14:textId="77777777" w:rsidTr="00971424">
        <w:trPr>
          <w:trHeight w:val="300"/>
        </w:trPr>
        <w:tc>
          <w:tcPr>
            <w:tcW w:w="878" w:type="pct"/>
            <w:shd w:val="clear" w:color="auto" w:fill="auto"/>
            <w:noWrap/>
            <w:hideMark/>
          </w:tcPr>
          <w:p w14:paraId="33E96533" w14:textId="6FEC93CE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50-64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shd w:val="clear" w:color="auto" w:fill="auto"/>
            <w:noWrap/>
            <w:hideMark/>
          </w:tcPr>
          <w:p w14:paraId="1BDC1CA3" w14:textId="644D3F30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1.38 (1.24; 1.53)</w:t>
            </w:r>
            <w:r w:rsidR="0035722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66435B26" w14:textId="3016338D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1.27 (0.93; 1.74)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410CBB03" w14:textId="39742527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</w:t>
            </w:r>
            <w:r w:rsidR="00456AE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(1.01; 1.47)</w:t>
            </w:r>
            <w:r w:rsidR="00FD236E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206F45BF" w14:textId="4DFBF7AA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1.6</w:t>
            </w:r>
            <w:r w:rsidR="00F31E6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(1.4</w:t>
            </w:r>
            <w:r w:rsidR="00F31E6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1.9</w:t>
            </w:r>
            <w:r w:rsidR="00F31E6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953F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shd w:val="clear" w:color="auto" w:fill="auto"/>
            <w:noWrap/>
            <w:hideMark/>
          </w:tcPr>
          <w:p w14:paraId="67D37A30" w14:textId="5AFE2BD4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1.26 (1.0</w:t>
            </w:r>
            <w:r w:rsidR="00255FB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1.56)</w:t>
            </w:r>
          </w:p>
        </w:tc>
      </w:tr>
      <w:tr w:rsidR="00104A66" w:rsidRPr="008C378E" w14:paraId="6D3A6A09" w14:textId="77777777" w:rsidTr="00971424">
        <w:trPr>
          <w:trHeight w:val="300"/>
        </w:trPr>
        <w:tc>
          <w:tcPr>
            <w:tcW w:w="878" w:type="pct"/>
            <w:shd w:val="clear" w:color="auto" w:fill="auto"/>
            <w:noWrap/>
            <w:hideMark/>
          </w:tcPr>
          <w:p w14:paraId="1C6261D0" w14:textId="31031A8A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65-79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shd w:val="clear" w:color="auto" w:fill="auto"/>
            <w:noWrap/>
            <w:hideMark/>
          </w:tcPr>
          <w:p w14:paraId="054F3358" w14:textId="14F9CA2B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1.59 (1.4</w:t>
            </w:r>
            <w:r w:rsidR="005019C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1.7</w:t>
            </w:r>
            <w:r w:rsidR="005019C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5722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4A717516" w14:textId="33D8BE75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1.5</w:t>
            </w:r>
            <w:r w:rsidR="0079638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(1.1</w:t>
            </w:r>
            <w:r w:rsidR="00C43AF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2.0</w:t>
            </w:r>
            <w:r w:rsidR="00C43AF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C456AF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7DA596B8" w14:textId="2DF3D355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1.71 (1.4</w:t>
            </w:r>
            <w:r w:rsidR="00456AE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2.02)</w:t>
            </w:r>
            <w:r w:rsidR="00FD236E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549406DB" w14:textId="45812190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</w:t>
            </w:r>
            <w:r w:rsidR="00F31E6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(1.3</w:t>
            </w:r>
            <w:r w:rsidR="00F31E6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F31E6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953F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shd w:val="clear" w:color="auto" w:fill="auto"/>
            <w:noWrap/>
            <w:hideMark/>
          </w:tcPr>
          <w:p w14:paraId="4DD7DCB2" w14:textId="2D3457BD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1.6</w:t>
            </w:r>
            <w:r w:rsidR="00255FB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(1.4</w:t>
            </w:r>
            <w:r w:rsidR="00255FB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1.9</w:t>
            </w:r>
            <w:r w:rsidR="00255FB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E147FE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104A66" w:rsidRPr="008C378E" w14:paraId="6FB006E5" w14:textId="77777777" w:rsidTr="00971424">
        <w:trPr>
          <w:trHeight w:val="300"/>
        </w:trPr>
        <w:tc>
          <w:tcPr>
            <w:tcW w:w="878" w:type="pct"/>
            <w:shd w:val="clear" w:color="auto" w:fill="auto"/>
            <w:noWrap/>
            <w:hideMark/>
          </w:tcPr>
          <w:p w14:paraId="7502BF25" w14:textId="1A7C091C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80+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5" w:type="pct"/>
            <w:shd w:val="clear" w:color="auto" w:fill="auto"/>
            <w:noWrap/>
            <w:hideMark/>
          </w:tcPr>
          <w:p w14:paraId="056BF398" w14:textId="3E931134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1.5</w:t>
            </w:r>
            <w:r w:rsidR="005019C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(1.3</w:t>
            </w:r>
            <w:r w:rsidR="005019C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1.7</w:t>
            </w:r>
            <w:r w:rsidR="005019C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5722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196CB928" w14:textId="1250C2E3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1.89 (1.34; 2.66)</w:t>
            </w:r>
            <w:r w:rsidR="00C456AF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7B07EA13" w14:textId="618C045C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1.7</w:t>
            </w:r>
            <w:r w:rsidR="00456AE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(1.3</w:t>
            </w:r>
            <w:r w:rsidR="00456AE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2.19)</w:t>
            </w:r>
            <w:r w:rsidR="00FD236E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5" w:type="pct"/>
            <w:shd w:val="clear" w:color="auto" w:fill="auto"/>
            <w:noWrap/>
            <w:hideMark/>
          </w:tcPr>
          <w:p w14:paraId="79ABE418" w14:textId="1A3F8626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</w:t>
            </w:r>
            <w:r w:rsidR="00F31E6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(1.0</w:t>
            </w:r>
            <w:r w:rsidR="00F31E6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F31E6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3953F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shd w:val="clear" w:color="auto" w:fill="auto"/>
            <w:noWrap/>
            <w:hideMark/>
          </w:tcPr>
          <w:p w14:paraId="525A5D09" w14:textId="1C500075" w:rsidR="00A87D69" w:rsidRPr="008C378E" w:rsidRDefault="00A87D69" w:rsidP="00A87D6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1.48 (1.1</w:t>
            </w:r>
            <w:r w:rsidR="00255FB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1.96)</w:t>
            </w:r>
            <w:r w:rsidR="00E147FE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</w:tbl>
    <w:p w14:paraId="45AAAF7B" w14:textId="3125A651" w:rsidR="00375F1C" w:rsidRDefault="00375F1C" w:rsidP="00375F1C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OR = odds ratio, CI = confidence interval</w:t>
      </w:r>
    </w:p>
    <w:p w14:paraId="61BA0532" w14:textId="77777777" w:rsidR="00BA08E5" w:rsidRPr="00B9295A" w:rsidRDefault="00BA08E5" w:rsidP="00BA08E5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Northern Europe: Sweden, Denmark, and Finland.</w:t>
      </w:r>
    </w:p>
    <w:p w14:paraId="3866458D" w14:textId="77777777" w:rsidR="00BA08E5" w:rsidRPr="00B9295A" w:rsidRDefault="00BA08E5" w:rsidP="00BA08E5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Western Europe: Austria, Germany, the Netherlands, France, Switzerland, Belgium, Ireland, and Luxembourg.</w:t>
      </w:r>
    </w:p>
    <w:p w14:paraId="46870BC3" w14:textId="77777777" w:rsidR="00BA08E5" w:rsidRPr="00B9295A" w:rsidRDefault="00BA08E5" w:rsidP="00BA08E5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Southern Europe: Spain, Italy, Greece, Portugal, Cyprus, and Malta.</w:t>
      </w:r>
    </w:p>
    <w:p w14:paraId="45DB1400" w14:textId="77777777" w:rsidR="00BA08E5" w:rsidRPr="00B9295A" w:rsidRDefault="00BA08E5" w:rsidP="00BA08E5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Eastern Europe: Czech Republic, Poland, Hungary, Slovenia, Estonia, Croatia, Lithuania, Bulgaria, Latvia, Romania, and Slovakia.</w:t>
      </w:r>
    </w:p>
    <w:p w14:paraId="31F53269" w14:textId="77777777" w:rsidR="00DF5423" w:rsidRPr="00B9295A" w:rsidRDefault="00DF5423" w:rsidP="00DF5423">
      <w:pPr>
        <w:spacing w:after="0"/>
        <w:rPr>
          <w:rFonts w:cstheme="minorHAnsi"/>
          <w:sz w:val="18"/>
          <w:szCs w:val="18"/>
          <w:lang w:val="en-US"/>
        </w:rPr>
      </w:pPr>
      <w:proofErr w:type="spellStart"/>
      <w:r w:rsidRPr="00B9295A">
        <w:rPr>
          <w:rFonts w:cstheme="minorHAnsi"/>
          <w:sz w:val="18"/>
          <w:szCs w:val="18"/>
          <w:vertAlign w:val="superscript"/>
          <w:lang w:val="en-US"/>
        </w:rPr>
        <w:t>a</w:t>
      </w:r>
      <w:r w:rsidRPr="00B9295A">
        <w:rPr>
          <w:rFonts w:cstheme="minorHAnsi"/>
          <w:sz w:val="18"/>
          <w:szCs w:val="18"/>
          <w:lang w:val="en-US"/>
        </w:rPr>
        <w:t>Significant</w:t>
      </w:r>
      <w:proofErr w:type="spellEnd"/>
      <w:r w:rsidRPr="00B9295A">
        <w:rPr>
          <w:rFonts w:cstheme="minorHAnsi"/>
          <w:sz w:val="18"/>
          <w:szCs w:val="18"/>
          <w:lang w:val="en-US"/>
        </w:rPr>
        <w:t xml:space="preserve"> after adjusting for multiple testing.</w:t>
      </w:r>
    </w:p>
    <w:p w14:paraId="269BAD2E" w14:textId="77777777" w:rsidR="00DF5423" w:rsidRPr="00B9295A" w:rsidRDefault="00DF5423" w:rsidP="00DF5423">
      <w:pPr>
        <w:spacing w:after="0"/>
        <w:rPr>
          <w:rFonts w:cstheme="minorHAnsi"/>
          <w:sz w:val="18"/>
          <w:szCs w:val="18"/>
          <w:lang w:val="en-US"/>
        </w:rPr>
      </w:pPr>
      <w:proofErr w:type="spellStart"/>
      <w:r w:rsidRPr="00B9295A">
        <w:rPr>
          <w:rFonts w:cstheme="minorHAnsi"/>
          <w:sz w:val="18"/>
          <w:szCs w:val="18"/>
          <w:vertAlign w:val="superscript"/>
          <w:lang w:val="en-US"/>
        </w:rPr>
        <w:t>b</w:t>
      </w:r>
      <w:r w:rsidRPr="00B9295A">
        <w:rPr>
          <w:rFonts w:cstheme="minorHAnsi"/>
          <w:sz w:val="18"/>
          <w:szCs w:val="18"/>
          <w:lang w:val="en-US"/>
        </w:rPr>
        <w:t>Adjusted</w:t>
      </w:r>
      <w:proofErr w:type="spellEnd"/>
      <w:r w:rsidRPr="00B9295A">
        <w:rPr>
          <w:rFonts w:cstheme="minorHAnsi"/>
          <w:sz w:val="18"/>
          <w:szCs w:val="18"/>
          <w:lang w:val="en-US"/>
        </w:rPr>
        <w:t xml:space="preserve"> for wave, age, and European region.</w:t>
      </w:r>
    </w:p>
    <w:p w14:paraId="3D4F78AE" w14:textId="77777777" w:rsidR="00DF5423" w:rsidRPr="00B9295A" w:rsidRDefault="00DF5423" w:rsidP="00DF5423">
      <w:pPr>
        <w:spacing w:after="0"/>
        <w:rPr>
          <w:rFonts w:eastAsia="Times New Roman" w:cstheme="minorHAnsi"/>
          <w:color w:val="000000"/>
          <w:sz w:val="18"/>
          <w:szCs w:val="18"/>
          <w:lang w:val="en-US" w:eastAsia="da-DK"/>
        </w:rPr>
      </w:pPr>
      <w:proofErr w:type="spellStart"/>
      <w:r w:rsidRPr="002F07D9">
        <w:rPr>
          <w:rFonts w:cstheme="minorHAnsi"/>
          <w:sz w:val="18"/>
          <w:szCs w:val="18"/>
          <w:vertAlign w:val="superscript"/>
          <w:lang w:val="en-US"/>
        </w:rPr>
        <w:t>c</w:t>
      </w:r>
      <w:r w:rsidRPr="00B9295A">
        <w:rPr>
          <w:rFonts w:cstheme="minorHAnsi"/>
          <w:sz w:val="18"/>
          <w:szCs w:val="18"/>
          <w:lang w:val="en-US"/>
        </w:rPr>
        <w:t>Adjusted</w:t>
      </w:r>
      <w:proofErr w:type="spellEnd"/>
      <w:r w:rsidRPr="00B9295A">
        <w:rPr>
          <w:rFonts w:cstheme="minorHAnsi"/>
          <w:sz w:val="18"/>
          <w:szCs w:val="18"/>
          <w:lang w:val="en-US"/>
        </w:rPr>
        <w:t xml:space="preserve"> for wave, age, European region, hypertension, stroke, diabetes, 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Parkinson's disease,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arthritis (including rheumatoid arthritis, osteoarthritis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>,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and other rheumatism)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, 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marital status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>,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education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>, and wealth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.</w:t>
      </w:r>
    </w:p>
    <w:p w14:paraId="4B0E5952" w14:textId="3630EDAC" w:rsidR="00877ACD" w:rsidRPr="00B9295A" w:rsidRDefault="008556F7">
      <w:pPr>
        <w:rPr>
          <w:rFonts w:cstheme="minorHAnsi"/>
          <w:sz w:val="18"/>
          <w:szCs w:val="18"/>
          <w:lang w:val="en-US"/>
        </w:rPr>
      </w:pPr>
      <w:proofErr w:type="spellStart"/>
      <w:r>
        <w:rPr>
          <w:rFonts w:eastAsia="Times New Roman" w:cstheme="minorHAnsi"/>
          <w:color w:val="000000"/>
          <w:sz w:val="18"/>
          <w:szCs w:val="18"/>
          <w:vertAlign w:val="superscript"/>
          <w:lang w:val="en-US" w:eastAsia="da-DK"/>
        </w:rPr>
        <w:t>d</w:t>
      </w:r>
      <w:r w:rsidRPr="008556F7">
        <w:rPr>
          <w:rFonts w:eastAsia="Times New Roman" w:cstheme="minorHAnsi"/>
          <w:color w:val="000000"/>
          <w:sz w:val="18"/>
          <w:szCs w:val="18"/>
          <w:lang w:val="en-US" w:eastAsia="da-DK"/>
        </w:rPr>
        <w:t>I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ncluding</w:t>
      </w:r>
      <w:proofErr w:type="spellEnd"/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only 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participants the first time they t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>ook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part in SHARE waves 1, 2, 4, 5, 6 and 8.</w:t>
      </w:r>
    </w:p>
    <w:p w14:paraId="569A0553" w14:textId="77777777" w:rsidR="00DF5423" w:rsidRDefault="00DF5423">
      <w:pPr>
        <w:rPr>
          <w:rFonts w:cstheme="minorHAnsi"/>
          <w:i/>
          <w:iCs/>
          <w:color w:val="44546A" w:themeColor="text2"/>
          <w:sz w:val="18"/>
          <w:szCs w:val="18"/>
          <w:lang w:val="en-US"/>
        </w:rPr>
      </w:pPr>
      <w:r>
        <w:rPr>
          <w:rFonts w:cstheme="minorHAnsi"/>
          <w:lang w:val="en-US"/>
        </w:rPr>
        <w:br w:type="page"/>
      </w:r>
    </w:p>
    <w:p w14:paraId="06B00770" w14:textId="5A7773C4" w:rsidR="0085746F" w:rsidRPr="00B9295A" w:rsidRDefault="0085746F" w:rsidP="0085746F">
      <w:pPr>
        <w:pStyle w:val="Caption"/>
        <w:keepNext/>
        <w:rPr>
          <w:rFonts w:cstheme="minorHAnsi"/>
          <w:lang w:val="en-US"/>
        </w:rPr>
      </w:pPr>
      <w:r w:rsidRPr="00B9295A">
        <w:rPr>
          <w:rFonts w:cstheme="minorHAnsi"/>
          <w:lang w:val="en-US"/>
        </w:rPr>
        <w:lastRenderedPageBreak/>
        <w:t xml:space="preserve">Supplementary Table </w:t>
      </w:r>
      <w:r w:rsidR="00C17134">
        <w:rPr>
          <w:rFonts w:cstheme="minorHAnsi"/>
          <w:lang w:val="en-US"/>
        </w:rPr>
        <w:t>6</w:t>
      </w:r>
      <w:r w:rsidRPr="00B9295A">
        <w:rPr>
          <w:rFonts w:cstheme="minorHAnsi"/>
          <w:lang w:val="en-US"/>
        </w:rPr>
        <w:t xml:space="preserve"> - Sex differences (women vs men) in combined vision impairment (close and/or distant vision impairment) over age groups and European regions, among participants in SHARE, interviewed between 2004 and 2020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564"/>
        <w:gridCol w:w="1564"/>
        <w:gridCol w:w="1564"/>
        <w:gridCol w:w="1566"/>
        <w:gridCol w:w="1561"/>
      </w:tblGrid>
      <w:tr w:rsidR="0085746F" w:rsidRPr="008C378E" w14:paraId="3209C2A3" w14:textId="77777777" w:rsidTr="00971424">
        <w:trPr>
          <w:trHeight w:val="300"/>
        </w:trPr>
        <w:tc>
          <w:tcPr>
            <w:tcW w:w="92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A19FB2D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</w:p>
        </w:tc>
        <w:tc>
          <w:tcPr>
            <w:tcW w:w="81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1C5BC9F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All regions</w:t>
            </w:r>
          </w:p>
        </w:tc>
        <w:tc>
          <w:tcPr>
            <w:tcW w:w="81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9E20058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Northern Europe</w:t>
            </w:r>
          </w:p>
        </w:tc>
        <w:tc>
          <w:tcPr>
            <w:tcW w:w="81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E340EFA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Western Europe</w:t>
            </w:r>
          </w:p>
        </w:tc>
        <w:tc>
          <w:tcPr>
            <w:tcW w:w="8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E2F72F3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Southern Europe</w:t>
            </w:r>
          </w:p>
        </w:tc>
        <w:tc>
          <w:tcPr>
            <w:tcW w:w="81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D599DDB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Eastern Europe</w:t>
            </w:r>
          </w:p>
        </w:tc>
      </w:tr>
      <w:tr w:rsidR="0085746F" w:rsidRPr="008C378E" w14:paraId="3209CB2A" w14:textId="77777777" w:rsidTr="00971424">
        <w:trPr>
          <w:trHeight w:val="300"/>
        </w:trPr>
        <w:tc>
          <w:tcPr>
            <w:tcW w:w="92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B7CA628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7FF1630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002F81E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CF57815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00C87A9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1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BBD238E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</w:tr>
      <w:tr w:rsidR="0085746F" w:rsidRPr="008C378E" w14:paraId="443201F5" w14:textId="77777777" w:rsidTr="00971424">
        <w:trPr>
          <w:trHeight w:val="300"/>
        </w:trPr>
        <w:tc>
          <w:tcPr>
            <w:tcW w:w="92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CC3D629" w14:textId="64972708" w:rsidR="0085746F" w:rsidRPr="008C378E" w:rsidRDefault="00D52CD4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val="en-US" w:eastAsia="da-DK"/>
              </w:rPr>
              <w:t xml:space="preserve">Main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val="en-US" w:eastAsia="da-DK"/>
              </w:rPr>
              <w:t>model</w:t>
            </w: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val="en-US" w:eastAsia="da-DK"/>
              </w:rPr>
              <w:t>b</w:t>
            </w:r>
            <w:proofErr w:type="spellEnd"/>
          </w:p>
        </w:tc>
        <w:tc>
          <w:tcPr>
            <w:tcW w:w="81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FFBBCCF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1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78729D7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1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75CF25F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3CB1B7A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1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1E9DF8D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</w:tr>
      <w:tr w:rsidR="0085746F" w:rsidRPr="008C378E" w14:paraId="36A014B8" w14:textId="77777777" w:rsidTr="00971424">
        <w:trPr>
          <w:trHeight w:val="300"/>
        </w:trPr>
        <w:tc>
          <w:tcPr>
            <w:tcW w:w="921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81F6C2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Overall </w:t>
            </w:r>
          </w:p>
        </w:tc>
        <w:tc>
          <w:tcPr>
            <w:tcW w:w="81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E459C1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1.17 (1.13; 1.22)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C53FC76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1.07 (0.98; 1.18)</w:t>
            </w:r>
          </w:p>
        </w:tc>
        <w:tc>
          <w:tcPr>
            <w:tcW w:w="81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08E8F4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1.15 (1.09; 1.22)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DD80F4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1.24 (1.15; 1.33)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A8DFD7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1.11 (1.03; 1.21)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85746F" w:rsidRPr="008C378E" w14:paraId="18A5DCB2" w14:textId="77777777" w:rsidTr="00971424">
        <w:trPr>
          <w:trHeight w:val="300"/>
        </w:trPr>
        <w:tc>
          <w:tcPr>
            <w:tcW w:w="921" w:type="pct"/>
            <w:tcBorders>
              <w:top w:val="nil"/>
              <w:bottom w:val="nil"/>
            </w:tcBorders>
            <w:shd w:val="clear" w:color="auto" w:fill="auto"/>
            <w:noWrap/>
          </w:tcPr>
          <w:p w14:paraId="3647B9FA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50-64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1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B66B35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1.05 (0.98; 1.12)</w:t>
            </w:r>
          </w:p>
        </w:tc>
        <w:tc>
          <w:tcPr>
            <w:tcW w:w="81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93BC3B9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0.91 (0.77; 1.06)</w:t>
            </w:r>
          </w:p>
        </w:tc>
        <w:tc>
          <w:tcPr>
            <w:tcW w:w="81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D0403C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1.02 (0.93; 1.11)</w:t>
            </w:r>
          </w:p>
        </w:tc>
        <w:tc>
          <w:tcPr>
            <w:tcW w:w="81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3D2832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1.14 (1.00; 1.30)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93BDD4E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0.99 (0.87; 1.12)</w:t>
            </w:r>
          </w:p>
        </w:tc>
      </w:tr>
      <w:tr w:rsidR="0085746F" w:rsidRPr="008C378E" w14:paraId="13FF0C34" w14:textId="77777777" w:rsidTr="00971424">
        <w:trPr>
          <w:trHeight w:val="300"/>
        </w:trPr>
        <w:tc>
          <w:tcPr>
            <w:tcW w:w="921" w:type="pct"/>
            <w:tcBorders>
              <w:top w:val="nil"/>
              <w:bottom w:val="nil"/>
            </w:tcBorders>
            <w:shd w:val="clear" w:color="auto" w:fill="auto"/>
            <w:noWrap/>
          </w:tcPr>
          <w:p w14:paraId="2E104699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65-79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1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1711C52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1.29 (1.23; 1.35)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584D3B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1.18 (1.05; 1.33)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97A94C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1.30 (1.20; 1.41)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646B2C8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1.30 (1.21; 1.41)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1458B54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1.25 (1.12; 1.40)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85746F" w:rsidRPr="008C378E" w14:paraId="50164478" w14:textId="77777777" w:rsidTr="00971424">
        <w:trPr>
          <w:trHeight w:val="300"/>
        </w:trPr>
        <w:tc>
          <w:tcPr>
            <w:tcW w:w="92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A83F5F1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80+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37EEA3A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1.33 (1.22; 1.45)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6EC9E71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1.33 (1.12; 1.57)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E873A22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1.31 (1.15; 1.50)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4CDDF1A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1.38 (1.19; 1.59)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8F4BD7E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1.33 (1.09; 1.63)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85746F" w:rsidRPr="008C378E" w14:paraId="3950305D" w14:textId="77777777" w:rsidTr="00971424">
        <w:trPr>
          <w:trHeight w:val="300"/>
        </w:trPr>
        <w:tc>
          <w:tcPr>
            <w:tcW w:w="921" w:type="pct"/>
            <w:tcBorders>
              <w:top w:val="single" w:sz="4" w:space="0" w:color="auto"/>
            </w:tcBorders>
            <w:shd w:val="clear" w:color="auto" w:fill="auto"/>
            <w:noWrap/>
          </w:tcPr>
          <w:p w14:paraId="014D8431" w14:textId="315A0040" w:rsidR="0085746F" w:rsidRPr="008C378E" w:rsidRDefault="00D52CD4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Considering</w:t>
            </w:r>
            <w:proofErr w:type="spellEnd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sensory</w:t>
            </w:r>
            <w:proofErr w:type="spellEnd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aids</w:t>
            </w: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da-DK"/>
              </w:rPr>
              <w:t>c</w:t>
            </w:r>
            <w:proofErr w:type="spellEnd"/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noWrap/>
          </w:tcPr>
          <w:p w14:paraId="15D5020D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noWrap/>
          </w:tcPr>
          <w:p w14:paraId="27BC73AF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noWrap/>
          </w:tcPr>
          <w:p w14:paraId="03AEC014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17" w:type="pct"/>
            <w:tcBorders>
              <w:top w:val="single" w:sz="4" w:space="0" w:color="auto"/>
            </w:tcBorders>
            <w:shd w:val="clear" w:color="auto" w:fill="auto"/>
            <w:noWrap/>
          </w:tcPr>
          <w:p w14:paraId="620B83A3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14" w:type="pct"/>
            <w:tcBorders>
              <w:top w:val="single" w:sz="4" w:space="0" w:color="auto"/>
            </w:tcBorders>
            <w:shd w:val="clear" w:color="auto" w:fill="auto"/>
            <w:noWrap/>
          </w:tcPr>
          <w:p w14:paraId="6EC5E788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</w:tr>
      <w:tr w:rsidR="0085746F" w:rsidRPr="008C378E" w14:paraId="0E8AC2B5" w14:textId="77777777" w:rsidTr="00971424">
        <w:trPr>
          <w:trHeight w:val="300"/>
        </w:trPr>
        <w:tc>
          <w:tcPr>
            <w:tcW w:w="921" w:type="pct"/>
            <w:shd w:val="clear" w:color="auto" w:fill="auto"/>
            <w:noWrap/>
          </w:tcPr>
          <w:p w14:paraId="545C1F40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Overall </w:t>
            </w:r>
          </w:p>
        </w:tc>
        <w:tc>
          <w:tcPr>
            <w:tcW w:w="816" w:type="pct"/>
            <w:shd w:val="clear" w:color="auto" w:fill="auto"/>
            <w:noWrap/>
          </w:tcPr>
          <w:p w14:paraId="6D27AE51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1.44 (1.36; 1.52)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6" w:type="pct"/>
            <w:shd w:val="clear" w:color="auto" w:fill="auto"/>
            <w:noWrap/>
          </w:tcPr>
          <w:p w14:paraId="265751FD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1.56 (1.36; 1.78)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6" w:type="pct"/>
            <w:shd w:val="clear" w:color="auto" w:fill="auto"/>
            <w:noWrap/>
          </w:tcPr>
          <w:p w14:paraId="7EF1146C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1.38 (1.27; 1.49)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7" w:type="pct"/>
            <w:shd w:val="clear" w:color="auto" w:fill="auto"/>
            <w:noWrap/>
          </w:tcPr>
          <w:p w14:paraId="01A97850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1.51 (1.36; 1.68)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4" w:type="pct"/>
            <w:shd w:val="clear" w:color="auto" w:fill="auto"/>
            <w:noWrap/>
          </w:tcPr>
          <w:p w14:paraId="5D7938F4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1.42 (1.29; 1.58)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85746F" w:rsidRPr="008C378E" w14:paraId="48591C78" w14:textId="77777777" w:rsidTr="00971424">
        <w:trPr>
          <w:trHeight w:val="300"/>
        </w:trPr>
        <w:tc>
          <w:tcPr>
            <w:tcW w:w="921" w:type="pct"/>
            <w:shd w:val="clear" w:color="auto" w:fill="auto"/>
            <w:noWrap/>
          </w:tcPr>
          <w:p w14:paraId="7C5C656E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50-64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16" w:type="pct"/>
            <w:shd w:val="clear" w:color="auto" w:fill="auto"/>
            <w:noWrap/>
          </w:tcPr>
          <w:p w14:paraId="7FAC1854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1.37 (1.27; 1.48)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6" w:type="pct"/>
            <w:shd w:val="clear" w:color="auto" w:fill="auto"/>
            <w:noWrap/>
          </w:tcPr>
          <w:p w14:paraId="082E59F6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1.74 (1.42; 2.14)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6" w:type="pct"/>
            <w:shd w:val="clear" w:color="auto" w:fill="auto"/>
            <w:noWrap/>
          </w:tcPr>
          <w:p w14:paraId="753DE730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1.34 (1.21; 1.49)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7" w:type="pct"/>
            <w:shd w:val="clear" w:color="auto" w:fill="auto"/>
            <w:noWrap/>
          </w:tcPr>
          <w:p w14:paraId="62DB1ED0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1.40 (1.19; 1.64)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4" w:type="pct"/>
            <w:shd w:val="clear" w:color="auto" w:fill="auto"/>
            <w:noWrap/>
          </w:tcPr>
          <w:p w14:paraId="0B39ED81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1.36 (1.18; 1.57)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85746F" w:rsidRPr="008C378E" w14:paraId="560EDA8A" w14:textId="77777777" w:rsidTr="00971424">
        <w:trPr>
          <w:trHeight w:val="300"/>
        </w:trPr>
        <w:tc>
          <w:tcPr>
            <w:tcW w:w="921" w:type="pct"/>
            <w:shd w:val="clear" w:color="auto" w:fill="auto"/>
            <w:noWrap/>
          </w:tcPr>
          <w:p w14:paraId="1DA600B0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65-79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16" w:type="pct"/>
            <w:shd w:val="clear" w:color="auto" w:fill="auto"/>
            <w:noWrap/>
          </w:tcPr>
          <w:p w14:paraId="0475124B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1.56 (1.45; 1.68)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6" w:type="pct"/>
            <w:shd w:val="clear" w:color="auto" w:fill="auto"/>
            <w:noWrap/>
          </w:tcPr>
          <w:p w14:paraId="1A4B7D1F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1.46 (1.23; 1.75)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6" w:type="pct"/>
            <w:shd w:val="clear" w:color="auto" w:fill="auto"/>
            <w:noWrap/>
          </w:tcPr>
          <w:p w14:paraId="5D0BD8BD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1.45 (1.28; 1.64)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7" w:type="pct"/>
            <w:shd w:val="clear" w:color="auto" w:fill="auto"/>
            <w:noWrap/>
          </w:tcPr>
          <w:p w14:paraId="2A86B9A1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1.73 (1.55; 1.95)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4" w:type="pct"/>
            <w:shd w:val="clear" w:color="auto" w:fill="auto"/>
            <w:noWrap/>
          </w:tcPr>
          <w:p w14:paraId="0D8C2FB5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1.58 (1.36; 1.83)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85746F" w:rsidRPr="008C378E" w14:paraId="5527E53E" w14:textId="77777777" w:rsidTr="00971424">
        <w:trPr>
          <w:trHeight w:val="300"/>
        </w:trPr>
        <w:tc>
          <w:tcPr>
            <w:tcW w:w="921" w:type="pct"/>
            <w:shd w:val="clear" w:color="auto" w:fill="auto"/>
            <w:noWrap/>
          </w:tcPr>
          <w:p w14:paraId="12E2CB49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80+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16" w:type="pct"/>
            <w:shd w:val="clear" w:color="auto" w:fill="auto"/>
            <w:noWrap/>
          </w:tcPr>
          <w:p w14:paraId="219D5942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1.43 (1.24; 1.65)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6" w:type="pct"/>
            <w:shd w:val="clear" w:color="auto" w:fill="auto"/>
            <w:noWrap/>
          </w:tcPr>
          <w:p w14:paraId="2C75F31F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1.10 (0.82; 1.49)</w:t>
            </w:r>
          </w:p>
        </w:tc>
        <w:tc>
          <w:tcPr>
            <w:tcW w:w="816" w:type="pct"/>
            <w:shd w:val="clear" w:color="auto" w:fill="auto"/>
            <w:noWrap/>
          </w:tcPr>
          <w:p w14:paraId="43FCC44D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1.37 (1.09; 1.72)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7" w:type="pct"/>
            <w:shd w:val="clear" w:color="auto" w:fill="auto"/>
            <w:noWrap/>
          </w:tcPr>
          <w:p w14:paraId="5303A838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1.57 (1.25; 1.97)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14" w:type="pct"/>
            <w:shd w:val="clear" w:color="auto" w:fill="auto"/>
            <w:noWrap/>
          </w:tcPr>
          <w:p w14:paraId="4E595BE9" w14:textId="77777777" w:rsidR="0085746F" w:rsidRPr="008C378E" w:rsidRDefault="0085746F" w:rsidP="004A76B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1.33 (0.98; 1.81)</w:t>
            </w:r>
          </w:p>
        </w:tc>
      </w:tr>
    </w:tbl>
    <w:p w14:paraId="76924F11" w14:textId="77777777" w:rsidR="0085746F" w:rsidRPr="00B9295A" w:rsidRDefault="0085746F" w:rsidP="0085746F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OR = odds ratio, CI = confidence interval</w:t>
      </w:r>
      <w:r>
        <w:rPr>
          <w:rFonts w:cstheme="minorHAnsi"/>
          <w:sz w:val="18"/>
          <w:szCs w:val="18"/>
          <w:lang w:val="en-US"/>
        </w:rPr>
        <w:t>.</w:t>
      </w:r>
    </w:p>
    <w:p w14:paraId="65F02D52" w14:textId="77777777" w:rsidR="0085746F" w:rsidRPr="00B9295A" w:rsidRDefault="0085746F" w:rsidP="0085746F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 xml:space="preserve">People who answered “fair” or “poor” were </w:t>
      </w:r>
      <w:proofErr w:type="spellStart"/>
      <w:r w:rsidRPr="00B9295A">
        <w:rPr>
          <w:rFonts w:cstheme="minorHAnsi"/>
          <w:sz w:val="18"/>
          <w:szCs w:val="18"/>
          <w:lang w:val="en-US"/>
        </w:rPr>
        <w:t>categorised</w:t>
      </w:r>
      <w:proofErr w:type="spellEnd"/>
      <w:r w:rsidRPr="00B9295A">
        <w:rPr>
          <w:rFonts w:cstheme="minorHAnsi"/>
          <w:sz w:val="18"/>
          <w:szCs w:val="18"/>
          <w:lang w:val="en-US"/>
        </w:rPr>
        <w:t xml:space="preserve"> as impaired.</w:t>
      </w:r>
    </w:p>
    <w:p w14:paraId="4A077D3A" w14:textId="77777777" w:rsidR="0085746F" w:rsidRPr="00B9295A" w:rsidRDefault="0085746F" w:rsidP="0085746F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Northern Europe: Sweden, Denmark, and Finland.</w:t>
      </w:r>
    </w:p>
    <w:p w14:paraId="1C5BFD21" w14:textId="77777777" w:rsidR="0085746F" w:rsidRPr="00B9295A" w:rsidRDefault="0085746F" w:rsidP="0085746F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Western Europe: Austria, Germany, the Netherlands, France, Switzerland, Belgium, Ireland, and Luxembourg.</w:t>
      </w:r>
    </w:p>
    <w:p w14:paraId="100A936A" w14:textId="77777777" w:rsidR="0085746F" w:rsidRPr="00B9295A" w:rsidRDefault="0085746F" w:rsidP="0085746F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Southern Europe: Spain, Italy, Greece, Portugal, Cyprus, and Malta.</w:t>
      </w:r>
    </w:p>
    <w:p w14:paraId="00C5F45F" w14:textId="77777777" w:rsidR="0085746F" w:rsidRPr="00B9295A" w:rsidRDefault="0085746F" w:rsidP="0085746F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Eastern Europe: Czech Republic, Poland, Hungary, Slovenia, Estonia, Croatia, Lithuania, Bulgaria, Latvia, Romania, and Slovakia.</w:t>
      </w:r>
    </w:p>
    <w:p w14:paraId="453C9017" w14:textId="77777777" w:rsidR="0085746F" w:rsidRPr="00B9295A" w:rsidRDefault="0085746F" w:rsidP="0085746F">
      <w:pPr>
        <w:spacing w:after="0"/>
        <w:rPr>
          <w:rFonts w:cstheme="minorHAnsi"/>
          <w:sz w:val="18"/>
          <w:szCs w:val="18"/>
          <w:lang w:val="en-US"/>
        </w:rPr>
      </w:pPr>
      <w:proofErr w:type="spellStart"/>
      <w:r w:rsidRPr="00B9295A">
        <w:rPr>
          <w:rFonts w:cstheme="minorHAnsi"/>
          <w:sz w:val="18"/>
          <w:szCs w:val="18"/>
          <w:vertAlign w:val="superscript"/>
          <w:lang w:val="en-US"/>
        </w:rPr>
        <w:t>a</w:t>
      </w:r>
      <w:r w:rsidRPr="00B9295A">
        <w:rPr>
          <w:rFonts w:cstheme="minorHAnsi"/>
          <w:sz w:val="18"/>
          <w:szCs w:val="18"/>
          <w:lang w:val="en-US"/>
        </w:rPr>
        <w:t>Significant</w:t>
      </w:r>
      <w:proofErr w:type="spellEnd"/>
      <w:r w:rsidRPr="00B9295A">
        <w:rPr>
          <w:rFonts w:cstheme="minorHAnsi"/>
          <w:sz w:val="18"/>
          <w:szCs w:val="18"/>
          <w:lang w:val="en-US"/>
        </w:rPr>
        <w:t xml:space="preserve"> after adjusting for multiple testing.</w:t>
      </w:r>
    </w:p>
    <w:p w14:paraId="3F70A94F" w14:textId="77777777" w:rsidR="0085746F" w:rsidRPr="00B9295A" w:rsidRDefault="0085746F" w:rsidP="0085746F">
      <w:pPr>
        <w:spacing w:after="0"/>
        <w:rPr>
          <w:rFonts w:cstheme="minorHAnsi"/>
          <w:sz w:val="18"/>
          <w:szCs w:val="18"/>
          <w:lang w:val="en-US"/>
        </w:rPr>
      </w:pPr>
      <w:proofErr w:type="spellStart"/>
      <w:r w:rsidRPr="00B9295A">
        <w:rPr>
          <w:rFonts w:cstheme="minorHAnsi"/>
          <w:sz w:val="18"/>
          <w:szCs w:val="18"/>
          <w:vertAlign w:val="superscript"/>
          <w:lang w:val="en-US"/>
        </w:rPr>
        <w:t>b</w:t>
      </w:r>
      <w:r w:rsidRPr="00B9295A">
        <w:rPr>
          <w:rFonts w:cstheme="minorHAnsi"/>
          <w:sz w:val="18"/>
          <w:szCs w:val="18"/>
          <w:lang w:val="en-US"/>
        </w:rPr>
        <w:t>Adjusted</w:t>
      </w:r>
      <w:proofErr w:type="spellEnd"/>
      <w:r w:rsidRPr="00B9295A">
        <w:rPr>
          <w:rFonts w:cstheme="minorHAnsi"/>
          <w:sz w:val="18"/>
          <w:szCs w:val="18"/>
          <w:lang w:val="en-US"/>
        </w:rPr>
        <w:t xml:space="preserve"> for wave, age, and European region.</w:t>
      </w:r>
    </w:p>
    <w:p w14:paraId="601C10AB" w14:textId="5DA4C673" w:rsidR="0085746F" w:rsidRPr="00B9295A" w:rsidRDefault="0085746F" w:rsidP="0085746F">
      <w:pPr>
        <w:spacing w:after="0"/>
        <w:rPr>
          <w:rFonts w:cstheme="minorHAnsi"/>
          <w:sz w:val="18"/>
          <w:szCs w:val="18"/>
          <w:lang w:val="en-US"/>
        </w:rPr>
      </w:pPr>
      <w:proofErr w:type="spellStart"/>
      <w:r w:rsidRPr="00B9295A">
        <w:rPr>
          <w:rFonts w:eastAsia="Times New Roman" w:cstheme="minorHAnsi"/>
          <w:color w:val="000000"/>
          <w:sz w:val="18"/>
          <w:szCs w:val="18"/>
          <w:vertAlign w:val="superscript"/>
          <w:lang w:val="en-US" w:eastAsia="da-DK"/>
        </w:rPr>
        <w:t>c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Individuals</w:t>
      </w:r>
      <w:proofErr w:type="spellEnd"/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using glasses added to the impaired category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>.</w:t>
      </w:r>
    </w:p>
    <w:p w14:paraId="5F76C39D" w14:textId="77777777" w:rsidR="00FB02D4" w:rsidRDefault="00FB02D4">
      <w:pPr>
        <w:rPr>
          <w:rFonts w:cstheme="minorHAnsi"/>
          <w:i/>
          <w:iCs/>
          <w:color w:val="44546A" w:themeColor="text2"/>
          <w:sz w:val="18"/>
          <w:szCs w:val="18"/>
          <w:lang w:val="en-US"/>
        </w:rPr>
      </w:pPr>
      <w:r>
        <w:rPr>
          <w:rFonts w:cstheme="minorHAnsi"/>
          <w:lang w:val="en-US"/>
        </w:rPr>
        <w:br w:type="page"/>
      </w:r>
    </w:p>
    <w:p w14:paraId="36DCD8AB" w14:textId="44DB9D07" w:rsidR="00877ACD" w:rsidRPr="00B9295A" w:rsidRDefault="00877ACD" w:rsidP="00877ACD">
      <w:pPr>
        <w:pStyle w:val="Caption"/>
        <w:keepNext/>
        <w:rPr>
          <w:rFonts w:cstheme="minorHAnsi"/>
          <w:lang w:val="en-US"/>
        </w:rPr>
      </w:pPr>
      <w:r w:rsidRPr="00B9295A">
        <w:rPr>
          <w:rFonts w:cstheme="minorHAnsi"/>
          <w:lang w:val="en-US"/>
        </w:rPr>
        <w:lastRenderedPageBreak/>
        <w:t xml:space="preserve">Supplementary Table </w:t>
      </w:r>
      <w:r w:rsidR="00C17134">
        <w:rPr>
          <w:rFonts w:cstheme="minorHAnsi"/>
          <w:lang w:val="en-US"/>
        </w:rPr>
        <w:t>7</w:t>
      </w:r>
      <w:r w:rsidRPr="00B9295A">
        <w:rPr>
          <w:rFonts w:cstheme="minorHAnsi"/>
          <w:lang w:val="en-US"/>
        </w:rPr>
        <w:t xml:space="preserve"> - </w:t>
      </w:r>
      <w:r w:rsidR="007356D3" w:rsidRPr="00B9295A">
        <w:rPr>
          <w:rFonts w:cstheme="minorHAnsi"/>
          <w:lang w:val="en-US"/>
        </w:rPr>
        <w:t>Sex differences (women vs men) in hearing impairment over age groups and European regions among participants in SHARE, interviewed between 2004 and 2020</w:t>
      </w:r>
    </w:p>
    <w:tbl>
      <w:tblPr>
        <w:tblW w:w="4854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9"/>
        <w:gridCol w:w="1566"/>
        <w:gridCol w:w="1564"/>
        <w:gridCol w:w="1561"/>
        <w:gridCol w:w="1563"/>
        <w:gridCol w:w="1274"/>
      </w:tblGrid>
      <w:tr w:rsidR="00514622" w:rsidRPr="008C378E" w14:paraId="7F51F147" w14:textId="77777777" w:rsidTr="00971424">
        <w:trPr>
          <w:trHeight w:val="300"/>
        </w:trPr>
        <w:tc>
          <w:tcPr>
            <w:tcW w:w="97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82F612D" w14:textId="77777777" w:rsidR="007356D3" w:rsidRPr="008C378E" w:rsidRDefault="007356D3" w:rsidP="007356D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</w:p>
        </w:tc>
        <w:tc>
          <w:tcPr>
            <w:tcW w:w="83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CAFF734" w14:textId="23557164" w:rsidR="007356D3" w:rsidRPr="008C378E" w:rsidRDefault="007356D3" w:rsidP="007356D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All regions</w:t>
            </w:r>
          </w:p>
        </w:tc>
        <w:tc>
          <w:tcPr>
            <w:tcW w:w="83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5AB6979" w14:textId="1FEBCCEA" w:rsidR="007356D3" w:rsidRPr="008C378E" w:rsidRDefault="007356D3" w:rsidP="007356D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Northern Europe</w:t>
            </w:r>
          </w:p>
        </w:tc>
        <w:tc>
          <w:tcPr>
            <w:tcW w:w="83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BFA09CA" w14:textId="342100B4" w:rsidR="007356D3" w:rsidRPr="008C378E" w:rsidRDefault="007356D3" w:rsidP="007356D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Western Europe</w:t>
            </w:r>
          </w:p>
        </w:tc>
        <w:tc>
          <w:tcPr>
            <w:tcW w:w="83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2568B7B" w14:textId="7124CF1B" w:rsidR="007356D3" w:rsidRPr="008C378E" w:rsidRDefault="007356D3" w:rsidP="007356D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Southern Europe</w:t>
            </w:r>
          </w:p>
        </w:tc>
        <w:tc>
          <w:tcPr>
            <w:tcW w:w="6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D31ECAF" w14:textId="2C2A3738" w:rsidR="007356D3" w:rsidRPr="008C378E" w:rsidRDefault="007356D3" w:rsidP="007356D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Eastern Europe</w:t>
            </w:r>
          </w:p>
        </w:tc>
      </w:tr>
      <w:tr w:rsidR="00514622" w:rsidRPr="008C378E" w14:paraId="76B4988A" w14:textId="77777777" w:rsidTr="0063004D">
        <w:trPr>
          <w:trHeight w:val="300"/>
        </w:trPr>
        <w:tc>
          <w:tcPr>
            <w:tcW w:w="97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4D03B69" w14:textId="77777777" w:rsidR="007356D3" w:rsidRPr="008C378E" w:rsidRDefault="007356D3" w:rsidP="007356D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3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383CFEF" w14:textId="6A953549" w:rsidR="007356D3" w:rsidRPr="008C378E" w:rsidRDefault="007356D3" w:rsidP="007356D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3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2CCE4C8" w14:textId="792A1878" w:rsidR="007356D3" w:rsidRPr="008C378E" w:rsidRDefault="007356D3" w:rsidP="007356D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3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971A824" w14:textId="5EF9A376" w:rsidR="007356D3" w:rsidRPr="008C378E" w:rsidRDefault="007356D3" w:rsidP="007356D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3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84C64F7" w14:textId="2A00C70D" w:rsidR="007356D3" w:rsidRPr="008C378E" w:rsidRDefault="007356D3" w:rsidP="007356D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6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5CA232F" w14:textId="7AE107C0" w:rsidR="007356D3" w:rsidRPr="008C378E" w:rsidRDefault="007356D3" w:rsidP="007356D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</w:tr>
      <w:tr w:rsidR="00514622" w:rsidRPr="008C378E" w14:paraId="2344F2B2" w14:textId="77777777" w:rsidTr="0063004D">
        <w:trPr>
          <w:trHeight w:val="300"/>
        </w:trPr>
        <w:tc>
          <w:tcPr>
            <w:tcW w:w="97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4EA5106" w14:textId="5784685D" w:rsidR="00DE1EF6" w:rsidRPr="008C378E" w:rsidRDefault="00B52D37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val="en-US" w:eastAsia="da-DK"/>
              </w:rPr>
              <w:t xml:space="preserve">Main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val="en-US" w:eastAsia="da-DK"/>
              </w:rPr>
              <w:t>model</w:t>
            </w: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val="en-US" w:eastAsia="da-DK"/>
              </w:rPr>
              <w:t>b</w:t>
            </w:r>
            <w:proofErr w:type="spellEnd"/>
          </w:p>
        </w:tc>
        <w:tc>
          <w:tcPr>
            <w:tcW w:w="83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C3308D4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3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CE688F4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3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320CD9B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3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C7CB2C3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6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6E2BBA1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</w:tr>
      <w:tr w:rsidR="00514622" w:rsidRPr="008C378E" w14:paraId="03B3ABAB" w14:textId="77777777" w:rsidTr="0063004D">
        <w:trPr>
          <w:trHeight w:val="300"/>
        </w:trPr>
        <w:tc>
          <w:tcPr>
            <w:tcW w:w="97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7621BDB" w14:textId="23E2F356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Overall </w:t>
            </w:r>
          </w:p>
        </w:tc>
        <w:tc>
          <w:tcPr>
            <w:tcW w:w="83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9D365B7" w14:textId="3F058A57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0.71 (0.68; 0.7</w:t>
            </w:r>
            <w:r w:rsidR="00AD1166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61712D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F2106C" w14:textId="12810429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0.59 (0.54; 0.65)</w:t>
            </w:r>
            <w:r w:rsidR="00847DA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6CCB4A" w14:textId="1287913A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0.67 (0.63; 0.72)</w:t>
            </w:r>
            <w:r w:rsidR="00A5778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BF9760" w14:textId="74365466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0.79 (0.72; 0.86)</w:t>
            </w:r>
            <w:r w:rsidR="000223B2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6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31EE7E8" w14:textId="409E8680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0.73 (0.67; 0.81)</w:t>
            </w:r>
            <w:r w:rsidR="00860B8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514622" w:rsidRPr="008C378E" w14:paraId="40B8435F" w14:textId="77777777" w:rsidTr="0063004D">
        <w:trPr>
          <w:trHeight w:val="300"/>
        </w:trPr>
        <w:tc>
          <w:tcPr>
            <w:tcW w:w="97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ECD6051" w14:textId="4A4C4B1D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50-64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3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7F4C8CF" w14:textId="48CCF135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0.65 (0.</w:t>
            </w:r>
            <w:r w:rsidR="00AD1166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0.7</w:t>
            </w:r>
            <w:r w:rsidR="00AD1166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61712D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4C88EAF" w14:textId="56FB810A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</w:t>
            </w:r>
            <w:r w:rsidR="005C6B6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(0.42; 0.61)</w:t>
            </w:r>
            <w:r w:rsidR="00847DA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D168F1C" w14:textId="73BDD12E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0.65 (0.58; 0.73)</w:t>
            </w:r>
            <w:r w:rsidR="00A5778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57D2693" w14:textId="26CA045A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</w:t>
            </w:r>
            <w:r w:rsidR="0059252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(0.5</w:t>
            </w:r>
            <w:r w:rsidR="0059252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0.8</w:t>
            </w:r>
            <w:r w:rsidR="0059252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0223B2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6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D3DA38D" w14:textId="76211B79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0.61 (0.52; 0.72)</w:t>
            </w:r>
            <w:r w:rsidR="00860B8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514622" w:rsidRPr="008C378E" w14:paraId="570F7100" w14:textId="77777777" w:rsidTr="0063004D">
        <w:trPr>
          <w:trHeight w:val="300"/>
        </w:trPr>
        <w:tc>
          <w:tcPr>
            <w:tcW w:w="97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FD63C2" w14:textId="1E6DA622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65-79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3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E8F7EC" w14:textId="48ACC1E0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0.71 (0.67; 0.75)</w:t>
            </w:r>
            <w:r w:rsidR="0061712D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A7BE8AE" w14:textId="360936A8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0.54 (0.48; 0.61)</w:t>
            </w:r>
            <w:r w:rsidR="00847DA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E9A5425" w14:textId="5495726A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0.66 (0.61; 0.72)</w:t>
            </w:r>
            <w:r w:rsidR="00A5778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19AEFB9" w14:textId="6C9CD4F0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0.77 (0.70; 0.85)</w:t>
            </w:r>
            <w:r w:rsidR="000223B2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6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EB75B6" w14:textId="7593AC53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0.83 (0.7</w:t>
            </w:r>
            <w:r w:rsidR="00D67A63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0.95)</w:t>
            </w:r>
            <w:r w:rsidR="00860B8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514622" w:rsidRPr="008C378E" w14:paraId="61396D75" w14:textId="77777777" w:rsidTr="0063004D">
        <w:trPr>
          <w:trHeight w:val="300"/>
        </w:trPr>
        <w:tc>
          <w:tcPr>
            <w:tcW w:w="97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66EFB73" w14:textId="47AC9D34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80+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3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AB11436" w14:textId="09903504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0.83 (0.76; 0.9</w:t>
            </w:r>
            <w:r w:rsidR="00A005C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847DA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661469E" w14:textId="62B7787A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0.91 (0.77; 1.08)</w:t>
            </w:r>
          </w:p>
        </w:tc>
        <w:tc>
          <w:tcPr>
            <w:tcW w:w="83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CDEDD8F" w14:textId="0A6D8B95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0.73 (0.6</w:t>
            </w:r>
            <w:r w:rsidR="004678F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0.8</w:t>
            </w:r>
            <w:r w:rsidR="004678F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A5778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CE69FB4" w14:textId="2B514D20" w:rsidR="002D3C0D" w:rsidRPr="008C378E" w:rsidRDefault="00592522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1.00</w:t>
            </w:r>
            <w:r w:rsidR="002D3C0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="002D3C0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="002D3C0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6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6896D79" w14:textId="279E39C3" w:rsidR="002D3C0D" w:rsidRPr="008C378E" w:rsidRDefault="002D3C0D" w:rsidP="002D3C0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0.79 (0.65; 0.96)</w:t>
            </w:r>
          </w:p>
        </w:tc>
      </w:tr>
      <w:tr w:rsidR="00514622" w:rsidRPr="008C378E" w14:paraId="7677A2EF" w14:textId="77777777" w:rsidTr="0063004D">
        <w:trPr>
          <w:trHeight w:val="300"/>
        </w:trPr>
        <w:tc>
          <w:tcPr>
            <w:tcW w:w="97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6F74962" w14:textId="4E0BCD41" w:rsidR="00DE1EF6" w:rsidRPr="008C378E" w:rsidRDefault="00B52D37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Further</w:t>
            </w:r>
            <w:proofErr w:type="spellEnd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adjusted</w:t>
            </w: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da-DK"/>
              </w:rPr>
              <w:t>c</w:t>
            </w:r>
            <w:proofErr w:type="spellEnd"/>
          </w:p>
        </w:tc>
        <w:tc>
          <w:tcPr>
            <w:tcW w:w="83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7C70153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3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88ACD5B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3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FF4EDCE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3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253D832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6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599C06C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</w:tr>
      <w:tr w:rsidR="00514622" w:rsidRPr="008C378E" w14:paraId="66798358" w14:textId="77777777" w:rsidTr="0063004D">
        <w:trPr>
          <w:trHeight w:val="300"/>
        </w:trPr>
        <w:tc>
          <w:tcPr>
            <w:tcW w:w="97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AAF064" w14:textId="2AA6C609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Overall </w:t>
            </w:r>
          </w:p>
        </w:tc>
        <w:tc>
          <w:tcPr>
            <w:tcW w:w="83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0D52D47" w14:textId="290B83A1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0.61 (0.58; 0.64)</w:t>
            </w:r>
            <w:r w:rsidR="00847DA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36EDDD" w14:textId="31CE010D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</w:t>
            </w:r>
            <w:r w:rsidR="00EF4AA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(0.5</w:t>
            </w:r>
            <w:r w:rsidR="00EF4AA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0.61)</w:t>
            </w:r>
            <w:r w:rsidR="0044710C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F4FEE6E" w14:textId="6184744F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</w:t>
            </w:r>
            <w:r w:rsidR="0008267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(0.5</w:t>
            </w:r>
            <w:r w:rsidR="004678F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0.65)</w:t>
            </w:r>
            <w:r w:rsidR="00A5778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87AE62D" w14:textId="424554C9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(0.55; 0.6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0223B2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6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DD1B9F" w14:textId="3A39089D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</w:t>
            </w:r>
            <w:r w:rsidR="00631F0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(0.54; 0.66)</w:t>
            </w:r>
            <w:r w:rsidR="00860B8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514622" w:rsidRPr="008C378E" w14:paraId="19DDB71F" w14:textId="77777777" w:rsidTr="0063004D">
        <w:trPr>
          <w:trHeight w:val="300"/>
        </w:trPr>
        <w:tc>
          <w:tcPr>
            <w:tcW w:w="97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EB0A5FA" w14:textId="5E3C2B43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50-64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3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9DC4DF3" w14:textId="3EB4F9AB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</w:t>
            </w:r>
            <w:r w:rsidR="00581B5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(0.55; 0.66)</w:t>
            </w:r>
            <w:r w:rsidR="00847DA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3A72CDB" w14:textId="3AD3011D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</w:t>
            </w:r>
            <w:r w:rsidR="00D956D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(0.41; 0.</w:t>
            </w:r>
            <w:r w:rsidR="00BC2ECA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44710C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70B5A2" w14:textId="06F5E01D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0.63 (0.56; 0.7</w:t>
            </w:r>
            <w:r w:rsidR="004678F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A5778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1F4ED28" w14:textId="7120580A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(0.4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0.7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0223B2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6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C3AE130" w14:textId="2485EB61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0.57 (0.48; 0.67)</w:t>
            </w:r>
            <w:r w:rsidR="00860B8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514622" w:rsidRPr="008C378E" w14:paraId="4769D4D7" w14:textId="77777777" w:rsidTr="0063004D">
        <w:trPr>
          <w:trHeight w:val="300"/>
        </w:trPr>
        <w:tc>
          <w:tcPr>
            <w:tcW w:w="97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9C6DB14" w14:textId="5780FEA3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65-79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3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CCF7EA9" w14:textId="4EBD51A4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</w:t>
            </w:r>
            <w:r w:rsidR="003E129A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(0.55; 0.6</w:t>
            </w:r>
            <w:r w:rsidR="00581B5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847DA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3ADE8F" w14:textId="3CBCA7C8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0.51 (0.4</w:t>
            </w:r>
            <w:r w:rsidR="00EF4AA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0.5</w:t>
            </w:r>
            <w:r w:rsidR="00EF4AA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44710C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078BA29" w14:textId="36080571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0.58 (0.53; 0.63)</w:t>
            </w:r>
            <w:r w:rsidR="00A5778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28AA92A" w14:textId="390C0C29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0.58 (0.52; 0.6</w:t>
            </w:r>
            <w:r w:rsidR="00631F0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0223B2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6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C8863CE" w14:textId="64735548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</w:t>
            </w:r>
            <w:r w:rsidR="00231E3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(0.5</w:t>
            </w:r>
            <w:r w:rsidR="00231E3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0.73)</w:t>
            </w:r>
            <w:r w:rsidR="00860B8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514622" w:rsidRPr="008C378E" w14:paraId="47C5C39C" w14:textId="77777777" w:rsidTr="0063004D">
        <w:trPr>
          <w:trHeight w:val="300"/>
        </w:trPr>
        <w:tc>
          <w:tcPr>
            <w:tcW w:w="97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2171173" w14:textId="7635729C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80+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3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A053E59" w14:textId="0FA70AB7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</w:t>
            </w:r>
            <w:r w:rsidR="00581B5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(0.6</w:t>
            </w:r>
            <w:r w:rsidR="00581B5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0.7</w:t>
            </w:r>
            <w:r w:rsidR="003E129A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847DA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635A072" w14:textId="27835BD8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</w:t>
            </w:r>
            <w:r w:rsidR="00EF4AA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(0.6</w:t>
            </w:r>
            <w:r w:rsidR="00EF4AA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0.9</w:t>
            </w:r>
            <w:r w:rsidR="00EF4AA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3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258ED29" w14:textId="1767AA43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</w:t>
            </w:r>
            <w:r w:rsidR="0008267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(0.5</w:t>
            </w:r>
            <w:r w:rsidR="0008267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0.7</w:t>
            </w:r>
            <w:r w:rsidR="004678F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A5778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88F1D21" w14:textId="386E90FE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(0.6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0223B2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6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55D4FA8" w14:textId="2DA7BB31" w:rsidR="00BF4650" w:rsidRPr="008C378E" w:rsidRDefault="00BF4650" w:rsidP="00BF465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</w:t>
            </w:r>
            <w:r w:rsidR="00047FA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(0.4</w:t>
            </w:r>
            <w:r w:rsidR="00047FA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</w:t>
            </w:r>
            <w:r w:rsidR="00231E3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="00047FA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860B8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514622" w:rsidRPr="008C378E" w14:paraId="66C2B0F4" w14:textId="77777777" w:rsidTr="0063004D">
        <w:trPr>
          <w:trHeight w:val="300"/>
        </w:trPr>
        <w:tc>
          <w:tcPr>
            <w:tcW w:w="97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78BFA03" w14:textId="79413EEA" w:rsidR="00DE1EF6" w:rsidRPr="008C378E" w:rsidRDefault="00B52D37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First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intake</w:t>
            </w:r>
            <w:proofErr w:type="spellEnd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only</w:t>
            </w: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da-DK"/>
              </w:rPr>
              <w:t>d</w:t>
            </w:r>
            <w:proofErr w:type="spellEnd"/>
          </w:p>
        </w:tc>
        <w:tc>
          <w:tcPr>
            <w:tcW w:w="83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0031A6F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3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219E9E4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3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72EBA4D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3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6ADFA15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6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B5FD6DD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</w:tr>
      <w:tr w:rsidR="00514622" w:rsidRPr="008C378E" w14:paraId="05FA0DB5" w14:textId="77777777" w:rsidTr="0063004D">
        <w:trPr>
          <w:trHeight w:val="300"/>
        </w:trPr>
        <w:tc>
          <w:tcPr>
            <w:tcW w:w="97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8EE20E0" w14:textId="39CFA94B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Overall </w:t>
            </w:r>
          </w:p>
        </w:tc>
        <w:tc>
          <w:tcPr>
            <w:tcW w:w="83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26FE5C0" w14:textId="23D0CFF7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</w:t>
            </w:r>
            <w:r w:rsidR="00581B5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(0.67; 0.7</w:t>
            </w:r>
            <w:r w:rsidR="0068633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847DA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9CDCF52" w14:textId="34182895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0.60 (0.5</w:t>
            </w:r>
            <w:r w:rsidR="00BC2ECA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0.68)</w:t>
            </w:r>
            <w:r w:rsidR="00B65DB5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79724BA" w14:textId="126D1FAE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</w:t>
            </w:r>
            <w:r w:rsidR="0066678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(0.59; 0.69)</w:t>
            </w:r>
            <w:r w:rsidR="00A5778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C68C64B" w14:textId="248C45D4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0.9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0223B2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6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A8BF31B" w14:textId="225CD271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0.70 (0.63; 0.7</w:t>
            </w:r>
            <w:r w:rsidR="00047FA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860B8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514622" w:rsidRPr="008C378E" w14:paraId="5BF5F7A7" w14:textId="77777777" w:rsidTr="0063004D">
        <w:trPr>
          <w:trHeight w:val="300"/>
        </w:trPr>
        <w:tc>
          <w:tcPr>
            <w:tcW w:w="97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4EC8363" w14:textId="4ECF2366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50-64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3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079545D" w14:textId="4BF45D91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</w:t>
            </w:r>
            <w:r w:rsidR="0068633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(0.62; 0.7</w:t>
            </w:r>
            <w:r w:rsidR="0068633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847DA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A6671A" w14:textId="434686DA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0.51 (0.41; 0.6</w:t>
            </w:r>
            <w:r w:rsidR="00BC2ECA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B65DB5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FCE18D3" w14:textId="47315794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0.63 (0.5</w:t>
            </w:r>
            <w:r w:rsidR="0066678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0.7</w:t>
            </w:r>
            <w:r w:rsidR="0066678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A5778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09B4253" w14:textId="3F51104C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0.81 (0.69; 0.94)</w:t>
            </w:r>
          </w:p>
        </w:tc>
        <w:tc>
          <w:tcPr>
            <w:tcW w:w="6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F4C44BD" w14:textId="795D3B32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0.66 (0.54; 0.79)</w:t>
            </w:r>
            <w:r w:rsidR="00860B8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514622" w:rsidRPr="008C378E" w14:paraId="1F51B105" w14:textId="77777777" w:rsidTr="0063004D">
        <w:trPr>
          <w:trHeight w:val="300"/>
        </w:trPr>
        <w:tc>
          <w:tcPr>
            <w:tcW w:w="97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62A9837" w14:textId="0E095F8E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65-79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3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1E2197" w14:textId="191338A2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</w:t>
            </w:r>
            <w:r w:rsidR="0068633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(0.6</w:t>
            </w:r>
            <w:r w:rsidR="0068633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0.7</w:t>
            </w:r>
            <w:r w:rsidR="0068633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847DA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FB6CC1" w14:textId="3A11643F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0.54 (0.44; 0.66)</w:t>
            </w:r>
            <w:r w:rsidR="00B65DB5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1880C37" w14:textId="63844123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0.61 (0.54; 0.6</w:t>
            </w:r>
            <w:r w:rsidR="0066678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A5778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B498D99" w14:textId="05F32F0E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0.9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BA082A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6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FC9E48D" w14:textId="104B0A20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</w:t>
            </w:r>
            <w:r w:rsidR="00047FA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(0.64; 0.87)</w:t>
            </w:r>
            <w:r w:rsidR="00860B80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514622" w:rsidRPr="008C378E" w14:paraId="2EFE3B8E" w14:textId="77777777" w:rsidTr="0063004D">
        <w:trPr>
          <w:trHeight w:val="300"/>
        </w:trPr>
        <w:tc>
          <w:tcPr>
            <w:tcW w:w="97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C00BE59" w14:textId="51FD0AEF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80+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3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3931247" w14:textId="543CF962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</w:t>
            </w:r>
            <w:r w:rsidR="0068633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</w:t>
            </w:r>
            <w:r w:rsidR="0068633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0.9</w:t>
            </w:r>
            <w:r w:rsidR="0068633F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847DA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C31259B" w14:textId="51586BB4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1.02 (0.75; 1.39)</w:t>
            </w:r>
          </w:p>
        </w:tc>
        <w:tc>
          <w:tcPr>
            <w:tcW w:w="83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47C6FCC" w14:textId="59D338F2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</w:t>
            </w:r>
            <w:r w:rsidR="0066678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(0.59; 0.</w:t>
            </w:r>
            <w:r w:rsidR="0066678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A5778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4D99955" w14:textId="78D48FFA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(0.8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1.3</w:t>
            </w:r>
            <w:r w:rsidR="00A529E9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6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ADC42DF" w14:textId="308CF461" w:rsidR="003512D1" w:rsidRPr="008C378E" w:rsidRDefault="003512D1" w:rsidP="003512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0.73 (0.5</w:t>
            </w:r>
            <w:r w:rsidR="00047FAE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0.96)</w:t>
            </w:r>
          </w:p>
        </w:tc>
      </w:tr>
      <w:tr w:rsidR="00B52D37" w:rsidRPr="008C378E" w14:paraId="2409B536" w14:textId="77777777" w:rsidTr="0063004D">
        <w:trPr>
          <w:trHeight w:val="300"/>
        </w:trPr>
        <w:tc>
          <w:tcPr>
            <w:tcW w:w="977" w:type="pct"/>
            <w:tcBorders>
              <w:top w:val="single" w:sz="4" w:space="0" w:color="auto"/>
            </w:tcBorders>
            <w:shd w:val="clear" w:color="auto" w:fill="auto"/>
            <w:noWrap/>
          </w:tcPr>
          <w:p w14:paraId="42871B3B" w14:textId="37ADFFEB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Considering</w:t>
            </w:r>
            <w:proofErr w:type="spellEnd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sensory</w:t>
            </w:r>
            <w:proofErr w:type="spellEnd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aids</w:t>
            </w: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da-DK"/>
              </w:rPr>
              <w:t>e</w:t>
            </w:r>
            <w:proofErr w:type="spellEnd"/>
          </w:p>
        </w:tc>
        <w:tc>
          <w:tcPr>
            <w:tcW w:w="837" w:type="pct"/>
            <w:tcBorders>
              <w:top w:val="single" w:sz="4" w:space="0" w:color="auto"/>
            </w:tcBorders>
            <w:shd w:val="clear" w:color="auto" w:fill="auto"/>
            <w:noWrap/>
          </w:tcPr>
          <w:p w14:paraId="542C7555" w14:textId="77777777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36" w:type="pct"/>
            <w:tcBorders>
              <w:top w:val="single" w:sz="4" w:space="0" w:color="auto"/>
            </w:tcBorders>
            <w:shd w:val="clear" w:color="auto" w:fill="auto"/>
            <w:noWrap/>
          </w:tcPr>
          <w:p w14:paraId="489E21FC" w14:textId="77777777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34" w:type="pct"/>
            <w:tcBorders>
              <w:top w:val="single" w:sz="4" w:space="0" w:color="auto"/>
            </w:tcBorders>
            <w:shd w:val="clear" w:color="auto" w:fill="auto"/>
            <w:noWrap/>
          </w:tcPr>
          <w:p w14:paraId="758A8DCC" w14:textId="77777777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35" w:type="pct"/>
            <w:tcBorders>
              <w:top w:val="single" w:sz="4" w:space="0" w:color="auto"/>
            </w:tcBorders>
            <w:shd w:val="clear" w:color="auto" w:fill="auto"/>
            <w:noWrap/>
          </w:tcPr>
          <w:p w14:paraId="5F6EAF5D" w14:textId="77777777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681" w:type="pct"/>
            <w:tcBorders>
              <w:top w:val="single" w:sz="4" w:space="0" w:color="auto"/>
            </w:tcBorders>
            <w:shd w:val="clear" w:color="auto" w:fill="auto"/>
            <w:noWrap/>
          </w:tcPr>
          <w:p w14:paraId="344A5E20" w14:textId="77777777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</w:tr>
      <w:tr w:rsidR="00B52D37" w:rsidRPr="008C378E" w14:paraId="60E5D1FC" w14:textId="77777777" w:rsidTr="00971424">
        <w:trPr>
          <w:trHeight w:val="300"/>
        </w:trPr>
        <w:tc>
          <w:tcPr>
            <w:tcW w:w="977" w:type="pct"/>
            <w:shd w:val="clear" w:color="auto" w:fill="auto"/>
            <w:noWrap/>
            <w:hideMark/>
          </w:tcPr>
          <w:p w14:paraId="2B373BD4" w14:textId="5056494E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Overall </w:t>
            </w:r>
          </w:p>
        </w:tc>
        <w:tc>
          <w:tcPr>
            <w:tcW w:w="837" w:type="pct"/>
            <w:shd w:val="clear" w:color="auto" w:fill="auto"/>
            <w:noWrap/>
            <w:hideMark/>
          </w:tcPr>
          <w:p w14:paraId="00FF00F9" w14:textId="5C05E3A3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0.70 (0.67; 0.73)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6" w:type="pct"/>
            <w:shd w:val="clear" w:color="auto" w:fill="auto"/>
            <w:noWrap/>
            <w:hideMark/>
          </w:tcPr>
          <w:p w14:paraId="51D4F279" w14:textId="40DCA2B3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0.56 (0.51; 0.62)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7166F7A1" w14:textId="0DB9CB62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0.65 (0.61; 0.70)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5" w:type="pct"/>
            <w:shd w:val="clear" w:color="auto" w:fill="auto"/>
            <w:noWrap/>
            <w:hideMark/>
          </w:tcPr>
          <w:p w14:paraId="1636C178" w14:textId="0CE3769C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0.80 (0.74; 0.86)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681" w:type="pct"/>
            <w:shd w:val="clear" w:color="auto" w:fill="auto"/>
            <w:noWrap/>
            <w:hideMark/>
          </w:tcPr>
          <w:p w14:paraId="4DA8D450" w14:textId="314361CC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0.70 (0.63; 0.78)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B52D37" w:rsidRPr="008C378E" w14:paraId="56D0B83E" w14:textId="77777777" w:rsidTr="00971424">
        <w:trPr>
          <w:trHeight w:val="300"/>
        </w:trPr>
        <w:tc>
          <w:tcPr>
            <w:tcW w:w="977" w:type="pct"/>
            <w:shd w:val="clear" w:color="auto" w:fill="auto"/>
            <w:noWrap/>
            <w:hideMark/>
          </w:tcPr>
          <w:p w14:paraId="6BB590FA" w14:textId="58098CE7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50-64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37" w:type="pct"/>
            <w:shd w:val="clear" w:color="auto" w:fill="auto"/>
            <w:noWrap/>
            <w:hideMark/>
          </w:tcPr>
          <w:p w14:paraId="2F87BE42" w14:textId="7AF47614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0.67 (0.62; 0.72)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6" w:type="pct"/>
            <w:shd w:val="clear" w:color="auto" w:fill="auto"/>
            <w:noWrap/>
            <w:hideMark/>
          </w:tcPr>
          <w:p w14:paraId="059AB223" w14:textId="0C28567C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0.53 (0.46; 0.62)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1AB0991F" w14:textId="675BA77E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0.66 (0.60; 0.74)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5" w:type="pct"/>
            <w:shd w:val="clear" w:color="auto" w:fill="auto"/>
            <w:noWrap/>
            <w:hideMark/>
          </w:tcPr>
          <w:p w14:paraId="03EEFAC7" w14:textId="6C004943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0.70 (0.61; 0.80)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681" w:type="pct"/>
            <w:shd w:val="clear" w:color="auto" w:fill="auto"/>
            <w:noWrap/>
            <w:hideMark/>
          </w:tcPr>
          <w:p w14:paraId="021766D5" w14:textId="3383504F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0.66 (0.55; 0.79)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B52D37" w:rsidRPr="008C378E" w14:paraId="42D6D8F6" w14:textId="77777777" w:rsidTr="00971424">
        <w:trPr>
          <w:trHeight w:val="300"/>
        </w:trPr>
        <w:tc>
          <w:tcPr>
            <w:tcW w:w="977" w:type="pct"/>
            <w:shd w:val="clear" w:color="auto" w:fill="auto"/>
            <w:noWrap/>
            <w:hideMark/>
          </w:tcPr>
          <w:p w14:paraId="20390B94" w14:textId="2A7C4227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65-79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37" w:type="pct"/>
            <w:shd w:val="clear" w:color="auto" w:fill="auto"/>
            <w:noWrap/>
            <w:hideMark/>
          </w:tcPr>
          <w:p w14:paraId="477DEA35" w14:textId="203E5751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0.69 (0.65; 0.73)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6" w:type="pct"/>
            <w:shd w:val="clear" w:color="auto" w:fill="auto"/>
            <w:noWrap/>
            <w:hideMark/>
          </w:tcPr>
          <w:p w14:paraId="448ECAFF" w14:textId="1A31B381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0.52 (0.46; 0.58)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350E6703" w14:textId="770CE195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0.64 (0.58; 0.70)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5" w:type="pct"/>
            <w:shd w:val="clear" w:color="auto" w:fill="auto"/>
            <w:noWrap/>
            <w:hideMark/>
          </w:tcPr>
          <w:p w14:paraId="0492B7C8" w14:textId="0D3373B1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0.79 (0.71; 0.87)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681" w:type="pct"/>
            <w:shd w:val="clear" w:color="auto" w:fill="auto"/>
            <w:noWrap/>
            <w:hideMark/>
          </w:tcPr>
          <w:p w14:paraId="0BA13765" w14:textId="306EF64D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0.78 (0.67; 0.91)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B52D37" w:rsidRPr="008C378E" w14:paraId="16F9DB04" w14:textId="77777777" w:rsidTr="00971424">
        <w:trPr>
          <w:trHeight w:val="300"/>
        </w:trPr>
        <w:tc>
          <w:tcPr>
            <w:tcW w:w="977" w:type="pct"/>
            <w:shd w:val="clear" w:color="auto" w:fill="auto"/>
            <w:noWrap/>
            <w:hideMark/>
          </w:tcPr>
          <w:p w14:paraId="474E22D8" w14:textId="0D2ECA2C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80+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37" w:type="pct"/>
            <w:shd w:val="clear" w:color="auto" w:fill="auto"/>
            <w:noWrap/>
            <w:hideMark/>
          </w:tcPr>
          <w:p w14:paraId="1B9B8B44" w14:textId="61347C91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0.78 (0.71; 0.87)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6" w:type="pct"/>
            <w:shd w:val="clear" w:color="auto" w:fill="auto"/>
            <w:noWrap/>
            <w:hideMark/>
          </w:tcPr>
          <w:p w14:paraId="393A7E87" w14:textId="0A2436BA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0.74 (0.60; 0.91)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1414DE2F" w14:textId="0F0B425B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0.68 (0.58; 0.79)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35" w:type="pct"/>
            <w:shd w:val="clear" w:color="auto" w:fill="auto"/>
            <w:noWrap/>
            <w:hideMark/>
          </w:tcPr>
          <w:p w14:paraId="7F9C5C14" w14:textId="2389211F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1.02 (0.86; 1.20)</w:t>
            </w:r>
          </w:p>
        </w:tc>
        <w:tc>
          <w:tcPr>
            <w:tcW w:w="681" w:type="pct"/>
            <w:shd w:val="clear" w:color="auto" w:fill="auto"/>
            <w:noWrap/>
            <w:hideMark/>
          </w:tcPr>
          <w:p w14:paraId="2C857583" w14:textId="0B9A1B37" w:rsidR="00B52D37" w:rsidRPr="008C378E" w:rsidRDefault="00B52D37" w:rsidP="00B52D37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0.62 (0.48; 0.80)</w:t>
            </w:r>
            <w:r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</w:tbl>
    <w:p w14:paraId="7EABA6DB" w14:textId="77777777" w:rsidR="00B52D37" w:rsidRPr="00B9295A" w:rsidRDefault="00B52D37" w:rsidP="00B52D37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OR = odds ratio, CI = confidence interval</w:t>
      </w:r>
      <w:r>
        <w:rPr>
          <w:rFonts w:cstheme="minorHAnsi"/>
          <w:sz w:val="18"/>
          <w:szCs w:val="18"/>
          <w:lang w:val="en-US"/>
        </w:rPr>
        <w:t>.</w:t>
      </w:r>
    </w:p>
    <w:p w14:paraId="1A2D26CF" w14:textId="77777777" w:rsidR="00B52D37" w:rsidRPr="00B9295A" w:rsidRDefault="00B52D37" w:rsidP="00B52D37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Northern Europe: Sweden, Denmark, and Finland.</w:t>
      </w:r>
    </w:p>
    <w:p w14:paraId="5136816E" w14:textId="77777777" w:rsidR="00B52D37" w:rsidRPr="00B9295A" w:rsidRDefault="00B52D37" w:rsidP="00B52D37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Western Europe: Austria, Germany, the Netherlands, France, Switzerland, Belgium, Ireland, and Luxembourg.</w:t>
      </w:r>
    </w:p>
    <w:p w14:paraId="33103593" w14:textId="77777777" w:rsidR="00B52D37" w:rsidRPr="00B9295A" w:rsidRDefault="00B52D37" w:rsidP="00B52D37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Southern Europe: Spain, Italy, Greece, Portugal, Cyprus, and Malta.</w:t>
      </w:r>
    </w:p>
    <w:p w14:paraId="0FE40F5D" w14:textId="77777777" w:rsidR="00B52D37" w:rsidRPr="00B9295A" w:rsidRDefault="00B52D37" w:rsidP="00B52D37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Eastern Europe: Czech Republic, Poland, Hungary, Slovenia, Estonia, Croatia, Lithuania, Bulgaria, Latvia, Romania, and Slovakia.</w:t>
      </w:r>
    </w:p>
    <w:p w14:paraId="3B2E16C9" w14:textId="77777777" w:rsidR="00B52D37" w:rsidRPr="00B9295A" w:rsidRDefault="00B52D37" w:rsidP="00B52D37">
      <w:pPr>
        <w:spacing w:after="0"/>
        <w:rPr>
          <w:rFonts w:cstheme="minorHAnsi"/>
          <w:sz w:val="18"/>
          <w:szCs w:val="18"/>
          <w:lang w:val="en-US"/>
        </w:rPr>
      </w:pPr>
      <w:proofErr w:type="spellStart"/>
      <w:r w:rsidRPr="00B9295A">
        <w:rPr>
          <w:rFonts w:cstheme="minorHAnsi"/>
          <w:sz w:val="18"/>
          <w:szCs w:val="18"/>
          <w:vertAlign w:val="superscript"/>
          <w:lang w:val="en-US"/>
        </w:rPr>
        <w:t>a</w:t>
      </w:r>
      <w:r w:rsidRPr="00B9295A">
        <w:rPr>
          <w:rFonts w:cstheme="minorHAnsi"/>
          <w:sz w:val="18"/>
          <w:szCs w:val="18"/>
          <w:lang w:val="en-US"/>
        </w:rPr>
        <w:t>Significant</w:t>
      </w:r>
      <w:proofErr w:type="spellEnd"/>
      <w:r w:rsidRPr="00B9295A">
        <w:rPr>
          <w:rFonts w:cstheme="minorHAnsi"/>
          <w:sz w:val="18"/>
          <w:szCs w:val="18"/>
          <w:lang w:val="en-US"/>
        </w:rPr>
        <w:t xml:space="preserve"> after adjusting for multiple testing.</w:t>
      </w:r>
    </w:p>
    <w:p w14:paraId="722CF91B" w14:textId="77777777" w:rsidR="00B52D37" w:rsidRPr="00B9295A" w:rsidRDefault="00B52D37" w:rsidP="00B52D37">
      <w:pPr>
        <w:spacing w:after="0"/>
        <w:rPr>
          <w:rFonts w:cstheme="minorHAnsi"/>
          <w:sz w:val="18"/>
          <w:szCs w:val="18"/>
          <w:lang w:val="en-US"/>
        </w:rPr>
      </w:pPr>
      <w:proofErr w:type="spellStart"/>
      <w:r w:rsidRPr="00B9295A">
        <w:rPr>
          <w:rFonts w:cstheme="minorHAnsi"/>
          <w:sz w:val="18"/>
          <w:szCs w:val="18"/>
          <w:vertAlign w:val="superscript"/>
          <w:lang w:val="en-US"/>
        </w:rPr>
        <w:t>b</w:t>
      </w:r>
      <w:r w:rsidRPr="00B9295A">
        <w:rPr>
          <w:rFonts w:cstheme="minorHAnsi"/>
          <w:sz w:val="18"/>
          <w:szCs w:val="18"/>
          <w:lang w:val="en-US"/>
        </w:rPr>
        <w:t>Adjusted</w:t>
      </w:r>
      <w:proofErr w:type="spellEnd"/>
      <w:r w:rsidRPr="00B9295A">
        <w:rPr>
          <w:rFonts w:cstheme="minorHAnsi"/>
          <w:sz w:val="18"/>
          <w:szCs w:val="18"/>
          <w:lang w:val="en-US"/>
        </w:rPr>
        <w:t xml:space="preserve"> for wave, age, and European region.</w:t>
      </w:r>
    </w:p>
    <w:p w14:paraId="425D63B7" w14:textId="77777777" w:rsidR="00B52D37" w:rsidRPr="00B9295A" w:rsidRDefault="00B52D37" w:rsidP="00B52D37">
      <w:pPr>
        <w:spacing w:after="0"/>
        <w:rPr>
          <w:rFonts w:eastAsia="Times New Roman" w:cstheme="minorHAnsi"/>
          <w:color w:val="000000"/>
          <w:sz w:val="18"/>
          <w:szCs w:val="18"/>
          <w:lang w:val="en-US" w:eastAsia="da-DK"/>
        </w:rPr>
      </w:pPr>
      <w:proofErr w:type="spellStart"/>
      <w:r w:rsidRPr="002F07D9">
        <w:rPr>
          <w:rFonts w:cstheme="minorHAnsi"/>
          <w:sz w:val="18"/>
          <w:szCs w:val="18"/>
          <w:vertAlign w:val="superscript"/>
          <w:lang w:val="en-US"/>
        </w:rPr>
        <w:t>c</w:t>
      </w:r>
      <w:r w:rsidRPr="00B9295A">
        <w:rPr>
          <w:rFonts w:cstheme="minorHAnsi"/>
          <w:sz w:val="18"/>
          <w:szCs w:val="18"/>
          <w:lang w:val="en-US"/>
        </w:rPr>
        <w:t>Adjusted</w:t>
      </w:r>
      <w:proofErr w:type="spellEnd"/>
      <w:r w:rsidRPr="00B9295A">
        <w:rPr>
          <w:rFonts w:cstheme="minorHAnsi"/>
          <w:sz w:val="18"/>
          <w:szCs w:val="18"/>
          <w:lang w:val="en-US"/>
        </w:rPr>
        <w:t xml:space="preserve"> for wave, age, European region, hypertension, stroke, diabetes, 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Parkinson's disease,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arthritis (including rheumatoid arthritis, osteoarthritis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>,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and other rheumatism)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, 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marital status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>,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education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>, and wealth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.</w:t>
      </w:r>
    </w:p>
    <w:p w14:paraId="74857D4E" w14:textId="77777777" w:rsidR="005546F1" w:rsidRDefault="0080507C" w:rsidP="005546F1">
      <w:pPr>
        <w:spacing w:after="0"/>
        <w:rPr>
          <w:rFonts w:eastAsia="Times New Roman" w:cstheme="minorHAnsi"/>
          <w:color w:val="000000"/>
          <w:sz w:val="18"/>
          <w:szCs w:val="18"/>
          <w:lang w:val="en-US" w:eastAsia="da-DK"/>
        </w:rPr>
      </w:pPr>
      <w:proofErr w:type="spellStart"/>
      <w:r>
        <w:rPr>
          <w:rFonts w:eastAsia="Times New Roman" w:cstheme="minorHAnsi"/>
          <w:color w:val="000000"/>
          <w:sz w:val="18"/>
          <w:szCs w:val="18"/>
          <w:vertAlign w:val="superscript"/>
          <w:lang w:val="en-US" w:eastAsia="da-DK"/>
        </w:rPr>
        <w:t>d</w:t>
      </w:r>
      <w:r w:rsidRPr="008556F7">
        <w:rPr>
          <w:rFonts w:eastAsia="Times New Roman" w:cstheme="minorHAnsi"/>
          <w:color w:val="000000"/>
          <w:sz w:val="18"/>
          <w:szCs w:val="18"/>
          <w:lang w:val="en-US" w:eastAsia="da-DK"/>
        </w:rPr>
        <w:t>I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ncluding</w:t>
      </w:r>
      <w:proofErr w:type="spellEnd"/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only 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participants the first time they t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>ook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part in SHARE waves 1, 2, 4, 5, 6 and 8.</w:t>
      </w:r>
    </w:p>
    <w:p w14:paraId="5C2F53FB" w14:textId="40D2DD6D" w:rsidR="00B52D37" w:rsidRPr="00B9295A" w:rsidRDefault="00B52D37" w:rsidP="005546F1">
      <w:pPr>
        <w:spacing w:after="0"/>
        <w:rPr>
          <w:rFonts w:cstheme="minorHAnsi"/>
          <w:sz w:val="18"/>
          <w:szCs w:val="18"/>
          <w:lang w:val="en-US"/>
        </w:rPr>
      </w:pPr>
      <w:proofErr w:type="spellStart"/>
      <w:r w:rsidRPr="008C6BCC">
        <w:rPr>
          <w:rFonts w:eastAsia="Times New Roman" w:cstheme="minorHAnsi"/>
          <w:color w:val="000000"/>
          <w:sz w:val="18"/>
          <w:szCs w:val="18"/>
          <w:vertAlign w:val="superscript"/>
          <w:lang w:val="en-US" w:eastAsia="da-DK"/>
        </w:rPr>
        <w:t>e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>I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ndividuals</w:t>
      </w:r>
      <w:proofErr w:type="spellEnd"/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using 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hearing aids 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added to the impaired category</w:t>
      </w:r>
      <w:r w:rsidR="0080507C">
        <w:rPr>
          <w:rFonts w:eastAsia="Times New Roman" w:cstheme="minorHAnsi"/>
          <w:color w:val="000000"/>
          <w:sz w:val="18"/>
          <w:szCs w:val="18"/>
          <w:lang w:val="en-US" w:eastAsia="da-DK"/>
        </w:rPr>
        <w:t>.</w:t>
      </w:r>
    </w:p>
    <w:p w14:paraId="05AF0A3B" w14:textId="09866192" w:rsidR="00A22DB0" w:rsidRPr="00B9295A" w:rsidRDefault="00A22DB0">
      <w:pPr>
        <w:rPr>
          <w:rFonts w:cstheme="minorHAnsi"/>
          <w:sz w:val="18"/>
          <w:szCs w:val="18"/>
          <w:lang w:val="en-US"/>
        </w:rPr>
      </w:pPr>
    </w:p>
    <w:p w14:paraId="0359DF28" w14:textId="77777777" w:rsidR="00A22DB0" w:rsidRPr="00B9295A" w:rsidRDefault="00A22DB0">
      <w:pPr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br w:type="page"/>
      </w:r>
    </w:p>
    <w:p w14:paraId="492A496C" w14:textId="54D45D95" w:rsidR="00A22DB0" w:rsidRPr="00B9295A" w:rsidRDefault="00A22DB0" w:rsidP="00A22DB0">
      <w:pPr>
        <w:pStyle w:val="Caption"/>
        <w:keepNext/>
        <w:rPr>
          <w:rFonts w:cstheme="minorHAnsi"/>
          <w:lang w:val="en-US"/>
        </w:rPr>
      </w:pPr>
      <w:r w:rsidRPr="00B9295A">
        <w:rPr>
          <w:rFonts w:cstheme="minorHAnsi"/>
          <w:lang w:val="en-US"/>
        </w:rPr>
        <w:lastRenderedPageBreak/>
        <w:t xml:space="preserve">Supplementary Table </w:t>
      </w:r>
      <w:r w:rsidR="00C17134">
        <w:rPr>
          <w:rFonts w:cstheme="minorHAnsi"/>
          <w:lang w:val="en-US"/>
        </w:rPr>
        <w:t>8</w:t>
      </w:r>
      <w:r w:rsidRPr="00B9295A">
        <w:rPr>
          <w:rFonts w:cstheme="minorHAnsi"/>
          <w:lang w:val="en-US"/>
        </w:rPr>
        <w:t xml:space="preserve"> - </w:t>
      </w:r>
      <w:r w:rsidR="00DE1EF6" w:rsidRPr="00B9295A">
        <w:rPr>
          <w:rFonts w:cstheme="minorHAnsi"/>
          <w:lang w:val="en-US"/>
        </w:rPr>
        <w:t>Sex differences (women vs men) in dual sensory impairment over age groups and European regions among participants in SHARE, interviewed between 2004 and 2020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8"/>
        <w:gridCol w:w="1563"/>
        <w:gridCol w:w="1564"/>
        <w:gridCol w:w="1562"/>
        <w:gridCol w:w="1564"/>
        <w:gridCol w:w="1557"/>
      </w:tblGrid>
      <w:tr w:rsidR="001324C4" w:rsidRPr="008C378E" w14:paraId="4F13CDD6" w14:textId="77777777" w:rsidTr="0063004D">
        <w:trPr>
          <w:trHeight w:val="300"/>
        </w:trPr>
        <w:tc>
          <w:tcPr>
            <w:tcW w:w="89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0562855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a-DK"/>
              </w:rPr>
            </w:pPr>
          </w:p>
        </w:tc>
        <w:tc>
          <w:tcPr>
            <w:tcW w:w="82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4562AEF" w14:textId="72EF9CD8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All regions</w:t>
            </w:r>
          </w:p>
        </w:tc>
        <w:tc>
          <w:tcPr>
            <w:tcW w:w="82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8B9D595" w14:textId="6D60F1DE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Northern Europe</w:t>
            </w:r>
          </w:p>
        </w:tc>
        <w:tc>
          <w:tcPr>
            <w:tcW w:w="82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C43AF43" w14:textId="3B2BC4F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Western Europe</w:t>
            </w:r>
          </w:p>
        </w:tc>
        <w:tc>
          <w:tcPr>
            <w:tcW w:w="82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BA77A08" w14:textId="19300030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Southern Europe</w:t>
            </w:r>
          </w:p>
        </w:tc>
        <w:tc>
          <w:tcPr>
            <w:tcW w:w="82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3012C78" w14:textId="6183FDB6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Eastern Europe</w:t>
            </w:r>
          </w:p>
        </w:tc>
      </w:tr>
      <w:tr w:rsidR="001324C4" w:rsidRPr="008C378E" w14:paraId="61DE4BDB" w14:textId="77777777" w:rsidTr="0063004D">
        <w:trPr>
          <w:trHeight w:val="300"/>
        </w:trPr>
        <w:tc>
          <w:tcPr>
            <w:tcW w:w="89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FC13033" w14:textId="77777777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1630CF1" w14:textId="1FA92BE0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2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FF4290F" w14:textId="3804F469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4D7DE11" w14:textId="3121374A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2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86F262B" w14:textId="6252CEDF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  <w:tc>
          <w:tcPr>
            <w:tcW w:w="82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B17F9FD" w14:textId="1DD73BAC" w:rsidR="00DE1EF6" w:rsidRPr="008C378E" w:rsidRDefault="00DE1EF6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OR (95% CI)</w:t>
            </w:r>
          </w:p>
        </w:tc>
      </w:tr>
      <w:tr w:rsidR="001324C4" w:rsidRPr="008C378E" w14:paraId="0FB2AF7F" w14:textId="77777777" w:rsidTr="0063004D">
        <w:trPr>
          <w:trHeight w:val="300"/>
        </w:trPr>
        <w:tc>
          <w:tcPr>
            <w:tcW w:w="89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2ABAC84" w14:textId="3AC010DE" w:rsidR="00F11604" w:rsidRPr="008C378E" w:rsidRDefault="00C40283" w:rsidP="00DE1EF6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val="en-US" w:eastAsia="da-DK"/>
              </w:rPr>
              <w:t xml:space="preserve">Main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val="en-US" w:eastAsia="da-DK"/>
              </w:rPr>
              <w:t>model</w:t>
            </w:r>
            <w:r w:rsidR="002F07D9" w:rsidRPr="008C378E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val="en-US" w:eastAsia="da-DK"/>
              </w:rPr>
              <w:t>b</w:t>
            </w:r>
            <w:proofErr w:type="spellEnd"/>
          </w:p>
        </w:tc>
        <w:tc>
          <w:tcPr>
            <w:tcW w:w="82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F061AF2" w14:textId="77777777" w:rsidR="00F11604" w:rsidRPr="008C378E" w:rsidRDefault="00F11604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8448B55" w14:textId="77777777" w:rsidR="00F11604" w:rsidRPr="008C378E" w:rsidRDefault="00F11604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8A2186B" w14:textId="77777777" w:rsidR="00F11604" w:rsidRPr="008C378E" w:rsidRDefault="00F11604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D8F80DC" w14:textId="77777777" w:rsidR="00F11604" w:rsidRPr="008C378E" w:rsidRDefault="00F11604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54F5668" w14:textId="77777777" w:rsidR="00F11604" w:rsidRPr="008C378E" w:rsidRDefault="00F11604" w:rsidP="00DE1EF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</w:tr>
      <w:tr w:rsidR="001324C4" w:rsidRPr="008C378E" w14:paraId="1B1B093E" w14:textId="77777777" w:rsidTr="0063004D">
        <w:trPr>
          <w:trHeight w:val="300"/>
        </w:trPr>
        <w:tc>
          <w:tcPr>
            <w:tcW w:w="89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D2AF17" w14:textId="6B2D6012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Overall 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293C99E" w14:textId="09A4445E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</w:t>
            </w:r>
            <w:r w:rsidR="00F1365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F1365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1.0</w:t>
            </w:r>
            <w:r w:rsidR="00F1365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AAA7815" w14:textId="678FBB5B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0.83 (0.71; 0.96)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8CD94A0" w14:textId="3F4033BE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0.91 (0.83; 1.0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1CB6D2E" w14:textId="41963CAD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1.1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4285A40" w14:textId="3CF5DEAB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(0.79; 0.99)</w:t>
            </w:r>
          </w:p>
        </w:tc>
      </w:tr>
      <w:tr w:rsidR="001324C4" w:rsidRPr="008C378E" w14:paraId="055E1CD4" w14:textId="77777777" w:rsidTr="0063004D">
        <w:trPr>
          <w:trHeight w:val="300"/>
        </w:trPr>
        <w:tc>
          <w:tcPr>
            <w:tcW w:w="890" w:type="pct"/>
            <w:tcBorders>
              <w:top w:val="nil"/>
              <w:bottom w:val="nil"/>
            </w:tcBorders>
            <w:shd w:val="clear" w:color="auto" w:fill="auto"/>
            <w:noWrap/>
          </w:tcPr>
          <w:p w14:paraId="773E47A4" w14:textId="46CB80D5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50-64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4F60A8" w14:textId="2E849B0C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</w:t>
            </w:r>
            <w:r w:rsidR="00F1365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(0.6</w:t>
            </w:r>
            <w:r w:rsidR="00F1365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0.8</w:t>
            </w:r>
            <w:r w:rsidR="00F1365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901676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F3BCD19" w14:textId="4984D9A9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0.58 (0.41; 0.81)</w:t>
            </w:r>
            <w:r w:rsidR="00D24676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437F72C" w14:textId="393D7002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0.73 (0.61; 0.8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60468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122A94" w14:textId="48F65BDE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DF83035" w14:textId="162796D5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0.65 (0.53; 0.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B005CE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1324C4" w:rsidRPr="008C378E" w14:paraId="4499CCCA" w14:textId="77777777" w:rsidTr="0063004D">
        <w:trPr>
          <w:trHeight w:val="300"/>
        </w:trPr>
        <w:tc>
          <w:tcPr>
            <w:tcW w:w="890" w:type="pct"/>
            <w:tcBorders>
              <w:top w:val="nil"/>
              <w:bottom w:val="nil"/>
            </w:tcBorders>
            <w:shd w:val="clear" w:color="auto" w:fill="auto"/>
            <w:noWrap/>
          </w:tcPr>
          <w:p w14:paraId="0684A4A5" w14:textId="081A539C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65-79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AD0730" w14:textId="29926580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1.04 (0.9</w:t>
            </w:r>
            <w:r w:rsidR="00F1365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1.12)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DF98D95" w14:textId="15397BCB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0.79 (0.64; 0.97)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9B98278" w14:textId="3E221FB3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1.03 (0.90; 1.18)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CEFA73" w14:textId="6B70EEBA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1.1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6B0B35" w14:textId="6D5BD069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1.04 (0.88; 1.23)</w:t>
            </w:r>
          </w:p>
        </w:tc>
      </w:tr>
      <w:tr w:rsidR="001324C4" w:rsidRPr="008C378E" w14:paraId="5068C471" w14:textId="77777777" w:rsidTr="0063004D">
        <w:trPr>
          <w:trHeight w:val="300"/>
        </w:trPr>
        <w:tc>
          <w:tcPr>
            <w:tcW w:w="89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B5247BC" w14:textId="75062E2F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80+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E96D5C7" w14:textId="1A57549E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</w:t>
            </w:r>
            <w:r w:rsidR="00F1365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F1365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F1365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B94355D" w14:textId="3B5E4D31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1.13 (0.91; 1.42)</w:t>
            </w: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FD03D92" w14:textId="420AAD1F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(0.8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2D715ED" w14:textId="5B44AABB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(1.0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37730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0712A18" w14:textId="7CAB12CC" w:rsidR="008F3AA6" w:rsidRPr="008C378E" w:rsidRDefault="008F3AA6" w:rsidP="008F3A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1.00 (0.81; 1.24)</w:t>
            </w:r>
          </w:p>
        </w:tc>
      </w:tr>
      <w:tr w:rsidR="001324C4" w:rsidRPr="008C378E" w14:paraId="4DA8E37F" w14:textId="77777777" w:rsidTr="0063004D">
        <w:trPr>
          <w:trHeight w:val="300"/>
        </w:trPr>
        <w:tc>
          <w:tcPr>
            <w:tcW w:w="89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286E565" w14:textId="656A0163" w:rsidR="00F11604" w:rsidRPr="008C378E" w:rsidRDefault="00C40283" w:rsidP="00F11604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</w:pP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Further</w:t>
            </w:r>
            <w:proofErr w:type="spellEnd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adjusted</w:t>
            </w:r>
            <w:r w:rsidR="002F07D9" w:rsidRPr="008C378E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da-DK"/>
              </w:rPr>
              <w:t>c</w:t>
            </w:r>
            <w:proofErr w:type="spellEnd"/>
          </w:p>
        </w:tc>
        <w:tc>
          <w:tcPr>
            <w:tcW w:w="82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C1B55C5" w14:textId="6ADD24B3" w:rsidR="00F11604" w:rsidRPr="008C378E" w:rsidRDefault="00F11604" w:rsidP="00F1160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FB6322A" w14:textId="77ED6F8B" w:rsidR="00F11604" w:rsidRPr="008C378E" w:rsidRDefault="00F11604" w:rsidP="00F1160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BAF8007" w14:textId="018F77A4" w:rsidR="00F11604" w:rsidRPr="008C378E" w:rsidRDefault="00F11604" w:rsidP="00F1160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6CF4F4D" w14:textId="3CEA3F69" w:rsidR="00F11604" w:rsidRPr="008C378E" w:rsidRDefault="00F11604" w:rsidP="00F1160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A22371B" w14:textId="24CBE3AE" w:rsidR="00F11604" w:rsidRPr="008C378E" w:rsidRDefault="00F11604" w:rsidP="00F1160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</w:tr>
      <w:tr w:rsidR="001324C4" w:rsidRPr="008C378E" w14:paraId="63718019" w14:textId="77777777" w:rsidTr="0063004D">
        <w:trPr>
          <w:trHeight w:val="300"/>
        </w:trPr>
        <w:tc>
          <w:tcPr>
            <w:tcW w:w="890" w:type="pct"/>
            <w:tcBorders>
              <w:top w:val="nil"/>
              <w:bottom w:val="nil"/>
            </w:tcBorders>
            <w:shd w:val="clear" w:color="auto" w:fill="auto"/>
            <w:noWrap/>
          </w:tcPr>
          <w:p w14:paraId="632C4D0F" w14:textId="1D789718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Overall 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3595350E" w14:textId="10E37340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</w:t>
            </w:r>
            <w:r w:rsidR="009C29C4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</w:t>
            </w:r>
            <w:r w:rsidR="009C29C4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0.8</w:t>
            </w:r>
            <w:r w:rsidR="0086068C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A73DBF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21368C" w14:textId="2F4FDCC1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(0.6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B07661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D36783E" w14:textId="59A6FB29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</w:t>
            </w:r>
            <w:r w:rsidR="000116A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</w:t>
            </w:r>
            <w:r w:rsidR="000116A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0.8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60468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5DAFC521" w14:textId="4775D773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0.9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CF26F7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0" w:type="pct"/>
            <w:tcBorders>
              <w:top w:val="nil"/>
              <w:bottom w:val="nil"/>
            </w:tcBorders>
            <w:shd w:val="clear" w:color="auto" w:fill="auto"/>
            <w:noWrap/>
          </w:tcPr>
          <w:p w14:paraId="3B2A5E54" w14:textId="3216DB1C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(0.6</w:t>
            </w:r>
            <w:r w:rsidR="006A55B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0.7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1324C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1324C4" w:rsidRPr="008C378E" w14:paraId="3AF7F9B6" w14:textId="77777777" w:rsidTr="0063004D">
        <w:trPr>
          <w:trHeight w:val="300"/>
        </w:trPr>
        <w:tc>
          <w:tcPr>
            <w:tcW w:w="89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44C3925" w14:textId="36492CD1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50-64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4B38EFCC" w14:textId="0458EE2A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(0.6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0.8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A73DBF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62543727" w14:textId="09089F35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0.5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(0.3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0.77)</w:t>
            </w:r>
            <w:r w:rsidR="00B07661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</w:t>
            </w:r>
            <w:r w:rsidR="00B07661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>a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3D4CF66" w14:textId="32CE7B3D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(0.58; 0.8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60468B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26255C0A" w14:textId="3BAE8EB8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; 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.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0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48B943" w14:textId="69755DEB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(0.49; 0.7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1324C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1324C4" w:rsidRPr="008C378E" w14:paraId="61FA0FC1" w14:textId="77777777" w:rsidTr="0063004D">
        <w:trPr>
          <w:trHeight w:val="300"/>
        </w:trPr>
        <w:tc>
          <w:tcPr>
            <w:tcW w:w="890" w:type="pct"/>
            <w:tcBorders>
              <w:top w:val="nil"/>
              <w:bottom w:val="nil"/>
            </w:tcBorders>
            <w:shd w:val="clear" w:color="auto" w:fill="auto"/>
            <w:noWrap/>
          </w:tcPr>
          <w:p w14:paraId="563381B3" w14:textId="30491123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65-79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1103A4EB" w14:textId="1C27F668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</w:t>
            </w:r>
            <w:r w:rsidR="00E5142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A73DBF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53DA8CA2" w14:textId="67496286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(0.6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0.9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5204B6" w14:textId="726E51E0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</w:t>
            </w:r>
            <w:r w:rsidR="000116A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; 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.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8B7623" w14:textId="7A5DB3BD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(0.70; 0.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B005CE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0" w:type="pct"/>
            <w:tcBorders>
              <w:top w:val="nil"/>
              <w:bottom w:val="nil"/>
            </w:tcBorders>
            <w:shd w:val="clear" w:color="auto" w:fill="auto"/>
            <w:noWrap/>
          </w:tcPr>
          <w:p w14:paraId="443FE326" w14:textId="1BD04DA1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</w:t>
            </w:r>
            <w:r w:rsidR="006A55B5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(0.6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0.9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</w:tr>
      <w:tr w:rsidR="001324C4" w:rsidRPr="008C378E" w14:paraId="1CC6D5B0" w14:textId="77777777" w:rsidTr="0063004D">
        <w:trPr>
          <w:trHeight w:val="300"/>
        </w:trPr>
        <w:tc>
          <w:tcPr>
            <w:tcW w:w="89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13B4EFB" w14:textId="7E2342EE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80+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B51D44A" w14:textId="44668FDC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0.9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A73DBF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D4A044F" w14:textId="406B4512" w:rsidR="009C424D" w:rsidRPr="008C378E" w:rsidRDefault="00AB3265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="009C424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.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="009C424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(0.8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="009C424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="009C424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B94140D" w14:textId="1E65C0DC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(0.6</w:t>
            </w:r>
            <w:r w:rsidR="000116AD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0.9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AD23041" w14:textId="66B100A7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1.0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C921F47" w14:textId="72FA752F" w:rsidR="009C424D" w:rsidRPr="008C378E" w:rsidRDefault="009C424D" w:rsidP="009C424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(0.5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1324C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1324C4" w:rsidRPr="008C378E" w14:paraId="32E7A809" w14:textId="77777777" w:rsidTr="0063004D">
        <w:trPr>
          <w:trHeight w:val="300"/>
        </w:trPr>
        <w:tc>
          <w:tcPr>
            <w:tcW w:w="89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3009430" w14:textId="6F3B6AC3" w:rsidR="00F11604" w:rsidRPr="008C378E" w:rsidRDefault="00F40B8F" w:rsidP="00F11604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First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intake</w:t>
            </w:r>
            <w:proofErr w:type="spellEnd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only</w:t>
            </w:r>
            <w:r w:rsidR="008C6BCC" w:rsidRPr="008C378E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da-DK"/>
              </w:rPr>
              <w:t>d</w:t>
            </w:r>
            <w:proofErr w:type="spellEnd"/>
          </w:p>
        </w:tc>
        <w:tc>
          <w:tcPr>
            <w:tcW w:w="82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841A159" w14:textId="0D2B8AC5" w:rsidR="00F11604" w:rsidRPr="008C378E" w:rsidRDefault="00F11604" w:rsidP="00F1160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8D797BE" w14:textId="6FF10A78" w:rsidR="00F11604" w:rsidRPr="008C378E" w:rsidRDefault="00F11604" w:rsidP="00F1160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1E527A4" w14:textId="72D4FCBE" w:rsidR="00F11604" w:rsidRPr="008C378E" w:rsidRDefault="00F11604" w:rsidP="00F1160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F2EB3B0" w14:textId="44E72721" w:rsidR="00F11604" w:rsidRPr="008C378E" w:rsidRDefault="00F11604" w:rsidP="00F1160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DB0638B" w14:textId="417BC952" w:rsidR="00F11604" w:rsidRPr="008C378E" w:rsidRDefault="00F11604" w:rsidP="00F1160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</w:tr>
      <w:tr w:rsidR="001324C4" w:rsidRPr="008C378E" w14:paraId="08CB7037" w14:textId="77777777" w:rsidTr="0063004D">
        <w:trPr>
          <w:trHeight w:val="300"/>
        </w:trPr>
        <w:tc>
          <w:tcPr>
            <w:tcW w:w="890" w:type="pct"/>
            <w:tcBorders>
              <w:top w:val="nil"/>
              <w:bottom w:val="nil"/>
            </w:tcBorders>
            <w:shd w:val="clear" w:color="auto" w:fill="auto"/>
            <w:noWrap/>
          </w:tcPr>
          <w:p w14:paraId="7C262141" w14:textId="1D255C25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Overall 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5DD6BF76" w14:textId="07B45DDC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(0.8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0.9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7BEDA8" w14:textId="401D5624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0.85 (0.68; 1.06)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</w:tcPr>
          <w:p w14:paraId="37590D10" w14:textId="1508A29E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0.9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570024" w14:textId="75CA01B0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(0.96; 1.22)</w:t>
            </w:r>
          </w:p>
        </w:tc>
        <w:tc>
          <w:tcPr>
            <w:tcW w:w="820" w:type="pct"/>
            <w:tcBorders>
              <w:top w:val="nil"/>
              <w:bottom w:val="nil"/>
            </w:tcBorders>
            <w:shd w:val="clear" w:color="auto" w:fill="auto"/>
            <w:noWrap/>
          </w:tcPr>
          <w:p w14:paraId="1AAD6369" w14:textId="0CF05760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0.84 (0.74; 0.96)</w:t>
            </w:r>
          </w:p>
        </w:tc>
      </w:tr>
      <w:tr w:rsidR="001324C4" w:rsidRPr="008C378E" w14:paraId="2C42027A" w14:textId="77777777" w:rsidTr="0063004D">
        <w:trPr>
          <w:trHeight w:val="300"/>
        </w:trPr>
        <w:tc>
          <w:tcPr>
            <w:tcW w:w="890" w:type="pct"/>
            <w:tcBorders>
              <w:top w:val="nil"/>
              <w:bottom w:val="nil"/>
            </w:tcBorders>
            <w:shd w:val="clear" w:color="auto" w:fill="auto"/>
            <w:noWrap/>
          </w:tcPr>
          <w:p w14:paraId="7F9CA2E0" w14:textId="3D4CB28F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50-64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372174B8" w14:textId="2A45A7A1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0.78 (0.68; 0.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89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D24676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878EBD" w14:textId="6472D843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(0.43; 0.99)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7B9E9D" w14:textId="4FD24058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49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EF1141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2180981F" w14:textId="2CF24B85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(0.91; 1.41)</w:t>
            </w:r>
          </w:p>
        </w:tc>
        <w:tc>
          <w:tcPr>
            <w:tcW w:w="820" w:type="pct"/>
            <w:tcBorders>
              <w:top w:val="nil"/>
              <w:bottom w:val="nil"/>
            </w:tcBorders>
            <w:shd w:val="clear" w:color="auto" w:fill="auto"/>
            <w:noWrap/>
          </w:tcPr>
          <w:p w14:paraId="5D58A1BF" w14:textId="03B719BE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0.69 (0.55; 0.86)</w:t>
            </w:r>
            <w:r w:rsidR="001324C4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</w:tr>
      <w:tr w:rsidR="001324C4" w:rsidRPr="008C378E" w14:paraId="0E904252" w14:textId="77777777" w:rsidTr="0063004D">
        <w:trPr>
          <w:trHeight w:val="300"/>
        </w:trPr>
        <w:tc>
          <w:tcPr>
            <w:tcW w:w="890" w:type="pct"/>
            <w:tcBorders>
              <w:top w:val="nil"/>
              <w:bottom w:val="nil"/>
            </w:tcBorders>
            <w:shd w:val="clear" w:color="auto" w:fill="auto"/>
            <w:noWrap/>
          </w:tcPr>
          <w:p w14:paraId="7B65DBA2" w14:textId="426AFDDA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65-79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A7C37A" w14:textId="62D97207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(0.8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1.0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02C8E7" w14:textId="77A87473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0.75 (0.53; 1.05)</w:t>
            </w:r>
          </w:p>
        </w:tc>
        <w:tc>
          <w:tcPr>
            <w:tcW w:w="822" w:type="pct"/>
            <w:tcBorders>
              <w:top w:val="nil"/>
              <w:bottom w:val="nil"/>
            </w:tcBorders>
            <w:shd w:val="clear" w:color="auto" w:fill="auto"/>
            <w:noWrap/>
          </w:tcPr>
          <w:p w14:paraId="1DE23EDB" w14:textId="4CA94B05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0.93 (0.77; 1.12)</w:t>
            </w:r>
          </w:p>
        </w:tc>
        <w:tc>
          <w:tcPr>
            <w:tcW w:w="823" w:type="pct"/>
            <w:tcBorders>
              <w:top w:val="nil"/>
              <w:bottom w:val="nil"/>
            </w:tcBorders>
            <w:shd w:val="clear" w:color="auto" w:fill="auto"/>
            <w:noWrap/>
          </w:tcPr>
          <w:p w14:paraId="0B9211A2" w14:textId="019C7887" w:rsidR="000135C2" w:rsidRPr="008C378E" w:rsidRDefault="00A72100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0.96</w:t>
            </w:r>
            <w:r w:rsidR="000135C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(0.8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="000135C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13</w:t>
            </w:r>
            <w:r w:rsidR="000135C2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0" w:type="pct"/>
            <w:tcBorders>
              <w:top w:val="nil"/>
              <w:bottom w:val="nil"/>
            </w:tcBorders>
            <w:shd w:val="clear" w:color="auto" w:fill="auto"/>
            <w:noWrap/>
          </w:tcPr>
          <w:p w14:paraId="7DBB1E8F" w14:textId="26D547E6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1.00 (0.83; 1.21)</w:t>
            </w:r>
          </w:p>
        </w:tc>
      </w:tr>
      <w:tr w:rsidR="001324C4" w:rsidRPr="008C378E" w14:paraId="774DEDD7" w14:textId="77777777" w:rsidTr="0063004D">
        <w:trPr>
          <w:trHeight w:val="300"/>
        </w:trPr>
        <w:tc>
          <w:tcPr>
            <w:tcW w:w="89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F4D0CB2" w14:textId="1D996F3C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80+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9ECD863" w14:textId="344A7540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90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1.2</w:t>
            </w:r>
            <w:r w:rsidR="00E0006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E3631FE" w14:textId="18872BCE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1.30 (0.86; 1.99)</w:t>
            </w: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028C9EC" w14:textId="60AF5114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1.03 (0.7</w:t>
            </w:r>
            <w:r w:rsidR="00A7210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1.35)</w:t>
            </w:r>
          </w:p>
        </w:tc>
        <w:tc>
          <w:tcPr>
            <w:tcW w:w="82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7D724E6" w14:textId="627ECE68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1.1</w:t>
            </w:r>
            <w:r w:rsidR="008B2D7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(0.8</w:t>
            </w:r>
            <w:r w:rsidR="008B2D7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8B2D7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3AF4DF2" w14:textId="1AF66DB3" w:rsidR="000135C2" w:rsidRPr="008C378E" w:rsidRDefault="000135C2" w:rsidP="000135C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</w:t>
            </w:r>
            <w:r w:rsidR="008B2D7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(0.63; 1.1</w:t>
            </w:r>
            <w:r w:rsidR="008B2D78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</w:tr>
      <w:tr w:rsidR="001324C4" w:rsidRPr="008C378E" w14:paraId="3885F0A6" w14:textId="77777777" w:rsidTr="0063004D">
        <w:trPr>
          <w:trHeight w:val="300"/>
        </w:trPr>
        <w:tc>
          <w:tcPr>
            <w:tcW w:w="890" w:type="pct"/>
            <w:tcBorders>
              <w:top w:val="single" w:sz="4" w:space="0" w:color="auto"/>
            </w:tcBorders>
            <w:shd w:val="clear" w:color="auto" w:fill="auto"/>
            <w:noWrap/>
          </w:tcPr>
          <w:p w14:paraId="5FFD3150" w14:textId="557B9B59" w:rsidR="00F11604" w:rsidRPr="008C378E" w:rsidRDefault="00801204" w:rsidP="00F11604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</w:pP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Considering</w:t>
            </w:r>
            <w:proofErr w:type="spellEnd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sensory</w:t>
            </w:r>
            <w:proofErr w:type="spellEnd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8C378E">
              <w:rPr>
                <w:rFonts w:eastAsia="Times New Roman" w:cstheme="minorHAnsi"/>
                <w:b/>
                <w:bCs/>
                <w:sz w:val="16"/>
                <w:szCs w:val="16"/>
                <w:lang w:eastAsia="da-DK"/>
              </w:rPr>
              <w:t>aids</w:t>
            </w:r>
            <w:r w:rsidR="008C6BCC" w:rsidRPr="008C378E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da-DK"/>
              </w:rPr>
              <w:t>e</w:t>
            </w:r>
            <w:proofErr w:type="spellEnd"/>
          </w:p>
        </w:tc>
        <w:tc>
          <w:tcPr>
            <w:tcW w:w="823" w:type="pct"/>
            <w:tcBorders>
              <w:top w:val="single" w:sz="4" w:space="0" w:color="auto"/>
            </w:tcBorders>
            <w:shd w:val="clear" w:color="auto" w:fill="auto"/>
            <w:noWrap/>
          </w:tcPr>
          <w:p w14:paraId="0F59B909" w14:textId="29B1CB02" w:rsidR="00F11604" w:rsidRPr="008C378E" w:rsidRDefault="00F11604" w:rsidP="00F1160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3" w:type="pct"/>
            <w:tcBorders>
              <w:top w:val="single" w:sz="4" w:space="0" w:color="auto"/>
            </w:tcBorders>
            <w:shd w:val="clear" w:color="auto" w:fill="auto"/>
            <w:noWrap/>
          </w:tcPr>
          <w:p w14:paraId="001C4220" w14:textId="67B519F5" w:rsidR="00F11604" w:rsidRPr="008C378E" w:rsidRDefault="00F11604" w:rsidP="00F1160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2" w:type="pct"/>
            <w:tcBorders>
              <w:top w:val="single" w:sz="4" w:space="0" w:color="auto"/>
            </w:tcBorders>
            <w:shd w:val="clear" w:color="auto" w:fill="auto"/>
            <w:noWrap/>
          </w:tcPr>
          <w:p w14:paraId="57216D69" w14:textId="4ADBA77C" w:rsidR="00F11604" w:rsidRPr="008C378E" w:rsidRDefault="00F11604" w:rsidP="00F1160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3" w:type="pct"/>
            <w:tcBorders>
              <w:top w:val="single" w:sz="4" w:space="0" w:color="auto"/>
            </w:tcBorders>
            <w:shd w:val="clear" w:color="auto" w:fill="auto"/>
            <w:noWrap/>
          </w:tcPr>
          <w:p w14:paraId="386F404B" w14:textId="217CC699" w:rsidR="00F11604" w:rsidRPr="008C378E" w:rsidRDefault="00F11604" w:rsidP="00F1160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  <w:tc>
          <w:tcPr>
            <w:tcW w:w="820" w:type="pct"/>
            <w:tcBorders>
              <w:top w:val="single" w:sz="4" w:space="0" w:color="auto"/>
            </w:tcBorders>
            <w:shd w:val="clear" w:color="auto" w:fill="auto"/>
            <w:noWrap/>
          </w:tcPr>
          <w:p w14:paraId="1F025BBC" w14:textId="316597C9" w:rsidR="00F11604" w:rsidRPr="008C378E" w:rsidRDefault="00F11604" w:rsidP="00F1160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</w:p>
        </w:tc>
      </w:tr>
      <w:tr w:rsidR="001324C4" w:rsidRPr="008C378E" w14:paraId="3F23C0BA" w14:textId="77777777" w:rsidTr="0063004D">
        <w:trPr>
          <w:trHeight w:val="300"/>
        </w:trPr>
        <w:tc>
          <w:tcPr>
            <w:tcW w:w="890" w:type="pct"/>
            <w:shd w:val="clear" w:color="auto" w:fill="auto"/>
            <w:noWrap/>
          </w:tcPr>
          <w:p w14:paraId="056DD05F" w14:textId="7FB3BE0A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Overall </w:t>
            </w:r>
          </w:p>
        </w:tc>
        <w:tc>
          <w:tcPr>
            <w:tcW w:w="823" w:type="pct"/>
            <w:shd w:val="clear" w:color="auto" w:fill="auto"/>
            <w:noWrap/>
          </w:tcPr>
          <w:p w14:paraId="60DF8B9A" w14:textId="764F7850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0.93 (0.88; 0.98)</w:t>
            </w:r>
          </w:p>
        </w:tc>
        <w:tc>
          <w:tcPr>
            <w:tcW w:w="823" w:type="pct"/>
            <w:shd w:val="clear" w:color="auto" w:fill="auto"/>
            <w:noWrap/>
          </w:tcPr>
          <w:p w14:paraId="7AFB6A89" w14:textId="7A6D15B0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0.73 (0.65; 0.81)</w:t>
            </w:r>
            <w:r w:rsidR="00B07661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shd w:val="clear" w:color="auto" w:fill="auto"/>
            <w:noWrap/>
          </w:tcPr>
          <w:p w14:paraId="1A32F093" w14:textId="421A197B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0.87 (0.80; 0.94)</w:t>
            </w:r>
            <w:r w:rsidR="00EF1141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3" w:type="pct"/>
            <w:shd w:val="clear" w:color="auto" w:fill="auto"/>
            <w:noWrap/>
          </w:tcPr>
          <w:p w14:paraId="2F43F2F9" w14:textId="3988D0D6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</w:t>
            </w:r>
            <w:r w:rsidR="002A1F1A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6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2A1F1A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1.1</w:t>
            </w:r>
            <w:r w:rsidR="002A1F1A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0" w:type="pct"/>
            <w:shd w:val="clear" w:color="auto" w:fill="auto"/>
            <w:noWrap/>
          </w:tcPr>
          <w:p w14:paraId="5CCCFD71" w14:textId="15931D0F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0.91 (0.81; 1.02)</w:t>
            </w:r>
          </w:p>
        </w:tc>
      </w:tr>
      <w:tr w:rsidR="001324C4" w:rsidRPr="008C378E" w14:paraId="2920582C" w14:textId="77777777" w:rsidTr="0063004D">
        <w:trPr>
          <w:trHeight w:val="300"/>
        </w:trPr>
        <w:tc>
          <w:tcPr>
            <w:tcW w:w="890" w:type="pct"/>
            <w:shd w:val="clear" w:color="auto" w:fill="auto"/>
            <w:noWrap/>
          </w:tcPr>
          <w:p w14:paraId="64DFC7DE" w14:textId="2D8E6F96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50-64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3" w:type="pct"/>
            <w:shd w:val="clear" w:color="auto" w:fill="auto"/>
            <w:noWrap/>
          </w:tcPr>
          <w:p w14:paraId="78036C55" w14:textId="770D7E76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</w:t>
            </w:r>
            <w:r w:rsidR="00B516C3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</w:t>
            </w:r>
            <w:r w:rsidR="00B516C3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0.9</w:t>
            </w:r>
            <w:r w:rsidR="00B516C3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D24676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3" w:type="pct"/>
            <w:shd w:val="clear" w:color="auto" w:fill="auto"/>
            <w:noWrap/>
          </w:tcPr>
          <w:p w14:paraId="365FED2B" w14:textId="20A66BA3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0.71 (0.57; 0.89)</w:t>
            </w:r>
          </w:p>
        </w:tc>
        <w:tc>
          <w:tcPr>
            <w:tcW w:w="822" w:type="pct"/>
            <w:shd w:val="clear" w:color="auto" w:fill="auto"/>
            <w:noWrap/>
          </w:tcPr>
          <w:p w14:paraId="191A60DE" w14:textId="5E4CC724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0.77 (0.66; 0.9</w:t>
            </w:r>
            <w:r w:rsidR="002A1F1A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  <w:r w:rsidR="00EF1141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3" w:type="pct"/>
            <w:shd w:val="clear" w:color="auto" w:fill="auto"/>
            <w:noWrap/>
          </w:tcPr>
          <w:p w14:paraId="2402DAC0" w14:textId="026AABA6" w:rsidR="00B266E0" w:rsidRPr="008C378E" w:rsidRDefault="002A1F1A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0.92</w:t>
            </w:r>
            <w:r w:rsidR="00B266E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</w:t>
            </w:r>
            <w:r w:rsidR="0010413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72</w:t>
            </w:r>
            <w:r w:rsidR="00B266E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="0010413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19</w:t>
            </w:r>
            <w:r w:rsidR="00B266E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0" w:type="pct"/>
            <w:shd w:val="clear" w:color="auto" w:fill="auto"/>
            <w:noWrap/>
          </w:tcPr>
          <w:p w14:paraId="1C8EB0C6" w14:textId="0E7F5B63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0.74 (0.61; 0.91)</w:t>
            </w:r>
          </w:p>
        </w:tc>
      </w:tr>
      <w:tr w:rsidR="001324C4" w:rsidRPr="008C378E" w14:paraId="68DB1F52" w14:textId="77777777" w:rsidTr="0063004D">
        <w:trPr>
          <w:trHeight w:val="300"/>
        </w:trPr>
        <w:tc>
          <w:tcPr>
            <w:tcW w:w="890" w:type="pct"/>
            <w:shd w:val="clear" w:color="auto" w:fill="auto"/>
            <w:noWrap/>
          </w:tcPr>
          <w:p w14:paraId="69A7EFA6" w14:textId="4C5B865D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65-79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3" w:type="pct"/>
            <w:shd w:val="clear" w:color="auto" w:fill="auto"/>
            <w:noWrap/>
          </w:tcPr>
          <w:p w14:paraId="6AA1B1EE" w14:textId="71D90739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0.97 (0.91; 1.0</w:t>
            </w:r>
            <w:r w:rsidR="00B516C3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3" w:type="pct"/>
            <w:shd w:val="clear" w:color="auto" w:fill="auto"/>
            <w:noWrap/>
          </w:tcPr>
          <w:p w14:paraId="5833F69D" w14:textId="20B01751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0.69 (0.60; 0.79)</w:t>
            </w:r>
            <w:r w:rsidR="00B07661" w:rsidRPr="008C378E">
              <w:rPr>
                <w:rFonts w:eastAsia="Times New Roman" w:cstheme="minorHAnsi"/>
                <w:sz w:val="16"/>
                <w:szCs w:val="16"/>
                <w:vertAlign w:val="superscript"/>
                <w:lang w:eastAsia="da-DK"/>
              </w:rPr>
              <w:t xml:space="preserve"> a</w:t>
            </w:r>
          </w:p>
        </w:tc>
        <w:tc>
          <w:tcPr>
            <w:tcW w:w="822" w:type="pct"/>
            <w:shd w:val="clear" w:color="auto" w:fill="auto"/>
            <w:noWrap/>
          </w:tcPr>
          <w:p w14:paraId="5C88C83D" w14:textId="35E0E2B9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0.91 (0.82; 1.02)</w:t>
            </w:r>
          </w:p>
        </w:tc>
        <w:tc>
          <w:tcPr>
            <w:tcW w:w="823" w:type="pct"/>
            <w:shd w:val="clear" w:color="auto" w:fill="auto"/>
            <w:noWrap/>
          </w:tcPr>
          <w:p w14:paraId="0676B8E3" w14:textId="51917438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</w:t>
            </w:r>
            <w:r w:rsidR="002A1F1A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="0010413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1.1</w:t>
            </w:r>
            <w:r w:rsidR="0010413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7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0" w:type="pct"/>
            <w:shd w:val="clear" w:color="auto" w:fill="auto"/>
            <w:noWrap/>
          </w:tcPr>
          <w:p w14:paraId="139F7F16" w14:textId="5E253BDF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1.06 (0.9</w:t>
            </w:r>
            <w:r w:rsidR="0010413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1.25)</w:t>
            </w:r>
          </w:p>
        </w:tc>
      </w:tr>
      <w:tr w:rsidR="001324C4" w:rsidRPr="008C378E" w14:paraId="381BB521" w14:textId="77777777" w:rsidTr="0063004D">
        <w:trPr>
          <w:trHeight w:val="300"/>
        </w:trPr>
        <w:tc>
          <w:tcPr>
            <w:tcW w:w="890" w:type="pct"/>
            <w:shd w:val="clear" w:color="auto" w:fill="auto"/>
            <w:noWrap/>
          </w:tcPr>
          <w:p w14:paraId="1863D9B8" w14:textId="4F0B2B6F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80+ </w:t>
            </w:r>
            <w:proofErr w:type="spellStart"/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years</w:t>
            </w:r>
            <w:proofErr w:type="spellEnd"/>
          </w:p>
        </w:tc>
        <w:tc>
          <w:tcPr>
            <w:tcW w:w="823" w:type="pct"/>
            <w:shd w:val="clear" w:color="auto" w:fill="auto"/>
            <w:noWrap/>
          </w:tcPr>
          <w:p w14:paraId="49A417F3" w14:textId="3F6EF66A" w:rsidR="00B266E0" w:rsidRPr="008C378E" w:rsidRDefault="00B516C3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="00B266E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.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00</w:t>
            </w:r>
            <w:r w:rsidR="00B266E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(0.9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="00B266E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10</w:t>
            </w:r>
            <w:r w:rsidR="00B266E0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3" w:type="pct"/>
            <w:shd w:val="clear" w:color="auto" w:fill="auto"/>
            <w:noWrap/>
          </w:tcPr>
          <w:p w14:paraId="37379048" w14:textId="6D558B64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0.80 (0.66; 0.98)</w:t>
            </w:r>
          </w:p>
        </w:tc>
        <w:tc>
          <w:tcPr>
            <w:tcW w:w="822" w:type="pct"/>
            <w:shd w:val="clear" w:color="auto" w:fill="auto"/>
            <w:noWrap/>
          </w:tcPr>
          <w:p w14:paraId="69A6ED2D" w14:textId="0EF0CF73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</w:t>
            </w:r>
            <w:r w:rsidR="002A1F1A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(0.78; 1.05)</w:t>
            </w:r>
          </w:p>
        </w:tc>
        <w:tc>
          <w:tcPr>
            <w:tcW w:w="823" w:type="pct"/>
            <w:shd w:val="clear" w:color="auto" w:fill="auto"/>
            <w:noWrap/>
          </w:tcPr>
          <w:p w14:paraId="43E5BB14" w14:textId="3E858A3E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1.2</w:t>
            </w:r>
            <w:r w:rsidR="002A1F1A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 xml:space="preserve"> (1.0</w:t>
            </w:r>
            <w:r w:rsidR="0010413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5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; 1.4</w:t>
            </w:r>
            <w:r w:rsidR="0010413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3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820" w:type="pct"/>
            <w:shd w:val="clear" w:color="auto" w:fill="auto"/>
            <w:noWrap/>
          </w:tcPr>
          <w:p w14:paraId="5F46BF09" w14:textId="47992FF3" w:rsidR="00B266E0" w:rsidRPr="008C378E" w:rsidRDefault="00B266E0" w:rsidP="00B266E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a-DK"/>
              </w:rPr>
            </w:pP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0.90 (0.72; 1.1</w:t>
            </w:r>
            <w:r w:rsidR="0010413B"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2</w:t>
            </w:r>
            <w:r w:rsidRPr="008C378E">
              <w:rPr>
                <w:rFonts w:eastAsia="Times New Roman" w:cstheme="minorHAnsi"/>
                <w:sz w:val="16"/>
                <w:szCs w:val="16"/>
                <w:lang w:eastAsia="da-DK"/>
              </w:rPr>
              <w:t>)</w:t>
            </w:r>
          </w:p>
        </w:tc>
      </w:tr>
    </w:tbl>
    <w:p w14:paraId="028A24D9" w14:textId="688D9DC8" w:rsidR="00810245" w:rsidRPr="00B9295A" w:rsidRDefault="00810245" w:rsidP="00810245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OR = odds ratio, CI = confidence interval</w:t>
      </w:r>
      <w:r w:rsidR="00004F32">
        <w:rPr>
          <w:rFonts w:cstheme="minorHAnsi"/>
          <w:sz w:val="18"/>
          <w:szCs w:val="18"/>
          <w:lang w:val="en-US"/>
        </w:rPr>
        <w:t>.</w:t>
      </w:r>
    </w:p>
    <w:p w14:paraId="08B44C29" w14:textId="77777777" w:rsidR="00810245" w:rsidRPr="00B9295A" w:rsidRDefault="00810245" w:rsidP="00810245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Northern Europe: Sweden, Denmark, and Finland.</w:t>
      </w:r>
    </w:p>
    <w:p w14:paraId="07DA84A3" w14:textId="77777777" w:rsidR="00810245" w:rsidRPr="00B9295A" w:rsidRDefault="00810245" w:rsidP="00810245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Western Europe: Austria, Germany, the Netherlands, France, Switzerland, Belgium, Ireland, and Luxembourg.</w:t>
      </w:r>
    </w:p>
    <w:p w14:paraId="651F0D1D" w14:textId="77777777" w:rsidR="00810245" w:rsidRPr="00B9295A" w:rsidRDefault="00810245" w:rsidP="00810245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Southern Europe: Spain, Italy, Greece, Portugal, Cyprus, and Malta.</w:t>
      </w:r>
    </w:p>
    <w:p w14:paraId="7346ED0C" w14:textId="77777777" w:rsidR="00810245" w:rsidRPr="00B9295A" w:rsidRDefault="00810245" w:rsidP="00810245">
      <w:pPr>
        <w:spacing w:after="0"/>
        <w:rPr>
          <w:rFonts w:cstheme="minorHAnsi"/>
          <w:sz w:val="18"/>
          <w:szCs w:val="18"/>
          <w:lang w:val="en-US"/>
        </w:rPr>
      </w:pPr>
      <w:r w:rsidRPr="00B9295A">
        <w:rPr>
          <w:rFonts w:cstheme="minorHAnsi"/>
          <w:sz w:val="18"/>
          <w:szCs w:val="18"/>
          <w:lang w:val="en-US"/>
        </w:rPr>
        <w:t>Eastern Europe: Czech Republic, Poland, Hungary, Slovenia, Estonia, Croatia, Lithuania, Bulgaria, Latvia, Romania, and Slovakia.</w:t>
      </w:r>
    </w:p>
    <w:p w14:paraId="0300E4AB" w14:textId="77777777" w:rsidR="00810245" w:rsidRPr="00B9295A" w:rsidRDefault="00810245" w:rsidP="00810245">
      <w:pPr>
        <w:spacing w:after="0"/>
        <w:rPr>
          <w:rFonts w:cstheme="minorHAnsi"/>
          <w:sz w:val="18"/>
          <w:szCs w:val="18"/>
          <w:lang w:val="en-US"/>
        </w:rPr>
      </w:pPr>
      <w:proofErr w:type="spellStart"/>
      <w:r w:rsidRPr="00B9295A">
        <w:rPr>
          <w:rFonts w:cstheme="minorHAnsi"/>
          <w:sz w:val="18"/>
          <w:szCs w:val="18"/>
          <w:vertAlign w:val="superscript"/>
          <w:lang w:val="en-US"/>
        </w:rPr>
        <w:t>a</w:t>
      </w:r>
      <w:r w:rsidRPr="00B9295A">
        <w:rPr>
          <w:rFonts w:cstheme="minorHAnsi"/>
          <w:sz w:val="18"/>
          <w:szCs w:val="18"/>
          <w:lang w:val="en-US"/>
        </w:rPr>
        <w:t>Significant</w:t>
      </w:r>
      <w:proofErr w:type="spellEnd"/>
      <w:r w:rsidRPr="00B9295A">
        <w:rPr>
          <w:rFonts w:cstheme="minorHAnsi"/>
          <w:sz w:val="18"/>
          <w:szCs w:val="18"/>
          <w:lang w:val="en-US"/>
        </w:rPr>
        <w:t xml:space="preserve"> after adjusting for multiple testing.</w:t>
      </w:r>
    </w:p>
    <w:p w14:paraId="5451189C" w14:textId="77777777" w:rsidR="00810245" w:rsidRPr="00B9295A" w:rsidRDefault="00810245" w:rsidP="00810245">
      <w:pPr>
        <w:spacing w:after="0"/>
        <w:rPr>
          <w:rFonts w:cstheme="minorHAnsi"/>
          <w:sz w:val="18"/>
          <w:szCs w:val="18"/>
          <w:lang w:val="en-US"/>
        </w:rPr>
      </w:pPr>
      <w:proofErr w:type="spellStart"/>
      <w:r w:rsidRPr="00B9295A">
        <w:rPr>
          <w:rFonts w:cstheme="minorHAnsi"/>
          <w:sz w:val="18"/>
          <w:szCs w:val="18"/>
          <w:vertAlign w:val="superscript"/>
          <w:lang w:val="en-US"/>
        </w:rPr>
        <w:t>b</w:t>
      </w:r>
      <w:r w:rsidRPr="00B9295A">
        <w:rPr>
          <w:rFonts w:cstheme="minorHAnsi"/>
          <w:sz w:val="18"/>
          <w:szCs w:val="18"/>
          <w:lang w:val="en-US"/>
        </w:rPr>
        <w:t>Adjusted</w:t>
      </w:r>
      <w:proofErr w:type="spellEnd"/>
      <w:r w:rsidRPr="00B9295A">
        <w:rPr>
          <w:rFonts w:cstheme="minorHAnsi"/>
          <w:sz w:val="18"/>
          <w:szCs w:val="18"/>
          <w:lang w:val="en-US"/>
        </w:rPr>
        <w:t xml:space="preserve"> for wave, age, and European region.</w:t>
      </w:r>
    </w:p>
    <w:p w14:paraId="54ECF5DF" w14:textId="5936B488" w:rsidR="00810245" w:rsidRPr="00B9295A" w:rsidRDefault="002F07D9" w:rsidP="00810245">
      <w:pPr>
        <w:spacing w:after="0"/>
        <w:rPr>
          <w:rFonts w:eastAsia="Times New Roman" w:cstheme="minorHAnsi"/>
          <w:color w:val="000000"/>
          <w:sz w:val="18"/>
          <w:szCs w:val="18"/>
          <w:lang w:val="en-US" w:eastAsia="da-DK"/>
        </w:rPr>
      </w:pPr>
      <w:proofErr w:type="spellStart"/>
      <w:r w:rsidRPr="002F07D9">
        <w:rPr>
          <w:rFonts w:cstheme="minorHAnsi"/>
          <w:sz w:val="18"/>
          <w:szCs w:val="18"/>
          <w:vertAlign w:val="superscript"/>
          <w:lang w:val="en-US"/>
        </w:rPr>
        <w:t>c</w:t>
      </w:r>
      <w:r w:rsidR="00810245" w:rsidRPr="00B9295A">
        <w:rPr>
          <w:rFonts w:cstheme="minorHAnsi"/>
          <w:sz w:val="18"/>
          <w:szCs w:val="18"/>
          <w:lang w:val="en-US"/>
        </w:rPr>
        <w:t>Adjusted</w:t>
      </w:r>
      <w:proofErr w:type="spellEnd"/>
      <w:r w:rsidR="00810245" w:rsidRPr="00B9295A">
        <w:rPr>
          <w:rFonts w:cstheme="minorHAnsi"/>
          <w:sz w:val="18"/>
          <w:szCs w:val="18"/>
          <w:lang w:val="en-US"/>
        </w:rPr>
        <w:t xml:space="preserve"> for wave, age, European region, </w:t>
      </w:r>
      <w:r w:rsidR="00BB2E90" w:rsidRPr="00B9295A">
        <w:rPr>
          <w:rFonts w:cstheme="minorHAnsi"/>
          <w:sz w:val="18"/>
          <w:szCs w:val="18"/>
          <w:lang w:val="en-US"/>
        </w:rPr>
        <w:t xml:space="preserve">hypertension, stroke, diabetes, </w:t>
      </w:r>
      <w:r w:rsidR="00BB2E90"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Parkinson's disease,</w:t>
      </w:r>
      <w:r w:rsidR="00B52D37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</w:t>
      </w:r>
      <w:r w:rsidR="00BB2E90"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arthritis (including rheumatoid arthritis, osteoarthritis</w:t>
      </w:r>
      <w:r w:rsidR="00BB2E90">
        <w:rPr>
          <w:rFonts w:eastAsia="Times New Roman" w:cstheme="minorHAnsi"/>
          <w:color w:val="000000"/>
          <w:sz w:val="18"/>
          <w:szCs w:val="18"/>
          <w:lang w:val="en-US" w:eastAsia="da-DK"/>
        </w:rPr>
        <w:t>,</w:t>
      </w:r>
      <w:r w:rsidR="00BB2E90"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and other rheumatism)</w:t>
      </w:r>
      <w:r w:rsidR="00BB2E90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, </w:t>
      </w:r>
      <w:r w:rsidR="00810245"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marital status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>,</w:t>
      </w:r>
      <w:r w:rsidR="00810245"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education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>, and wealth</w:t>
      </w:r>
      <w:r w:rsidR="00810245"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.</w:t>
      </w:r>
    </w:p>
    <w:p w14:paraId="0B8C5268" w14:textId="77777777" w:rsidR="00F17146" w:rsidRDefault="005546F1" w:rsidP="00F17146">
      <w:pPr>
        <w:spacing w:after="0"/>
        <w:rPr>
          <w:rFonts w:eastAsia="Times New Roman" w:cstheme="minorHAnsi"/>
          <w:color w:val="000000"/>
          <w:sz w:val="18"/>
          <w:szCs w:val="18"/>
          <w:lang w:val="en-US" w:eastAsia="da-DK"/>
        </w:rPr>
      </w:pPr>
      <w:proofErr w:type="spellStart"/>
      <w:r>
        <w:rPr>
          <w:rFonts w:eastAsia="Times New Roman" w:cstheme="minorHAnsi"/>
          <w:color w:val="000000"/>
          <w:sz w:val="18"/>
          <w:szCs w:val="18"/>
          <w:vertAlign w:val="superscript"/>
          <w:lang w:val="en-US" w:eastAsia="da-DK"/>
        </w:rPr>
        <w:t>d</w:t>
      </w:r>
      <w:r w:rsidRPr="008556F7">
        <w:rPr>
          <w:rFonts w:eastAsia="Times New Roman" w:cstheme="minorHAnsi"/>
          <w:color w:val="000000"/>
          <w:sz w:val="18"/>
          <w:szCs w:val="18"/>
          <w:lang w:val="en-US" w:eastAsia="da-DK"/>
        </w:rPr>
        <w:t>I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ncluding</w:t>
      </w:r>
      <w:proofErr w:type="spellEnd"/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only 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participants the first time they t</w:t>
      </w:r>
      <w:r>
        <w:rPr>
          <w:rFonts w:eastAsia="Times New Roman" w:cstheme="minorHAnsi"/>
          <w:color w:val="000000"/>
          <w:sz w:val="18"/>
          <w:szCs w:val="18"/>
          <w:lang w:val="en-US" w:eastAsia="da-DK"/>
        </w:rPr>
        <w:t>ook</w:t>
      </w:r>
      <w:r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part in SHARE waves 1, 2, 4, 5, 6 and 8.</w:t>
      </w:r>
    </w:p>
    <w:p w14:paraId="1680F667" w14:textId="4A752800" w:rsidR="004F3627" w:rsidRDefault="008C6BCC" w:rsidP="00F17146">
      <w:pPr>
        <w:spacing w:after="0"/>
        <w:rPr>
          <w:rFonts w:cstheme="minorHAnsi"/>
          <w:i/>
          <w:iCs/>
          <w:color w:val="44546A" w:themeColor="text2"/>
          <w:sz w:val="18"/>
          <w:szCs w:val="18"/>
          <w:lang w:val="en-US"/>
        </w:rPr>
      </w:pPr>
      <w:proofErr w:type="spellStart"/>
      <w:r w:rsidRPr="008C6BCC">
        <w:rPr>
          <w:rFonts w:eastAsia="Times New Roman" w:cstheme="minorHAnsi"/>
          <w:color w:val="000000"/>
          <w:sz w:val="18"/>
          <w:szCs w:val="18"/>
          <w:vertAlign w:val="superscript"/>
          <w:lang w:val="en-US" w:eastAsia="da-DK"/>
        </w:rPr>
        <w:t>e</w:t>
      </w:r>
      <w:r w:rsidR="00290F9A">
        <w:rPr>
          <w:rFonts w:eastAsia="Times New Roman" w:cstheme="minorHAnsi"/>
          <w:color w:val="000000"/>
          <w:sz w:val="18"/>
          <w:szCs w:val="18"/>
          <w:lang w:val="en-US" w:eastAsia="da-DK"/>
        </w:rPr>
        <w:t>I</w:t>
      </w:r>
      <w:r w:rsidR="00290F9A"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ndividuals</w:t>
      </w:r>
      <w:proofErr w:type="spellEnd"/>
      <w:r w:rsidR="00290F9A"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 using </w:t>
      </w:r>
      <w:r w:rsidR="00B52D37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glasses and </w:t>
      </w:r>
      <w:r w:rsidR="00CD096C">
        <w:rPr>
          <w:rFonts w:eastAsia="Times New Roman" w:cstheme="minorHAnsi"/>
          <w:color w:val="000000"/>
          <w:sz w:val="18"/>
          <w:szCs w:val="18"/>
          <w:lang w:val="en-US" w:eastAsia="da-DK"/>
        </w:rPr>
        <w:t xml:space="preserve">hearing aids </w:t>
      </w:r>
      <w:r w:rsidR="00290F9A" w:rsidRPr="00B9295A">
        <w:rPr>
          <w:rFonts w:eastAsia="Times New Roman" w:cstheme="minorHAnsi"/>
          <w:color w:val="000000"/>
          <w:sz w:val="18"/>
          <w:szCs w:val="18"/>
          <w:lang w:val="en-US" w:eastAsia="da-DK"/>
        </w:rPr>
        <w:t>added to the impaired category</w:t>
      </w:r>
      <w:r w:rsidR="00842396">
        <w:rPr>
          <w:rFonts w:eastAsia="Times New Roman" w:cstheme="minorHAnsi"/>
          <w:color w:val="000000"/>
          <w:sz w:val="18"/>
          <w:szCs w:val="18"/>
          <w:lang w:val="en-US" w:eastAsia="da-DK"/>
        </w:rPr>
        <w:t>.</w:t>
      </w:r>
    </w:p>
    <w:sectPr w:rsidR="004F3627" w:rsidSect="002253B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0B0"/>
    <w:rsid w:val="00004A61"/>
    <w:rsid w:val="00004F32"/>
    <w:rsid w:val="000116AD"/>
    <w:rsid w:val="000135C2"/>
    <w:rsid w:val="00016AB7"/>
    <w:rsid w:val="000223B2"/>
    <w:rsid w:val="00027D46"/>
    <w:rsid w:val="00030762"/>
    <w:rsid w:val="0003649A"/>
    <w:rsid w:val="00047FAE"/>
    <w:rsid w:val="00050690"/>
    <w:rsid w:val="00060BE9"/>
    <w:rsid w:val="00082672"/>
    <w:rsid w:val="00091B85"/>
    <w:rsid w:val="000947C8"/>
    <w:rsid w:val="0009689B"/>
    <w:rsid w:val="000A6932"/>
    <w:rsid w:val="000B4326"/>
    <w:rsid w:val="000B6946"/>
    <w:rsid w:val="000C1A07"/>
    <w:rsid w:val="000C30AC"/>
    <w:rsid w:val="000C67C3"/>
    <w:rsid w:val="000D5A52"/>
    <w:rsid w:val="000E2484"/>
    <w:rsid w:val="000E396D"/>
    <w:rsid w:val="000F6C81"/>
    <w:rsid w:val="0010413B"/>
    <w:rsid w:val="00104A66"/>
    <w:rsid w:val="00105C14"/>
    <w:rsid w:val="00107193"/>
    <w:rsid w:val="001244D2"/>
    <w:rsid w:val="001324C4"/>
    <w:rsid w:val="00135326"/>
    <w:rsid w:val="0015337B"/>
    <w:rsid w:val="00155FA7"/>
    <w:rsid w:val="00166527"/>
    <w:rsid w:val="00175F2B"/>
    <w:rsid w:val="0018320E"/>
    <w:rsid w:val="00186F5D"/>
    <w:rsid w:val="001918F2"/>
    <w:rsid w:val="001C5B32"/>
    <w:rsid w:val="001C688C"/>
    <w:rsid w:val="001D1AD4"/>
    <w:rsid w:val="0020274D"/>
    <w:rsid w:val="00213A47"/>
    <w:rsid w:val="002253B1"/>
    <w:rsid w:val="00231A43"/>
    <w:rsid w:val="00231E3E"/>
    <w:rsid w:val="00240F5D"/>
    <w:rsid w:val="002506BF"/>
    <w:rsid w:val="00255FBD"/>
    <w:rsid w:val="00263C76"/>
    <w:rsid w:val="00265310"/>
    <w:rsid w:val="002774C4"/>
    <w:rsid w:val="00280D35"/>
    <w:rsid w:val="00290F9A"/>
    <w:rsid w:val="002A1F1A"/>
    <w:rsid w:val="002B1C87"/>
    <w:rsid w:val="002B4280"/>
    <w:rsid w:val="002B4CFA"/>
    <w:rsid w:val="002B6573"/>
    <w:rsid w:val="002C1980"/>
    <w:rsid w:val="002D3C0D"/>
    <w:rsid w:val="002F07D9"/>
    <w:rsid w:val="00303B2C"/>
    <w:rsid w:val="00305C70"/>
    <w:rsid w:val="00316A7F"/>
    <w:rsid w:val="00326D97"/>
    <w:rsid w:val="00327EB4"/>
    <w:rsid w:val="00334913"/>
    <w:rsid w:val="0033676C"/>
    <w:rsid w:val="0033721F"/>
    <w:rsid w:val="003512D1"/>
    <w:rsid w:val="00357224"/>
    <w:rsid w:val="00364FD1"/>
    <w:rsid w:val="0036550A"/>
    <w:rsid w:val="00375F1C"/>
    <w:rsid w:val="00377301"/>
    <w:rsid w:val="003953F4"/>
    <w:rsid w:val="003A535C"/>
    <w:rsid w:val="003B0246"/>
    <w:rsid w:val="003C0A1B"/>
    <w:rsid w:val="003C3E19"/>
    <w:rsid w:val="003C6C7F"/>
    <w:rsid w:val="003D1573"/>
    <w:rsid w:val="003D2461"/>
    <w:rsid w:val="003E129A"/>
    <w:rsid w:val="003E3844"/>
    <w:rsid w:val="003E54B7"/>
    <w:rsid w:val="0040312C"/>
    <w:rsid w:val="0041334E"/>
    <w:rsid w:val="00425C1B"/>
    <w:rsid w:val="00427A8B"/>
    <w:rsid w:val="00434947"/>
    <w:rsid w:val="0044408E"/>
    <w:rsid w:val="00444676"/>
    <w:rsid w:val="0044710C"/>
    <w:rsid w:val="00447D8A"/>
    <w:rsid w:val="00451593"/>
    <w:rsid w:val="00456AEF"/>
    <w:rsid w:val="00457D63"/>
    <w:rsid w:val="0046628E"/>
    <w:rsid w:val="004678F2"/>
    <w:rsid w:val="004710F8"/>
    <w:rsid w:val="004760E8"/>
    <w:rsid w:val="00480550"/>
    <w:rsid w:val="00486169"/>
    <w:rsid w:val="00487A3E"/>
    <w:rsid w:val="00487C9A"/>
    <w:rsid w:val="004A2339"/>
    <w:rsid w:val="004C45F7"/>
    <w:rsid w:val="004D513F"/>
    <w:rsid w:val="004E4DEA"/>
    <w:rsid w:val="004E6AC6"/>
    <w:rsid w:val="004E725A"/>
    <w:rsid w:val="004E77C6"/>
    <w:rsid w:val="004F3627"/>
    <w:rsid w:val="005019CF"/>
    <w:rsid w:val="00514622"/>
    <w:rsid w:val="0051580B"/>
    <w:rsid w:val="00516474"/>
    <w:rsid w:val="0052078A"/>
    <w:rsid w:val="005331C0"/>
    <w:rsid w:val="00535D7B"/>
    <w:rsid w:val="005546F1"/>
    <w:rsid w:val="005574B6"/>
    <w:rsid w:val="00560A72"/>
    <w:rsid w:val="00562EA5"/>
    <w:rsid w:val="005632B8"/>
    <w:rsid w:val="00575EFC"/>
    <w:rsid w:val="00580FB0"/>
    <w:rsid w:val="00581A56"/>
    <w:rsid w:val="00581B52"/>
    <w:rsid w:val="005842DE"/>
    <w:rsid w:val="00592522"/>
    <w:rsid w:val="005B4480"/>
    <w:rsid w:val="005C57EB"/>
    <w:rsid w:val="005C5FEE"/>
    <w:rsid w:val="005C6B6E"/>
    <w:rsid w:val="005E17B8"/>
    <w:rsid w:val="005E3AA7"/>
    <w:rsid w:val="005E40B0"/>
    <w:rsid w:val="005F6475"/>
    <w:rsid w:val="0060468B"/>
    <w:rsid w:val="00605E0F"/>
    <w:rsid w:val="00612C18"/>
    <w:rsid w:val="0061712D"/>
    <w:rsid w:val="006221E7"/>
    <w:rsid w:val="0063004D"/>
    <w:rsid w:val="00631F0B"/>
    <w:rsid w:val="00660CD9"/>
    <w:rsid w:val="00666789"/>
    <w:rsid w:val="00667E37"/>
    <w:rsid w:val="00671E69"/>
    <w:rsid w:val="006730EF"/>
    <w:rsid w:val="0067509B"/>
    <w:rsid w:val="00676950"/>
    <w:rsid w:val="00676B3D"/>
    <w:rsid w:val="0068633F"/>
    <w:rsid w:val="00686591"/>
    <w:rsid w:val="006878DD"/>
    <w:rsid w:val="0069118C"/>
    <w:rsid w:val="006A55B5"/>
    <w:rsid w:val="006A6B79"/>
    <w:rsid w:val="006A6F11"/>
    <w:rsid w:val="006B091E"/>
    <w:rsid w:val="006B27ED"/>
    <w:rsid w:val="006B3ED6"/>
    <w:rsid w:val="006C3E90"/>
    <w:rsid w:val="006D2278"/>
    <w:rsid w:val="006F1C01"/>
    <w:rsid w:val="00700E8C"/>
    <w:rsid w:val="007067FC"/>
    <w:rsid w:val="007356D3"/>
    <w:rsid w:val="00746E3A"/>
    <w:rsid w:val="007475EF"/>
    <w:rsid w:val="007631C1"/>
    <w:rsid w:val="0077158A"/>
    <w:rsid w:val="007738C7"/>
    <w:rsid w:val="00773F30"/>
    <w:rsid w:val="007747E0"/>
    <w:rsid w:val="00775153"/>
    <w:rsid w:val="00791CB9"/>
    <w:rsid w:val="00796389"/>
    <w:rsid w:val="007A441C"/>
    <w:rsid w:val="007B0FE4"/>
    <w:rsid w:val="007B427D"/>
    <w:rsid w:val="007B6168"/>
    <w:rsid w:val="007D47D4"/>
    <w:rsid w:val="007E0CBD"/>
    <w:rsid w:val="007E1A97"/>
    <w:rsid w:val="007F5EC6"/>
    <w:rsid w:val="00801204"/>
    <w:rsid w:val="0080507C"/>
    <w:rsid w:val="00810245"/>
    <w:rsid w:val="00810509"/>
    <w:rsid w:val="008154C3"/>
    <w:rsid w:val="00822045"/>
    <w:rsid w:val="008359D8"/>
    <w:rsid w:val="00835E00"/>
    <w:rsid w:val="008367B6"/>
    <w:rsid w:val="00842396"/>
    <w:rsid w:val="00847DAB"/>
    <w:rsid w:val="008556F7"/>
    <w:rsid w:val="0085746F"/>
    <w:rsid w:val="0086068C"/>
    <w:rsid w:val="00860B80"/>
    <w:rsid w:val="00861742"/>
    <w:rsid w:val="008654AC"/>
    <w:rsid w:val="008662CC"/>
    <w:rsid w:val="00875C1E"/>
    <w:rsid w:val="00877067"/>
    <w:rsid w:val="00877ACD"/>
    <w:rsid w:val="008901E7"/>
    <w:rsid w:val="00892C1D"/>
    <w:rsid w:val="00893ECC"/>
    <w:rsid w:val="008A72A4"/>
    <w:rsid w:val="008A7D47"/>
    <w:rsid w:val="008B0178"/>
    <w:rsid w:val="008B19EE"/>
    <w:rsid w:val="008B2D78"/>
    <w:rsid w:val="008C378E"/>
    <w:rsid w:val="008C6BCC"/>
    <w:rsid w:val="008E4E76"/>
    <w:rsid w:val="008F3AA6"/>
    <w:rsid w:val="00900D65"/>
    <w:rsid w:val="00901676"/>
    <w:rsid w:val="009058F0"/>
    <w:rsid w:val="00905BC0"/>
    <w:rsid w:val="00906022"/>
    <w:rsid w:val="009063BF"/>
    <w:rsid w:val="0091288C"/>
    <w:rsid w:val="009162DA"/>
    <w:rsid w:val="00934521"/>
    <w:rsid w:val="00944CE0"/>
    <w:rsid w:val="0094554B"/>
    <w:rsid w:val="009459F1"/>
    <w:rsid w:val="00961789"/>
    <w:rsid w:val="00961A6E"/>
    <w:rsid w:val="00962527"/>
    <w:rsid w:val="00967468"/>
    <w:rsid w:val="00967A40"/>
    <w:rsid w:val="00970568"/>
    <w:rsid w:val="00971424"/>
    <w:rsid w:val="009A4E04"/>
    <w:rsid w:val="009B2AED"/>
    <w:rsid w:val="009B4BE0"/>
    <w:rsid w:val="009B785E"/>
    <w:rsid w:val="009C29C4"/>
    <w:rsid w:val="009C424D"/>
    <w:rsid w:val="009D4B8F"/>
    <w:rsid w:val="009E02F5"/>
    <w:rsid w:val="00A005C0"/>
    <w:rsid w:val="00A16998"/>
    <w:rsid w:val="00A2094E"/>
    <w:rsid w:val="00A22DB0"/>
    <w:rsid w:val="00A24C21"/>
    <w:rsid w:val="00A45EFC"/>
    <w:rsid w:val="00A45FC2"/>
    <w:rsid w:val="00A529E9"/>
    <w:rsid w:val="00A5778B"/>
    <w:rsid w:val="00A6655A"/>
    <w:rsid w:val="00A72100"/>
    <w:rsid w:val="00A73DBF"/>
    <w:rsid w:val="00A75559"/>
    <w:rsid w:val="00A87D69"/>
    <w:rsid w:val="00A91DDC"/>
    <w:rsid w:val="00AA0958"/>
    <w:rsid w:val="00AA64DB"/>
    <w:rsid w:val="00AB3265"/>
    <w:rsid w:val="00AB54E8"/>
    <w:rsid w:val="00AC7781"/>
    <w:rsid w:val="00AD1166"/>
    <w:rsid w:val="00AD1E76"/>
    <w:rsid w:val="00AD4FC7"/>
    <w:rsid w:val="00AD6C38"/>
    <w:rsid w:val="00AE7ADD"/>
    <w:rsid w:val="00AF682C"/>
    <w:rsid w:val="00AF7190"/>
    <w:rsid w:val="00B005CE"/>
    <w:rsid w:val="00B06CB6"/>
    <w:rsid w:val="00B07661"/>
    <w:rsid w:val="00B110EF"/>
    <w:rsid w:val="00B1292C"/>
    <w:rsid w:val="00B266E0"/>
    <w:rsid w:val="00B34AFD"/>
    <w:rsid w:val="00B46FAD"/>
    <w:rsid w:val="00B47F10"/>
    <w:rsid w:val="00B516C3"/>
    <w:rsid w:val="00B527F2"/>
    <w:rsid w:val="00B52D37"/>
    <w:rsid w:val="00B65DB5"/>
    <w:rsid w:val="00B73291"/>
    <w:rsid w:val="00B74F5C"/>
    <w:rsid w:val="00B82EB0"/>
    <w:rsid w:val="00B9295A"/>
    <w:rsid w:val="00B97825"/>
    <w:rsid w:val="00BA082A"/>
    <w:rsid w:val="00BA08E5"/>
    <w:rsid w:val="00BA0F02"/>
    <w:rsid w:val="00BA6FF5"/>
    <w:rsid w:val="00BB2E90"/>
    <w:rsid w:val="00BB42FA"/>
    <w:rsid w:val="00BC2ECA"/>
    <w:rsid w:val="00BE1A26"/>
    <w:rsid w:val="00BE6C7A"/>
    <w:rsid w:val="00BF4650"/>
    <w:rsid w:val="00BF4DFB"/>
    <w:rsid w:val="00C1209F"/>
    <w:rsid w:val="00C12C77"/>
    <w:rsid w:val="00C16336"/>
    <w:rsid w:val="00C169F7"/>
    <w:rsid w:val="00C17134"/>
    <w:rsid w:val="00C40283"/>
    <w:rsid w:val="00C43AF1"/>
    <w:rsid w:val="00C45471"/>
    <w:rsid w:val="00C456AF"/>
    <w:rsid w:val="00C50CBD"/>
    <w:rsid w:val="00C55D58"/>
    <w:rsid w:val="00C60B9B"/>
    <w:rsid w:val="00C9205B"/>
    <w:rsid w:val="00C94028"/>
    <w:rsid w:val="00CC40B1"/>
    <w:rsid w:val="00CD096C"/>
    <w:rsid w:val="00CE2864"/>
    <w:rsid w:val="00CF26F7"/>
    <w:rsid w:val="00D06068"/>
    <w:rsid w:val="00D173D2"/>
    <w:rsid w:val="00D24676"/>
    <w:rsid w:val="00D32E75"/>
    <w:rsid w:val="00D337F5"/>
    <w:rsid w:val="00D45D8B"/>
    <w:rsid w:val="00D50EED"/>
    <w:rsid w:val="00D52CD4"/>
    <w:rsid w:val="00D542FF"/>
    <w:rsid w:val="00D54752"/>
    <w:rsid w:val="00D6357B"/>
    <w:rsid w:val="00D64B48"/>
    <w:rsid w:val="00D67A63"/>
    <w:rsid w:val="00D8638A"/>
    <w:rsid w:val="00D93471"/>
    <w:rsid w:val="00D956DD"/>
    <w:rsid w:val="00D97AA3"/>
    <w:rsid w:val="00DA5B17"/>
    <w:rsid w:val="00DB19FB"/>
    <w:rsid w:val="00DB5154"/>
    <w:rsid w:val="00DB5632"/>
    <w:rsid w:val="00DC6D3B"/>
    <w:rsid w:val="00DD1112"/>
    <w:rsid w:val="00DE1EF6"/>
    <w:rsid w:val="00DE2BB0"/>
    <w:rsid w:val="00DF265A"/>
    <w:rsid w:val="00DF5423"/>
    <w:rsid w:val="00E0006B"/>
    <w:rsid w:val="00E147FE"/>
    <w:rsid w:val="00E36544"/>
    <w:rsid w:val="00E43FF0"/>
    <w:rsid w:val="00E453F6"/>
    <w:rsid w:val="00E51428"/>
    <w:rsid w:val="00E56E83"/>
    <w:rsid w:val="00E57192"/>
    <w:rsid w:val="00E832FC"/>
    <w:rsid w:val="00E850F6"/>
    <w:rsid w:val="00EB1B55"/>
    <w:rsid w:val="00EB409F"/>
    <w:rsid w:val="00EB4158"/>
    <w:rsid w:val="00EC3B96"/>
    <w:rsid w:val="00ED50E8"/>
    <w:rsid w:val="00EE75FE"/>
    <w:rsid w:val="00EF1141"/>
    <w:rsid w:val="00EF4AA0"/>
    <w:rsid w:val="00F04D5E"/>
    <w:rsid w:val="00F11604"/>
    <w:rsid w:val="00F12222"/>
    <w:rsid w:val="00F13655"/>
    <w:rsid w:val="00F17146"/>
    <w:rsid w:val="00F31E60"/>
    <w:rsid w:val="00F33B0D"/>
    <w:rsid w:val="00F40B8F"/>
    <w:rsid w:val="00F6070E"/>
    <w:rsid w:val="00F62018"/>
    <w:rsid w:val="00F645BD"/>
    <w:rsid w:val="00F851EC"/>
    <w:rsid w:val="00FA6AB1"/>
    <w:rsid w:val="00FB02D4"/>
    <w:rsid w:val="00FB1680"/>
    <w:rsid w:val="00FB2AD4"/>
    <w:rsid w:val="00FD236E"/>
    <w:rsid w:val="00FD7340"/>
    <w:rsid w:val="00FF397E"/>
    <w:rsid w:val="00FF57F0"/>
    <w:rsid w:val="00FF5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9E9F4"/>
  <w15:chartTrackingRefBased/>
  <w15:docId w15:val="{642BB54C-DA80-4E31-96DB-955256D28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D513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3A53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60B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0B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0B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0B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0BE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12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2676</Words>
  <Characters>16328</Characters>
  <Application>Microsoft Office Word</Application>
  <DocSecurity>0</DocSecurity>
  <Lines>136</Lines>
  <Paragraphs>37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Juel Ahrenfeldt</dc:creator>
  <cp:keywords/>
  <dc:description/>
  <cp:lastModifiedBy>Linda Juel Ahrenfeldt</cp:lastModifiedBy>
  <cp:revision>8</cp:revision>
  <cp:lastPrinted>2021-11-09T11:38:00Z</cp:lastPrinted>
  <dcterms:created xsi:type="dcterms:W3CDTF">2022-04-23T12:21:00Z</dcterms:created>
  <dcterms:modified xsi:type="dcterms:W3CDTF">2022-04-25T13:24:00Z</dcterms:modified>
</cp:coreProperties>
</file>