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6432" w:rsidRPr="00B06097" w:rsidRDefault="00206432" w:rsidP="00206432">
      <w:pPr>
        <w:spacing w:after="120" w:line="300" w:lineRule="auto"/>
        <w:ind w:left="1440" w:hanging="1440"/>
        <w:jc w:val="both"/>
        <w:rPr>
          <w:rFonts w:ascii="Times New Roman" w:hAnsi="Times New Roman" w:cs="Times New Roman"/>
          <w:sz w:val="20"/>
          <w:szCs w:val="20"/>
        </w:rPr>
      </w:pPr>
      <w:r w:rsidRPr="00B06097">
        <w:rPr>
          <w:rFonts w:ascii="Times New Roman" w:hAnsi="Times New Roman" w:cs="Times New Roman"/>
          <w:sz w:val="20"/>
          <w:szCs w:val="20"/>
        </w:rPr>
        <w:t>Table 1</w:t>
      </w:r>
      <w:r w:rsidRPr="00B06097">
        <w:rPr>
          <w:rFonts w:ascii="Times New Roman" w:hAnsi="Times New Roman" w:cs="Times New Roman"/>
          <w:sz w:val="20"/>
          <w:szCs w:val="20"/>
        </w:rPr>
        <w:tab/>
        <w:t>Contamination status of Faecal</w:t>
      </w:r>
      <w:r w:rsidRPr="00B0609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B06097">
        <w:rPr>
          <w:rFonts w:ascii="Times New Roman" w:hAnsi="Times New Roman" w:cs="Times New Roman"/>
          <w:sz w:val="20"/>
          <w:szCs w:val="20"/>
        </w:rPr>
        <w:t>Indicator Bacteria (FIB) in water samples collected from Odisha, Bihar and West Bengal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3"/>
        <w:gridCol w:w="1231"/>
        <w:gridCol w:w="1576"/>
        <w:gridCol w:w="1746"/>
        <w:gridCol w:w="1776"/>
        <w:gridCol w:w="1777"/>
      </w:tblGrid>
      <w:tr w:rsidR="00C36B8D" w:rsidRPr="0024401F" w:rsidTr="00C36B8D">
        <w:tc>
          <w:tcPr>
            <w:tcW w:w="3720" w:type="dxa"/>
            <w:gridSpan w:val="3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State wise Category of Villages</w:t>
            </w:r>
          </w:p>
        </w:tc>
        <w:tc>
          <w:tcPr>
            <w:tcW w:w="1746" w:type="dxa"/>
          </w:tcPr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Faecal coliform</w:t>
            </w:r>
          </w:p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(MPN/ 100 ml)</w:t>
            </w:r>
          </w:p>
        </w:tc>
        <w:tc>
          <w:tcPr>
            <w:tcW w:w="1776" w:type="dxa"/>
          </w:tcPr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Escherichia coli</w:t>
            </w:r>
          </w:p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(cfu/ 100 ml)</w:t>
            </w:r>
          </w:p>
        </w:tc>
        <w:tc>
          <w:tcPr>
            <w:tcW w:w="1777" w:type="dxa"/>
          </w:tcPr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Enterococci</w:t>
            </w:r>
          </w:p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(cfu/ 100 ml)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Odisha</w:t>
            </w: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64)</w:t>
            </w: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42880" behindDoc="0" locked="0" layoutInCell="1" allowOverlap="1" wp14:anchorId="22E07E30" wp14:editId="1955A96B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81280</wp:posOffset>
                      </wp:positionV>
                      <wp:extent cx="287020" cy="1143000"/>
                      <wp:effectExtent l="0" t="0" r="36830" b="38100"/>
                      <wp:wrapNone/>
                      <wp:docPr id="7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7020" cy="1143000"/>
                                <a:chOff x="0" y="0"/>
                                <a:chExt cx="287079" cy="1021020"/>
                              </a:xfrm>
                            </wpg:grpSpPr>
                            <wps:wsp>
                              <wps:cNvPr id="5" name="Straight Connector 5"/>
                              <wps:cNvCnPr/>
                              <wps:spPr>
                                <a:xfrm flipH="1">
                                  <a:off x="0" y="0"/>
                                  <a:ext cx="287079" cy="50292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" name="Straight Connector 6"/>
                              <wps:cNvCnPr/>
                              <wps:spPr>
                                <a:xfrm>
                                  <a:off x="0" y="520995"/>
                                  <a:ext cx="287020" cy="50002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BA09137" id="Group 7" o:spid="_x0000_s1026" style="position:absolute;margin-left:-4.4pt;margin-top:6.4pt;width:22.6pt;height:90pt;z-index:251642880;mso-width-relative:margin;mso-height-relative:margin" coordsize="2870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">
                      <v:line id="Straight Connector 5" o:spid="_x0000_s1027" style="position:absolute;flip:x;visibility:visible;mso-wrap-style:square" from="0,0" to="2870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VjtMUAAADaAAAADwAAAGRycy9kb3ducmV2LnhtbESPQWsCMRSE7wX/Q3iCl1KzFVp1NYot&#10;yCqKUO2lt+fmubu4edkmqa7/3hQKPQ4z8w0znbemFhdyvrKs4LmfgCDOra64UPB5WD6NQPiArLG2&#10;TApu5GE+6zxMMdX2yh902YdCRAj7FBWUITSplD4vyaDv24Y4eifrDIYoXSG1w2uEm1oOkuRVGqw4&#10;LpTY0HtJ+Xn/YxSs5ffm/OaORTaS2fJrO9yNOXtUqtdtFxMQgdrwH/5rr7SCF/i9Em+An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PVjtMUAAADaAAAADwAAAAAAAAAA&#10;AAAAAAChAgAAZHJzL2Rvd25yZXYueG1sUEsFBgAAAAAEAAQA+QAAAJMDAAAAAA==&#10;" strokecolor="black [3213]" strokeweight="1pt">
                        <v:stroke joinstyle="miter"/>
                      </v:line>
                      <v:line id="Straight Connector 6" o:spid="_x0000_s1028" style="position:absolute;visibility:visible;mso-wrap-style:square" from="0,5209" to="2870,10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X5hYMIAAADaAAAADwAAAGRycy9kb3ducmV2LnhtbESP3WrCQBSE74W+w3IK3umJP4SSuooU&#10;Kl4p/jzAafY0SZs9G7KriX36riB4OczMN8xi1dtaXbn1lRMNk3ECiiV3ppJCw/n0OXoD5QOJodoJ&#10;a7ixh9XyZbCgzLhODnw9hkJFiPiMNJQhNBmiz0u25MeuYYnet2sthSjbAk1LXYTbGqdJkqKlSuJC&#10;SQ1/lJz/Hi9Wg51tk13aTXc15j+bL/lDnM/2Wg9f+/U7qMB9eIYf7a3RkML9SrwBuPw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X5hYMIAAADaAAAADwAAAAAAAAAAAAAA&#10;AAChAgAAZHJzL2Rvd25yZXYueG1sUEsFBgAAAAAEAAQA+QAAAJADAAAAAA=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± 79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45952" behindDoc="0" locked="0" layoutInCell="1" allowOverlap="1" wp14:anchorId="4FBA52A1" wp14:editId="3A00D350">
                      <wp:simplePos x="0" y="0"/>
                      <wp:positionH relativeFrom="column">
                        <wp:posOffset>1096645</wp:posOffset>
                      </wp:positionH>
                      <wp:positionV relativeFrom="paragraph">
                        <wp:posOffset>90170</wp:posOffset>
                      </wp:positionV>
                      <wp:extent cx="361315" cy="1209675"/>
                      <wp:effectExtent l="0" t="0" r="19685" b="28575"/>
                      <wp:wrapNone/>
                      <wp:docPr id="23" name="Group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1315" cy="1209675"/>
                                <a:chOff x="0" y="10639"/>
                                <a:chExt cx="361581" cy="1010381"/>
                              </a:xfrm>
                            </wpg:grpSpPr>
                            <wps:wsp>
                              <wps:cNvPr id="24" name="Straight Connector 24"/>
                              <wps:cNvCnPr/>
                              <wps:spPr>
                                <a:xfrm flipH="1">
                                  <a:off x="0" y="10639"/>
                                  <a:ext cx="361581" cy="492281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5" name="Straight Connector 25"/>
                              <wps:cNvCnPr/>
                              <wps:spPr>
                                <a:xfrm>
                                  <a:off x="0" y="520995"/>
                                  <a:ext cx="287020" cy="50002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81D193" id="Group 23" o:spid="_x0000_s1026" style="position:absolute;margin-left:86.35pt;margin-top:7.1pt;width:28.45pt;height:95.25pt;z-index:251645952;mso-width-relative:margin;mso-height-relative:margin" coordorigin=",106" coordsize="3615,10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">
                      <v:line id="Straight Connector 24" o:spid="_x0000_s1027" style="position:absolute;flip:x;visibility:visible;mso-wrap-style:square" from="0,106" to="3615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eaUx8YAAADbAAAADwAAAGRycy9kb3ducmV2LnhtbESPQWsCMRSE70L/Q3gFL1KziqjdGkUF&#10;2RalUNtLb6+b193FzcuaRN3++0YQPA4z8w0zW7SmFmdyvrKsYNBPQBDnVldcKPj63DxNQfiArLG2&#10;TAr+yMNi/tCZYarthT/ovA+FiBD2KSooQ2hSKX1ekkHftw1x9H6tMxiidIXUDi8Rbmo5TJKxNFhx&#10;XCixoXVJ+WF/Mgre5HF7WLmfIpvKbPO9m7w/c9ZTqvvYLl9ABGrDPXxrv2oFwxFcv8QfIO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nmlMf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25" o:spid="_x0000_s1028" style="position:absolute;visibility:visible;mso-wrap-style:square" from="0,5209" to="2870,10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JOTR8MAAADbAAAADwAAAGRycy9kb3ducmV2LnhtbESPUWvCQBCE3wv+h2MF3+rG2EqJniKF&#10;ik+Wqj9gm1uTtLm9kDtN7K/vCYKPw8x8wyxWva3VhVtfOdEwGSegWHJnKik0HA8fz2+gfCAxVDth&#10;DVf2sFoOnhaUGdfJF1/2oVARIj4jDWUITYbo85It+bFrWKJ3cq2lEGVboGmpi3BbY5okM7RUSVwo&#10;qeH3kvPf/dlqsNNtspt16a7G/GfzLX+IL9NPrUfDfj0HFbgPj/C9vTUa0le4fYk/A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STk0f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43904" behindDoc="0" locked="0" layoutInCell="1" allowOverlap="1" wp14:anchorId="177032CB" wp14:editId="465955F6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114935</wp:posOffset>
                      </wp:positionV>
                      <wp:extent cx="304800" cy="1190625"/>
                      <wp:effectExtent l="0" t="0" r="19050" b="28575"/>
                      <wp:wrapNone/>
                      <wp:docPr id="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800" cy="1190625"/>
                                <a:chOff x="0" y="47652"/>
                                <a:chExt cx="305170" cy="973368"/>
                              </a:xfrm>
                            </wpg:grpSpPr>
                            <wps:wsp>
                              <wps:cNvPr id="9" name="Straight Connector 9"/>
                              <wps:cNvCnPr/>
                              <wps:spPr>
                                <a:xfrm flipH="1">
                                  <a:off x="0" y="47652"/>
                                  <a:ext cx="305170" cy="455268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0" name="Straight Connector 10"/>
                              <wps:cNvCnPr/>
                              <wps:spPr>
                                <a:xfrm>
                                  <a:off x="0" y="520995"/>
                                  <a:ext cx="287020" cy="50002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6F94980" id="Group 8" o:spid="_x0000_s1026" style="position:absolute;margin-left:-3.95pt;margin-top:9.05pt;width:24pt;height:93.75pt;z-index:251643904;mso-width-relative:margin;mso-height-relative:margin" coordorigin=",476" coordsize="3051,97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">
                      <v:line id="Straight Connector 9" o:spid="_x0000_s1027" style="position:absolute;flip:x;visibility:visible;mso-wrap-style:square" from="0,476" to="3051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bhpscUAAADaAAAADwAAAGRycy9kb3ducmV2LnhtbESPQWsCMRSE70L/Q3gFL6LZeqi6NUor&#10;yFoqhaoXb6+b193FzcuaRF3/vSkIHoeZ+YaZzltTizM5X1lW8DJIQBDnVldcKNhtl/0xCB+QNdaW&#10;ScGVPMxnT50pptpe+IfOm1CICGGfooIyhCaV0uclGfQD2xBH7886gyFKV0jt8BLhppbDJHmVBiuO&#10;CyU2tCgpP2xORsGnPH4dPtxvkY1lttyvR98TznpKdZ/b9zcQgdrwCN/bK61gAv9X4g2Qsx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bhpscUAAADaAAAADwAAAAAAAAAA&#10;AAAAAAChAgAAZHJzL2Rvd25yZXYueG1sUEsFBgAAAAAEAAQA+QAAAJMDAAAAAA==&#10;" strokecolor="black [3213]" strokeweight="1pt">
                        <v:stroke joinstyle="miter"/>
                      </v:line>
                      <v:line id="Straight Connector 10" o:spid="_x0000_s1028" style="position:absolute;visibility:visible;mso-wrap-style:square" from="0,5209" to="2870,10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6YsMAAADbAAAADwAAAGRycy9kb3ducmV2LnhtbESPwW7CQAxE75X6DytX6q04hQpVgQWh&#10;Sq04gYB+gMmaJJD1RtktSfv1+FCJm60ZzzzPl4NvzJW7WAex8DrKwLAUwdVSWvg+fL68g4mJxFET&#10;hC38coTl4vFhTrkLvez4uk+l0RCJOVmoUmpzxFhU7CmOQsui2il0npKuXYmuo17DfYPjLJuip1q0&#10;oaKWPyouLvsfb8FP1tlm2o83DRbnr6P8Ib5NttY+Pw2rGZjEQ7qb/6/XTvGVXn/RAXB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qI+mL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 ± 12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± 9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233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65)</w:t>
            </w: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 ± 105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± 16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± 10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                                                                                                                                 Bihar </w:t>
            </w: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76)</w:t>
            </w: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776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777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44928" behindDoc="0" locked="0" layoutInCell="1" allowOverlap="1" wp14:anchorId="7E0B3A27" wp14:editId="0FC2D59E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100330</wp:posOffset>
                      </wp:positionV>
                      <wp:extent cx="242570" cy="971550"/>
                      <wp:effectExtent l="0" t="0" r="24130" b="19050"/>
                      <wp:wrapNone/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2570" cy="971550"/>
                                <a:chOff x="0" y="236934"/>
                                <a:chExt cx="243564" cy="724359"/>
                              </a:xfrm>
                            </wpg:grpSpPr>
                            <wps:wsp>
                              <wps:cNvPr id="12" name="Straight Connector 12"/>
                              <wps:cNvCnPr/>
                              <wps:spPr>
                                <a:xfrm flipH="1">
                                  <a:off x="2" y="236934"/>
                                  <a:ext cx="243562" cy="265986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3" name="Straight Connector 13"/>
                              <wps:cNvCnPr/>
                              <wps:spPr>
                                <a:xfrm>
                                  <a:off x="0" y="520995"/>
                                  <a:ext cx="181376" cy="440298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B3987C" id="Group 11" o:spid="_x0000_s1026" style="position:absolute;margin-left:-2.15pt;margin-top:7.9pt;width:19.1pt;height:76.5pt;z-index:251644928;mso-width-relative:margin;mso-height-relative:margin" coordorigin=",2369" coordsize="2435,7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">
                      <v:line id="Straight Connector 12" o:spid="_x0000_s1027" style="position:absolute;flip:x;visibility:visible;mso-wrap-style:square" from="0,2369" to="2435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y9jlcMAAADbAAAADwAAAGRycy9kb3ducmV2LnhtbERPTWsCMRC9F/ofwhS8FM3qwerWKCrI&#10;KpVC1Utv0810d3EzWZOo6783hYK3ebzPmcxaU4sLOV9ZVtDvJSCIc6srLhQc9qvuCIQPyBpry6Tg&#10;Rh5m0+enCabaXvmLLrtQiBjCPkUFZQhNKqXPSzLoe7YhjtyvdQZDhK6Q2uE1hptaDpJkKA1WHBtK&#10;bGhZUn7cnY2CjTx9HBfup8hGMlt9b98+x5y9KtV5aefvIAK14SH+d691nD+Av1/iAXJ6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cvY5XDAAAA2wAAAA8AAAAAAAAAAAAA&#10;AAAAoQIAAGRycy9kb3ducmV2LnhtbFBLBQYAAAAABAAEAPkAAACRAwAAAAA=&#10;" strokecolor="black [3213]" strokeweight="1pt">
                        <v:stroke joinstyle="miter"/>
                      </v:line>
                      <v:line id="Straight Connector 13" o:spid="_x0000_s1028" style="position:absolute;visibility:visible;mso-wrap-style:square" from="0,5209" to="1813,96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lpkFcAAAADbAAAADwAAAGRycy9kb3ducmV2LnhtbERPzWrCQBC+F3yHZQRvdaIRkdRVRFA8&#10;KbV9gDE7TdJmZ0N2NdGndwuF3ubj+53lure1unHrKycaJuMEFEvuTCWFhs+P3esClA8khmonrOHO&#10;HtarwcuSMuM6eefbORQqhojPSEMZQpMh+rxkS37sGpbIfbnWUoiwLdC01MVwW+M0SeZoqZLYUFLD&#10;25Lzn/PVarDpITnOu+mxxvx7f5EH4iw9aT0a9ps3UIH78C/+cx9MnJ/C7y/xAFw9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paZBXAAAAA2wAAAA8AAAAAAAAAAAAAAAAA&#10;oQIAAGRycy9kb3ducmV2LnhtbFBLBQYAAAAABAAEAPkAAACO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± 22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46976" behindDoc="0" locked="0" layoutInCell="1" allowOverlap="1" wp14:anchorId="4089D428" wp14:editId="029CE07F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62230</wp:posOffset>
                      </wp:positionV>
                      <wp:extent cx="350520" cy="1009650"/>
                      <wp:effectExtent l="0" t="0" r="30480" b="38100"/>
                      <wp:wrapNone/>
                      <wp:docPr id="26" name="Group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0520" cy="1009650"/>
                                <a:chOff x="0" y="170217"/>
                                <a:chExt cx="351653" cy="850803"/>
                              </a:xfrm>
                            </wpg:grpSpPr>
                            <wps:wsp>
                              <wps:cNvPr id="27" name="Straight Connector 27"/>
                              <wps:cNvCnPr/>
                              <wps:spPr>
                                <a:xfrm flipH="1">
                                  <a:off x="1" y="170217"/>
                                  <a:ext cx="351652" cy="33270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8" name="Straight Connector 28"/>
                              <wps:cNvCnPr/>
                              <wps:spPr>
                                <a:xfrm>
                                  <a:off x="0" y="520995"/>
                                  <a:ext cx="287020" cy="50002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48190A6" id="Group 26" o:spid="_x0000_s1026" style="position:absolute;margin-left:-4.4pt;margin-top:4.9pt;width:27.6pt;height:79.5pt;z-index:251646976;mso-width-relative:margin;mso-height-relative:margin" coordorigin=",1702" coordsize="3516,8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">
                      <v:line id="Straight Connector 27" o:spid="_x0000_s1027" style="position:absolute;flip:x;visibility:visible;mso-wrap-style:square" from="0,1702" to="351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TQKsMYAAADbAAAADwAAAGRycy9kb3ducmV2LnhtbESPQWvCQBSE7wX/w/IKXopu6qHa6CpW&#10;kLQohUYv3p7Z1ySYfRt3V03/fbcg9DjMzDfMbNGZRlzJ+dqygudhAoK4sLrmUsF+tx5MQPiArLGx&#10;TAp+yMNi3nuYYartjb/omodSRAj7FBVUIbSplL6oyKAf2pY4et/WGQxRulJqh7cIN40cJcmLNFhz&#10;XKiwpVVFxSm/GAUf8rw5vbljmU1ktj5sx5+vnD0p1X/sllMQgbrwH76337WC0Rj+vsQfI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0CrD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28" o:spid="_x0000_s1028" style="position:absolute;visibility:visible;mso-wrap-style:square" from="0,5209" to="2870,10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I82cAAAADbAAAADwAAAGRycy9kb3ducmV2LnhtbERPzWrCQBC+C32HZQredNJEpKSuoRQq&#10;nhS1DzDNTpO02dmQ3Zro07sHwePH978qRtuqM/e+caLhZZ6AYimdaaTS8HX6nL2C8oHEUOuENVzY&#10;Q7F+mqwoN26QA5+PoVIxRHxOGuoQuhzRlzVb8nPXsUTux/WWQoR9haanIYbbFtMkWaKlRmJDTR1/&#10;1Fz+Hf+tBpttk91ySHctlr+bb7kiLrK91tPn8f0NVOAxPMR399ZoSOPY+CX+AFz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AqSPNnAAAAA2wAAAA8AAAAAAAAAAAAAAAAA&#10;oQIAAGRycy9kb3ducmV2LnhtbFBLBQYAAAAABAAEAPkAAACO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± 9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48000" behindDoc="0" locked="0" layoutInCell="1" allowOverlap="1" wp14:anchorId="575D1312" wp14:editId="28B17674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62230</wp:posOffset>
                      </wp:positionV>
                      <wp:extent cx="350520" cy="1009650"/>
                      <wp:effectExtent l="0" t="0" r="30480" b="38100"/>
                      <wp:wrapNone/>
                      <wp:docPr id="29" name="Group 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50520" cy="1009650"/>
                                <a:chOff x="0" y="170217"/>
                                <a:chExt cx="351653" cy="850803"/>
                              </a:xfrm>
                            </wpg:grpSpPr>
                            <wps:wsp>
                              <wps:cNvPr id="30" name="Straight Connector 30"/>
                              <wps:cNvCnPr/>
                              <wps:spPr>
                                <a:xfrm flipH="1">
                                  <a:off x="1" y="170217"/>
                                  <a:ext cx="351652" cy="332703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1" name="Straight Connector 31"/>
                              <wps:cNvCnPr/>
                              <wps:spPr>
                                <a:xfrm>
                                  <a:off x="0" y="520995"/>
                                  <a:ext cx="287020" cy="50002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E45DD7" id="Group 29" o:spid="_x0000_s1026" style="position:absolute;margin-left:-4.4pt;margin-top:4.9pt;width:27.6pt;height:79.5pt;z-index:251648000;mso-width-relative:margin;mso-height-relative:margin" coordorigin=",1702" coordsize="3516,85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">
                      <v:line id="Straight Connector 30" o:spid="_x0000_s1027" style="position:absolute;flip:x;visibility:visible;mso-wrap-style:square" from="0,1702" to="3516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wQEGcMAAADbAAAADwAAAGRycy9kb3ducmV2LnhtbERPy2rCQBTdC/2H4RbcFJ1ooY2po6gg&#10;abEIPjbd3WZuk2DmTpwZNf37zqLg8nDe03lnGnEl52vLCkbDBARxYXXNpYLjYT1IQfiArLGxTAp+&#10;ycN89tCbYqbtjXd03YdSxBD2GSqoQmgzKX1RkUE/tC1x5H6sMxgidKXUDm8x3DRynCQv0mDNsaHC&#10;llYVFaf9xSj4kOfNaem+yzyV+frr83U74fxJqf5jt3gDEagLd/G/+10reI7r45f4A+T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MEBBnDAAAA2wAAAA8AAAAAAAAAAAAA&#10;AAAAoQIAAGRycy9kb3ducmV2LnhtbFBLBQYAAAAABAAEAPkAAACRAwAAAAA=&#10;" strokecolor="black [3213]" strokeweight="1pt">
                        <v:stroke joinstyle="miter"/>
                      </v:line>
                      <v:line id="Straight Connector 31" o:spid="_x0000_s1028" style="position:absolute;visibility:visible;mso-wrap-style:square" from="0,5209" to="2870,102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nEDmcIAAADbAAAADwAAAGRycy9kb3ducmV2LnhtbESPUWvCQBCE3wX/w7FC33SjESmppxTB&#10;4pOi9gdsc2sSm9sLuatJ++t7guDjMDPfMMt1b2t149ZXTjRMJwkoltyZSgoNn+ft+BWUDySGaies&#10;4Zc9rFfDwZIy4zo58u0UChUh4jPSUIbQZIg+L9mSn7iGJXoX11oKUbYFmpa6CLc1zpJkgZYqiQsl&#10;NbwpOf8+/VgNNt0l+0U329eYXz++5A9xnh60fhn172+gAvfhGX60d0ZDOoX7l/gDcPU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nEDmcIAAADbAAAADwAAAAAAAAAAAAAA&#10;AAChAgAAZHJzL2Rvd25yZXYueG1sUEsFBgAAAAAEAAQA+QAAAJADAAAAAA=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± 5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233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69)</w:t>
            </w: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776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777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 ± 110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 ± 21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± 14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West Bengal</w:t>
            </w: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65)</w:t>
            </w: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776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777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49024" behindDoc="0" locked="0" layoutInCell="1" allowOverlap="1" wp14:anchorId="3B1A139D" wp14:editId="726F2ED8">
                      <wp:simplePos x="0" y="0"/>
                      <wp:positionH relativeFrom="column">
                        <wp:posOffset>962660</wp:posOffset>
                      </wp:positionH>
                      <wp:positionV relativeFrom="paragraph">
                        <wp:posOffset>71755</wp:posOffset>
                      </wp:positionV>
                      <wp:extent cx="243025" cy="952500"/>
                      <wp:effectExtent l="0" t="0" r="24130" b="38100"/>
                      <wp:wrapNone/>
                      <wp:docPr id="32" name="Group 3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3025" cy="952500"/>
                                <a:chOff x="-10665" y="180845"/>
                                <a:chExt cx="287946" cy="776706"/>
                              </a:xfrm>
                            </wpg:grpSpPr>
                            <wps:wsp>
                              <wps:cNvPr id="33" name="Straight Connector 33"/>
                              <wps:cNvCnPr/>
                              <wps:spPr>
                                <a:xfrm flipH="1">
                                  <a:off x="-10665" y="180845"/>
                                  <a:ext cx="287946" cy="322076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4" name="Straight Connector 34"/>
                              <wps:cNvCnPr/>
                              <wps:spPr>
                                <a:xfrm>
                                  <a:off x="0" y="520995"/>
                                  <a:ext cx="233685" cy="436556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25A9285" id="Group 32" o:spid="_x0000_s1026" style="position:absolute;margin-left:75.8pt;margin-top:5.65pt;width:19.15pt;height:75pt;z-index:251649024;mso-width-relative:margin;mso-height-relative:margin" coordorigin="-106,1808" coordsize="2879,7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">
                      <v:line id="Straight Connector 33" o:spid="_x0000_s1027" style="position:absolute;flip:x;visibility:visible;mso-wrap-style:square" from="-106,1808" to="2772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9aabsYAAADbAAAADwAAAGRycy9kb3ducmV2LnhtbESPQWsCMRSE7wX/Q3hCL1KzVqh2NYoW&#10;ZFsUQduLt+fmubu4eVmTVLf/vikIPQ4z8w0znbemFldyvrKsYNBPQBDnVldcKPj6XD2NQfiArLG2&#10;TAp+yMN81nmYYqrtjXd03YdCRAj7FBWUITSplD4vyaDv24Y4eifrDIYoXSG1w1uEm1o+J8mLNFhx&#10;XCixobeS8vP+2yj4kJf1eemORTaW2eqwGW1fOesp9dhtFxMQgdrwH76337WC4RD+vsQfIG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PWmm7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34" o:spid="_x0000_s1028" style="position:absolute;visibility:visible;mso-wrap-style:square" from="0,5209" to="2336,9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gagAcMAAADbAAAADwAAAGRycy9kb3ducmV2LnhtbESP3WrCQBSE7wu+w3IE7+qJRkRSVylC&#10;xSuLPw9wmj0msdmzIbs10afvCoVeDjPzDbNc97ZWN2595UTDZJyAYsmdqaTQcD59vC5A+UBiqHbC&#10;Gu7sYb0avCwpM66TA9+OoVARIj4jDWUITYbo85It+bFrWKJ3ca2lEGVboGmpi3Bb4zRJ5mipkrhQ&#10;UsObkvPv44/VYNNdsp93032N+XX7JQ/EWfqp9WjYv7+BCtyH//Bfe2c0pDN4fok/A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4GoAH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0048" behindDoc="0" locked="0" layoutInCell="1" allowOverlap="1" wp14:anchorId="2E65193E" wp14:editId="77863444">
                      <wp:simplePos x="0" y="0"/>
                      <wp:positionH relativeFrom="column">
                        <wp:posOffset>1087120</wp:posOffset>
                      </wp:positionH>
                      <wp:positionV relativeFrom="paragraph">
                        <wp:posOffset>71755</wp:posOffset>
                      </wp:positionV>
                      <wp:extent cx="286385" cy="952500"/>
                      <wp:effectExtent l="0" t="0" r="18415" b="38100"/>
                      <wp:wrapNone/>
                      <wp:docPr id="35" name="Group 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6385" cy="952500"/>
                                <a:chOff x="-10665" y="180845"/>
                                <a:chExt cx="287946" cy="776706"/>
                              </a:xfrm>
                            </wpg:grpSpPr>
                            <wps:wsp>
                              <wps:cNvPr id="36" name="Straight Connector 36"/>
                              <wps:cNvCnPr/>
                              <wps:spPr>
                                <a:xfrm flipH="1">
                                  <a:off x="-10665" y="180845"/>
                                  <a:ext cx="287946" cy="322076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7" name="Straight Connector 37"/>
                              <wps:cNvCnPr/>
                              <wps:spPr>
                                <a:xfrm>
                                  <a:off x="0" y="520995"/>
                                  <a:ext cx="233685" cy="436556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DD68509" id="Group 35" o:spid="_x0000_s1026" style="position:absolute;margin-left:85.6pt;margin-top:5.65pt;width:22.55pt;height:75pt;z-index:251650048;mso-width-relative:margin;mso-height-relative:margin" coordorigin="-106,1808" coordsize="2879,7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">
                      <v:line id="Straight Connector 36" o:spid="_x0000_s1027" style="position:absolute;flip:x;visibility:visible;mso-wrap-style:square" from="-106,1808" to="2772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6E59sYAAADbAAAADwAAAGRycy9kb3ducmV2LnhtbESPQWsCMRSE7wX/Q3iCl1KzVbB2NUor&#10;yFYsgrYXb8/Nc3dx87JNom7/vREKPQ4z8w0znbemFhdyvrKs4LmfgCDOra64UPD9tXwag/ABWWNt&#10;mRT8kof5rPMwxVTbK2/psguFiBD2KSooQ2hSKX1ekkHftw1x9I7WGQxRukJqh9cIN7UcJMlIGqw4&#10;LpTY0KKk/LQ7GwUr+bM+vbtDkY1lttx/vmxeOXtUqtdt3yYgArXhP/zX/tAKhiO4f4k/QM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OhOfb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37" o:spid="_x0000_s1028" style="position:absolute;visibility:visible;mso-wrap-style:square" from="0,5209" to="2336,9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tQ+dsMAAADbAAAADwAAAGRycy9kb3ducmV2LnhtbESPUWvCQBCE3wv+h2OFvtWNpqhETxGh&#10;xSdL1R+w5tYkmtsLuatJ++t7hYKPw8x8wyzXva3VnVtfOdEwHiWgWHJnKik0nI5vL3NQPpAYqp2w&#10;hm/2sF4NnpaUGdfJJ98PoVARIj4jDWUITYbo85It+ZFrWKJ3ca2lEGVboGmpi3Bb4yRJpmipkrhQ&#10;UsPbkvPb4ctqsOku2U+7yb7G/Pp+lh/E1/RD6+dhv1mACtyHR/i/vTMa0hn8fYk/A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7UPnb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 ± 46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1072" behindDoc="0" locked="0" layoutInCell="1" allowOverlap="1" wp14:anchorId="728FFF40" wp14:editId="19401F7B">
                      <wp:simplePos x="0" y="0"/>
                      <wp:positionH relativeFrom="column">
                        <wp:posOffset>1087120</wp:posOffset>
                      </wp:positionH>
                      <wp:positionV relativeFrom="paragraph">
                        <wp:posOffset>71755</wp:posOffset>
                      </wp:positionV>
                      <wp:extent cx="286385" cy="952500"/>
                      <wp:effectExtent l="0" t="0" r="18415" b="38100"/>
                      <wp:wrapNone/>
                      <wp:docPr id="38" name="Group 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6385" cy="952500"/>
                                <a:chOff x="-10665" y="180845"/>
                                <a:chExt cx="287946" cy="776706"/>
                              </a:xfrm>
                            </wpg:grpSpPr>
                            <wps:wsp>
                              <wps:cNvPr id="39" name="Straight Connector 39"/>
                              <wps:cNvCnPr/>
                              <wps:spPr>
                                <a:xfrm flipH="1">
                                  <a:off x="-10665" y="180845"/>
                                  <a:ext cx="287946" cy="322076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0" name="Straight Connector 40"/>
                              <wps:cNvCnPr/>
                              <wps:spPr>
                                <a:xfrm>
                                  <a:off x="0" y="520995"/>
                                  <a:ext cx="233685" cy="436556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17BBC6" id="Group 38" o:spid="_x0000_s1026" style="position:absolute;margin-left:85.6pt;margin-top:5.65pt;width:22.55pt;height:75pt;z-index:251651072;mso-width-relative:margin;mso-height-relative:margin" coordorigin="-106,1808" coordsize="2879,77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">
                      <v:line id="Straight Connector 39" o:spid="_x0000_s1027" style="position:absolute;flip:x;visibility:visible;mso-wrap-style:square" from="-106,1808" to="2772,5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j6thMYAAADbAAAADwAAAGRycy9kb3ducmV2LnhtbESPT2sCMRTE7wW/Q3iFXopm20Krq1Gs&#10;IKtYBP9cvD03r7uLm5c1SXX99qZQ6HGYmd8wo0lranEh5yvLCl56CQji3OqKCwX73bzbB+EDssba&#10;Mim4kYfJuPMwwlTbK2/osg2FiBD2KSooQ2hSKX1ekkHfsw1x9L6tMxiidIXUDq8Rbmr5miTv0mDF&#10;caHEhmYl5aftj1GwlOfV6dMdi6wvs/nh62M94OxZqafHdjoEEagN/+G/9kIreBvA75f4A+T4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I+rYT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40" o:spid="_x0000_s1028" style="position:absolute;visibility:visible;mso-wrap-style:square" from="0,5209" to="2336,95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vVf8AAAADbAAAADwAAAGRycy9kb3ducmV2LnhtbERPzWrCQBC+F3yHZYTe6kQNIqmriGDJ&#10;KaW2DzBmp0k0Oxuy2yTt03cPhR4/vv/dYbKtGrj3jRMNy0UCiqV0ppFKw8f7+WkLygcSQ60T1vDN&#10;Hg772cOOMuNGeePhEioVQ8RnpKEOocsQfVmzJb9wHUvkPl1vKUTYV2h6GmO4bXGVJBu01EhsqKnj&#10;U83l/fJlNdh1nhSbcVW0WN5ervKDmK5ftX6cT8dnUIGn8C/+c+dGQxrXxy/xB+D+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k71X/AAAAA2wAAAA8AAAAAAAAAAAAAAAAA&#10;oQIAAGRycy9kb3ducmV2LnhtbFBLBQYAAAAABAAEAPkAAACO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± 8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 ± &lt;1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233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57)</w:t>
            </w: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776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777" w:type="dxa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 ± 122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 ± 19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± 12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C36B8D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C36B8D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</w:tbl>
    <w:p w:rsidR="00904B78" w:rsidRDefault="00904B78" w:rsidP="00C36B8D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C36B8D" w:rsidRPr="00B06097" w:rsidRDefault="00C36B8D" w:rsidP="00C36B8D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06097">
        <w:rPr>
          <w:rFonts w:ascii="Times New Roman" w:hAnsi="Times New Roman" w:cs="Times New Roman"/>
          <w:color w:val="000000" w:themeColor="text1"/>
          <w:sz w:val="20"/>
          <w:szCs w:val="20"/>
        </w:rPr>
        <w:t>*p&lt;0.05, significant with respect to respective n-ODF value (The mean ± SD value of ODF is compared with corresponding value of n-ODF for statistical significance using single way ANOVA).</w:t>
      </w:r>
    </w:p>
    <w:p w:rsidR="00C36B8D" w:rsidRDefault="00C36B8D" w:rsidP="00206432">
      <w:pPr>
        <w:spacing w:after="120" w:line="300" w:lineRule="auto"/>
        <w:ind w:left="1440" w:hanging="1440"/>
        <w:jc w:val="both"/>
        <w:rPr>
          <w:rFonts w:ascii="Arial" w:hAnsi="Arial" w:cs="Arial"/>
          <w:sz w:val="20"/>
          <w:szCs w:val="20"/>
        </w:rPr>
      </w:pPr>
    </w:p>
    <w:p w:rsidR="00206432" w:rsidRPr="00B06097" w:rsidRDefault="00206432" w:rsidP="00206432">
      <w:pPr>
        <w:spacing w:after="120" w:line="276" w:lineRule="auto"/>
        <w:ind w:left="1440" w:hanging="1440"/>
        <w:jc w:val="both"/>
        <w:rPr>
          <w:rFonts w:ascii="Times New Roman" w:hAnsi="Times New Roman" w:cs="Times New Roman"/>
          <w:sz w:val="20"/>
          <w:szCs w:val="20"/>
        </w:rPr>
      </w:pPr>
      <w:r w:rsidRPr="00B06097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Table 2</w:t>
      </w:r>
      <w:r w:rsidRPr="00B06097">
        <w:rPr>
          <w:rFonts w:ascii="Times New Roman" w:hAnsi="Times New Roman" w:cs="Times New Roman"/>
          <w:sz w:val="20"/>
          <w:szCs w:val="20"/>
        </w:rPr>
        <w:tab/>
        <w:t>Contamination status of Faecal</w:t>
      </w:r>
      <w:r w:rsidRPr="00B0609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B06097">
        <w:rPr>
          <w:rFonts w:ascii="Times New Roman" w:hAnsi="Times New Roman" w:cs="Times New Roman"/>
          <w:sz w:val="20"/>
          <w:szCs w:val="20"/>
        </w:rPr>
        <w:t>Indicator Bacteria (FIB) in soil samples collected from Odisha, Bihar and West Bengal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3"/>
        <w:gridCol w:w="1062"/>
        <w:gridCol w:w="1530"/>
        <w:gridCol w:w="1980"/>
        <w:gridCol w:w="1890"/>
        <w:gridCol w:w="1644"/>
      </w:tblGrid>
      <w:tr w:rsidR="00C36B8D" w:rsidRPr="00337ACD" w:rsidTr="00C36B8D">
        <w:tc>
          <w:tcPr>
            <w:tcW w:w="3505" w:type="dxa"/>
            <w:gridSpan w:val="3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State wise Category of Villages</w:t>
            </w:r>
          </w:p>
        </w:tc>
        <w:tc>
          <w:tcPr>
            <w:tcW w:w="1980" w:type="dxa"/>
          </w:tcPr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Faecal coliform</w:t>
            </w:r>
          </w:p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(MPN/ g)</w:t>
            </w:r>
          </w:p>
        </w:tc>
        <w:tc>
          <w:tcPr>
            <w:tcW w:w="1890" w:type="dxa"/>
          </w:tcPr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Escherichia coli</w:t>
            </w:r>
          </w:p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(cfu/ g)</w:t>
            </w:r>
          </w:p>
        </w:tc>
        <w:tc>
          <w:tcPr>
            <w:tcW w:w="1644" w:type="dxa"/>
          </w:tcPr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Enterococci</w:t>
            </w:r>
          </w:p>
          <w:p w:rsidR="00C36B8D" w:rsidRPr="00B06097" w:rsidRDefault="00C36B8D" w:rsidP="00C36B8D">
            <w:pPr>
              <w:spacing w:line="30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(cfu/ g)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Odisha</w:t>
            </w:r>
          </w:p>
        </w:tc>
        <w:tc>
          <w:tcPr>
            <w:tcW w:w="1062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32)</w:t>
            </w: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± 2.6x10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5168" behindDoc="0" locked="0" layoutInCell="1" allowOverlap="1" wp14:anchorId="4469242A" wp14:editId="109D308F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119380</wp:posOffset>
                      </wp:positionV>
                      <wp:extent cx="254635" cy="1200150"/>
                      <wp:effectExtent l="0" t="0" r="31115" b="38100"/>
                      <wp:wrapNone/>
                      <wp:docPr id="41" name="Group 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4635" cy="1200150"/>
                                <a:chOff x="0" y="0"/>
                                <a:chExt cx="255181" cy="1105165"/>
                              </a:xfrm>
                            </wpg:grpSpPr>
                            <wps:wsp>
                              <wps:cNvPr id="42" name="Straight Connector 42"/>
                              <wps:cNvCnPr/>
                              <wps:spPr>
                                <a:xfrm flipH="1">
                                  <a:off x="0" y="0"/>
                                  <a:ext cx="255181" cy="60579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3" name="Straight Connector 43"/>
                              <wps:cNvCnPr/>
                              <wps:spPr>
                                <a:xfrm>
                                  <a:off x="0" y="606055"/>
                                  <a:ext cx="190692" cy="49911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9DA473" id="Group 41" o:spid="_x0000_s1026" style="position:absolute;margin-left:-2.15pt;margin-top:9.4pt;width:20.05pt;height:94.5pt;z-index:251655168;mso-width-relative:margin;mso-height-relative:margin" coordsize="2551,11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">
                      <v:line id="Straight Connector 42" o:spid="_x0000_s1027" style="position:absolute;flip:x;visibility:visible;mso-wrap-style:square" from="0,0" to="2551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xMiMYAAADbAAAADwAAAGRycy9kb3ducmV2LnhtbESPQWsCMRSE70L/Q3gFL1KziqjdGkUF&#10;2RalUNtLb6+b193FzcuaRN3++0YQPA4z8w0zW7SmFmdyvrKsYNBPQBDnVldcKPj63DxNQfiArLG2&#10;TAr+yMNi/tCZYarthT/ovA+FiBD2KSooQ2hSKX1ekkHftw1x9H6tMxiidIXUDi8Rbmo5TJKxNFhx&#10;XCixoXVJ+WF/Mgre5HF7WLmfIpvKbPO9m7w/c9ZTqvvYLl9ABGrDPXxrv2oFoyFcv8QfIOf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ScTIj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43" o:spid="_x0000_s1028" style="position:absolute;visibility:visible;mso-wrap-style:square" from="0,6060" to="1906,11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elLCMMAAADbAAAADwAAAGRycy9kb3ducmV2LnhtbESP3WrCQBSE7wu+w3IE7+qJRkRSVylC&#10;xSuLPw9wmj0msdmzIbs10afvCoVeDjPzDbNc97ZWN2595UTDZJyAYsmdqaTQcD59vC5A+UBiqHbC&#10;Gu7sYb0avCwpM66TA9+OoVARIj4jDWUITYbo85It+bFrWKJ3ca2lEGVboGmpi3Bb4zRJ5mipkrhQ&#10;UsObkvPv44/VYNNdsp93032N+XX7JQ/EWfqp9WjYv7+BCtyH//Bfe2c0zFJ4fok/A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npSwj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 ± 38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644" w:type="dxa"/>
            <w:vAlign w:val="bottom"/>
          </w:tcPr>
          <w:p w:rsidR="00C36B8D" w:rsidRPr="00B06097" w:rsidRDefault="00904B78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6192" behindDoc="0" locked="0" layoutInCell="1" allowOverlap="1" wp14:anchorId="54B2C49D" wp14:editId="692D91CD">
                      <wp:simplePos x="0" y="0"/>
                      <wp:positionH relativeFrom="column">
                        <wp:posOffset>-103505</wp:posOffset>
                      </wp:positionH>
                      <wp:positionV relativeFrom="paragraph">
                        <wp:posOffset>62230</wp:posOffset>
                      </wp:positionV>
                      <wp:extent cx="254635" cy="1209675"/>
                      <wp:effectExtent l="0" t="0" r="31115" b="28575"/>
                      <wp:wrapNone/>
                      <wp:docPr id="44" name="Group 4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4635" cy="1209675"/>
                                <a:chOff x="0" y="-21270"/>
                                <a:chExt cx="255181" cy="1126435"/>
                              </a:xfrm>
                            </wpg:grpSpPr>
                            <wps:wsp>
                              <wps:cNvPr id="45" name="Straight Connector 45"/>
                              <wps:cNvCnPr/>
                              <wps:spPr>
                                <a:xfrm flipH="1">
                                  <a:off x="1" y="-21270"/>
                                  <a:ext cx="255180" cy="62706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6" name="Straight Connector 46"/>
                              <wps:cNvCnPr/>
                              <wps:spPr>
                                <a:xfrm>
                                  <a:off x="0" y="606055"/>
                                  <a:ext cx="190692" cy="49911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5308717" id="Group 44" o:spid="_x0000_s1026" style="position:absolute;margin-left:-8.15pt;margin-top:4.9pt;width:20.05pt;height:95.25pt;z-index:251656192;mso-width-relative:margin;mso-height-relative:margin" coordorigin=",-212" coordsize="2551,112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">
                      <v:line id="Straight Connector 45" o:spid="_x0000_s1027" style="position:absolute;flip:x;visibility:visible;mso-wrap-style:square" from="0,-212" to="2551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XU/McAAADbAAAADwAAAGRycy9kb3ducmV2LnhtbESPQUvDQBSE74L/YXlCL8VulFZrzKZo&#10;oaRFEaxevD2zzyQ0+zbd3bbpv+8WCh6HmfmGyWa9acWenG8sK7gbJSCIS6sbrhR8fy1upyB8QNbY&#10;WiYFR/Iwy6+vMky1PfAn7dehEhHCPkUFdQhdKqUvazLoR7Yjjt6fdQZDlK6S2uEhwk0r75PkQRps&#10;OC7U2NG8pnKz3hkFK7l927y636qYymLx8/748cTFUKnBTf/yDCJQH/7Dl/ZSKxhP4Pwl/gCZ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bddT8xwAAANsAAAAPAAAAAAAA&#10;AAAAAAAAAKECAABkcnMvZG93bnJldi54bWxQSwUGAAAAAAQABAD5AAAAlQMAAAAA&#10;" strokecolor="black [3213]" strokeweight="1pt">
                        <v:stroke joinstyle="miter"/>
                      </v:line>
                      <v:line id="Straight Connector 46" o:spid="_x0000_s1028" style="position:absolute;visibility:visible;mso-wrap-style:square" from="0,6060" to="1906,11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Z7okMMAAADbAAAADwAAAGRycy9kb3ducmV2LnhtbESP3WrCQBSE7wu+w3IE7+qJPwRJXaUI&#10;Fa8s/jzAafaYxGbPhuzWRJ++KxR6OczMN8xy3dta3bj1lRMNk3ECiiV3ppJCw/n08boA5QOJodoJ&#10;a7izh/Vq8LKkzLhODnw7hkJFiPiMNJQhNBmiz0u25MeuYYnexbWWQpRtgaalLsJtjdMkSdFSJXGh&#10;pIY3Jeffxx+rwc52yT7tpvsa8+v2Sx6I89mn1qNh//4GKnAf/sN/7Z3RME/h+SX+AF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e6JD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="00C36B8D"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± 13</w:t>
            </w:r>
          </w:p>
        </w:tc>
      </w:tr>
      <w:tr w:rsidR="00C36B8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4144" behindDoc="0" locked="0" layoutInCell="1" allowOverlap="1" wp14:anchorId="2877A515" wp14:editId="1104D9FE">
                      <wp:simplePos x="0" y="0"/>
                      <wp:positionH relativeFrom="column">
                        <wp:posOffset>-93980</wp:posOffset>
                      </wp:positionH>
                      <wp:positionV relativeFrom="paragraph">
                        <wp:posOffset>-52070</wp:posOffset>
                      </wp:positionV>
                      <wp:extent cx="109855" cy="1133475"/>
                      <wp:effectExtent l="0" t="0" r="23495" b="28575"/>
                      <wp:wrapNone/>
                      <wp:docPr id="2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0235" cy="1133475"/>
                                <a:chOff x="0" y="0"/>
                                <a:chExt cx="255181" cy="1105165"/>
                              </a:xfrm>
                            </wpg:grpSpPr>
                            <wps:wsp>
                              <wps:cNvPr id="3" name="Straight Connector 3"/>
                              <wps:cNvCnPr/>
                              <wps:spPr>
                                <a:xfrm flipH="1">
                                  <a:off x="0" y="0"/>
                                  <a:ext cx="255181" cy="60579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" name="Straight Connector 4"/>
                              <wps:cNvCnPr/>
                              <wps:spPr>
                                <a:xfrm>
                                  <a:off x="0" y="606055"/>
                                  <a:ext cx="190692" cy="49911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561AD3B" id="Group 2" o:spid="_x0000_s1026" style="position:absolute;margin-left:-7.4pt;margin-top:-4.1pt;width:8.65pt;height:89.25pt;z-index:251654144;mso-width-relative:margin;mso-height-relative:margin" coordsize="2551,11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">
                      <v:line id="Straight Connector 3" o:spid="_x0000_s1027" style="position:absolute;flip:x;visibility:visible;mso-wrap-style:square" from="0,0" to="2551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BeW8UAAADaAAAADwAAAGRycy9kb3ducmV2LnhtbESPQWsCMRSE7wX/Q3iCl1KztVB1NYot&#10;yCqKUO2lt+fmubu4edkmqa7/3hQKPQ4z8w0znbemFhdyvrKs4LmfgCDOra64UPB5WD6NQPiArLG2&#10;TApu5GE+6zxMMdX2yh902YdCRAj7FBWUITSplD4vyaDv24Y4eifrDIYoXSG1w2uEm1oOkuRVGqw4&#10;LpTY0HtJ+Xn/YxSs5ffm/OaORTaS2fJrO9yNOXtUqtdtFxMQgdrwH/5rr7SCF/i9Em+AnN0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FBeW8UAAADaAAAADwAAAAAAAAAA&#10;AAAAAAChAgAAZHJzL2Rvd25yZXYueG1sUEsFBgAAAAAEAAQA+QAAAJMDAAAAAA==&#10;" strokecolor="black [3213]" strokeweight="1pt">
                        <v:stroke joinstyle="miter"/>
                      </v:line>
                      <v:line id="Straight Connector 4" o:spid="_x0000_s1028" style="position:absolute;visibility:visible;mso-wrap-style:square" from="0,6060" to="1906,11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BajMIAAADaAAAADwAAAGRycy9kb3ducmV2LnhtbESPUWvCQBCE34X+h2MLvplNo0hJPUMp&#10;KD4p1f6AbW6bpM3thdxpor/eKxT6OMzMN8yqGG2rLtz7xomGpyQFxVI600il4eO0mT2D8oHEUOuE&#10;NVzZQ7F+mKwoN26Qd74cQ6UiRHxOGuoQuhzRlzVb8onrWKL35XpLIcq+QtPTEOG2xSxNl2ipkbhQ&#10;U8dvNZc/x7PVYOe7dL8csn2L5ff2U26Ii/lB6+nj+PoCKvAY/sN/7Z3RsIDfK/EG4PoO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uBajMIAAADaAAAADwAAAAAAAAAAAAAA&#10;AAChAgAAZHJzL2Rvd25yZXYueG1sUEsFBgAAAAAEAAQA+QAAAJADAAAAAA=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8.4x10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3.5x10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233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32)</w:t>
            </w: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± 3.3x10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 ± 30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± 11</w:t>
            </w:r>
          </w:p>
        </w:tc>
      </w:tr>
      <w:tr w:rsidR="00C36B8D" w:rsidRPr="00337ACD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C36B8D" w:rsidRPr="00337ACD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5.1x10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2.0x10</w:t>
            </w: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Bihar</w:t>
            </w:r>
          </w:p>
        </w:tc>
        <w:tc>
          <w:tcPr>
            <w:tcW w:w="1062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32)</w:t>
            </w: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B06097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7216" behindDoc="0" locked="0" layoutInCell="1" allowOverlap="1" wp14:anchorId="463DB19D" wp14:editId="47D3B046">
                      <wp:simplePos x="0" y="0"/>
                      <wp:positionH relativeFrom="column">
                        <wp:posOffset>877570</wp:posOffset>
                      </wp:positionH>
                      <wp:positionV relativeFrom="paragraph">
                        <wp:posOffset>90805</wp:posOffset>
                      </wp:positionV>
                      <wp:extent cx="180975" cy="1143000"/>
                      <wp:effectExtent l="0" t="0" r="28575" b="38100"/>
                      <wp:wrapNone/>
                      <wp:docPr id="47" name="Group 4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80975" cy="1143000"/>
                                <a:chOff x="0" y="0"/>
                                <a:chExt cx="190692" cy="1105165"/>
                              </a:xfrm>
                            </wpg:grpSpPr>
                            <wps:wsp>
                              <wps:cNvPr id="48" name="Straight Connector 48"/>
                              <wps:cNvCnPr/>
                              <wps:spPr>
                                <a:xfrm flipH="1">
                                  <a:off x="1" y="0"/>
                                  <a:ext cx="190691" cy="60579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9" name="Straight Connector 49"/>
                              <wps:cNvCnPr/>
                              <wps:spPr>
                                <a:xfrm>
                                  <a:off x="0" y="606055"/>
                                  <a:ext cx="127583" cy="49911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B866BA7" id="Group 47" o:spid="_x0000_s1026" style="position:absolute;margin-left:69.1pt;margin-top:7.15pt;width:14.25pt;height:90pt;z-index:251657216;mso-width-relative:margin;mso-height-relative:margin" coordsize="1906,11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">
                      <v:line id="Straight Connector 48" o:spid="_x0000_s1027" style="position:absolute;flip:x;visibility:visible;mso-wrap-style:square" from="0,0" to="1906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XR7YsMAAADbAAAADwAAAGRycy9kb3ducmV2LnhtbERPy2rCQBTdC/2H4RbcFJ0opY2po6gg&#10;abEIPjbd3WZuk2DmTpwZNf37zqLg8nDe03lnGnEl52vLCkbDBARxYXXNpYLjYT1IQfiArLGxTAp+&#10;ycN89tCbYqbtjXd03YdSxBD2GSqoQmgzKX1RkUE/tC1x5H6sMxgidKXUDm8x3DRynCQv0mDNsaHC&#10;llYVFaf9xSj4kOfNaem+yzyV+frr83U74fxJqf5jt3gDEagLd/G/+10reI5j45f4A+Ts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V0e2LDAAAA2wAAAA8AAAAAAAAAAAAA&#10;AAAAoQIAAGRycy9kb3ducmV2LnhtbFBLBQYAAAAABAAEAPkAAACRAwAAAAA=&#10;" strokecolor="black [3213]" strokeweight="1pt">
                        <v:stroke joinstyle="miter"/>
                      </v:line>
                      <v:line id="Straight Connector 49" o:spid="_x0000_s1028" style="position:absolute;visibility:visible;mso-wrap-style:square" from="0,6060" to="1275,11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AF84sMAAADbAAAADwAAAGRycy9kb3ducmV2LnhtbESP3WrCQBSE74W+w3IK3ulJVcSmrlIE&#10;xSvFnwc4zZ4mabNnQ3Y1sU/fFQQvh5n5hpkvO1upKze+dKLhbZiAYsmcKSXXcD6tBzNQPpAYqpyw&#10;hht7WC5eenNKjWvlwNdjyFWEiE9JQxFCnSL6rGBLfuhqluh9u8ZSiLLJ0TTURritcJQkU7RUSlwo&#10;qOZVwdnv8WI12PE22U3b0a7C7GfzJX+Ik/Fe6/5r9/kBKnAXnuFHe2s0TN7h/iX+AFz8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gBfOL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="00C36B8D"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± 2.9x10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2096" behindDoc="0" locked="0" layoutInCell="1" allowOverlap="1" wp14:anchorId="0ACEE8D1" wp14:editId="3EC65E69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77470</wp:posOffset>
                      </wp:positionV>
                      <wp:extent cx="307975" cy="1171575"/>
                      <wp:effectExtent l="0" t="0" r="34925" b="9525"/>
                      <wp:wrapNone/>
                      <wp:docPr id="50" name="Group 5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7975" cy="1171575"/>
                                <a:chOff x="0" y="-66691"/>
                                <a:chExt cx="309687" cy="1171856"/>
                              </a:xfrm>
                            </wpg:grpSpPr>
                            <wps:wsp>
                              <wps:cNvPr id="51" name="Straight Connector 51"/>
                              <wps:cNvCnPr/>
                              <wps:spPr>
                                <a:xfrm flipH="1">
                                  <a:off x="1" y="-66691"/>
                                  <a:ext cx="309686" cy="672481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2" name="Straight Connector 52"/>
                              <wps:cNvCnPr/>
                              <wps:spPr>
                                <a:xfrm>
                                  <a:off x="0" y="606055"/>
                                  <a:ext cx="255744" cy="49911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876B1CC" id="Group 50" o:spid="_x0000_s1026" style="position:absolute;margin-left:-4.4pt;margin-top:6.1pt;width:24.25pt;height:92.25pt;z-index:251652096;mso-width-relative:margin;mso-height-relative:margin" coordorigin=",-666" coordsize="3096,117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">
                      <v:line id="Straight Connector 51" o:spid="_x0000_s1027" style="position:absolute;flip:x;visibility:visible;mso-wrap-style:square" from="0,-666" to="3096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ZdEIsYAAADbAAAADwAAAGRycy9kb3ducmV2LnhtbESPT2sCMRTE70K/Q3gFL1KzCv7p1igq&#10;yLYohdpeenvdvO4ubl7WJOr22zeC4HGYmd8ws0VranEm5yvLCgb9BARxbnXFhYKvz83TFIQPyBpr&#10;y6Tgjzws5g+dGabaXviDzvtQiAhhn6KCMoQmldLnJRn0fdsQR+/XOoMhSldI7fAS4aaWwyQZS4MV&#10;x4USG1qXlB/2J6PgTR63h5X7KbKpzDbfu8n7M2c9pbqP7fIFRKA23MO39qtWMBrA9Uv8AXL+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GXRCL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52" o:spid="_x0000_s1028" style="position:absolute;visibility:visible;mso-wrap-style:square" from="0,6060" to="2557,11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3x4TsMAAADbAAAADwAAAGRycy9kb3ducmV2LnhtbESPUWvCQBCE3wv+h2MF3+rG2EqJniKF&#10;ik+Wqj9gm1uTtLm9kDtN7K/vCYKPw8x8wyxWva3VhVtfOdEwGSegWHJnKik0HA8fz2+gfCAxVDth&#10;DVf2sFoOnhaUGdfJF1/2oVARIj4jDWUITYbo85It+bFrWKJ3cq2lEGVboGmpi3BbY5okM7RUSVwo&#10;qeH3kvPf/dlqsNNtspt16a7G/GfzLX+IL9NPrUfDfj0HFbgPj/C9vTUaXlO4fYk/AJ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N8eE7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 ± 23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3120" behindDoc="0" locked="0" layoutInCell="1" allowOverlap="1" wp14:anchorId="5B20BCBB" wp14:editId="11F542EE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90805</wp:posOffset>
                      </wp:positionV>
                      <wp:extent cx="285750" cy="1152525"/>
                      <wp:effectExtent l="0" t="0" r="19050" b="28575"/>
                      <wp:wrapNone/>
                      <wp:docPr id="53" name="Group 5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5750" cy="1152525"/>
                                <a:chOff x="0" y="-97509"/>
                                <a:chExt cx="374209" cy="1181708"/>
                              </a:xfrm>
                            </wpg:grpSpPr>
                            <wps:wsp>
                              <wps:cNvPr id="54" name="Straight Connector 54"/>
                              <wps:cNvCnPr/>
                              <wps:spPr>
                                <a:xfrm flipH="1">
                                  <a:off x="2" y="-97509"/>
                                  <a:ext cx="344832" cy="703299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5" name="Straight Connector 55"/>
                              <wps:cNvCnPr/>
                              <wps:spPr>
                                <a:xfrm>
                                  <a:off x="0" y="606055"/>
                                  <a:ext cx="374209" cy="478144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CB4A997" id="Group 53" o:spid="_x0000_s1026" style="position:absolute;margin-left:-4.4pt;margin-top:7.15pt;width:22.5pt;height:90.75pt;z-index:251653120;mso-width-relative:margin;mso-height-relative:margin" coordorigin=",-975" coordsize="3742,118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">
                      <v:line id="Straight Connector 54" o:spid="_x0000_s1027" style="position:absolute;flip:x;visibility:visible;mso-wrap-style:square" from="0,-975" to="3448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eDnuscAAADbAAAADwAAAGRycy9kb3ducmV2LnhtbESPQUvDQBSE74L/YXlCL8VulFZrzKZo&#10;oaRFEaxevD2zzyQ0+zbd3bbpv+8WCh6HmfmGyWa9acWenG8sK7gbJSCIS6sbrhR8fy1upyB8QNbY&#10;WiYFR/Iwy6+vMky1PfAn7dehEhHCPkUFdQhdKqUvazLoR7Yjjt6fdQZDlK6S2uEhwk0r75PkQRps&#10;OC7U2NG8pnKz3hkFK7l927y636qYymLx8/748cTFUKnBTf/yDCJQH/7Dl/ZSK5iM4fwl/gCZn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x4Oe6xwAAANsAAAAPAAAAAAAA&#10;AAAAAAAAAKECAABkcnMvZG93bnJldi54bWxQSwUGAAAAAAQABAD5AAAAlQMAAAAA&#10;" strokecolor="black [3213]" strokeweight="1pt">
                        <v:stroke joinstyle="miter"/>
                      </v:line>
                      <v:line id="Straight Connector 55" o:spid="_x0000_s1028" style="position:absolute;visibility:visible;mso-wrap-style:square" from="0,6060" to="3742,10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XgOsMAAADbAAAADwAAAGRycy9kb3ducmV2LnhtbESPUWvCQBCE34X+h2MLfdONWqWkniKC&#10;xSel2h+wza1JNLcXcqeJ/vqeUPBxmJlvmNmis5W6cuNLJxqGgwQUS+ZMKbmGn8O6/wHKBxJDlRPW&#10;cGMPi/lLb0apca1883UfchUh4lPSUIRQp4g+K9iSH7iaJXpH11gKUTY5mobaCLcVjpJkipZKiQsF&#10;1bwqODvvL1aDHW+S7bQdbSvMTl+/ckd8H++0fnvtlp+gAnfhGf5vb4yGyQQeX+IPwPk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yV4Dr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± 14</w:t>
            </w:r>
          </w:p>
        </w:tc>
      </w:tr>
      <w:tr w:rsidR="00C36B8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Bihar</w:t>
            </w:r>
          </w:p>
        </w:tc>
        <w:tc>
          <w:tcPr>
            <w:tcW w:w="1062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32)</w:t>
            </w: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± 1.2x10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 ± 22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 ± 15</w:t>
            </w:r>
          </w:p>
        </w:tc>
      </w:tr>
      <w:tr w:rsidR="00C36B8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West Bengal</w:t>
            </w:r>
          </w:p>
        </w:tc>
        <w:tc>
          <w:tcPr>
            <w:tcW w:w="1062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32)</w:t>
            </w: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2CB8303" wp14:editId="546DBFE3">
                      <wp:simplePos x="0" y="0"/>
                      <wp:positionH relativeFrom="column">
                        <wp:posOffset>877570</wp:posOffset>
                      </wp:positionH>
                      <wp:positionV relativeFrom="paragraph">
                        <wp:posOffset>81280</wp:posOffset>
                      </wp:positionV>
                      <wp:extent cx="142875" cy="1257300"/>
                      <wp:effectExtent l="0" t="0" r="28575" b="19050"/>
                      <wp:wrapNone/>
                      <wp:docPr id="56" name="Group 5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2875" cy="1257300"/>
                                <a:chOff x="0" y="-76218"/>
                                <a:chExt cx="210715" cy="1181383"/>
                              </a:xfrm>
                            </wpg:grpSpPr>
                            <wps:wsp>
                              <wps:cNvPr id="57" name="Straight Connector 57"/>
                              <wps:cNvCnPr/>
                              <wps:spPr>
                                <a:xfrm flipH="1">
                                  <a:off x="2" y="-76218"/>
                                  <a:ext cx="210713" cy="682009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8" name="Straight Connector 58"/>
                              <wps:cNvCnPr/>
                              <wps:spPr>
                                <a:xfrm>
                                  <a:off x="0" y="606055"/>
                                  <a:ext cx="190672" cy="49911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394703" id="Group 56" o:spid="_x0000_s1026" style="position:absolute;margin-left:69.1pt;margin-top:6.4pt;width:11.25pt;height:99pt;z-index:251659264;mso-width-relative:margin;mso-height-relative:margin" coordorigin=",-762" coordsize="2107,11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">
                      <v:line id="Straight Connector 57" o:spid="_x0000_s1027" style="position:absolute;flip:x;visibility:visible;mso-wrap-style:square" from="0,-762" to="2107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TJ5zcYAAADbAAAADwAAAGRycy9kb3ducmV2LnhtbESPQWsCMRSE7wX/Q3iCl1KzFax2NUor&#10;yFYsgrYXb8/Nc3dx87JNom7/vREKPQ4z8w0znbemFhdyvrKs4LmfgCDOra64UPD9tXwag/ABWWNt&#10;mRT8kof5rPMwxVTbK2/psguFiBD2KSooQ2hSKX1ekkHftw1x9I7WGQxRukJqh9cIN7UcJMmLNFhx&#10;XCixoUVJ+Wl3NgpW8md9eneHIhvLbLn/HG1eOXtUqtdt3yYgArXhP/zX/tAKhiO4f4k/QM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Eyec3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58" o:spid="_x0000_s1028" style="position:absolute;visibility:visible;mso-wrap-style:square" from="0,6060" to="1906,110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pRPpMAAAADbAAAADwAAAGRycy9kb3ducmV2LnhtbERPzWrCQBC+C32HZQq96aRaRaKrFMHi&#10;STH6AGN2TKLZ2ZDdmrRP7x4KPX58/8t1b2v14NZXTjS8jxJQLLkzlRQazqftcA7KBxJDtRPW8MMe&#10;1quXwZJS4zo58iMLhYoh4lPSUIbQpIg+L9mSH7mGJXJX11oKEbYFmpa6GG5rHCfJDC1VEhtKanhT&#10;cn7Pvq0GO9kl+1k33teY374u8ov4MTlo/fbafy5ABe7Dv/jPvTMapnFs/BJ/AK6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KUT6TAAAAA2wAAAA8AAAAAAAAAAAAAAAAA&#10;oQIAAGRycy9kb3ducmV2LnhtbFBLBQYAAAAABAAEAPkAAACO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± 2.9x10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2F112AA7" wp14:editId="409E0FA0">
                      <wp:simplePos x="0" y="0"/>
                      <wp:positionH relativeFrom="column">
                        <wp:posOffset>-55880</wp:posOffset>
                      </wp:positionH>
                      <wp:positionV relativeFrom="paragraph">
                        <wp:posOffset>52705</wp:posOffset>
                      </wp:positionV>
                      <wp:extent cx="307975" cy="1245870"/>
                      <wp:effectExtent l="0" t="0" r="34925" b="30480"/>
                      <wp:wrapNone/>
                      <wp:docPr id="59" name="Group 5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7975" cy="1245870"/>
                                <a:chOff x="0" y="-95736"/>
                                <a:chExt cx="309686" cy="1179935"/>
                              </a:xfrm>
                            </wpg:grpSpPr>
                            <wps:wsp>
                              <wps:cNvPr id="60" name="Straight Connector 60"/>
                              <wps:cNvCnPr/>
                              <wps:spPr>
                                <a:xfrm flipH="1">
                                  <a:off x="1" y="-95736"/>
                                  <a:ext cx="309685" cy="701526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1" name="Straight Connector 61"/>
                              <wps:cNvCnPr/>
                              <wps:spPr>
                                <a:xfrm>
                                  <a:off x="0" y="606055"/>
                                  <a:ext cx="256050" cy="478144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3EC461F" id="Group 59" o:spid="_x0000_s1026" style="position:absolute;margin-left:-4.4pt;margin-top:4.15pt;width:24.25pt;height:98.1pt;z-index:251660288;mso-width-relative:margin;mso-height-relative:margin" coordorigin=",-957" coordsize="3096,117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">
                      <v:line id="Straight Connector 60" o:spid="_x0000_s1027" style="position:absolute;flip:x;visibility:visible;mso-wrap-style:square" from="0,-957" to="3096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LcrBMMAAADbAAAADwAAAGRycy9kb3ducmV2LnhtbERPy2oCMRTdC/2HcAvdiGbswurUKFWQ&#10;qSiCj42728ntzODkZkxSHf/eLAouD+c9mbWmFldyvrKsYNBPQBDnVldcKDgelr0RCB+QNdaWScGd&#10;PMymL50JptreeEfXfShEDGGfooIyhCaV0uclGfR92xBH7tc6gyFCV0jt8BbDTS3fk2QoDVYcG0ps&#10;aFFSft7/GQUreVmf5+6nyEYyW542H9sxZ12l3l7br08QgdrwFP+7v7WCYVwfv8QfIK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C3KwTDAAAA2wAAAA8AAAAAAAAAAAAA&#10;AAAAoQIAAGRycy9kb3ducmV2LnhtbFBLBQYAAAAABAAEAPkAAACRAwAAAAA=&#10;" strokecolor="black [3213]" strokeweight="1pt">
                        <v:stroke joinstyle="miter"/>
                      </v:line>
                      <v:line id="Straight Connector 61" o:spid="_x0000_s1028" style="position:absolute;visibility:visible;mso-wrap-style:square" from="0,6060" to="2560,10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cIshMMAAADbAAAADwAAAGRycy9kb3ducmV2LnhtbESP3WrCQBSE7wt9h+UUvKsn/hAkdZUi&#10;KF4p/jzAafaYxGbPhuxqYp++KxR6OczMN8x82dta3bn1lRMNo2ECiiV3ppJCw/m0fp+B8oHEUO2E&#10;NTzYw3Lx+jKnzLhODnw/hkJFiPiMNJQhNBmiz0u25IeuYYnexbWWQpRtgaalLsJtjeMkSdFSJXGh&#10;pIZXJeffx5vVYCfbZJd2412N+XXzJT+I08le68Fb//kBKnAf/sN/7a3RkI7g+SX+AFz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3CLIT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 ± 20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± 4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</w:tr>
      <w:tr w:rsidR="00C36B8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&lt;0.18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40C5D676" wp14:editId="00C14955">
                      <wp:simplePos x="0" y="0"/>
                      <wp:positionH relativeFrom="column">
                        <wp:posOffset>-74295</wp:posOffset>
                      </wp:positionH>
                      <wp:positionV relativeFrom="paragraph">
                        <wp:posOffset>-493395</wp:posOffset>
                      </wp:positionV>
                      <wp:extent cx="295275" cy="1169670"/>
                      <wp:effectExtent l="0" t="0" r="28575" b="30480"/>
                      <wp:wrapNone/>
                      <wp:docPr id="62" name="Group 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95275" cy="1169670"/>
                                <a:chOff x="0" y="-117012"/>
                                <a:chExt cx="363486" cy="1180371"/>
                              </a:xfrm>
                            </wpg:grpSpPr>
                            <wps:wsp>
                              <wps:cNvPr id="63" name="Straight Connector 63"/>
                              <wps:cNvCnPr/>
                              <wps:spPr>
                                <a:xfrm flipH="1">
                                  <a:off x="1" y="-117012"/>
                                  <a:ext cx="363485" cy="722802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4" name="Straight Connector 64"/>
                              <wps:cNvCnPr/>
                              <wps:spPr>
                                <a:xfrm>
                                  <a:off x="0" y="606055"/>
                                  <a:ext cx="352953" cy="457304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2172F72" id="Group 62" o:spid="_x0000_s1026" style="position:absolute;margin-left:-5.85pt;margin-top:-38.85pt;width:23.25pt;height:92.1pt;z-index:251661312;mso-width-relative:margin;mso-height-relative:margin" coordorigin=",-1170" coordsize="3634,1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">
                      <v:line id="Straight Connector 63" o:spid="_x0000_s1027" style="position:absolute;flip:x;visibility:visible;mso-wrap-style:square" from="0,-1170" to="3634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GW1c8YAAADbAAAADwAAAGRycy9kb3ducmV2LnhtbESPQWsCMRSE7wX/Q3iCl1KzVbB2NUor&#10;yFYsgrYXb8/Nc3dx87JNom7/vREKPQ4z8w0znbemFhdyvrKs4LmfgCDOra64UPD9tXwag/ABWWNt&#10;mRT8kof5rPMwxVTbK2/psguFiBD2KSooQ2hSKX1ekkHftw1x9I7WGQxRukJqh9cIN7UcJMlIGqw4&#10;LpTY0KKk/LQ7GwUr+bM+vbtDkY1lttx/vmxeOXtUqtdt3yYgArXhP/zX/tAKRkO4f4k/QM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BltXP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64" o:spid="_x0000_s1028" style="position:absolute;visibility:visible;mso-wrap-style:square" from="0,6060" to="3529,10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WPHMMAAADbAAAADwAAAGRycy9kb3ducmV2LnhtbESP3WrCQBSE7wu+w3IE7+qJPwRJXaUI&#10;Fa8s/jzAafaYxGbPhuzWRJ++KxR6OczMN8xy3dta3bj1lRMNk3ECiiV3ppJCw/n08boA5QOJodoJ&#10;a7izh/Vq8LKkzLhODnw7hkJFiPiMNJQhNBmiz0u25MeuYYnexbWWQpRtgaalLsJtjdMkSdFSJXGh&#10;pIY3Jeffxx+rwc52yT7tpvsa8+v2Sx6I89mn1qNh//4GKnAf/sN/7Z3RkM7h+SX+AFz9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21jxz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West Bengal</w:t>
            </w:r>
          </w:p>
        </w:tc>
        <w:tc>
          <w:tcPr>
            <w:tcW w:w="1062" w:type="dxa"/>
            <w:vMerge w:val="restart"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n-ODF Villages</w:t>
            </w:r>
          </w:p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32)</w:t>
            </w: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9.4x10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± 3.0x10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 ± 23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 ± 15</w:t>
            </w:r>
          </w:p>
        </w:tc>
      </w:tr>
      <w:tr w:rsidR="00C36B8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7.6x10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062" w:type="dxa"/>
            <w:vMerge/>
          </w:tcPr>
          <w:p w:rsidR="00C36B8D" w:rsidRPr="00B06097" w:rsidRDefault="00C36B8D" w:rsidP="00C36B8D">
            <w:pPr>
              <w:spacing w:line="30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30" w:type="dxa"/>
          </w:tcPr>
          <w:p w:rsidR="00C36B8D" w:rsidRPr="00B06097" w:rsidRDefault="00C36B8D" w:rsidP="00904B78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98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2.6x10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890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644" w:type="dxa"/>
            <w:vAlign w:val="bottom"/>
          </w:tcPr>
          <w:p w:rsidR="00C36B8D" w:rsidRPr="00B06097" w:rsidRDefault="00C36B8D" w:rsidP="00904B78">
            <w:pPr>
              <w:spacing w:line="312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</w:tbl>
    <w:p w:rsidR="00904B78" w:rsidRDefault="00904B78" w:rsidP="00904B78">
      <w:pPr>
        <w:spacing w:after="0" w:line="36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:rsidR="00904B78" w:rsidRPr="00B06097" w:rsidRDefault="00904B78" w:rsidP="00904B7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06097">
        <w:rPr>
          <w:rFonts w:ascii="Times New Roman" w:hAnsi="Times New Roman" w:cs="Times New Roman"/>
          <w:color w:val="000000" w:themeColor="text1"/>
          <w:sz w:val="20"/>
          <w:szCs w:val="20"/>
        </w:rPr>
        <w:t>*p&lt;0.05, significant with respect to respective n-ODF value (The mean ± SD value of ODF is compared with corresponding value of n-ODF for statistical significance using single way ANOVA).</w:t>
      </w:r>
    </w:p>
    <w:p w:rsidR="00C36B8D" w:rsidRDefault="00C36B8D" w:rsidP="00206432">
      <w:pPr>
        <w:spacing w:after="120" w:line="276" w:lineRule="auto"/>
        <w:ind w:left="1440" w:hanging="1440"/>
        <w:jc w:val="both"/>
        <w:rPr>
          <w:rFonts w:ascii="Arial" w:hAnsi="Arial" w:cs="Arial"/>
          <w:sz w:val="20"/>
          <w:szCs w:val="20"/>
        </w:rPr>
      </w:pPr>
    </w:p>
    <w:p w:rsidR="00206432" w:rsidRPr="00B06097" w:rsidRDefault="00206432" w:rsidP="00C36B8D">
      <w:pPr>
        <w:spacing w:after="120" w:line="276" w:lineRule="auto"/>
        <w:ind w:left="1440" w:hanging="1440"/>
        <w:jc w:val="both"/>
        <w:rPr>
          <w:rFonts w:ascii="Times New Roman" w:hAnsi="Times New Roman" w:cs="Times New Roman"/>
          <w:sz w:val="20"/>
          <w:szCs w:val="20"/>
        </w:rPr>
      </w:pPr>
      <w:r w:rsidRPr="00B06097">
        <w:rPr>
          <w:rFonts w:ascii="Times New Roman" w:hAnsi="Times New Roman" w:cs="Times New Roman"/>
          <w:sz w:val="20"/>
          <w:szCs w:val="20"/>
        </w:rPr>
        <w:lastRenderedPageBreak/>
        <w:t>Table 3</w:t>
      </w:r>
      <w:r w:rsidRPr="00B06097">
        <w:rPr>
          <w:rFonts w:ascii="Times New Roman" w:hAnsi="Times New Roman" w:cs="Times New Roman"/>
          <w:sz w:val="20"/>
          <w:szCs w:val="20"/>
        </w:rPr>
        <w:tab/>
        <w:t>Contamination status of Faecal</w:t>
      </w:r>
      <w:r w:rsidRPr="00B06097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B06097">
        <w:rPr>
          <w:rFonts w:ascii="Times New Roman" w:hAnsi="Times New Roman" w:cs="Times New Roman"/>
          <w:sz w:val="20"/>
          <w:szCs w:val="20"/>
        </w:rPr>
        <w:t>Indicator Bacteria (FIB) in food samples collected from Odisha, Bihar and West Bengal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13"/>
        <w:gridCol w:w="1231"/>
        <w:gridCol w:w="1576"/>
        <w:gridCol w:w="1746"/>
        <w:gridCol w:w="1776"/>
        <w:gridCol w:w="1777"/>
      </w:tblGrid>
      <w:tr w:rsidR="00C36B8D" w:rsidRPr="00337ACD" w:rsidTr="00C36B8D">
        <w:tc>
          <w:tcPr>
            <w:tcW w:w="3720" w:type="dxa"/>
            <w:gridSpan w:val="3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State wise Category of Villages</w:t>
            </w:r>
          </w:p>
        </w:tc>
        <w:tc>
          <w:tcPr>
            <w:tcW w:w="1746" w:type="dxa"/>
          </w:tcPr>
          <w:p w:rsidR="00C36B8D" w:rsidRPr="00B06097" w:rsidRDefault="00C36B8D" w:rsidP="00C36B8D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Faecal coliform</w:t>
            </w:r>
          </w:p>
          <w:p w:rsidR="00C36B8D" w:rsidRPr="00B06097" w:rsidRDefault="00C36B8D" w:rsidP="00C36B8D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 (MPN/ g)</w:t>
            </w:r>
          </w:p>
        </w:tc>
        <w:tc>
          <w:tcPr>
            <w:tcW w:w="1776" w:type="dxa"/>
          </w:tcPr>
          <w:p w:rsidR="00C36B8D" w:rsidRPr="00B06097" w:rsidRDefault="00C36B8D" w:rsidP="00C36B8D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Escherichia coli</w:t>
            </w:r>
          </w:p>
          <w:p w:rsidR="00C36B8D" w:rsidRPr="00B06097" w:rsidRDefault="00C36B8D" w:rsidP="00C36B8D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(cfu/ g)</w:t>
            </w:r>
          </w:p>
        </w:tc>
        <w:tc>
          <w:tcPr>
            <w:tcW w:w="1777" w:type="dxa"/>
          </w:tcPr>
          <w:p w:rsidR="00C36B8D" w:rsidRPr="00B06097" w:rsidRDefault="00C36B8D" w:rsidP="00C36B8D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Enterococci</w:t>
            </w:r>
          </w:p>
          <w:p w:rsidR="00C36B8D" w:rsidRPr="00B06097" w:rsidRDefault="00C36B8D" w:rsidP="00C36B8D">
            <w:pPr>
              <w:spacing w:line="312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(cfu/ g)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Odisha</w:t>
            </w: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ODF Villages</w:t>
            </w:r>
          </w:p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10)</w:t>
            </w: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DA487E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1" allowOverlap="1" wp14:anchorId="4CB26062" wp14:editId="72286012">
                      <wp:simplePos x="0" y="0"/>
                      <wp:positionH relativeFrom="column">
                        <wp:posOffset>925830</wp:posOffset>
                      </wp:positionH>
                      <wp:positionV relativeFrom="paragraph">
                        <wp:posOffset>100330</wp:posOffset>
                      </wp:positionV>
                      <wp:extent cx="266700" cy="1314450"/>
                      <wp:effectExtent l="0" t="0" r="19050" b="38100"/>
                      <wp:wrapNone/>
                      <wp:docPr id="14" name="Group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6700" cy="1314450"/>
                                <a:chOff x="0" y="-66691"/>
                                <a:chExt cx="268183" cy="1114692"/>
                              </a:xfrm>
                            </wpg:grpSpPr>
                            <wps:wsp>
                              <wps:cNvPr id="15" name="Straight Connector 15"/>
                              <wps:cNvCnPr/>
                              <wps:spPr>
                                <a:xfrm flipH="1">
                                  <a:off x="2" y="-66691"/>
                                  <a:ext cx="268181" cy="672482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6" name="Straight Connector 16"/>
                              <wps:cNvCnPr/>
                              <wps:spPr>
                                <a:xfrm>
                                  <a:off x="0" y="606055"/>
                                  <a:ext cx="249027" cy="441946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A0B393F" id="Group 14" o:spid="_x0000_s1026" style="position:absolute;margin-left:72.9pt;margin-top:7.9pt;width:21pt;height:103.5pt;z-index:251656704;mso-width-relative:margin;mso-height-relative:margin" coordorigin=",-666" coordsize="2681,11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">
                      <v:line id="Straight Connector 15" o:spid="_x0000_s1027" style="position:absolute;flip:x;visibility:visible;mso-wrap-style:square" from="0,-666" to="2681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b74cQAAADbAAAADwAAAGRycy9kb3ducmV2LnhtbERPTWsCMRC9F/wPYQQvpWYrtOpqFFuQ&#10;VRSh2ktv42bcXdxMtkmq6783hUJv83ifM523phYXcr6yrOC5n4Agzq2uuFDweVg+jUD4gKyxtkwK&#10;buRhPus8TDHV9sofdNmHQsQQ9ikqKENoUil9XpJB37cNceRO1hkMEbpCaofXGG5qOUiSV2mw4thQ&#10;YkPvJeXn/Y9RsJbfm/ObOxbZSGbLr+1wN+bsUalet11MQARqw7/4z73Scf4L/P4SD5C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IxvvhxAAAANsAAAAPAAAAAAAAAAAA&#10;AAAAAKECAABkcnMvZG93bnJldi54bWxQSwUGAAAAAAQABAD5AAAAkgMAAAAA&#10;" strokecolor="black [3213]" strokeweight="1pt">
                        <v:stroke joinstyle="miter"/>
                      </v:line>
                      <v:line id="Straight Connector 16" o:spid="_x0000_s1028" style="position:absolute;visibility:visible;mso-wrap-style:square" from="0,6060" to="2490,104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i3HjcAAAADbAAAADwAAAGRycy9kb3ducmV2LnhtbERP22rCQBB9F/oPyxR804kXQkldRQoV&#10;nxQvHzDNTpO02dmQXU3s13cFwbc5nOssVr2t1ZVbXznRMBknoFhyZyopNJxPn6M3UD6QGKqdsIYb&#10;e1gtXwYLyozr5MDXYyhUDBGfkYYyhCZD9HnJlvzYNSyR+3atpRBhW6BpqYvhtsZpkqRoqZLYUFLD&#10;HyXnv8eL1WBn22SXdtNdjfnP5kv+EOezvdbD1379DipwH57ih3tr4vwU7r/EA3D5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otx43AAAAA2wAAAA8AAAAAAAAAAAAAAAAA&#10;oQIAAGRycy9kb3ducmV2LnhtbFBLBQYAAAAABAAEAPkAAACO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="00C36B8D"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DA487E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7728" behindDoc="0" locked="0" layoutInCell="1" allowOverlap="1" wp14:anchorId="2001A46C" wp14:editId="7A0D9162">
                      <wp:simplePos x="0" y="0"/>
                      <wp:positionH relativeFrom="column">
                        <wp:posOffset>1028065</wp:posOffset>
                      </wp:positionH>
                      <wp:positionV relativeFrom="paragraph">
                        <wp:posOffset>97155</wp:posOffset>
                      </wp:positionV>
                      <wp:extent cx="304165" cy="1371600"/>
                      <wp:effectExtent l="0" t="0" r="19685" b="38100"/>
                      <wp:wrapNone/>
                      <wp:docPr id="67" name="Group 6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165" cy="1371600"/>
                                <a:chOff x="0" y="-95273"/>
                                <a:chExt cx="354385" cy="1209965"/>
                              </a:xfrm>
                            </wpg:grpSpPr>
                            <wps:wsp>
                              <wps:cNvPr id="68" name="Straight Connector 68"/>
                              <wps:cNvCnPr/>
                              <wps:spPr>
                                <a:xfrm flipH="1">
                                  <a:off x="2" y="-95273"/>
                                  <a:ext cx="354383" cy="701064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9" name="Straight Connector 69"/>
                              <wps:cNvCnPr/>
                              <wps:spPr>
                                <a:xfrm>
                                  <a:off x="0" y="606055"/>
                                  <a:ext cx="335229" cy="508637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166E3D" id="Group 67" o:spid="_x0000_s1026" style="position:absolute;margin-left:80.95pt;margin-top:7.65pt;width:23.95pt;height:108pt;z-index:251657728;mso-width-relative:margin;mso-height-relative:margin" coordorigin=",-952" coordsize="3543,120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">
                      <v:line id="Straight Connector 68" o:spid="_x0000_s1027" style="position:absolute;flip:x;visibility:visible;mso-wrap-style:square" from="0,-952" to="3543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sEnAsMAAADbAAAADwAAAGRycy9kb3ducmV2LnhtbERPy2oCMRTdC/2HcAvdiGbswurUKFWQ&#10;qSiCj42728ntzODkZkxSHf/eLAouD+c9mbWmFldyvrKsYNBPQBDnVldcKDgelr0RCB+QNdaWScGd&#10;PMymL50JptreeEfXfShEDGGfooIyhCaV0uclGfR92xBH7tc6gyFCV0jt8BbDTS3fk2QoDVYcG0ps&#10;aFFSft7/GQUreVmf5+6nyEYyW542H9sxZ12l3l7br08QgdrwFP+7v7WCYRwbv8QfIK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7BJwLDAAAA2wAAAA8AAAAAAAAAAAAA&#10;AAAAoQIAAGRycy9kb3ducmV2LnhtbFBLBQYAAAAABAAEAPkAAACRAwAAAAA=&#10;" strokecolor="black [3213]" strokeweight="1pt">
                        <v:stroke joinstyle="miter"/>
                      </v:line>
                      <v:line id="Straight Connector 69" o:spid="_x0000_s1028" style="position:absolute;visibility:visible;mso-wrap-style:square" from="0,6060" to="3352,111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7QggsMAAADbAAAADwAAAGRycy9kb3ducmV2LnhtbESPUWvCQBCE3wv+h2MF3+qmWoJGTymF&#10;ik+Wqj9gza1JbG4v5K4m+ut7hYKPw8x8wyzXva3VlVtfOdHwMk5AseTOVFJoOB4+nmegfCAxVDth&#10;DTf2sF4NnpaUGdfJF1/3oVARIj4jDWUITYbo85It+bFrWKJ3dq2lEGVboGmpi3Bb4yRJUrRUSVwo&#10;qeH3kvPv/Y/VYKfbZJd2k12N+WVzkjvi6/RT69Gwf1uACtyHR/i/vTUa0jn8fYk/AF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O0IIL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="00C36B8D"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 ± 282</w:t>
            </w:r>
          </w:p>
        </w:tc>
        <w:tc>
          <w:tcPr>
            <w:tcW w:w="1776" w:type="dxa"/>
            <w:vAlign w:val="bottom"/>
          </w:tcPr>
          <w:p w:rsidR="00C36B8D" w:rsidRPr="00B06097" w:rsidRDefault="00DA487E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8752" behindDoc="0" locked="0" layoutInCell="1" allowOverlap="1" wp14:anchorId="3E87387B" wp14:editId="648EA205">
                      <wp:simplePos x="0" y="0"/>
                      <wp:positionH relativeFrom="column">
                        <wp:posOffset>1054100</wp:posOffset>
                      </wp:positionH>
                      <wp:positionV relativeFrom="paragraph">
                        <wp:posOffset>106680</wp:posOffset>
                      </wp:positionV>
                      <wp:extent cx="371475" cy="1343025"/>
                      <wp:effectExtent l="0" t="0" r="28575" b="28575"/>
                      <wp:wrapNone/>
                      <wp:docPr id="70" name="Group 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475" cy="1343025"/>
                                <a:chOff x="0" y="-57164"/>
                                <a:chExt cx="373541" cy="1152801"/>
                              </a:xfrm>
                            </wpg:grpSpPr>
                            <wps:wsp>
                              <wps:cNvPr id="71" name="Straight Connector 71"/>
                              <wps:cNvCnPr/>
                              <wps:spPr>
                                <a:xfrm flipH="1">
                                  <a:off x="3" y="-57164"/>
                                  <a:ext cx="344804" cy="66295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2" name="Straight Connector 72"/>
                              <wps:cNvCnPr/>
                              <wps:spPr>
                                <a:xfrm>
                                  <a:off x="0" y="606055"/>
                                  <a:ext cx="373541" cy="489582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DC32884" id="Group 70" o:spid="_x0000_s1026" style="position:absolute;margin-left:83pt;margin-top:8.4pt;width:29.25pt;height:105.75pt;z-index:251658752;mso-width-relative:margin;mso-height-relative:margin" coordorigin=",-571" coordsize="3735,11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">
                      <v:line id="Straight Connector 71" o:spid="_x0000_s1027" style="position:absolute;flip:x;visibility:visible;mso-wrap-style:square" from="0,-571" to="3448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iIYQsYAAADbAAAADwAAAGRycy9kb3ducmV2LnhtbESPQWvCQBSE74L/YXmCF6kbe6g2uoot&#10;SFqUQtNeentmn0kw+zbdXTX9964g9DjMzDfMYtWZRpzJ+dqygsk4AUFcWF1zqeD7a/MwA+EDssbG&#10;Min4Iw+rZb+3wFTbC3/SOQ+liBD2KSqoQmhTKX1RkUE/ti1x9A7WGQxRulJqh5cIN418TJInabDm&#10;uFBhS68VFcf8ZBS8y9/t8cXty2wms83PbvrxzNlIqeGgW89BBOrCf/jeftMKphO4fYk/QC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oiGEL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72" o:spid="_x0000_s1028" style="position:absolute;visibility:visible;mso-wrap-style:square" from="0,6060" to="3735,109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kkLsMAAADbAAAADwAAAGRycy9kb3ducmV2LnhtbESPUWvCQBCE3wX/w7FC33RjLFaip4jQ&#10;4pOl1h+w5tYkmtsLuatJ++t7hYKPw8x8w6w2va3VnVtfOdEwnSSgWHJnKik0nD5fxwtQPpAYqp2w&#10;hm/2sFkPByvKjOvkg+/HUKgIEZ+RhjKEJkP0ecmW/MQ1LNG7uNZSiLIt0LTURbitMU2SOVqqJC6U&#10;1PCu5Px2/LIa7GyfHOZdeqgxv76d5Qfxefau9dOo3y5BBe7DI/zf3hsNLyn8fYk/AN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JJC7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="00C36B8D"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 ± 7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± 10</w:t>
            </w:r>
          </w:p>
        </w:tc>
      </w:tr>
      <w:tr w:rsidR="00C36B8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900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233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n-ODF Villages</w:t>
            </w:r>
          </w:p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14)</w:t>
            </w: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 ± 111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 ± 11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 ± 7</w:t>
            </w:r>
          </w:p>
        </w:tc>
      </w:tr>
      <w:tr w:rsidR="00C36B8D" w:rsidRPr="00337ACD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</w:tr>
      <w:tr w:rsidR="00C36B8D" w:rsidRPr="00337ACD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</w:tr>
      <w:tr w:rsidR="00C36B8D" w:rsidRPr="0024401F" w:rsidTr="00C36B8D">
        <w:trPr>
          <w:trHeight w:val="23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Bihar</w:t>
            </w: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ODF Villages</w:t>
            </w:r>
          </w:p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5)</w:t>
            </w: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327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776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Tr="00C36B8D">
        <w:trPr>
          <w:trHeight w:val="326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B06097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allowOverlap="1" wp14:anchorId="64EC1CC8" wp14:editId="511913D9">
                      <wp:simplePos x="0" y="0"/>
                      <wp:positionH relativeFrom="column">
                        <wp:posOffset>915035</wp:posOffset>
                      </wp:positionH>
                      <wp:positionV relativeFrom="paragraph">
                        <wp:posOffset>21590</wp:posOffset>
                      </wp:positionV>
                      <wp:extent cx="304800" cy="800100"/>
                      <wp:effectExtent l="0" t="0" r="19050" b="38100"/>
                      <wp:wrapNone/>
                      <wp:docPr id="73" name="Group 7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4800" cy="800100"/>
                                <a:chOff x="0" y="476364"/>
                                <a:chExt cx="306495" cy="609746"/>
                              </a:xfrm>
                            </wpg:grpSpPr>
                            <wps:wsp>
                              <wps:cNvPr id="74" name="Straight Connector 74"/>
                              <wps:cNvCnPr/>
                              <wps:spPr>
                                <a:xfrm flipH="1">
                                  <a:off x="4" y="476364"/>
                                  <a:ext cx="134088" cy="129427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5" name="Straight Connector 75"/>
                              <wps:cNvCnPr/>
                              <wps:spPr>
                                <a:xfrm>
                                  <a:off x="0" y="606055"/>
                                  <a:ext cx="306495" cy="48005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7EBFF37" id="Group 73" o:spid="_x0000_s1026" style="position:absolute;margin-left:72.05pt;margin-top:1.7pt;width:24pt;height:63pt;z-index:251667456;mso-width-relative:margin;mso-height-relative:margin" coordorigin=",4763" coordsize="3064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">
                      <v:line id="Straight Connector 74" o:spid="_x0000_s1027" style="position:absolute;flip:x;visibility:visible;mso-wrap-style:square" from="0,4763" to="1340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lW72sYAAADbAAAADwAAAGRycy9kb3ducmV2LnhtbESPQWsCMRSE7wX/Q3iCl1KzFal2NUor&#10;yFYsgrYXb8/Nc3dx87JNom7/vREKPQ4z8w0znbemFhdyvrKs4LmfgCDOra64UPD9tXwag/ABWWNt&#10;mRT8kof5rPMwxVTbK2/psguFiBD2KSooQ2hSKX1ekkHftw1x9I7WGQxRukJqh9cIN7UcJMmLNFhx&#10;XCixoUVJ+Wl3NgpW8md9eneHIhvLbLn/HG1eOXtUqtdt3yYgArXhP/zX/tAKRkO4f4k/QM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pVu9r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75" o:spid="_x0000_s1028" style="position:absolute;visibility:visible;mso-wrap-style:square" from="0,6060" to="3064,1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yC8WsMAAADbAAAADwAAAGRycy9kb3ducmV2LnhtbESP3WrCQBSE7wXfYTlC7/Sk/pbUVUqh&#10;xSul0Qc4Zk+TtNmzIbs1sU/fFYReDjPzDbPe9rZWF2595UTD4yQBxZI7U0mh4XR8Gz+B8oHEUO2E&#10;NVzZw3YzHKwpNa6TD75koVARIj4lDWUITYro85It+YlrWKL36VpLIcq2QNNSF+G2xmmSLNFSJXGh&#10;pIZfS86/sx+rwc52yX7ZTfc15l/vZ/lFnM8OWj+M+pdnUIH78B++t3dGw2oBty/xB+DmD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gvFr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="00C36B8D"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</w:tcPr>
          <w:p w:rsidR="00C36B8D" w:rsidRPr="00B06097" w:rsidRDefault="00DA487E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0800" behindDoc="0" locked="0" layoutInCell="1" allowOverlap="1" wp14:anchorId="0BC33D34" wp14:editId="5C0FB155">
                      <wp:simplePos x="0" y="0"/>
                      <wp:positionH relativeFrom="column">
                        <wp:posOffset>1014730</wp:posOffset>
                      </wp:positionH>
                      <wp:positionV relativeFrom="paragraph">
                        <wp:posOffset>55245</wp:posOffset>
                      </wp:positionV>
                      <wp:extent cx="314325" cy="723900"/>
                      <wp:effectExtent l="0" t="0" r="28575" b="38100"/>
                      <wp:wrapNone/>
                      <wp:docPr id="76" name="Group 7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4325" cy="723900"/>
                                <a:chOff x="0" y="485891"/>
                                <a:chExt cx="316073" cy="600219"/>
                              </a:xfrm>
                            </wpg:grpSpPr>
                            <wps:wsp>
                              <wps:cNvPr id="77" name="Straight Connector 77"/>
                              <wps:cNvCnPr/>
                              <wps:spPr>
                                <a:xfrm flipH="1">
                                  <a:off x="6" y="485891"/>
                                  <a:ext cx="201131" cy="11990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8" name="Straight Connector 78"/>
                              <wps:cNvCnPr/>
                              <wps:spPr>
                                <a:xfrm>
                                  <a:off x="0" y="606055"/>
                                  <a:ext cx="316073" cy="48005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2E2DFA3" id="Group 76" o:spid="_x0000_s1026" style="position:absolute;margin-left:79.9pt;margin-top:4.35pt;width:24.75pt;height:57pt;z-index:251660800;mso-width-relative:margin;mso-height-relative:margin" coordorigin=",4858" coordsize="3160,60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">
                      <v:line id="Straight Connector 77" o:spid="_x0000_s1027" style="position:absolute;flip:x;visibility:visible;mso-wrap-style:square" from="0,4858" to="2011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clrcYAAADbAAAADwAAAGRycy9kb3ducmV2LnhtbESPQWvCQBSE74L/YXmCF6kbe2hs6iqt&#10;IGmxCNpeentmn0kw+zbdXTX9964g9DjMzDfMbNGZRpzJ+dqygsk4AUFcWF1zqeD7a/UwBeEDssbG&#10;Min4Iw+Leb83w0zbC2/pvAuliBD2GSqoQmgzKX1RkUE/ti1x9A7WGQxRulJqh5cIN418TJInabDm&#10;uFBhS8uKiuPuZBR8yN/18c3ty3wq89XPZ7p55nyk1HDQvb6ACNSF//C9/a4VpCncvsQfIO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qHJa3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78" o:spid="_x0000_s1028" style="position:absolute;visibility:visible;mso-wrap-style:square" from="0,6060" to="3160,1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ETxL8AAADbAAAADwAAAGRycy9kb3ducmV2LnhtbERPzWrCQBC+F3yHZQRvdaIWlegqIlQ8&#10;KVUfYMyOSTQ7G7Jbk/bpuwehx4/vf7nubKWe3PjSiYbRMAHFkjlTSq7hcv58n4PygcRQ5YQ1/LCH&#10;9ar3tqTUuFa++HkKuYoh4lPSUIRQp4g+K9iSH7qaJXI311gKETY5mobaGG4rHCfJFC2VEhsKqnlb&#10;cPY4fVsNdrJPDtN2fKgwu++u8ov4MTlqPeh3mwWowF34F7/ce6NhFsfGL/EH4Oo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GSETxL8AAADbAAAADwAAAAAAAAAAAAAAAACh&#10;AgAAZHJzL2Rvd25yZXYueG1sUEsFBgAAAAAEAAQA+QAAAI0DAAAAAA=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="00C36B8D"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&lt;0.18 ± &lt;0.18</w:t>
            </w:r>
            <w:r w:rsidR="00C36B8D"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6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9776" behindDoc="0" locked="0" layoutInCell="1" allowOverlap="1" wp14:anchorId="40BFFAEC" wp14:editId="200A0E4C">
                      <wp:simplePos x="0" y="0"/>
                      <wp:positionH relativeFrom="column">
                        <wp:posOffset>1053466</wp:posOffset>
                      </wp:positionH>
                      <wp:positionV relativeFrom="paragraph">
                        <wp:posOffset>97790</wp:posOffset>
                      </wp:positionV>
                      <wp:extent cx="228600" cy="723900"/>
                      <wp:effectExtent l="0" t="0" r="19050" b="38100"/>
                      <wp:wrapNone/>
                      <wp:docPr id="79" name="Group 7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28600" cy="723900"/>
                                <a:chOff x="0" y="485891"/>
                                <a:chExt cx="201137" cy="581165"/>
                              </a:xfrm>
                            </wpg:grpSpPr>
                            <wps:wsp>
                              <wps:cNvPr id="80" name="Straight Connector 80"/>
                              <wps:cNvCnPr/>
                              <wps:spPr>
                                <a:xfrm flipH="1">
                                  <a:off x="5" y="485891"/>
                                  <a:ext cx="201132" cy="119900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1" name="Straight Connector 81"/>
                              <wps:cNvCnPr/>
                              <wps:spPr>
                                <a:xfrm>
                                  <a:off x="0" y="606055"/>
                                  <a:ext cx="181981" cy="461001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3DB9C18" id="Group 79" o:spid="_x0000_s1026" style="position:absolute;margin-left:82.95pt;margin-top:7.7pt;width:18pt;height:57pt;z-index:251659776;mso-width-relative:margin;mso-height-relative:margin" coordorigin=",4858" coordsize="2011,5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">
                      <v:line id="Straight Connector 80" o:spid="_x0000_s1027" style="position:absolute;flip:x;visibility:visible;mso-wrap-style:square" from="0,4858" to="2011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LvN/sMAAADbAAAADwAAAGRycy9kb3ducmV2LnhtbERPz2vCMBS+D/Y/hDfwMjTVw1arUVSQ&#10;ThyDqRdvb81bW2xeahK1/vfmMNjx4/s9nXemEVdyvrasYDhIQBAXVtdcKjjs1/0UhA/IGhvLpOBO&#10;Huaz56cpZtre+Juuu1CKGMI+QwVVCG0mpS8qMugHtiWO3K91BkOErpTa4S2Gm0aOkuRNGqw5NlTY&#10;0qqi4rS7GAUbed6elu6nzFOZr4+f719jzl+V6r10iwmIQF34F/+5P7SCNK6PX+IPkLMH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C7zf7DAAAA2wAAAA8AAAAAAAAAAAAA&#10;AAAAoQIAAGRycy9kb3ducmV2LnhtbFBLBQYAAAAABAAEAPkAAACRAwAAAAA=&#10;" strokecolor="black [3213]" strokeweight="1pt">
                        <v:stroke joinstyle="miter"/>
                      </v:line>
                      <v:line id="Straight Connector 81" o:spid="_x0000_s1028" style="position:absolute;visibility:visible;mso-wrap-style:square" from="0,6060" to="1819,106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c7KfsMAAADbAAAADwAAAGRycy9kb3ducmV2LnhtbESPUWvCQBCE34X+h2MLvulGLSKpl1AK&#10;FZ8sVX/ANrcmsbm9kDtN9Nd7hUIfh5n5hlnng23UlTtfO9EwmyagWApnaik1HA8fkxUoH0gMNU5Y&#10;w4095NnTaE2pcb188XUfShUh4lPSUIXQpoi+qNiSn7qWJXon11kKUXYlmo76CLcNzpNkiZZqiQsV&#10;tfxecfGzv1gNdrFNdst+vmuwOG++5Y74svjUevw8vL2CCjyE//Bfe2s0rGbw+yX+AMw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3Oyn7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&lt;1.0 ± &lt;1.0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7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&lt;1.0 ± &lt;1.0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n-ODF Villages</w:t>
            </w:r>
          </w:p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6)</w:t>
            </w: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 ± 98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 ± 14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&lt;1.0 ± &lt;1.0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3"/>
        </w:trPr>
        <w:tc>
          <w:tcPr>
            <w:tcW w:w="913" w:type="dxa"/>
            <w:vMerge w:val="restart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West Bengal</w:t>
            </w: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ODF Villages</w:t>
            </w:r>
          </w:p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9)</w:t>
            </w: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327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776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Tr="00C36B8D">
        <w:trPr>
          <w:trHeight w:val="326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5EF83715" wp14:editId="736614F4">
                      <wp:simplePos x="0" y="0"/>
                      <wp:positionH relativeFrom="column">
                        <wp:posOffset>1085850</wp:posOffset>
                      </wp:positionH>
                      <wp:positionV relativeFrom="paragraph">
                        <wp:posOffset>82549</wp:posOffset>
                      </wp:positionV>
                      <wp:extent cx="266700" cy="771525"/>
                      <wp:effectExtent l="0" t="0" r="19050" b="28575"/>
                      <wp:wrapNone/>
                      <wp:docPr id="85" name="Group 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6700" cy="771525"/>
                                <a:chOff x="0" y="476364"/>
                                <a:chExt cx="268183" cy="609746"/>
                              </a:xfrm>
                            </wpg:grpSpPr>
                            <wps:wsp>
                              <wps:cNvPr id="86" name="Straight Connector 86"/>
                              <wps:cNvCnPr/>
                              <wps:spPr>
                                <a:xfrm flipH="1">
                                  <a:off x="4" y="476364"/>
                                  <a:ext cx="134088" cy="129427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7" name="Straight Connector 87"/>
                              <wps:cNvCnPr/>
                              <wps:spPr>
                                <a:xfrm>
                                  <a:off x="0" y="606055"/>
                                  <a:ext cx="268183" cy="48005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1DFFB9D" id="Group 85" o:spid="_x0000_s1026" style="position:absolute;margin-left:85.5pt;margin-top:6.5pt;width:21pt;height:60.75pt;z-index:251670528;mso-width-relative:margin;mso-height-relative:margin" coordorigin=",4763" coordsize="2681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">
                      <v:line id="Straight Connector 86" o:spid="_x0000_s1027" style="position:absolute;flip:x;visibility:visible;mso-wrap-style:square" from="0,4763" to="1340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B7wEcYAAADbAAAADwAAAGRycy9kb3ducmV2LnhtbESPT2vCQBTE74LfYXlCL1I37cGmqato&#10;QaJYBP9centmn0kw+zbd3Wr67btCocdhZn7DTGadacSVnK8tK3gaJSCIC6trLhUcD8vHFIQPyBob&#10;y6TghzzMpv3eBDNtb7yj6z6UIkLYZ6igCqHNpPRFRQb9yLbE0TtbZzBE6UqpHd4i3DTyOUnG0mDN&#10;caHClt4rKi77b6NgLb82l4U7lXkq8+Xnx8v2lfOhUg+Dbv4GIlAX/sN/7ZVWkI7h/iX+ADn9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Ae8BH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87" o:spid="_x0000_s1028" style="position:absolute;visibility:visible;mso-wrap-style:square" from="0,6060" to="2681,1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v3kcMAAADbAAAADwAAAGRycy9kb3ducmV2LnhtbESPUWvCQBCE34X+h2MLfdONWlRSTxHB&#10;4pNS9Qdsc9skNbcXcqeJ/vqeUPBxmJlvmPmys5W6cuNLJxqGgwQUS+ZMKbmG03HTn4HygcRQ5YQ1&#10;3NjDcvHSm1NqXCtffD2EXEWI+JQ0FCHUKaLPCrbkB65mid6PayyFKJscTUNthNsKR0kyQUulxIWC&#10;al4XnJ0PF6vBjrfJbtKOdhVmv5/fckd8H++1fnvtVh+gAnfhGf5vb42G2RQeX+IPwM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1r95H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&lt;0.18 ± &lt;0.18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6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allowOverlap="1" wp14:anchorId="2E3EC196" wp14:editId="38957587">
                      <wp:simplePos x="0" y="0"/>
                      <wp:positionH relativeFrom="column">
                        <wp:posOffset>1082040</wp:posOffset>
                      </wp:positionH>
                      <wp:positionV relativeFrom="paragraph">
                        <wp:posOffset>92075</wp:posOffset>
                      </wp:positionV>
                      <wp:extent cx="266700" cy="762000"/>
                      <wp:effectExtent l="0" t="0" r="19050" b="38100"/>
                      <wp:wrapNone/>
                      <wp:docPr id="88" name="Group 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6700" cy="762000"/>
                                <a:chOff x="0" y="476364"/>
                                <a:chExt cx="268183" cy="609746"/>
                              </a:xfrm>
                            </wpg:grpSpPr>
                            <wps:wsp>
                              <wps:cNvPr id="89" name="Straight Connector 89"/>
                              <wps:cNvCnPr/>
                              <wps:spPr>
                                <a:xfrm flipH="1">
                                  <a:off x="4" y="476364"/>
                                  <a:ext cx="134088" cy="129427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90" name="Straight Connector 90"/>
                              <wps:cNvCnPr/>
                              <wps:spPr>
                                <a:xfrm>
                                  <a:off x="0" y="606055"/>
                                  <a:ext cx="268183" cy="48005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7D5EB01" id="Group 88" o:spid="_x0000_s1026" style="position:absolute;margin-left:85.2pt;margin-top:7.25pt;width:21pt;height:60pt;z-index:251671552;mso-width-relative:margin;mso-height-relative:margin" coordorigin=",4763" coordsize="2681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">
                      <v:line id="Straight Connector 89" o:spid="_x0000_s1027" style="position:absolute;flip:x;visibility:visible;mso-wrap-style:square" from="0,4763" to="1340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YFkY8YAAADbAAAADwAAAGRycy9kb3ducmV2LnhtbESPQWvCQBSE74X+h+UJvRTd2IPG1FVq&#10;QVKpFKpevL1mn0kw+zbd3Wr8925B8DjMzDfMdN6ZRpzI+dqyguEgAUFcWF1zqWC3XfZTED4ga2ws&#10;k4ILeZjPHh+mmGl75m86bUIpIoR9hgqqENpMSl9UZNAPbEscvYN1BkOUrpTa4TnCTSNfkmQkDdYc&#10;Fyps6b2i4rj5MwpW8vfzuHA/ZZ7KfLlfj78mnD8r9dTr3l5BBOrCPXxrf2gF6QT+v8QfIG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GBZGP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90" o:spid="_x0000_s1028" style="position:absolute;visibility:visible;mso-wrap-style:square" from="0,6060" to="2681,1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v5OL8AAADbAAAADwAAAGRycy9kb3ducmV2LnhtbERPzWrCQBC+F3yHZQRvdaIW0egqIlQ8&#10;KVUfYMyOSTQ7G7Jbk/bpuwehx4/vf7nubKWe3PjSiYbRMAHFkjlTSq7hcv58n4HygcRQ5YQ1/LCH&#10;9ar3tqTUuFa++HkKuYoh4lPSUIRQp4g+K9iSH7qaJXI311gKETY5mobaGG4rHCfJFC2VEhsKqnlb&#10;cPY4fVsNdrJPDtN2fKgwu++u8ov4MTlqPeh3mwWowF34F7/ce6NhHtfHL/EH4OoP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V1v5OL8AAADbAAAADwAAAAAAAAAAAAAAAACh&#10;AgAAZHJzL2Rvd25yZXYueG1sUEsFBgAAAAAEAAQA+QAAAI0DAAAAAA=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&lt;1.0 ± &lt;1.0</w:t>
            </w:r>
            <w:r w:rsidRPr="00B060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777" w:type="dxa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&lt;1.0 ± &lt;1.0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 w:val="restart"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n-ODF Villages</w:t>
            </w:r>
          </w:p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(n = 17)</w:t>
            </w: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10823E40" wp14:editId="6F9AD4C5">
                      <wp:simplePos x="0" y="0"/>
                      <wp:positionH relativeFrom="column">
                        <wp:posOffset>895985</wp:posOffset>
                      </wp:positionH>
                      <wp:positionV relativeFrom="paragraph">
                        <wp:posOffset>-129541</wp:posOffset>
                      </wp:positionV>
                      <wp:extent cx="266700" cy="714375"/>
                      <wp:effectExtent l="0" t="0" r="19050" b="28575"/>
                      <wp:wrapNone/>
                      <wp:docPr id="82" name="Group 8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6700" cy="714375"/>
                                <a:chOff x="0" y="476364"/>
                                <a:chExt cx="268183" cy="609746"/>
                              </a:xfrm>
                            </wpg:grpSpPr>
                            <wps:wsp>
                              <wps:cNvPr id="83" name="Straight Connector 83"/>
                              <wps:cNvCnPr/>
                              <wps:spPr>
                                <a:xfrm flipH="1">
                                  <a:off x="4" y="476364"/>
                                  <a:ext cx="134088" cy="129427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84" name="Straight Connector 84"/>
                              <wps:cNvCnPr/>
                              <wps:spPr>
                                <a:xfrm>
                                  <a:off x="0" y="606055"/>
                                  <a:ext cx="268183" cy="480055"/>
                                </a:xfrm>
                                <a:prstGeom prst="line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F491355" id="Group 82" o:spid="_x0000_s1026" style="position:absolute;margin-left:70.55pt;margin-top:-10.2pt;width:21pt;height:56.25pt;z-index:251672576;mso-width-relative:margin;mso-height-relative:margin" coordorigin=",4763" coordsize="2681,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">
                      <v:line id="Straight Connector 83" o:spid="_x0000_s1027" style="position:absolute;flip:x;visibility:visible;mso-wrap-style:square" from="0,4763" to="1340,60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GlTicYAAADbAAAADwAAAGRycy9kb3ducmV2LnhtbESPQWvCQBSE74X+h+UJvYhu2oKNqau0&#10;gqSiFNReenvNPpNg9m3c3Wr8911B6HGYmW+YyawzjTiR87VlBY/DBARxYXXNpYKv3WKQgvABWWNj&#10;mRRcyMNsen83wUzbM2/otA2liBD2GSqoQmgzKX1RkUE/tC1x9PbWGQxRulJqh+cIN418SpKRNFhz&#10;XKiwpXlFxWH7axQs5XF1eHc/ZZ7KfPG9fvkcc95X6qHXvb2CCNSF//Ct/aEVpM9w/RJ/gJ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BpU4nGAAAA2wAAAA8AAAAAAAAA&#10;AAAAAAAAoQIAAGRycy9kb3ducmV2LnhtbFBLBQYAAAAABAAEAPkAAACUAwAAAAA=&#10;" strokecolor="black [3213]" strokeweight="1pt">
                        <v:stroke joinstyle="miter"/>
                      </v:line>
                      <v:line id="Straight Connector 84" o:spid="_x0000_s1028" style="position:absolute;visibility:visible;mso-wrap-style:square" from="0,6060" to="2681,108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blp5sMAAADbAAAADwAAAGRycy9kb3ducmV2LnhtbESP3WrCQBSE7wu+w3IE7+qJP4hEVylC&#10;xSuLPw9wzJ4mabNnQ3Zrok/fFQQvh5n5hlmuO1upKze+dKJhNExAsWTOlJJrOJ8+3+egfCAxVDlh&#10;DTf2sF713paUGtfKga/HkKsIEZ+ShiKEOkX0WcGW/NDVLNH7do2lEGWTo2mojXBb4ThJZmiplLhQ&#10;UM2bgrPf45/VYCe7ZD9rx/sKs5/tRe6I08mX1oN+97EAFbgLr/CzvTMa5lN4fIk/AF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25aebDAAAA2wAAAA8AAAAAAAAAAAAA&#10;AAAAoQIAAGRycy9kb3ducmV2LnhtbFBLBQYAAAAABAAEAPkAAACRAwAAAAA=&#10;" strokecolor="black [3213]" strokeweight="1pt">
                        <v:stroke joinstyle="miter"/>
                      </v:line>
                    </v:group>
                  </w:pict>
                </mc:Fallback>
              </mc:AlternateConten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Max.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Min.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Mean ± SD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 ± 94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 ± 13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 ± 5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C36B8D" w:rsidRPr="00337ACD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  <w:tr w:rsidR="00C36B8D" w:rsidRPr="0024401F" w:rsidTr="00C36B8D">
        <w:trPr>
          <w:trHeight w:val="112"/>
        </w:trPr>
        <w:tc>
          <w:tcPr>
            <w:tcW w:w="913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231" w:type="dxa"/>
            <w:vMerge/>
          </w:tcPr>
          <w:p w:rsidR="00C36B8D" w:rsidRPr="00B06097" w:rsidRDefault="00C36B8D" w:rsidP="00C36B8D">
            <w:pPr>
              <w:spacing w:line="312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576" w:type="dxa"/>
          </w:tcPr>
          <w:p w:rsidR="00C36B8D" w:rsidRPr="00B06097" w:rsidRDefault="00C36B8D" w:rsidP="00904B78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th</w:t>
            </w: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Percentile</w:t>
            </w:r>
          </w:p>
        </w:tc>
        <w:tc>
          <w:tcPr>
            <w:tcW w:w="174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0.18</w:t>
            </w:r>
          </w:p>
        </w:tc>
        <w:tc>
          <w:tcPr>
            <w:tcW w:w="1776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  <w:tc>
          <w:tcPr>
            <w:tcW w:w="1777" w:type="dxa"/>
            <w:vAlign w:val="bottom"/>
          </w:tcPr>
          <w:p w:rsidR="00C36B8D" w:rsidRPr="00B06097" w:rsidRDefault="00C36B8D" w:rsidP="00904B78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&lt; 1</w:t>
            </w:r>
          </w:p>
        </w:tc>
      </w:tr>
    </w:tbl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904B78" w:rsidRPr="00B06097" w:rsidRDefault="00904B78" w:rsidP="00904B7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B06097">
        <w:rPr>
          <w:rFonts w:ascii="Times New Roman" w:hAnsi="Times New Roman" w:cs="Times New Roman"/>
          <w:color w:val="000000" w:themeColor="text1"/>
          <w:sz w:val="20"/>
          <w:szCs w:val="20"/>
        </w:rPr>
        <w:t>*p&lt;0.05, significant with respect to respective n-ODF value (The mean ± SD value of ODF is compared with corresponding value of n-ODF for statistical significance using single way ANOVA).</w:t>
      </w:r>
    </w:p>
    <w:p w:rsidR="00286857" w:rsidRDefault="00286857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86857" w:rsidRDefault="00286857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86857" w:rsidRDefault="00286857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C36B8D" w:rsidRDefault="00C36B8D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Pr="00B06097" w:rsidRDefault="00206432" w:rsidP="00206432">
      <w:pPr>
        <w:spacing w:after="120" w:line="276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06097">
        <w:rPr>
          <w:rFonts w:ascii="Times New Roman" w:hAnsi="Times New Roman" w:cs="Times New Roman"/>
          <w:sz w:val="20"/>
          <w:szCs w:val="20"/>
        </w:rPr>
        <w:lastRenderedPageBreak/>
        <w:t>Table 4</w:t>
      </w:r>
      <w:r w:rsidRPr="00B06097">
        <w:rPr>
          <w:rFonts w:ascii="Times New Roman" w:hAnsi="Times New Roman" w:cs="Times New Roman"/>
          <w:sz w:val="20"/>
          <w:szCs w:val="20"/>
        </w:rPr>
        <w:tab/>
        <w:t>Summary of Physico-chemical analysis in water samples from ODF and n-ODF villages</w:t>
      </w:r>
    </w:p>
    <w:tbl>
      <w:tblPr>
        <w:tblStyle w:val="TableGrid"/>
        <w:tblW w:w="9198" w:type="dxa"/>
        <w:tblLayout w:type="fixed"/>
        <w:tblLook w:val="04A0" w:firstRow="1" w:lastRow="0" w:firstColumn="1" w:lastColumn="0" w:noHBand="0" w:noVBand="1"/>
      </w:tblPr>
      <w:tblGrid>
        <w:gridCol w:w="1224"/>
        <w:gridCol w:w="1224"/>
        <w:gridCol w:w="1125"/>
        <w:gridCol w:w="1125"/>
        <w:gridCol w:w="1125"/>
        <w:gridCol w:w="1125"/>
        <w:gridCol w:w="1125"/>
        <w:gridCol w:w="1125"/>
      </w:tblGrid>
      <w:tr w:rsidR="00206432" w:rsidTr="003F285A">
        <w:tc>
          <w:tcPr>
            <w:tcW w:w="2448" w:type="dxa"/>
            <w:gridSpan w:val="2"/>
            <w:vMerge w:val="restart"/>
          </w:tcPr>
          <w:p w:rsidR="00206432" w:rsidRPr="00B06097" w:rsidRDefault="00206432" w:rsidP="00B326DC">
            <w:pPr>
              <w:spacing w:line="48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Parameters</w:t>
            </w:r>
          </w:p>
        </w:tc>
        <w:tc>
          <w:tcPr>
            <w:tcW w:w="2250" w:type="dxa"/>
            <w:gridSpan w:val="2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Odisha</w:t>
            </w:r>
          </w:p>
        </w:tc>
        <w:tc>
          <w:tcPr>
            <w:tcW w:w="2250" w:type="dxa"/>
            <w:gridSpan w:val="2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Bihar</w:t>
            </w:r>
          </w:p>
        </w:tc>
        <w:tc>
          <w:tcPr>
            <w:tcW w:w="2250" w:type="dxa"/>
            <w:gridSpan w:val="2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West Bengal</w:t>
            </w:r>
          </w:p>
        </w:tc>
      </w:tr>
      <w:tr w:rsidR="00206432" w:rsidTr="003F285A">
        <w:tc>
          <w:tcPr>
            <w:tcW w:w="2448" w:type="dxa"/>
            <w:gridSpan w:val="2"/>
            <w:vMerge/>
          </w:tcPr>
          <w:p w:rsidR="00206432" w:rsidRPr="00B06097" w:rsidRDefault="00206432" w:rsidP="00B326DC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25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ODF</w:t>
            </w:r>
          </w:p>
        </w:tc>
        <w:tc>
          <w:tcPr>
            <w:tcW w:w="1125" w:type="dxa"/>
          </w:tcPr>
          <w:p w:rsidR="00206432" w:rsidRPr="00B06097" w:rsidRDefault="00B67899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</w:t>
            </w:r>
            <w:r w:rsidR="00206432"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-ODF</w:t>
            </w:r>
          </w:p>
        </w:tc>
        <w:tc>
          <w:tcPr>
            <w:tcW w:w="1125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ODF</w:t>
            </w:r>
          </w:p>
        </w:tc>
        <w:tc>
          <w:tcPr>
            <w:tcW w:w="1125" w:type="dxa"/>
          </w:tcPr>
          <w:p w:rsidR="00206432" w:rsidRPr="00B06097" w:rsidRDefault="00B67899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</w:t>
            </w:r>
            <w:r w:rsidR="00206432"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-ODF</w:t>
            </w:r>
          </w:p>
        </w:tc>
        <w:tc>
          <w:tcPr>
            <w:tcW w:w="1125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ODF</w:t>
            </w:r>
          </w:p>
        </w:tc>
        <w:tc>
          <w:tcPr>
            <w:tcW w:w="1125" w:type="dxa"/>
          </w:tcPr>
          <w:p w:rsidR="00206432" w:rsidRPr="00B06097" w:rsidRDefault="00B67899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n</w:t>
            </w:r>
            <w:r w:rsidR="00206432" w:rsidRPr="00B06097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-ODF</w:t>
            </w:r>
          </w:p>
        </w:tc>
      </w:tr>
      <w:tr w:rsidR="00B67899" w:rsidTr="00B67899">
        <w:trPr>
          <w:trHeight w:val="233"/>
        </w:trPr>
        <w:tc>
          <w:tcPr>
            <w:tcW w:w="1224" w:type="dxa"/>
            <w:vMerge w:val="restart"/>
          </w:tcPr>
          <w:p w:rsidR="00B67899" w:rsidRPr="00B06097" w:rsidRDefault="00B67899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1224" w:type="dxa"/>
          </w:tcPr>
          <w:p w:rsidR="00B67899" w:rsidRPr="00B06097" w:rsidRDefault="00B67899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  <w:r w:rsidR="00F23014" w:rsidRPr="00B060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8.1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7.6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</w:tr>
      <w:tr w:rsidR="00B67899" w:rsidTr="00E81D67">
        <w:trPr>
          <w:trHeight w:val="232"/>
        </w:trPr>
        <w:tc>
          <w:tcPr>
            <w:tcW w:w="1224" w:type="dxa"/>
            <w:vMerge/>
          </w:tcPr>
          <w:p w:rsidR="00B67899" w:rsidRPr="00B06097" w:rsidRDefault="00B67899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:rsidR="00B67899" w:rsidRPr="00B06097" w:rsidRDefault="00B67899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r w:rsidR="00F23014" w:rsidRPr="00B060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6.5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1125" w:type="dxa"/>
          </w:tcPr>
          <w:p w:rsidR="00B67899" w:rsidRPr="00B06097" w:rsidRDefault="00B67899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6.9</w:t>
            </w:r>
          </w:p>
        </w:tc>
      </w:tr>
      <w:tr w:rsidR="00B67899" w:rsidTr="003F285A">
        <w:trPr>
          <w:trHeight w:val="93"/>
        </w:trPr>
        <w:tc>
          <w:tcPr>
            <w:tcW w:w="1224" w:type="dxa"/>
            <w:vMerge w:val="restart"/>
          </w:tcPr>
          <w:p w:rsidR="00B67899" w:rsidRPr="00B06097" w:rsidRDefault="00B67899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TDS, mg/l</w:t>
            </w:r>
          </w:p>
        </w:tc>
        <w:tc>
          <w:tcPr>
            <w:tcW w:w="1224" w:type="dxa"/>
          </w:tcPr>
          <w:p w:rsidR="00B67899" w:rsidRPr="00B06097" w:rsidRDefault="00B67899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  <w:r w:rsidR="00F23014" w:rsidRPr="00B060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25" w:type="dxa"/>
          </w:tcPr>
          <w:p w:rsidR="00B67899" w:rsidRPr="00B06097" w:rsidRDefault="00B67899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9060</w:t>
            </w:r>
          </w:p>
        </w:tc>
        <w:tc>
          <w:tcPr>
            <w:tcW w:w="1125" w:type="dxa"/>
          </w:tcPr>
          <w:p w:rsidR="00B67899" w:rsidRPr="00B06097" w:rsidRDefault="00B67899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2690</w:t>
            </w:r>
          </w:p>
        </w:tc>
        <w:tc>
          <w:tcPr>
            <w:tcW w:w="1125" w:type="dxa"/>
          </w:tcPr>
          <w:p w:rsidR="00B67899" w:rsidRPr="00B06097" w:rsidRDefault="00B67899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1690</w:t>
            </w:r>
          </w:p>
        </w:tc>
        <w:tc>
          <w:tcPr>
            <w:tcW w:w="1125" w:type="dxa"/>
          </w:tcPr>
          <w:p w:rsidR="00B67899" w:rsidRPr="00B06097" w:rsidRDefault="00B67899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1040</w:t>
            </w:r>
          </w:p>
        </w:tc>
        <w:tc>
          <w:tcPr>
            <w:tcW w:w="1125" w:type="dxa"/>
          </w:tcPr>
          <w:p w:rsidR="00B67899" w:rsidRPr="00B06097" w:rsidRDefault="009B2E62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1738</w:t>
            </w:r>
          </w:p>
        </w:tc>
        <w:tc>
          <w:tcPr>
            <w:tcW w:w="1125" w:type="dxa"/>
          </w:tcPr>
          <w:p w:rsidR="00B67899" w:rsidRPr="00B06097" w:rsidRDefault="009B2E62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</w:t>
            </w:r>
          </w:p>
        </w:tc>
      </w:tr>
      <w:tr w:rsidR="00970E60" w:rsidTr="00E81D67">
        <w:trPr>
          <w:trHeight w:val="93"/>
        </w:trPr>
        <w:tc>
          <w:tcPr>
            <w:tcW w:w="1224" w:type="dxa"/>
            <w:vMerge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P90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1246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716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460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1231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970E60" w:rsidTr="00E81D67">
        <w:trPr>
          <w:trHeight w:val="93"/>
        </w:trPr>
        <w:tc>
          <w:tcPr>
            <w:tcW w:w="1224" w:type="dxa"/>
            <w:vMerge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P70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358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207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497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345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915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970E60" w:rsidTr="00E81D67">
        <w:trPr>
          <w:trHeight w:val="93"/>
        </w:trPr>
        <w:tc>
          <w:tcPr>
            <w:tcW w:w="1224" w:type="dxa"/>
            <w:vMerge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P50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172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393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122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695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970E60" w:rsidTr="00E81D67">
        <w:trPr>
          <w:trHeight w:val="93"/>
        </w:trPr>
        <w:tc>
          <w:tcPr>
            <w:tcW w:w="1224" w:type="dxa"/>
            <w:vMerge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r w:rsidR="00F23014" w:rsidRPr="00B060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122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</w:tr>
      <w:tr w:rsidR="00970E60" w:rsidTr="00E81D67">
        <w:tc>
          <w:tcPr>
            <w:tcW w:w="1224" w:type="dxa"/>
            <w:vMerge w:val="restart"/>
          </w:tcPr>
          <w:p w:rsidR="00970E60" w:rsidRPr="00B06097" w:rsidRDefault="00970E60" w:rsidP="003F285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Turbidity, NTU</w:t>
            </w:r>
          </w:p>
        </w:tc>
        <w:tc>
          <w:tcPr>
            <w:tcW w:w="1224" w:type="dxa"/>
          </w:tcPr>
          <w:p w:rsidR="00970E60" w:rsidRPr="00B06097" w:rsidRDefault="00970E60" w:rsidP="00E81D6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Max</w:t>
            </w:r>
            <w:r w:rsidR="00F23014" w:rsidRPr="00B060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317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</w:tr>
      <w:tr w:rsidR="00970E60" w:rsidTr="00E81D67">
        <w:tc>
          <w:tcPr>
            <w:tcW w:w="1224" w:type="dxa"/>
            <w:vMerge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:rsidR="00970E60" w:rsidRPr="00B06097" w:rsidRDefault="00970E60" w:rsidP="00E81D6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P90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970E60" w:rsidTr="00E81D67">
        <w:tc>
          <w:tcPr>
            <w:tcW w:w="1224" w:type="dxa"/>
            <w:vMerge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:rsidR="00970E60" w:rsidRPr="00B06097" w:rsidRDefault="00970E60" w:rsidP="00E81D6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P70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970E60" w:rsidTr="00E81D67">
        <w:tc>
          <w:tcPr>
            <w:tcW w:w="1224" w:type="dxa"/>
            <w:vMerge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:rsidR="00970E60" w:rsidRPr="00B06097" w:rsidRDefault="00970E60" w:rsidP="00E81D6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P50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25" w:type="dxa"/>
          </w:tcPr>
          <w:p w:rsidR="00970E60" w:rsidRPr="00B06097" w:rsidRDefault="00970E60" w:rsidP="00E81D67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70E60" w:rsidTr="00E81D67">
        <w:tc>
          <w:tcPr>
            <w:tcW w:w="1224" w:type="dxa"/>
            <w:vMerge/>
          </w:tcPr>
          <w:p w:rsidR="00970E60" w:rsidRPr="00B06097" w:rsidRDefault="00970E60" w:rsidP="00B326DC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24" w:type="dxa"/>
          </w:tcPr>
          <w:p w:rsidR="00970E60" w:rsidRPr="00B06097" w:rsidRDefault="00970E60" w:rsidP="00E81D67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sz w:val="20"/>
                <w:szCs w:val="20"/>
              </w:rPr>
              <w:t>Min</w:t>
            </w:r>
            <w:r w:rsidR="00F23014" w:rsidRPr="00B06097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&lt;1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&lt;1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25" w:type="dxa"/>
          </w:tcPr>
          <w:p w:rsidR="00970E60" w:rsidRPr="00B06097" w:rsidRDefault="00970E60" w:rsidP="00B326DC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0609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</w:tr>
    </w:tbl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Default="00206432" w:rsidP="00206432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:rsidR="00206432" w:rsidRPr="00B06097" w:rsidRDefault="00206432" w:rsidP="00206432">
      <w:pPr>
        <w:spacing w:after="12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B06097">
        <w:rPr>
          <w:rFonts w:ascii="Times New Roman" w:hAnsi="Times New Roman" w:cs="Times New Roman"/>
          <w:sz w:val="20"/>
          <w:szCs w:val="20"/>
        </w:rPr>
        <w:lastRenderedPageBreak/>
        <w:t>Table 5</w:t>
      </w:r>
      <w:r w:rsidRPr="00B06097">
        <w:rPr>
          <w:rFonts w:ascii="Times New Roman" w:hAnsi="Times New Roman" w:cs="Times New Roman"/>
          <w:sz w:val="20"/>
          <w:szCs w:val="20"/>
        </w:rPr>
        <w:tab/>
      </w:r>
      <w:r w:rsidRPr="00B06097">
        <w:rPr>
          <w:rFonts w:ascii="Times New Roman" w:hAnsi="Times New Roman" w:cs="Times New Roman"/>
          <w:sz w:val="20"/>
          <w:szCs w:val="20"/>
        </w:rPr>
        <w:tab/>
        <w:t xml:space="preserve">Relative Risk </w:t>
      </w:r>
      <w:r w:rsidR="00F26EFC" w:rsidRPr="00B06097">
        <w:rPr>
          <w:rFonts w:ascii="Times New Roman" w:hAnsi="Times New Roman" w:cs="Times New Roman"/>
          <w:sz w:val="20"/>
          <w:szCs w:val="20"/>
        </w:rPr>
        <w:t>c</w:t>
      </w:r>
      <w:r w:rsidRPr="00B06097">
        <w:rPr>
          <w:rFonts w:ascii="Times New Roman" w:hAnsi="Times New Roman" w:cs="Times New Roman"/>
          <w:sz w:val="20"/>
          <w:szCs w:val="20"/>
        </w:rPr>
        <w:t xml:space="preserve">alculation </w:t>
      </w:r>
      <w:r w:rsidR="00F26EFC" w:rsidRPr="00B06097">
        <w:rPr>
          <w:rFonts w:ascii="Times New Roman" w:hAnsi="Times New Roman" w:cs="Times New Roman"/>
          <w:sz w:val="20"/>
          <w:szCs w:val="20"/>
        </w:rPr>
        <w:t xml:space="preserve">matrix </w:t>
      </w:r>
      <w:r w:rsidRPr="00B06097">
        <w:rPr>
          <w:rFonts w:ascii="Times New Roman" w:hAnsi="Times New Roman" w:cs="Times New Roman"/>
          <w:sz w:val="20"/>
          <w:szCs w:val="20"/>
        </w:rPr>
        <w:t>with respect to FIB</w:t>
      </w:r>
      <w:r w:rsidR="00F26EFC" w:rsidRPr="00B06097">
        <w:rPr>
          <w:rFonts w:ascii="Times New Roman" w:hAnsi="Times New Roman" w:cs="Times New Roman"/>
          <w:sz w:val="20"/>
          <w:szCs w:val="20"/>
        </w:rPr>
        <w:t xml:space="preserve"> and HuBac</w:t>
      </w:r>
      <w:r w:rsidRPr="00B06097">
        <w:rPr>
          <w:rFonts w:ascii="Times New Roman" w:hAnsi="Times New Roman" w:cs="Times New Roman"/>
          <w:sz w:val="20"/>
          <w:szCs w:val="20"/>
        </w:rPr>
        <w:t xml:space="preserve"> </w:t>
      </w:r>
      <w:r w:rsidR="00F26EFC" w:rsidRPr="00B06097">
        <w:rPr>
          <w:rFonts w:ascii="Times New Roman" w:hAnsi="Times New Roman" w:cs="Times New Roman"/>
          <w:sz w:val="20"/>
          <w:szCs w:val="20"/>
        </w:rPr>
        <w:t>c</w:t>
      </w:r>
      <w:r w:rsidRPr="00B06097">
        <w:rPr>
          <w:rFonts w:ascii="Times New Roman" w:hAnsi="Times New Roman" w:cs="Times New Roman"/>
          <w:sz w:val="20"/>
          <w:szCs w:val="20"/>
        </w:rPr>
        <w:t xml:space="preserve">ontamination </w:t>
      </w:r>
    </w:p>
    <w:tbl>
      <w:tblPr>
        <w:tblStyle w:val="TableGrid"/>
        <w:tblW w:w="10260" w:type="dxa"/>
        <w:tblInd w:w="-545" w:type="dxa"/>
        <w:tblLook w:val="04A0" w:firstRow="1" w:lastRow="0" w:firstColumn="1" w:lastColumn="0" w:noHBand="0" w:noVBand="1"/>
      </w:tblPr>
      <w:tblGrid>
        <w:gridCol w:w="1337"/>
        <w:gridCol w:w="651"/>
        <w:gridCol w:w="622"/>
        <w:gridCol w:w="803"/>
        <w:gridCol w:w="719"/>
        <w:gridCol w:w="918"/>
        <w:gridCol w:w="646"/>
        <w:gridCol w:w="636"/>
        <w:gridCol w:w="803"/>
        <w:gridCol w:w="719"/>
        <w:gridCol w:w="918"/>
        <w:gridCol w:w="667"/>
        <w:gridCol w:w="821"/>
      </w:tblGrid>
      <w:tr w:rsidR="00206432" w:rsidRPr="00BD00C7" w:rsidTr="009F4D43">
        <w:tc>
          <w:tcPr>
            <w:tcW w:w="1337" w:type="dxa"/>
            <w:vMerge w:val="restart"/>
          </w:tcPr>
          <w:p w:rsidR="00206432" w:rsidRPr="00B06097" w:rsidRDefault="00206432" w:rsidP="00B326D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State/</w:t>
            </w:r>
          </w:p>
          <w:p w:rsidR="00206432" w:rsidRPr="00B06097" w:rsidRDefault="00206432" w:rsidP="00B326D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Source</w:t>
            </w:r>
          </w:p>
        </w:tc>
        <w:tc>
          <w:tcPr>
            <w:tcW w:w="3713" w:type="dxa"/>
            <w:gridSpan w:val="5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Number of Samples in ODF Villages</w:t>
            </w:r>
          </w:p>
        </w:tc>
        <w:tc>
          <w:tcPr>
            <w:tcW w:w="3722" w:type="dxa"/>
            <w:gridSpan w:val="5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Number of Samples in n-ODF Villages</w:t>
            </w:r>
          </w:p>
        </w:tc>
        <w:tc>
          <w:tcPr>
            <w:tcW w:w="1488" w:type="dxa"/>
            <w:gridSpan w:val="2"/>
            <w:vMerge w:val="restart"/>
          </w:tcPr>
          <w:p w:rsidR="00206432" w:rsidRPr="00B06097" w:rsidRDefault="00206432" w:rsidP="00B326D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Relative Risk </w:t>
            </w:r>
          </w:p>
          <w:p w:rsidR="00206432" w:rsidRPr="00B06097" w:rsidRDefault="00206432" w:rsidP="00B326DC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(n-ODF/ ODF)</w:t>
            </w:r>
          </w:p>
        </w:tc>
      </w:tr>
      <w:tr w:rsidR="00206432" w:rsidRPr="00BD00C7" w:rsidTr="009F4D43">
        <w:tc>
          <w:tcPr>
            <w:tcW w:w="1337" w:type="dxa"/>
            <w:vMerge/>
          </w:tcPr>
          <w:p w:rsidR="00206432" w:rsidRPr="00B06097" w:rsidRDefault="00206432" w:rsidP="00B326D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51" w:type="dxa"/>
            <w:vMerge w:val="restart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425" w:type="dxa"/>
            <w:gridSpan w:val="2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Contaminated</w:t>
            </w:r>
          </w:p>
        </w:tc>
        <w:tc>
          <w:tcPr>
            <w:tcW w:w="1637" w:type="dxa"/>
            <w:gridSpan w:val="2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Uncontaminated</w:t>
            </w:r>
          </w:p>
        </w:tc>
        <w:tc>
          <w:tcPr>
            <w:tcW w:w="646" w:type="dxa"/>
            <w:vMerge w:val="restart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439" w:type="dxa"/>
            <w:gridSpan w:val="2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Contaminated</w:t>
            </w:r>
          </w:p>
        </w:tc>
        <w:tc>
          <w:tcPr>
            <w:tcW w:w="1637" w:type="dxa"/>
            <w:gridSpan w:val="2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Uncontaminated</w:t>
            </w:r>
          </w:p>
        </w:tc>
        <w:tc>
          <w:tcPr>
            <w:tcW w:w="1488" w:type="dxa"/>
            <w:gridSpan w:val="2"/>
            <w:vMerge/>
          </w:tcPr>
          <w:p w:rsidR="00206432" w:rsidRPr="00B06097" w:rsidRDefault="00206432" w:rsidP="00B326D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06432" w:rsidRPr="00BD00C7" w:rsidTr="009F4D43">
        <w:tc>
          <w:tcPr>
            <w:tcW w:w="1337" w:type="dxa"/>
            <w:vMerge/>
          </w:tcPr>
          <w:p w:rsidR="00206432" w:rsidRPr="00B06097" w:rsidRDefault="00206432" w:rsidP="00B326D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51" w:type="dxa"/>
            <w:vMerge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22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FIB</w:t>
            </w: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HuBac</w:t>
            </w:r>
          </w:p>
        </w:tc>
        <w:tc>
          <w:tcPr>
            <w:tcW w:w="719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FIB</w:t>
            </w: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HuBac</w:t>
            </w:r>
          </w:p>
        </w:tc>
        <w:tc>
          <w:tcPr>
            <w:tcW w:w="646" w:type="dxa"/>
            <w:vMerge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36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FIB</w:t>
            </w: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HuBac</w:t>
            </w:r>
          </w:p>
        </w:tc>
        <w:tc>
          <w:tcPr>
            <w:tcW w:w="719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FIB</w:t>
            </w: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HuBac</w:t>
            </w:r>
          </w:p>
        </w:tc>
        <w:tc>
          <w:tcPr>
            <w:tcW w:w="667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FIB</w:t>
            </w:r>
          </w:p>
        </w:tc>
        <w:tc>
          <w:tcPr>
            <w:tcW w:w="821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HuBac</w:t>
            </w:r>
          </w:p>
        </w:tc>
      </w:tr>
      <w:tr w:rsidR="00206432" w:rsidRPr="00BD00C7" w:rsidTr="009F4D43">
        <w:tc>
          <w:tcPr>
            <w:tcW w:w="1337" w:type="dxa"/>
          </w:tcPr>
          <w:p w:rsidR="00206432" w:rsidRPr="00B06097" w:rsidRDefault="00206432" w:rsidP="00B326D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Groundwater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21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Odisha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622" w:type="dxa"/>
            <w:shd w:val="clear" w:color="auto" w:fill="auto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33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3.54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5.30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Bihar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622" w:type="dxa"/>
            <w:shd w:val="clear" w:color="auto" w:fill="00FF00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803" w:type="dxa"/>
            <w:shd w:val="clear" w:color="auto" w:fill="00FF00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50.5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50.5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53.55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35.70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West Bengal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39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6.50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6.50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4.5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120.5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122.5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59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11.25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12.66</w:t>
            </w:r>
          </w:p>
        </w:tc>
      </w:tr>
      <w:tr w:rsidR="00206432" w:rsidRPr="00BD00C7" w:rsidTr="009F4D43">
        <w:tc>
          <w:tcPr>
            <w:tcW w:w="1337" w:type="dxa"/>
          </w:tcPr>
          <w:p w:rsidR="00206432" w:rsidRPr="00B06097" w:rsidRDefault="00206432" w:rsidP="00B326D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HHSW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46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36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67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21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Odisha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1.73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1.44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Bihar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3.47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2.74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West Bengal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4.37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4.14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54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80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57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2.68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2.48</w:t>
            </w:r>
          </w:p>
        </w:tc>
      </w:tr>
      <w:tr w:rsidR="00206432" w:rsidRPr="00BD00C7" w:rsidTr="009F4D43">
        <w:tc>
          <w:tcPr>
            <w:tcW w:w="1337" w:type="dxa"/>
          </w:tcPr>
          <w:p w:rsidR="00206432" w:rsidRPr="00B06097" w:rsidRDefault="00206432" w:rsidP="00B326D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PWS</w:t>
            </w:r>
          </w:p>
        </w:tc>
        <w:tc>
          <w:tcPr>
            <w:tcW w:w="651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22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46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36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67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21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Odisha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0.75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1.50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Bihar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622" w:type="dxa"/>
            <w:shd w:val="clear" w:color="auto" w:fill="00FF00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803" w:type="dxa"/>
            <w:shd w:val="clear" w:color="auto" w:fill="00FF00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5.33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1.33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West Bengal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3.82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2.73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3.5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2.5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12.5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13.5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2.71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2.40</w:t>
            </w:r>
          </w:p>
        </w:tc>
      </w:tr>
      <w:tr w:rsidR="00206432" w:rsidRPr="00BD00C7" w:rsidTr="009F4D43">
        <w:tc>
          <w:tcPr>
            <w:tcW w:w="1337" w:type="dxa"/>
          </w:tcPr>
          <w:p w:rsidR="00206432" w:rsidRPr="00B06097" w:rsidRDefault="00206432" w:rsidP="00B326D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Soil</w:t>
            </w:r>
          </w:p>
        </w:tc>
        <w:tc>
          <w:tcPr>
            <w:tcW w:w="651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22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46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36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67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21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Odisha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0.93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0.88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Bihar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1.21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1.21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West Bengal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21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1.40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1.38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62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96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1.13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1.10</w:t>
            </w:r>
          </w:p>
        </w:tc>
      </w:tr>
      <w:tr w:rsidR="00206432" w:rsidRPr="00BD00C7" w:rsidTr="009F4D43">
        <w:tc>
          <w:tcPr>
            <w:tcW w:w="1337" w:type="dxa"/>
          </w:tcPr>
          <w:p w:rsidR="00206432" w:rsidRPr="00B06097" w:rsidRDefault="00206432" w:rsidP="00B326D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Food</w:t>
            </w:r>
          </w:p>
        </w:tc>
        <w:tc>
          <w:tcPr>
            <w:tcW w:w="651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22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46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636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03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719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918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67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821" w:type="dxa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Odisha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9.5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719" w:type="dxa"/>
            <w:shd w:val="clear" w:color="auto" w:fill="00FF00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0.90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1.14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Bihar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622" w:type="dxa"/>
            <w:shd w:val="clear" w:color="auto" w:fill="00FF00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803" w:type="dxa"/>
            <w:shd w:val="clear" w:color="auto" w:fill="00FF00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4.5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4.5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6.67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6.67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West Bengal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22" w:type="dxa"/>
            <w:shd w:val="clear" w:color="auto" w:fill="00FF00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803" w:type="dxa"/>
            <w:shd w:val="clear" w:color="auto" w:fill="00FF00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0.5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8.5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8.47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color w:val="000000" w:themeColor="text1"/>
                <w:sz w:val="18"/>
                <w:szCs w:val="18"/>
              </w:rPr>
              <w:t>8.47</w:t>
            </w:r>
          </w:p>
        </w:tc>
      </w:tr>
      <w:tr w:rsidR="00206432" w:rsidRPr="00BD00C7" w:rsidTr="009F4D43">
        <w:tc>
          <w:tcPr>
            <w:tcW w:w="1337" w:type="dxa"/>
            <w:vAlign w:val="bottom"/>
          </w:tcPr>
          <w:p w:rsidR="00206432" w:rsidRPr="00B06097" w:rsidRDefault="00206432" w:rsidP="00B326DC">
            <w:pPr>
              <w:spacing w:line="48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65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622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10.5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13.5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64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636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803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719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918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667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1.48</w:t>
            </w:r>
          </w:p>
        </w:tc>
        <w:tc>
          <w:tcPr>
            <w:tcW w:w="821" w:type="dxa"/>
            <w:vAlign w:val="bottom"/>
          </w:tcPr>
          <w:p w:rsidR="00206432" w:rsidRPr="00B06097" w:rsidRDefault="00206432" w:rsidP="00B326DC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B06097">
              <w:rPr>
                <w:rFonts w:ascii="Times New Roman" w:eastAsia="Times New Roman" w:hAnsi="Times New Roman" w:cs="Times New Roman"/>
                <w:b/>
                <w:color w:val="000000" w:themeColor="text1"/>
                <w:sz w:val="18"/>
                <w:szCs w:val="18"/>
              </w:rPr>
              <w:t>2.16</w:t>
            </w:r>
          </w:p>
        </w:tc>
      </w:tr>
    </w:tbl>
    <w:p w:rsidR="00206432" w:rsidRPr="00B06097" w:rsidRDefault="00206432" w:rsidP="00B326DC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B06097">
        <w:rPr>
          <w:rFonts w:ascii="Times New Roman" w:hAnsi="Times New Roman" w:cs="Times New Roman"/>
          <w:sz w:val="20"/>
          <w:szCs w:val="20"/>
        </w:rPr>
        <w:t>HHSW: Household Storage Water</w:t>
      </w:r>
      <w:r w:rsidRPr="00B06097">
        <w:rPr>
          <w:rFonts w:ascii="Times New Roman" w:hAnsi="Times New Roman" w:cs="Times New Roman"/>
          <w:sz w:val="20"/>
          <w:szCs w:val="20"/>
        </w:rPr>
        <w:tab/>
        <w:t>PWS: Piped Water Supply</w:t>
      </w:r>
    </w:p>
    <w:p w:rsidR="00206432" w:rsidRPr="00B06097" w:rsidRDefault="00206432" w:rsidP="00B326DC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*To address the 'zeros' in effect outcome, the Haldane-Anscombe </w:t>
      </w:r>
      <w:r w:rsidR="00225022"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>c</w:t>
      </w:r>
      <w:r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>orrection method</w:t>
      </w:r>
      <w:r w:rsidR="00F26EFC"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26EFC" w:rsidRPr="00B06097">
        <w:rPr>
          <w:rFonts w:ascii="Times New Roman" w:eastAsia="Times New Roman" w:hAnsi="Times New Roman" w:cs="Times New Roman"/>
          <w:color w:val="0000CC"/>
          <w:sz w:val="20"/>
          <w:szCs w:val="20"/>
        </w:rPr>
        <w:t>(</w:t>
      </w:r>
      <w:r w:rsidR="00851B91" w:rsidRPr="00B06097">
        <w:rPr>
          <w:rFonts w:ascii="Times New Roman" w:eastAsia="Times New Roman" w:hAnsi="Times New Roman" w:cs="Times New Roman"/>
          <w:color w:val="0000CC"/>
          <w:sz w:val="20"/>
          <w:szCs w:val="20"/>
        </w:rPr>
        <w:t>Andrade, 2015)</w:t>
      </w:r>
      <w:r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has been used,</w:t>
      </w:r>
      <w:r w:rsidR="00A14AC1"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which recommends substituting zeros with 0.5 (cells highlighted in </w:t>
      </w:r>
      <w:r w:rsidR="00A14AC1"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>‘</w:t>
      </w:r>
      <w:r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>green</w:t>
      </w:r>
      <w:r w:rsidR="00A14AC1"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>’</w:t>
      </w:r>
      <w:r w:rsidRPr="00B06097">
        <w:rPr>
          <w:rFonts w:ascii="Times New Roman" w:eastAsia="Times New Roman" w:hAnsi="Times New Roman" w:cs="Times New Roman"/>
          <w:color w:val="000000"/>
          <w:sz w:val="20"/>
          <w:szCs w:val="20"/>
        </w:rPr>
        <w:t>)</w:t>
      </w:r>
    </w:p>
    <w:p w:rsidR="00206432" w:rsidRDefault="00206432" w:rsidP="00206432">
      <w:pPr>
        <w:spacing w:after="0" w:line="276" w:lineRule="auto"/>
        <w:ind w:left="432" w:hanging="432"/>
        <w:jc w:val="both"/>
        <w:rPr>
          <w:rFonts w:ascii="Arial" w:hAnsi="Arial" w:cs="Arial"/>
          <w:color w:val="000000" w:themeColor="text1"/>
        </w:rPr>
      </w:pPr>
      <w:bookmarkStart w:id="0" w:name="_GoBack"/>
      <w:bookmarkEnd w:id="0"/>
    </w:p>
    <w:sectPr w:rsidR="00206432" w:rsidSect="00D67584">
      <w:footerReference w:type="default" r:id="rId8"/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55A6" w:rsidRDefault="009255A6" w:rsidP="00C55EA2">
      <w:pPr>
        <w:spacing w:after="0" w:line="240" w:lineRule="auto"/>
      </w:pPr>
      <w:r>
        <w:separator/>
      </w:r>
    </w:p>
  </w:endnote>
  <w:endnote w:type="continuationSeparator" w:id="0">
    <w:p w:rsidR="009255A6" w:rsidRDefault="009255A6" w:rsidP="00C55E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6FDB" w:rsidRPr="00227D2D" w:rsidRDefault="00336FDB" w:rsidP="006E18A0">
    <w:pPr>
      <w:pStyle w:val="Footer"/>
      <w:jc w:val="center"/>
      <w:rPr>
        <w:rFonts w:ascii="Times New Roman" w:hAnsi="Times New Roman" w:cs="Times New Roman"/>
        <w:sz w:val="20"/>
        <w:szCs w:val="20"/>
      </w:rPr>
    </w:pPr>
    <w:r w:rsidRPr="00227D2D">
      <w:rPr>
        <w:rFonts w:ascii="Times New Roman" w:hAnsi="Times New Roman" w:cs="Times New Roman"/>
        <w:sz w:val="20"/>
        <w:szCs w:val="20"/>
      </w:rPr>
      <w:fldChar w:fldCharType="begin"/>
    </w:r>
    <w:r w:rsidRPr="00227D2D">
      <w:rPr>
        <w:rFonts w:ascii="Times New Roman" w:hAnsi="Times New Roman" w:cs="Times New Roman"/>
        <w:sz w:val="20"/>
        <w:szCs w:val="20"/>
      </w:rPr>
      <w:instrText xml:space="preserve"> PAGE   \* MERGEFORMAT </w:instrText>
    </w:r>
    <w:r w:rsidRPr="00227D2D">
      <w:rPr>
        <w:rFonts w:ascii="Times New Roman" w:hAnsi="Times New Roman" w:cs="Times New Roman"/>
        <w:sz w:val="20"/>
        <w:szCs w:val="20"/>
      </w:rPr>
      <w:fldChar w:fldCharType="separate"/>
    </w:r>
    <w:r w:rsidR="00AE55C1">
      <w:rPr>
        <w:rFonts w:ascii="Times New Roman" w:hAnsi="Times New Roman" w:cs="Times New Roman"/>
        <w:noProof/>
        <w:sz w:val="20"/>
        <w:szCs w:val="20"/>
      </w:rPr>
      <w:t>5</w:t>
    </w:r>
    <w:r w:rsidRPr="00227D2D">
      <w:rPr>
        <w:rFonts w:ascii="Times New Roman" w:hAnsi="Times New Roman" w:cs="Times New Roman"/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55A6" w:rsidRDefault="009255A6" w:rsidP="00C55EA2">
      <w:pPr>
        <w:spacing w:after="0" w:line="240" w:lineRule="auto"/>
      </w:pPr>
      <w:r>
        <w:separator/>
      </w:r>
    </w:p>
  </w:footnote>
  <w:footnote w:type="continuationSeparator" w:id="0">
    <w:p w:rsidR="009255A6" w:rsidRDefault="009255A6" w:rsidP="00C55E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B1917"/>
    <w:multiLevelType w:val="hybridMultilevel"/>
    <w:tmpl w:val="7D9E77C2"/>
    <w:lvl w:ilvl="0" w:tplc="3644441A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b w:val="0"/>
        <w:i w:val="0"/>
        <w:sz w:val="24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61B7C6C"/>
    <w:multiLevelType w:val="hybridMultilevel"/>
    <w:tmpl w:val="5F687C3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58252B"/>
    <w:multiLevelType w:val="multilevel"/>
    <w:tmpl w:val="12A0F02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25449D6"/>
    <w:multiLevelType w:val="multilevel"/>
    <w:tmpl w:val="B58EB82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4E95E02"/>
    <w:multiLevelType w:val="hybridMultilevel"/>
    <w:tmpl w:val="FE2ED306"/>
    <w:lvl w:ilvl="0" w:tplc="C05C051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FAB1D2E"/>
    <w:multiLevelType w:val="hybridMultilevel"/>
    <w:tmpl w:val="F8FEE7D2"/>
    <w:lvl w:ilvl="0" w:tplc="66729EF8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06908A4"/>
    <w:multiLevelType w:val="hybridMultilevel"/>
    <w:tmpl w:val="44D87B5E"/>
    <w:lvl w:ilvl="0" w:tplc="C05C0518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6942E07"/>
    <w:multiLevelType w:val="hybridMultilevel"/>
    <w:tmpl w:val="CC6CEF90"/>
    <w:lvl w:ilvl="0" w:tplc="8F30D090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3F0C11"/>
    <w:multiLevelType w:val="multilevel"/>
    <w:tmpl w:val="3BC43DE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>
    <w:nsid w:val="2D26354D"/>
    <w:multiLevelType w:val="hybridMultilevel"/>
    <w:tmpl w:val="28C43F2E"/>
    <w:lvl w:ilvl="0" w:tplc="8062D874">
      <w:start w:val="1"/>
      <w:numFmt w:val="lowerLetter"/>
      <w:lvlText w:val="(%1)"/>
      <w:lvlJc w:val="left"/>
      <w:pPr>
        <w:ind w:left="360" w:hanging="360"/>
      </w:pPr>
      <w:rPr>
        <w:rFonts w:eastAsia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4153DE"/>
    <w:multiLevelType w:val="hybridMultilevel"/>
    <w:tmpl w:val="447EF1B0"/>
    <w:lvl w:ilvl="0" w:tplc="384ABBE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6D41BA7"/>
    <w:multiLevelType w:val="hybridMultilevel"/>
    <w:tmpl w:val="1F0C5270"/>
    <w:lvl w:ilvl="0" w:tplc="7194A7F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2152AC4C">
      <w:start w:val="1"/>
      <w:numFmt w:val="lowerLetter"/>
      <w:lvlText w:val="%2)"/>
      <w:lvlJc w:val="left"/>
      <w:pPr>
        <w:ind w:left="108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3BC353B"/>
    <w:multiLevelType w:val="hybridMultilevel"/>
    <w:tmpl w:val="B34A984A"/>
    <w:lvl w:ilvl="0" w:tplc="803611AA">
      <w:start w:val="1"/>
      <w:numFmt w:val="bullet"/>
      <w:lvlText w:val=""/>
      <w:lvlJc w:val="left"/>
      <w:pPr>
        <w:ind w:left="-720" w:hanging="360"/>
      </w:pPr>
      <w:rPr>
        <w:rFonts w:ascii="Symbol" w:hAnsi="Symbol" w:hint="default"/>
        <w:b w:val="0"/>
        <w:i w:val="0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13">
    <w:nsid w:val="48C2039A"/>
    <w:multiLevelType w:val="hybridMultilevel"/>
    <w:tmpl w:val="B2CCD0B4"/>
    <w:lvl w:ilvl="0" w:tplc="BA0C0D4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924315B"/>
    <w:multiLevelType w:val="multilevel"/>
    <w:tmpl w:val="350A0FB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>
    <w:nsid w:val="4AEE61A7"/>
    <w:multiLevelType w:val="multilevel"/>
    <w:tmpl w:val="410E2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C093476"/>
    <w:multiLevelType w:val="hybridMultilevel"/>
    <w:tmpl w:val="84AACCF4"/>
    <w:lvl w:ilvl="0" w:tplc="3644441A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b w:val="0"/>
        <w:i w:val="0"/>
        <w:sz w:val="24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87256A3"/>
    <w:multiLevelType w:val="multilevel"/>
    <w:tmpl w:val="F4146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7A32B8"/>
    <w:multiLevelType w:val="multilevel"/>
    <w:tmpl w:val="11DC74C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71176270"/>
    <w:multiLevelType w:val="hybridMultilevel"/>
    <w:tmpl w:val="82768666"/>
    <w:lvl w:ilvl="0" w:tplc="070CC338">
      <w:start w:val="3"/>
      <w:numFmt w:val="lowerLetter"/>
      <w:lvlText w:val="(%1)"/>
      <w:lvlJc w:val="left"/>
      <w:pPr>
        <w:ind w:left="36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2060DEC"/>
    <w:multiLevelType w:val="hybridMultilevel"/>
    <w:tmpl w:val="89BE9F72"/>
    <w:lvl w:ilvl="0" w:tplc="3644441A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b w:val="0"/>
        <w:i w:val="0"/>
        <w:sz w:val="24"/>
        <w:u w:color="FFFFFF" w:themeColor="background1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6672062"/>
    <w:multiLevelType w:val="multilevel"/>
    <w:tmpl w:val="2AD8135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787E52BA"/>
    <w:multiLevelType w:val="multilevel"/>
    <w:tmpl w:val="C332D50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78842324"/>
    <w:multiLevelType w:val="multilevel"/>
    <w:tmpl w:val="E8E4FA2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>
    <w:nsid w:val="7A432A19"/>
    <w:multiLevelType w:val="multilevel"/>
    <w:tmpl w:val="7E8411C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CC14996"/>
    <w:multiLevelType w:val="multilevel"/>
    <w:tmpl w:val="7E0E643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2"/>
  </w:num>
  <w:num w:numId="2">
    <w:abstractNumId w:val="5"/>
  </w:num>
  <w:num w:numId="3">
    <w:abstractNumId w:val="23"/>
  </w:num>
  <w:num w:numId="4">
    <w:abstractNumId w:val="13"/>
  </w:num>
  <w:num w:numId="5">
    <w:abstractNumId w:val="10"/>
  </w:num>
  <w:num w:numId="6">
    <w:abstractNumId w:val="11"/>
  </w:num>
  <w:num w:numId="7">
    <w:abstractNumId w:val="20"/>
  </w:num>
  <w:num w:numId="8">
    <w:abstractNumId w:val="16"/>
  </w:num>
  <w:num w:numId="9">
    <w:abstractNumId w:val="0"/>
  </w:num>
  <w:num w:numId="10">
    <w:abstractNumId w:val="7"/>
  </w:num>
  <w:num w:numId="11">
    <w:abstractNumId w:val="4"/>
  </w:num>
  <w:num w:numId="12">
    <w:abstractNumId w:val="3"/>
  </w:num>
  <w:num w:numId="13">
    <w:abstractNumId w:val="9"/>
  </w:num>
  <w:num w:numId="14">
    <w:abstractNumId w:val="2"/>
  </w:num>
  <w:num w:numId="15">
    <w:abstractNumId w:val="6"/>
  </w:num>
  <w:num w:numId="16">
    <w:abstractNumId w:val="1"/>
  </w:num>
  <w:num w:numId="17">
    <w:abstractNumId w:val="25"/>
  </w:num>
  <w:num w:numId="18">
    <w:abstractNumId w:val="18"/>
  </w:num>
  <w:num w:numId="19">
    <w:abstractNumId w:val="24"/>
  </w:num>
  <w:num w:numId="20">
    <w:abstractNumId w:val="22"/>
  </w:num>
  <w:num w:numId="21">
    <w:abstractNumId w:val="21"/>
  </w:num>
  <w:num w:numId="22">
    <w:abstractNumId w:val="14"/>
  </w:num>
  <w:num w:numId="23">
    <w:abstractNumId w:val="8"/>
  </w:num>
  <w:num w:numId="24">
    <w:abstractNumId w:val="19"/>
  </w:num>
  <w:num w:numId="25">
    <w:abstractNumId w:val="15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5068"/>
    <w:rsid w:val="0000000D"/>
    <w:rsid w:val="00001F92"/>
    <w:rsid w:val="00006277"/>
    <w:rsid w:val="0002373F"/>
    <w:rsid w:val="000243E7"/>
    <w:rsid w:val="00025F22"/>
    <w:rsid w:val="00027FCA"/>
    <w:rsid w:val="000370F7"/>
    <w:rsid w:val="000408E9"/>
    <w:rsid w:val="0004313C"/>
    <w:rsid w:val="00045417"/>
    <w:rsid w:val="00046491"/>
    <w:rsid w:val="00050306"/>
    <w:rsid w:val="0005383B"/>
    <w:rsid w:val="00054FB2"/>
    <w:rsid w:val="00055710"/>
    <w:rsid w:val="00057B9B"/>
    <w:rsid w:val="00057EC2"/>
    <w:rsid w:val="00060053"/>
    <w:rsid w:val="0006780C"/>
    <w:rsid w:val="00070001"/>
    <w:rsid w:val="00070DF4"/>
    <w:rsid w:val="00071945"/>
    <w:rsid w:val="000735F4"/>
    <w:rsid w:val="00073A94"/>
    <w:rsid w:val="00073CC2"/>
    <w:rsid w:val="000759CF"/>
    <w:rsid w:val="00081A55"/>
    <w:rsid w:val="000828EC"/>
    <w:rsid w:val="00082A54"/>
    <w:rsid w:val="00083B2C"/>
    <w:rsid w:val="00084104"/>
    <w:rsid w:val="000971C2"/>
    <w:rsid w:val="000A07D6"/>
    <w:rsid w:val="000A6BBA"/>
    <w:rsid w:val="000B7F20"/>
    <w:rsid w:val="000C20D6"/>
    <w:rsid w:val="000D10F0"/>
    <w:rsid w:val="000E0438"/>
    <w:rsid w:val="000E448D"/>
    <w:rsid w:val="000E5D41"/>
    <w:rsid w:val="000F09F9"/>
    <w:rsid w:val="000F0FE6"/>
    <w:rsid w:val="000F1A5C"/>
    <w:rsid w:val="000F24CC"/>
    <w:rsid w:val="000F3514"/>
    <w:rsid w:val="000F58CF"/>
    <w:rsid w:val="00100357"/>
    <w:rsid w:val="00100A5C"/>
    <w:rsid w:val="0010449F"/>
    <w:rsid w:val="00105018"/>
    <w:rsid w:val="00105C88"/>
    <w:rsid w:val="0010715D"/>
    <w:rsid w:val="00110275"/>
    <w:rsid w:val="0011208E"/>
    <w:rsid w:val="00114543"/>
    <w:rsid w:val="0011532C"/>
    <w:rsid w:val="00121B5C"/>
    <w:rsid w:val="00124D6A"/>
    <w:rsid w:val="00127782"/>
    <w:rsid w:val="001415FE"/>
    <w:rsid w:val="001474B9"/>
    <w:rsid w:val="00155AF5"/>
    <w:rsid w:val="001652FB"/>
    <w:rsid w:val="00173AA7"/>
    <w:rsid w:val="0017415F"/>
    <w:rsid w:val="001742C5"/>
    <w:rsid w:val="00175981"/>
    <w:rsid w:val="00177691"/>
    <w:rsid w:val="00182D2D"/>
    <w:rsid w:val="00182F9C"/>
    <w:rsid w:val="00183C8A"/>
    <w:rsid w:val="0018554A"/>
    <w:rsid w:val="00185D89"/>
    <w:rsid w:val="001923D1"/>
    <w:rsid w:val="00193D21"/>
    <w:rsid w:val="0019660A"/>
    <w:rsid w:val="00197847"/>
    <w:rsid w:val="00197C5F"/>
    <w:rsid w:val="00197E4B"/>
    <w:rsid w:val="001A2BE9"/>
    <w:rsid w:val="001B17C3"/>
    <w:rsid w:val="001B2593"/>
    <w:rsid w:val="001B763A"/>
    <w:rsid w:val="001C2828"/>
    <w:rsid w:val="001C43FE"/>
    <w:rsid w:val="001C7D26"/>
    <w:rsid w:val="001D3A3A"/>
    <w:rsid w:val="001D58DD"/>
    <w:rsid w:val="001E5EEC"/>
    <w:rsid w:val="00201AE2"/>
    <w:rsid w:val="00202168"/>
    <w:rsid w:val="00206432"/>
    <w:rsid w:val="00217F50"/>
    <w:rsid w:val="002239B2"/>
    <w:rsid w:val="00225022"/>
    <w:rsid w:val="002264E9"/>
    <w:rsid w:val="00227D2D"/>
    <w:rsid w:val="00242A5D"/>
    <w:rsid w:val="0025090C"/>
    <w:rsid w:val="00251129"/>
    <w:rsid w:val="00251BF5"/>
    <w:rsid w:val="00256AC3"/>
    <w:rsid w:val="0026077A"/>
    <w:rsid w:val="0027034C"/>
    <w:rsid w:val="0027480F"/>
    <w:rsid w:val="0027620E"/>
    <w:rsid w:val="00276389"/>
    <w:rsid w:val="00281983"/>
    <w:rsid w:val="0028270C"/>
    <w:rsid w:val="00284744"/>
    <w:rsid w:val="00286857"/>
    <w:rsid w:val="00286E8D"/>
    <w:rsid w:val="0028753A"/>
    <w:rsid w:val="00290267"/>
    <w:rsid w:val="002A21AE"/>
    <w:rsid w:val="002A733E"/>
    <w:rsid w:val="002B6B6F"/>
    <w:rsid w:val="002C0065"/>
    <w:rsid w:val="002C014C"/>
    <w:rsid w:val="002C0814"/>
    <w:rsid w:val="002D16F1"/>
    <w:rsid w:val="002D2F6F"/>
    <w:rsid w:val="002D35BF"/>
    <w:rsid w:val="002D7A25"/>
    <w:rsid w:val="002E092F"/>
    <w:rsid w:val="002E6353"/>
    <w:rsid w:val="002E7C72"/>
    <w:rsid w:val="002F4727"/>
    <w:rsid w:val="003016DF"/>
    <w:rsid w:val="003022C7"/>
    <w:rsid w:val="00302385"/>
    <w:rsid w:val="0030427A"/>
    <w:rsid w:val="00304526"/>
    <w:rsid w:val="00305A9E"/>
    <w:rsid w:val="003070A2"/>
    <w:rsid w:val="0030798C"/>
    <w:rsid w:val="00311458"/>
    <w:rsid w:val="0031156C"/>
    <w:rsid w:val="003130AB"/>
    <w:rsid w:val="003147B9"/>
    <w:rsid w:val="00314D22"/>
    <w:rsid w:val="00315BD5"/>
    <w:rsid w:val="00321EDE"/>
    <w:rsid w:val="00322081"/>
    <w:rsid w:val="00323BFA"/>
    <w:rsid w:val="003271E7"/>
    <w:rsid w:val="003322F9"/>
    <w:rsid w:val="00336FDB"/>
    <w:rsid w:val="00336FEE"/>
    <w:rsid w:val="00340D9B"/>
    <w:rsid w:val="00342B2E"/>
    <w:rsid w:val="00345112"/>
    <w:rsid w:val="00351CE9"/>
    <w:rsid w:val="003539B8"/>
    <w:rsid w:val="00354E70"/>
    <w:rsid w:val="0035675F"/>
    <w:rsid w:val="00357E5B"/>
    <w:rsid w:val="003610BB"/>
    <w:rsid w:val="003634F1"/>
    <w:rsid w:val="003640D5"/>
    <w:rsid w:val="00373704"/>
    <w:rsid w:val="00385652"/>
    <w:rsid w:val="00387550"/>
    <w:rsid w:val="00387B3D"/>
    <w:rsid w:val="003900D2"/>
    <w:rsid w:val="003953AD"/>
    <w:rsid w:val="003A4BFC"/>
    <w:rsid w:val="003B32FB"/>
    <w:rsid w:val="003B496B"/>
    <w:rsid w:val="003C4008"/>
    <w:rsid w:val="003C499C"/>
    <w:rsid w:val="003D2504"/>
    <w:rsid w:val="003D321A"/>
    <w:rsid w:val="003D4A84"/>
    <w:rsid w:val="003D5F95"/>
    <w:rsid w:val="003E5DBD"/>
    <w:rsid w:val="003E6122"/>
    <w:rsid w:val="003F06B0"/>
    <w:rsid w:val="003F1284"/>
    <w:rsid w:val="003F285A"/>
    <w:rsid w:val="003F71F4"/>
    <w:rsid w:val="004014BD"/>
    <w:rsid w:val="004036EB"/>
    <w:rsid w:val="004037FC"/>
    <w:rsid w:val="00404C77"/>
    <w:rsid w:val="0040693C"/>
    <w:rsid w:val="0041579E"/>
    <w:rsid w:val="004216F5"/>
    <w:rsid w:val="00422F90"/>
    <w:rsid w:val="004234A4"/>
    <w:rsid w:val="00425CCB"/>
    <w:rsid w:val="00426898"/>
    <w:rsid w:val="00433FE6"/>
    <w:rsid w:val="004343F7"/>
    <w:rsid w:val="0043558E"/>
    <w:rsid w:val="00436A22"/>
    <w:rsid w:val="004375CD"/>
    <w:rsid w:val="00444EA0"/>
    <w:rsid w:val="004467E4"/>
    <w:rsid w:val="00451B80"/>
    <w:rsid w:val="00453E4C"/>
    <w:rsid w:val="00465C2A"/>
    <w:rsid w:val="004758AB"/>
    <w:rsid w:val="0047796F"/>
    <w:rsid w:val="004808FB"/>
    <w:rsid w:val="00480E3B"/>
    <w:rsid w:val="00482DF5"/>
    <w:rsid w:val="00484EC3"/>
    <w:rsid w:val="004867E4"/>
    <w:rsid w:val="0049066B"/>
    <w:rsid w:val="00490D1F"/>
    <w:rsid w:val="0049336F"/>
    <w:rsid w:val="004A2F41"/>
    <w:rsid w:val="004A5BF9"/>
    <w:rsid w:val="004B44D8"/>
    <w:rsid w:val="004B4583"/>
    <w:rsid w:val="004B469D"/>
    <w:rsid w:val="004B5218"/>
    <w:rsid w:val="004B61DC"/>
    <w:rsid w:val="004B71B0"/>
    <w:rsid w:val="004C264B"/>
    <w:rsid w:val="004C2E8C"/>
    <w:rsid w:val="004C309C"/>
    <w:rsid w:val="004C4724"/>
    <w:rsid w:val="004D356C"/>
    <w:rsid w:val="004D6194"/>
    <w:rsid w:val="004D66E4"/>
    <w:rsid w:val="004E2156"/>
    <w:rsid w:val="004E2555"/>
    <w:rsid w:val="004F3424"/>
    <w:rsid w:val="004F517E"/>
    <w:rsid w:val="004F6D75"/>
    <w:rsid w:val="004F6F6D"/>
    <w:rsid w:val="0050215E"/>
    <w:rsid w:val="00506D54"/>
    <w:rsid w:val="005136F0"/>
    <w:rsid w:val="00515FB2"/>
    <w:rsid w:val="00521F56"/>
    <w:rsid w:val="00523A92"/>
    <w:rsid w:val="005242A8"/>
    <w:rsid w:val="00530C9E"/>
    <w:rsid w:val="00537151"/>
    <w:rsid w:val="00537D29"/>
    <w:rsid w:val="0054443C"/>
    <w:rsid w:val="00550DEB"/>
    <w:rsid w:val="00552FB5"/>
    <w:rsid w:val="00556982"/>
    <w:rsid w:val="00556BA5"/>
    <w:rsid w:val="005570B8"/>
    <w:rsid w:val="00561E68"/>
    <w:rsid w:val="005729B9"/>
    <w:rsid w:val="00576C9E"/>
    <w:rsid w:val="00576EE6"/>
    <w:rsid w:val="00585D65"/>
    <w:rsid w:val="00586C33"/>
    <w:rsid w:val="005874A2"/>
    <w:rsid w:val="00592BBE"/>
    <w:rsid w:val="005971F5"/>
    <w:rsid w:val="005A2400"/>
    <w:rsid w:val="005A2943"/>
    <w:rsid w:val="005A3684"/>
    <w:rsid w:val="005A3D57"/>
    <w:rsid w:val="005A4491"/>
    <w:rsid w:val="005A716C"/>
    <w:rsid w:val="005A7C27"/>
    <w:rsid w:val="005B0605"/>
    <w:rsid w:val="005B374D"/>
    <w:rsid w:val="005B4EB7"/>
    <w:rsid w:val="005B5B9C"/>
    <w:rsid w:val="005B71C1"/>
    <w:rsid w:val="005B7748"/>
    <w:rsid w:val="005C7C20"/>
    <w:rsid w:val="005D0E96"/>
    <w:rsid w:val="005D194F"/>
    <w:rsid w:val="005D42D6"/>
    <w:rsid w:val="005D4799"/>
    <w:rsid w:val="005D6E32"/>
    <w:rsid w:val="005F2E53"/>
    <w:rsid w:val="005F3B52"/>
    <w:rsid w:val="005F68EB"/>
    <w:rsid w:val="00604D3D"/>
    <w:rsid w:val="00617DC0"/>
    <w:rsid w:val="006240EB"/>
    <w:rsid w:val="00626493"/>
    <w:rsid w:val="006313ED"/>
    <w:rsid w:val="00631AD3"/>
    <w:rsid w:val="00631ED4"/>
    <w:rsid w:val="00641028"/>
    <w:rsid w:val="00642CB7"/>
    <w:rsid w:val="00643C30"/>
    <w:rsid w:val="00650664"/>
    <w:rsid w:val="00652263"/>
    <w:rsid w:val="00652D0D"/>
    <w:rsid w:val="00662893"/>
    <w:rsid w:val="00666F78"/>
    <w:rsid w:val="00673C4B"/>
    <w:rsid w:val="00673F61"/>
    <w:rsid w:val="0067587E"/>
    <w:rsid w:val="00675BEF"/>
    <w:rsid w:val="00675F05"/>
    <w:rsid w:val="00677A84"/>
    <w:rsid w:val="00681015"/>
    <w:rsid w:val="00682E26"/>
    <w:rsid w:val="00692762"/>
    <w:rsid w:val="00694A29"/>
    <w:rsid w:val="0069633C"/>
    <w:rsid w:val="006A03AE"/>
    <w:rsid w:val="006A32E7"/>
    <w:rsid w:val="006A7256"/>
    <w:rsid w:val="006A7B95"/>
    <w:rsid w:val="006B098C"/>
    <w:rsid w:val="006B5D99"/>
    <w:rsid w:val="006B68A0"/>
    <w:rsid w:val="006C1CEF"/>
    <w:rsid w:val="006C2013"/>
    <w:rsid w:val="006C3A71"/>
    <w:rsid w:val="006C6E1D"/>
    <w:rsid w:val="006C7BA1"/>
    <w:rsid w:val="006D2527"/>
    <w:rsid w:val="006E18A0"/>
    <w:rsid w:val="006E5C02"/>
    <w:rsid w:val="006E6023"/>
    <w:rsid w:val="006F6F13"/>
    <w:rsid w:val="007003CD"/>
    <w:rsid w:val="00702604"/>
    <w:rsid w:val="007047ED"/>
    <w:rsid w:val="007056FA"/>
    <w:rsid w:val="00705EE0"/>
    <w:rsid w:val="007155AD"/>
    <w:rsid w:val="0072111C"/>
    <w:rsid w:val="00722A21"/>
    <w:rsid w:val="00725E56"/>
    <w:rsid w:val="00730394"/>
    <w:rsid w:val="00731962"/>
    <w:rsid w:val="007328DE"/>
    <w:rsid w:val="00734891"/>
    <w:rsid w:val="007354F4"/>
    <w:rsid w:val="00735C4C"/>
    <w:rsid w:val="00741CB7"/>
    <w:rsid w:val="007521A2"/>
    <w:rsid w:val="00763599"/>
    <w:rsid w:val="00764A4B"/>
    <w:rsid w:val="00766269"/>
    <w:rsid w:val="00766E0F"/>
    <w:rsid w:val="00767316"/>
    <w:rsid w:val="0077307D"/>
    <w:rsid w:val="0077465A"/>
    <w:rsid w:val="00777356"/>
    <w:rsid w:val="00785A76"/>
    <w:rsid w:val="00786753"/>
    <w:rsid w:val="00791215"/>
    <w:rsid w:val="00791AF5"/>
    <w:rsid w:val="007934A1"/>
    <w:rsid w:val="00797FAC"/>
    <w:rsid w:val="007A07F7"/>
    <w:rsid w:val="007A14CD"/>
    <w:rsid w:val="007A3880"/>
    <w:rsid w:val="007A4A78"/>
    <w:rsid w:val="007A7305"/>
    <w:rsid w:val="007B38F4"/>
    <w:rsid w:val="007B7889"/>
    <w:rsid w:val="007C7887"/>
    <w:rsid w:val="007D0637"/>
    <w:rsid w:val="007D0EB2"/>
    <w:rsid w:val="007D4157"/>
    <w:rsid w:val="007D4417"/>
    <w:rsid w:val="007D5112"/>
    <w:rsid w:val="007D57D7"/>
    <w:rsid w:val="007E07EA"/>
    <w:rsid w:val="007E27D5"/>
    <w:rsid w:val="007F77AF"/>
    <w:rsid w:val="008009C7"/>
    <w:rsid w:val="00802F95"/>
    <w:rsid w:val="00803D1C"/>
    <w:rsid w:val="0080407C"/>
    <w:rsid w:val="00806E12"/>
    <w:rsid w:val="00812589"/>
    <w:rsid w:val="0081711D"/>
    <w:rsid w:val="00820CD6"/>
    <w:rsid w:val="00823E6F"/>
    <w:rsid w:val="00826D2A"/>
    <w:rsid w:val="00831563"/>
    <w:rsid w:val="0083352A"/>
    <w:rsid w:val="00836E75"/>
    <w:rsid w:val="0083771A"/>
    <w:rsid w:val="008379E5"/>
    <w:rsid w:val="0084210C"/>
    <w:rsid w:val="00842494"/>
    <w:rsid w:val="00851B91"/>
    <w:rsid w:val="0085441D"/>
    <w:rsid w:val="008546E2"/>
    <w:rsid w:val="0086099B"/>
    <w:rsid w:val="00860D59"/>
    <w:rsid w:val="00862DE3"/>
    <w:rsid w:val="00864482"/>
    <w:rsid w:val="00866B7E"/>
    <w:rsid w:val="00867824"/>
    <w:rsid w:val="00874B96"/>
    <w:rsid w:val="00874CF1"/>
    <w:rsid w:val="0087656D"/>
    <w:rsid w:val="00877326"/>
    <w:rsid w:val="00880CB6"/>
    <w:rsid w:val="00881FDD"/>
    <w:rsid w:val="008827A4"/>
    <w:rsid w:val="008833DF"/>
    <w:rsid w:val="008853F1"/>
    <w:rsid w:val="008911C2"/>
    <w:rsid w:val="00891EA4"/>
    <w:rsid w:val="008969F9"/>
    <w:rsid w:val="008A10FE"/>
    <w:rsid w:val="008A5DB9"/>
    <w:rsid w:val="008A676A"/>
    <w:rsid w:val="008B01B2"/>
    <w:rsid w:val="008B3C1E"/>
    <w:rsid w:val="008B4461"/>
    <w:rsid w:val="008C7E02"/>
    <w:rsid w:val="008D52C9"/>
    <w:rsid w:val="008E327F"/>
    <w:rsid w:val="008E788B"/>
    <w:rsid w:val="008F572A"/>
    <w:rsid w:val="008F61BB"/>
    <w:rsid w:val="00902AFF"/>
    <w:rsid w:val="00902FB1"/>
    <w:rsid w:val="009037FF"/>
    <w:rsid w:val="009043A2"/>
    <w:rsid w:val="00904B78"/>
    <w:rsid w:val="00905300"/>
    <w:rsid w:val="00906742"/>
    <w:rsid w:val="00907014"/>
    <w:rsid w:val="00907250"/>
    <w:rsid w:val="009103BC"/>
    <w:rsid w:val="00912272"/>
    <w:rsid w:val="0091324D"/>
    <w:rsid w:val="00914662"/>
    <w:rsid w:val="00914F89"/>
    <w:rsid w:val="00920E58"/>
    <w:rsid w:val="009210CE"/>
    <w:rsid w:val="0092273A"/>
    <w:rsid w:val="009255A6"/>
    <w:rsid w:val="00925829"/>
    <w:rsid w:val="009308CA"/>
    <w:rsid w:val="00933AE2"/>
    <w:rsid w:val="009363DB"/>
    <w:rsid w:val="009370B2"/>
    <w:rsid w:val="00944B11"/>
    <w:rsid w:val="0094550D"/>
    <w:rsid w:val="00947ECD"/>
    <w:rsid w:val="00955DF0"/>
    <w:rsid w:val="00955F36"/>
    <w:rsid w:val="00961927"/>
    <w:rsid w:val="00970E60"/>
    <w:rsid w:val="00972EC7"/>
    <w:rsid w:val="0097549F"/>
    <w:rsid w:val="00977802"/>
    <w:rsid w:val="00977981"/>
    <w:rsid w:val="00984C8B"/>
    <w:rsid w:val="00987F55"/>
    <w:rsid w:val="00991B74"/>
    <w:rsid w:val="00991BB1"/>
    <w:rsid w:val="00995EA0"/>
    <w:rsid w:val="009976EE"/>
    <w:rsid w:val="009A20BB"/>
    <w:rsid w:val="009A5224"/>
    <w:rsid w:val="009A6E4A"/>
    <w:rsid w:val="009B1919"/>
    <w:rsid w:val="009B2E62"/>
    <w:rsid w:val="009B5840"/>
    <w:rsid w:val="009B7DEA"/>
    <w:rsid w:val="009C1211"/>
    <w:rsid w:val="009D4633"/>
    <w:rsid w:val="009D54DA"/>
    <w:rsid w:val="009D7830"/>
    <w:rsid w:val="009E06AA"/>
    <w:rsid w:val="009E2BAB"/>
    <w:rsid w:val="009E2FE6"/>
    <w:rsid w:val="009E569B"/>
    <w:rsid w:val="009E6DA3"/>
    <w:rsid w:val="009E706C"/>
    <w:rsid w:val="009F01EE"/>
    <w:rsid w:val="009F07E4"/>
    <w:rsid w:val="009F378C"/>
    <w:rsid w:val="009F4D43"/>
    <w:rsid w:val="009F565C"/>
    <w:rsid w:val="009F5D93"/>
    <w:rsid w:val="009F7201"/>
    <w:rsid w:val="00A05E3A"/>
    <w:rsid w:val="00A067F8"/>
    <w:rsid w:val="00A1109B"/>
    <w:rsid w:val="00A12814"/>
    <w:rsid w:val="00A12824"/>
    <w:rsid w:val="00A14AC1"/>
    <w:rsid w:val="00A16813"/>
    <w:rsid w:val="00A1718E"/>
    <w:rsid w:val="00A200EB"/>
    <w:rsid w:val="00A22B2C"/>
    <w:rsid w:val="00A239B4"/>
    <w:rsid w:val="00A270C9"/>
    <w:rsid w:val="00A27E25"/>
    <w:rsid w:val="00A30DCD"/>
    <w:rsid w:val="00A32380"/>
    <w:rsid w:val="00A336B0"/>
    <w:rsid w:val="00A344C9"/>
    <w:rsid w:val="00A3743D"/>
    <w:rsid w:val="00A414C8"/>
    <w:rsid w:val="00A4257D"/>
    <w:rsid w:val="00A468B3"/>
    <w:rsid w:val="00A549FC"/>
    <w:rsid w:val="00A649B6"/>
    <w:rsid w:val="00A6780E"/>
    <w:rsid w:val="00A758AD"/>
    <w:rsid w:val="00A81284"/>
    <w:rsid w:val="00A81F18"/>
    <w:rsid w:val="00A82A5B"/>
    <w:rsid w:val="00A90BD5"/>
    <w:rsid w:val="00A922B3"/>
    <w:rsid w:val="00AA4CDB"/>
    <w:rsid w:val="00AA512E"/>
    <w:rsid w:val="00AA5CC3"/>
    <w:rsid w:val="00AA5F4F"/>
    <w:rsid w:val="00AA6C49"/>
    <w:rsid w:val="00AA764E"/>
    <w:rsid w:val="00AB585E"/>
    <w:rsid w:val="00AB59FE"/>
    <w:rsid w:val="00AB71D4"/>
    <w:rsid w:val="00AC004D"/>
    <w:rsid w:val="00AC1ADE"/>
    <w:rsid w:val="00AC42F0"/>
    <w:rsid w:val="00AD1A61"/>
    <w:rsid w:val="00AD1BF3"/>
    <w:rsid w:val="00AD5068"/>
    <w:rsid w:val="00AD6957"/>
    <w:rsid w:val="00AD6BBD"/>
    <w:rsid w:val="00AE024E"/>
    <w:rsid w:val="00AE17F4"/>
    <w:rsid w:val="00AE55C1"/>
    <w:rsid w:val="00AE587E"/>
    <w:rsid w:val="00AF0011"/>
    <w:rsid w:val="00AF2AC5"/>
    <w:rsid w:val="00AF59D2"/>
    <w:rsid w:val="00B05FB8"/>
    <w:rsid w:val="00B06097"/>
    <w:rsid w:val="00B064AD"/>
    <w:rsid w:val="00B072CF"/>
    <w:rsid w:val="00B10283"/>
    <w:rsid w:val="00B14915"/>
    <w:rsid w:val="00B21AC9"/>
    <w:rsid w:val="00B25F25"/>
    <w:rsid w:val="00B2634C"/>
    <w:rsid w:val="00B32146"/>
    <w:rsid w:val="00B325DC"/>
    <w:rsid w:val="00B326DC"/>
    <w:rsid w:val="00B333C5"/>
    <w:rsid w:val="00B33DD5"/>
    <w:rsid w:val="00B421BD"/>
    <w:rsid w:val="00B42D56"/>
    <w:rsid w:val="00B44D92"/>
    <w:rsid w:val="00B46861"/>
    <w:rsid w:val="00B46A8D"/>
    <w:rsid w:val="00B51A23"/>
    <w:rsid w:val="00B52412"/>
    <w:rsid w:val="00B53AF3"/>
    <w:rsid w:val="00B54F91"/>
    <w:rsid w:val="00B5516C"/>
    <w:rsid w:val="00B57173"/>
    <w:rsid w:val="00B6442C"/>
    <w:rsid w:val="00B664EB"/>
    <w:rsid w:val="00B67899"/>
    <w:rsid w:val="00B71C34"/>
    <w:rsid w:val="00B775F3"/>
    <w:rsid w:val="00B77640"/>
    <w:rsid w:val="00B81B5B"/>
    <w:rsid w:val="00B83B30"/>
    <w:rsid w:val="00B84456"/>
    <w:rsid w:val="00B87622"/>
    <w:rsid w:val="00B87F57"/>
    <w:rsid w:val="00B91ACA"/>
    <w:rsid w:val="00B96AC6"/>
    <w:rsid w:val="00B96D89"/>
    <w:rsid w:val="00BA1A4A"/>
    <w:rsid w:val="00BA3971"/>
    <w:rsid w:val="00BA7A63"/>
    <w:rsid w:val="00BB0A00"/>
    <w:rsid w:val="00BB5D1D"/>
    <w:rsid w:val="00BC12C6"/>
    <w:rsid w:val="00BC179D"/>
    <w:rsid w:val="00BC3178"/>
    <w:rsid w:val="00BD0047"/>
    <w:rsid w:val="00BD62C7"/>
    <w:rsid w:val="00BD65D2"/>
    <w:rsid w:val="00BF058C"/>
    <w:rsid w:val="00BF112B"/>
    <w:rsid w:val="00BF1EF8"/>
    <w:rsid w:val="00BF2C16"/>
    <w:rsid w:val="00BF43AE"/>
    <w:rsid w:val="00BF7D53"/>
    <w:rsid w:val="00C0036A"/>
    <w:rsid w:val="00C00895"/>
    <w:rsid w:val="00C01A6F"/>
    <w:rsid w:val="00C0470B"/>
    <w:rsid w:val="00C06F48"/>
    <w:rsid w:val="00C10271"/>
    <w:rsid w:val="00C149AE"/>
    <w:rsid w:val="00C14AAA"/>
    <w:rsid w:val="00C20C35"/>
    <w:rsid w:val="00C23061"/>
    <w:rsid w:val="00C2354C"/>
    <w:rsid w:val="00C254BC"/>
    <w:rsid w:val="00C25C05"/>
    <w:rsid w:val="00C264D7"/>
    <w:rsid w:val="00C3594B"/>
    <w:rsid w:val="00C36874"/>
    <w:rsid w:val="00C36B8D"/>
    <w:rsid w:val="00C41326"/>
    <w:rsid w:val="00C4354A"/>
    <w:rsid w:val="00C455A6"/>
    <w:rsid w:val="00C46332"/>
    <w:rsid w:val="00C4644C"/>
    <w:rsid w:val="00C46619"/>
    <w:rsid w:val="00C50001"/>
    <w:rsid w:val="00C533DA"/>
    <w:rsid w:val="00C54EF7"/>
    <w:rsid w:val="00C55EA2"/>
    <w:rsid w:val="00C62187"/>
    <w:rsid w:val="00C623BB"/>
    <w:rsid w:val="00C643A1"/>
    <w:rsid w:val="00C64783"/>
    <w:rsid w:val="00C6571E"/>
    <w:rsid w:val="00C72471"/>
    <w:rsid w:val="00C81D95"/>
    <w:rsid w:val="00C85AED"/>
    <w:rsid w:val="00CA1584"/>
    <w:rsid w:val="00CA4033"/>
    <w:rsid w:val="00CA4BD7"/>
    <w:rsid w:val="00CA58E7"/>
    <w:rsid w:val="00CB1AFD"/>
    <w:rsid w:val="00CB4F29"/>
    <w:rsid w:val="00CB5A17"/>
    <w:rsid w:val="00CB6C73"/>
    <w:rsid w:val="00CC1D0C"/>
    <w:rsid w:val="00CC2530"/>
    <w:rsid w:val="00CC3D22"/>
    <w:rsid w:val="00CC42F1"/>
    <w:rsid w:val="00CC7380"/>
    <w:rsid w:val="00CD015F"/>
    <w:rsid w:val="00CD3713"/>
    <w:rsid w:val="00CD4F69"/>
    <w:rsid w:val="00CD52A5"/>
    <w:rsid w:val="00CD5716"/>
    <w:rsid w:val="00CD7886"/>
    <w:rsid w:val="00CE2883"/>
    <w:rsid w:val="00CF6273"/>
    <w:rsid w:val="00CF6F4D"/>
    <w:rsid w:val="00D02685"/>
    <w:rsid w:val="00D0554F"/>
    <w:rsid w:val="00D05D40"/>
    <w:rsid w:val="00D131A3"/>
    <w:rsid w:val="00D1324C"/>
    <w:rsid w:val="00D16126"/>
    <w:rsid w:val="00D16335"/>
    <w:rsid w:val="00D34CD4"/>
    <w:rsid w:val="00D35293"/>
    <w:rsid w:val="00D376FC"/>
    <w:rsid w:val="00D44C65"/>
    <w:rsid w:val="00D4525B"/>
    <w:rsid w:val="00D47796"/>
    <w:rsid w:val="00D5080A"/>
    <w:rsid w:val="00D518B3"/>
    <w:rsid w:val="00D531CF"/>
    <w:rsid w:val="00D550B1"/>
    <w:rsid w:val="00D6025F"/>
    <w:rsid w:val="00D638E3"/>
    <w:rsid w:val="00D67584"/>
    <w:rsid w:val="00D67E49"/>
    <w:rsid w:val="00D71E98"/>
    <w:rsid w:val="00D73DC2"/>
    <w:rsid w:val="00D7423D"/>
    <w:rsid w:val="00D742AE"/>
    <w:rsid w:val="00D74A01"/>
    <w:rsid w:val="00D81C30"/>
    <w:rsid w:val="00D859B6"/>
    <w:rsid w:val="00D8618B"/>
    <w:rsid w:val="00D8716F"/>
    <w:rsid w:val="00D871AD"/>
    <w:rsid w:val="00D8729B"/>
    <w:rsid w:val="00D87871"/>
    <w:rsid w:val="00D87D23"/>
    <w:rsid w:val="00D9103E"/>
    <w:rsid w:val="00D974A9"/>
    <w:rsid w:val="00D974F3"/>
    <w:rsid w:val="00DA0E79"/>
    <w:rsid w:val="00DA36F1"/>
    <w:rsid w:val="00DA487E"/>
    <w:rsid w:val="00DB28C0"/>
    <w:rsid w:val="00DB5167"/>
    <w:rsid w:val="00DC0158"/>
    <w:rsid w:val="00DC092B"/>
    <w:rsid w:val="00DC1309"/>
    <w:rsid w:val="00DC2EF6"/>
    <w:rsid w:val="00DC53BE"/>
    <w:rsid w:val="00DD1AC9"/>
    <w:rsid w:val="00DD77CD"/>
    <w:rsid w:val="00DE0415"/>
    <w:rsid w:val="00DE0872"/>
    <w:rsid w:val="00DE178F"/>
    <w:rsid w:val="00DE53F9"/>
    <w:rsid w:val="00DE7691"/>
    <w:rsid w:val="00DF0ECF"/>
    <w:rsid w:val="00DF29E6"/>
    <w:rsid w:val="00DF2A92"/>
    <w:rsid w:val="00DF7F26"/>
    <w:rsid w:val="00E01C6A"/>
    <w:rsid w:val="00E031D3"/>
    <w:rsid w:val="00E0470D"/>
    <w:rsid w:val="00E04EDB"/>
    <w:rsid w:val="00E06CD3"/>
    <w:rsid w:val="00E118FD"/>
    <w:rsid w:val="00E129FC"/>
    <w:rsid w:val="00E12A31"/>
    <w:rsid w:val="00E14939"/>
    <w:rsid w:val="00E153F3"/>
    <w:rsid w:val="00E203B0"/>
    <w:rsid w:val="00E20AF3"/>
    <w:rsid w:val="00E25136"/>
    <w:rsid w:val="00E25ECC"/>
    <w:rsid w:val="00E274FA"/>
    <w:rsid w:val="00E27C09"/>
    <w:rsid w:val="00E33217"/>
    <w:rsid w:val="00E348CA"/>
    <w:rsid w:val="00E404E9"/>
    <w:rsid w:val="00E407BE"/>
    <w:rsid w:val="00E43120"/>
    <w:rsid w:val="00E432B6"/>
    <w:rsid w:val="00E451CF"/>
    <w:rsid w:val="00E46120"/>
    <w:rsid w:val="00E467EB"/>
    <w:rsid w:val="00E506B2"/>
    <w:rsid w:val="00E514FE"/>
    <w:rsid w:val="00E51807"/>
    <w:rsid w:val="00E530C2"/>
    <w:rsid w:val="00E5417A"/>
    <w:rsid w:val="00E572AE"/>
    <w:rsid w:val="00E611FF"/>
    <w:rsid w:val="00E6525C"/>
    <w:rsid w:val="00E7030D"/>
    <w:rsid w:val="00E7520F"/>
    <w:rsid w:val="00E81D67"/>
    <w:rsid w:val="00E83A95"/>
    <w:rsid w:val="00E86256"/>
    <w:rsid w:val="00E87B05"/>
    <w:rsid w:val="00E87C3B"/>
    <w:rsid w:val="00E926A1"/>
    <w:rsid w:val="00E937A0"/>
    <w:rsid w:val="00EA0681"/>
    <w:rsid w:val="00EA0754"/>
    <w:rsid w:val="00EA3EB0"/>
    <w:rsid w:val="00EA5072"/>
    <w:rsid w:val="00EB0E0B"/>
    <w:rsid w:val="00EB18CE"/>
    <w:rsid w:val="00EB1EA3"/>
    <w:rsid w:val="00EB384D"/>
    <w:rsid w:val="00EB5BD2"/>
    <w:rsid w:val="00EC4D7A"/>
    <w:rsid w:val="00ED3BB9"/>
    <w:rsid w:val="00ED492C"/>
    <w:rsid w:val="00ED5493"/>
    <w:rsid w:val="00EE6B94"/>
    <w:rsid w:val="00EE75EA"/>
    <w:rsid w:val="00EE7755"/>
    <w:rsid w:val="00EF48EB"/>
    <w:rsid w:val="00EF659A"/>
    <w:rsid w:val="00EF6811"/>
    <w:rsid w:val="00F01840"/>
    <w:rsid w:val="00F0225A"/>
    <w:rsid w:val="00F02C43"/>
    <w:rsid w:val="00F04534"/>
    <w:rsid w:val="00F04723"/>
    <w:rsid w:val="00F1494C"/>
    <w:rsid w:val="00F16459"/>
    <w:rsid w:val="00F17954"/>
    <w:rsid w:val="00F23014"/>
    <w:rsid w:val="00F26C36"/>
    <w:rsid w:val="00F26EFC"/>
    <w:rsid w:val="00F30A1F"/>
    <w:rsid w:val="00F412AB"/>
    <w:rsid w:val="00F431E0"/>
    <w:rsid w:val="00F457ED"/>
    <w:rsid w:val="00F47B43"/>
    <w:rsid w:val="00F55B33"/>
    <w:rsid w:val="00F649AB"/>
    <w:rsid w:val="00F65FFD"/>
    <w:rsid w:val="00F67537"/>
    <w:rsid w:val="00F6780C"/>
    <w:rsid w:val="00F744F9"/>
    <w:rsid w:val="00F75D39"/>
    <w:rsid w:val="00F7721B"/>
    <w:rsid w:val="00F81839"/>
    <w:rsid w:val="00F81EA7"/>
    <w:rsid w:val="00F8202C"/>
    <w:rsid w:val="00F86C7F"/>
    <w:rsid w:val="00F9117B"/>
    <w:rsid w:val="00F956DC"/>
    <w:rsid w:val="00FA1D37"/>
    <w:rsid w:val="00FA23F3"/>
    <w:rsid w:val="00FB06DA"/>
    <w:rsid w:val="00FC1666"/>
    <w:rsid w:val="00FC2D5F"/>
    <w:rsid w:val="00FC42CF"/>
    <w:rsid w:val="00FC5993"/>
    <w:rsid w:val="00FD13C6"/>
    <w:rsid w:val="00FD291D"/>
    <w:rsid w:val="00FD6093"/>
    <w:rsid w:val="00FE1875"/>
    <w:rsid w:val="00FE2D27"/>
    <w:rsid w:val="00FE363B"/>
    <w:rsid w:val="00FE5A5F"/>
    <w:rsid w:val="00FE6098"/>
    <w:rsid w:val="00FF17CB"/>
    <w:rsid w:val="00FF3356"/>
    <w:rsid w:val="00FF3D70"/>
    <w:rsid w:val="00FF4868"/>
    <w:rsid w:val="00FF5B2A"/>
    <w:rsid w:val="00FF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A7B23C-91BC-4DBC-A480-FFEED5BFB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F29"/>
  </w:style>
  <w:style w:type="paragraph" w:styleId="Heading1">
    <w:name w:val="heading 1"/>
    <w:basedOn w:val="Normal"/>
    <w:link w:val="Heading1Char"/>
    <w:uiPriority w:val="9"/>
    <w:qFormat/>
    <w:rsid w:val="00FE187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CB4F29"/>
    <w:pPr>
      <w:spacing w:after="0" w:line="360" w:lineRule="auto"/>
      <w:ind w:left="720"/>
      <w:jc w:val="both"/>
    </w:pPr>
    <w:rPr>
      <w:rFonts w:ascii="Times New Roman" w:eastAsia="Times New Roman" w:hAnsi="Times New Roman" w:cs="Times New Roman"/>
      <w:sz w:val="26"/>
      <w:szCs w:val="20"/>
      <w:lang w:val="en-GB"/>
    </w:rPr>
  </w:style>
  <w:style w:type="character" w:customStyle="1" w:styleId="BodyTextIndentChar">
    <w:name w:val="Body Text Indent Char"/>
    <w:basedOn w:val="DefaultParagraphFont"/>
    <w:link w:val="BodyTextIndent"/>
    <w:semiHidden/>
    <w:rsid w:val="00CB4F29"/>
    <w:rPr>
      <w:rFonts w:ascii="Times New Roman" w:eastAsia="Times New Roman" w:hAnsi="Times New Roman" w:cs="Times New Roman"/>
      <w:sz w:val="26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unhideWhenUsed/>
    <w:rsid w:val="00CB4F2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CB4F29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B4F29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CB4F29"/>
    <w:rPr>
      <w:color w:val="0000FF"/>
      <w:u w:val="single"/>
    </w:rPr>
  </w:style>
  <w:style w:type="paragraph" w:styleId="ListParagraph">
    <w:name w:val="List Paragraph"/>
    <w:aliases w:val="GIZ List Paragraph"/>
    <w:basedOn w:val="Normal"/>
    <w:link w:val="ListParagraphChar"/>
    <w:uiPriority w:val="34"/>
    <w:qFormat/>
    <w:rsid w:val="00CB4F29"/>
    <w:pPr>
      <w:ind w:left="720"/>
      <w:contextualSpacing/>
    </w:pPr>
  </w:style>
  <w:style w:type="character" w:customStyle="1" w:styleId="ListParagraphChar">
    <w:name w:val="List Paragraph Char"/>
    <w:aliases w:val="GIZ List Paragraph Char"/>
    <w:link w:val="ListParagraph"/>
    <w:uiPriority w:val="34"/>
    <w:locked/>
    <w:rsid w:val="00CB4F29"/>
  </w:style>
  <w:style w:type="paragraph" w:styleId="BalloonText">
    <w:name w:val="Balloon Text"/>
    <w:basedOn w:val="Normal"/>
    <w:link w:val="BalloonTextChar"/>
    <w:uiPriority w:val="99"/>
    <w:semiHidden/>
    <w:unhideWhenUsed/>
    <w:rsid w:val="00CB4F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F29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B4F29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</w:rPr>
  </w:style>
  <w:style w:type="table" w:styleId="TableGrid">
    <w:name w:val="Table Grid"/>
    <w:basedOn w:val="TableNormal"/>
    <w:uiPriority w:val="39"/>
    <w:rsid w:val="00CB4F2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uiPriority w:val="20"/>
    <w:qFormat/>
    <w:rsid w:val="00CB4F2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CB4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4F29"/>
  </w:style>
  <w:style w:type="paragraph" w:styleId="Footer">
    <w:name w:val="footer"/>
    <w:basedOn w:val="Normal"/>
    <w:link w:val="FooterChar"/>
    <w:uiPriority w:val="99"/>
    <w:unhideWhenUsed/>
    <w:rsid w:val="00CB4F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4F29"/>
  </w:style>
  <w:style w:type="paragraph" w:styleId="EndnoteText">
    <w:name w:val="endnote text"/>
    <w:basedOn w:val="Normal"/>
    <w:link w:val="EndnoteTextChar"/>
    <w:uiPriority w:val="99"/>
    <w:semiHidden/>
    <w:unhideWhenUsed/>
    <w:rsid w:val="00CB4F29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B4F29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CB4F29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CB4F29"/>
    <w:rPr>
      <w:color w:val="954F72" w:themeColor="followedHyperlink"/>
      <w:u w:val="single"/>
    </w:rPr>
  </w:style>
  <w:style w:type="paragraph" w:customStyle="1" w:styleId="Default">
    <w:name w:val="Default"/>
    <w:rsid w:val="00CB4F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I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CB4F2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4F2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4F2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4F2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4F29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B4F29"/>
    <w:rPr>
      <w:color w:val="605E5C"/>
      <w:shd w:val="clear" w:color="auto" w:fill="E1DFDD"/>
    </w:rPr>
  </w:style>
  <w:style w:type="character" w:customStyle="1" w:styleId="A3">
    <w:name w:val="A3"/>
    <w:uiPriority w:val="99"/>
    <w:rsid w:val="00B84456"/>
    <w:rPr>
      <w:rFonts w:cs="Book Antiqua"/>
      <w:color w:val="000000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FE187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period">
    <w:name w:val="period"/>
    <w:basedOn w:val="DefaultParagraphFont"/>
    <w:rsid w:val="00FE1875"/>
  </w:style>
  <w:style w:type="character" w:customStyle="1" w:styleId="cit">
    <w:name w:val="cit"/>
    <w:basedOn w:val="DefaultParagraphFont"/>
    <w:rsid w:val="00FE1875"/>
  </w:style>
  <w:style w:type="character" w:customStyle="1" w:styleId="citation-doi">
    <w:name w:val="citation-doi"/>
    <w:basedOn w:val="DefaultParagraphFont"/>
    <w:rsid w:val="00FE1875"/>
  </w:style>
  <w:style w:type="character" w:customStyle="1" w:styleId="authors-list-item">
    <w:name w:val="authors-list-item"/>
    <w:basedOn w:val="DefaultParagraphFont"/>
    <w:rsid w:val="00FE1875"/>
  </w:style>
  <w:style w:type="character" w:customStyle="1" w:styleId="author-sup-separator">
    <w:name w:val="author-sup-separator"/>
    <w:basedOn w:val="DefaultParagraphFont"/>
    <w:rsid w:val="00FE1875"/>
  </w:style>
  <w:style w:type="character" w:customStyle="1" w:styleId="comma">
    <w:name w:val="comma"/>
    <w:basedOn w:val="DefaultParagraphFont"/>
    <w:rsid w:val="00FE1875"/>
  </w:style>
  <w:style w:type="character" w:styleId="LineNumber">
    <w:name w:val="line number"/>
    <w:basedOn w:val="DefaultParagraphFont"/>
    <w:uiPriority w:val="99"/>
    <w:semiHidden/>
    <w:unhideWhenUsed/>
    <w:rsid w:val="003E5D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18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16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752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9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2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787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68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321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3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9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06F88-5768-42BB-AA2E-78D805A7A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3268</TotalTime>
  <Pages>5</Pages>
  <Words>1035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bis</dc:creator>
  <cp:lastModifiedBy>bis</cp:lastModifiedBy>
  <cp:revision>478</cp:revision>
  <cp:lastPrinted>2022-06-16T12:45:00Z</cp:lastPrinted>
  <dcterms:created xsi:type="dcterms:W3CDTF">2021-08-02T04:38:00Z</dcterms:created>
  <dcterms:modified xsi:type="dcterms:W3CDTF">2022-07-02T09:09:00Z</dcterms:modified>
</cp:coreProperties>
</file>