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C8B" w:rsidRDefault="00BE722D" w:rsidP="00BE722D">
      <w:pPr>
        <w:jc w:val="center"/>
      </w:pPr>
      <w:bookmarkStart w:id="0" w:name="_GoBack"/>
      <w:bookmarkEnd w:id="0"/>
      <w:r>
        <w:rPr>
          <w:rFonts w:ascii="Times New Roman" w:eastAsia="宋体" w:hAnsi="Times New Roman" w:cs="Times New Roman"/>
          <w:color w:val="000000"/>
          <w:kern w:val="0"/>
          <w:sz w:val="22"/>
        </w:rPr>
        <w:t xml:space="preserve">Table </w:t>
      </w:r>
      <w:r w:rsidR="009C44FA">
        <w:rPr>
          <w:rFonts w:ascii="Times New Roman" w:eastAsia="宋体" w:hAnsi="Times New Roman" w:cs="Times New Roman" w:hint="eastAsia"/>
          <w:color w:val="000000"/>
          <w:kern w:val="0"/>
          <w:sz w:val="22"/>
        </w:rPr>
        <w:t>S</w:t>
      </w:r>
      <w:r w:rsidR="00A24F7A">
        <w:rPr>
          <w:rFonts w:ascii="Times New Roman" w:eastAsia="宋体" w:hAnsi="Times New Roman" w:cs="Times New Roman"/>
          <w:color w:val="000000"/>
          <w:kern w:val="0"/>
          <w:sz w:val="22"/>
        </w:rPr>
        <w:t>18</w:t>
      </w:r>
      <w:r>
        <w:rPr>
          <w:rFonts w:ascii="Times New Roman" w:eastAsia="宋体" w:hAnsi="Times New Roman" w:cs="Times New Roman"/>
          <w:color w:val="000000"/>
          <w:kern w:val="0"/>
          <w:sz w:val="22"/>
        </w:rPr>
        <w:t xml:space="preserve"> </w:t>
      </w:r>
      <w:r w:rsidRPr="00BE722D">
        <w:rPr>
          <w:rFonts w:ascii="Times New Roman" w:eastAsia="宋体" w:hAnsi="Times New Roman" w:cs="Times New Roman"/>
          <w:color w:val="000000"/>
          <w:kern w:val="0"/>
          <w:sz w:val="22"/>
        </w:rPr>
        <w:t>Identification of homologous Gene of Maize Zm00001d012321</w:t>
      </w:r>
    </w:p>
    <w:tbl>
      <w:tblPr>
        <w:tblW w:w="10304" w:type="dxa"/>
        <w:jc w:val="center"/>
        <w:tblLook w:val="04A0" w:firstRow="1" w:lastRow="0" w:firstColumn="1" w:lastColumn="0" w:noHBand="0" w:noVBand="1"/>
      </w:tblPr>
      <w:tblGrid>
        <w:gridCol w:w="1292"/>
        <w:gridCol w:w="1940"/>
        <w:gridCol w:w="889"/>
        <w:gridCol w:w="1157"/>
        <w:gridCol w:w="1255"/>
        <w:gridCol w:w="1011"/>
        <w:gridCol w:w="652"/>
        <w:gridCol w:w="608"/>
        <w:gridCol w:w="632"/>
        <w:gridCol w:w="608"/>
        <w:gridCol w:w="697"/>
        <w:gridCol w:w="681"/>
      </w:tblGrid>
      <w:tr w:rsidR="006B1CF0" w:rsidRPr="006B1CF0" w:rsidTr="006B1CF0">
        <w:trPr>
          <w:trHeight w:val="295"/>
          <w:jc w:val="center"/>
        </w:trPr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Variety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Query id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% identity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alignment length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mismatches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gap openings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q. Start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q. End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s. Start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s. End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</w:t>
            </w:r>
            <w:r w:rsidRPr="006B1CF0">
              <w:rPr>
                <w:rFonts w:ascii="宋体" w:eastAsia="宋体" w:hAnsi="宋体" w:cs="Times New Roman" w:hint="eastAsia"/>
                <w:color w:val="000000"/>
                <w:kern w:val="0"/>
                <w:sz w:val="22"/>
              </w:rPr>
              <w:t>﹣</w:t>
            </w: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value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score</w:t>
            </w:r>
          </w:p>
        </w:tc>
      </w:tr>
      <w:tr w:rsidR="006B1CF0" w:rsidRPr="006B1CF0" w:rsidTr="006B1CF0">
        <w:trPr>
          <w:trHeight w:val="295"/>
          <w:jc w:val="center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B97_1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Zm00018ab384730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97.04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474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496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915</w:t>
            </w:r>
          </w:p>
        </w:tc>
      </w:tr>
      <w:tr w:rsidR="006B1CF0" w:rsidRPr="006B1CF0" w:rsidTr="006B1CF0">
        <w:trPr>
          <w:trHeight w:val="295"/>
          <w:jc w:val="center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B97_2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Zm00018ab152070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86.221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474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468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789</w:t>
            </w:r>
          </w:p>
        </w:tc>
      </w:tr>
      <w:tr w:rsidR="006B1CF0" w:rsidRPr="006B1CF0" w:rsidTr="006B1CF0">
        <w:trPr>
          <w:trHeight w:val="295"/>
          <w:jc w:val="center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CML52_1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Zm00019ab354630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93.939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474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495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914</w:t>
            </w:r>
          </w:p>
        </w:tc>
      </w:tr>
      <w:tr w:rsidR="006B1CF0" w:rsidRPr="006B1CF0" w:rsidTr="006B1CF0">
        <w:trPr>
          <w:trHeight w:val="295"/>
          <w:jc w:val="center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CML52_2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Zm00019ab139410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86.221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474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468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790</w:t>
            </w:r>
          </w:p>
        </w:tc>
      </w:tr>
      <w:tr w:rsidR="006B1CF0" w:rsidRPr="006B1CF0" w:rsidTr="006B1CF0">
        <w:trPr>
          <w:trHeight w:val="295"/>
          <w:jc w:val="center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CML247_1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Zm00023ab377980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96.617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474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495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908</w:t>
            </w:r>
          </w:p>
        </w:tc>
      </w:tr>
      <w:tr w:rsidR="006B1CF0" w:rsidRPr="006B1CF0" w:rsidTr="006B1CF0">
        <w:trPr>
          <w:trHeight w:val="295"/>
          <w:jc w:val="center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CML247_2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Zm00023ab151410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86.013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474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468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786</w:t>
            </w:r>
          </w:p>
        </w:tc>
      </w:tr>
      <w:tr w:rsidR="006B1CF0" w:rsidRPr="006B1CF0" w:rsidTr="006B1CF0">
        <w:trPr>
          <w:trHeight w:val="295"/>
          <w:jc w:val="center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DK105_1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Zm00016a039448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98.101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474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474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928</w:t>
            </w:r>
          </w:p>
        </w:tc>
      </w:tr>
      <w:tr w:rsidR="006B1CF0" w:rsidRPr="006B1CF0" w:rsidTr="006B1CF0">
        <w:trPr>
          <w:trHeight w:val="295"/>
          <w:jc w:val="center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DK105_2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Zm00016a015441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86.221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474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468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789</w:t>
            </w:r>
          </w:p>
        </w:tc>
      </w:tr>
      <w:tr w:rsidR="006B1CF0" w:rsidRPr="006B1CF0" w:rsidTr="006B1CF0">
        <w:trPr>
          <w:trHeight w:val="295"/>
          <w:jc w:val="center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Ki3-1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Zm00029ab382730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93.737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474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495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914</w:t>
            </w:r>
          </w:p>
        </w:tc>
      </w:tr>
      <w:tr w:rsidR="006B1CF0" w:rsidRPr="006B1CF0" w:rsidTr="006B1CF0">
        <w:trPr>
          <w:trHeight w:val="295"/>
          <w:jc w:val="center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Ki3-2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Zm00029ab152700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85.924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474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464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775</w:t>
            </w:r>
          </w:p>
        </w:tc>
      </w:tr>
      <w:tr w:rsidR="006B1CF0" w:rsidRPr="006B1CF0" w:rsidTr="006B1CF0">
        <w:trPr>
          <w:trHeight w:val="295"/>
          <w:jc w:val="center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Ki11_1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Zm00030ab369500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97.04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474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496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915</w:t>
            </w:r>
          </w:p>
        </w:tc>
      </w:tr>
      <w:tr w:rsidR="006B1CF0" w:rsidRPr="006B1CF0" w:rsidTr="006B1CF0">
        <w:trPr>
          <w:trHeight w:val="295"/>
          <w:jc w:val="center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Ki11_2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Zm00030ab147250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86.221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474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468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790</w:t>
            </w:r>
          </w:p>
        </w:tc>
      </w:tr>
      <w:tr w:rsidR="006B1CF0" w:rsidRPr="006B1CF0" w:rsidTr="006B1CF0">
        <w:trPr>
          <w:trHeight w:val="295"/>
          <w:jc w:val="center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Ky21_1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Zm00031ab381690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474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474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948</w:t>
            </w:r>
          </w:p>
        </w:tc>
      </w:tr>
      <w:tr w:rsidR="006B1CF0" w:rsidRPr="006B1CF0" w:rsidTr="006B1CF0">
        <w:trPr>
          <w:trHeight w:val="295"/>
          <w:jc w:val="center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Ky21_2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Zm00031ab152690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85.595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474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464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774</w:t>
            </w:r>
          </w:p>
        </w:tc>
      </w:tr>
      <w:tr w:rsidR="006B1CF0" w:rsidRPr="006B1CF0" w:rsidTr="006B1CF0">
        <w:trPr>
          <w:trHeight w:val="295"/>
          <w:jc w:val="center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Mo17_1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HSPRO2_0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97.04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474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496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915</w:t>
            </w:r>
          </w:p>
        </w:tc>
      </w:tr>
      <w:tr w:rsidR="006B1CF0" w:rsidRPr="006B1CF0" w:rsidTr="006B1CF0">
        <w:trPr>
          <w:trHeight w:val="295"/>
          <w:jc w:val="center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Mo17_2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HSPRO2_1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86.43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474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468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792</w:t>
            </w:r>
          </w:p>
        </w:tc>
      </w:tr>
      <w:tr w:rsidR="006B1CF0" w:rsidRPr="006B1CF0" w:rsidTr="006B1CF0">
        <w:trPr>
          <w:trHeight w:val="295"/>
          <w:jc w:val="center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Mo18_1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Zm00034ab391410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96.617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474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496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914</w:t>
            </w:r>
          </w:p>
        </w:tc>
      </w:tr>
      <w:tr w:rsidR="006B1CF0" w:rsidRPr="006B1CF0" w:rsidTr="006B1CF0">
        <w:trPr>
          <w:trHeight w:val="295"/>
          <w:jc w:val="center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Mo18_2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Zm00034ab156920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86.221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474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468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790</w:t>
            </w:r>
          </w:p>
        </w:tc>
      </w:tr>
      <w:tr w:rsidR="006B1CF0" w:rsidRPr="006B1CF0" w:rsidTr="006B1CF0">
        <w:trPr>
          <w:trHeight w:val="295"/>
          <w:jc w:val="center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Ms71_1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Zm00035ab380760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97.04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474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496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915</w:t>
            </w:r>
          </w:p>
        </w:tc>
      </w:tr>
      <w:tr w:rsidR="006B1CF0" w:rsidRPr="006B1CF0" w:rsidTr="006B1CF0">
        <w:trPr>
          <w:trHeight w:val="295"/>
          <w:jc w:val="center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Ms71_2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Zm00035ab152010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86.013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474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468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786</w:t>
            </w:r>
          </w:p>
        </w:tc>
      </w:tr>
      <w:tr w:rsidR="006B1CF0" w:rsidRPr="006B1CF0" w:rsidTr="006B1CF0">
        <w:trPr>
          <w:trHeight w:val="295"/>
          <w:jc w:val="center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NC350_1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Zm00036ab378140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98.101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474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474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928</w:t>
            </w:r>
          </w:p>
        </w:tc>
      </w:tr>
      <w:tr w:rsidR="006B1CF0" w:rsidRPr="006B1CF0" w:rsidTr="006B1CF0">
        <w:trPr>
          <w:trHeight w:val="295"/>
          <w:jc w:val="center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NC350_2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Zm00036ab151400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86.892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471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465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789</w:t>
            </w:r>
          </w:p>
        </w:tc>
      </w:tr>
      <w:tr w:rsidR="006B1CF0" w:rsidRPr="006B1CF0" w:rsidTr="006B1CF0">
        <w:trPr>
          <w:trHeight w:val="295"/>
          <w:jc w:val="center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Oh43_1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Zm00039ab375030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474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474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948</w:t>
            </w:r>
          </w:p>
        </w:tc>
      </w:tr>
      <w:tr w:rsidR="006B1CF0" w:rsidRPr="006B1CF0" w:rsidTr="006B1CF0">
        <w:trPr>
          <w:trHeight w:val="295"/>
          <w:jc w:val="center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Oh43_2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Zm00039ab149040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86.221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474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468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790</w:t>
            </w:r>
          </w:p>
        </w:tc>
      </w:tr>
      <w:tr w:rsidR="006B1CF0" w:rsidRPr="006B1CF0" w:rsidTr="006B1CF0">
        <w:trPr>
          <w:trHeight w:val="295"/>
          <w:jc w:val="center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P39_1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Zm00040ab390690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96.617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474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496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914</w:t>
            </w:r>
          </w:p>
        </w:tc>
      </w:tr>
      <w:tr w:rsidR="006B1CF0" w:rsidRPr="006B1CF0" w:rsidTr="006B1CF0">
        <w:trPr>
          <w:trHeight w:val="295"/>
          <w:jc w:val="center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P39_2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Zm00040ab157560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86.221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474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468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789</w:t>
            </w:r>
          </w:p>
        </w:tc>
      </w:tr>
      <w:tr w:rsidR="006B1CF0" w:rsidRPr="006B1CF0" w:rsidTr="006B1CF0">
        <w:trPr>
          <w:trHeight w:val="295"/>
          <w:jc w:val="center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W22_1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Zm00004b027883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96.829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474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496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915</w:t>
            </w:r>
          </w:p>
        </w:tc>
      </w:tr>
      <w:tr w:rsidR="006B1CF0" w:rsidRPr="006B1CF0" w:rsidTr="006B1CF0">
        <w:trPr>
          <w:trHeight w:val="295"/>
          <w:jc w:val="center"/>
        </w:trPr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W22_2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Zm00004b018424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86.221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474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468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789</w:t>
            </w:r>
          </w:p>
        </w:tc>
      </w:tr>
      <w:tr w:rsidR="006B1CF0" w:rsidRPr="006B1CF0" w:rsidTr="006B1CF0">
        <w:trPr>
          <w:trHeight w:val="295"/>
          <w:jc w:val="center"/>
        </w:trPr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Zx-PI566673_1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Zx00001a012656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86.221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468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1CF0" w:rsidRPr="006B1CF0" w:rsidRDefault="006B1CF0" w:rsidP="006B1CF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B1CF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788</w:t>
            </w:r>
          </w:p>
        </w:tc>
      </w:tr>
    </w:tbl>
    <w:p w:rsidR="006B1CF0" w:rsidRDefault="006B1CF0"/>
    <w:sectPr w:rsidR="006B1C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1826" w:rsidRDefault="00851826" w:rsidP="00384EB6">
      <w:r>
        <w:separator/>
      </w:r>
    </w:p>
  </w:endnote>
  <w:endnote w:type="continuationSeparator" w:id="0">
    <w:p w:rsidR="00851826" w:rsidRDefault="00851826" w:rsidP="00384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1826" w:rsidRDefault="00851826" w:rsidP="00384EB6">
      <w:r>
        <w:separator/>
      </w:r>
    </w:p>
  </w:footnote>
  <w:footnote w:type="continuationSeparator" w:id="0">
    <w:p w:rsidR="00851826" w:rsidRDefault="00851826" w:rsidP="00384E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CF0"/>
    <w:rsid w:val="0012370E"/>
    <w:rsid w:val="00384EB6"/>
    <w:rsid w:val="00432C8B"/>
    <w:rsid w:val="005F4A64"/>
    <w:rsid w:val="006B1CF0"/>
    <w:rsid w:val="00851826"/>
    <w:rsid w:val="009C44FA"/>
    <w:rsid w:val="00A24F7A"/>
    <w:rsid w:val="00BE722D"/>
    <w:rsid w:val="00D15124"/>
    <w:rsid w:val="00E75760"/>
    <w:rsid w:val="00F0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C594E42-6C95-4B3C-9B65-599ADA7D7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84E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84EB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84E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84EB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59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1574</Characters>
  <Application>Microsoft Office Word</Application>
  <DocSecurity>0</DocSecurity>
  <Lines>13</Lines>
  <Paragraphs>3</Paragraphs>
  <ScaleCrop>false</ScaleCrop>
  <Company>China</Company>
  <LinksUpToDate>false</LinksUpToDate>
  <CharactersWithSpaces>1847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2022-04-04T10:06:00Z</dcterms:created>
  <dcterms:modified xsi:type="dcterms:W3CDTF">2022-06-02T02:07:00Z</dcterms:modified>
</cp:coreProperties>
</file>