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05" w:leftChars="50" w:firstLine="241" w:firstLineChars="100"/>
        <w:rPr>
          <w:rFonts w:ascii="Times New Roman" w:hAnsi="Times New Roman" w:eastAsia="宋体" w:cs="Times New Roman"/>
          <w:b/>
          <w:bCs/>
          <w:kern w:val="0"/>
          <w:sz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</w:rPr>
        <w:t>T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able S2. </w:t>
      </w:r>
      <w:r>
        <w:rPr>
          <w:rFonts w:ascii="Times New Roman" w:hAnsi="Times New Roman" w:eastAsia="宋体" w:cs="Times New Roman"/>
          <w:b/>
          <w:bCs/>
          <w:kern w:val="0"/>
          <w:sz w:val="24"/>
        </w:rPr>
        <w:t>Primer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>s</w:t>
      </w:r>
      <w:r>
        <w:rPr>
          <w:rFonts w:ascii="Times New Roman" w:hAnsi="Times New Roman" w:eastAsia="宋体" w:cs="Times New Roman"/>
          <w:b/>
          <w:bCs/>
          <w:kern w:val="0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>and</w:t>
      </w:r>
      <w:r>
        <w:rPr>
          <w:rFonts w:ascii="Times New Roman" w:hAnsi="Times New Roman" w:eastAsia="宋体" w:cs="Times New Roman"/>
          <w:b/>
          <w:bCs/>
          <w:kern w:val="0"/>
          <w:sz w:val="24"/>
        </w:rPr>
        <w:t xml:space="preserve"> siRNA sequences used in this study</w:t>
      </w:r>
    </w:p>
    <w:p>
      <w:pPr>
        <w:ind w:left="105" w:leftChars="50"/>
        <w:rPr>
          <w:rFonts w:ascii="Times New Roman" w:hAnsi="Times New Roman" w:eastAsia="宋体" w:cs="Times New Roman"/>
          <w:b/>
          <w:bCs/>
          <w:kern w:val="0"/>
          <w:sz w:val="24"/>
        </w:rPr>
      </w:pPr>
    </w:p>
    <w:tbl>
      <w:tblPr>
        <w:tblStyle w:val="3"/>
        <w:tblW w:w="7747" w:type="dxa"/>
        <w:tblInd w:w="348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7"/>
        <w:gridCol w:w="526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Target</w:t>
            </w: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Sequece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(</w:t>
            </w:r>
            <w:r>
              <w:rPr>
                <w:rFonts w:ascii="Times New Roman" w:hAnsi="Times New Roman" w:eastAsia="宋体" w:cs="Times New Roman"/>
                <w:sz w:val="24"/>
              </w:rPr>
              <w:t>5’-3’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</w:rPr>
              <w:t>nc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-</w:t>
            </w:r>
            <w:r>
              <w:rPr>
                <w:rFonts w:ascii="Times New Roman" w:hAnsi="Times New Roman" w:eastAsia="宋体" w:cs="Times New Roman"/>
                <w:sz w:val="24"/>
              </w:rPr>
              <w:t>TMEM132D-AS1</w:t>
            </w: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Forward: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CCATGGGGACCTGTCTTCTT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48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: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TCCATCCCTCCAACTGACTGA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</w:rPr>
              <w:t>nc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-</w:t>
            </w:r>
            <w:r>
              <w:rPr>
                <w:rFonts w:ascii="Times New Roman" w:hAnsi="Times New Roman" w:eastAsia="宋体" w:cs="Times New Roman"/>
                <w:sz w:val="24"/>
              </w:rPr>
              <w:t>ZNF213-AS1</w:t>
            </w: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Forward: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GAACTGAAGGCCGCTGGTTA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bookmarkStart w:id="0" w:name="_GoBack"/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: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ATCTAAGCTTTGGGTGAGATCCAG</w:t>
            </w:r>
          </w:p>
          <w:bookmarkEnd w:id="0"/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</w:rPr>
              <w:t>nc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-</w:t>
            </w:r>
            <w:r>
              <w:rPr>
                <w:rFonts w:ascii="Times New Roman" w:hAnsi="Times New Roman" w:eastAsia="宋体" w:cs="Times New Roman"/>
                <w:sz w:val="24"/>
              </w:rPr>
              <w:t>GAS5</w:t>
            </w: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Forward: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GGGTATGGAGAGTCGGCTTG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: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GTCCCAACATTTCCAATCCTCAC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</w:rPr>
              <w:t>nc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-</w:t>
            </w:r>
            <w:r>
              <w:rPr>
                <w:rFonts w:ascii="Times New Roman" w:hAnsi="Times New Roman" w:eastAsia="宋体" w:cs="Times New Roman"/>
                <w:sz w:val="24"/>
              </w:rPr>
              <w:t>SNHG29</w:t>
            </w: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Forward: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AAACCCGAGAGAACTGGTCG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: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TAAACCCTACACCAGAGAGCC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</w:rPr>
              <w:t>nc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-</w:t>
            </w:r>
            <w:r>
              <w:rPr>
                <w:rFonts w:ascii="Times New Roman" w:hAnsi="Times New Roman" w:eastAsia="宋体" w:cs="Times New Roman"/>
                <w:sz w:val="24"/>
              </w:rPr>
              <w:t>XLOC_003074</w:t>
            </w: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Forward: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TTGCATGGGCTTGATCCACA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: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GCATCTGTGTGTGCCGAGAA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</w:rPr>
              <w:t>nc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-</w:t>
            </w:r>
            <w:r>
              <w:rPr>
                <w:rFonts w:ascii="Times New Roman" w:hAnsi="Times New Roman" w:eastAsia="宋体" w:cs="Times New Roman"/>
                <w:sz w:val="24"/>
              </w:rPr>
              <w:t>AC006064.5</w:t>
            </w: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Forward: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CTTGGTGGGCGATACAGAGTT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: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TAGGACCCTTGGCCCTGATA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l</w:t>
            </w:r>
            <w:r>
              <w:rPr>
                <w:rFonts w:ascii="Times New Roman" w:hAnsi="Times New Roman" w:eastAsia="宋体" w:cs="Times New Roman"/>
                <w:sz w:val="24"/>
              </w:rPr>
              <w:t>nc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-</w:t>
            </w:r>
            <w:r>
              <w:rPr>
                <w:rFonts w:ascii="Times New Roman" w:hAnsi="Times New Roman" w:eastAsia="宋体" w:cs="Times New Roman"/>
                <w:sz w:val="24"/>
              </w:rPr>
              <w:t>AC007952.4</w:t>
            </w: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Forward: </w:t>
            </w:r>
            <w:r>
              <w:rPr>
                <w:rFonts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GCAATGTCGCGAGAAAGGTT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: </w:t>
            </w:r>
            <w:r>
              <w:rPr>
                <w:rFonts w:ascii="Times New Roman" w:hAnsi="Times New Roman" w:eastAsia="宋体" w:cs="Times New Roman"/>
                <w:color w:val="222222"/>
                <w:kern w:val="0"/>
                <w:sz w:val="24"/>
                <w:lang w:bidi="ar"/>
              </w:rPr>
              <w:t>GACAATAGGAGGTGCCACACA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U6</w:t>
            </w: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Forward: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GGAACGATACAGAGAAGATTAGC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: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TGGAACGCTTCACGAATTTGCG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GAPDH</w:t>
            </w: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Forward: </w:t>
            </w:r>
            <w:r>
              <w:rPr>
                <w:rFonts w:ascii="Times New Roman" w:hAnsi="Times New Roman" w:eastAsia="方正黑体简体" w:cs="Times New Roman"/>
                <w:kern w:val="0"/>
                <w:sz w:val="24"/>
              </w:rPr>
              <w:t>GCACCGTCAAGGCTGAGAAC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: </w:t>
            </w:r>
            <w:r>
              <w:rPr>
                <w:rFonts w:ascii="Times New Roman" w:hAnsi="Times New Roman" w:eastAsia="方正黑体简体" w:cs="Times New Roman"/>
                <w:kern w:val="0"/>
                <w:sz w:val="24"/>
              </w:rPr>
              <w:t>TGGTGAAGACGCCAGTGGA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ENTPD1</w:t>
            </w: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Forward: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  <w:lang w:bidi="ar"/>
              </w:rPr>
              <w:t>GGGGGAGCCTCTACACAAGT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: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0"/>
                <w:lang w:bidi="ar"/>
              </w:rPr>
              <w:t>AGAGTGCCTGATCCTTCCCA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has-miR-16-5p</w:t>
            </w: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Forward: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CGCGTAGCAGCACGTAAATA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: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ACTGCAGGGTCCGAGGTATT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has-miR-195-5p</w:t>
            </w: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Forward: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GCGCGTAGCAGCACAGAAAT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Reverse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: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ACTGCAGGGTCCGAGGTATT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siRNA sequence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1: </w:t>
            </w:r>
            <w:r>
              <w:rPr>
                <w:rFonts w:ascii="Times New Roman" w:hAnsi="Times New Roman" w:cs="Times New Roman"/>
                <w:sz w:val="24"/>
              </w:rPr>
              <w:t>GACCAATTCCCATATAAAC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lnc-TMEM132D-AS1</w:t>
            </w: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siRNA sequence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2: </w:t>
            </w:r>
            <w:r>
              <w:rPr>
                <w:rFonts w:ascii="Times New Roman" w:hAnsi="Times New Roman" w:cs="Times New Roman"/>
                <w:sz w:val="24"/>
              </w:rPr>
              <w:t>CCAACTTTTCTCCCAGAGA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48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52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siRNA sequence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 xml:space="preserve"> 3: </w:t>
            </w:r>
            <w:r>
              <w:rPr>
                <w:rFonts w:ascii="Times New Roman" w:hAnsi="Times New Roman" w:cs="Times New Roman"/>
                <w:sz w:val="24"/>
              </w:rPr>
              <w:t>GGAACTGAACTTTCAAGAT</w:t>
            </w:r>
          </w:p>
        </w:tc>
      </w:tr>
    </w:tbl>
    <w:p>
      <w:pPr>
        <w:rPr>
          <w:rFonts w:hint="eastAsia" w:ascii="Times New Roman" w:hAnsi="Times New Roman" w:eastAsia="宋体" w:cs="Times New Roman"/>
          <w:b/>
          <w:bCs/>
          <w:sz w:val="24"/>
        </w:rPr>
      </w:pPr>
    </w:p>
    <w:p>
      <w:pPr>
        <w:rPr>
          <w:rFonts w:hint="eastAsia" w:ascii="Times New Roman" w:hAnsi="Times New Roman" w:eastAsia="宋体" w:cs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宋体"/>
    <w:panose1 w:val="020B0604020202020204"/>
    <w:charset w:val="86"/>
    <w:family w:val="roman"/>
    <w:pitch w:val="default"/>
    <w:sig w:usb0="00000000" w:usb1="00000000" w:usb2="00000010" w:usb3="00000000" w:csb0="0004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wNjlmOGEzZWE2MWQ3NjQxMzcwMTBmYmVmYTY5N2EifQ=="/>
  </w:docVars>
  <w:rsids>
    <w:rsidRoot w:val="00F85F16"/>
    <w:rsid w:val="001F4430"/>
    <w:rsid w:val="00250B4D"/>
    <w:rsid w:val="002C7E04"/>
    <w:rsid w:val="004179AF"/>
    <w:rsid w:val="004B5EAD"/>
    <w:rsid w:val="0057371E"/>
    <w:rsid w:val="005C40CE"/>
    <w:rsid w:val="00632B68"/>
    <w:rsid w:val="0068315F"/>
    <w:rsid w:val="0082702C"/>
    <w:rsid w:val="00923D6D"/>
    <w:rsid w:val="00B07191"/>
    <w:rsid w:val="00B26C8D"/>
    <w:rsid w:val="00DD0D68"/>
    <w:rsid w:val="00F85F16"/>
    <w:rsid w:val="06374E5B"/>
    <w:rsid w:val="08D00067"/>
    <w:rsid w:val="13B3480E"/>
    <w:rsid w:val="1E3D725E"/>
    <w:rsid w:val="2AE337D3"/>
    <w:rsid w:val="330F6711"/>
    <w:rsid w:val="346A0AC1"/>
    <w:rsid w:val="51234079"/>
    <w:rsid w:val="53034162"/>
    <w:rsid w:val="6B6660D8"/>
    <w:rsid w:val="6B673089"/>
    <w:rsid w:val="70C5462B"/>
    <w:rsid w:val="71B25317"/>
    <w:rsid w:val="73920EBF"/>
    <w:rsid w:val="7A230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1003</Characters>
  <Lines>26</Lines>
  <Paragraphs>12</Paragraphs>
  <TotalTime>1</TotalTime>
  <ScaleCrop>false</ScaleCrop>
  <LinksUpToDate>false</LinksUpToDate>
  <CharactersWithSpaces>1046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2022-04-30T15:49:00Z</dcterms:created>
  <dc:creator>Lenovo</dc:creator>
  <cp:lastModifiedBy>lanxiang_wu2008</cp:lastModifiedBy>
  <dcterms:modified xsi:type="dcterms:W3CDTF">2022-05-27T14:24:23Z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84A66494982C434DAFB73161AD988792</vt:lpwstr>
  </property>
</Properties>
</file>