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F8D8E" w14:textId="1AF01185" w:rsidR="009218CB" w:rsidRPr="003C1630" w:rsidRDefault="009218CB" w:rsidP="009218CB">
      <w:pPr>
        <w:autoSpaceDE w:val="0"/>
        <w:autoSpaceDN w:val="0"/>
        <w:adjustRightInd w:val="0"/>
        <w:jc w:val="left"/>
        <w:rPr>
          <w:rFonts w:ascii="Times New Roman" w:eastAsia="STIX-Regular" w:hAnsi="Times New Roman" w:cs="Times New Roman"/>
          <w:kern w:val="0"/>
          <w:sz w:val="18"/>
          <w:szCs w:val="18"/>
        </w:rPr>
      </w:pPr>
      <w:r w:rsidRPr="003E7CDA">
        <w:rPr>
          <w:rFonts w:ascii="Times New Roman" w:eastAsia="STIX-Regular" w:hAnsi="Times New Roman" w:cs="Times New Roman"/>
          <w:b/>
          <w:bCs/>
          <w:kern w:val="0"/>
          <w:sz w:val="18"/>
          <w:szCs w:val="18"/>
        </w:rPr>
        <w:t>Table S</w:t>
      </w:r>
      <w:r w:rsidR="002E4CD3">
        <w:rPr>
          <w:rFonts w:ascii="Times New Roman" w:eastAsia="STIX-Regular" w:hAnsi="Times New Roman" w:cs="Times New Roman"/>
          <w:b/>
          <w:bCs/>
          <w:kern w:val="0"/>
          <w:sz w:val="18"/>
          <w:szCs w:val="18"/>
        </w:rPr>
        <w:t>3</w:t>
      </w:r>
      <w:r w:rsidRPr="003C1630">
        <w:rPr>
          <w:rFonts w:ascii="Times New Roman" w:eastAsia="STIX-Regular" w:hAnsi="Times New Roman" w:cs="Times New Roman"/>
          <w:kern w:val="0"/>
          <w:sz w:val="18"/>
          <w:szCs w:val="18"/>
        </w:rPr>
        <w:t xml:space="preserve"> Comparison of clinicopathological characteristics </w:t>
      </w:r>
      <w:r>
        <w:rPr>
          <w:rFonts w:ascii="Times New Roman" w:eastAsia="STIX-Regular" w:hAnsi="Times New Roman" w:cs="Times New Roman"/>
          <w:kern w:val="0"/>
          <w:sz w:val="18"/>
          <w:szCs w:val="18"/>
        </w:rPr>
        <w:t>between LATG group and TLTG</w:t>
      </w:r>
      <w:r>
        <w:rPr>
          <w:rFonts w:ascii="Times New Roman" w:hAnsi="Times New Roman" w:cs="Times New Roman"/>
          <w:sz w:val="18"/>
          <w:szCs w:val="18"/>
        </w:rPr>
        <w:t>-</w:t>
      </w:r>
      <w:r w:rsidRPr="003C1630">
        <w:rPr>
          <w:rFonts w:ascii="Times New Roman" w:hAnsi="Times New Roman" w:cs="Times New Roman"/>
          <w:sz w:val="18"/>
          <w:szCs w:val="18"/>
        </w:rPr>
        <w:t>π</w:t>
      </w:r>
      <w:r>
        <w:rPr>
          <w:rFonts w:ascii="Times New Roman" w:hAnsi="Times New Roman" w:cs="Times New Roman"/>
          <w:sz w:val="18"/>
          <w:szCs w:val="18"/>
        </w:rPr>
        <w:t xml:space="preserve"> group</w:t>
      </w:r>
    </w:p>
    <w:tbl>
      <w:tblPr>
        <w:tblW w:w="9271" w:type="dxa"/>
        <w:tblInd w:w="85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0"/>
        <w:gridCol w:w="1417"/>
        <w:gridCol w:w="1418"/>
        <w:gridCol w:w="850"/>
        <w:gridCol w:w="1347"/>
        <w:gridCol w:w="1488"/>
        <w:gridCol w:w="851"/>
      </w:tblGrid>
      <w:tr w:rsidR="009218CB" w:rsidRPr="003C1630" w14:paraId="1CE20FD2" w14:textId="77777777" w:rsidTr="00B3572B">
        <w:trPr>
          <w:trHeight w:val="315"/>
        </w:trPr>
        <w:tc>
          <w:tcPr>
            <w:tcW w:w="1900" w:type="dxa"/>
            <w:vMerge w:val="restart"/>
            <w:tcBorders>
              <w:top w:val="single" w:sz="4" w:space="0" w:color="auto"/>
            </w:tcBorders>
            <w:vAlign w:val="center"/>
          </w:tcPr>
          <w:p w14:paraId="58B68D13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Characteristics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4F01EB" w14:textId="77777777" w:rsidR="009218CB" w:rsidRPr="003C1630" w:rsidRDefault="009218CB" w:rsidP="00B357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All patients (n =2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14:paraId="6809836A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P value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035AD7" w14:textId="77777777" w:rsidR="009218CB" w:rsidRPr="003C1630" w:rsidRDefault="009218CB" w:rsidP="00B357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Patient propensity matching(n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=130</w:t>
            </w: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2BC0C213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P value</w:t>
            </w:r>
          </w:p>
        </w:tc>
      </w:tr>
      <w:tr w:rsidR="009218CB" w:rsidRPr="003C1630" w14:paraId="4204B9F4" w14:textId="77777777" w:rsidTr="00B3572B">
        <w:trPr>
          <w:trHeight w:val="315"/>
        </w:trPr>
        <w:tc>
          <w:tcPr>
            <w:tcW w:w="1900" w:type="dxa"/>
            <w:vMerge/>
            <w:tcBorders>
              <w:bottom w:val="single" w:sz="4" w:space="0" w:color="auto"/>
            </w:tcBorders>
            <w:vAlign w:val="center"/>
          </w:tcPr>
          <w:p w14:paraId="2785B89E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084A42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 w:hint="eastAsia"/>
                <w:sz w:val="18"/>
                <w:szCs w:val="18"/>
              </w:rPr>
              <w:t>LATG(</w:t>
            </w: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n=153</w:t>
            </w:r>
            <w:r w:rsidRPr="003C1630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159D0B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 w:hint="eastAsia"/>
                <w:sz w:val="18"/>
                <w:szCs w:val="18"/>
              </w:rPr>
              <w:t>TLTG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π(n=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86</w:t>
            </w: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7D368B61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</w:tcPr>
          <w:p w14:paraId="308E0705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 w:hint="eastAsia"/>
                <w:sz w:val="18"/>
                <w:szCs w:val="18"/>
              </w:rPr>
              <w:t>LATG(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n=65</w:t>
            </w:r>
            <w:r w:rsidRPr="003C1630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4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B00B2E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 w:hint="eastAsia"/>
                <w:sz w:val="18"/>
                <w:szCs w:val="18"/>
              </w:rPr>
              <w:t>TLTG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π(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n=65</w:t>
            </w: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Merge/>
            <w:tcBorders>
              <w:bottom w:val="single" w:sz="4" w:space="0" w:color="auto"/>
              <w:right w:val="nil"/>
            </w:tcBorders>
          </w:tcPr>
          <w:p w14:paraId="23A9BEAD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18CB" w:rsidRPr="003C1630" w14:paraId="2E3B95A8" w14:textId="77777777" w:rsidTr="00B3572B">
        <w:trPr>
          <w:trHeight w:val="315"/>
        </w:trPr>
        <w:tc>
          <w:tcPr>
            <w:tcW w:w="1900" w:type="dxa"/>
            <w:tcBorders>
              <w:top w:val="single" w:sz="4" w:space="0" w:color="auto"/>
            </w:tcBorders>
            <w:vAlign w:val="center"/>
          </w:tcPr>
          <w:p w14:paraId="4A5EADF1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D43CA66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2673">
              <w:rPr>
                <w:rFonts w:ascii="Times New Roman" w:hAnsi="Times New Roman" w:cs="Times New Roman"/>
                <w:sz w:val="18"/>
                <w:szCs w:val="18"/>
              </w:rPr>
              <w:t>62.79±8.704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1CB86859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63.21</w:t>
            </w:r>
            <w:r w:rsidRPr="00C12673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9.167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987E822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0.727</w:t>
            </w:r>
          </w:p>
        </w:tc>
        <w:tc>
          <w:tcPr>
            <w:tcW w:w="1347" w:type="dxa"/>
            <w:tcBorders>
              <w:top w:val="single" w:sz="4" w:space="0" w:color="auto"/>
            </w:tcBorders>
          </w:tcPr>
          <w:p w14:paraId="1DE15D56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2.55</w:t>
            </w:r>
            <w:r w:rsidRPr="00C12673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9.285</w:t>
            </w:r>
          </w:p>
        </w:tc>
        <w:tc>
          <w:tcPr>
            <w:tcW w:w="1488" w:type="dxa"/>
            <w:tcBorders>
              <w:top w:val="single" w:sz="4" w:space="0" w:color="auto"/>
            </w:tcBorders>
          </w:tcPr>
          <w:p w14:paraId="69C65ED1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2.49</w:t>
            </w:r>
            <w:r w:rsidRPr="00C12673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9.540</w:t>
            </w:r>
          </w:p>
        </w:tc>
        <w:tc>
          <w:tcPr>
            <w:tcW w:w="851" w:type="dxa"/>
            <w:tcBorders>
              <w:top w:val="single" w:sz="4" w:space="0" w:color="auto"/>
              <w:right w:val="nil"/>
            </w:tcBorders>
          </w:tcPr>
          <w:p w14:paraId="7A306910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970</w:t>
            </w:r>
          </w:p>
        </w:tc>
      </w:tr>
      <w:tr w:rsidR="009218CB" w:rsidRPr="003C1630" w14:paraId="5DC3B627" w14:textId="77777777" w:rsidTr="00B3572B">
        <w:trPr>
          <w:trHeight w:val="315"/>
        </w:trPr>
        <w:tc>
          <w:tcPr>
            <w:tcW w:w="1900" w:type="dxa"/>
            <w:vAlign w:val="center"/>
          </w:tcPr>
          <w:p w14:paraId="3EE917D6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Gender</w:t>
            </w:r>
          </w:p>
        </w:tc>
        <w:tc>
          <w:tcPr>
            <w:tcW w:w="1417" w:type="dxa"/>
            <w:vAlign w:val="center"/>
          </w:tcPr>
          <w:p w14:paraId="0F44435D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D8F95D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6E32F90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0.230</w:t>
            </w:r>
          </w:p>
        </w:tc>
        <w:tc>
          <w:tcPr>
            <w:tcW w:w="1347" w:type="dxa"/>
          </w:tcPr>
          <w:p w14:paraId="14A48BCB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8" w:type="dxa"/>
          </w:tcPr>
          <w:p w14:paraId="0793B47B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14:paraId="487F7BF8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1.000</w:t>
            </w:r>
          </w:p>
        </w:tc>
      </w:tr>
      <w:tr w:rsidR="009218CB" w:rsidRPr="003C1630" w14:paraId="42C98E1D" w14:textId="77777777" w:rsidTr="00B3572B">
        <w:trPr>
          <w:trHeight w:val="315"/>
        </w:trPr>
        <w:tc>
          <w:tcPr>
            <w:tcW w:w="1900" w:type="dxa"/>
            <w:vAlign w:val="center"/>
          </w:tcPr>
          <w:p w14:paraId="382FE6F0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 xml:space="preserve">  Male</w:t>
            </w:r>
          </w:p>
        </w:tc>
        <w:tc>
          <w:tcPr>
            <w:tcW w:w="1417" w:type="dxa"/>
            <w:vAlign w:val="center"/>
          </w:tcPr>
          <w:p w14:paraId="20BB46D4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14:paraId="4B98EAFD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850" w:type="dxa"/>
            <w:vAlign w:val="center"/>
          </w:tcPr>
          <w:p w14:paraId="447BB9B0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</w:tcPr>
          <w:p w14:paraId="598F5D3E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1488" w:type="dxa"/>
          </w:tcPr>
          <w:p w14:paraId="6BF8F83A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851" w:type="dxa"/>
            <w:tcBorders>
              <w:right w:val="nil"/>
            </w:tcBorders>
          </w:tcPr>
          <w:p w14:paraId="4957A7B4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18CB" w:rsidRPr="003C1630" w14:paraId="25B63CAC" w14:textId="77777777" w:rsidTr="00B3572B">
        <w:trPr>
          <w:trHeight w:val="315"/>
        </w:trPr>
        <w:tc>
          <w:tcPr>
            <w:tcW w:w="1900" w:type="dxa"/>
            <w:vAlign w:val="center"/>
          </w:tcPr>
          <w:p w14:paraId="495DD3B0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 xml:space="preserve">  Female</w:t>
            </w:r>
          </w:p>
        </w:tc>
        <w:tc>
          <w:tcPr>
            <w:tcW w:w="1417" w:type="dxa"/>
            <w:vAlign w:val="center"/>
          </w:tcPr>
          <w:p w14:paraId="2F8EE905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29</w:t>
            </w:r>
          </w:p>
        </w:tc>
        <w:tc>
          <w:tcPr>
            <w:tcW w:w="1418" w:type="dxa"/>
            <w:vAlign w:val="center"/>
          </w:tcPr>
          <w:p w14:paraId="188E35BE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0" w:type="dxa"/>
            <w:vAlign w:val="center"/>
          </w:tcPr>
          <w:p w14:paraId="22B07418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</w:tcPr>
          <w:p w14:paraId="66628DCA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488" w:type="dxa"/>
          </w:tcPr>
          <w:p w14:paraId="6DE66CC0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right w:val="nil"/>
            </w:tcBorders>
          </w:tcPr>
          <w:p w14:paraId="3BE6F0F2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18CB" w:rsidRPr="003C1630" w14:paraId="2BA8D8E6" w14:textId="77777777" w:rsidTr="00B3572B">
        <w:trPr>
          <w:trHeight w:val="315"/>
        </w:trPr>
        <w:tc>
          <w:tcPr>
            <w:tcW w:w="1900" w:type="dxa"/>
            <w:vAlign w:val="center"/>
          </w:tcPr>
          <w:p w14:paraId="5B425445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BMI(</w:t>
            </w:r>
            <w:proofErr w:type="gramEnd"/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kg/m</w:t>
            </w:r>
            <w:r w:rsidRPr="003C163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7" w:type="dxa"/>
            <w:vAlign w:val="center"/>
          </w:tcPr>
          <w:p w14:paraId="1AA7C757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59">
              <w:rPr>
                <w:rFonts w:ascii="Times New Roman" w:hAnsi="Times New Roman" w:cs="Times New Roman"/>
                <w:sz w:val="18"/>
                <w:szCs w:val="18"/>
              </w:rPr>
              <w:t>24.10±2.753</w:t>
            </w:r>
          </w:p>
        </w:tc>
        <w:tc>
          <w:tcPr>
            <w:tcW w:w="1418" w:type="dxa"/>
            <w:vAlign w:val="center"/>
          </w:tcPr>
          <w:p w14:paraId="31971A24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2.89</w:t>
            </w:r>
            <w:r w:rsidRPr="007F7D5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2.582</w:t>
            </w:r>
          </w:p>
        </w:tc>
        <w:tc>
          <w:tcPr>
            <w:tcW w:w="850" w:type="dxa"/>
            <w:vAlign w:val="center"/>
          </w:tcPr>
          <w:p w14:paraId="0CD2A023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0.002</w:t>
            </w:r>
          </w:p>
        </w:tc>
        <w:tc>
          <w:tcPr>
            <w:tcW w:w="1347" w:type="dxa"/>
          </w:tcPr>
          <w:p w14:paraId="07561604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3.21</w:t>
            </w:r>
            <w:r w:rsidRPr="00C12673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2.448</w:t>
            </w:r>
          </w:p>
        </w:tc>
        <w:tc>
          <w:tcPr>
            <w:tcW w:w="1488" w:type="dxa"/>
          </w:tcPr>
          <w:p w14:paraId="0C974CE1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Pr="00C12673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2.319</w:t>
            </w:r>
          </w:p>
        </w:tc>
        <w:tc>
          <w:tcPr>
            <w:tcW w:w="851" w:type="dxa"/>
            <w:tcBorders>
              <w:right w:val="nil"/>
            </w:tcBorders>
          </w:tcPr>
          <w:p w14:paraId="236D1AC6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.989</w:t>
            </w:r>
          </w:p>
        </w:tc>
      </w:tr>
      <w:tr w:rsidR="009218CB" w:rsidRPr="003C1630" w14:paraId="3D57FA9D" w14:textId="77777777" w:rsidTr="00B3572B">
        <w:trPr>
          <w:trHeight w:val="315"/>
        </w:trPr>
        <w:tc>
          <w:tcPr>
            <w:tcW w:w="1900" w:type="dxa"/>
            <w:vAlign w:val="center"/>
          </w:tcPr>
          <w:p w14:paraId="0795C786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Tumor Location</w:t>
            </w:r>
          </w:p>
        </w:tc>
        <w:tc>
          <w:tcPr>
            <w:tcW w:w="1417" w:type="dxa"/>
            <w:vAlign w:val="center"/>
          </w:tcPr>
          <w:p w14:paraId="18141C99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699E6E8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93C3D80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0.048</w:t>
            </w:r>
          </w:p>
        </w:tc>
        <w:tc>
          <w:tcPr>
            <w:tcW w:w="1347" w:type="dxa"/>
          </w:tcPr>
          <w:p w14:paraId="471054EE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8" w:type="dxa"/>
          </w:tcPr>
          <w:p w14:paraId="58970AD9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14:paraId="3587FF40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.819</w:t>
            </w:r>
          </w:p>
        </w:tc>
      </w:tr>
      <w:tr w:rsidR="009218CB" w:rsidRPr="003C1630" w14:paraId="3FA8F5A9" w14:textId="77777777" w:rsidTr="00B3572B">
        <w:trPr>
          <w:trHeight w:val="315"/>
        </w:trPr>
        <w:tc>
          <w:tcPr>
            <w:tcW w:w="1900" w:type="dxa"/>
            <w:vAlign w:val="center"/>
          </w:tcPr>
          <w:p w14:paraId="733633FF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 xml:space="preserve">  Upper</w:t>
            </w:r>
          </w:p>
        </w:tc>
        <w:tc>
          <w:tcPr>
            <w:tcW w:w="1417" w:type="dxa"/>
            <w:vAlign w:val="center"/>
          </w:tcPr>
          <w:p w14:paraId="0175AB1C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  <w:vAlign w:val="center"/>
          </w:tcPr>
          <w:p w14:paraId="1A321330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850" w:type="dxa"/>
            <w:vAlign w:val="center"/>
          </w:tcPr>
          <w:p w14:paraId="0E16CCE4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</w:tcPr>
          <w:p w14:paraId="1BBF0B81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1488" w:type="dxa"/>
          </w:tcPr>
          <w:p w14:paraId="0B290655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851" w:type="dxa"/>
            <w:tcBorders>
              <w:right w:val="nil"/>
            </w:tcBorders>
          </w:tcPr>
          <w:p w14:paraId="3FE49806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18CB" w:rsidRPr="003C1630" w14:paraId="7859DA79" w14:textId="77777777" w:rsidTr="00B3572B">
        <w:trPr>
          <w:trHeight w:val="315"/>
        </w:trPr>
        <w:tc>
          <w:tcPr>
            <w:tcW w:w="1900" w:type="dxa"/>
            <w:vAlign w:val="center"/>
          </w:tcPr>
          <w:p w14:paraId="4FE51D86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 xml:space="preserve">  Middle</w:t>
            </w:r>
          </w:p>
        </w:tc>
        <w:tc>
          <w:tcPr>
            <w:tcW w:w="1417" w:type="dxa"/>
            <w:vAlign w:val="center"/>
          </w:tcPr>
          <w:p w14:paraId="23AA824F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14:paraId="5F55E85D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vAlign w:val="center"/>
          </w:tcPr>
          <w:p w14:paraId="7DC0258D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</w:tcPr>
          <w:p w14:paraId="4F6D9665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488" w:type="dxa"/>
          </w:tcPr>
          <w:p w14:paraId="3A2F8A6A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right w:val="nil"/>
            </w:tcBorders>
          </w:tcPr>
          <w:p w14:paraId="4CDDE9A9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18CB" w:rsidRPr="003C1630" w14:paraId="3AB439CB" w14:textId="77777777" w:rsidTr="00B3572B">
        <w:trPr>
          <w:trHeight w:val="315"/>
        </w:trPr>
        <w:tc>
          <w:tcPr>
            <w:tcW w:w="1900" w:type="dxa"/>
            <w:vAlign w:val="center"/>
          </w:tcPr>
          <w:p w14:paraId="2A1F4B3F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 xml:space="preserve">  Total</w:t>
            </w:r>
          </w:p>
        </w:tc>
        <w:tc>
          <w:tcPr>
            <w:tcW w:w="1417" w:type="dxa"/>
            <w:vAlign w:val="center"/>
          </w:tcPr>
          <w:p w14:paraId="0D9669F6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14:paraId="5E6BAD13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14:paraId="63DBA045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</w:tcPr>
          <w:p w14:paraId="7BA06642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88" w:type="dxa"/>
          </w:tcPr>
          <w:p w14:paraId="537FE118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right w:val="nil"/>
            </w:tcBorders>
          </w:tcPr>
          <w:p w14:paraId="6BEB3DF1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18CB" w:rsidRPr="003C1630" w14:paraId="7AD59483" w14:textId="77777777" w:rsidTr="00B3572B">
        <w:trPr>
          <w:trHeight w:val="315"/>
        </w:trPr>
        <w:tc>
          <w:tcPr>
            <w:tcW w:w="1900" w:type="dxa"/>
            <w:vAlign w:val="center"/>
          </w:tcPr>
          <w:p w14:paraId="2F19E24F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Tumor size(cm)</w:t>
            </w:r>
          </w:p>
        </w:tc>
        <w:tc>
          <w:tcPr>
            <w:tcW w:w="1417" w:type="dxa"/>
            <w:vAlign w:val="center"/>
          </w:tcPr>
          <w:p w14:paraId="0F0BC812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0A2C">
              <w:rPr>
                <w:rFonts w:ascii="Times New Roman" w:hAnsi="Times New Roman" w:cs="Times New Roman"/>
                <w:sz w:val="18"/>
                <w:szCs w:val="18"/>
              </w:rPr>
              <w:t>3.74±2.186</w:t>
            </w:r>
          </w:p>
        </w:tc>
        <w:tc>
          <w:tcPr>
            <w:tcW w:w="1418" w:type="dxa"/>
            <w:vAlign w:val="center"/>
          </w:tcPr>
          <w:p w14:paraId="52070612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3.32</w:t>
            </w:r>
            <w:r w:rsidRPr="00050A2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1.925</w:t>
            </w:r>
          </w:p>
        </w:tc>
        <w:tc>
          <w:tcPr>
            <w:tcW w:w="850" w:type="dxa"/>
            <w:vAlign w:val="center"/>
          </w:tcPr>
          <w:p w14:paraId="7280CED5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0.147</w:t>
            </w:r>
          </w:p>
        </w:tc>
        <w:tc>
          <w:tcPr>
            <w:tcW w:w="1347" w:type="dxa"/>
          </w:tcPr>
          <w:p w14:paraId="528BA99A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92</w:t>
            </w:r>
            <w:r w:rsidRPr="00C12673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2.479</w:t>
            </w:r>
          </w:p>
        </w:tc>
        <w:tc>
          <w:tcPr>
            <w:tcW w:w="1488" w:type="dxa"/>
          </w:tcPr>
          <w:p w14:paraId="52F66C42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.55</w:t>
            </w:r>
            <w:r w:rsidRPr="00C12673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1.874</w:t>
            </w:r>
          </w:p>
        </w:tc>
        <w:tc>
          <w:tcPr>
            <w:tcW w:w="851" w:type="dxa"/>
            <w:tcBorders>
              <w:right w:val="nil"/>
            </w:tcBorders>
          </w:tcPr>
          <w:p w14:paraId="52A40EB8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338</w:t>
            </w:r>
          </w:p>
        </w:tc>
      </w:tr>
      <w:tr w:rsidR="009218CB" w:rsidRPr="003C1630" w14:paraId="63308358" w14:textId="77777777" w:rsidTr="00B3572B">
        <w:trPr>
          <w:trHeight w:val="315"/>
        </w:trPr>
        <w:tc>
          <w:tcPr>
            <w:tcW w:w="1900" w:type="dxa"/>
            <w:vAlign w:val="center"/>
          </w:tcPr>
          <w:p w14:paraId="6EAF6677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pT</w:t>
            </w:r>
            <w:proofErr w:type="spellEnd"/>
            <w:r w:rsidRPr="003C1630">
              <w:rPr>
                <w:rFonts w:ascii="Times New Roman" w:hAnsi="Times New Roman" w:cs="Times New Roman"/>
                <w:sz w:val="18"/>
                <w:szCs w:val="18"/>
              </w:rPr>
              <w:t xml:space="preserve"> stage</w:t>
            </w:r>
          </w:p>
        </w:tc>
        <w:tc>
          <w:tcPr>
            <w:tcW w:w="1417" w:type="dxa"/>
            <w:vAlign w:val="center"/>
          </w:tcPr>
          <w:p w14:paraId="59FACD41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A1115B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F238244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0.084</w:t>
            </w:r>
          </w:p>
        </w:tc>
        <w:tc>
          <w:tcPr>
            <w:tcW w:w="1347" w:type="dxa"/>
          </w:tcPr>
          <w:p w14:paraId="604912A3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8" w:type="dxa"/>
          </w:tcPr>
          <w:p w14:paraId="6E5CF04C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14:paraId="7E7B81D3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.628</w:t>
            </w:r>
          </w:p>
        </w:tc>
      </w:tr>
      <w:tr w:rsidR="009218CB" w:rsidRPr="003C1630" w14:paraId="1B85E1F0" w14:textId="77777777" w:rsidTr="00B3572B">
        <w:trPr>
          <w:trHeight w:val="315"/>
        </w:trPr>
        <w:tc>
          <w:tcPr>
            <w:tcW w:w="1900" w:type="dxa"/>
            <w:vAlign w:val="center"/>
          </w:tcPr>
          <w:p w14:paraId="572BC55F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 xml:space="preserve">  T1</w:t>
            </w:r>
          </w:p>
        </w:tc>
        <w:tc>
          <w:tcPr>
            <w:tcW w:w="1417" w:type="dxa"/>
            <w:vAlign w:val="center"/>
          </w:tcPr>
          <w:p w14:paraId="453FB7C3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7687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418" w:type="dxa"/>
            <w:vAlign w:val="center"/>
          </w:tcPr>
          <w:p w14:paraId="38797D0C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850" w:type="dxa"/>
            <w:vAlign w:val="center"/>
          </w:tcPr>
          <w:p w14:paraId="27BEFA98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</w:tcPr>
          <w:p w14:paraId="64A06CC3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488" w:type="dxa"/>
          </w:tcPr>
          <w:p w14:paraId="797962FB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right w:val="nil"/>
            </w:tcBorders>
          </w:tcPr>
          <w:p w14:paraId="40D737D6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18CB" w:rsidRPr="003C1630" w14:paraId="3CC88577" w14:textId="77777777" w:rsidTr="00B3572B">
        <w:trPr>
          <w:trHeight w:val="315"/>
        </w:trPr>
        <w:tc>
          <w:tcPr>
            <w:tcW w:w="1900" w:type="dxa"/>
            <w:vAlign w:val="center"/>
          </w:tcPr>
          <w:p w14:paraId="7A397BD1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 xml:space="preserve">  T2</w:t>
            </w:r>
          </w:p>
        </w:tc>
        <w:tc>
          <w:tcPr>
            <w:tcW w:w="1417" w:type="dxa"/>
            <w:vAlign w:val="center"/>
          </w:tcPr>
          <w:p w14:paraId="0A4FF3A5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418" w:type="dxa"/>
            <w:vAlign w:val="center"/>
          </w:tcPr>
          <w:p w14:paraId="3842B804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vAlign w:val="center"/>
          </w:tcPr>
          <w:p w14:paraId="729A3855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</w:tcPr>
          <w:p w14:paraId="21700EA4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88" w:type="dxa"/>
          </w:tcPr>
          <w:p w14:paraId="62EE637F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right w:val="nil"/>
            </w:tcBorders>
          </w:tcPr>
          <w:p w14:paraId="6E6BE8A2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18CB" w:rsidRPr="003C1630" w14:paraId="02C8B037" w14:textId="77777777" w:rsidTr="00B3572B">
        <w:trPr>
          <w:trHeight w:val="315"/>
        </w:trPr>
        <w:tc>
          <w:tcPr>
            <w:tcW w:w="1900" w:type="dxa"/>
            <w:vAlign w:val="center"/>
          </w:tcPr>
          <w:p w14:paraId="73B4EE62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 xml:space="preserve">  T3</w:t>
            </w:r>
          </w:p>
        </w:tc>
        <w:tc>
          <w:tcPr>
            <w:tcW w:w="1417" w:type="dxa"/>
            <w:vAlign w:val="center"/>
          </w:tcPr>
          <w:p w14:paraId="7F2A22BA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67</w:t>
            </w:r>
          </w:p>
        </w:tc>
        <w:tc>
          <w:tcPr>
            <w:tcW w:w="1418" w:type="dxa"/>
            <w:vAlign w:val="center"/>
          </w:tcPr>
          <w:p w14:paraId="0E8346F7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0" w:type="dxa"/>
            <w:vAlign w:val="center"/>
          </w:tcPr>
          <w:p w14:paraId="5D461BEA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</w:tcPr>
          <w:p w14:paraId="65A9C3F6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488" w:type="dxa"/>
          </w:tcPr>
          <w:p w14:paraId="3CCF9A0C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851" w:type="dxa"/>
            <w:tcBorders>
              <w:right w:val="nil"/>
            </w:tcBorders>
          </w:tcPr>
          <w:p w14:paraId="0355847F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18CB" w:rsidRPr="003C1630" w14:paraId="288C18D3" w14:textId="77777777" w:rsidTr="00B3572B">
        <w:trPr>
          <w:trHeight w:val="315"/>
        </w:trPr>
        <w:tc>
          <w:tcPr>
            <w:tcW w:w="1900" w:type="dxa"/>
            <w:vAlign w:val="center"/>
          </w:tcPr>
          <w:p w14:paraId="681CEAAC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 xml:space="preserve">  T4</w:t>
            </w:r>
          </w:p>
        </w:tc>
        <w:tc>
          <w:tcPr>
            <w:tcW w:w="1417" w:type="dxa"/>
            <w:vAlign w:val="center"/>
          </w:tcPr>
          <w:p w14:paraId="3863A746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28</w:t>
            </w:r>
          </w:p>
        </w:tc>
        <w:tc>
          <w:tcPr>
            <w:tcW w:w="1418" w:type="dxa"/>
            <w:vAlign w:val="center"/>
          </w:tcPr>
          <w:p w14:paraId="6214EA4A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vAlign w:val="center"/>
          </w:tcPr>
          <w:p w14:paraId="576D0C1F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</w:tcPr>
          <w:p w14:paraId="0D76E90A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88" w:type="dxa"/>
          </w:tcPr>
          <w:p w14:paraId="25D6EE11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right w:val="nil"/>
            </w:tcBorders>
          </w:tcPr>
          <w:p w14:paraId="4177B5F4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18CB" w:rsidRPr="003C1630" w14:paraId="03496120" w14:textId="77777777" w:rsidTr="00B3572B">
        <w:trPr>
          <w:trHeight w:val="315"/>
        </w:trPr>
        <w:tc>
          <w:tcPr>
            <w:tcW w:w="1900" w:type="dxa"/>
            <w:tcBorders>
              <w:bottom w:val="nil"/>
            </w:tcBorders>
            <w:vAlign w:val="center"/>
          </w:tcPr>
          <w:p w14:paraId="21A11F8F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proofErr w:type="spellEnd"/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-stage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3D4480AC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08092A84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62B0D03C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0.081</w:t>
            </w:r>
          </w:p>
        </w:tc>
        <w:tc>
          <w:tcPr>
            <w:tcW w:w="1347" w:type="dxa"/>
            <w:tcBorders>
              <w:bottom w:val="nil"/>
            </w:tcBorders>
          </w:tcPr>
          <w:p w14:paraId="3431762C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8" w:type="dxa"/>
            <w:tcBorders>
              <w:bottom w:val="nil"/>
            </w:tcBorders>
          </w:tcPr>
          <w:p w14:paraId="688F50CC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nil"/>
              <w:right w:val="nil"/>
            </w:tcBorders>
          </w:tcPr>
          <w:p w14:paraId="5D1B81A4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.808</w:t>
            </w:r>
          </w:p>
        </w:tc>
      </w:tr>
      <w:tr w:rsidR="009218CB" w:rsidRPr="003C1630" w14:paraId="52B612BC" w14:textId="77777777" w:rsidTr="00B3572B">
        <w:trPr>
          <w:trHeight w:val="315"/>
        </w:trPr>
        <w:tc>
          <w:tcPr>
            <w:tcW w:w="1900" w:type="dxa"/>
            <w:tcBorders>
              <w:bottom w:val="nil"/>
            </w:tcBorders>
            <w:vAlign w:val="center"/>
          </w:tcPr>
          <w:p w14:paraId="311FB55C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N0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287D4EC3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7687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6A434C21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32CC7E28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  <w:tcBorders>
              <w:bottom w:val="nil"/>
            </w:tcBorders>
          </w:tcPr>
          <w:p w14:paraId="6A109B25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488" w:type="dxa"/>
            <w:tcBorders>
              <w:bottom w:val="nil"/>
            </w:tcBorders>
          </w:tcPr>
          <w:p w14:paraId="1A1CD9BF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bottom w:val="nil"/>
              <w:right w:val="nil"/>
            </w:tcBorders>
          </w:tcPr>
          <w:p w14:paraId="5FDA3F2A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18CB" w:rsidRPr="003C1630" w14:paraId="64936B70" w14:textId="77777777" w:rsidTr="00B3572B">
        <w:trPr>
          <w:trHeight w:val="315"/>
        </w:trPr>
        <w:tc>
          <w:tcPr>
            <w:tcW w:w="1900" w:type="dxa"/>
            <w:tcBorders>
              <w:top w:val="nil"/>
              <w:bottom w:val="nil"/>
            </w:tcBorders>
            <w:vAlign w:val="center"/>
          </w:tcPr>
          <w:p w14:paraId="2DF9A664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 xml:space="preserve">  N1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5D7119FA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56FE68E1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90A7081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208AECDE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88" w:type="dxa"/>
            <w:tcBorders>
              <w:top w:val="nil"/>
              <w:bottom w:val="nil"/>
            </w:tcBorders>
          </w:tcPr>
          <w:p w14:paraId="0CADB8A0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7F907989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18CB" w:rsidRPr="003C1630" w14:paraId="2322C068" w14:textId="77777777" w:rsidTr="00B3572B">
        <w:trPr>
          <w:trHeight w:val="315"/>
        </w:trPr>
        <w:tc>
          <w:tcPr>
            <w:tcW w:w="1900" w:type="dxa"/>
            <w:tcBorders>
              <w:top w:val="nil"/>
              <w:bottom w:val="nil"/>
            </w:tcBorders>
            <w:vAlign w:val="center"/>
          </w:tcPr>
          <w:p w14:paraId="068D8C78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 xml:space="preserve">  N2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7F5296D4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1E714EE9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BECF8EA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4D1612A8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488" w:type="dxa"/>
            <w:tcBorders>
              <w:top w:val="nil"/>
              <w:bottom w:val="nil"/>
            </w:tcBorders>
          </w:tcPr>
          <w:p w14:paraId="62D6955D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5D2D04EC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18CB" w:rsidRPr="003C1630" w14:paraId="212BF9C4" w14:textId="77777777" w:rsidTr="00B3572B">
        <w:trPr>
          <w:trHeight w:val="315"/>
        </w:trPr>
        <w:tc>
          <w:tcPr>
            <w:tcW w:w="1900" w:type="dxa"/>
            <w:tcBorders>
              <w:top w:val="nil"/>
              <w:bottom w:val="nil"/>
            </w:tcBorders>
            <w:vAlign w:val="center"/>
          </w:tcPr>
          <w:p w14:paraId="073C1420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 xml:space="preserve">  N3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26DCC7E6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39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7EED85D6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934674A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6A6B6828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488" w:type="dxa"/>
            <w:tcBorders>
              <w:top w:val="nil"/>
              <w:bottom w:val="nil"/>
            </w:tcBorders>
          </w:tcPr>
          <w:p w14:paraId="3587C47D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3489AFD9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18CB" w:rsidRPr="003C1630" w14:paraId="01E023F8" w14:textId="77777777" w:rsidTr="00B3572B">
        <w:trPr>
          <w:trHeight w:val="315"/>
        </w:trPr>
        <w:tc>
          <w:tcPr>
            <w:tcW w:w="1900" w:type="dxa"/>
            <w:tcBorders>
              <w:top w:val="nil"/>
              <w:bottom w:val="nil"/>
            </w:tcBorders>
            <w:vAlign w:val="center"/>
          </w:tcPr>
          <w:p w14:paraId="2F199731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TNM stage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03C9F51E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75CD29DB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ACBABF8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0.060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52913B35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nil"/>
              <w:bottom w:val="nil"/>
            </w:tcBorders>
          </w:tcPr>
          <w:p w14:paraId="28995299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1D02721A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.626</w:t>
            </w:r>
          </w:p>
        </w:tc>
      </w:tr>
      <w:tr w:rsidR="009218CB" w:rsidRPr="003C1630" w14:paraId="011CB3EA" w14:textId="77777777" w:rsidTr="00B3572B">
        <w:trPr>
          <w:trHeight w:val="315"/>
        </w:trPr>
        <w:tc>
          <w:tcPr>
            <w:tcW w:w="1900" w:type="dxa"/>
            <w:tcBorders>
              <w:top w:val="nil"/>
              <w:bottom w:val="nil"/>
            </w:tcBorders>
            <w:vAlign w:val="center"/>
          </w:tcPr>
          <w:p w14:paraId="0ED09060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 xml:space="preserve">  I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723F7DF4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7687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08CFEAA3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B691F65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7AE637A9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25</w:t>
            </w:r>
          </w:p>
        </w:tc>
        <w:tc>
          <w:tcPr>
            <w:tcW w:w="1488" w:type="dxa"/>
            <w:tcBorders>
              <w:top w:val="nil"/>
              <w:bottom w:val="nil"/>
            </w:tcBorders>
          </w:tcPr>
          <w:p w14:paraId="6CF243A8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251A6836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18CB" w:rsidRPr="003C1630" w14:paraId="3C86AEA7" w14:textId="77777777" w:rsidTr="00B3572B">
        <w:trPr>
          <w:trHeight w:val="315"/>
        </w:trPr>
        <w:tc>
          <w:tcPr>
            <w:tcW w:w="1900" w:type="dxa"/>
            <w:tcBorders>
              <w:top w:val="nil"/>
              <w:bottom w:val="nil"/>
            </w:tcBorders>
            <w:vAlign w:val="center"/>
          </w:tcPr>
          <w:p w14:paraId="452ED8BF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 xml:space="preserve">  II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313DEED5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39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30001F59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FBF5521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3A318484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88" w:type="dxa"/>
            <w:tcBorders>
              <w:top w:val="nil"/>
              <w:bottom w:val="nil"/>
            </w:tcBorders>
          </w:tcPr>
          <w:p w14:paraId="18B59844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099F3A27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18CB" w:rsidRPr="003C1630" w14:paraId="7773E55F" w14:textId="77777777" w:rsidTr="00B3572B">
        <w:trPr>
          <w:trHeight w:val="315"/>
        </w:trPr>
        <w:tc>
          <w:tcPr>
            <w:tcW w:w="1900" w:type="dxa"/>
            <w:tcBorders>
              <w:top w:val="nil"/>
              <w:bottom w:val="nil"/>
            </w:tcBorders>
            <w:vAlign w:val="center"/>
          </w:tcPr>
          <w:p w14:paraId="15E71742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 xml:space="preserve">  III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5D74099B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67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47A155DA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3675E2B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7F946684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488" w:type="dxa"/>
            <w:tcBorders>
              <w:top w:val="nil"/>
              <w:bottom w:val="nil"/>
            </w:tcBorders>
          </w:tcPr>
          <w:p w14:paraId="7B2DE06B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2A075C7D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18CB" w:rsidRPr="003C1630" w14:paraId="2D792158" w14:textId="77777777" w:rsidTr="00B3572B">
        <w:trPr>
          <w:trHeight w:val="315"/>
        </w:trPr>
        <w:tc>
          <w:tcPr>
            <w:tcW w:w="1900" w:type="dxa"/>
            <w:tcBorders>
              <w:top w:val="nil"/>
              <w:bottom w:val="nil"/>
            </w:tcBorders>
            <w:vAlign w:val="center"/>
          </w:tcPr>
          <w:p w14:paraId="34337608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 xml:space="preserve">  IV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3543E8F3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094C762B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55DF276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102B8478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nil"/>
              <w:bottom w:val="nil"/>
            </w:tcBorders>
          </w:tcPr>
          <w:p w14:paraId="70859CC6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50DC4613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18CB" w:rsidRPr="003C1630" w14:paraId="3E5AAE15" w14:textId="77777777" w:rsidTr="00B3572B">
        <w:trPr>
          <w:trHeight w:val="315"/>
        </w:trPr>
        <w:tc>
          <w:tcPr>
            <w:tcW w:w="1900" w:type="dxa"/>
            <w:tcBorders>
              <w:top w:val="nil"/>
              <w:bottom w:val="nil"/>
            </w:tcBorders>
          </w:tcPr>
          <w:p w14:paraId="1B00E9AA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Lauren type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0D10D72F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5A1BD0EF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82B36C4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0.868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2CE0E428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nil"/>
              <w:bottom w:val="nil"/>
            </w:tcBorders>
          </w:tcPr>
          <w:p w14:paraId="4A9D9C2F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1B7DA61F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.564</w:t>
            </w:r>
          </w:p>
        </w:tc>
      </w:tr>
      <w:tr w:rsidR="009218CB" w:rsidRPr="003C1630" w14:paraId="4194CB92" w14:textId="77777777" w:rsidTr="00B3572B">
        <w:trPr>
          <w:trHeight w:val="315"/>
        </w:trPr>
        <w:tc>
          <w:tcPr>
            <w:tcW w:w="1900" w:type="dxa"/>
            <w:tcBorders>
              <w:top w:val="nil"/>
              <w:bottom w:val="nil"/>
            </w:tcBorders>
          </w:tcPr>
          <w:p w14:paraId="37D525A9" w14:textId="77777777" w:rsidR="009218CB" w:rsidRPr="003C1630" w:rsidRDefault="009218CB" w:rsidP="00B3572B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Intestinal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0712898F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7687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6D33D929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91EEC28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3256BAE2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488" w:type="dxa"/>
            <w:tcBorders>
              <w:top w:val="nil"/>
              <w:bottom w:val="nil"/>
            </w:tcBorders>
          </w:tcPr>
          <w:p w14:paraId="444C4FC9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3E9DAA23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18CB" w:rsidRPr="003C1630" w14:paraId="69DD6008" w14:textId="77777777" w:rsidTr="00B3572B">
        <w:trPr>
          <w:trHeight w:val="315"/>
        </w:trPr>
        <w:tc>
          <w:tcPr>
            <w:tcW w:w="1900" w:type="dxa"/>
            <w:tcBorders>
              <w:top w:val="nil"/>
              <w:bottom w:val="nil"/>
            </w:tcBorders>
          </w:tcPr>
          <w:p w14:paraId="04526520" w14:textId="77777777" w:rsidR="009218CB" w:rsidRPr="003C1630" w:rsidRDefault="009218CB" w:rsidP="00B3572B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Diffuse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67FE423B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203FC7D3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9E19CD4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6F4A4D2D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88" w:type="dxa"/>
            <w:tcBorders>
              <w:top w:val="nil"/>
              <w:bottom w:val="nil"/>
            </w:tcBorders>
          </w:tcPr>
          <w:p w14:paraId="107FA139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0B58D483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18CB" w:rsidRPr="003C1630" w14:paraId="35DB2121" w14:textId="77777777" w:rsidTr="00B3572B">
        <w:trPr>
          <w:trHeight w:val="315"/>
        </w:trPr>
        <w:tc>
          <w:tcPr>
            <w:tcW w:w="1900" w:type="dxa"/>
            <w:tcBorders>
              <w:top w:val="nil"/>
              <w:left w:val="nil"/>
              <w:bottom w:val="single" w:sz="4" w:space="0" w:color="auto"/>
            </w:tcBorders>
          </w:tcPr>
          <w:p w14:paraId="6CBA06D1" w14:textId="77777777" w:rsidR="009218CB" w:rsidRPr="003C1630" w:rsidRDefault="009218CB" w:rsidP="00B3572B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Mixed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37A4800E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48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14:paraId="3CD163F1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47F3D9A2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nil"/>
              <w:bottom w:val="single" w:sz="4" w:space="0" w:color="auto"/>
            </w:tcBorders>
          </w:tcPr>
          <w:p w14:paraId="70F107D2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488" w:type="dxa"/>
            <w:tcBorders>
              <w:top w:val="nil"/>
              <w:bottom w:val="single" w:sz="4" w:space="0" w:color="auto"/>
            </w:tcBorders>
          </w:tcPr>
          <w:p w14:paraId="69C5F9AC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  <w:right w:val="nil"/>
            </w:tcBorders>
          </w:tcPr>
          <w:p w14:paraId="6B083B62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292B2A6" w14:textId="77777777" w:rsidR="009218CB" w:rsidRPr="003C1630" w:rsidRDefault="009218CB" w:rsidP="009218CB">
      <w:pPr>
        <w:rPr>
          <w:rFonts w:ascii="Times New Roman" w:hAnsi="Times New Roman" w:cs="Times New Roman"/>
          <w:b/>
          <w:sz w:val="18"/>
          <w:szCs w:val="18"/>
        </w:rPr>
      </w:pPr>
    </w:p>
    <w:p w14:paraId="40DC64F8" w14:textId="77777777" w:rsidR="009218CB" w:rsidRPr="003C1630" w:rsidRDefault="009218CB" w:rsidP="009218CB">
      <w:pPr>
        <w:rPr>
          <w:rFonts w:ascii="Times New Roman" w:hAnsi="Times New Roman" w:cs="Times New Roman"/>
          <w:sz w:val="18"/>
          <w:szCs w:val="18"/>
        </w:rPr>
      </w:pPr>
    </w:p>
    <w:p w14:paraId="621A4FB0" w14:textId="77777777" w:rsidR="009218CB" w:rsidRPr="003C1630" w:rsidRDefault="009218CB" w:rsidP="009218CB">
      <w:pPr>
        <w:rPr>
          <w:rFonts w:ascii="Times New Roman" w:hAnsi="Times New Roman" w:cs="Times New Roman"/>
          <w:sz w:val="18"/>
          <w:szCs w:val="18"/>
        </w:rPr>
      </w:pPr>
    </w:p>
    <w:p w14:paraId="26700BB9" w14:textId="77777777" w:rsidR="009218CB" w:rsidRPr="003C1630" w:rsidRDefault="009218CB" w:rsidP="009218CB">
      <w:pPr>
        <w:rPr>
          <w:rFonts w:ascii="Times New Roman" w:hAnsi="Times New Roman" w:cs="Times New Roman"/>
          <w:sz w:val="18"/>
          <w:szCs w:val="18"/>
        </w:rPr>
      </w:pPr>
    </w:p>
    <w:p w14:paraId="337E8A8E" w14:textId="77777777" w:rsidR="009218CB" w:rsidRPr="003C1630" w:rsidRDefault="009218CB" w:rsidP="009218CB">
      <w:pPr>
        <w:rPr>
          <w:rFonts w:ascii="Times New Roman" w:hAnsi="Times New Roman" w:cs="Times New Roman"/>
          <w:sz w:val="18"/>
          <w:szCs w:val="18"/>
        </w:rPr>
      </w:pPr>
    </w:p>
    <w:p w14:paraId="189634F7" w14:textId="77777777" w:rsidR="009218CB" w:rsidRPr="003C1630" w:rsidRDefault="009218CB" w:rsidP="009218CB">
      <w:pPr>
        <w:rPr>
          <w:rFonts w:ascii="Times New Roman" w:hAnsi="Times New Roman" w:cs="Times New Roman"/>
          <w:sz w:val="18"/>
          <w:szCs w:val="18"/>
        </w:rPr>
      </w:pPr>
    </w:p>
    <w:p w14:paraId="557AB73A" w14:textId="77777777" w:rsidR="009218CB" w:rsidRPr="003C1630" w:rsidRDefault="009218CB" w:rsidP="009218CB">
      <w:pPr>
        <w:rPr>
          <w:rFonts w:ascii="Times New Roman" w:hAnsi="Times New Roman" w:cs="Times New Roman"/>
          <w:sz w:val="18"/>
          <w:szCs w:val="18"/>
        </w:rPr>
      </w:pPr>
    </w:p>
    <w:p w14:paraId="5FD4218E" w14:textId="77777777" w:rsidR="009218CB" w:rsidRPr="003C1630" w:rsidRDefault="009218CB" w:rsidP="009218CB">
      <w:pPr>
        <w:rPr>
          <w:rFonts w:ascii="Times New Roman" w:hAnsi="Times New Roman" w:cs="Times New Roman"/>
          <w:sz w:val="18"/>
          <w:szCs w:val="18"/>
        </w:rPr>
      </w:pPr>
    </w:p>
    <w:p w14:paraId="68183D98" w14:textId="77777777" w:rsidR="009218CB" w:rsidRPr="003C1630" w:rsidRDefault="009218CB" w:rsidP="009218CB">
      <w:pPr>
        <w:rPr>
          <w:rFonts w:ascii="Times New Roman" w:hAnsi="Times New Roman" w:cs="Times New Roman"/>
          <w:sz w:val="18"/>
          <w:szCs w:val="18"/>
        </w:rPr>
      </w:pPr>
    </w:p>
    <w:p w14:paraId="7CA16843" w14:textId="77777777" w:rsidR="00E81732" w:rsidRPr="003C1630" w:rsidRDefault="00E81732" w:rsidP="003977F7">
      <w:pPr>
        <w:autoSpaceDE w:val="0"/>
        <w:autoSpaceDN w:val="0"/>
        <w:adjustRightInd w:val="0"/>
        <w:jc w:val="left"/>
        <w:rPr>
          <w:rFonts w:ascii="Times New Roman" w:hAnsi="Times New Roman" w:cs="Times New Roman" w:hint="eastAsia"/>
          <w:sz w:val="18"/>
          <w:szCs w:val="18"/>
        </w:rPr>
      </w:pPr>
    </w:p>
    <w:sectPr w:rsidR="00E81732" w:rsidRPr="003C1630" w:rsidSect="003977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A799E" w14:textId="77777777" w:rsidR="00254B61" w:rsidRDefault="00254B61" w:rsidP="00EE37B3">
      <w:r>
        <w:separator/>
      </w:r>
    </w:p>
  </w:endnote>
  <w:endnote w:type="continuationSeparator" w:id="0">
    <w:p w14:paraId="08100102" w14:textId="77777777" w:rsidR="00254B61" w:rsidRDefault="00254B61" w:rsidP="00EE3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TIX-Regular">
    <w:altName w:val="Microsoft JhengHei Light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26BC2" w14:textId="77777777" w:rsidR="00254B61" w:rsidRDefault="00254B61" w:rsidP="00EE37B3">
      <w:r>
        <w:separator/>
      </w:r>
    </w:p>
  </w:footnote>
  <w:footnote w:type="continuationSeparator" w:id="0">
    <w:p w14:paraId="29B89D2B" w14:textId="77777777" w:rsidR="00254B61" w:rsidRDefault="00254B61" w:rsidP="00EE37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D4C"/>
    <w:rsid w:val="00003AB0"/>
    <w:rsid w:val="0002140E"/>
    <w:rsid w:val="00050A2C"/>
    <w:rsid w:val="000536C4"/>
    <w:rsid w:val="00056011"/>
    <w:rsid w:val="000B78BB"/>
    <w:rsid w:val="000C74AD"/>
    <w:rsid w:val="000D4D8C"/>
    <w:rsid w:val="001072CC"/>
    <w:rsid w:val="00114A1B"/>
    <w:rsid w:val="00120F49"/>
    <w:rsid w:val="00131579"/>
    <w:rsid w:val="001401D8"/>
    <w:rsid w:val="00152F96"/>
    <w:rsid w:val="001769C5"/>
    <w:rsid w:val="001A58F3"/>
    <w:rsid w:val="001D6074"/>
    <w:rsid w:val="001D6BE3"/>
    <w:rsid w:val="002264F0"/>
    <w:rsid w:val="00254B61"/>
    <w:rsid w:val="002802F4"/>
    <w:rsid w:val="00284C5B"/>
    <w:rsid w:val="00285215"/>
    <w:rsid w:val="002A1875"/>
    <w:rsid w:val="002A4110"/>
    <w:rsid w:val="002C01C4"/>
    <w:rsid w:val="002E4CD3"/>
    <w:rsid w:val="002E6003"/>
    <w:rsid w:val="002F305A"/>
    <w:rsid w:val="003031A2"/>
    <w:rsid w:val="00324DE7"/>
    <w:rsid w:val="00327EA1"/>
    <w:rsid w:val="003977F7"/>
    <w:rsid w:val="003C1630"/>
    <w:rsid w:val="003D443C"/>
    <w:rsid w:val="003E7CDA"/>
    <w:rsid w:val="003F5DFA"/>
    <w:rsid w:val="004079C2"/>
    <w:rsid w:val="00437207"/>
    <w:rsid w:val="00487687"/>
    <w:rsid w:val="004978C5"/>
    <w:rsid w:val="004A5B21"/>
    <w:rsid w:val="004B509A"/>
    <w:rsid w:val="00510829"/>
    <w:rsid w:val="005257CF"/>
    <w:rsid w:val="00587702"/>
    <w:rsid w:val="005A37EF"/>
    <w:rsid w:val="005B4563"/>
    <w:rsid w:val="005E5580"/>
    <w:rsid w:val="005E6578"/>
    <w:rsid w:val="006159D5"/>
    <w:rsid w:val="00631E06"/>
    <w:rsid w:val="0064678B"/>
    <w:rsid w:val="00654CD9"/>
    <w:rsid w:val="00661237"/>
    <w:rsid w:val="006629FC"/>
    <w:rsid w:val="006755BC"/>
    <w:rsid w:val="00683648"/>
    <w:rsid w:val="0068443B"/>
    <w:rsid w:val="00693072"/>
    <w:rsid w:val="006F33AD"/>
    <w:rsid w:val="006F4F3C"/>
    <w:rsid w:val="00713524"/>
    <w:rsid w:val="00722D44"/>
    <w:rsid w:val="00747B2C"/>
    <w:rsid w:val="00754057"/>
    <w:rsid w:val="00766B2E"/>
    <w:rsid w:val="00767F2B"/>
    <w:rsid w:val="007E5A95"/>
    <w:rsid w:val="007F7D59"/>
    <w:rsid w:val="00860D72"/>
    <w:rsid w:val="008C44CF"/>
    <w:rsid w:val="008F1E8A"/>
    <w:rsid w:val="009024A6"/>
    <w:rsid w:val="00910415"/>
    <w:rsid w:val="00913220"/>
    <w:rsid w:val="009218CB"/>
    <w:rsid w:val="00924959"/>
    <w:rsid w:val="009A0DFE"/>
    <w:rsid w:val="009B29C5"/>
    <w:rsid w:val="009B655B"/>
    <w:rsid w:val="009E462B"/>
    <w:rsid w:val="00A02BDD"/>
    <w:rsid w:val="00A23CE3"/>
    <w:rsid w:val="00A34D15"/>
    <w:rsid w:val="00A546BF"/>
    <w:rsid w:val="00A55C3B"/>
    <w:rsid w:val="00A96F37"/>
    <w:rsid w:val="00B6177C"/>
    <w:rsid w:val="00BB23AD"/>
    <w:rsid w:val="00BC533F"/>
    <w:rsid w:val="00BE2ACE"/>
    <w:rsid w:val="00BF14DE"/>
    <w:rsid w:val="00C12673"/>
    <w:rsid w:val="00C222B0"/>
    <w:rsid w:val="00C34D6E"/>
    <w:rsid w:val="00C504B8"/>
    <w:rsid w:val="00C74751"/>
    <w:rsid w:val="00C83F89"/>
    <w:rsid w:val="00C84FF9"/>
    <w:rsid w:val="00CA2BF1"/>
    <w:rsid w:val="00CD5F3B"/>
    <w:rsid w:val="00CF11C4"/>
    <w:rsid w:val="00D312E0"/>
    <w:rsid w:val="00D52C0A"/>
    <w:rsid w:val="00D54D58"/>
    <w:rsid w:val="00D6560A"/>
    <w:rsid w:val="00DA01AF"/>
    <w:rsid w:val="00DA1D4C"/>
    <w:rsid w:val="00DB0298"/>
    <w:rsid w:val="00DC1B61"/>
    <w:rsid w:val="00DD1042"/>
    <w:rsid w:val="00E12830"/>
    <w:rsid w:val="00E33784"/>
    <w:rsid w:val="00E81732"/>
    <w:rsid w:val="00EB028D"/>
    <w:rsid w:val="00EE0649"/>
    <w:rsid w:val="00EE37B3"/>
    <w:rsid w:val="00F105D1"/>
    <w:rsid w:val="00F10DF3"/>
    <w:rsid w:val="00F25704"/>
    <w:rsid w:val="00F25E40"/>
    <w:rsid w:val="00F45BFF"/>
    <w:rsid w:val="00FB6080"/>
    <w:rsid w:val="00FC0384"/>
    <w:rsid w:val="00FC326B"/>
    <w:rsid w:val="00FE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3D3D58"/>
  <w15:chartTrackingRefBased/>
  <w15:docId w15:val="{6EE7021F-1BF0-445E-866C-59466D7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37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E37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E37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E37B3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92495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E5598-5E73-4C23-BF1C-C8085CF22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1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 Galon</dc:creator>
  <cp:keywords/>
  <dc:description/>
  <cp:lastModifiedBy>Black Galon</cp:lastModifiedBy>
  <cp:revision>88</cp:revision>
  <dcterms:created xsi:type="dcterms:W3CDTF">2019-12-15T19:08:00Z</dcterms:created>
  <dcterms:modified xsi:type="dcterms:W3CDTF">2021-08-05T02:53:00Z</dcterms:modified>
</cp:coreProperties>
</file>