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81ECC" w14:textId="7B0A8D0A" w:rsidR="004637A6" w:rsidRPr="005811B5" w:rsidRDefault="00E90B54" w:rsidP="006055F5">
      <w:pPr>
        <w:spacing w:line="480" w:lineRule="auto"/>
        <w:jc w:val="both"/>
        <w:rPr>
          <w:lang w:val="en-GB"/>
        </w:rPr>
      </w:pPr>
      <w:r w:rsidRPr="005811B5">
        <w:rPr>
          <w:lang w:val="en-GB"/>
        </w:rPr>
        <w:t xml:space="preserve">Tab 3. Bacterial composition changes </w:t>
      </w:r>
      <w:r w:rsidR="006C3481" w:rsidRPr="005811B5">
        <w:rPr>
          <w:lang w:val="en-GB"/>
        </w:rPr>
        <w:t xml:space="preserve">in </w:t>
      </w:r>
      <w:r w:rsidR="00AD715C">
        <w:rPr>
          <w:lang w:val="en-GB"/>
        </w:rPr>
        <w:t xml:space="preserve">child </w:t>
      </w:r>
      <w:r w:rsidR="006C3481" w:rsidRPr="005811B5">
        <w:rPr>
          <w:lang w:val="en-GB"/>
        </w:rPr>
        <w:t xml:space="preserve">psychiatric patients </w:t>
      </w:r>
      <w:r w:rsidRPr="005811B5">
        <w:rPr>
          <w:lang w:val="en-GB"/>
        </w:rPr>
        <w:t>- genus level</w:t>
      </w:r>
    </w:p>
    <w:tbl>
      <w:tblPr>
        <w:tblStyle w:val="Mriekatabuky"/>
        <w:tblW w:w="0" w:type="auto"/>
        <w:tblInd w:w="-5" w:type="dxa"/>
        <w:tblLook w:val="04A0" w:firstRow="1" w:lastRow="0" w:firstColumn="1" w:lastColumn="0" w:noHBand="0" w:noVBand="1"/>
      </w:tblPr>
      <w:tblGrid>
        <w:gridCol w:w="1249"/>
        <w:gridCol w:w="326"/>
        <w:gridCol w:w="326"/>
        <w:gridCol w:w="326"/>
        <w:gridCol w:w="326"/>
        <w:gridCol w:w="391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73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295"/>
        <w:gridCol w:w="326"/>
        <w:gridCol w:w="326"/>
        <w:gridCol w:w="422"/>
        <w:gridCol w:w="326"/>
        <w:gridCol w:w="326"/>
        <w:gridCol w:w="572"/>
        <w:gridCol w:w="355"/>
      </w:tblGrid>
      <w:tr w:rsidR="00811CF3" w:rsidRPr="00811CF3" w14:paraId="2582A369" w14:textId="7A7FA9FF" w:rsidTr="002450C5">
        <w:tc>
          <w:tcPr>
            <w:tcW w:w="0" w:type="auto"/>
          </w:tcPr>
          <w:p w14:paraId="771D7BBB" w14:textId="77777777" w:rsidR="00811CF3" w:rsidRPr="00CE0012" w:rsidRDefault="00811CF3" w:rsidP="006A5FD5">
            <w:pPr>
              <w:jc w:val="both"/>
              <w:rPr>
                <w:b/>
                <w:bCs/>
                <w:sz w:val="15"/>
                <w:szCs w:val="15"/>
                <w:lang w:val="en-GB"/>
              </w:rPr>
            </w:pPr>
          </w:p>
        </w:tc>
        <w:tc>
          <w:tcPr>
            <w:tcW w:w="0" w:type="auto"/>
            <w:gridSpan w:val="31"/>
          </w:tcPr>
          <w:p w14:paraId="3D68B17D" w14:textId="657200BB" w:rsidR="00811CF3" w:rsidRPr="002450C5" w:rsidRDefault="00811CF3" w:rsidP="006A5FD5">
            <w:pPr>
              <w:jc w:val="both"/>
              <w:rPr>
                <w:b/>
                <w:bCs/>
                <w:sz w:val="10"/>
                <w:szCs w:val="10"/>
                <w:lang w:val="en-GB"/>
              </w:rPr>
            </w:pPr>
            <w:r w:rsidRPr="002450C5">
              <w:rPr>
                <w:b/>
                <w:bCs/>
                <w:color w:val="000000" w:themeColor="text1"/>
                <w:sz w:val="10"/>
                <w:szCs w:val="10"/>
                <w:lang w:val="en-GB"/>
              </w:rPr>
              <w:t>Autism + PDD-NOS</w:t>
            </w:r>
          </w:p>
        </w:tc>
        <w:tc>
          <w:tcPr>
            <w:tcW w:w="0" w:type="auto"/>
            <w:gridSpan w:val="6"/>
          </w:tcPr>
          <w:p w14:paraId="655E1F81" w14:textId="471DE177" w:rsidR="00811CF3" w:rsidRPr="002450C5" w:rsidRDefault="00811CF3" w:rsidP="006A5FD5">
            <w:pPr>
              <w:jc w:val="both"/>
              <w:rPr>
                <w:b/>
                <w:bCs/>
                <w:sz w:val="10"/>
                <w:szCs w:val="10"/>
                <w:lang w:val="en-GB"/>
              </w:rPr>
            </w:pPr>
            <w:r w:rsidRPr="002450C5">
              <w:rPr>
                <w:b/>
                <w:bCs/>
                <w:sz w:val="10"/>
                <w:szCs w:val="10"/>
                <w:lang w:val="en-GB"/>
              </w:rPr>
              <w:t>ADHD</w:t>
            </w:r>
          </w:p>
        </w:tc>
        <w:tc>
          <w:tcPr>
            <w:tcW w:w="0" w:type="auto"/>
          </w:tcPr>
          <w:p w14:paraId="347EE3C3" w14:textId="13387674" w:rsidR="00811CF3" w:rsidRPr="002450C5" w:rsidRDefault="00811CF3" w:rsidP="006A5FD5">
            <w:pPr>
              <w:jc w:val="both"/>
              <w:rPr>
                <w:b/>
                <w:bCs/>
                <w:sz w:val="10"/>
                <w:szCs w:val="10"/>
                <w:lang w:val="en-GB"/>
              </w:rPr>
            </w:pPr>
            <w:r w:rsidRPr="002450C5">
              <w:rPr>
                <w:b/>
                <w:bCs/>
                <w:sz w:val="10"/>
                <w:szCs w:val="10"/>
                <w:lang w:val="en-GB"/>
              </w:rPr>
              <w:t>RTT</w:t>
            </w:r>
          </w:p>
        </w:tc>
        <w:tc>
          <w:tcPr>
            <w:tcW w:w="642" w:type="dxa"/>
            <w:gridSpan w:val="2"/>
          </w:tcPr>
          <w:p w14:paraId="45118749" w14:textId="26636A0D" w:rsidR="00811CF3" w:rsidRPr="002450C5" w:rsidRDefault="00811CF3" w:rsidP="006A5FD5">
            <w:pPr>
              <w:jc w:val="both"/>
              <w:rPr>
                <w:b/>
                <w:bCs/>
                <w:sz w:val="10"/>
                <w:szCs w:val="10"/>
                <w:lang w:val="en-GB"/>
              </w:rPr>
            </w:pPr>
            <w:r w:rsidRPr="002450C5">
              <w:rPr>
                <w:b/>
                <w:bCs/>
                <w:sz w:val="10"/>
                <w:szCs w:val="10"/>
                <w:lang w:val="en-GB"/>
              </w:rPr>
              <w:t>AN</w:t>
            </w:r>
          </w:p>
        </w:tc>
        <w:tc>
          <w:tcPr>
            <w:tcW w:w="572" w:type="dxa"/>
          </w:tcPr>
          <w:p w14:paraId="66EB75AC" w14:textId="463A490E" w:rsidR="00811CF3" w:rsidRPr="002450C5" w:rsidRDefault="00811CF3" w:rsidP="006A5FD5">
            <w:pPr>
              <w:jc w:val="both"/>
              <w:rPr>
                <w:b/>
                <w:bCs/>
                <w:sz w:val="10"/>
                <w:szCs w:val="10"/>
                <w:lang w:val="en-GB"/>
              </w:rPr>
            </w:pPr>
            <w:r w:rsidRPr="002450C5">
              <w:rPr>
                <w:b/>
                <w:bCs/>
                <w:sz w:val="10"/>
                <w:szCs w:val="10"/>
                <w:lang w:val="en-GB"/>
              </w:rPr>
              <w:t>MDD</w:t>
            </w:r>
          </w:p>
        </w:tc>
        <w:tc>
          <w:tcPr>
            <w:tcW w:w="0" w:type="auto"/>
          </w:tcPr>
          <w:p w14:paraId="0EA99DB7" w14:textId="0C46F1F1" w:rsidR="00811CF3" w:rsidRPr="002450C5" w:rsidRDefault="00811CF3" w:rsidP="006A5FD5">
            <w:pPr>
              <w:jc w:val="both"/>
              <w:rPr>
                <w:b/>
                <w:bCs/>
                <w:sz w:val="10"/>
                <w:szCs w:val="10"/>
                <w:lang w:val="en-GB"/>
              </w:rPr>
            </w:pPr>
            <w:r w:rsidRPr="002450C5">
              <w:rPr>
                <w:b/>
                <w:bCs/>
                <w:sz w:val="10"/>
                <w:szCs w:val="10"/>
                <w:lang w:val="en-GB"/>
              </w:rPr>
              <w:t>TD</w:t>
            </w:r>
          </w:p>
        </w:tc>
      </w:tr>
      <w:tr w:rsidR="002450C5" w:rsidRPr="00CE0012" w14:paraId="0DD34C57" w14:textId="1C14358C" w:rsidTr="002450C5">
        <w:tc>
          <w:tcPr>
            <w:tcW w:w="0" w:type="auto"/>
          </w:tcPr>
          <w:p w14:paraId="4F75CCBB" w14:textId="5679D216" w:rsidR="00811CF3" w:rsidRPr="00CE0012" w:rsidRDefault="00811CF3" w:rsidP="00692055">
            <w:pPr>
              <w:jc w:val="both"/>
              <w:rPr>
                <w:b/>
                <w:bCs/>
                <w:sz w:val="15"/>
                <w:szCs w:val="15"/>
                <w:lang w:val="en-GB"/>
              </w:rPr>
            </w:pPr>
            <w:r>
              <w:rPr>
                <w:b/>
                <w:bCs/>
                <w:sz w:val="15"/>
                <w:szCs w:val="15"/>
                <w:lang w:val="en-GB"/>
              </w:rPr>
              <w:t>S</w:t>
            </w:r>
            <w:r w:rsidRPr="00CE0012">
              <w:rPr>
                <w:b/>
                <w:bCs/>
                <w:sz w:val="15"/>
                <w:szCs w:val="15"/>
                <w:lang w:val="en-GB"/>
              </w:rPr>
              <w:t>tudies</w:t>
            </w:r>
          </w:p>
        </w:tc>
        <w:tc>
          <w:tcPr>
            <w:tcW w:w="0" w:type="auto"/>
          </w:tcPr>
          <w:p w14:paraId="753C02AA" w14:textId="7A2E2C31" w:rsidR="00811CF3" w:rsidRPr="002450C5" w:rsidRDefault="00E85BAC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color w:val="000000" w:themeColor="text1"/>
                <w:sz w:val="11"/>
                <w:szCs w:val="11"/>
                <w:lang w:val="en-GB"/>
              </w:rPr>
              <w:t>5</w:t>
            </w:r>
            <w:r w:rsidR="00D17D40">
              <w:rPr>
                <w:color w:val="000000" w:themeColor="text1"/>
                <w:sz w:val="11"/>
                <w:szCs w:val="11"/>
                <w:lang w:val="en-GB"/>
              </w:rPr>
              <w:t>2</w:t>
            </w:r>
          </w:p>
        </w:tc>
        <w:tc>
          <w:tcPr>
            <w:tcW w:w="0" w:type="auto"/>
          </w:tcPr>
          <w:p w14:paraId="1A3F20B5" w14:textId="1BE62330" w:rsidR="00811CF3" w:rsidRPr="002450C5" w:rsidRDefault="00E85BAC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color w:val="000000" w:themeColor="text1"/>
                <w:sz w:val="11"/>
                <w:szCs w:val="11"/>
                <w:lang w:val="en-GB"/>
              </w:rPr>
              <w:t>33</w:t>
            </w:r>
          </w:p>
        </w:tc>
        <w:tc>
          <w:tcPr>
            <w:tcW w:w="0" w:type="auto"/>
          </w:tcPr>
          <w:p w14:paraId="114CE8B2" w14:textId="5003D31C" w:rsidR="00811CF3" w:rsidRPr="002450C5" w:rsidRDefault="00E85BAC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5</w:t>
            </w:r>
            <w:r w:rsidR="00D17D40">
              <w:rPr>
                <w:sz w:val="11"/>
                <w:szCs w:val="11"/>
                <w:lang w:val="en-GB"/>
              </w:rPr>
              <w:t>3</w:t>
            </w:r>
          </w:p>
        </w:tc>
        <w:tc>
          <w:tcPr>
            <w:tcW w:w="0" w:type="auto"/>
          </w:tcPr>
          <w:p w14:paraId="2EF9D2CB" w14:textId="6605FBEB" w:rsidR="00811CF3" w:rsidRPr="002450C5" w:rsidRDefault="00E85BAC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5</w:t>
            </w:r>
            <w:r w:rsidR="002450C5" w:rsidRPr="002450C5">
              <w:rPr>
                <w:sz w:val="11"/>
                <w:szCs w:val="11"/>
                <w:lang w:val="en-GB"/>
              </w:rPr>
              <w:t>4</w:t>
            </w:r>
          </w:p>
        </w:tc>
        <w:tc>
          <w:tcPr>
            <w:tcW w:w="0" w:type="auto"/>
          </w:tcPr>
          <w:p w14:paraId="47DBA7D8" w14:textId="60F5CF97" w:rsidR="00AB20CB" w:rsidRDefault="00E85BAC" w:rsidP="00AB20CB">
            <w:r w:rsidRPr="002450C5">
              <w:rPr>
                <w:sz w:val="11"/>
                <w:szCs w:val="11"/>
                <w:lang w:val="en-GB"/>
              </w:rPr>
              <w:t>42</w:t>
            </w:r>
            <w:r w:rsidR="00AB20CB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</w:rPr>
              <w:t xml:space="preserve"> 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†</w:t>
            </w:r>
          </w:p>
          <w:p w14:paraId="02D6776E" w14:textId="50C2EC73" w:rsidR="00811CF3" w:rsidRPr="002450C5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FC8119C" w14:textId="3CE3F586" w:rsidR="00811CF3" w:rsidRPr="002450C5" w:rsidRDefault="00E85BAC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color w:val="000000" w:themeColor="text1"/>
                <w:sz w:val="11"/>
                <w:szCs w:val="11"/>
                <w:lang w:val="en-GB"/>
              </w:rPr>
              <w:t>40</w:t>
            </w:r>
          </w:p>
        </w:tc>
        <w:tc>
          <w:tcPr>
            <w:tcW w:w="0" w:type="auto"/>
          </w:tcPr>
          <w:p w14:paraId="78B068DC" w14:textId="2E1E1EC5" w:rsidR="00811CF3" w:rsidRPr="002450C5" w:rsidRDefault="00E85BAC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32</w:t>
            </w:r>
          </w:p>
        </w:tc>
        <w:tc>
          <w:tcPr>
            <w:tcW w:w="0" w:type="auto"/>
          </w:tcPr>
          <w:p w14:paraId="0DAEC0FB" w14:textId="5BC24DCF" w:rsidR="00811CF3" w:rsidRPr="002450C5" w:rsidRDefault="00E85BAC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43</w:t>
            </w:r>
          </w:p>
        </w:tc>
        <w:tc>
          <w:tcPr>
            <w:tcW w:w="0" w:type="auto"/>
          </w:tcPr>
          <w:p w14:paraId="6E760837" w14:textId="0E1E459D" w:rsidR="00811CF3" w:rsidRPr="002450C5" w:rsidRDefault="00E85BAC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5</w:t>
            </w:r>
            <w:r w:rsidR="00D17D40">
              <w:rPr>
                <w:sz w:val="11"/>
                <w:szCs w:val="11"/>
                <w:lang w:val="en-GB"/>
              </w:rPr>
              <w:t>5</w:t>
            </w:r>
          </w:p>
        </w:tc>
        <w:tc>
          <w:tcPr>
            <w:tcW w:w="0" w:type="auto"/>
          </w:tcPr>
          <w:p w14:paraId="22B3BF14" w14:textId="5B9BF159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44</w:t>
            </w:r>
          </w:p>
        </w:tc>
        <w:tc>
          <w:tcPr>
            <w:tcW w:w="0" w:type="auto"/>
          </w:tcPr>
          <w:p w14:paraId="64B6361C" w14:textId="7EB937ED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45</w:t>
            </w:r>
          </w:p>
        </w:tc>
        <w:tc>
          <w:tcPr>
            <w:tcW w:w="0" w:type="auto"/>
          </w:tcPr>
          <w:p w14:paraId="3D46B3D4" w14:textId="4E67F1C8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34</w:t>
            </w:r>
          </w:p>
        </w:tc>
        <w:tc>
          <w:tcPr>
            <w:tcW w:w="0" w:type="auto"/>
          </w:tcPr>
          <w:p w14:paraId="3AD91742" w14:textId="0D0A5E23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26</w:t>
            </w:r>
          </w:p>
        </w:tc>
        <w:tc>
          <w:tcPr>
            <w:tcW w:w="0" w:type="auto"/>
          </w:tcPr>
          <w:p w14:paraId="5C6D95D2" w14:textId="7865E5BC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46</w:t>
            </w:r>
          </w:p>
        </w:tc>
        <w:tc>
          <w:tcPr>
            <w:tcW w:w="0" w:type="auto"/>
          </w:tcPr>
          <w:p w14:paraId="73196FE7" w14:textId="43527E7A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5</w:t>
            </w:r>
            <w:r w:rsidR="00D17D40">
              <w:rPr>
                <w:sz w:val="11"/>
                <w:szCs w:val="11"/>
                <w:lang w:val="en-GB"/>
              </w:rPr>
              <w:t>6</w:t>
            </w:r>
          </w:p>
        </w:tc>
        <w:tc>
          <w:tcPr>
            <w:tcW w:w="0" w:type="auto"/>
          </w:tcPr>
          <w:p w14:paraId="31E6F039" w14:textId="7B6D9423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47</w:t>
            </w:r>
          </w:p>
        </w:tc>
        <w:tc>
          <w:tcPr>
            <w:tcW w:w="0" w:type="auto"/>
          </w:tcPr>
          <w:p w14:paraId="039A8590" w14:textId="3691F385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27</w:t>
            </w:r>
          </w:p>
        </w:tc>
        <w:tc>
          <w:tcPr>
            <w:tcW w:w="0" w:type="auto"/>
          </w:tcPr>
          <w:p w14:paraId="5A02AA65" w14:textId="3E3A7FF0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35</w:t>
            </w:r>
          </w:p>
        </w:tc>
        <w:tc>
          <w:tcPr>
            <w:tcW w:w="0" w:type="auto"/>
          </w:tcPr>
          <w:p w14:paraId="334FD0AA" w14:textId="372DCB99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28</w:t>
            </w:r>
          </w:p>
        </w:tc>
        <w:tc>
          <w:tcPr>
            <w:tcW w:w="0" w:type="auto"/>
          </w:tcPr>
          <w:p w14:paraId="1804D9C9" w14:textId="00D0A9F3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29</w:t>
            </w:r>
          </w:p>
        </w:tc>
        <w:tc>
          <w:tcPr>
            <w:tcW w:w="0" w:type="auto"/>
          </w:tcPr>
          <w:p w14:paraId="0D23A733" w14:textId="7AF9C018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41</w:t>
            </w:r>
          </w:p>
        </w:tc>
        <w:tc>
          <w:tcPr>
            <w:tcW w:w="0" w:type="auto"/>
          </w:tcPr>
          <w:p w14:paraId="2BD20554" w14:textId="4DB19900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50</w:t>
            </w:r>
          </w:p>
        </w:tc>
        <w:tc>
          <w:tcPr>
            <w:tcW w:w="0" w:type="auto"/>
          </w:tcPr>
          <w:p w14:paraId="33232B07" w14:textId="5A682BC6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51</w:t>
            </w:r>
          </w:p>
        </w:tc>
        <w:tc>
          <w:tcPr>
            <w:tcW w:w="0" w:type="auto"/>
          </w:tcPr>
          <w:p w14:paraId="67367844" w14:textId="0B06D8FD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30</w:t>
            </w:r>
          </w:p>
        </w:tc>
        <w:tc>
          <w:tcPr>
            <w:tcW w:w="0" w:type="auto"/>
          </w:tcPr>
          <w:p w14:paraId="2FB0C8E8" w14:textId="4F9AE7A9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36</w:t>
            </w:r>
          </w:p>
        </w:tc>
        <w:tc>
          <w:tcPr>
            <w:tcW w:w="0" w:type="auto"/>
          </w:tcPr>
          <w:p w14:paraId="2C183DF4" w14:textId="0FF0B041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48</w:t>
            </w:r>
          </w:p>
        </w:tc>
        <w:tc>
          <w:tcPr>
            <w:tcW w:w="0" w:type="auto"/>
          </w:tcPr>
          <w:p w14:paraId="390D9308" w14:textId="5411B739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31</w:t>
            </w:r>
          </w:p>
        </w:tc>
        <w:tc>
          <w:tcPr>
            <w:tcW w:w="0" w:type="auto"/>
          </w:tcPr>
          <w:p w14:paraId="58CE6821" w14:textId="322A862B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37</w:t>
            </w:r>
          </w:p>
        </w:tc>
        <w:tc>
          <w:tcPr>
            <w:tcW w:w="0" w:type="auto"/>
          </w:tcPr>
          <w:p w14:paraId="017DAC1C" w14:textId="5AD48D42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38</w:t>
            </w:r>
          </w:p>
        </w:tc>
        <w:tc>
          <w:tcPr>
            <w:tcW w:w="0" w:type="auto"/>
          </w:tcPr>
          <w:p w14:paraId="4D4053C9" w14:textId="64A6BEAE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49</w:t>
            </w:r>
          </w:p>
        </w:tc>
        <w:tc>
          <w:tcPr>
            <w:tcW w:w="0" w:type="auto"/>
          </w:tcPr>
          <w:p w14:paraId="6D704BE6" w14:textId="49449B91" w:rsidR="00811CF3" w:rsidRPr="002450C5" w:rsidRDefault="002450C5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39</w:t>
            </w:r>
          </w:p>
        </w:tc>
        <w:tc>
          <w:tcPr>
            <w:tcW w:w="0" w:type="auto"/>
          </w:tcPr>
          <w:p w14:paraId="1E95CCA8" w14:textId="15F588CE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17</w:t>
            </w:r>
          </w:p>
        </w:tc>
        <w:tc>
          <w:tcPr>
            <w:tcW w:w="0" w:type="auto"/>
          </w:tcPr>
          <w:p w14:paraId="03DEACBD" w14:textId="06B5DB24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63</w:t>
            </w:r>
          </w:p>
        </w:tc>
        <w:tc>
          <w:tcPr>
            <w:tcW w:w="0" w:type="auto"/>
          </w:tcPr>
          <w:p w14:paraId="25B66CEB" w14:textId="5E807164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64</w:t>
            </w:r>
          </w:p>
        </w:tc>
        <w:tc>
          <w:tcPr>
            <w:tcW w:w="0" w:type="auto"/>
          </w:tcPr>
          <w:p w14:paraId="6492844B" w14:textId="36E63FAA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3</w:t>
            </w:r>
          </w:p>
        </w:tc>
        <w:tc>
          <w:tcPr>
            <w:tcW w:w="0" w:type="auto"/>
          </w:tcPr>
          <w:p w14:paraId="081CAA8C" w14:textId="58492C1D" w:rsidR="00811CF3" w:rsidRPr="002450C5" w:rsidRDefault="002450C5" w:rsidP="00692055">
            <w:pPr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18</w:t>
            </w:r>
          </w:p>
        </w:tc>
        <w:tc>
          <w:tcPr>
            <w:tcW w:w="0" w:type="auto"/>
          </w:tcPr>
          <w:p w14:paraId="4EC7773A" w14:textId="61C8B6CC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62</w:t>
            </w:r>
          </w:p>
        </w:tc>
        <w:tc>
          <w:tcPr>
            <w:tcW w:w="0" w:type="auto"/>
          </w:tcPr>
          <w:p w14:paraId="76929513" w14:textId="628D8985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20</w:t>
            </w:r>
          </w:p>
        </w:tc>
        <w:tc>
          <w:tcPr>
            <w:tcW w:w="0" w:type="auto"/>
          </w:tcPr>
          <w:p w14:paraId="5BED2331" w14:textId="46D1F86A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16</w:t>
            </w:r>
          </w:p>
        </w:tc>
        <w:tc>
          <w:tcPr>
            <w:tcW w:w="321" w:type="dxa"/>
          </w:tcPr>
          <w:p w14:paraId="5F4B7A8A" w14:textId="07A3B3A8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73</w:t>
            </w:r>
          </w:p>
        </w:tc>
        <w:tc>
          <w:tcPr>
            <w:tcW w:w="572" w:type="dxa"/>
          </w:tcPr>
          <w:p w14:paraId="198437F7" w14:textId="46E2C16F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19</w:t>
            </w:r>
          </w:p>
          <w:p w14:paraId="5535D904" w14:textId="3FD12619" w:rsidR="00811CF3" w:rsidRPr="002450C5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E56FAF3" w14:textId="601E0371" w:rsidR="00811CF3" w:rsidRPr="002450C5" w:rsidRDefault="002450C5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2450C5">
              <w:rPr>
                <w:sz w:val="11"/>
                <w:szCs w:val="11"/>
                <w:lang w:val="en-GB"/>
              </w:rPr>
              <w:t>81</w:t>
            </w:r>
          </w:p>
        </w:tc>
      </w:tr>
      <w:tr w:rsidR="002450C5" w:rsidRPr="00CE0012" w14:paraId="10BFEA3D" w14:textId="77777777" w:rsidTr="002450C5">
        <w:tc>
          <w:tcPr>
            <w:tcW w:w="0" w:type="auto"/>
          </w:tcPr>
          <w:p w14:paraId="25FC55F3" w14:textId="607892EA" w:rsidR="00811CF3" w:rsidRPr="00486E94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86E94">
              <w:rPr>
                <w:sz w:val="11"/>
                <w:szCs w:val="11"/>
                <w:lang w:val="en-GB"/>
              </w:rPr>
              <w:t>Acetanaerobacterium</w:t>
            </w:r>
          </w:p>
        </w:tc>
        <w:tc>
          <w:tcPr>
            <w:tcW w:w="0" w:type="auto"/>
          </w:tcPr>
          <w:p w14:paraId="5C7A1455" w14:textId="77777777" w:rsidR="00811CF3" w:rsidRPr="00A40249" w:rsidRDefault="00811CF3" w:rsidP="00692055">
            <w:pPr>
              <w:jc w:val="both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26ADE8A" w14:textId="0B2BD1A4" w:rsidR="00811CF3" w:rsidRPr="00A40249" w:rsidRDefault="00811CF3" w:rsidP="00692055">
            <w:pPr>
              <w:jc w:val="both"/>
              <w:rPr>
                <w:color w:val="000000" w:themeColor="text1"/>
                <w:sz w:val="11"/>
                <w:szCs w:val="11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8E82FEB" w14:textId="77777777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457F589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E8337C5" w14:textId="4118829F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F627FF1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AFF3B88" w14:textId="79586689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C9BCEBD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056E5B9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ADF2D82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EE1B9FB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4A89F49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7B3E708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3F389D6" w14:textId="355E24BB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0FBBA2D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4220540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83024DE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A033076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7671A92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9734F0B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7AC4A70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7B084D4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9E48033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E16ED6E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09F8B0D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3A62F65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974D59D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233B58C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4C87756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996E221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C98A466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55124C9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4FCEB71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5E13646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BEC0EAC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9FB9DE5" w14:textId="77777777" w:rsidR="00811CF3" w:rsidRPr="00585529" w:rsidRDefault="00811CF3" w:rsidP="00692055">
            <w:pPr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E549FB" w14:textId="77777777" w:rsidR="00811CF3" w:rsidRPr="00585529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5D4F47" w14:textId="77777777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80D07C" w14:textId="77777777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05C408D6" w14:textId="77777777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B5422B0" w14:textId="6DA8F4CB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402B0A" w14:textId="77777777" w:rsidR="00811CF3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</w:tr>
      <w:tr w:rsidR="002450C5" w:rsidRPr="00CE0012" w14:paraId="6F3337E8" w14:textId="77777777" w:rsidTr="002450C5">
        <w:tc>
          <w:tcPr>
            <w:tcW w:w="0" w:type="auto"/>
          </w:tcPr>
          <w:p w14:paraId="479179F6" w14:textId="2C8BB72E" w:rsidR="00811CF3" w:rsidRPr="00486E94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Acetivibrio</w:t>
            </w:r>
          </w:p>
        </w:tc>
        <w:tc>
          <w:tcPr>
            <w:tcW w:w="0" w:type="auto"/>
          </w:tcPr>
          <w:p w14:paraId="3300B486" w14:textId="77777777" w:rsidR="00811CF3" w:rsidRPr="00A40249" w:rsidRDefault="00811CF3" w:rsidP="00692055">
            <w:pPr>
              <w:jc w:val="both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D1A5092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91CD5A" w14:textId="77777777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57FC725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2079AEE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FE16666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8CF50AF" w14:textId="10D3293B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4573A92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16EBA4B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FEDC57B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FBDF1A7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4EC51CA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90A55BF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C887667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A330431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2349D2C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77E84DD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BBBF0FE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41930E4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57574E4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6123567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397A3CE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B740B8C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DEBE169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D335409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552B9D68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5428B35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4E31D5C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7EA3998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FB080FD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1516504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030B67D" w14:textId="43CE16C4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7D58F96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6F22D7C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3C7A62B" w14:textId="77777777" w:rsidR="00811CF3" w:rsidRPr="00A40249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D3E9B56" w14:textId="77777777" w:rsidR="00811CF3" w:rsidRPr="00585529" w:rsidRDefault="00811CF3" w:rsidP="00692055">
            <w:pPr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D9F24F" w14:textId="77777777" w:rsidR="00811CF3" w:rsidRPr="00585529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27C4A5" w14:textId="77777777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C111BC" w14:textId="77777777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55B72E0E" w14:textId="77777777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5317FCB" w14:textId="4C939B3C" w:rsidR="00811CF3" w:rsidRPr="00323A74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A31A42" w14:textId="77777777" w:rsidR="00811CF3" w:rsidRDefault="00811CF3" w:rsidP="00692055">
            <w:pPr>
              <w:jc w:val="both"/>
              <w:rPr>
                <w:sz w:val="13"/>
                <w:szCs w:val="13"/>
                <w:lang w:val="en-GB"/>
              </w:rPr>
            </w:pPr>
          </w:p>
        </w:tc>
      </w:tr>
      <w:tr w:rsidR="002450C5" w:rsidRPr="005F7A9F" w14:paraId="1B73298B" w14:textId="79E613DE" w:rsidTr="002450C5">
        <w:tc>
          <w:tcPr>
            <w:tcW w:w="0" w:type="auto"/>
          </w:tcPr>
          <w:p w14:paraId="254D79AA" w14:textId="1ED60454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Acinetobacter</w:t>
            </w:r>
          </w:p>
        </w:tc>
        <w:tc>
          <w:tcPr>
            <w:tcW w:w="0" w:type="auto"/>
          </w:tcPr>
          <w:p w14:paraId="284124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1756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4CB0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E506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0C141C" w14:textId="1D73789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5CE7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6C4106" w14:textId="5521FFB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076E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2BDC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2A94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89F6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C50985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0FCF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0AFBED" w14:textId="4BB31A9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6F66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CD46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13AE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23A57B" w14:textId="3D21E22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79066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BB2D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D23D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8955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91CB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46B0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FAA3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5236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F57E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F704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8109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55DD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AB88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C399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D45B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B3EB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5FCD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4CFCE5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8EC6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3724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963C2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02002D0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06F044A" w14:textId="6F6EA01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9512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587FE86" w14:textId="13F1A7B6" w:rsidTr="002450C5">
        <w:tc>
          <w:tcPr>
            <w:tcW w:w="0" w:type="auto"/>
          </w:tcPr>
          <w:p w14:paraId="7E246FEE" w14:textId="26EE5D07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Actinomyces</w:t>
            </w:r>
          </w:p>
        </w:tc>
        <w:tc>
          <w:tcPr>
            <w:tcW w:w="0" w:type="auto"/>
          </w:tcPr>
          <w:p w14:paraId="56E704D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B228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97DB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63D4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B8CEBA" w14:textId="7A35575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3C93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DF7D6D" w14:textId="4B31A96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FFD8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4C50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DB9FDA" w14:textId="31EDD52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9065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94E011" w14:textId="3E96BD5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643F8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6499BD" w14:textId="46A86BF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6A85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9284A2" w14:textId="00B207D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AF720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9C48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852C0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F62A4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C0F9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1E588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3755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CBEE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9BAC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415F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0098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DF0E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4D3F5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84D0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6595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253B5B" w14:textId="28BEB75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A5AAC6" w14:textId="73D8FB1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2B0EC6" w14:textId="109581E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198140" w14:textId="627D336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309C88" w14:textId="63EA1AF8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F1FD0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C2CA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0CFB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979B84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7F85A7EC" w14:textId="5BCC58D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BBB4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11B6EA3" w14:textId="77777777" w:rsidTr="002450C5">
        <w:tc>
          <w:tcPr>
            <w:tcW w:w="0" w:type="auto"/>
          </w:tcPr>
          <w:p w14:paraId="4B4AD622" w14:textId="0862ED53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Aeromonas</w:t>
            </w:r>
          </w:p>
        </w:tc>
        <w:tc>
          <w:tcPr>
            <w:tcW w:w="0" w:type="auto"/>
          </w:tcPr>
          <w:p w14:paraId="1105C6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A372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7327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C0F1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F940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85F263" w14:textId="09BE65E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7287660" w14:textId="6DE27A9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521B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EBCF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7A86C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91EA9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E1A2B0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2AE8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3095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D891E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61421A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319F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BB63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F5CE0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ED7B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B5DC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DDAB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1ABA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8230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784D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39C8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DA48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220E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87AB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BAA4A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4AC5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02544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68E6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66CA2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66EA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4B8F9F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D1A1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CF6C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8554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D4205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31C44D8" w14:textId="5DA064A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758F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1434AF5" w14:textId="13F93220" w:rsidTr="002450C5">
        <w:tc>
          <w:tcPr>
            <w:tcW w:w="0" w:type="auto"/>
          </w:tcPr>
          <w:p w14:paraId="3EA4E991" w14:textId="519DB196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Akkermansia</w:t>
            </w:r>
          </w:p>
        </w:tc>
        <w:tc>
          <w:tcPr>
            <w:tcW w:w="0" w:type="auto"/>
          </w:tcPr>
          <w:p w14:paraId="57A12D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50E3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E819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3B16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415373" w14:textId="6FD0D2F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2F7D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2B19EC" w14:textId="41B0796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8762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B8A1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8E66F4" w14:textId="41CF6E4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105E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0845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8D1C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4FD647" w14:textId="38A59D3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DC47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BFF2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BFCF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7A57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6924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A8FE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3D94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72D716" w14:textId="34645D36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5B22C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54A0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A78B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976F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AB9D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CD8DD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C7DC62" w14:textId="08AF8D4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65E5C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B0DBE6" w14:textId="29B299D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B441D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1F2B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E5D5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471E96" w14:textId="527D678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06D64E4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C457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A93A0B" w14:textId="1DAD91F5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A322E1F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6AEFA551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7A50EC60" w14:textId="18E3819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A049F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C734C5C" w14:textId="77777777" w:rsidTr="002450C5">
        <w:tc>
          <w:tcPr>
            <w:tcW w:w="0" w:type="auto"/>
          </w:tcPr>
          <w:p w14:paraId="45FF8E03" w14:textId="5F8CDA61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Alkaliflexus</w:t>
            </w:r>
          </w:p>
        </w:tc>
        <w:tc>
          <w:tcPr>
            <w:tcW w:w="0" w:type="auto"/>
          </w:tcPr>
          <w:p w14:paraId="77F7E3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D235BE" w14:textId="58A15CE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A64AD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9D9B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606ACE" w14:textId="2AE440F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CBD5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EE24DE" w14:textId="7AE9B4D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0956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3AF99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024A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E9FF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00CD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0B8A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D8BE08" w14:textId="748471B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FF0F8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0360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9E7E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6C38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BFB2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35A7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569D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E9DF49" w14:textId="77777777" w:rsidR="00811CF3" w:rsidRPr="00373AE7" w:rsidRDefault="00811CF3" w:rsidP="00692055">
            <w:pPr>
              <w:jc w:val="both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27DD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6538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351A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4C73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F9BD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F5B8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BC919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2911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0AB7A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0DD9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6CEA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5FAA5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16B3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E1008C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DEE5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21C8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1D67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C4158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74168BBA" w14:textId="06A6135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0268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9986E48" w14:textId="77777777" w:rsidTr="002450C5">
        <w:tc>
          <w:tcPr>
            <w:tcW w:w="0" w:type="auto"/>
          </w:tcPr>
          <w:p w14:paraId="2DA75AEE" w14:textId="2502E873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Alkaliphilus</w:t>
            </w:r>
          </w:p>
        </w:tc>
        <w:tc>
          <w:tcPr>
            <w:tcW w:w="0" w:type="auto"/>
          </w:tcPr>
          <w:p w14:paraId="085834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EB9C5C" w14:textId="7B9C409E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BDA58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C40C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86DEDA" w14:textId="665E829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40B9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1FF3E4" w14:textId="10B8527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DC29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22A3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C3FB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9C49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C4A7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50FDE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6377E4" w14:textId="0DC6239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FB40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DA73E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9CAE5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DA43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56F9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BD4E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7F71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1FE5E5" w14:textId="77777777" w:rsidR="00811CF3" w:rsidRPr="00373AE7" w:rsidRDefault="00811CF3" w:rsidP="00692055">
            <w:pPr>
              <w:jc w:val="both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C35F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358A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0F28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7F01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6133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0451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A4CC4A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3DF1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D98F1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625D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9AAC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DD4B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A510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69DF5F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AAF7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6DED3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11EF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8B7EB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7DC7E36" w14:textId="61ED53E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DE7E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0621F8A" w14:textId="7E6B0C8A" w:rsidTr="002450C5">
        <w:tc>
          <w:tcPr>
            <w:tcW w:w="0" w:type="auto"/>
          </w:tcPr>
          <w:p w14:paraId="0D3C22D7" w14:textId="4EB7F6D3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Alistipes</w:t>
            </w:r>
          </w:p>
        </w:tc>
        <w:tc>
          <w:tcPr>
            <w:tcW w:w="0" w:type="auto"/>
          </w:tcPr>
          <w:p w14:paraId="571142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315C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B0FC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A3B56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A73A59" w14:textId="4630E3E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B5F8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762732" w14:textId="700E0A8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7B2E44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332CFC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CA9238" w14:textId="294FEC2F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F5814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221D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CF23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D12BC7" w14:textId="0F284AE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8971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D1071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09C2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752EA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8BD9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20B7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2913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D96114" w14:textId="2B242C9F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56E2B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7D77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4E5C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3365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B92F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6F1B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72E6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09D1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F3F8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2EA629" w14:textId="4001F47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3B82DAD" w14:textId="1AF48D7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3E827FA" w14:textId="389553A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BD0E05" w14:textId="50DA304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D96BAEA" w14:textId="18802FF8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8D8F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33388A" w14:textId="26C52139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292B5B9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21288763" w14:textId="0C1D2302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2" w:type="dxa"/>
          </w:tcPr>
          <w:p w14:paraId="23BBA2D2" w14:textId="72C2404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BCCFC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E7E8874" w14:textId="31F30F82" w:rsidTr="002450C5">
        <w:tc>
          <w:tcPr>
            <w:tcW w:w="0" w:type="auto"/>
          </w:tcPr>
          <w:p w14:paraId="6CA52B8F" w14:textId="5424E15E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Anaerofilum</w:t>
            </w:r>
          </w:p>
        </w:tc>
        <w:tc>
          <w:tcPr>
            <w:tcW w:w="0" w:type="auto"/>
          </w:tcPr>
          <w:p w14:paraId="178504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08F1EA" w14:textId="25E6A42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335900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23CE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E407BB" w14:textId="0F745D1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C068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0975F0" w14:textId="1107D69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FE4C54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C3320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577E68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9907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B796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1FFF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14FF65" w14:textId="0098FC9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9692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734D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6196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C8D5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A964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916A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ADD1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40E2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30FF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D740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DCDA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BDE4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E6AD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89690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8EBF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54A3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62E3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C9A12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38A5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1F85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5969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2725FF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E983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7D5F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0CB8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98F72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7669381" w14:textId="2ADE9F3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A6BAE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72960A1" w14:textId="77777777" w:rsidTr="002450C5">
        <w:tc>
          <w:tcPr>
            <w:tcW w:w="0" w:type="auto"/>
          </w:tcPr>
          <w:p w14:paraId="250CF2EE" w14:textId="7B30553B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Anaerostipes</w:t>
            </w:r>
          </w:p>
        </w:tc>
        <w:tc>
          <w:tcPr>
            <w:tcW w:w="0" w:type="auto"/>
          </w:tcPr>
          <w:p w14:paraId="7CD04D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4A898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8A4F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D6B3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20F341" w14:textId="3EC2CA4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864F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20BB16" w14:textId="1467647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B616D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979D90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9D813C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73BA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C8B8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63F3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616539" w14:textId="4E9ADED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74DA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FAD2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7AA0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6FC0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3A0F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5F4F6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76877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3811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FEDF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D2D1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C0EA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EA4E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BFBD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D3E8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859D0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E642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9918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18F3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361C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F51C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4267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98FDE2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508F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598CCA" w14:textId="73984A8A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899967C" w14:textId="3008890E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321" w:type="dxa"/>
          </w:tcPr>
          <w:p w14:paraId="108E8702" w14:textId="54D4BADF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572" w:type="dxa"/>
          </w:tcPr>
          <w:p w14:paraId="46978D9D" w14:textId="4F1916D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214E8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8E13806" w14:textId="77777777" w:rsidTr="002450C5">
        <w:tc>
          <w:tcPr>
            <w:tcW w:w="0" w:type="auto"/>
          </w:tcPr>
          <w:p w14:paraId="6B3E3BBD" w14:textId="0098A5B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Anaerovorax</w:t>
            </w:r>
          </w:p>
        </w:tc>
        <w:tc>
          <w:tcPr>
            <w:tcW w:w="0" w:type="auto"/>
          </w:tcPr>
          <w:p w14:paraId="4D86B83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56ADB0" w14:textId="089A2458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C5215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E12C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0609B3" w14:textId="34BF670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4D28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AEDC82" w14:textId="04A4974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4E682E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FF776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6EBCA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48BB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49F2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5B5A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E6062E" w14:textId="636F1A9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87F0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2BA7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CB8A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8B8D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C845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1E224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16BA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03F72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2E01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0CC6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2427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FBCC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E731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569D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F792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AED8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63A6A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A5BF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AE40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E478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E8D9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DF6E34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93B4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6030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CADC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51C200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0751DB5" w14:textId="46DE1B1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B348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58DD4B5" w14:textId="1B5C1C9D" w:rsidTr="002450C5">
        <w:tc>
          <w:tcPr>
            <w:tcW w:w="0" w:type="auto"/>
          </w:tcPr>
          <w:p w14:paraId="7F60D562" w14:textId="6CA202D4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Bacillus</w:t>
            </w:r>
          </w:p>
        </w:tc>
        <w:tc>
          <w:tcPr>
            <w:tcW w:w="0" w:type="auto"/>
          </w:tcPr>
          <w:p w14:paraId="40E7124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B5FD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30EB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0FC0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DDFA4E" w14:textId="3285335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132A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D82DB8" w14:textId="6016E9C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8127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CF01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5ECC33" w14:textId="68161B8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CCB0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AEF2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C10B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A6F188" w14:textId="23B4B64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8CB6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4489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4BAB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F16C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EE98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4BED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DFA1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54A1B9" w14:textId="1BD583F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8CD03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1603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872C3A" w14:textId="3837111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3B88A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A943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A1C3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D440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AB6B0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7B4C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BE8A56" w14:textId="50D4BCA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EE5AB1" w14:textId="73A930B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A09A12" w14:textId="5BBD1C2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CFC889" w14:textId="5C528AB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353EC1" w14:textId="57CF8FE2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B531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6D76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8DBF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8527E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827AFBE" w14:textId="1A8C6D8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C262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08D757DA" w14:textId="3748483F" w:rsidTr="002450C5">
        <w:tc>
          <w:tcPr>
            <w:tcW w:w="0" w:type="auto"/>
          </w:tcPr>
          <w:p w14:paraId="7D25DE92" w14:textId="1071723D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Bacteroides</w:t>
            </w:r>
          </w:p>
        </w:tc>
        <w:tc>
          <w:tcPr>
            <w:tcW w:w="0" w:type="auto"/>
          </w:tcPr>
          <w:p w14:paraId="30D8776F" w14:textId="3D5C03E7" w:rsidR="00811CF3" w:rsidRPr="001104A5" w:rsidRDefault="00811CF3" w:rsidP="00692055">
            <w:pPr>
              <w:jc w:val="center"/>
              <w:rPr>
                <w:b/>
                <w:bCs/>
                <w:color w:val="00206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B6AA27B" w14:textId="00C50BC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53EC9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5624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E83BA0" w14:textId="6657549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6F928E" w14:textId="6857594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1C44352E" w14:textId="7C5C993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54337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810C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B8E732" w14:textId="7642C8F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8A5F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8EDD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F5573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C86F66" w14:textId="16E7A01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668A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E1E009" w14:textId="501D525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5CC2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9A39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987A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A47EE1" w14:textId="11141B34" w:rsidR="00811CF3" w:rsidRPr="00373AE7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6A426CE" w14:textId="4B12EFE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2714EA0" w14:textId="4EB16584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FE24D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BA9D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38AD4F" w14:textId="117B09E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325D94EE" w14:textId="5C0EE58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B2731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982B7A" w14:textId="1501291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DC8C402" w14:textId="1A8ACF5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3A144EA7" w14:textId="22230A8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01FF1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E56F71" w14:textId="06B0965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ADA083" w14:textId="0434EA8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39BA6A9" w14:textId="5319ED3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8A13E8" w14:textId="1190460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4717831" w14:textId="4E4D1E23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1CD2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9BB104" w14:textId="3470913C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8F76D0C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4F2DEC4F" w14:textId="0011F13B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2" w:type="dxa"/>
          </w:tcPr>
          <w:p w14:paraId="7CC0BB1E" w14:textId="2FCFBA6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B086AA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EC131E3" w14:textId="77777777" w:rsidTr="002450C5">
        <w:tc>
          <w:tcPr>
            <w:tcW w:w="0" w:type="auto"/>
          </w:tcPr>
          <w:p w14:paraId="31A689CE" w14:textId="29056174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Barnesiella</w:t>
            </w:r>
          </w:p>
        </w:tc>
        <w:tc>
          <w:tcPr>
            <w:tcW w:w="0" w:type="auto"/>
          </w:tcPr>
          <w:p w14:paraId="5D01847E" w14:textId="77777777" w:rsidR="00811CF3" w:rsidRPr="000F5B00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44BBC1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E396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43DF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1B5A6F" w14:textId="66D1089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525C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691284" w14:textId="5E55F98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F822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562C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2F75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C819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83B1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B198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3A8C19" w14:textId="351FB00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1D6B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AB63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26A4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74CA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80082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C50F78" w14:textId="77777777" w:rsidR="00811CF3" w:rsidRPr="005F7A9F" w:rsidRDefault="00811CF3" w:rsidP="00692055">
            <w:pPr>
              <w:jc w:val="both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2EF1F86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99229B" w14:textId="77777777" w:rsidR="00811CF3" w:rsidRPr="004637A6" w:rsidRDefault="00811CF3" w:rsidP="00692055">
            <w:pPr>
              <w:jc w:val="both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FD186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2A4F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27C2DA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6AD4EE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7756A0" w14:textId="4E785DC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442F964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662CD3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D256AC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9C69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CCC5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B4ED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182E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B924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AB9904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1A33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8A114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1E95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697585F" w14:textId="4B600D5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2" w:type="dxa"/>
          </w:tcPr>
          <w:p w14:paraId="1C45EBBA" w14:textId="2FCF811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BFBC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8058D12" w14:textId="3CEFA936" w:rsidTr="002450C5">
        <w:tc>
          <w:tcPr>
            <w:tcW w:w="0" w:type="auto"/>
          </w:tcPr>
          <w:p w14:paraId="4851F3AD" w14:textId="39EF54DD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Bifidobacterium</w:t>
            </w:r>
          </w:p>
        </w:tc>
        <w:tc>
          <w:tcPr>
            <w:tcW w:w="0" w:type="auto"/>
          </w:tcPr>
          <w:p w14:paraId="0AFE1781" w14:textId="39820E09" w:rsidR="00811CF3" w:rsidRPr="000F5B00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0D879AB" w14:textId="3787088D" w:rsidR="00811CF3" w:rsidRPr="00783037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AFF901C" w14:textId="202BC7B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D18BED9" w14:textId="6FC966F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BC06BBE" w14:textId="52DD412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1795B0" w14:textId="7A08F24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FF20A9A" w14:textId="29AFA34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B8A1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0B8541" w14:textId="6D202C7F" w:rsidR="00811CF3" w:rsidRPr="000F5B00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38D80B9" w14:textId="5A63381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901DB0" w14:textId="0E622BD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1CFB2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8E3233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0619C6" w14:textId="073DAFC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3D1777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553C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0DFC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8E36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D88AB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4E9C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DB4933" w14:textId="3089AA3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993CDF2" w14:textId="6933F3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6507B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8CABA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A15BD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4E0A5A" w14:textId="20E619B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0EFC2E3" w14:textId="0992461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9144E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02AB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82CD19" w14:textId="2103F8D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E2486D3" w14:textId="7324666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3DA0FC8" w14:textId="2B158A0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1F490E8E" w14:textId="292E4CD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6B114A8" w14:textId="33F37E8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722347" w14:textId="6671BF29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A552F09" w14:textId="6F2A9A66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FA32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EA5380" w14:textId="5D808370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123B5AE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477201DA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197AD336" w14:textId="3725FD4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13B46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F43442A" w14:textId="6A1AB313" w:rsidTr="002450C5">
        <w:tc>
          <w:tcPr>
            <w:tcW w:w="0" w:type="auto"/>
          </w:tcPr>
          <w:p w14:paraId="2801B156" w14:textId="5BB3ADFA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Bilophila</w:t>
            </w:r>
          </w:p>
        </w:tc>
        <w:tc>
          <w:tcPr>
            <w:tcW w:w="0" w:type="auto"/>
          </w:tcPr>
          <w:p w14:paraId="63FCFE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BC7D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284B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5239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1F1039" w14:textId="095E4A3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1225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BDFEE7" w14:textId="6DD651E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47D2C6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859395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E88D22" w14:textId="4EEDB4F0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A7B0114" w14:textId="6EBE66E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BE551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FB0D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672CCB" w14:textId="3E28A97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2E499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CA7B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EA0C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DC19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BBA2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571C10" w14:textId="1403C72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4DC77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EC62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8760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858E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C0ACD0" w14:textId="3397B86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FB299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B8B4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EF62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A41B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CF49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91C0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337BFD" w14:textId="125CC71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F6467A" w14:textId="3F9C609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AC3ED0" w14:textId="50C0227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81508D" w14:textId="42724AC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9A1F65" w14:textId="45C04E1C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B318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F2E8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58C2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15865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2B11A1A" w14:textId="7BBDF4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54C6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E87F593" w14:textId="584F29B5" w:rsidTr="002450C5">
        <w:tc>
          <w:tcPr>
            <w:tcW w:w="0" w:type="auto"/>
          </w:tcPr>
          <w:p w14:paraId="248852FC" w14:textId="6976079D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Blautia</w:t>
            </w:r>
          </w:p>
        </w:tc>
        <w:tc>
          <w:tcPr>
            <w:tcW w:w="0" w:type="auto"/>
          </w:tcPr>
          <w:p w14:paraId="1CE44E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993E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DFB2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34FB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EFD557" w14:textId="4A80908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2081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D8547A" w14:textId="1D2AEF0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A58942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4D0F83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2DBF7C" w14:textId="004CFD14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17D8DB" w14:textId="27676BE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12E717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74A8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6E66F0" w14:textId="1250590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6FCF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873B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FC46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27C5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DB44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CD87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C5B483" w14:textId="2C52BB4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BAACF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F74B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1490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098E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B23E0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01CC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0BB1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A0E3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3B08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F6467A" w14:textId="700EF7D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8D9DF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64A07D" w14:textId="5C09D42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46DD1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07F94D" w14:textId="354A6A0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0F3A303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C1921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66C81A" w14:textId="263F34F5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4575D49" w14:textId="527EA85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321" w:type="dxa"/>
          </w:tcPr>
          <w:p w14:paraId="7E39BFA7" w14:textId="3EECC98E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2" w:type="dxa"/>
          </w:tcPr>
          <w:p w14:paraId="660E5AB0" w14:textId="772C6C0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FFFFA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21E5D95" w14:textId="77777777" w:rsidTr="002450C5">
        <w:tc>
          <w:tcPr>
            <w:tcW w:w="0" w:type="auto"/>
          </w:tcPr>
          <w:p w14:paraId="3EEF729D" w14:textId="2FD60D32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Butyricimonas</w:t>
            </w:r>
          </w:p>
        </w:tc>
        <w:tc>
          <w:tcPr>
            <w:tcW w:w="0" w:type="auto"/>
          </w:tcPr>
          <w:p w14:paraId="030CBE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F29A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1E8C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4B02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104751" w14:textId="289CC55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974C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8CE09E" w14:textId="6117369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91E05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586CB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889523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CE3C8D" w14:textId="12E3D49E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EF5C9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86C7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301EFE" w14:textId="297033F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21D3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BDF442" w14:textId="03CB701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55063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0A5D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B194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94F1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03722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4045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AD695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AFE8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7F2C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C85B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5D24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5609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AAB9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9C09A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FBED1A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693E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9383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37BC0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3588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D2B5E8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9935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A67D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1F2E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5B8CDE2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CAA8195" w14:textId="087A6BF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E3BE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385097B" w14:textId="77777777" w:rsidTr="002450C5">
        <w:tc>
          <w:tcPr>
            <w:tcW w:w="0" w:type="auto"/>
          </w:tcPr>
          <w:p w14:paraId="0C236124" w14:textId="47DF189F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Butyrivibrio</w:t>
            </w:r>
          </w:p>
        </w:tc>
        <w:tc>
          <w:tcPr>
            <w:tcW w:w="0" w:type="auto"/>
          </w:tcPr>
          <w:p w14:paraId="44524C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52E9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DA56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BE00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308F3F" w14:textId="55AAEFC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CF53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F42CB8" w14:textId="1156037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64579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8170BC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3190C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8C5E70" w14:textId="54C0586A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F0FCC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2620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222DFE" w14:textId="5DA51BB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4B2C3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EAE8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F115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C355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A555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CC69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FA56A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DC5936" w14:textId="0910158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05713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9CBF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7443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4526B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EB68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1C0D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4EAC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29DF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111CF0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2035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BDBF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763D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205F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FCEC4C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01F2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1C2B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C236B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4B3B4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0D16DB3" w14:textId="4632C4C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F2B1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1D553E5" w14:textId="4A388EC8" w:rsidTr="002450C5">
        <w:tc>
          <w:tcPr>
            <w:tcW w:w="0" w:type="auto"/>
          </w:tcPr>
          <w:p w14:paraId="58B854FD" w14:textId="1AB8F23D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Citrobacter</w:t>
            </w:r>
          </w:p>
        </w:tc>
        <w:tc>
          <w:tcPr>
            <w:tcW w:w="0" w:type="auto"/>
          </w:tcPr>
          <w:p w14:paraId="32A140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280F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22EB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68A5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E6DBAA" w14:textId="292D0D6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2B8F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85FDDF" w14:textId="4BCED76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09F606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B1FAB3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692A42" w14:textId="18627245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86DC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B5A4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5B55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6C6720" w14:textId="2BCB6E8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BD11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66F4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B79B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CC89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CF27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39DB9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AA55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AE1F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073E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F31A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446D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2172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37F7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26E9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CFC1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5159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465332" w14:textId="4431D09F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BB5A3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5D45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3110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52C3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1D777E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7DD2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E887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7A73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2D1E5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31127444" w14:textId="1D21554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CA69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05EDF218" w14:textId="77777777" w:rsidTr="002450C5">
        <w:tc>
          <w:tcPr>
            <w:tcW w:w="0" w:type="auto"/>
          </w:tcPr>
          <w:p w14:paraId="002E6672" w14:textId="64646E97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Chloroplast taxa</w:t>
            </w:r>
          </w:p>
        </w:tc>
        <w:tc>
          <w:tcPr>
            <w:tcW w:w="0" w:type="auto"/>
          </w:tcPr>
          <w:p w14:paraId="0F1CC5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CC18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DEDD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F16D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0F27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C34B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5ABB46" w14:textId="773664B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CF4F30" w14:textId="534FE7FE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51DA75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A9E30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77CB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B68C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49C8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A747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699D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DBFF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EFA8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30FB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3B57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8875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119F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0E80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778B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41F1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E43D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0D91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A2BE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63E9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FAF4F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954D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D1AF6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5B0E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40F4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E6DE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02A2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2207FB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991A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B83F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5021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9F257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99887C5" w14:textId="6952D64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2581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B026E72" w14:textId="4E459FBD" w:rsidTr="002450C5">
        <w:tc>
          <w:tcPr>
            <w:tcW w:w="0" w:type="auto"/>
          </w:tcPr>
          <w:p w14:paraId="34933245" w14:textId="77777777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Chryseobacterium</w:t>
            </w:r>
          </w:p>
        </w:tc>
        <w:tc>
          <w:tcPr>
            <w:tcW w:w="0" w:type="auto"/>
          </w:tcPr>
          <w:p w14:paraId="0DFC43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A631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B5AB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BE5C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8CA1A6" w14:textId="09A2F5D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CF14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2256E9" w14:textId="6B3AFB7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6D215A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A56B7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443B9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ADD5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F5FF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ABC6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4E45FE" w14:textId="68F3CA7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DFF1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4FE0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55B7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693E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A95B03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96DB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7507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ADD3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93F3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F91F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41F1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E0E6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ECB5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FDDF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7FA5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08534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D692C6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F3B8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E8A74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6575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52F601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B439B6" w14:textId="77777777" w:rsidR="00811CF3" w:rsidRPr="005F7A9F" w:rsidRDefault="00811CF3" w:rsidP="00692055">
            <w:pPr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16E1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19165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AFC5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FFCB1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AD776F4" w14:textId="511B50E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0DF9F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7C980E0" w14:textId="77777777" w:rsidTr="002450C5">
        <w:tc>
          <w:tcPr>
            <w:tcW w:w="0" w:type="auto"/>
          </w:tcPr>
          <w:p w14:paraId="70B67445" w14:textId="6C9B6EFA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Clostridiaceae_un</w:t>
            </w:r>
          </w:p>
        </w:tc>
        <w:tc>
          <w:tcPr>
            <w:tcW w:w="0" w:type="auto"/>
          </w:tcPr>
          <w:p w14:paraId="22976E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66EE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DB5A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1ED2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70F4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9486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5897B8" w14:textId="334992E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C149B4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3572C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80335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3DCF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4DF4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AAE4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0C7C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114C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B7BE07" w14:textId="4B1BB31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301CE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4CF186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DA64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40975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FAAB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8ECD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7F2E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1A70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53F8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5F9A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AF9A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B968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E2B9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F221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FF4E09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6AE0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2B5B0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5149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6B980A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B49332" w14:textId="77777777" w:rsidR="00811CF3" w:rsidRPr="005F7A9F" w:rsidRDefault="00811CF3" w:rsidP="00692055">
            <w:pPr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7FBD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AE08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E08E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EE6FB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679B9D5C" w14:textId="3C38ECF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5A1A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1FE6C3B" w14:textId="77777777" w:rsidTr="002450C5">
        <w:tc>
          <w:tcPr>
            <w:tcW w:w="0" w:type="auto"/>
          </w:tcPr>
          <w:p w14:paraId="4AD946D1" w14:textId="71E04EB9" w:rsidR="00AB20CB" w:rsidRDefault="00811CF3" w:rsidP="00AB20CB">
            <w:r>
              <w:rPr>
                <w:sz w:val="11"/>
                <w:szCs w:val="11"/>
                <w:lang w:val="en-GB"/>
              </w:rPr>
              <w:t>Clostridiales</w:t>
            </w:r>
            <w:r w:rsidR="00AB20CB">
              <w:rPr>
                <w:rFonts w:ascii="Open Sans" w:hAnsi="Open Sans" w:cs="Open Sans"/>
                <w:color w:val="1C1D1E"/>
                <w:sz w:val="21"/>
                <w:szCs w:val="21"/>
                <w:shd w:val="clear" w:color="auto" w:fill="FFFFFF"/>
              </w:rPr>
              <w:t xml:space="preserve"> 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‡</w:t>
            </w:r>
          </w:p>
          <w:p w14:paraId="5BDFE586" w14:textId="0C7EA72E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7753C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B0B0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630C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DCE0E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AC2D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6715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52855E" w14:textId="64EE134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D328F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D64518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25959E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E997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641A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6506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B3BF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B794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CD96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2092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9B0472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0678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4521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2F1D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7B4D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47BB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0307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47E8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BAE7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4FE9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CFD272" w14:textId="4179FF3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8C922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4ACA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58D099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8701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4DF6BB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FF44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EA4B60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5A9318" w14:textId="78E65B45" w:rsidR="00811CF3" w:rsidRPr="005F7A9F" w:rsidRDefault="00811CF3" w:rsidP="00692055">
            <w:pPr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1C9C4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719A85" w14:textId="61DF699A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6AD19F5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6B9E2534" w14:textId="1CFD12DF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2" w:type="dxa"/>
          </w:tcPr>
          <w:p w14:paraId="748FD871" w14:textId="2E4A189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4606B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FADA6BD" w14:textId="133C4112" w:rsidTr="002450C5">
        <w:tc>
          <w:tcPr>
            <w:tcW w:w="0" w:type="auto"/>
          </w:tcPr>
          <w:p w14:paraId="029AEE9B" w14:textId="659C623C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Clostridium</w:t>
            </w:r>
          </w:p>
        </w:tc>
        <w:tc>
          <w:tcPr>
            <w:tcW w:w="0" w:type="auto"/>
          </w:tcPr>
          <w:p w14:paraId="0CC060C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4DECDE" w14:textId="7E73E71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5072A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6FDD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84D610" w14:textId="60ED80B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B01A5D" w14:textId="44426BF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E14CAB4" w14:textId="39A69BB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A8EFBB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CD0A0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B11948" w14:textId="43E416F4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23BA57" w14:textId="45A2AA3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4B09D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E7E5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A9821F" w14:textId="37F277B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F1B4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9C14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CC31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8FCBEE" w14:textId="430C455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8F33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C86D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1071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E87A8A" w14:textId="6BADB16E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9B1C4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DC527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54C3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D8F8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D239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F672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83F26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F885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4207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1C388F" w14:textId="23C1F99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9AC008" w14:textId="6B289D0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6799C2" w14:textId="03FAB91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ED57C8" w14:textId="2BF28F1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214A48" w14:textId="64FC1CE5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2BA1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B517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47F1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3C350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3AE50997" w14:textId="2D063F9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9901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5E28179" w14:textId="77777777" w:rsidTr="002450C5">
        <w:trPr>
          <w:trHeight w:val="80"/>
        </w:trPr>
        <w:tc>
          <w:tcPr>
            <w:tcW w:w="0" w:type="auto"/>
          </w:tcPr>
          <w:p w14:paraId="14C500DE" w14:textId="17139BF5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Clostridium cl. I</w:t>
            </w:r>
          </w:p>
        </w:tc>
        <w:tc>
          <w:tcPr>
            <w:tcW w:w="0" w:type="auto"/>
          </w:tcPr>
          <w:p w14:paraId="64BEF1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55FFE8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4712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BA7140" w14:textId="4955467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3AF6398" w14:textId="6896013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888DA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8CC491" w14:textId="49F030A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5DBC6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109694" w14:textId="1025C03F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F6D6E3B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2A8555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49D4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7130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5944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96EE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4FD4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8C38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5181FC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F465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D4BE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9CD8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34ADBF" w14:textId="77777777" w:rsidR="00811CF3" w:rsidRPr="00373AE7" w:rsidRDefault="00811CF3" w:rsidP="00692055">
            <w:pPr>
              <w:jc w:val="both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FA4A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037A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787F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CF41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0E70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FA1B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F9C9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B735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8A01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74F4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D2F2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B611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CB20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AF0632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8D7A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AD6C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C821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596B5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78EBABB" w14:textId="56F2A45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C281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86ABA99" w14:textId="4DCAC57D" w:rsidTr="002450C5">
        <w:tc>
          <w:tcPr>
            <w:tcW w:w="0" w:type="auto"/>
          </w:tcPr>
          <w:p w14:paraId="5DB37FAE" w14:textId="67B78F9F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Clostridium cl. IV</w:t>
            </w:r>
          </w:p>
        </w:tc>
        <w:tc>
          <w:tcPr>
            <w:tcW w:w="0" w:type="auto"/>
          </w:tcPr>
          <w:p w14:paraId="4A3619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6B84E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D562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05D9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424C2F" w14:textId="54979A4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CDA8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719897" w14:textId="77B0197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F7B9C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A03C0D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A96C36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A925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2240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9F96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0241AC" w14:textId="3A4DCC3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9E32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085D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F0D3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F579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3876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2E4F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A21F4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963A5C" w14:textId="77777777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49C0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622A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F223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452B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AAEA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FB43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4BEC63" w14:textId="60CCC55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6B854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BFB5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A540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98E4D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8FB2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CCDEC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8BA874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CA2A8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318C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FABD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89B2E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3BCEE1C3" w14:textId="71B9310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071DD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61B8B98" w14:textId="77777777" w:rsidTr="002450C5">
        <w:tc>
          <w:tcPr>
            <w:tcW w:w="0" w:type="auto"/>
          </w:tcPr>
          <w:p w14:paraId="06201100" w14:textId="08CA98DF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Clostridium XI</w:t>
            </w:r>
          </w:p>
        </w:tc>
        <w:tc>
          <w:tcPr>
            <w:tcW w:w="0" w:type="auto"/>
          </w:tcPr>
          <w:p w14:paraId="1738D73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A40A0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2194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AF76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4014EA" w14:textId="16720ED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003F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6F366A" w14:textId="21B7889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87767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D7C9A8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18D729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02FC3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9285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0A4B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28948F" w14:textId="6667E00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D82C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2B7D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8B9E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5542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E134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A4E6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222F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7F13BD" w14:textId="77777777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2532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0FF1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B59B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0C510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8E04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6135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58AFB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58ED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C187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333A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4E84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4158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ED9A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5450F1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B202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392A29" w14:textId="52E3278A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0112BD2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1A0BA2F1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772300E3" w14:textId="245633B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4AD44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B0915D1" w14:textId="67114567" w:rsidTr="002450C5">
        <w:tc>
          <w:tcPr>
            <w:tcW w:w="0" w:type="auto"/>
          </w:tcPr>
          <w:p w14:paraId="6F4D642D" w14:textId="0FB8E40D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Clostridium cl. XIVa</w:t>
            </w:r>
          </w:p>
        </w:tc>
        <w:tc>
          <w:tcPr>
            <w:tcW w:w="0" w:type="auto"/>
          </w:tcPr>
          <w:p w14:paraId="0708FA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9005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34EB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08D9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2910A1" w14:textId="5659D33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B373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6FED65" w14:textId="3992181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F30DAA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6001A8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8A01F8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7A44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B552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54C5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33D24E" w14:textId="380FA5B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17FCA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43CE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49BA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77B6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8FCD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D0D9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445E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DC6225" w14:textId="77777777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AE01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88FA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FC34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7E35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E6C3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E009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E929C8" w14:textId="2935E2C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AF493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D2526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ABAA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BE15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511A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607C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9ABAC1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FB5E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0CDE81" w14:textId="6F70B6D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D3B14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640928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76F918C" w14:textId="4B76C3C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A081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2EFC988" w14:textId="5495A3E1" w:rsidTr="002450C5">
        <w:tc>
          <w:tcPr>
            <w:tcW w:w="0" w:type="auto"/>
          </w:tcPr>
          <w:p w14:paraId="43E2AC67" w14:textId="73256D18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Collinsella</w:t>
            </w:r>
          </w:p>
        </w:tc>
        <w:tc>
          <w:tcPr>
            <w:tcW w:w="0" w:type="auto"/>
          </w:tcPr>
          <w:p w14:paraId="69FCBC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C9966E" w14:textId="40BC8F55" w:rsidR="00811CF3" w:rsidRPr="00783037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773D0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CC99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9CB109" w14:textId="217E429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245A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406D26" w14:textId="6355E44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9385DD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D404CF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A84491" w14:textId="70B72A9C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15B28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3138B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C774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59BB17" w14:textId="0E325A8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6B4F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E13B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ABB1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B49B5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B81A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F059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AE9A5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640C25" w14:textId="29ABB41D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532A9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A721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BA94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E8E25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3FE8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CBB409" w14:textId="685DFA6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DC6B7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8526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6F11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477579" w14:textId="4731D4E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868D00" w14:textId="25B28FE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52C68D" w14:textId="7FC5BA3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26ED11" w14:textId="0882506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FD0DB8" w14:textId="4A4D5E49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0414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540A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C753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0406D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68E7A1F" w14:textId="1642804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BCE3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B1083D2" w14:textId="77777777" w:rsidTr="002450C5">
        <w:tc>
          <w:tcPr>
            <w:tcW w:w="0" w:type="auto"/>
          </w:tcPr>
          <w:p w14:paraId="3A4AD18A" w14:textId="1FB2B69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Coprobacter</w:t>
            </w:r>
          </w:p>
        </w:tc>
        <w:tc>
          <w:tcPr>
            <w:tcW w:w="0" w:type="auto"/>
          </w:tcPr>
          <w:p w14:paraId="635569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B7BA2C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6E1C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05E0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417D09" w14:textId="5B24FCD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E8CB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6696CB" w14:textId="1AA55CE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B39906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026C9E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D30A2E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3A30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58C6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ED13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BCA91B" w14:textId="4ABA6CC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B033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B73B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7E50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F1E2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89CC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74E3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4453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345214" w14:textId="77777777" w:rsidR="00811CF3" w:rsidRPr="00373AE7" w:rsidRDefault="00811CF3" w:rsidP="00692055">
            <w:pPr>
              <w:jc w:val="both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3D8F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CA15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A611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0B9F6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EFCDA6" w14:textId="2613BF4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9B123DC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B97E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36A4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8753A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7907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3254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EA76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DAF0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5B945D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57A30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2C88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C395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965AD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79171FE2" w14:textId="12BB602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F2E3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BADD41D" w14:textId="686CB923" w:rsidTr="002450C5">
        <w:tc>
          <w:tcPr>
            <w:tcW w:w="0" w:type="auto"/>
          </w:tcPr>
          <w:p w14:paraId="0413512F" w14:textId="1C20BF3D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Coprococcus</w:t>
            </w:r>
          </w:p>
        </w:tc>
        <w:tc>
          <w:tcPr>
            <w:tcW w:w="0" w:type="auto"/>
          </w:tcPr>
          <w:p w14:paraId="741E25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8AFC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E918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45C0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0A82BB" w14:textId="3D88919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031FC5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461C66" w14:textId="01C37F9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A511A05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D31B2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BC2E13" w14:textId="69556CB6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4071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4F63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D025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AB7555" w14:textId="5E082DC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C13E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971C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1B18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9720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B4524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C669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BCEF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48AE97" w14:textId="77777777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5EC1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28B1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381C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A8FBE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D41A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0C04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06CB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C3E2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29D0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CBBF90" w14:textId="66AAF6A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3CDF11E" w14:textId="267273A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DB75C6" w14:textId="47DC26E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64FDEB" w14:textId="6BBA781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7369046" w14:textId="116150CA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49C6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62E880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9A8E06B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0E28469C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30403E96" w14:textId="0CC21EE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E0761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E33D533" w14:textId="77777777" w:rsidTr="002450C5">
        <w:tc>
          <w:tcPr>
            <w:tcW w:w="0" w:type="auto"/>
          </w:tcPr>
          <w:p w14:paraId="6F94F3B2" w14:textId="77BBC5E0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Coriobacteriaceae_un</w:t>
            </w:r>
          </w:p>
        </w:tc>
        <w:tc>
          <w:tcPr>
            <w:tcW w:w="0" w:type="auto"/>
          </w:tcPr>
          <w:p w14:paraId="4055E4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29380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5796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384F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3DBB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9AF0D4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40C251" w14:textId="46E6A6D4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6B9BC2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431E8C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F795C2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3916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1F5E53" w14:textId="2146E9A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27245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D2FE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8A67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BEA7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2FB7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B2AC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96FF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DC5F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3E0E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CAF3C4" w14:textId="77777777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F674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E04B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C081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2F14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35B5D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8E53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29E1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BE0D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0E36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34392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80A1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C61E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7B6370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6A2988E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C343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1D2D7E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3CAB39B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321" w:type="dxa"/>
          </w:tcPr>
          <w:p w14:paraId="637E93FA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572" w:type="dxa"/>
          </w:tcPr>
          <w:p w14:paraId="2BFD624B" w14:textId="3A29751C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D0E07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8741461" w14:textId="77777777" w:rsidTr="002450C5">
        <w:tc>
          <w:tcPr>
            <w:tcW w:w="0" w:type="auto"/>
          </w:tcPr>
          <w:p w14:paraId="2B689000" w14:textId="459709DC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Coriobacteriales_un</w:t>
            </w:r>
          </w:p>
        </w:tc>
        <w:tc>
          <w:tcPr>
            <w:tcW w:w="0" w:type="auto"/>
          </w:tcPr>
          <w:p w14:paraId="656909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A5C64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B3AE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3D9D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DC0E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4F2008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357630" w14:textId="6815B860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03E2FB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27A554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FE61CD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FAF0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FAA7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FF1B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D273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9A7B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87FB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B74C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FB29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71B0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9EB0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DA5E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64995E" w14:textId="77777777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5C7F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A618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FD09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6F7E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664E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DF5C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EC4A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F6E7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14BB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F0770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124F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8C88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4FEC60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A2BFF28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E88B0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7D5D7B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09E4727F" w14:textId="600CEBAB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321" w:type="dxa"/>
          </w:tcPr>
          <w:p w14:paraId="361DF310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572" w:type="dxa"/>
          </w:tcPr>
          <w:p w14:paraId="382A8228" w14:textId="09FFD1BD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33B456D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4407A0B" w14:textId="6C44EF14" w:rsidTr="002450C5">
        <w:tc>
          <w:tcPr>
            <w:tcW w:w="0" w:type="auto"/>
          </w:tcPr>
          <w:p w14:paraId="46AF2B49" w14:textId="7F118190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Corynebacterium</w:t>
            </w:r>
          </w:p>
        </w:tc>
        <w:tc>
          <w:tcPr>
            <w:tcW w:w="0" w:type="auto"/>
          </w:tcPr>
          <w:p w14:paraId="491C65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75E6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9E5A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ED09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15ED78" w14:textId="7E08BAA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4861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43D075" w14:textId="0A8C8EA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52B635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39DAB4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A11DBA" w14:textId="4A34893F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6FE57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7CA2E7" w14:textId="37EB120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53DBD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8262EA" w14:textId="1E31BD7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1993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3DB1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C222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BEC3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61F7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5487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E16F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876F24" w14:textId="77777777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BF59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D097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5CF3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F6A0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6942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36F9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077AE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01FD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EE7E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AED2D8" w14:textId="51B2B58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4A8824" w14:textId="1680AE6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5A7F3C" w14:textId="6EA7ED6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AE8992" w14:textId="17421CE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691D8A" w14:textId="066E047B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9F0C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E869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E35E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7AFE0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AAB9A05" w14:textId="3602778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94C9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D4CF53D" w14:textId="0607E69B" w:rsidTr="002450C5">
        <w:tc>
          <w:tcPr>
            <w:tcW w:w="0" w:type="auto"/>
          </w:tcPr>
          <w:p w14:paraId="741AEA11" w14:textId="28EE105C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Desulfovibrio</w:t>
            </w:r>
          </w:p>
        </w:tc>
        <w:tc>
          <w:tcPr>
            <w:tcW w:w="0" w:type="auto"/>
          </w:tcPr>
          <w:p w14:paraId="47927C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CF2F31" w14:textId="2C62DF6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C5253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77AD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50A007" w14:textId="33938C3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78E1D2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19182E65" w14:textId="6CBFE9CA" w:rsidR="00811CF3" w:rsidRPr="000F5B00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FB8AA4A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69AB4D" w14:textId="08ADAC4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B908207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D91D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3AC719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853E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F4B6BE" w14:textId="5C98872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136B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0B8F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9D64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27F6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3AA8A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6565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F05D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389CAE" w14:textId="40EE926D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FDF98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DCDA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C85A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409E6B" w14:textId="2862907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D0A64E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CD0F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CE68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8FED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1A59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E2CB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962B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2076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6803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584C0E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6A9EA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3DC4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E2A0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2DA0B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655A79D" w14:textId="5143031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2675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C7CC5B1" w14:textId="768489E8" w:rsidTr="002450C5">
        <w:tc>
          <w:tcPr>
            <w:tcW w:w="0" w:type="auto"/>
          </w:tcPr>
          <w:p w14:paraId="6896FC18" w14:textId="056D8BB1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Dialister</w:t>
            </w:r>
          </w:p>
        </w:tc>
        <w:tc>
          <w:tcPr>
            <w:tcW w:w="0" w:type="auto"/>
          </w:tcPr>
          <w:p w14:paraId="035207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F87619" w14:textId="24A6D70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D749B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DF15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D7A108" w14:textId="1055EFD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B6D5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499BBB" w14:textId="4D7BFD7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EAE1A4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79ABE2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E81704" w14:textId="0711E82F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9C7FC99" w14:textId="1BF7066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83255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ADDD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F66510" w14:textId="2CC8212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8FE24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E821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4D5FF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683F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6971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2835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9EFA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072CC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4CFC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7E7A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2706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2053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38E996" w14:textId="0453453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8660D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317FFD" w14:textId="51CAF75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C07D1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CD6A91" w14:textId="768BFAE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6EB6B48" w14:textId="77F5032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1F54FA" w14:textId="639462D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99D850B" w14:textId="3555A81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263A6F" w14:textId="079A82C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97E141F" w14:textId="53E08A4B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D69B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E343BF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7053A488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04667683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08227204" w14:textId="52077D8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5AB75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5F029A7" w14:textId="2DC3CE74" w:rsidTr="002450C5">
        <w:tc>
          <w:tcPr>
            <w:tcW w:w="0" w:type="auto"/>
          </w:tcPr>
          <w:p w14:paraId="49B8E0A8" w14:textId="2B5CCC23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Dorea</w:t>
            </w:r>
          </w:p>
        </w:tc>
        <w:tc>
          <w:tcPr>
            <w:tcW w:w="0" w:type="auto"/>
          </w:tcPr>
          <w:p w14:paraId="548F60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6A76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A0EF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D3C4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4524B1" w14:textId="483FF62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445F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9D93E9" w14:textId="091D2C9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31481D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56E40F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4023EB" w14:textId="3AFED63C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4AEB2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0D76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C6B1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7F508C" w14:textId="6D19E72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41BA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A2E1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A837C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6FC9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8C13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E184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9F76D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9E0F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B2ACD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9CE0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4E7A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C3078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053A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B1C733" w14:textId="6BE9188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F33BF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371E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24AE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5EF586" w14:textId="093E67D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B71970" w14:textId="307F655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73AD85" w14:textId="770BB8A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5A0F2F" w14:textId="0B05E6C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4D44E3" w14:textId="1D9C905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589A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08D27B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4738126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67D44FA3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33393D44" w14:textId="69DD3F5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BD410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C27282E" w14:textId="77777777" w:rsidTr="002450C5">
        <w:tc>
          <w:tcPr>
            <w:tcW w:w="0" w:type="auto"/>
          </w:tcPr>
          <w:p w14:paraId="6A47B5ED" w14:textId="69719128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Eggerthella</w:t>
            </w:r>
          </w:p>
        </w:tc>
        <w:tc>
          <w:tcPr>
            <w:tcW w:w="0" w:type="auto"/>
          </w:tcPr>
          <w:p w14:paraId="5C1B3BD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D43C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32B1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C144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6FDD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7A84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80BB14" w14:textId="3D0C648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95C94E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588369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B63753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753F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0CFF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B838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5C85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7A7B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D295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CF79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833D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E4AB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866D80" w14:textId="78801C1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323B7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35DE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969F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74CE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25C7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54FB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4BE3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5EAACC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CB34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AB95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813A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7EFF41" w14:textId="21AC4B6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81338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6009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60AD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E299C8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3276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973D24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14123DA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321" w:type="dxa"/>
          </w:tcPr>
          <w:p w14:paraId="374AE430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572" w:type="dxa"/>
          </w:tcPr>
          <w:p w14:paraId="48F82AF1" w14:textId="5700084A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1B5021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3366555" w14:textId="21863E93" w:rsidTr="002450C5">
        <w:tc>
          <w:tcPr>
            <w:tcW w:w="0" w:type="auto"/>
          </w:tcPr>
          <w:p w14:paraId="342CA072" w14:textId="52F6DBA3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Eisenbergiella</w:t>
            </w:r>
          </w:p>
        </w:tc>
        <w:tc>
          <w:tcPr>
            <w:tcW w:w="0" w:type="auto"/>
          </w:tcPr>
          <w:p w14:paraId="2F1408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A88D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EF48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E937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3BC519" w14:textId="4F20D71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D5304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04FED6" w14:textId="3A3F2E0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F7333B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30A01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B13EC6" w14:textId="4E6BD2E6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C1DC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2628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00F9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EC2917" w14:textId="02A5497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F11D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051E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7D4D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21DC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0B54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B47B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020D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CCFD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2ED0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F2D8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78E7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5A8B5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A054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D6D9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5512B7" w14:textId="290C9B5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DBBF2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57F3C4" w14:textId="1525E70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C02E3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CEF9A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4CE8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8C6F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A3DEFC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AE65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A1D8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A453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8B594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6D83636C" w14:textId="4F20CF1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1B4A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3AD6A44" w14:textId="4FFC193E" w:rsidTr="002450C5">
        <w:tc>
          <w:tcPr>
            <w:tcW w:w="0" w:type="auto"/>
          </w:tcPr>
          <w:p w14:paraId="597ABE3D" w14:textId="11EA8489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Eischerichia</w:t>
            </w:r>
          </w:p>
        </w:tc>
        <w:tc>
          <w:tcPr>
            <w:tcW w:w="0" w:type="auto"/>
          </w:tcPr>
          <w:p w14:paraId="54E10A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5A7A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0986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9E27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1C4379" w14:textId="42FA33B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37CF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55410A" w14:textId="21A947E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2C9789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8ABE45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ACEC6F" w14:textId="5ABF71FA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F722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04F9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8716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E598CA" w14:textId="326533F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237B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33F9A2" w14:textId="1D633D4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EFCB53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C1A2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84E5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7155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E6E9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9A8D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3277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2174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8129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26C8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DD13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2F83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D4B9C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E850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BFE7E1" w14:textId="2816B72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922F249" w14:textId="69FD73D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5A3F11" w14:textId="2FFDDD6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2B4B58" w14:textId="6657977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8FE84D" w14:textId="7CD4B4D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2F5EFA" w14:textId="0C052CAF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5B9E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5482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5285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36264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5DD3E58" w14:textId="290AEE3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614E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4D4E870" w14:textId="77777777" w:rsidTr="002450C5">
        <w:tc>
          <w:tcPr>
            <w:tcW w:w="0" w:type="auto"/>
          </w:tcPr>
          <w:p w14:paraId="12B191D5" w14:textId="2739981A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Eischerichia</w:t>
            </w:r>
            <w:r>
              <w:rPr>
                <w:sz w:val="11"/>
                <w:szCs w:val="11"/>
                <w:lang w:val="en-GB"/>
              </w:rPr>
              <w:t>/Shigella</w:t>
            </w:r>
          </w:p>
        </w:tc>
        <w:tc>
          <w:tcPr>
            <w:tcW w:w="0" w:type="auto"/>
          </w:tcPr>
          <w:p w14:paraId="41344A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2C63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FCD4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95EC3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630C72" w14:textId="355E52A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466F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E14111" w14:textId="5623C4E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89DFD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5E5EC8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66E04B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B77B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0CD0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B71C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D08B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78DB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950AC2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CA92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69439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5315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5E76F1" w14:textId="33F649E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405E1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9E5A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0547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8606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B7B9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450A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9E00B1" w14:textId="4E2E6A7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D8D33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FCE3D3" w14:textId="785802A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CBD164F" w14:textId="0304352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0D8387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566D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B5DE8B" w14:textId="7EEF074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D273A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0CC4C1" w14:textId="43B809C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5E5098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ABBC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DE09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B2B9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75BC59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D67FAB7" w14:textId="10AA70F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0487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046F2924" w14:textId="511B7157" w:rsidTr="002450C5">
        <w:tc>
          <w:tcPr>
            <w:tcW w:w="0" w:type="auto"/>
          </w:tcPr>
          <w:p w14:paraId="0E714F06" w14:textId="5733BBD1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Enhydrobacter</w:t>
            </w:r>
          </w:p>
        </w:tc>
        <w:tc>
          <w:tcPr>
            <w:tcW w:w="0" w:type="auto"/>
          </w:tcPr>
          <w:p w14:paraId="2BF15B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4FC1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AFAB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7029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450307" w14:textId="5893FD7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F838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920EEA" w14:textId="6A29719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530C04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00A33B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BB818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64750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EB544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2877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0E1359" w14:textId="2C710DB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08FD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E271A9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2F487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FC08E6" w14:textId="57EEF9E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DEE29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AFC5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30D5C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8696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5315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6ACFB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AF91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77264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0530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26CC4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789A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DCB1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020DF4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0FF3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05A6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C2C9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C4B5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7F951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87C43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AABC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7F78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9CF7F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7C7E32AF" w14:textId="55D364D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D7F6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323B71F" w14:textId="0C18EC9D" w:rsidTr="002450C5">
        <w:tc>
          <w:tcPr>
            <w:tcW w:w="0" w:type="auto"/>
          </w:tcPr>
          <w:p w14:paraId="78716F00" w14:textId="0A223E1E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Enterococcus</w:t>
            </w:r>
          </w:p>
        </w:tc>
        <w:tc>
          <w:tcPr>
            <w:tcW w:w="0" w:type="auto"/>
          </w:tcPr>
          <w:p w14:paraId="32BC4B69" w14:textId="36ABD3F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A5D1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511883" w14:textId="4A9921C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4A70955" w14:textId="62D79EE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0531FF3" w14:textId="29E6C1D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645729" w14:textId="433415E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FFD5092" w14:textId="17A8D79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16BF1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F1B67D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08B9BA" w14:textId="5AC4C5A9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C9B7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8D6A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32AE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460C1E" w14:textId="1388EE8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4B9A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7C1536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4676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31B4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F6FA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0663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21C9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2CEF98" w14:textId="49172BE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4F06B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56A3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DE2E4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A310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BAC2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C0ACD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B413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55E8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AD79F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4361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F48A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616B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75E3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AA2F05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DA87CA" w14:textId="29F3224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48B5C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DBFA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5EDC65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4983A55" w14:textId="186B139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3A01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5D563F1" w14:textId="77777777" w:rsidTr="002450C5">
        <w:tc>
          <w:tcPr>
            <w:tcW w:w="0" w:type="auto"/>
          </w:tcPr>
          <w:p w14:paraId="67C3EBAA" w14:textId="0C99F7C0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Erysipelatoclostrium</w:t>
            </w:r>
          </w:p>
        </w:tc>
        <w:tc>
          <w:tcPr>
            <w:tcW w:w="0" w:type="auto"/>
          </w:tcPr>
          <w:p w14:paraId="6234DA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A7E4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FDF60D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D54C0F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31D38E2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8781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022D11" w14:textId="7B70916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879B0D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540C3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64EF7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44B5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EE0B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4948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73A5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A0D9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CA66FB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DD95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BA8C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AE02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A8211F" w14:textId="09C227D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00B90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AFC037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6E07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1EB2F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C573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DC47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A5D6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337E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902D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2AD8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B5329D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15A8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DF32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AFD3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53C50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BB7517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87C661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8A85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24A0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06E528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6D2349C" w14:textId="48307AD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38CB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009AC7A" w14:textId="77777777" w:rsidTr="002450C5">
        <w:tc>
          <w:tcPr>
            <w:tcW w:w="0" w:type="auto"/>
          </w:tcPr>
          <w:p w14:paraId="0CC17664" w14:textId="1203E782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lastRenderedPageBreak/>
              <w:t>Erysipelotrichaceae_un</w:t>
            </w:r>
          </w:p>
        </w:tc>
        <w:tc>
          <w:tcPr>
            <w:tcW w:w="0" w:type="auto"/>
          </w:tcPr>
          <w:p w14:paraId="74E798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D017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14B618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9A6D7D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0" w:type="auto"/>
          </w:tcPr>
          <w:p w14:paraId="59674C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5B35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E10B52" w14:textId="717923B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7C277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0423C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DC7D2D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BB0E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17C9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A810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9D64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181E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48E2C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2FEF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F9CA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EAE9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FF24C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33D0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C134B3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0F96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187C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5DDE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321F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FBC5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E71058" w14:textId="3AD525E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26AB1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2831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FDDA3A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75FA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1A5B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26BB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EB9F4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4A7D1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AE1028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DD09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4579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5FE342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60AEB3D5" w14:textId="204DB34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3B2B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79BD7CD" w14:textId="53595E40" w:rsidTr="002450C5">
        <w:tc>
          <w:tcPr>
            <w:tcW w:w="0" w:type="auto"/>
          </w:tcPr>
          <w:p w14:paraId="771F9229" w14:textId="27771FAE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Ethanoligenens</w:t>
            </w:r>
          </w:p>
        </w:tc>
        <w:tc>
          <w:tcPr>
            <w:tcW w:w="0" w:type="auto"/>
          </w:tcPr>
          <w:p w14:paraId="113725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B233DE" w14:textId="1DDEA4C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E7C91E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3B6D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F73FD7" w14:textId="671DCC8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4365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58CF8D" w14:textId="79257D4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1F5A1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D12184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844308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0C57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72BE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3E87F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F18F6E" w14:textId="3E5B0E4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182F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DC5E1D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136C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2361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66A7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44070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CEAD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F605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438E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B976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05E7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8733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E241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F8E9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1C1D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9428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AAD70B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CFF6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2233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212A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76AE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02671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3A1EBF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7179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D7AE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5354A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4DBA581B" w14:textId="2C827E5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819E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2215561" w14:textId="77777777" w:rsidTr="002450C5">
        <w:tc>
          <w:tcPr>
            <w:tcW w:w="0" w:type="auto"/>
          </w:tcPr>
          <w:p w14:paraId="1AF9A245" w14:textId="6292873F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Eubacterium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‡</w:t>
            </w:r>
          </w:p>
        </w:tc>
        <w:tc>
          <w:tcPr>
            <w:tcW w:w="0" w:type="auto"/>
          </w:tcPr>
          <w:p w14:paraId="75D2FC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36F065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B137C4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8EAD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B55BAD" w14:textId="6BEEF08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D676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8AF741" w14:textId="6A9525C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3C58B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2572F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6BC8E5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06F6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276E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1E8F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CB426C" w14:textId="67F3CD7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BFE4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A83699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4366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C4AF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9A88EC" w14:textId="7E04E56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B8399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B605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08587D" w14:textId="54173782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737B24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BEA2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5DE9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E62B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2F48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FAC3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275B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DAF0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400BDB" w14:textId="56DF9FAB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0622E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9BCF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7950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2503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09173F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CDAAF9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4FB3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0604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FCC70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524D930" w14:textId="086FB05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D6B6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3155866" w14:textId="55B071F7" w:rsidTr="002450C5">
        <w:tc>
          <w:tcPr>
            <w:tcW w:w="0" w:type="auto"/>
          </w:tcPr>
          <w:p w14:paraId="5487C30B" w14:textId="75F99E97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Faecalibacterium</w:t>
            </w:r>
          </w:p>
        </w:tc>
        <w:tc>
          <w:tcPr>
            <w:tcW w:w="0" w:type="auto"/>
          </w:tcPr>
          <w:p w14:paraId="7752512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FFAB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F1BB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E423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59495C" w14:textId="2496AFD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9C2F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600E1D" w14:textId="1C89B2C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08696F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30C7DD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0A3125" w14:textId="279D54F4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0C44A4" w14:textId="720CAD6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1B206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A4F1E8" w14:textId="33972E0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5A2869F" w14:textId="2278997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1338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7270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6169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2257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7503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1310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6052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4270F2" w14:textId="73DA1E03" w:rsidR="00811CF3" w:rsidRPr="00373AE7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BF3E2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3FB35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D116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4904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2DAA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018E78" w14:textId="032BB5D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DC380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308E2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62366D" w14:textId="1F0375A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711A4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F04081" w14:textId="4EA1139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DE788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5D3539" w14:textId="6B0AD54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0CF9524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9939DB" w14:textId="029E349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DA2E6D2" w14:textId="5224456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2EB2B8F" w14:textId="6AB9E5B2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321" w:type="dxa"/>
          </w:tcPr>
          <w:p w14:paraId="4DA41425" w14:textId="33C9B706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2" w:type="dxa"/>
          </w:tcPr>
          <w:p w14:paraId="2F4D4DBE" w14:textId="20FAB95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D10EFE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3520386" w14:textId="3DCFCB87" w:rsidTr="002450C5">
        <w:tc>
          <w:tcPr>
            <w:tcW w:w="0" w:type="auto"/>
          </w:tcPr>
          <w:p w14:paraId="79CEC1A7" w14:textId="3F32E8F0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Flavonifractor</w:t>
            </w:r>
          </w:p>
        </w:tc>
        <w:tc>
          <w:tcPr>
            <w:tcW w:w="0" w:type="auto"/>
          </w:tcPr>
          <w:p w14:paraId="0BE815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9E62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61D1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50DB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3EE29A" w14:textId="2245A82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4253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87DDAD" w14:textId="27E729F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50046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C4982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0BBB6C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21E4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4E44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9CEB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96391C" w14:textId="5DE10C2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19C7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0596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70E1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944A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EB70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5652BD" w14:textId="08158773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BB0DED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6107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57E1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830C0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71349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FB93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48C9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72DC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727304" w14:textId="2ABA838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0B322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F97009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D09B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E2717A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28180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2DD1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CC08D9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7C60B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9722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2FFB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F05F0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66985926" w14:textId="2AA5A05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BFE1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25B43F1" w14:textId="4746FEB8" w:rsidTr="002450C5">
        <w:tc>
          <w:tcPr>
            <w:tcW w:w="0" w:type="auto"/>
          </w:tcPr>
          <w:p w14:paraId="2CB8424F" w14:textId="1DDB50BB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Fusobacterium</w:t>
            </w:r>
          </w:p>
        </w:tc>
        <w:tc>
          <w:tcPr>
            <w:tcW w:w="0" w:type="auto"/>
          </w:tcPr>
          <w:p w14:paraId="33D4A3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886E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964A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547C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FE35D5" w14:textId="69F0575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7140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63FCA1" w14:textId="0D83B2D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9F0FFE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FFB1F9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DF7493" w14:textId="3CD01395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87D4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FD00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B2E7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123B30" w14:textId="27FD765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7562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5FEF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7FEB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8357B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C938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8AC1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3E79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BA1D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1C55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199D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B922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7837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FF0268" w14:textId="1675F11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D0C4B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AD50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F8CC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267805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B7EB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DCCA19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41D9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395B78" w14:textId="4A817D1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3F771343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2AD72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0F21B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9379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758881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448D60B1" w14:textId="11DD656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A6B2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02B35DB" w14:textId="5B2D34BA" w:rsidTr="002450C5">
        <w:tc>
          <w:tcPr>
            <w:tcW w:w="0" w:type="auto"/>
          </w:tcPr>
          <w:p w14:paraId="58A731D1" w14:textId="37B9FBB2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Haemophilus</w:t>
            </w:r>
          </w:p>
        </w:tc>
        <w:tc>
          <w:tcPr>
            <w:tcW w:w="0" w:type="auto"/>
          </w:tcPr>
          <w:p w14:paraId="212F12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F85B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F973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65FA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DF587F" w14:textId="782E970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6642C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52DE65" w14:textId="63BB603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E13CAB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8D2EE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2AB5DE" w14:textId="3B942E2E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8FAB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BB49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93B459" w14:textId="2404891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6FD7C91" w14:textId="0766889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A0C4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AFBA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9FEF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AD0A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780D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B9AB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EDDA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E376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563E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AAD3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7A46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EEDE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D63F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50D7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782818" w14:textId="50558AD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7A6CC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2D0D81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1251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BCC38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A50C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EC8FA5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4FA0B5" w14:textId="55B01FF0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BD50B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C7AB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A12EB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07172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672D05F1" w14:textId="10EB5D9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4CB2D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97515C8" w14:textId="77777777" w:rsidTr="002450C5">
        <w:tc>
          <w:tcPr>
            <w:tcW w:w="0" w:type="auto"/>
          </w:tcPr>
          <w:p w14:paraId="1BBF9E05" w14:textId="6965289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Helcococcus</w:t>
            </w:r>
          </w:p>
        </w:tc>
        <w:tc>
          <w:tcPr>
            <w:tcW w:w="0" w:type="auto"/>
          </w:tcPr>
          <w:p w14:paraId="211DE0C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4556FD" w14:textId="68D361B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926E4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9FD6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256658" w14:textId="1936E29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C9D2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D402D5" w14:textId="3C1D3D6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7D5614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5C400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875840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513F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06B0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ED4E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AAB749" w14:textId="547A6E7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4651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A2F7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08DE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5DA6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C4C7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25974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2906E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F9FD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8377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86B9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8901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06D8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9B67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E07D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3EDCE0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AC61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E31B91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6430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B26E9D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4A53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838617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BC0103" w14:textId="77777777" w:rsidR="00811CF3" w:rsidRPr="005F7A9F" w:rsidRDefault="00811CF3" w:rsidP="00692055">
            <w:pPr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7FB6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71E0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8F0C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07AE6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7788C2E" w14:textId="0B4DBDE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E23E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67C5542" w14:textId="77777777" w:rsidTr="002450C5">
        <w:tc>
          <w:tcPr>
            <w:tcW w:w="0" w:type="auto"/>
          </w:tcPr>
          <w:p w14:paraId="281F8AFD" w14:textId="74B2677D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Hespellia</w:t>
            </w:r>
          </w:p>
        </w:tc>
        <w:tc>
          <w:tcPr>
            <w:tcW w:w="0" w:type="auto"/>
          </w:tcPr>
          <w:p w14:paraId="5D23DC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C4B8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F428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7B4C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C2EE99" w14:textId="33F6F0A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6993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4848A8" w14:textId="01AD38D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185694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BE6E24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0F696C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4C2D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73A1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A6EA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159DE2" w14:textId="65F1506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56D7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A7278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A3F3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C276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4B10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CDCC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2736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5737DD" w14:textId="2B296F3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90704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3F06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EE13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7773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A07A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977D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B5AC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B31B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14A671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10D9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72C3C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CE84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AD2590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86F7A8" w14:textId="77777777" w:rsidR="00811CF3" w:rsidRPr="005F7A9F" w:rsidRDefault="00811CF3" w:rsidP="00692055">
            <w:pPr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D7A2B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2E05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0A68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7670B0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0898F7D" w14:textId="45E828C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A4E8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4E64E92" w14:textId="4975B1D4" w:rsidTr="002450C5">
        <w:tc>
          <w:tcPr>
            <w:tcW w:w="0" w:type="auto"/>
          </w:tcPr>
          <w:p w14:paraId="2F8CFF15" w14:textId="4672C2ED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Klebsiella</w:t>
            </w:r>
          </w:p>
        </w:tc>
        <w:tc>
          <w:tcPr>
            <w:tcW w:w="0" w:type="auto"/>
          </w:tcPr>
          <w:p w14:paraId="4F229F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4CAC6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5F80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F3CF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802977" w14:textId="4C33954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807DA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C39FE8" w14:textId="06522C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9181BD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864DF3" w14:textId="77777777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DA73C6" w14:textId="5B3E0005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9873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9CB0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2ECF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1B3B91" w14:textId="1F838FC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C8F6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B006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FA72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F82A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8B44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D8B8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1EE5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60C8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ED11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B27AA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192F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4D21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10AF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2105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E43B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CAB1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D58D4A" w14:textId="713B1FF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3CDE29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DD9A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8C72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1819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A1092F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EA24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B17B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2748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537996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C87D0FE" w14:textId="5C26B1A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33F6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733D80E" w14:textId="3B72F0A5" w:rsidTr="002450C5">
        <w:tc>
          <w:tcPr>
            <w:tcW w:w="0" w:type="auto"/>
          </w:tcPr>
          <w:p w14:paraId="0ED2AAAB" w14:textId="188872A5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Lactobacillus</w:t>
            </w:r>
          </w:p>
        </w:tc>
        <w:tc>
          <w:tcPr>
            <w:tcW w:w="0" w:type="auto"/>
          </w:tcPr>
          <w:p w14:paraId="42EA0E2E" w14:textId="5A5CD6D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2ECD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58205A" w14:textId="346CA44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9F2F578" w14:textId="35C0B91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67D83D4" w14:textId="3167108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E67E44" w14:textId="403A1E5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8372B84" w14:textId="7161B19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8EA267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F6B7A6" w14:textId="47E797D0" w:rsidR="00811CF3" w:rsidRPr="000F5B00" w:rsidRDefault="00811CF3" w:rsidP="00692055">
            <w:pPr>
              <w:jc w:val="center"/>
              <w:rPr>
                <w:b/>
                <w:bCs/>
                <w:color w:val="C00000"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78D3614" w14:textId="5E5509DF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3F606FE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B224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B9A737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3E4A91" w14:textId="3FE412F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2BF93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9385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695F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8FDB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DB46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2D4A8A" w14:textId="6363DF4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1914B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F81C8A" w14:textId="4B18EA9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26BCD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A43E0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EBB7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F45514" w14:textId="3674D58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C70B9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8970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AE4B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A474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8BFC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BE0021" w14:textId="3D332EE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F43273" w14:textId="0CB5B3C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29BA5C" w14:textId="263247A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D3FE2D" w14:textId="3FBC44E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796B1E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56C23A5" w14:textId="54CFAAB0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A05F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3E9F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5A11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EBDB6C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3726906" w14:textId="7A822B2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86AB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0AB9098B" w14:textId="77777777" w:rsidTr="002450C5">
        <w:tc>
          <w:tcPr>
            <w:tcW w:w="0" w:type="auto"/>
          </w:tcPr>
          <w:p w14:paraId="25FA6172" w14:textId="77777777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Lactobacillus</w:t>
            </w:r>
            <w:r>
              <w:rPr>
                <w:sz w:val="11"/>
                <w:szCs w:val="11"/>
                <w:lang w:val="en-GB"/>
              </w:rPr>
              <w:t>/</w:t>
            </w:r>
          </w:p>
          <w:p w14:paraId="593E82E4" w14:textId="6CEEF5F6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Enterococcus</w:t>
            </w:r>
          </w:p>
        </w:tc>
        <w:tc>
          <w:tcPr>
            <w:tcW w:w="0" w:type="auto"/>
          </w:tcPr>
          <w:p w14:paraId="4E30499B" w14:textId="586E2B9D" w:rsidR="00811CF3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D84A4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B7642C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8ACA8C" w14:textId="77777777" w:rsidR="00811CF3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89192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B944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97B5A6" w14:textId="6486C82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20AD80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ACB548" w14:textId="77777777" w:rsidR="00811CF3" w:rsidRPr="000F5B00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B36452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1C7D7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0663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139AC2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24C98F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555E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2753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C7F2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BDC6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752D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507A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8190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880786" w14:textId="77777777" w:rsidR="00811CF3" w:rsidRPr="004637A6" w:rsidRDefault="00811CF3" w:rsidP="00692055">
            <w:pPr>
              <w:jc w:val="both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B9567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AEF4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D977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D2E2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3CB1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6874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58E8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D7A8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71D3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DDEC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C3B8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8671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BA6846" w14:textId="77777777" w:rsidR="00811CF3" w:rsidRPr="008F5DAB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highlight w:val="yellow"/>
                <w:lang w:val="en-GB"/>
              </w:rPr>
            </w:pPr>
          </w:p>
        </w:tc>
        <w:tc>
          <w:tcPr>
            <w:tcW w:w="0" w:type="auto"/>
          </w:tcPr>
          <w:p w14:paraId="093EFAB5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24AA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69D9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84E0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3823E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9BB3068" w14:textId="7F1AD59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F70C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DD1B33E" w14:textId="207F8A75" w:rsidTr="002450C5">
        <w:tc>
          <w:tcPr>
            <w:tcW w:w="0" w:type="auto"/>
          </w:tcPr>
          <w:p w14:paraId="089938BB" w14:textId="4E80594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Lactococcus</w:t>
            </w:r>
          </w:p>
        </w:tc>
        <w:tc>
          <w:tcPr>
            <w:tcW w:w="0" w:type="auto"/>
          </w:tcPr>
          <w:p w14:paraId="792207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8FEB80" w14:textId="07219C8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14A617F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FEEA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8B105D" w14:textId="58BFED4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E9CF9C" w14:textId="10AA78A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AFFA7B7" w14:textId="5B8B954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D1C890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07EED0" w14:textId="77777777" w:rsidR="00811CF3" w:rsidRPr="005F7A9F" w:rsidRDefault="00811CF3" w:rsidP="00692055">
            <w:pPr>
              <w:jc w:val="center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3A93E5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48A7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5E68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633A14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E7E561" w14:textId="0C50B603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5790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573A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75F7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A786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E8CD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1948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0FCE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7C1C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53D3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F548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E24281" w14:textId="2CEE133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B1E14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09F5B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248B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08B0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727E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A218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C3AB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84B0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6DC5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2DA6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695085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4305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6888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08A3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61E7B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C3C19DB" w14:textId="76A0E92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EF63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7586446A" w14:textId="15CFAE08" w:rsidTr="002450C5">
        <w:tc>
          <w:tcPr>
            <w:tcW w:w="0" w:type="auto"/>
          </w:tcPr>
          <w:p w14:paraId="58520DDE" w14:textId="369E676F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Lachnobacterium</w:t>
            </w:r>
          </w:p>
        </w:tc>
        <w:tc>
          <w:tcPr>
            <w:tcW w:w="0" w:type="auto"/>
          </w:tcPr>
          <w:p w14:paraId="5EEAD2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A1B0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F78E04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DBB1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100C24" w14:textId="2F7905A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0DD42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AE8F01" w14:textId="68CE43D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B0EF9B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E4E9C6" w14:textId="77777777" w:rsidR="00811CF3" w:rsidRPr="005F7A9F" w:rsidRDefault="00811CF3" w:rsidP="00692055">
            <w:pPr>
              <w:jc w:val="center"/>
              <w:rPr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2F91E3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FC66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F2C0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118707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D500E8" w14:textId="6CB7D273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90C0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308D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AC4A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AC6A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6C95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BE1A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15EF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9000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739D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7534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5C3751" w14:textId="75F2E35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3C2EA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AD12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99FC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72BF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30CF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B401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9840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F343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8323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F254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99FB8C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540C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7012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1B2C0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9C73E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4A694CD4" w14:textId="2A841FD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5415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E584105" w14:textId="43CEF8EA" w:rsidTr="002450C5">
        <w:tc>
          <w:tcPr>
            <w:tcW w:w="0" w:type="auto"/>
          </w:tcPr>
          <w:p w14:paraId="794440DA" w14:textId="75FF769A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Lachnoclostridium</w:t>
            </w:r>
          </w:p>
        </w:tc>
        <w:tc>
          <w:tcPr>
            <w:tcW w:w="0" w:type="auto"/>
          </w:tcPr>
          <w:p w14:paraId="4A78F0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BD50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8777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B6B43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BDDFFB" w14:textId="17399FD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FE866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466366" w14:textId="4991448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919D47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9E7BDB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5FF0E9" w14:textId="6D400B08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A9DE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CDBE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A2B8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202D54" w14:textId="3275FE1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77D1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B94B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8391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83A9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025F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1DBAAE" w14:textId="1F5CCF18" w:rsidR="00811CF3" w:rsidRPr="004637A6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18F73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521B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E99D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57EF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988B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3D03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B192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589371" w14:textId="785C573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21D23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F724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6341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32A9B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A4DF71" w14:textId="446B4DC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91CBA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2619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B72C79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3207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E6990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53BDE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382BA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65AA3A4" w14:textId="5BA4274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2FF5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F440588" w14:textId="28F02744" w:rsidTr="002450C5">
        <w:tc>
          <w:tcPr>
            <w:tcW w:w="0" w:type="auto"/>
          </w:tcPr>
          <w:p w14:paraId="4995B352" w14:textId="790365C8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Lachnospira</w:t>
            </w:r>
          </w:p>
        </w:tc>
        <w:tc>
          <w:tcPr>
            <w:tcW w:w="0" w:type="auto"/>
          </w:tcPr>
          <w:p w14:paraId="0F0D27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A4FA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03327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060B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1BDB51" w14:textId="342D183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D43B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B96F6C" w14:textId="1377AA7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F4302B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E8B95B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6754FD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3456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E1E95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82C5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C20B0B" w14:textId="4484BE3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2E8D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FDCF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1A07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94EE0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7B68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5EB27C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F239EE" w14:textId="5A6CC21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7A535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F317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E839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F0F6C0" w14:textId="5E8B57A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D36F4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5DEA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FB28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3ED0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BF81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486A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4B4E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FE665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AA2A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3E5711" w14:textId="2443E82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49ECFC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963D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D473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B52B88" w14:textId="78ADD10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321" w:type="dxa"/>
          </w:tcPr>
          <w:p w14:paraId="5B4643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3DB28AD9" w14:textId="09429B2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1F31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44D4B2B" w14:textId="67C06DE4" w:rsidTr="002450C5">
        <w:tc>
          <w:tcPr>
            <w:tcW w:w="0" w:type="auto"/>
          </w:tcPr>
          <w:p w14:paraId="5A15D9E4" w14:textId="1027CD63" w:rsidR="00811CF3" w:rsidRPr="00B056D5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B056D5">
              <w:rPr>
                <w:sz w:val="11"/>
                <w:szCs w:val="11"/>
                <w:lang w:val="en-GB"/>
              </w:rPr>
              <w:t xml:space="preserve">Lachnospiraceae 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‡</w:t>
            </w:r>
          </w:p>
        </w:tc>
        <w:tc>
          <w:tcPr>
            <w:tcW w:w="0" w:type="auto"/>
          </w:tcPr>
          <w:p w14:paraId="1354DD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B380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7215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FF8D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62BA1B" w14:textId="1FE3109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1F04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8A7D45" w14:textId="18F3D42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F48347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5D1202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62DFF8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371B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2B2C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9B3CB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629B80" w14:textId="3ACEB24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F44D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6026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AFA6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A39E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10DE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CBBC2F" w14:textId="77777777" w:rsidR="00AB20CB" w:rsidRPr="00AB20CB" w:rsidRDefault="00AB20CB" w:rsidP="00AB20CB">
            <w:pPr>
              <w:rPr>
                <w:sz w:val="11"/>
                <w:szCs w:val="11"/>
              </w:rPr>
            </w:pPr>
            <w:r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§</w:t>
            </w:r>
          </w:p>
          <w:p w14:paraId="06345973" w14:textId="65E54D1A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15843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2E04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5EA5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0277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B522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FB4F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2F01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5FC834" w14:textId="31BBAFD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7902684" w14:textId="5FEAE3C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02275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0A0B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B9AE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7A0124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8A79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64F3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DA9BA6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91F2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826877" w14:textId="548769D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61CE046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181B1466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550049F2" w14:textId="318D62F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5C44B3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B2EE313" w14:textId="77777777" w:rsidTr="002450C5">
        <w:tc>
          <w:tcPr>
            <w:tcW w:w="0" w:type="auto"/>
          </w:tcPr>
          <w:p w14:paraId="6D2D5964" w14:textId="2FE32ED0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Leuconostoc</w:t>
            </w:r>
          </w:p>
        </w:tc>
        <w:tc>
          <w:tcPr>
            <w:tcW w:w="0" w:type="auto"/>
          </w:tcPr>
          <w:p w14:paraId="7FCB43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E178BA" w14:textId="3987A87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BE141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96DE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95D67E" w14:textId="7B0A421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B6E7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5278B6" w14:textId="0A0EF41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EDCF42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34FB9C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BA7E3A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8954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8A25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C7EA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CC0506" w14:textId="6D0B1F9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E972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E9B2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70D2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52073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EA84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E7D23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7983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BC12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2755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1505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70A0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C210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FCDB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7C7B6F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98404B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E757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8D3C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A3018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7EBFBB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8E566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9595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9D87AF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6B4E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C4C3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7CD2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7280F5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7B5C6F9" w14:textId="61EA3F0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A5D0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9A023CE" w14:textId="52AE94C5" w:rsidTr="002450C5">
        <w:tc>
          <w:tcPr>
            <w:tcW w:w="0" w:type="auto"/>
          </w:tcPr>
          <w:p w14:paraId="34076A32" w14:textId="3A4A05E7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Megamonas</w:t>
            </w:r>
          </w:p>
        </w:tc>
        <w:tc>
          <w:tcPr>
            <w:tcW w:w="0" w:type="auto"/>
          </w:tcPr>
          <w:p w14:paraId="1B81CC5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8A01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6B2C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C44E4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9940B8" w14:textId="5DD537A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186B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54935B" w14:textId="55D08F5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A5F2F6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66863B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F357D9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7E00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EE41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0122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4072A4" w14:textId="367C1A1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7AEF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306C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CAFA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F6B8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133B5D" w14:textId="0CD2EDF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9D92A76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3EDC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93F5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3120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B4E8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4B7B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D9B2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A88810" w14:textId="193A0B4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A78B956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6AE4E5" w14:textId="2887828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3DBF8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3C3A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6A0B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4A0F6B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3E44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DB96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20E7B3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65A9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58AE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10EE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04C7A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0B34B228" w14:textId="585D59D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8E32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B9CBA0D" w14:textId="0047038F" w:rsidTr="002450C5">
        <w:tc>
          <w:tcPr>
            <w:tcW w:w="0" w:type="auto"/>
          </w:tcPr>
          <w:p w14:paraId="0FC52C77" w14:textId="22327183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Megasphaera</w:t>
            </w:r>
          </w:p>
        </w:tc>
        <w:tc>
          <w:tcPr>
            <w:tcW w:w="0" w:type="auto"/>
          </w:tcPr>
          <w:p w14:paraId="1A479B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165EC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1F72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F82C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3E0D4C" w14:textId="20FB6FA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BA65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90E7C3" w14:textId="6CDD23F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E6AFA6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521EC2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1804CD" w14:textId="4C02D2A6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7CE1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ED3B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FC31E2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1DCE1E" w14:textId="1086C33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97950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0D804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FE81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AE78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4B3E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B05E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382E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4E80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9DF6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FDBA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E920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97C5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7C9C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7EF2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37BD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6756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F2B289" w14:textId="2694814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3E99D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4F4C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2A15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7ADC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6FB7D3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EC18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3D98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F835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556C2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7663BB68" w14:textId="60FBC23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602AC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4EB8B4B" w14:textId="675656CE" w:rsidTr="002450C5">
        <w:tc>
          <w:tcPr>
            <w:tcW w:w="0" w:type="auto"/>
          </w:tcPr>
          <w:p w14:paraId="390F79A5" w14:textId="58CBBA4E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Mitsuokella</w:t>
            </w:r>
          </w:p>
        </w:tc>
        <w:tc>
          <w:tcPr>
            <w:tcW w:w="0" w:type="auto"/>
          </w:tcPr>
          <w:p w14:paraId="21BA7E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A2C3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2F00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4AFF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2CCCBE" w14:textId="13BE86E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5D99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B76546" w14:textId="5BC24F0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B4F682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61CF63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67ECD7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F5B9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D412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CE4DE6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C929F4" w14:textId="12126C38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1D5B29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5674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CB8D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0AD2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41FA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40CD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1733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1B18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8EC2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C862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7A4C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C6BC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3BE9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75E4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BE1D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6F81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E6CDC5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321D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9806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46BA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5D67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47838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8E1D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F87D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6C14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178C5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391BEA12" w14:textId="5C7722A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4D19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AD195B2" w14:textId="06E16000" w:rsidTr="002450C5">
        <w:tc>
          <w:tcPr>
            <w:tcW w:w="0" w:type="auto"/>
          </w:tcPr>
          <w:p w14:paraId="72337A8A" w14:textId="7E59D16D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Neisseria</w:t>
            </w:r>
          </w:p>
        </w:tc>
        <w:tc>
          <w:tcPr>
            <w:tcW w:w="0" w:type="auto"/>
          </w:tcPr>
          <w:p w14:paraId="3BF0E3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6545E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3915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2534C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3889D5" w14:textId="4B2FFDB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5486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0CB06F" w14:textId="49CE104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8FCC49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50A1D1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D95622" w14:textId="00C98675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CA3E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DDDF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A9B9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E70CCE" w14:textId="708F5B2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E32C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2F19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F0EA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6FB5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880C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4F68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7B68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6613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FB9E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E9B7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203F0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1E7F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19C5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B1D4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2613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C3018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520EEB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CDFE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A7C0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927FDE" w14:textId="006DAEB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E404C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CC56B0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264C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E95B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0A9E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5915D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5562975" w14:textId="713C68E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2C88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A07B8B7" w14:textId="3A84939E" w:rsidTr="002450C5">
        <w:tc>
          <w:tcPr>
            <w:tcW w:w="0" w:type="auto"/>
          </w:tcPr>
          <w:p w14:paraId="712738F6" w14:textId="0A283351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Odoribacter</w:t>
            </w:r>
          </w:p>
        </w:tc>
        <w:tc>
          <w:tcPr>
            <w:tcW w:w="0" w:type="auto"/>
          </w:tcPr>
          <w:p w14:paraId="08C131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A6F9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BEB8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3870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D16B9F" w14:textId="2D67050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0A72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1AB7C2" w14:textId="22B9F57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3B74BB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A34347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087733" w14:textId="507186DE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D1C4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7329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2384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09B2E9" w14:textId="783A2ED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216C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591F90" w14:textId="2E97AB3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F1CBE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CA5F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C0E3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F64D9B" w14:textId="65C2207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80BE2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0645A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ABCF9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47DA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9929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E81C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8F39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9CF2E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1EA1C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31AC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550CE7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CD7B55" w14:textId="69D62EF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E0129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9DE6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9CC7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A4EB8D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ED4095" w14:textId="149500A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032C8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7055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AB82A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7D39574" w14:textId="24C5937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1FD9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F74899A" w14:textId="5FE44FC8" w:rsidTr="002450C5">
        <w:trPr>
          <w:trHeight w:val="52"/>
        </w:trPr>
        <w:tc>
          <w:tcPr>
            <w:tcW w:w="0" w:type="auto"/>
          </w:tcPr>
          <w:p w14:paraId="007FAD50" w14:textId="326AFFDD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Oscilospira</w:t>
            </w:r>
          </w:p>
        </w:tc>
        <w:tc>
          <w:tcPr>
            <w:tcW w:w="0" w:type="auto"/>
          </w:tcPr>
          <w:p w14:paraId="3D288A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53C3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766E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D758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7549F1" w14:textId="6438170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454E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A2800F" w14:textId="52D6AA0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17B3AA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54501C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97BB4F" w14:textId="77777777" w:rsidR="00811CF3" w:rsidRPr="005F7A9F" w:rsidRDefault="00811CF3" w:rsidP="00692055">
            <w:pPr>
              <w:jc w:val="center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F9AC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500C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64EB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0D99D2" w14:textId="4CA7F4B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D2FB6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04AB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3E3A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6641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FDE5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48AC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1F5A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D1E0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A1953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E708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333BFD" w14:textId="6265114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19125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4998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7DDD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A8347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F0E0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3C60E2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68E8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A2B9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BD57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E093F3" w14:textId="0776039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C98A2E0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AD3DCC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5D5A0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9AB1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46D3D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5F288D74" w14:textId="163CC56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D5A6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0563423E" w14:textId="2354726D" w:rsidTr="002450C5">
        <w:tc>
          <w:tcPr>
            <w:tcW w:w="0" w:type="auto"/>
          </w:tcPr>
          <w:p w14:paraId="1AF4845E" w14:textId="120F2C1E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Parabacteroides</w:t>
            </w:r>
          </w:p>
        </w:tc>
        <w:tc>
          <w:tcPr>
            <w:tcW w:w="0" w:type="auto"/>
          </w:tcPr>
          <w:p w14:paraId="3186BB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E637A5" w14:textId="0441272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2EED0E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6C128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F175E7" w14:textId="1E6E101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D0A4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450B44" w14:textId="4DF4438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35693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29F94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CDFC35" w14:textId="46D7A3E9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45142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6509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8951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293F4B" w14:textId="54B5E11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6E26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C5A3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11E55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990F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0119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3083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33CA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DD60C0" w14:textId="2756E57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ED571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75ED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2845C5" w14:textId="5A553C7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64096B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7ABF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0B5B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B6914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EF9A2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7022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131FC6" w14:textId="58D4DDE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122251C" w14:textId="6117C5F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5B425F" w14:textId="536C50B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76D639E" w14:textId="698B5CE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4F699E7" w14:textId="08CACED4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7B2B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E50900" w14:textId="69F44CBF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1E6C958" w14:textId="3F39D56F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321" w:type="dxa"/>
          </w:tcPr>
          <w:p w14:paraId="3B6C62E1" w14:textId="5C7F3BFE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572" w:type="dxa"/>
          </w:tcPr>
          <w:p w14:paraId="173FCB34" w14:textId="5DEBD58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9B678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EFEF5E5" w14:textId="6849A77C" w:rsidTr="002450C5">
        <w:tc>
          <w:tcPr>
            <w:tcW w:w="0" w:type="auto"/>
          </w:tcPr>
          <w:p w14:paraId="68CF5E90" w14:textId="5DF9BDC8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Parasutterella</w:t>
            </w:r>
          </w:p>
        </w:tc>
        <w:tc>
          <w:tcPr>
            <w:tcW w:w="0" w:type="auto"/>
          </w:tcPr>
          <w:p w14:paraId="766BA80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192B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5CC6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5A3E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A94799" w14:textId="700FAC8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A68D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2C7DF8" w14:textId="153A539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E94E37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6A5386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9BA123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8179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202A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3841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101C43" w14:textId="0F0B57E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18EB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13C5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8C5C5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BF99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7285B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80D9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1E64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034F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1E42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F702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3084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57B7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20FE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CBFE59" w14:textId="50F2859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9E962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7EC9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20A5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18C2E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FA58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215FD8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66B0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860A62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4922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A22A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9860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0D849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78CF8E55" w14:textId="481A37B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AB314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1373FA6" w14:textId="7E8DC2C9" w:rsidTr="002450C5">
        <w:tc>
          <w:tcPr>
            <w:tcW w:w="0" w:type="auto"/>
          </w:tcPr>
          <w:p w14:paraId="01DB8269" w14:textId="53D1BFB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Paraprevotella</w:t>
            </w:r>
          </w:p>
        </w:tc>
        <w:tc>
          <w:tcPr>
            <w:tcW w:w="0" w:type="auto"/>
          </w:tcPr>
          <w:p w14:paraId="5D26B0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59FE0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BF09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6C34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72EA39" w14:textId="35154E5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A6A1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904F77" w14:textId="058F045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45825D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A7067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773D58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79356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039C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149C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91BE94" w14:textId="26361D7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48E8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1584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8D28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5273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36BD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1335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F550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21A1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36B94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6EC7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EC9E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8239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E8C1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4E95EE" w14:textId="30B4FB98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ADA85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3044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DEE6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0E0A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C0B4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E44EEC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B48D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ADD1D2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5710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9B1B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AC10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20276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621077E0" w14:textId="74880A5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7685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02016E0" w14:textId="77777777" w:rsidTr="002450C5">
        <w:tc>
          <w:tcPr>
            <w:tcW w:w="0" w:type="auto"/>
          </w:tcPr>
          <w:p w14:paraId="1014902C" w14:textId="41C43A0E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Parvimonas</w:t>
            </w:r>
          </w:p>
        </w:tc>
        <w:tc>
          <w:tcPr>
            <w:tcW w:w="0" w:type="auto"/>
          </w:tcPr>
          <w:p w14:paraId="7FEBA6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4FFD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B076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D1F1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322A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59DF2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92A5F7" w14:textId="4593420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F5ACB4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EF432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F090EE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F4B8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626F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4D48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E46E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7246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F571D4" w14:textId="1FF4065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41CB2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F6B6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D191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BC40C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0EA1D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634C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771E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D723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8BE2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7450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44EE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7014B8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D7C1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28BE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138AA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995C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7188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87ECE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9789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7AF15E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8A64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6E3A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F6BA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58EB13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84F1119" w14:textId="5382B87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5DC3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01C5FE5E" w14:textId="77777777" w:rsidTr="002450C5">
        <w:trPr>
          <w:trHeight w:val="80"/>
        </w:trPr>
        <w:tc>
          <w:tcPr>
            <w:tcW w:w="0" w:type="auto"/>
          </w:tcPr>
          <w:p w14:paraId="6FE24E39" w14:textId="2F27CD38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Phascolarctobacterium</w:t>
            </w:r>
          </w:p>
        </w:tc>
        <w:tc>
          <w:tcPr>
            <w:tcW w:w="0" w:type="auto"/>
          </w:tcPr>
          <w:p w14:paraId="57DFC27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3510E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D619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8CDF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6F6C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9170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9B0437" w14:textId="3BD2299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FD92F0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FADCAD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F0AA5F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C4C9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84DF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7372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FD9E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B39F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F42A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072B6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1801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034B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7C773D" w14:textId="5689C73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2F704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7F00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4F00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C2FB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2E77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AB90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C86D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210B00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AFF45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3D72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5756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4415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ECE39E" w14:textId="56676FD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1E50BCC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02846D" w14:textId="4963680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A9F11FB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818F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7F1D7D" w14:textId="5C312DF3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F3ED434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5C0C7A7E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7C6AAF49" w14:textId="4D5BF68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11E48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3966345" w14:textId="77777777" w:rsidTr="002450C5">
        <w:trPr>
          <w:trHeight w:val="170"/>
        </w:trPr>
        <w:tc>
          <w:tcPr>
            <w:tcW w:w="0" w:type="auto"/>
          </w:tcPr>
          <w:p w14:paraId="4A219EF7" w14:textId="193A11B1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Porphyromonas</w:t>
            </w:r>
          </w:p>
        </w:tc>
        <w:tc>
          <w:tcPr>
            <w:tcW w:w="0" w:type="auto"/>
          </w:tcPr>
          <w:p w14:paraId="06DC3F1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6C91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1593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B7D1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E4BC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974B4A" w14:textId="76E4377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02A0CC9" w14:textId="4E855EE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39383C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2F3EFF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90A5C4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33FD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9806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33CF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A239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7AD0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9B85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6AA6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91DA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7011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64623D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197F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4E533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DA1D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BCA2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B359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73C8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CE05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BC496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5833C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C656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EA4E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3B0E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9C9F62" w14:textId="77777777" w:rsidR="00811CF3" w:rsidRPr="000F5B00" w:rsidRDefault="00811CF3" w:rsidP="00692055">
            <w:pPr>
              <w:jc w:val="both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9B38D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DF5599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DE3BB90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9F77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3D13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DECAD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10566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4C7A4AC" w14:textId="65C4267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A15D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DDCD533" w14:textId="20DE941E" w:rsidTr="002450C5">
        <w:tc>
          <w:tcPr>
            <w:tcW w:w="0" w:type="auto"/>
          </w:tcPr>
          <w:p w14:paraId="53FEBDD3" w14:textId="11328206" w:rsidR="00811CF3" w:rsidRPr="00962BA9" w:rsidRDefault="00811CF3" w:rsidP="00692055">
            <w:pPr>
              <w:jc w:val="both"/>
              <w:rPr>
                <w:sz w:val="11"/>
                <w:szCs w:val="11"/>
                <w:highlight w:val="yellow"/>
                <w:lang w:val="en-GB"/>
              </w:rPr>
            </w:pPr>
            <w:r w:rsidRPr="00B056D5">
              <w:rPr>
                <w:sz w:val="11"/>
                <w:szCs w:val="11"/>
                <w:lang w:val="en-GB"/>
              </w:rPr>
              <w:t>Prevotella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‡</w:t>
            </w:r>
          </w:p>
        </w:tc>
        <w:tc>
          <w:tcPr>
            <w:tcW w:w="0" w:type="auto"/>
          </w:tcPr>
          <w:p w14:paraId="6EC520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8032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81C0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6BCBCC6" w14:textId="725EAFD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00AE845" w14:textId="0B2DCA7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529F1F" w14:textId="2C31FB40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D7D505E" w14:textId="603041A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EA3AC7D" w14:textId="212A85F6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404A7B5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8113EC" w14:textId="00716A28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E5FC2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085A6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F4A355" w14:textId="57E79D9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E82397A" w14:textId="02D6A7E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E3DF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FE43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6A41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4DED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A500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1B01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1BEC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42C850" w14:textId="6F9C7D0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1B0B6A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1397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BAB4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A4D82D" w14:textId="027A44FA" w:rsidR="00811CF3" w:rsidRPr="00373AE7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A061222" w14:textId="24E23E1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5F28F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8173B8" w14:textId="5A40F2C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124131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DEFD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1380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3488B0" w14:textId="1F6C4C9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46C7C8A" w14:textId="3EE931BB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0F2813E" w14:textId="69FA8A1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2550077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FFA0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E44D3A" w14:textId="65BCB910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30F5D9D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59032AFC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46AA5135" w14:textId="374479D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5E4F4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14313A6" w14:textId="0B903544" w:rsidTr="002450C5">
        <w:tc>
          <w:tcPr>
            <w:tcW w:w="0" w:type="auto"/>
          </w:tcPr>
          <w:p w14:paraId="1544F0AB" w14:textId="6643909C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Providencia</w:t>
            </w:r>
          </w:p>
        </w:tc>
        <w:tc>
          <w:tcPr>
            <w:tcW w:w="0" w:type="auto"/>
          </w:tcPr>
          <w:p w14:paraId="10D186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33C7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055A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DFE7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76EA61" w14:textId="41A2E2B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AD66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0A6B25" w14:textId="1AAF35B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03833F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249FD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BD5776" w14:textId="615884FC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D12EB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FA35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E8F4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E004E9" w14:textId="672AE03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2963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EBF3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F43AB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7C558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E992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98BC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93E8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589B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443A2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7792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4107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CE56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D92A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2DBA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4BA7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6626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9396CE" w14:textId="490F99C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98209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B2640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B3A6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1A71A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871EF6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BB90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2A95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2DC14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030A0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76A7E1A6" w14:textId="6994E56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582E8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5475CC0" w14:textId="77777777" w:rsidTr="002450C5">
        <w:tc>
          <w:tcPr>
            <w:tcW w:w="0" w:type="auto"/>
          </w:tcPr>
          <w:p w14:paraId="7775AE79" w14:textId="35F3735F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Pseudomonas</w:t>
            </w:r>
          </w:p>
        </w:tc>
        <w:tc>
          <w:tcPr>
            <w:tcW w:w="0" w:type="auto"/>
          </w:tcPr>
          <w:p w14:paraId="78B354A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2C2D4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6499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5922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96A6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7C24A6" w14:textId="1480805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D86B68F" w14:textId="6D40655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16845D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E0934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7F5DDE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40DB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28ED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1F2A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BB57F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2B75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4B75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F9DA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37A33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7C80F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C6D63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84382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6C18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F78D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FE45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B81D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54CA2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DD1E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F195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1447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02413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8D3FBC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2173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5A0EF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FDA6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EF04B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940B10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793BF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CB95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09D5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7F0D00C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DFDE2FF" w14:textId="34821FD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67A5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E5ADD7C" w14:textId="77777777" w:rsidTr="002450C5">
        <w:tc>
          <w:tcPr>
            <w:tcW w:w="0" w:type="auto"/>
          </w:tcPr>
          <w:p w14:paraId="41864752" w14:textId="777C5483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Pseudoramibacter</w:t>
            </w:r>
          </w:p>
        </w:tc>
        <w:tc>
          <w:tcPr>
            <w:tcW w:w="0" w:type="auto"/>
          </w:tcPr>
          <w:p w14:paraId="576ADC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AB06AF" w14:textId="0F3CDD0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12C28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4174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0ABCE4" w14:textId="48B10CB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ECFF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FD5C0F" w14:textId="6796EC1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C16E23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AB0184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F7D765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0EF1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46D0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BBC8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6B1A6A3" w14:textId="6DFE6D8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5289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6F7F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86CDD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9285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16466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98F4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ED1CE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7B8D8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F187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EDE5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7977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DABD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99DD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D6D8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34D1C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605D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6E0B7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DE6E1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73193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9A8B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E95C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85A30D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CCF7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0409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E592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087A60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4C3CD1EF" w14:textId="30E2D10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5C0C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5B2BC076" w14:textId="77777777" w:rsidTr="002450C5">
        <w:tc>
          <w:tcPr>
            <w:tcW w:w="0" w:type="auto"/>
          </w:tcPr>
          <w:p w14:paraId="76A5EB4E" w14:textId="5C5820D3" w:rsidR="00811CF3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Romboutsia</w:t>
            </w:r>
          </w:p>
        </w:tc>
        <w:tc>
          <w:tcPr>
            <w:tcW w:w="0" w:type="auto"/>
          </w:tcPr>
          <w:p w14:paraId="564112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73CD8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9F97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F2BC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8D319C" w14:textId="2912452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E87B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B5027D" w14:textId="560E2D3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2D66EE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D27321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3331D2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0AEA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DCC1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5013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E73936" w14:textId="430B949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8AA1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62F0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B952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B036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27C0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1EBB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0BCF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235B1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69ED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C35C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BDAD6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B2CA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0B6D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753F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09C7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3D66B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43759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B8E1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C17E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17F57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30C2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AB3402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F713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A775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6847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3C28144" w14:textId="182D5EC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572" w:type="dxa"/>
          </w:tcPr>
          <w:p w14:paraId="43BEBE71" w14:textId="59CB352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6F41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A2FCBA7" w14:textId="6FFE7737" w:rsidTr="002450C5">
        <w:trPr>
          <w:trHeight w:val="62"/>
        </w:trPr>
        <w:tc>
          <w:tcPr>
            <w:tcW w:w="0" w:type="auto"/>
          </w:tcPr>
          <w:p w14:paraId="44733A83" w14:textId="18C1CE55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Roseburia</w:t>
            </w:r>
          </w:p>
        </w:tc>
        <w:tc>
          <w:tcPr>
            <w:tcW w:w="0" w:type="auto"/>
          </w:tcPr>
          <w:p w14:paraId="139894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737B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7AAF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72965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4C349E" w14:textId="473A7A4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4A83E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8B8098" w14:textId="09D4018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D10FF9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5EAB9B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81EA7B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0D388A" w14:textId="0C682BF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03EE7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522D4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3FB853" w14:textId="5112EE7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8F2F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20278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99A1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D60A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5486D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C6433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0D9602" w14:textId="5E154CD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B409C7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BFAE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8F23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52E4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16243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7891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6CD9B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E9789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C4A9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CAE0A5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0602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9E8C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8CCA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37C60D" w14:textId="20A7E7C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5B5C187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CE4BF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854E85" w14:textId="14148956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733DB344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321" w:type="dxa"/>
          </w:tcPr>
          <w:p w14:paraId="0A43ED6C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6D44CFC4" w14:textId="37E5E9B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103068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D92A096" w14:textId="77777777" w:rsidTr="002450C5">
        <w:tc>
          <w:tcPr>
            <w:tcW w:w="0" w:type="auto"/>
          </w:tcPr>
          <w:p w14:paraId="16964CC5" w14:textId="3F23668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Ruminoclostridium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‡</w:t>
            </w:r>
          </w:p>
        </w:tc>
        <w:tc>
          <w:tcPr>
            <w:tcW w:w="0" w:type="auto"/>
          </w:tcPr>
          <w:p w14:paraId="1F0BE0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C1E4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58B6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4FCD0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7A6D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311C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C1D250" w14:textId="36B3578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AE1EE1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E37314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C2C232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A0E2CA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2925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82B4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41B4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C6EB6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407E5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3BBF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3BC56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116EB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D047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520E19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F3B0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C9A2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6E39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AAEA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FC73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E276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E2293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530AE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D517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F576CF" w14:textId="38B019EE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10824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62AF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E296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B27A42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108E1D8" w14:textId="240F5F7F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CCD15F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53DF97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78579C68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321" w:type="dxa"/>
          </w:tcPr>
          <w:p w14:paraId="45C56F32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572" w:type="dxa"/>
          </w:tcPr>
          <w:p w14:paraId="62CF8129" w14:textId="6AF7F6D6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4BAFAD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34AAA65" w14:textId="2C1F0EFF" w:rsidTr="002450C5">
        <w:tc>
          <w:tcPr>
            <w:tcW w:w="0" w:type="auto"/>
          </w:tcPr>
          <w:p w14:paraId="11D87457" w14:textId="3A561EC0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Ruminococcus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‡</w:t>
            </w:r>
          </w:p>
        </w:tc>
        <w:tc>
          <w:tcPr>
            <w:tcW w:w="0" w:type="auto"/>
          </w:tcPr>
          <w:p w14:paraId="37F3E3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5F30AF" w14:textId="7F5A158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049CA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CA231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DB5C4D" w14:textId="2BFE748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8E4A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70CEB0" w14:textId="0C22010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B6122C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FE412D3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9E090D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CE0C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D25B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4F0D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FA01B7" w14:textId="11A000E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20A6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AD6C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23C3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014C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E9A54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76A5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A5F0B6" w14:textId="261AF67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D103091" w14:textId="40B18E6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4123D1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36E50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FDEE6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B0A91B" w14:textId="4289660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E5465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B466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CE30A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2DF1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941F66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CE395E" w14:textId="47C5F4C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E7BA9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92787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8885BD" w14:textId="5AA3833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C7F891D" w14:textId="7CCF462D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33BBF5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FAD180" w14:textId="72E558A5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F7D6B54" w14:textId="28BDEAF4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321" w:type="dxa"/>
          </w:tcPr>
          <w:p w14:paraId="524FD8D8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4CB7B36D" w14:textId="4247A9F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E8F14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92C2A17" w14:textId="1203A7AE" w:rsidTr="002450C5">
        <w:tc>
          <w:tcPr>
            <w:tcW w:w="0" w:type="auto"/>
          </w:tcPr>
          <w:p w14:paraId="4E5B2A4D" w14:textId="67CE43FC" w:rsidR="00811CF3" w:rsidRPr="00962BA9" w:rsidRDefault="00811CF3" w:rsidP="00692055">
            <w:pPr>
              <w:jc w:val="both"/>
              <w:rPr>
                <w:sz w:val="11"/>
                <w:szCs w:val="11"/>
                <w:highlight w:val="yellow"/>
                <w:lang w:val="en-GB"/>
              </w:rPr>
            </w:pPr>
            <w:r w:rsidRPr="00176C81">
              <w:rPr>
                <w:sz w:val="11"/>
                <w:szCs w:val="11"/>
                <w:lang w:val="en-GB"/>
              </w:rPr>
              <w:t>Ruminococcaceae</w:t>
            </w:r>
            <w:r w:rsidR="00AB20CB" w:rsidRPr="00AB20CB">
              <w:rPr>
                <w:rFonts w:ascii="Open Sans" w:hAnsi="Open Sans" w:cs="Open Sans"/>
                <w:color w:val="1C1D1E"/>
                <w:sz w:val="11"/>
                <w:szCs w:val="11"/>
                <w:shd w:val="clear" w:color="auto" w:fill="FFFFFF"/>
              </w:rPr>
              <w:t>‡</w:t>
            </w:r>
          </w:p>
        </w:tc>
        <w:tc>
          <w:tcPr>
            <w:tcW w:w="0" w:type="auto"/>
          </w:tcPr>
          <w:p w14:paraId="1A729FA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6438D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324C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4016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E56227" w14:textId="74B1B37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B2DCC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F34809" w14:textId="60C44C6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472CD6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C5C2AF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1F6140" w14:textId="4642C7C5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E2C83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28ACE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A1AF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7D93C7" w14:textId="6DC8F66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9AF0D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154C4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1B3A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A5AE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232C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685A39" w14:textId="0979782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2E5A10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25B5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BBA0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01CA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C9D9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B8E7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9FAE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F5769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D2FA1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CFF9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CF56FC" w14:textId="781E839F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E521F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A26B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06D75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805A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1B0E47" w14:textId="07FCFB75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55FF70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739DF9" w14:textId="638698D1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0EBC22C" w14:textId="18EB4E23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321" w:type="dxa"/>
          </w:tcPr>
          <w:p w14:paraId="6ED2F7C7" w14:textId="77777777" w:rsidR="00811CF3" w:rsidRPr="001104A5" w:rsidRDefault="00811CF3" w:rsidP="00692055">
            <w:pPr>
              <w:jc w:val="both"/>
              <w:rPr>
                <w:b/>
                <w:bCs/>
                <w:color w:val="7030A0"/>
                <w:sz w:val="20"/>
                <w:szCs w:val="20"/>
                <w:lang w:val="en-GB"/>
              </w:rPr>
            </w:pPr>
          </w:p>
        </w:tc>
        <w:tc>
          <w:tcPr>
            <w:tcW w:w="572" w:type="dxa"/>
          </w:tcPr>
          <w:p w14:paraId="437D13D4" w14:textId="5C3EC33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1447D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803D828" w14:textId="2B8D8A4F" w:rsidTr="002450C5">
        <w:tc>
          <w:tcPr>
            <w:tcW w:w="0" w:type="auto"/>
          </w:tcPr>
          <w:p w14:paraId="4180EC50" w14:textId="00D43A82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Shigella</w:t>
            </w:r>
          </w:p>
        </w:tc>
        <w:tc>
          <w:tcPr>
            <w:tcW w:w="0" w:type="auto"/>
          </w:tcPr>
          <w:p w14:paraId="09F6928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601A3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BF73D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C768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DB5DCB" w14:textId="15AD41F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A325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AA011A" w14:textId="19CBEF2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975218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BAFC96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F8F971" w14:textId="345BA4CC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864A5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DE67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5C083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239B09" w14:textId="42C8331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FF8F4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29271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CD2D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5BC9D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5ADC8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C9F8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4D982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D360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1D34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7210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E04D4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0147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1288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0C0D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6A7C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2BF70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215C24" w14:textId="68D52D2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3DE4B6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FEFB9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07B0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06DD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7C684D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BA02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72D74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B759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16058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481102B7" w14:textId="2E788A5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FFB0E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0078ABE" w14:textId="77777777" w:rsidTr="002450C5">
        <w:tc>
          <w:tcPr>
            <w:tcW w:w="0" w:type="auto"/>
          </w:tcPr>
          <w:p w14:paraId="6A0374B1" w14:textId="4174703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Staphylococcus</w:t>
            </w:r>
          </w:p>
        </w:tc>
        <w:tc>
          <w:tcPr>
            <w:tcW w:w="0" w:type="auto"/>
          </w:tcPr>
          <w:p w14:paraId="21A0954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8C6D2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439A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7BAEB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DEB53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D64B07" w14:textId="20C79AD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7F293E9" w14:textId="70E85A1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211322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E7CFC0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19CEC5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1E23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36480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7556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7915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2D7A9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C401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6B99D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FA95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343E7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25E4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C9C3B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66C7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00B1E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94218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D69B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1829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EDE6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A5E4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376E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A92B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F52D8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952B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A9064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6284F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93FA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F4797E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E57D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A7361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6009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648178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601616D" w14:textId="4828E90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8C6B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6431B49" w14:textId="3F3223DF" w:rsidTr="002450C5">
        <w:tc>
          <w:tcPr>
            <w:tcW w:w="0" w:type="auto"/>
          </w:tcPr>
          <w:p w14:paraId="312A6159" w14:textId="2983415C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Streptococcus</w:t>
            </w:r>
          </w:p>
        </w:tc>
        <w:tc>
          <w:tcPr>
            <w:tcW w:w="0" w:type="auto"/>
          </w:tcPr>
          <w:p w14:paraId="41E561E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EAD60F" w14:textId="3DF96BB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173FAB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C9E95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22B4D3" w14:textId="2702FDA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D54A54" w14:textId="248CD84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97FBF0B" w14:textId="6409177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BD077C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F2722C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D0F245" w14:textId="0C9316EF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EB22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A4BA3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D1BF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89CD71" w14:textId="06B3F52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9B379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B1CB37" w14:textId="1511E7D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0CDF1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7C79938" w14:textId="38D5BDE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7F4DDE0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4C50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CC0A0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A860C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96077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A9312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CF859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4536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3625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55D8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5ED5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3D01A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8AA7CE" w14:textId="2B6F2F7B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098328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B7D74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CABD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C631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676ED3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13598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C9E01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31601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7C0C14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4C5DCDA8" w14:textId="55F6E71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9704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3DEDBF7" w14:textId="77777777" w:rsidTr="002450C5">
        <w:tc>
          <w:tcPr>
            <w:tcW w:w="0" w:type="auto"/>
          </w:tcPr>
          <w:p w14:paraId="422135EC" w14:textId="4C95F91A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>
              <w:rPr>
                <w:sz w:val="11"/>
                <w:szCs w:val="11"/>
                <w:lang w:val="en-GB"/>
              </w:rPr>
              <w:t>Subdoligranulum</w:t>
            </w:r>
          </w:p>
        </w:tc>
        <w:tc>
          <w:tcPr>
            <w:tcW w:w="0" w:type="auto"/>
          </w:tcPr>
          <w:p w14:paraId="0F1E86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183927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55451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4763F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D386F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E340C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EDE2C9" w14:textId="5091512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221B2E" w14:textId="77777777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79653E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2DB178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8FE406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F99A5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A2DD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0B5A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ABA7D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538F7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FB4B62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BDE1A5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86561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A1F12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AD00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EB4DE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51875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570C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8320A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87CB8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98E53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9E7E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7AB4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A69D2B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C53A4D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AA5409" w14:textId="3082465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166C06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EFEEC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A9484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47884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4462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CC06A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8760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1E805B3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1A7C7254" w14:textId="7689C61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7699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CFFCC82" w14:textId="19905D20" w:rsidTr="002450C5">
        <w:tc>
          <w:tcPr>
            <w:tcW w:w="0" w:type="auto"/>
          </w:tcPr>
          <w:p w14:paraId="2EA80C32" w14:textId="1935A459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Sutterella</w:t>
            </w:r>
          </w:p>
        </w:tc>
        <w:tc>
          <w:tcPr>
            <w:tcW w:w="0" w:type="auto"/>
          </w:tcPr>
          <w:p w14:paraId="7FE89E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0421E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966CC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EC897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D79C14" w14:textId="3509FAF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96EC3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8B954B" w14:textId="3639C71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BEB128B" w14:textId="05076045" w:rsidR="00811CF3" w:rsidRPr="00D10D3B" w:rsidRDefault="00811CF3" w:rsidP="00692055">
            <w:pPr>
              <w:jc w:val="center"/>
              <w:rPr>
                <w:b/>
                <w:bCs/>
                <w:color w:val="000000" w:themeColor="text1"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4335675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626E52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22EE0A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B6E69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54ECDE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D02C88" w14:textId="49A5B64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49296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C5757D" w14:textId="0B8F87A4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D38EA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8B9251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791ED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5A204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98C0D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2A2F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789A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C9F27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686E8A" w14:textId="39EEBAB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436588C3" w14:textId="684D303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293C788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E7DA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BB56A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F87B1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1FBBC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9161D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63B106" w14:textId="26042C9D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68B224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AFA5D5" w14:textId="2D5D258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0779CF9F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71EC82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04B07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2A2F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24040D6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2F22FC8" w14:textId="3D37E2C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51649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38F4BD5D" w14:textId="178C397A" w:rsidTr="002450C5">
        <w:tc>
          <w:tcPr>
            <w:tcW w:w="0" w:type="auto"/>
          </w:tcPr>
          <w:p w14:paraId="5ECBA3DB" w14:textId="31753476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Turicibacter</w:t>
            </w:r>
          </w:p>
        </w:tc>
        <w:tc>
          <w:tcPr>
            <w:tcW w:w="0" w:type="auto"/>
          </w:tcPr>
          <w:p w14:paraId="4559F6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5D118D" w14:textId="4EBEB4EF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8771F39" w14:textId="1FD5382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6AABA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F58EBF" w14:textId="3F62E15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91C42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3720258" w14:textId="75F091F4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7D08BFC" w14:textId="77777777" w:rsidR="00811CF3" w:rsidRPr="00D10D3B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6972E3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4C25F95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D9B1C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868A5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E0E5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762464" w14:textId="6B3E30B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5EE2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2AD239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CFCA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29B123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1787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C09A0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E3173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FDF2F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5FD09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BD2144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610FC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A74EA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8809B0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C857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C807D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CE0C7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7E947F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216C3A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E5D9C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465CC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E6343E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317C98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858E1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951A8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011E66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0B0395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38A9BF89" w14:textId="4A827D0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85C5D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1C44736A" w14:textId="1C040F71" w:rsidTr="002450C5">
        <w:tc>
          <w:tcPr>
            <w:tcW w:w="0" w:type="auto"/>
          </w:tcPr>
          <w:p w14:paraId="751EA6A9" w14:textId="0199929A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Tyzzerella sub4</w:t>
            </w:r>
          </w:p>
        </w:tc>
        <w:tc>
          <w:tcPr>
            <w:tcW w:w="0" w:type="auto"/>
          </w:tcPr>
          <w:p w14:paraId="33EC9AD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FD87F9" w14:textId="3AA257DA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8359D7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3E57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5608B7" w14:textId="4A480D9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6EEC5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99233B" w14:textId="3C3550F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FE9649A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7C53D6F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7499B09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CD60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B0617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3D565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BC4F83" w14:textId="0DDBEDC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A433B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05E6C6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728B6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25BE22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9FF372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EF29B5E" w14:textId="28264816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C3F66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53BD1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8AE48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6D73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2FF21E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C4BD3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9BAB1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FF6F7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6412F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03871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B79A8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B086A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129959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5CD08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AB852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34D28C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7E350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11554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895BB4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30E0CE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1C5243D" w14:textId="238E9B19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D134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49EEF2A6" w14:textId="0ED3F870" w:rsidTr="002450C5">
        <w:tc>
          <w:tcPr>
            <w:tcW w:w="0" w:type="auto"/>
          </w:tcPr>
          <w:p w14:paraId="4BF0E86A" w14:textId="37171D6A" w:rsidR="00811CF3" w:rsidRPr="004637A6" w:rsidRDefault="00811CF3" w:rsidP="00692055">
            <w:pPr>
              <w:jc w:val="both"/>
              <w:rPr>
                <w:b/>
                <w:bCs/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Veillonella</w:t>
            </w:r>
          </w:p>
        </w:tc>
        <w:tc>
          <w:tcPr>
            <w:tcW w:w="0" w:type="auto"/>
          </w:tcPr>
          <w:p w14:paraId="741104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E93B9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8A09F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563AF4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A0E980" w14:textId="77B2E76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FC6DBD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12AA9D2" w14:textId="0E6DA7B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1F3E89F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8823F96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C19A5B" w14:textId="11ED7FEC" w:rsidR="00811CF3" w:rsidRPr="005F7A9F" w:rsidRDefault="00811CF3" w:rsidP="00692055">
            <w:pPr>
              <w:jc w:val="center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3A4B705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B20DC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76EAA4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C24962" w14:textId="51251A4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68609F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385E7B" w14:textId="6AF6E95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608D7F2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F53FFB8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85F5A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22F0B1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1CA883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1D88BA9" w14:textId="094CAD8E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3B72988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524D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734ABE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807137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81CDA3" w14:textId="7AB295C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C00000"/>
                <w:sz w:val="13"/>
                <w:szCs w:val="13"/>
                <w:lang w:val="en-GB"/>
              </w:rPr>
              <w:sym w:font="Symbol" w:char="F0AD"/>
            </w:r>
          </w:p>
        </w:tc>
        <w:tc>
          <w:tcPr>
            <w:tcW w:w="0" w:type="auto"/>
          </w:tcPr>
          <w:p w14:paraId="08BABC2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ED1317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A642B8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427DCCF" w14:textId="5531CCD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15D66ED" w14:textId="7CC1ABC8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3563349" w14:textId="40B6D6D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C727AF" w14:textId="15F6423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D2CD8F9" w14:textId="737A79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1104A5">
              <w:rPr>
                <w:b/>
                <w:bCs/>
                <w:color w:val="7030A0"/>
                <w:sz w:val="20"/>
                <w:szCs w:val="20"/>
                <w:lang w:val="en-GB"/>
              </w:rPr>
              <w:t>•</w:t>
            </w:r>
          </w:p>
        </w:tc>
        <w:tc>
          <w:tcPr>
            <w:tcW w:w="0" w:type="auto"/>
          </w:tcPr>
          <w:p w14:paraId="684EDCB8" w14:textId="6A93A4F9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47671C9" w14:textId="7C6445F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5FE359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5FEE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02ECD4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3EF7F7EC" w14:textId="3B59E682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4EE89D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63CA7056" w14:textId="77777777" w:rsidTr="002450C5">
        <w:tc>
          <w:tcPr>
            <w:tcW w:w="0" w:type="auto"/>
          </w:tcPr>
          <w:p w14:paraId="60D55FCB" w14:textId="595B62C6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Veillonella</w:t>
            </w:r>
            <w:r>
              <w:rPr>
                <w:sz w:val="11"/>
                <w:szCs w:val="11"/>
                <w:lang w:val="en-GB"/>
              </w:rPr>
              <w:t>ceae_un</w:t>
            </w:r>
          </w:p>
        </w:tc>
        <w:tc>
          <w:tcPr>
            <w:tcW w:w="0" w:type="auto"/>
          </w:tcPr>
          <w:p w14:paraId="74C8C74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93165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CDC09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E61E2F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4C87C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0A2DF2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01AEAB" w14:textId="2AED675B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4E9693A3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AAB2EE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9EF85B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AA6EC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A68060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3BCD56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53782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346E5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D78FB96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585B0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9A8AB2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6B9E27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430A72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8A1D9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29D5B08" w14:textId="77777777" w:rsidR="00811CF3" w:rsidRPr="004637A6" w:rsidRDefault="00811CF3" w:rsidP="00692055">
            <w:pPr>
              <w:jc w:val="both"/>
              <w:rPr>
                <w:color w:val="000000" w:themeColor="text1"/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29BA187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348C5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9D725A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DCC356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E29CA66" w14:textId="77777777" w:rsidR="00811CF3" w:rsidRPr="005F7A9F" w:rsidRDefault="00811CF3" w:rsidP="00692055">
            <w:pPr>
              <w:jc w:val="both"/>
              <w:rPr>
                <w:b/>
                <w:bCs/>
                <w:color w:val="C0000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44668F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C34E71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492AC75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EEE071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867AA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C0E27B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61793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7D53D8" w14:textId="77777777" w:rsidR="00811CF3" w:rsidRPr="005F7A9F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</w:p>
        </w:tc>
        <w:tc>
          <w:tcPr>
            <w:tcW w:w="0" w:type="auto"/>
          </w:tcPr>
          <w:p w14:paraId="60063F03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AAC431C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B45FF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6EF07BD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482B98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6D976E06" w14:textId="529F4E11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6764F3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  <w:tr w:rsidR="002450C5" w:rsidRPr="005F7A9F" w14:paraId="27B4E04F" w14:textId="7E2A32C6" w:rsidTr="002450C5">
        <w:tc>
          <w:tcPr>
            <w:tcW w:w="0" w:type="auto"/>
          </w:tcPr>
          <w:p w14:paraId="2A379B33" w14:textId="375211E0" w:rsidR="00811CF3" w:rsidRPr="004637A6" w:rsidRDefault="00811CF3" w:rsidP="00692055">
            <w:pPr>
              <w:jc w:val="both"/>
              <w:rPr>
                <w:sz w:val="11"/>
                <w:szCs w:val="11"/>
                <w:lang w:val="en-GB"/>
              </w:rPr>
            </w:pPr>
            <w:r w:rsidRPr="004637A6">
              <w:rPr>
                <w:sz w:val="11"/>
                <w:szCs w:val="11"/>
                <w:lang w:val="en-GB"/>
              </w:rPr>
              <w:t>Weissella</w:t>
            </w:r>
          </w:p>
        </w:tc>
        <w:tc>
          <w:tcPr>
            <w:tcW w:w="0" w:type="auto"/>
          </w:tcPr>
          <w:p w14:paraId="3249B7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0FFC75C" w14:textId="786965D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  <w:r w:rsidRPr="005F7A9F"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  <w:sym w:font="Symbol" w:char="F0AF"/>
            </w:r>
          </w:p>
        </w:tc>
        <w:tc>
          <w:tcPr>
            <w:tcW w:w="0" w:type="auto"/>
          </w:tcPr>
          <w:p w14:paraId="7F8FEE42" w14:textId="409A3ED6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91C1AC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FB45203" w14:textId="7C475F33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75D095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3BB16A1" w14:textId="3356E35C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5FFAA6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C1F9C2E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C886B87" w14:textId="77777777" w:rsidR="00811CF3" w:rsidRPr="005F7A9F" w:rsidRDefault="00811CF3" w:rsidP="00692055">
            <w:pPr>
              <w:jc w:val="center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891EBB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10CA4E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016AAB6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D1DCD3C" w14:textId="0B874960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B5768E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360B073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F5E04A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4E4F1C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E1B3B6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5C394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B34F0C9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9061AB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A3B0A0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15FCE047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134B19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8D2D90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C19F35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A99E89C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D7DA0D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5790D8E2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454DE226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BCDC453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FF15BD4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95C85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2D8A612A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0BE451A" w14:textId="77777777" w:rsidR="00811CF3" w:rsidRPr="005F7A9F" w:rsidRDefault="00811CF3" w:rsidP="00692055">
            <w:pPr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0E6DBCCE" w14:textId="77777777" w:rsidR="00811CF3" w:rsidRPr="005F7A9F" w:rsidRDefault="00811CF3" w:rsidP="00692055">
            <w:pPr>
              <w:jc w:val="both"/>
              <w:rPr>
                <w:b/>
                <w:bCs/>
                <w:color w:val="385623" w:themeColor="accent6" w:themeShade="80"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71F46E7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65A8BB5F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321" w:type="dxa"/>
          </w:tcPr>
          <w:p w14:paraId="4CA3F1EB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572" w:type="dxa"/>
          </w:tcPr>
          <w:p w14:paraId="22F0F3D1" w14:textId="6614F265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  <w:tc>
          <w:tcPr>
            <w:tcW w:w="0" w:type="auto"/>
          </w:tcPr>
          <w:p w14:paraId="33EACEF1" w14:textId="77777777" w:rsidR="00811CF3" w:rsidRPr="005F7A9F" w:rsidRDefault="00811CF3" w:rsidP="00692055">
            <w:pPr>
              <w:jc w:val="both"/>
              <w:rPr>
                <w:b/>
                <w:bCs/>
                <w:sz w:val="13"/>
                <w:szCs w:val="13"/>
                <w:lang w:val="en-GB"/>
              </w:rPr>
            </w:pPr>
          </w:p>
        </w:tc>
      </w:tr>
    </w:tbl>
    <w:p w14:paraId="1A2E2DF0" w14:textId="77777777" w:rsidR="005B4A14" w:rsidRDefault="005B4A14" w:rsidP="00914639">
      <w:pPr>
        <w:spacing w:line="480" w:lineRule="auto"/>
        <w:jc w:val="both"/>
        <w:rPr>
          <w:sz w:val="13"/>
          <w:szCs w:val="13"/>
          <w:lang w:val="en-GB"/>
        </w:rPr>
        <w:sectPr w:rsidR="005B4A14" w:rsidSect="00E30BEA">
          <w:type w:val="continuous"/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864BE3E" w14:textId="6F994B82" w:rsidR="00222EAA" w:rsidRPr="00222EAA" w:rsidRDefault="00222EAA" w:rsidP="00AB20CB">
      <w:pPr>
        <w:jc w:val="both"/>
        <w:rPr>
          <w:color w:val="000000" w:themeColor="text1"/>
          <w:sz w:val="13"/>
          <w:szCs w:val="13"/>
        </w:rPr>
      </w:pPr>
      <w:r w:rsidRPr="00222EAA">
        <w:rPr>
          <w:color w:val="FF7E79"/>
          <w:sz w:val="13"/>
          <w:szCs w:val="13"/>
        </w:rPr>
        <w:sym w:font="Symbol" w:char="F0AD"/>
      </w:r>
      <w:r w:rsidRPr="00222EAA">
        <w:rPr>
          <w:color w:val="FF7E79"/>
          <w:sz w:val="13"/>
          <w:szCs w:val="13"/>
        </w:rPr>
        <w:t xml:space="preserve"> </w:t>
      </w:r>
      <w:r w:rsidRPr="00222EAA">
        <w:rPr>
          <w:color w:val="000000" w:themeColor="text1"/>
          <w:sz w:val="13"/>
          <w:szCs w:val="13"/>
        </w:rPr>
        <w:t>- increased abundance of bacterial genera in psychiatric patients vs healthy controls</w:t>
      </w:r>
    </w:p>
    <w:p w14:paraId="2BE32378" w14:textId="005A6F02" w:rsidR="00222EAA" w:rsidRPr="00222EAA" w:rsidRDefault="00222EAA" w:rsidP="00AB20CB">
      <w:pPr>
        <w:jc w:val="both"/>
        <w:rPr>
          <w:color w:val="000000" w:themeColor="text1"/>
          <w:sz w:val="13"/>
          <w:szCs w:val="13"/>
        </w:rPr>
      </w:pPr>
      <w:r w:rsidRPr="00222EAA">
        <w:rPr>
          <w:color w:val="385623" w:themeColor="accent6" w:themeShade="80"/>
          <w:sz w:val="13"/>
          <w:szCs w:val="13"/>
        </w:rPr>
        <w:sym w:font="Symbol" w:char="F0AF"/>
      </w:r>
      <w:r w:rsidRPr="00222EAA">
        <w:rPr>
          <w:color w:val="385623" w:themeColor="accent6" w:themeShade="80"/>
          <w:sz w:val="13"/>
          <w:szCs w:val="13"/>
        </w:rPr>
        <w:t xml:space="preserve"> </w:t>
      </w:r>
      <w:r w:rsidRPr="00222EAA">
        <w:rPr>
          <w:color w:val="000000" w:themeColor="text1"/>
          <w:sz w:val="13"/>
          <w:szCs w:val="13"/>
        </w:rPr>
        <w:t>- decreased abundance of bacterial genera in psychiatric patients vs healthy controls</w:t>
      </w:r>
    </w:p>
    <w:p w14:paraId="43D48F5B" w14:textId="77777777" w:rsidR="00222EAA" w:rsidRPr="00222EAA" w:rsidRDefault="00222EAA" w:rsidP="00AB20CB">
      <w:pPr>
        <w:jc w:val="both"/>
        <w:rPr>
          <w:b/>
          <w:bCs/>
          <w:sz w:val="13"/>
          <w:szCs w:val="13"/>
          <w:lang w:val="en-GB"/>
        </w:rPr>
      </w:pPr>
      <w:r w:rsidRPr="00222EAA">
        <w:rPr>
          <w:b/>
          <w:bCs/>
          <w:color w:val="7030A0"/>
          <w:sz w:val="13"/>
          <w:szCs w:val="13"/>
          <w:lang w:val="en-GB"/>
        </w:rPr>
        <w:t xml:space="preserve">• </w:t>
      </w:r>
      <w:r w:rsidRPr="00222EAA">
        <w:rPr>
          <w:color w:val="000000" w:themeColor="text1"/>
          <w:sz w:val="13"/>
          <w:szCs w:val="13"/>
          <w:lang w:val="en-GB"/>
        </w:rPr>
        <w:t>reported non-significant differences</w:t>
      </w:r>
    </w:p>
    <w:p w14:paraId="04D2A797" w14:textId="77777777" w:rsidR="00AB20CB" w:rsidRDefault="00AB20CB" w:rsidP="00AB20CB">
      <w:pPr>
        <w:jc w:val="both"/>
        <w:rPr>
          <w:sz w:val="13"/>
          <w:szCs w:val="13"/>
          <w:lang w:val="en-GB"/>
        </w:rPr>
      </w:pPr>
      <w:r w:rsidRPr="00AB20CB">
        <w:rPr>
          <w:rFonts w:ascii="Open Sans" w:hAnsi="Open Sans" w:cs="Open Sans"/>
          <w:color w:val="1C1D1E"/>
          <w:sz w:val="11"/>
          <w:szCs w:val="11"/>
          <w:shd w:val="clear" w:color="auto" w:fill="FFFFFF"/>
        </w:rPr>
        <w:t>‡</w:t>
      </w:r>
      <w:r w:rsidR="00962BA9" w:rsidRPr="00222EAA">
        <w:rPr>
          <w:sz w:val="13"/>
          <w:szCs w:val="13"/>
          <w:lang w:val="en-GB"/>
        </w:rPr>
        <w:t xml:space="preserve"> different strains</w:t>
      </w:r>
      <w:r w:rsidR="00C37AB1" w:rsidRPr="00222EAA">
        <w:rPr>
          <w:sz w:val="13"/>
          <w:szCs w:val="13"/>
          <w:lang w:val="en-GB"/>
        </w:rPr>
        <w:t xml:space="preserve"> </w:t>
      </w:r>
      <w:r w:rsidR="00A37690" w:rsidRPr="00222EAA">
        <w:rPr>
          <w:sz w:val="13"/>
          <w:szCs w:val="13"/>
          <w:lang w:val="en-GB"/>
        </w:rPr>
        <w:t>included</w:t>
      </w:r>
      <w:r w:rsidR="00C37AB1" w:rsidRPr="00222EAA">
        <w:rPr>
          <w:sz w:val="13"/>
          <w:szCs w:val="13"/>
          <w:lang w:val="en-GB"/>
        </w:rPr>
        <w:t xml:space="preserve"> </w:t>
      </w:r>
    </w:p>
    <w:p w14:paraId="78A511AC" w14:textId="3EE225D8" w:rsidR="005B4A14" w:rsidRPr="00AB20CB" w:rsidRDefault="00AB20CB" w:rsidP="00AB20CB">
      <w:pPr>
        <w:jc w:val="both"/>
        <w:rPr>
          <w:sz w:val="13"/>
          <w:szCs w:val="13"/>
          <w:lang w:val="en-GB"/>
        </w:rPr>
        <w:sectPr w:rsidR="005B4A14" w:rsidRPr="00AB20CB" w:rsidSect="00222EAA">
          <w:type w:val="continuous"/>
          <w:pgSz w:w="16838" w:h="11906" w:orient="landscape"/>
          <w:pgMar w:top="720" w:right="720" w:bottom="720" w:left="720" w:header="708" w:footer="708" w:gutter="0"/>
          <w:cols w:num="2" w:space="706"/>
          <w:docGrid w:linePitch="360"/>
        </w:sectPr>
      </w:pPr>
      <w:r w:rsidRPr="00AB20CB">
        <w:rPr>
          <w:rFonts w:ascii="Open Sans" w:hAnsi="Open Sans" w:cs="Open Sans"/>
          <w:color w:val="1C1D1E"/>
          <w:sz w:val="11"/>
          <w:szCs w:val="11"/>
          <w:shd w:val="clear" w:color="auto" w:fill="FFFFFF"/>
        </w:rPr>
        <w:t>†</w:t>
      </w:r>
      <w:r w:rsidR="000D17AB" w:rsidRPr="00222EAA">
        <w:rPr>
          <w:color w:val="000000" w:themeColor="text1"/>
          <w:sz w:val="13"/>
          <w:szCs w:val="13"/>
          <w:lang w:val="en-GB"/>
        </w:rPr>
        <w:t xml:space="preserve"> no significant differences in bacteria abundance for 301genera</w:t>
      </w:r>
    </w:p>
    <w:p w14:paraId="6A140D2B" w14:textId="036D9F97" w:rsidR="001104A5" w:rsidRPr="00AB20CB" w:rsidRDefault="00AB20CB" w:rsidP="00AB20CB">
      <w:r w:rsidRPr="00AB20CB">
        <w:rPr>
          <w:rFonts w:ascii="Open Sans" w:hAnsi="Open Sans" w:cs="Open Sans"/>
          <w:color w:val="1C1D1E"/>
          <w:sz w:val="11"/>
          <w:szCs w:val="11"/>
          <w:shd w:val="clear" w:color="auto" w:fill="FFFFFF"/>
        </w:rPr>
        <w:lastRenderedPageBreak/>
        <w:t>§</w:t>
      </w:r>
      <w:r w:rsidR="00C37AB1" w:rsidRPr="00222EAA">
        <w:rPr>
          <w:sz w:val="13"/>
          <w:szCs w:val="13"/>
          <w:lang w:val="en-GB"/>
        </w:rPr>
        <w:t xml:space="preserve"> different genera included</w:t>
      </w:r>
    </w:p>
    <w:p w14:paraId="286147D1" w14:textId="77777777" w:rsidR="00222EAA" w:rsidRDefault="00222EAA" w:rsidP="00AB20CB">
      <w:pPr>
        <w:jc w:val="both"/>
        <w:rPr>
          <w:b/>
          <w:bCs/>
          <w:sz w:val="13"/>
          <w:szCs w:val="13"/>
          <w:lang w:val="en-GB"/>
        </w:rPr>
        <w:sectPr w:rsidR="00222EAA" w:rsidSect="00222EAA">
          <w:type w:val="continuous"/>
          <w:pgSz w:w="16838" w:h="11906" w:orient="landscape"/>
          <w:pgMar w:top="720" w:right="720" w:bottom="720" w:left="720" w:header="708" w:footer="708" w:gutter="0"/>
          <w:cols w:num="2" w:space="706"/>
          <w:docGrid w:linePitch="360"/>
        </w:sectPr>
      </w:pPr>
    </w:p>
    <w:p w14:paraId="3EEE6C53" w14:textId="77777777" w:rsidR="00C37AB1" w:rsidRPr="00C37AB1" w:rsidRDefault="00C37AB1" w:rsidP="00AB20CB">
      <w:pPr>
        <w:jc w:val="both"/>
        <w:rPr>
          <w:b/>
          <w:bCs/>
          <w:sz w:val="13"/>
          <w:szCs w:val="13"/>
          <w:lang w:val="en-GB"/>
        </w:rPr>
      </w:pPr>
    </w:p>
    <w:p w14:paraId="3591E52E" w14:textId="77777777" w:rsidR="00C37AB1" w:rsidRDefault="00C37AB1" w:rsidP="006055F5">
      <w:pPr>
        <w:spacing w:line="480" w:lineRule="auto"/>
        <w:jc w:val="both"/>
        <w:rPr>
          <w:b/>
          <w:bCs/>
          <w:color w:val="70AD47" w:themeColor="accent6"/>
          <w:lang w:val="en-GB"/>
        </w:rPr>
      </w:pPr>
    </w:p>
    <w:p w14:paraId="00E61CFA" w14:textId="77777777" w:rsidR="00C37AB1" w:rsidRDefault="00C37AB1" w:rsidP="006055F5">
      <w:pPr>
        <w:spacing w:line="480" w:lineRule="auto"/>
        <w:jc w:val="both"/>
        <w:rPr>
          <w:b/>
          <w:bCs/>
          <w:color w:val="70AD47" w:themeColor="accent6"/>
          <w:lang w:val="en-GB"/>
        </w:rPr>
      </w:pPr>
    </w:p>
    <w:p w14:paraId="28D4B3C6" w14:textId="77777777" w:rsidR="00C37AB1" w:rsidRDefault="00C37AB1" w:rsidP="006055F5">
      <w:pPr>
        <w:spacing w:line="480" w:lineRule="auto"/>
        <w:jc w:val="both"/>
        <w:rPr>
          <w:b/>
          <w:bCs/>
          <w:color w:val="70AD47" w:themeColor="accent6"/>
          <w:lang w:val="en-GB"/>
        </w:rPr>
        <w:sectPr w:rsidR="00C37AB1" w:rsidSect="00C37AB1">
          <w:type w:val="continuous"/>
          <w:pgSz w:w="16838" w:h="11906" w:orient="landscape"/>
          <w:pgMar w:top="720" w:right="720" w:bottom="720" w:left="720" w:header="708" w:footer="708" w:gutter="0"/>
          <w:cols w:num="4" w:space="706"/>
          <w:docGrid w:linePitch="360"/>
        </w:sectPr>
      </w:pPr>
    </w:p>
    <w:p w14:paraId="56748707" w14:textId="652D5CED" w:rsidR="001F537B" w:rsidRPr="00792BE8" w:rsidRDefault="001F537B" w:rsidP="006055F5">
      <w:pPr>
        <w:spacing w:line="480" w:lineRule="auto"/>
        <w:jc w:val="both"/>
        <w:rPr>
          <w:b/>
          <w:bCs/>
          <w:lang w:val="en-GB"/>
        </w:rPr>
      </w:pPr>
    </w:p>
    <w:sectPr w:rsidR="001F537B" w:rsidRPr="00792BE8" w:rsidSect="00C37AB1">
      <w:type w:val="continuous"/>
      <w:pgSz w:w="16838" w:h="11906" w:orient="landscape"/>
      <w:pgMar w:top="720" w:right="720" w:bottom="720" w:left="720" w:header="708" w:footer="708" w:gutter="0"/>
      <w:cols w:space="70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13CC3"/>
    <w:multiLevelType w:val="hybridMultilevel"/>
    <w:tmpl w:val="C6265C12"/>
    <w:lvl w:ilvl="0" w:tplc="041B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ED4623"/>
    <w:multiLevelType w:val="hybridMultilevel"/>
    <w:tmpl w:val="DCDC87E8"/>
    <w:lvl w:ilvl="0" w:tplc="041B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972566"/>
    <w:multiLevelType w:val="hybridMultilevel"/>
    <w:tmpl w:val="65BAEDB8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4333119">
    <w:abstractNumId w:val="1"/>
  </w:num>
  <w:num w:numId="2" w16cid:durableId="576482221">
    <w:abstractNumId w:val="2"/>
  </w:num>
  <w:num w:numId="3" w16cid:durableId="692608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PA 7th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C41ABC"/>
    <w:rsid w:val="000002A1"/>
    <w:rsid w:val="000024D7"/>
    <w:rsid w:val="0000757B"/>
    <w:rsid w:val="0001101B"/>
    <w:rsid w:val="00022F58"/>
    <w:rsid w:val="00036628"/>
    <w:rsid w:val="000373C0"/>
    <w:rsid w:val="00052BEA"/>
    <w:rsid w:val="000534DA"/>
    <w:rsid w:val="00055086"/>
    <w:rsid w:val="00056B06"/>
    <w:rsid w:val="00056D3B"/>
    <w:rsid w:val="00072A99"/>
    <w:rsid w:val="00073168"/>
    <w:rsid w:val="000828A7"/>
    <w:rsid w:val="00083D87"/>
    <w:rsid w:val="00087D8C"/>
    <w:rsid w:val="0009294D"/>
    <w:rsid w:val="0009779C"/>
    <w:rsid w:val="000A2366"/>
    <w:rsid w:val="000A3A2C"/>
    <w:rsid w:val="000A45F0"/>
    <w:rsid w:val="000A5379"/>
    <w:rsid w:val="000A55E6"/>
    <w:rsid w:val="000B3CC6"/>
    <w:rsid w:val="000B54DF"/>
    <w:rsid w:val="000C2C79"/>
    <w:rsid w:val="000C2E08"/>
    <w:rsid w:val="000C2FAD"/>
    <w:rsid w:val="000C5BD8"/>
    <w:rsid w:val="000D131B"/>
    <w:rsid w:val="000D17AB"/>
    <w:rsid w:val="000E1783"/>
    <w:rsid w:val="000F152D"/>
    <w:rsid w:val="000F2D21"/>
    <w:rsid w:val="000F51B3"/>
    <w:rsid w:val="000F5B00"/>
    <w:rsid w:val="00100755"/>
    <w:rsid w:val="00101A88"/>
    <w:rsid w:val="001104A5"/>
    <w:rsid w:val="0012283F"/>
    <w:rsid w:val="00130E72"/>
    <w:rsid w:val="00132B1C"/>
    <w:rsid w:val="0013338F"/>
    <w:rsid w:val="00144BBB"/>
    <w:rsid w:val="0015483B"/>
    <w:rsid w:val="00170217"/>
    <w:rsid w:val="00170295"/>
    <w:rsid w:val="00175D65"/>
    <w:rsid w:val="00176C81"/>
    <w:rsid w:val="001822C9"/>
    <w:rsid w:val="001833A2"/>
    <w:rsid w:val="00191890"/>
    <w:rsid w:val="00194A21"/>
    <w:rsid w:val="001A233F"/>
    <w:rsid w:val="001B6E59"/>
    <w:rsid w:val="001C434B"/>
    <w:rsid w:val="001C4444"/>
    <w:rsid w:val="001D189C"/>
    <w:rsid w:val="001D2D20"/>
    <w:rsid w:val="001E4C9B"/>
    <w:rsid w:val="001E7A98"/>
    <w:rsid w:val="001F537B"/>
    <w:rsid w:val="002065B9"/>
    <w:rsid w:val="002067F0"/>
    <w:rsid w:val="00206E4B"/>
    <w:rsid w:val="00210A80"/>
    <w:rsid w:val="00213587"/>
    <w:rsid w:val="00220216"/>
    <w:rsid w:val="00220C17"/>
    <w:rsid w:val="00222EAA"/>
    <w:rsid w:val="002257CD"/>
    <w:rsid w:val="00231671"/>
    <w:rsid w:val="00236B43"/>
    <w:rsid w:val="00237272"/>
    <w:rsid w:val="002450C5"/>
    <w:rsid w:val="00262E3A"/>
    <w:rsid w:val="00264A43"/>
    <w:rsid w:val="002773B8"/>
    <w:rsid w:val="00285BCA"/>
    <w:rsid w:val="002A78AF"/>
    <w:rsid w:val="002B1899"/>
    <w:rsid w:val="002B2355"/>
    <w:rsid w:val="002B507A"/>
    <w:rsid w:val="002C1508"/>
    <w:rsid w:val="002C1631"/>
    <w:rsid w:val="002C194A"/>
    <w:rsid w:val="002C6EF6"/>
    <w:rsid w:val="002C7862"/>
    <w:rsid w:val="002C7EF7"/>
    <w:rsid w:val="002E2FD8"/>
    <w:rsid w:val="002F0C2B"/>
    <w:rsid w:val="002F2567"/>
    <w:rsid w:val="003153F5"/>
    <w:rsid w:val="00317657"/>
    <w:rsid w:val="00323A74"/>
    <w:rsid w:val="00323B3E"/>
    <w:rsid w:val="003256C7"/>
    <w:rsid w:val="003271AE"/>
    <w:rsid w:val="00340CE3"/>
    <w:rsid w:val="00346C9E"/>
    <w:rsid w:val="003558AD"/>
    <w:rsid w:val="0036026F"/>
    <w:rsid w:val="00362530"/>
    <w:rsid w:val="003640D2"/>
    <w:rsid w:val="00367F6F"/>
    <w:rsid w:val="00373AE7"/>
    <w:rsid w:val="00377B5B"/>
    <w:rsid w:val="0038461F"/>
    <w:rsid w:val="00385DD7"/>
    <w:rsid w:val="00396B35"/>
    <w:rsid w:val="00397AEA"/>
    <w:rsid w:val="003A4D4D"/>
    <w:rsid w:val="003B39AC"/>
    <w:rsid w:val="003B3BD8"/>
    <w:rsid w:val="003B420F"/>
    <w:rsid w:val="003C62DC"/>
    <w:rsid w:val="003C632E"/>
    <w:rsid w:val="003D3087"/>
    <w:rsid w:val="003D7021"/>
    <w:rsid w:val="003E09DE"/>
    <w:rsid w:val="003E43F5"/>
    <w:rsid w:val="003F17DA"/>
    <w:rsid w:val="003F5A47"/>
    <w:rsid w:val="003F65B0"/>
    <w:rsid w:val="003F78CA"/>
    <w:rsid w:val="004021A3"/>
    <w:rsid w:val="0041094F"/>
    <w:rsid w:val="0041247A"/>
    <w:rsid w:val="00412BC1"/>
    <w:rsid w:val="0041709D"/>
    <w:rsid w:val="00417A58"/>
    <w:rsid w:val="00423EA0"/>
    <w:rsid w:val="004273A6"/>
    <w:rsid w:val="00430701"/>
    <w:rsid w:val="0043093A"/>
    <w:rsid w:val="00434437"/>
    <w:rsid w:val="00435F27"/>
    <w:rsid w:val="004428A3"/>
    <w:rsid w:val="00443701"/>
    <w:rsid w:val="0044447A"/>
    <w:rsid w:val="00445409"/>
    <w:rsid w:val="00446054"/>
    <w:rsid w:val="004467E2"/>
    <w:rsid w:val="00455A0E"/>
    <w:rsid w:val="004570E2"/>
    <w:rsid w:val="004637A6"/>
    <w:rsid w:val="00473B22"/>
    <w:rsid w:val="004746EC"/>
    <w:rsid w:val="00475EB4"/>
    <w:rsid w:val="00480985"/>
    <w:rsid w:val="004814D2"/>
    <w:rsid w:val="00483F3E"/>
    <w:rsid w:val="00486E94"/>
    <w:rsid w:val="004872E9"/>
    <w:rsid w:val="00493105"/>
    <w:rsid w:val="004A4101"/>
    <w:rsid w:val="004A44F7"/>
    <w:rsid w:val="004B6AA5"/>
    <w:rsid w:val="004C1251"/>
    <w:rsid w:val="004C572F"/>
    <w:rsid w:val="004D6D9C"/>
    <w:rsid w:val="004E5855"/>
    <w:rsid w:val="004F1F2B"/>
    <w:rsid w:val="004F45BF"/>
    <w:rsid w:val="004F472E"/>
    <w:rsid w:val="004F7271"/>
    <w:rsid w:val="0050184C"/>
    <w:rsid w:val="00502969"/>
    <w:rsid w:val="00506ACB"/>
    <w:rsid w:val="005104A3"/>
    <w:rsid w:val="00511363"/>
    <w:rsid w:val="00515E65"/>
    <w:rsid w:val="00520E71"/>
    <w:rsid w:val="005214FD"/>
    <w:rsid w:val="00521722"/>
    <w:rsid w:val="00525BAC"/>
    <w:rsid w:val="00540420"/>
    <w:rsid w:val="00542168"/>
    <w:rsid w:val="00542435"/>
    <w:rsid w:val="00550A7B"/>
    <w:rsid w:val="0055258F"/>
    <w:rsid w:val="00561495"/>
    <w:rsid w:val="00567404"/>
    <w:rsid w:val="005720B2"/>
    <w:rsid w:val="005811B5"/>
    <w:rsid w:val="00583588"/>
    <w:rsid w:val="00585529"/>
    <w:rsid w:val="00596DD5"/>
    <w:rsid w:val="00597ACE"/>
    <w:rsid w:val="005A0961"/>
    <w:rsid w:val="005A4B45"/>
    <w:rsid w:val="005A7949"/>
    <w:rsid w:val="005B4A14"/>
    <w:rsid w:val="005C02CA"/>
    <w:rsid w:val="005C3554"/>
    <w:rsid w:val="005D2209"/>
    <w:rsid w:val="005D2643"/>
    <w:rsid w:val="005E5E18"/>
    <w:rsid w:val="005E7250"/>
    <w:rsid w:val="005F5759"/>
    <w:rsid w:val="005F7A9F"/>
    <w:rsid w:val="00601BC2"/>
    <w:rsid w:val="006035C6"/>
    <w:rsid w:val="006055F5"/>
    <w:rsid w:val="0061094E"/>
    <w:rsid w:val="00612E6C"/>
    <w:rsid w:val="0063260B"/>
    <w:rsid w:val="006334CA"/>
    <w:rsid w:val="00633D88"/>
    <w:rsid w:val="00641BD1"/>
    <w:rsid w:val="006458C1"/>
    <w:rsid w:val="006578AC"/>
    <w:rsid w:val="00661EBA"/>
    <w:rsid w:val="00666FBA"/>
    <w:rsid w:val="00683F98"/>
    <w:rsid w:val="006846AD"/>
    <w:rsid w:val="0069106E"/>
    <w:rsid w:val="00692055"/>
    <w:rsid w:val="00692086"/>
    <w:rsid w:val="00692F8A"/>
    <w:rsid w:val="0069333A"/>
    <w:rsid w:val="006935F8"/>
    <w:rsid w:val="006A0502"/>
    <w:rsid w:val="006A4D65"/>
    <w:rsid w:val="006A5FD5"/>
    <w:rsid w:val="006A718C"/>
    <w:rsid w:val="006B13EC"/>
    <w:rsid w:val="006B15DF"/>
    <w:rsid w:val="006B1F3A"/>
    <w:rsid w:val="006C2A89"/>
    <w:rsid w:val="006C3481"/>
    <w:rsid w:val="006C6E76"/>
    <w:rsid w:val="006D40A5"/>
    <w:rsid w:val="006D5C32"/>
    <w:rsid w:val="006D762E"/>
    <w:rsid w:val="006E5025"/>
    <w:rsid w:val="006F0F03"/>
    <w:rsid w:val="006F179C"/>
    <w:rsid w:val="006F4699"/>
    <w:rsid w:val="0070222B"/>
    <w:rsid w:val="00704D88"/>
    <w:rsid w:val="00714188"/>
    <w:rsid w:val="007146B5"/>
    <w:rsid w:val="00716A03"/>
    <w:rsid w:val="0072172C"/>
    <w:rsid w:val="007254DB"/>
    <w:rsid w:val="007301EA"/>
    <w:rsid w:val="00740708"/>
    <w:rsid w:val="0074201A"/>
    <w:rsid w:val="00745981"/>
    <w:rsid w:val="00746750"/>
    <w:rsid w:val="00746B73"/>
    <w:rsid w:val="0075044F"/>
    <w:rsid w:val="00755045"/>
    <w:rsid w:val="0076427A"/>
    <w:rsid w:val="007647C7"/>
    <w:rsid w:val="00771C1B"/>
    <w:rsid w:val="00774AEE"/>
    <w:rsid w:val="007773AF"/>
    <w:rsid w:val="0078228C"/>
    <w:rsid w:val="00783037"/>
    <w:rsid w:val="007856E7"/>
    <w:rsid w:val="00792BE8"/>
    <w:rsid w:val="007940F4"/>
    <w:rsid w:val="00796B1E"/>
    <w:rsid w:val="007A33EE"/>
    <w:rsid w:val="007A4349"/>
    <w:rsid w:val="007B18A6"/>
    <w:rsid w:val="007C40DB"/>
    <w:rsid w:val="007C5E96"/>
    <w:rsid w:val="007C6E14"/>
    <w:rsid w:val="007D069B"/>
    <w:rsid w:val="007D0D08"/>
    <w:rsid w:val="007D48DB"/>
    <w:rsid w:val="007D64FB"/>
    <w:rsid w:val="007E35E1"/>
    <w:rsid w:val="007E36B1"/>
    <w:rsid w:val="007E77FA"/>
    <w:rsid w:val="007F1E7B"/>
    <w:rsid w:val="007F7FF7"/>
    <w:rsid w:val="008014BD"/>
    <w:rsid w:val="00802C59"/>
    <w:rsid w:val="008045C9"/>
    <w:rsid w:val="00807C13"/>
    <w:rsid w:val="00811CF3"/>
    <w:rsid w:val="008129D0"/>
    <w:rsid w:val="00812BDC"/>
    <w:rsid w:val="008254FC"/>
    <w:rsid w:val="00825FE7"/>
    <w:rsid w:val="00827921"/>
    <w:rsid w:val="00831C50"/>
    <w:rsid w:val="00832D4B"/>
    <w:rsid w:val="00837494"/>
    <w:rsid w:val="008406CA"/>
    <w:rsid w:val="008413DB"/>
    <w:rsid w:val="00841C24"/>
    <w:rsid w:val="00854720"/>
    <w:rsid w:val="008639FD"/>
    <w:rsid w:val="00870FB5"/>
    <w:rsid w:val="00873F16"/>
    <w:rsid w:val="00877849"/>
    <w:rsid w:val="008779F8"/>
    <w:rsid w:val="00883D03"/>
    <w:rsid w:val="00897019"/>
    <w:rsid w:val="008A1926"/>
    <w:rsid w:val="008B726D"/>
    <w:rsid w:val="008C25A0"/>
    <w:rsid w:val="008C62FC"/>
    <w:rsid w:val="008D00BE"/>
    <w:rsid w:val="008D05FF"/>
    <w:rsid w:val="008E0105"/>
    <w:rsid w:val="008F4F2F"/>
    <w:rsid w:val="008F5DAB"/>
    <w:rsid w:val="00901DE8"/>
    <w:rsid w:val="00911B00"/>
    <w:rsid w:val="00914639"/>
    <w:rsid w:val="009204DD"/>
    <w:rsid w:val="00920571"/>
    <w:rsid w:val="00925326"/>
    <w:rsid w:val="009261AA"/>
    <w:rsid w:val="009329B0"/>
    <w:rsid w:val="009360B4"/>
    <w:rsid w:val="00944D63"/>
    <w:rsid w:val="00947BC4"/>
    <w:rsid w:val="00951B0D"/>
    <w:rsid w:val="00951BCE"/>
    <w:rsid w:val="0095276A"/>
    <w:rsid w:val="00955C3E"/>
    <w:rsid w:val="00962BA9"/>
    <w:rsid w:val="0097562E"/>
    <w:rsid w:val="00976CEE"/>
    <w:rsid w:val="00980EE8"/>
    <w:rsid w:val="00983700"/>
    <w:rsid w:val="00983778"/>
    <w:rsid w:val="00983A4D"/>
    <w:rsid w:val="0099347F"/>
    <w:rsid w:val="009A0027"/>
    <w:rsid w:val="009A4AB9"/>
    <w:rsid w:val="009A7E1F"/>
    <w:rsid w:val="009B4E1E"/>
    <w:rsid w:val="009C5FF8"/>
    <w:rsid w:val="009C6DE8"/>
    <w:rsid w:val="009D7B11"/>
    <w:rsid w:val="009E40C3"/>
    <w:rsid w:val="009E48D0"/>
    <w:rsid w:val="009E4A22"/>
    <w:rsid w:val="009E7B82"/>
    <w:rsid w:val="009F0772"/>
    <w:rsid w:val="00A02D4A"/>
    <w:rsid w:val="00A31659"/>
    <w:rsid w:val="00A34BB2"/>
    <w:rsid w:val="00A37690"/>
    <w:rsid w:val="00A40249"/>
    <w:rsid w:val="00A459A3"/>
    <w:rsid w:val="00A534DA"/>
    <w:rsid w:val="00A54697"/>
    <w:rsid w:val="00A560E5"/>
    <w:rsid w:val="00A6648C"/>
    <w:rsid w:val="00A7131D"/>
    <w:rsid w:val="00A73A4E"/>
    <w:rsid w:val="00A75595"/>
    <w:rsid w:val="00A77569"/>
    <w:rsid w:val="00A800E5"/>
    <w:rsid w:val="00A807A0"/>
    <w:rsid w:val="00A809AF"/>
    <w:rsid w:val="00A811BC"/>
    <w:rsid w:val="00A814CE"/>
    <w:rsid w:val="00A81624"/>
    <w:rsid w:val="00A834D7"/>
    <w:rsid w:val="00A84D92"/>
    <w:rsid w:val="00A8709B"/>
    <w:rsid w:val="00A87F06"/>
    <w:rsid w:val="00A96444"/>
    <w:rsid w:val="00A96C2F"/>
    <w:rsid w:val="00AA0467"/>
    <w:rsid w:val="00AA056E"/>
    <w:rsid w:val="00AA4D50"/>
    <w:rsid w:val="00AB109E"/>
    <w:rsid w:val="00AB20CB"/>
    <w:rsid w:val="00AB3071"/>
    <w:rsid w:val="00AB51D1"/>
    <w:rsid w:val="00AB6F1D"/>
    <w:rsid w:val="00AC1CDE"/>
    <w:rsid w:val="00AD715C"/>
    <w:rsid w:val="00AD7C0B"/>
    <w:rsid w:val="00AE08FF"/>
    <w:rsid w:val="00AF7E07"/>
    <w:rsid w:val="00B02764"/>
    <w:rsid w:val="00B03D8E"/>
    <w:rsid w:val="00B056D5"/>
    <w:rsid w:val="00B12E75"/>
    <w:rsid w:val="00B137A1"/>
    <w:rsid w:val="00B13AAD"/>
    <w:rsid w:val="00B21BFA"/>
    <w:rsid w:val="00B26908"/>
    <w:rsid w:val="00B31D34"/>
    <w:rsid w:val="00B345AB"/>
    <w:rsid w:val="00B37213"/>
    <w:rsid w:val="00B414C7"/>
    <w:rsid w:val="00B47EFE"/>
    <w:rsid w:val="00B53A18"/>
    <w:rsid w:val="00B54DB0"/>
    <w:rsid w:val="00B56E7D"/>
    <w:rsid w:val="00B5732B"/>
    <w:rsid w:val="00B63ABB"/>
    <w:rsid w:val="00B65B50"/>
    <w:rsid w:val="00B67610"/>
    <w:rsid w:val="00B901CA"/>
    <w:rsid w:val="00B95B73"/>
    <w:rsid w:val="00BA463D"/>
    <w:rsid w:val="00BA5244"/>
    <w:rsid w:val="00BA5D5A"/>
    <w:rsid w:val="00BB2422"/>
    <w:rsid w:val="00BC1248"/>
    <w:rsid w:val="00BC3D2E"/>
    <w:rsid w:val="00BC5A70"/>
    <w:rsid w:val="00BC5B7A"/>
    <w:rsid w:val="00BD3507"/>
    <w:rsid w:val="00BD7CCF"/>
    <w:rsid w:val="00BE1DE3"/>
    <w:rsid w:val="00BE21A9"/>
    <w:rsid w:val="00BE2CD1"/>
    <w:rsid w:val="00BE57BE"/>
    <w:rsid w:val="00BF00DA"/>
    <w:rsid w:val="00BF5D58"/>
    <w:rsid w:val="00BF625E"/>
    <w:rsid w:val="00C001A5"/>
    <w:rsid w:val="00C16C9F"/>
    <w:rsid w:val="00C20DF5"/>
    <w:rsid w:val="00C23C27"/>
    <w:rsid w:val="00C37AB1"/>
    <w:rsid w:val="00C41ABC"/>
    <w:rsid w:val="00C42758"/>
    <w:rsid w:val="00C43F18"/>
    <w:rsid w:val="00C5111D"/>
    <w:rsid w:val="00C55AB9"/>
    <w:rsid w:val="00C607DE"/>
    <w:rsid w:val="00C64D49"/>
    <w:rsid w:val="00C6686C"/>
    <w:rsid w:val="00C71DBB"/>
    <w:rsid w:val="00C739FF"/>
    <w:rsid w:val="00C756B2"/>
    <w:rsid w:val="00C770CE"/>
    <w:rsid w:val="00C85B39"/>
    <w:rsid w:val="00C86327"/>
    <w:rsid w:val="00C92EA1"/>
    <w:rsid w:val="00CA0767"/>
    <w:rsid w:val="00CA401B"/>
    <w:rsid w:val="00CA68DE"/>
    <w:rsid w:val="00CA7036"/>
    <w:rsid w:val="00CB2F76"/>
    <w:rsid w:val="00CB69F8"/>
    <w:rsid w:val="00CD2036"/>
    <w:rsid w:val="00CD205E"/>
    <w:rsid w:val="00CD53FC"/>
    <w:rsid w:val="00CD5782"/>
    <w:rsid w:val="00CD58B0"/>
    <w:rsid w:val="00CD5C3E"/>
    <w:rsid w:val="00CE0012"/>
    <w:rsid w:val="00CE51D9"/>
    <w:rsid w:val="00D03F55"/>
    <w:rsid w:val="00D07705"/>
    <w:rsid w:val="00D10D3B"/>
    <w:rsid w:val="00D15419"/>
    <w:rsid w:val="00D17D40"/>
    <w:rsid w:val="00D20A38"/>
    <w:rsid w:val="00D21CC9"/>
    <w:rsid w:val="00D237AE"/>
    <w:rsid w:val="00D30B18"/>
    <w:rsid w:val="00D375BB"/>
    <w:rsid w:val="00D4761C"/>
    <w:rsid w:val="00D55C8E"/>
    <w:rsid w:val="00D766FE"/>
    <w:rsid w:val="00D807CA"/>
    <w:rsid w:val="00D83C76"/>
    <w:rsid w:val="00D9079F"/>
    <w:rsid w:val="00D95908"/>
    <w:rsid w:val="00D9740C"/>
    <w:rsid w:val="00DA1798"/>
    <w:rsid w:val="00DA28A3"/>
    <w:rsid w:val="00DA61A5"/>
    <w:rsid w:val="00DB3820"/>
    <w:rsid w:val="00DB3D38"/>
    <w:rsid w:val="00DE0426"/>
    <w:rsid w:val="00DE47F2"/>
    <w:rsid w:val="00DE6BD9"/>
    <w:rsid w:val="00DF3323"/>
    <w:rsid w:val="00DF3883"/>
    <w:rsid w:val="00DF6F56"/>
    <w:rsid w:val="00E01CB0"/>
    <w:rsid w:val="00E057F5"/>
    <w:rsid w:val="00E13610"/>
    <w:rsid w:val="00E21327"/>
    <w:rsid w:val="00E30BEA"/>
    <w:rsid w:val="00E3173A"/>
    <w:rsid w:val="00E372F9"/>
    <w:rsid w:val="00E43026"/>
    <w:rsid w:val="00E50B0A"/>
    <w:rsid w:val="00E52622"/>
    <w:rsid w:val="00E54B6C"/>
    <w:rsid w:val="00E61CF2"/>
    <w:rsid w:val="00E62C93"/>
    <w:rsid w:val="00E64645"/>
    <w:rsid w:val="00E76F2A"/>
    <w:rsid w:val="00E82C6B"/>
    <w:rsid w:val="00E82E71"/>
    <w:rsid w:val="00E85BAC"/>
    <w:rsid w:val="00E86326"/>
    <w:rsid w:val="00E90B54"/>
    <w:rsid w:val="00E93E6E"/>
    <w:rsid w:val="00EA0FA7"/>
    <w:rsid w:val="00EA45F7"/>
    <w:rsid w:val="00EA6BBF"/>
    <w:rsid w:val="00EA6CE3"/>
    <w:rsid w:val="00EB4084"/>
    <w:rsid w:val="00EC0DF0"/>
    <w:rsid w:val="00EC369D"/>
    <w:rsid w:val="00EC7030"/>
    <w:rsid w:val="00ED34CF"/>
    <w:rsid w:val="00ED3909"/>
    <w:rsid w:val="00ED79DD"/>
    <w:rsid w:val="00EE0AE2"/>
    <w:rsid w:val="00EE11D1"/>
    <w:rsid w:val="00EE17F7"/>
    <w:rsid w:val="00EF5767"/>
    <w:rsid w:val="00F03AE3"/>
    <w:rsid w:val="00F06F27"/>
    <w:rsid w:val="00F10AC6"/>
    <w:rsid w:val="00F12ECD"/>
    <w:rsid w:val="00F234F7"/>
    <w:rsid w:val="00F36CC6"/>
    <w:rsid w:val="00F37376"/>
    <w:rsid w:val="00F4037D"/>
    <w:rsid w:val="00F4040C"/>
    <w:rsid w:val="00F4627B"/>
    <w:rsid w:val="00F6317E"/>
    <w:rsid w:val="00F65303"/>
    <w:rsid w:val="00F80512"/>
    <w:rsid w:val="00F818AE"/>
    <w:rsid w:val="00F828EA"/>
    <w:rsid w:val="00F87358"/>
    <w:rsid w:val="00F902C4"/>
    <w:rsid w:val="00F90CDB"/>
    <w:rsid w:val="00F93161"/>
    <w:rsid w:val="00F97331"/>
    <w:rsid w:val="00FA1A80"/>
    <w:rsid w:val="00FB4DC3"/>
    <w:rsid w:val="00FC43A8"/>
    <w:rsid w:val="00FD7E83"/>
    <w:rsid w:val="00FE7B85"/>
    <w:rsid w:val="00FF2B88"/>
    <w:rsid w:val="00FF463B"/>
    <w:rsid w:val="00FF65B0"/>
    <w:rsid w:val="00FF6784"/>
    <w:rsid w:val="00FF7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F0B2B"/>
  <w15:chartTrackingRefBased/>
  <w15:docId w15:val="{20595C47-9929-9746-A97A-456F9641E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B20CB"/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9"/>
    <w:qFormat/>
    <w:rsid w:val="0069106E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lny"/>
    <w:link w:val="EndNoteBibliographyTitleChar"/>
    <w:rsid w:val="007254DB"/>
    <w:pPr>
      <w:jc w:val="center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TitleChar">
    <w:name w:val="EndNote Bibliography Title Char"/>
    <w:basedOn w:val="Predvolenpsmoodseku"/>
    <w:link w:val="EndNoteBibliographyTitle"/>
    <w:rsid w:val="007254DB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lny"/>
    <w:link w:val="EndNoteBibliographyChar"/>
    <w:rsid w:val="007254DB"/>
    <w:pPr>
      <w:jc w:val="both"/>
    </w:pPr>
    <w:rPr>
      <w:rFonts w:ascii="Calibri" w:eastAsiaTheme="minorHAnsi" w:hAnsi="Calibri" w:cs="Calibri"/>
      <w:lang w:val="en-US" w:eastAsia="en-US"/>
    </w:rPr>
  </w:style>
  <w:style w:type="character" w:customStyle="1" w:styleId="EndNoteBibliographyChar">
    <w:name w:val="EndNote Bibliography Char"/>
    <w:basedOn w:val="Predvolenpsmoodseku"/>
    <w:link w:val="EndNoteBibliography"/>
    <w:rsid w:val="007254DB"/>
    <w:rPr>
      <w:rFonts w:ascii="Calibri" w:hAnsi="Calibri" w:cs="Calibri"/>
      <w:lang w:val="en-US"/>
    </w:rPr>
  </w:style>
  <w:style w:type="character" w:styleId="Hypertextovprepojenie">
    <w:name w:val="Hyperlink"/>
    <w:basedOn w:val="Predvolenpsmoodseku"/>
    <w:uiPriority w:val="99"/>
    <w:unhideWhenUsed/>
    <w:rsid w:val="007254DB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7254DB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D077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byajntabuka1">
    <w:name w:val="Plain Table 1"/>
    <w:basedOn w:val="Normlnatabuka"/>
    <w:uiPriority w:val="41"/>
    <w:rsid w:val="00714188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value">
    <w:name w:val="value"/>
    <w:basedOn w:val="Predvolenpsmoodseku"/>
    <w:rsid w:val="00367F6F"/>
  </w:style>
  <w:style w:type="table" w:styleId="Obyajntabuka3">
    <w:name w:val="Plain Table 3"/>
    <w:basedOn w:val="Normlnatabuka"/>
    <w:uiPriority w:val="43"/>
    <w:rsid w:val="00056D3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yajntabuka4">
    <w:name w:val="Plain Table 4"/>
    <w:basedOn w:val="Normlnatabuka"/>
    <w:uiPriority w:val="44"/>
    <w:rsid w:val="00056D3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byajntabuka5">
    <w:name w:val="Plain Table 5"/>
    <w:basedOn w:val="Normlnatabuka"/>
    <w:uiPriority w:val="45"/>
    <w:rsid w:val="00056D3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ukasmriekou1svetlzvraznenie1">
    <w:name w:val="Grid Table 1 Light Accent 1"/>
    <w:basedOn w:val="Normlnatabuka"/>
    <w:uiPriority w:val="46"/>
    <w:rsid w:val="00056D3B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ukasmriekou2zvraznenie2">
    <w:name w:val="Grid Table 2 Accent 2"/>
    <w:basedOn w:val="Normlnatabuka"/>
    <w:uiPriority w:val="47"/>
    <w:rsid w:val="00056D3B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paragraph" w:styleId="Normlnywebov">
    <w:name w:val="Normal (Web)"/>
    <w:basedOn w:val="Normlny"/>
    <w:uiPriority w:val="99"/>
    <w:unhideWhenUsed/>
    <w:rsid w:val="004A44F7"/>
    <w:pPr>
      <w:spacing w:before="100" w:beforeAutospacing="1" w:after="100" w:afterAutospacing="1"/>
    </w:pPr>
  </w:style>
  <w:style w:type="character" w:customStyle="1" w:styleId="Nadpis1Char">
    <w:name w:val="Nadpis 1 Char"/>
    <w:basedOn w:val="Predvolenpsmoodseku"/>
    <w:link w:val="Nadpis1"/>
    <w:uiPriority w:val="9"/>
    <w:rsid w:val="0069106E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styleId="Vrazn">
    <w:name w:val="Strong"/>
    <w:basedOn w:val="Predvolenpsmoodseku"/>
    <w:uiPriority w:val="22"/>
    <w:qFormat/>
    <w:rsid w:val="00056B06"/>
    <w:rPr>
      <w:b/>
      <w:bCs/>
    </w:rPr>
  </w:style>
  <w:style w:type="character" w:customStyle="1" w:styleId="apple-converted-space">
    <w:name w:val="apple-converted-space"/>
    <w:basedOn w:val="Predvolenpsmoodseku"/>
    <w:rsid w:val="00132B1C"/>
  </w:style>
  <w:style w:type="paragraph" w:styleId="Odsekzoznamu">
    <w:name w:val="List Paragraph"/>
    <w:basedOn w:val="Normlny"/>
    <w:uiPriority w:val="34"/>
    <w:qFormat/>
    <w:rsid w:val="00262E3A"/>
    <w:pPr>
      <w:ind w:left="720"/>
      <w:contextualSpacing/>
    </w:pPr>
  </w:style>
  <w:style w:type="character" w:styleId="Zvraznenie">
    <w:name w:val="Emphasis"/>
    <w:basedOn w:val="Predvolenpsmoodseku"/>
    <w:uiPriority w:val="20"/>
    <w:qFormat/>
    <w:rsid w:val="002067F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9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6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8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942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6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84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76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992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0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8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54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545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6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96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3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1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9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93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097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573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998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4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3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793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1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7DA12A7-113A-B24E-80C3-CA47D26CFA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945</Words>
  <Characters>5389</Characters>
  <Application>Microsoft Office Word</Application>
  <DocSecurity>0</DocSecurity>
  <Lines>44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Ondrej Šoltýs</dc:creator>
  <cp:keywords/>
  <dc:description/>
  <cp:lastModifiedBy>Marcela Šoltýsová</cp:lastModifiedBy>
  <cp:revision>3</cp:revision>
  <dcterms:created xsi:type="dcterms:W3CDTF">2022-04-07T10:15:00Z</dcterms:created>
  <dcterms:modified xsi:type="dcterms:W3CDTF">2022-04-14T14:16:00Z</dcterms:modified>
</cp:coreProperties>
</file>