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CE28B3" w14:textId="14241DF6" w:rsidR="00175692" w:rsidRPr="00E26580" w:rsidRDefault="00175692" w:rsidP="00E26580">
      <w:pPr>
        <w:spacing w:line="360" w:lineRule="auto"/>
        <w:rPr>
          <w:rFonts w:ascii="Times New Roman" w:hAnsi="Times New Roman" w:cs="Times New Roman"/>
          <w:bCs/>
          <w:kern w:val="0"/>
          <w:sz w:val="24"/>
          <w:szCs w:val="24"/>
        </w:rPr>
      </w:pPr>
      <w:r w:rsidRPr="00E26580">
        <w:rPr>
          <w:rFonts w:ascii="Times New Roman" w:hAnsi="Times New Roman" w:cs="Times New Roman"/>
          <w:b/>
          <w:kern w:val="0"/>
          <w:sz w:val="24"/>
          <w:szCs w:val="24"/>
        </w:rPr>
        <w:t>Supplemental Table S</w:t>
      </w:r>
      <w:r w:rsidR="00935947" w:rsidRPr="00E26580">
        <w:rPr>
          <w:rFonts w:ascii="Times New Roman" w:hAnsi="Times New Roman" w:cs="Times New Roman"/>
          <w:b/>
          <w:kern w:val="0"/>
          <w:sz w:val="24"/>
          <w:szCs w:val="24"/>
        </w:rPr>
        <w:t>3</w:t>
      </w:r>
      <w:r w:rsidRPr="00E26580">
        <w:rPr>
          <w:rFonts w:ascii="Times New Roman" w:hAnsi="Times New Roman" w:cs="Times New Roman"/>
          <w:b/>
          <w:kern w:val="0"/>
          <w:sz w:val="24"/>
          <w:szCs w:val="24"/>
        </w:rPr>
        <w:t xml:space="preserve">. Clinical characteristics of </w:t>
      </w:r>
      <w:r w:rsidR="00935947" w:rsidRPr="00E26580">
        <w:rPr>
          <w:rFonts w:ascii="Times New Roman" w:hAnsi="Times New Roman" w:cs="Times New Roman"/>
          <w:b/>
          <w:kern w:val="0"/>
          <w:sz w:val="24"/>
          <w:szCs w:val="24"/>
        </w:rPr>
        <w:t>two types</w:t>
      </w:r>
      <w:r w:rsidR="00AC09CD" w:rsidRPr="00E26580">
        <w:rPr>
          <w:rFonts w:ascii="Times New Roman" w:hAnsi="Times New Roman" w:cs="Times New Roman"/>
          <w:b/>
          <w:kern w:val="0"/>
          <w:sz w:val="24"/>
          <w:szCs w:val="24"/>
        </w:rPr>
        <w:t>*</w:t>
      </w:r>
      <w:r w:rsidRPr="00E26580"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4"/>
        <w:gridCol w:w="1670"/>
        <w:gridCol w:w="1998"/>
        <w:gridCol w:w="1998"/>
        <w:gridCol w:w="1086"/>
      </w:tblGrid>
      <w:tr w:rsidR="00175692" w:rsidRPr="00E26580" w14:paraId="033391D7" w14:textId="77777777" w:rsidTr="00285405">
        <w:tc>
          <w:tcPr>
            <w:tcW w:w="1554" w:type="dxa"/>
            <w:vMerge w:val="restart"/>
            <w:tcBorders>
              <w:top w:val="single" w:sz="12" w:space="0" w:color="auto"/>
            </w:tcBorders>
          </w:tcPr>
          <w:p w14:paraId="2BFC1C71" w14:textId="77777777" w:rsidR="00175692" w:rsidRPr="00E26580" w:rsidRDefault="00175692" w:rsidP="00E26580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b/>
                <w:sz w:val="24"/>
                <w:szCs w:val="24"/>
              </w:rPr>
              <w:t>Item</w:t>
            </w:r>
          </w:p>
        </w:tc>
        <w:tc>
          <w:tcPr>
            <w:tcW w:w="1670" w:type="dxa"/>
            <w:vMerge w:val="restart"/>
            <w:tcBorders>
              <w:top w:val="single" w:sz="12" w:space="0" w:color="auto"/>
              <w:bottom w:val="nil"/>
            </w:tcBorders>
          </w:tcPr>
          <w:p w14:paraId="01DBE47C" w14:textId="77777777" w:rsidR="00175692" w:rsidRPr="00E26580" w:rsidRDefault="00175692" w:rsidP="00E26580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082" w:type="dxa"/>
            <w:gridSpan w:val="3"/>
            <w:tcBorders>
              <w:top w:val="single" w:sz="12" w:space="0" w:color="auto"/>
              <w:bottom w:val="single" w:sz="8" w:space="0" w:color="auto"/>
            </w:tcBorders>
          </w:tcPr>
          <w:p w14:paraId="6BD91CD2" w14:textId="51E3CB05" w:rsidR="00175692" w:rsidRPr="00E26580" w:rsidRDefault="00771A2A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b/>
                <w:sz w:val="24"/>
                <w:szCs w:val="24"/>
              </w:rPr>
              <w:t>molecular subgroups using robust prognostic genes</w:t>
            </w:r>
            <w:r w:rsidR="00175692" w:rsidRPr="00E265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713AE" w:rsidRPr="00E26580">
              <w:rPr>
                <w:rFonts w:ascii="Times New Roman" w:hAnsi="Times New Roman" w:cs="Times New Roman"/>
                <w:b/>
                <w:sz w:val="24"/>
                <w:szCs w:val="24"/>
              </w:rPr>
              <w:t>(%)</w:t>
            </w:r>
          </w:p>
        </w:tc>
      </w:tr>
      <w:tr w:rsidR="00175692" w:rsidRPr="00E26580" w14:paraId="18EAF99F" w14:textId="77777777" w:rsidTr="00285405">
        <w:tc>
          <w:tcPr>
            <w:tcW w:w="1554" w:type="dxa"/>
            <w:vMerge/>
            <w:tcBorders>
              <w:bottom w:val="single" w:sz="12" w:space="0" w:color="auto"/>
            </w:tcBorders>
          </w:tcPr>
          <w:p w14:paraId="6C6E9EB9" w14:textId="77777777" w:rsidR="00175692" w:rsidRPr="00E26580" w:rsidRDefault="00175692" w:rsidP="00E26580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70" w:type="dxa"/>
            <w:vMerge/>
            <w:tcBorders>
              <w:top w:val="nil"/>
              <w:bottom w:val="single" w:sz="12" w:space="0" w:color="auto"/>
            </w:tcBorders>
          </w:tcPr>
          <w:p w14:paraId="6ACC1332" w14:textId="77777777" w:rsidR="00175692" w:rsidRPr="00E26580" w:rsidRDefault="00175692" w:rsidP="00E26580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98" w:type="dxa"/>
            <w:tcBorders>
              <w:top w:val="single" w:sz="8" w:space="0" w:color="auto"/>
              <w:bottom w:val="single" w:sz="12" w:space="0" w:color="auto"/>
            </w:tcBorders>
          </w:tcPr>
          <w:p w14:paraId="32095CFA" w14:textId="3653232A" w:rsidR="00175692" w:rsidRPr="00E26580" w:rsidRDefault="00935947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b/>
                <w:sz w:val="24"/>
                <w:szCs w:val="24"/>
              </w:rPr>
              <w:t>Type1</w:t>
            </w:r>
          </w:p>
        </w:tc>
        <w:tc>
          <w:tcPr>
            <w:tcW w:w="1998" w:type="dxa"/>
            <w:tcBorders>
              <w:top w:val="single" w:sz="8" w:space="0" w:color="auto"/>
              <w:bottom w:val="single" w:sz="12" w:space="0" w:color="auto"/>
            </w:tcBorders>
          </w:tcPr>
          <w:p w14:paraId="2C40A762" w14:textId="2E78E444" w:rsidR="00175692" w:rsidRPr="00E26580" w:rsidRDefault="00935947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b/>
                <w:sz w:val="24"/>
                <w:szCs w:val="24"/>
              </w:rPr>
              <w:t>Type2</w:t>
            </w:r>
          </w:p>
        </w:tc>
        <w:tc>
          <w:tcPr>
            <w:tcW w:w="1086" w:type="dxa"/>
            <w:tcBorders>
              <w:top w:val="single" w:sz="8" w:space="0" w:color="auto"/>
              <w:bottom w:val="single" w:sz="12" w:space="0" w:color="auto"/>
            </w:tcBorders>
          </w:tcPr>
          <w:p w14:paraId="476215CB" w14:textId="77777777" w:rsidR="00175692" w:rsidRPr="00E26580" w:rsidRDefault="006D6C0A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b/>
                <w:sz w:val="24"/>
                <w:szCs w:val="24"/>
              </w:rPr>
              <w:t>p-value</w:t>
            </w:r>
          </w:p>
        </w:tc>
      </w:tr>
      <w:tr w:rsidR="001B4C47" w:rsidRPr="00E26580" w14:paraId="1406522D" w14:textId="77777777" w:rsidTr="00285405">
        <w:tc>
          <w:tcPr>
            <w:tcW w:w="1554" w:type="dxa"/>
            <w:vMerge w:val="restart"/>
          </w:tcPr>
          <w:p w14:paraId="3F82A52C" w14:textId="77777777" w:rsidR="001B4C47" w:rsidRPr="00E26580" w:rsidRDefault="001B4C47" w:rsidP="00E26580">
            <w:pPr>
              <w:spacing w:line="360" w:lineRule="auto"/>
              <w:ind w:right="210"/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E26580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Stage</w:t>
            </w:r>
          </w:p>
          <w:p w14:paraId="12075D5B" w14:textId="77777777" w:rsidR="001B4C47" w:rsidRPr="00E26580" w:rsidRDefault="001B4C47" w:rsidP="00E26580">
            <w:pPr>
              <w:spacing w:line="360" w:lineRule="auto"/>
              <w:ind w:right="21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(n, %)</w:t>
            </w:r>
          </w:p>
        </w:tc>
        <w:tc>
          <w:tcPr>
            <w:tcW w:w="1670" w:type="dxa"/>
          </w:tcPr>
          <w:p w14:paraId="3F9533C4" w14:textId="4457DA05" w:rsidR="001B4C47" w:rsidRPr="00E26580" w:rsidRDefault="00771A2A" w:rsidP="00E26580">
            <w:pPr>
              <w:spacing w:line="360" w:lineRule="auto"/>
              <w:ind w:right="21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E26580">
              <w:rPr>
                <w:rFonts w:ascii="Times New Roman" w:eastAsia="宋体" w:hAnsi="Times New Roman" w:cs="Times New Roman"/>
                <w:sz w:val="24"/>
                <w:szCs w:val="24"/>
              </w:rPr>
              <w:t>Stage_low</w:t>
            </w:r>
            <w:proofErr w:type="spellEnd"/>
          </w:p>
        </w:tc>
        <w:tc>
          <w:tcPr>
            <w:tcW w:w="1998" w:type="dxa"/>
          </w:tcPr>
          <w:p w14:paraId="59EFB986" w14:textId="7F0A3855" w:rsidR="001B4C47" w:rsidRPr="00E26580" w:rsidRDefault="00771A2A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  <w:r w:rsidR="001B4C47" w:rsidRPr="00E2658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56231C" w:rsidRPr="00E26580">
              <w:rPr>
                <w:rFonts w:ascii="Times New Roman" w:hAnsi="Times New Roman" w:cs="Times New Roman"/>
                <w:sz w:val="24"/>
                <w:szCs w:val="24"/>
              </w:rPr>
              <w:t>47.4</w:t>
            </w:r>
            <w:r w:rsidR="001B4C47" w:rsidRPr="00E265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98" w:type="dxa"/>
          </w:tcPr>
          <w:p w14:paraId="5CAD22EB" w14:textId="53809EBD" w:rsidR="001B4C47" w:rsidRPr="00E26580" w:rsidRDefault="0056231C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  <w:r w:rsidR="001B4C47" w:rsidRPr="00E2658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42.4</w:t>
            </w:r>
            <w:r w:rsidR="001B4C47" w:rsidRPr="00E265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6" w:type="dxa"/>
          </w:tcPr>
          <w:p w14:paraId="79217805" w14:textId="04DCFC0C" w:rsidR="001B4C47" w:rsidRPr="00E26580" w:rsidRDefault="0056231C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</w:tr>
      <w:tr w:rsidR="001B4C47" w:rsidRPr="00E26580" w14:paraId="46A26798" w14:textId="77777777" w:rsidTr="00285405">
        <w:tc>
          <w:tcPr>
            <w:tcW w:w="1554" w:type="dxa"/>
            <w:vMerge/>
          </w:tcPr>
          <w:p w14:paraId="518B53A6" w14:textId="77777777" w:rsidR="001B4C47" w:rsidRPr="00E26580" w:rsidRDefault="001B4C47" w:rsidP="00E26580">
            <w:pPr>
              <w:spacing w:line="360" w:lineRule="auto"/>
              <w:ind w:right="21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70" w:type="dxa"/>
          </w:tcPr>
          <w:p w14:paraId="6914F632" w14:textId="475CC590" w:rsidR="001B4C47" w:rsidRPr="00E26580" w:rsidRDefault="00771A2A" w:rsidP="00E26580">
            <w:pPr>
              <w:spacing w:line="360" w:lineRule="auto"/>
              <w:ind w:right="21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E26580">
              <w:rPr>
                <w:rFonts w:ascii="Times New Roman" w:eastAsia="宋体" w:hAnsi="Times New Roman" w:cs="Times New Roman"/>
                <w:sz w:val="24"/>
                <w:szCs w:val="24"/>
              </w:rPr>
              <w:t>Stage_high</w:t>
            </w:r>
            <w:proofErr w:type="spellEnd"/>
          </w:p>
        </w:tc>
        <w:tc>
          <w:tcPr>
            <w:tcW w:w="1998" w:type="dxa"/>
          </w:tcPr>
          <w:p w14:paraId="6435D5C5" w14:textId="2E0432F6" w:rsidR="001B4C47" w:rsidRPr="00E26580" w:rsidRDefault="00771A2A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  <w:r w:rsidR="001B4C47" w:rsidRPr="00E2658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56231C" w:rsidRPr="00E26580">
              <w:rPr>
                <w:rFonts w:ascii="Times New Roman" w:hAnsi="Times New Roman" w:cs="Times New Roman"/>
                <w:sz w:val="24"/>
                <w:szCs w:val="24"/>
              </w:rPr>
              <w:t>52.6</w:t>
            </w:r>
            <w:r w:rsidR="001B4C47" w:rsidRPr="00E265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98" w:type="dxa"/>
          </w:tcPr>
          <w:p w14:paraId="0056DF35" w14:textId="34D63FE5" w:rsidR="001B4C47" w:rsidRPr="00E26580" w:rsidRDefault="0056231C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  <w:r w:rsidR="001B4C47" w:rsidRPr="00E2658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57.6</w:t>
            </w:r>
            <w:r w:rsidR="001B4C47" w:rsidRPr="00E265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6" w:type="dxa"/>
          </w:tcPr>
          <w:p w14:paraId="1FBD924D" w14:textId="77777777" w:rsidR="001B4C47" w:rsidRPr="00E26580" w:rsidRDefault="001B4C47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5692" w:rsidRPr="00E26580" w14:paraId="06E5B7DD" w14:textId="77777777" w:rsidTr="00285405">
        <w:tc>
          <w:tcPr>
            <w:tcW w:w="1554" w:type="dxa"/>
            <w:vMerge w:val="restart"/>
          </w:tcPr>
          <w:p w14:paraId="7D603527" w14:textId="5BD2F3D4" w:rsidR="00175692" w:rsidRPr="00E26580" w:rsidRDefault="00935947" w:rsidP="00E26580">
            <w:pPr>
              <w:spacing w:line="360" w:lineRule="auto"/>
              <w:ind w:right="210"/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E26580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Age</w:t>
            </w:r>
          </w:p>
          <w:p w14:paraId="6EE417CB" w14:textId="77777777" w:rsidR="00175692" w:rsidRPr="00E26580" w:rsidRDefault="00175692" w:rsidP="00E26580">
            <w:pPr>
              <w:spacing w:line="360" w:lineRule="auto"/>
              <w:ind w:right="210"/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(n, %)</w:t>
            </w:r>
          </w:p>
        </w:tc>
        <w:tc>
          <w:tcPr>
            <w:tcW w:w="1670" w:type="dxa"/>
          </w:tcPr>
          <w:p w14:paraId="3F71C60D" w14:textId="3340FF53" w:rsidR="00175692" w:rsidRPr="00E26580" w:rsidRDefault="00AF2CE2" w:rsidP="00E26580">
            <w:pPr>
              <w:spacing w:line="360" w:lineRule="auto"/>
              <w:ind w:right="21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eastAsia="宋体" w:hAnsi="Times New Roman" w:cs="Times New Roman"/>
                <w:sz w:val="24"/>
                <w:szCs w:val="24"/>
              </w:rPr>
              <w:t>Old</w:t>
            </w:r>
          </w:p>
        </w:tc>
        <w:tc>
          <w:tcPr>
            <w:tcW w:w="1998" w:type="dxa"/>
          </w:tcPr>
          <w:p w14:paraId="0AC7AB94" w14:textId="0B4DA1D3" w:rsidR="00175692" w:rsidRPr="00E26580" w:rsidRDefault="00AF2CE2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  <w:r w:rsidR="00175692" w:rsidRPr="00E2658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34.9</w:t>
            </w:r>
            <w:r w:rsidR="00175692" w:rsidRPr="00E265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98" w:type="dxa"/>
          </w:tcPr>
          <w:p w14:paraId="290E11DA" w14:textId="511679E7" w:rsidR="00175692" w:rsidRPr="00E26580" w:rsidRDefault="00AF2CE2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  <w:r w:rsidR="00175692" w:rsidRPr="00E2658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31.2</w:t>
            </w:r>
            <w:r w:rsidR="00175692" w:rsidRPr="00E265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6" w:type="dxa"/>
          </w:tcPr>
          <w:p w14:paraId="1BCF9DCE" w14:textId="3445D0C1" w:rsidR="00175692" w:rsidRPr="00E26580" w:rsidRDefault="00E62B9C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</w:tr>
      <w:tr w:rsidR="00175692" w:rsidRPr="00E26580" w14:paraId="04E22DE9" w14:textId="77777777" w:rsidTr="00285405">
        <w:tc>
          <w:tcPr>
            <w:tcW w:w="1554" w:type="dxa"/>
            <w:vMerge/>
          </w:tcPr>
          <w:p w14:paraId="35CB4C76" w14:textId="77777777" w:rsidR="00175692" w:rsidRPr="00E26580" w:rsidRDefault="00175692" w:rsidP="00E26580">
            <w:pPr>
              <w:spacing w:line="360" w:lineRule="auto"/>
              <w:ind w:right="21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70" w:type="dxa"/>
          </w:tcPr>
          <w:p w14:paraId="53412707" w14:textId="2785616C" w:rsidR="00175692" w:rsidRPr="00E26580" w:rsidRDefault="00AF2CE2" w:rsidP="00E26580">
            <w:pPr>
              <w:spacing w:line="360" w:lineRule="auto"/>
              <w:ind w:right="21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eastAsia="宋体" w:hAnsi="Times New Roman" w:cs="Times New Roman"/>
                <w:sz w:val="24"/>
                <w:szCs w:val="24"/>
              </w:rPr>
              <w:t>Young</w:t>
            </w:r>
          </w:p>
        </w:tc>
        <w:tc>
          <w:tcPr>
            <w:tcW w:w="1998" w:type="dxa"/>
          </w:tcPr>
          <w:p w14:paraId="0583216C" w14:textId="5F648AD3" w:rsidR="00175692" w:rsidRPr="00E26580" w:rsidRDefault="00AF2CE2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  <w:r w:rsidR="00175692" w:rsidRPr="00E2658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65.1</w:t>
            </w:r>
            <w:r w:rsidR="00175692" w:rsidRPr="00E265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98" w:type="dxa"/>
          </w:tcPr>
          <w:p w14:paraId="12A5D29A" w14:textId="5D30B52A" w:rsidR="00175692" w:rsidRPr="00E26580" w:rsidRDefault="00AF2CE2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  <w:r w:rsidR="00175692" w:rsidRPr="00E2658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68.8</w:t>
            </w:r>
            <w:r w:rsidR="00175692" w:rsidRPr="00E265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6" w:type="dxa"/>
          </w:tcPr>
          <w:p w14:paraId="7E8D116B" w14:textId="77777777" w:rsidR="00175692" w:rsidRPr="00E26580" w:rsidRDefault="00175692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5692" w:rsidRPr="00E26580" w14:paraId="34B95899" w14:textId="77777777" w:rsidTr="00285405">
        <w:tc>
          <w:tcPr>
            <w:tcW w:w="1554" w:type="dxa"/>
            <w:vMerge w:val="restart"/>
          </w:tcPr>
          <w:p w14:paraId="7407F6D1" w14:textId="39D84B2B" w:rsidR="00175692" w:rsidRPr="00E26580" w:rsidRDefault="00AF2CE2" w:rsidP="00E26580">
            <w:pPr>
              <w:spacing w:line="360" w:lineRule="auto"/>
              <w:ind w:right="210"/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E26580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Gender</w:t>
            </w:r>
          </w:p>
          <w:p w14:paraId="7094B273" w14:textId="77777777" w:rsidR="00175692" w:rsidRPr="00E26580" w:rsidRDefault="00175692" w:rsidP="00E26580">
            <w:pPr>
              <w:spacing w:line="360" w:lineRule="auto"/>
              <w:ind w:right="21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(n, %)</w:t>
            </w:r>
          </w:p>
        </w:tc>
        <w:tc>
          <w:tcPr>
            <w:tcW w:w="1670" w:type="dxa"/>
          </w:tcPr>
          <w:p w14:paraId="138ECFCE" w14:textId="27E489C0" w:rsidR="00175692" w:rsidRPr="00E26580" w:rsidRDefault="00AF2CE2" w:rsidP="00E26580">
            <w:pPr>
              <w:spacing w:line="360" w:lineRule="auto"/>
              <w:ind w:right="21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eastAsia="宋体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1998" w:type="dxa"/>
          </w:tcPr>
          <w:p w14:paraId="68C6C635" w14:textId="07F2A5FE" w:rsidR="00175692" w:rsidRPr="00E26580" w:rsidRDefault="00AF2CE2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  <w:r w:rsidR="00175692" w:rsidRPr="00E2658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66.5</w:t>
            </w:r>
            <w:r w:rsidR="00175692" w:rsidRPr="00E265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98" w:type="dxa"/>
          </w:tcPr>
          <w:p w14:paraId="2CAEDE2F" w14:textId="5C7DD203" w:rsidR="00175692" w:rsidRPr="00E26580" w:rsidRDefault="00AF2CE2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  <w:r w:rsidR="00175692" w:rsidRPr="00E2658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65.6</w:t>
            </w:r>
            <w:r w:rsidR="00175692" w:rsidRPr="00E265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6" w:type="dxa"/>
          </w:tcPr>
          <w:p w14:paraId="4B8E7F60" w14:textId="414CDCA3" w:rsidR="00175692" w:rsidRPr="00E26580" w:rsidRDefault="00771A2A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&gt;0.9</w:t>
            </w:r>
          </w:p>
        </w:tc>
      </w:tr>
      <w:tr w:rsidR="00175692" w:rsidRPr="00E26580" w14:paraId="5111C271" w14:textId="77777777" w:rsidTr="00285405">
        <w:tc>
          <w:tcPr>
            <w:tcW w:w="1554" w:type="dxa"/>
            <w:vMerge/>
          </w:tcPr>
          <w:p w14:paraId="4588AD70" w14:textId="77777777" w:rsidR="00175692" w:rsidRPr="00E26580" w:rsidRDefault="00175692" w:rsidP="00E26580">
            <w:pPr>
              <w:spacing w:line="360" w:lineRule="auto"/>
              <w:ind w:right="21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70" w:type="dxa"/>
          </w:tcPr>
          <w:p w14:paraId="277282F2" w14:textId="7F2FF284" w:rsidR="00175692" w:rsidRPr="00E26580" w:rsidRDefault="00AF2CE2" w:rsidP="00E26580">
            <w:pPr>
              <w:spacing w:line="360" w:lineRule="auto"/>
              <w:ind w:right="21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eastAsia="宋体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1998" w:type="dxa"/>
          </w:tcPr>
          <w:p w14:paraId="6F164EE9" w14:textId="7EED1D1C" w:rsidR="00175692" w:rsidRPr="00E26580" w:rsidRDefault="00AF2CE2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  <w:r w:rsidR="00175692" w:rsidRPr="00E265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33.5</w:t>
            </w:r>
            <w:r w:rsidR="00175692" w:rsidRPr="00E265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98" w:type="dxa"/>
          </w:tcPr>
          <w:p w14:paraId="45DE280C" w14:textId="5F5C5537" w:rsidR="00175692" w:rsidRPr="00E26580" w:rsidRDefault="00AF2CE2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 w:rsidR="00175692" w:rsidRPr="00E2658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34.4</w:t>
            </w:r>
            <w:r w:rsidR="00175692" w:rsidRPr="00E265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6" w:type="dxa"/>
          </w:tcPr>
          <w:p w14:paraId="76B3214F" w14:textId="77777777" w:rsidR="00175692" w:rsidRPr="00E26580" w:rsidRDefault="00175692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2B9C" w:rsidRPr="00E26580" w14:paraId="182FF595" w14:textId="77777777" w:rsidTr="00285405">
        <w:tc>
          <w:tcPr>
            <w:tcW w:w="1554" w:type="dxa"/>
            <w:vMerge w:val="restart"/>
          </w:tcPr>
          <w:p w14:paraId="315D54E0" w14:textId="29DB6934" w:rsidR="00E62B9C" w:rsidRPr="00E26580" w:rsidRDefault="00E62B9C" w:rsidP="00E26580">
            <w:pPr>
              <w:spacing w:line="360" w:lineRule="auto"/>
              <w:ind w:right="210"/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E26580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Grade</w:t>
            </w:r>
          </w:p>
          <w:p w14:paraId="648DD776" w14:textId="77777777" w:rsidR="00E62B9C" w:rsidRPr="00E26580" w:rsidRDefault="00E62B9C" w:rsidP="00E26580">
            <w:pPr>
              <w:spacing w:line="360" w:lineRule="auto"/>
              <w:ind w:right="21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(n, %)</w:t>
            </w:r>
          </w:p>
        </w:tc>
        <w:tc>
          <w:tcPr>
            <w:tcW w:w="1670" w:type="dxa"/>
          </w:tcPr>
          <w:p w14:paraId="308FABA6" w14:textId="3D49A28E" w:rsidR="00E62B9C" w:rsidRPr="00E26580" w:rsidRDefault="00E62B9C" w:rsidP="00E26580">
            <w:pPr>
              <w:spacing w:line="360" w:lineRule="auto"/>
              <w:ind w:right="21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E26580">
              <w:rPr>
                <w:rFonts w:ascii="Times New Roman" w:eastAsia="宋体" w:hAnsi="Times New Roman" w:cs="Times New Roman"/>
                <w:sz w:val="24"/>
                <w:szCs w:val="24"/>
              </w:rPr>
              <w:t>G</w:t>
            </w:r>
            <w:r w:rsidR="00771A2A" w:rsidRPr="00E26580">
              <w:rPr>
                <w:rFonts w:ascii="Times New Roman" w:eastAsia="宋体" w:hAnsi="Times New Roman" w:cs="Times New Roman"/>
                <w:sz w:val="24"/>
                <w:szCs w:val="24"/>
              </w:rPr>
              <w:t>_low</w:t>
            </w:r>
            <w:proofErr w:type="spellEnd"/>
          </w:p>
        </w:tc>
        <w:tc>
          <w:tcPr>
            <w:tcW w:w="1998" w:type="dxa"/>
          </w:tcPr>
          <w:p w14:paraId="12B8DAB8" w14:textId="24405D9A" w:rsidR="00E62B9C" w:rsidRPr="00E26580" w:rsidRDefault="00771A2A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  <w:r w:rsidR="00E62B9C" w:rsidRPr="00E2658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46.9</w:t>
            </w:r>
            <w:r w:rsidR="00E62B9C" w:rsidRPr="00E265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98" w:type="dxa"/>
          </w:tcPr>
          <w:p w14:paraId="58AB8F65" w14:textId="4209DAFD" w:rsidR="00E62B9C" w:rsidRPr="00E26580" w:rsidRDefault="00771A2A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E62B9C" w:rsidRPr="00E2658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23.2</w:t>
            </w:r>
            <w:r w:rsidR="00E62B9C" w:rsidRPr="00E265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6" w:type="dxa"/>
          </w:tcPr>
          <w:p w14:paraId="48A90BA1" w14:textId="0BA0FC8A" w:rsidR="00E62B9C" w:rsidRPr="00E26580" w:rsidRDefault="0056231C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2.7e-5</w:t>
            </w:r>
          </w:p>
        </w:tc>
      </w:tr>
      <w:tr w:rsidR="00E62B9C" w:rsidRPr="00E26580" w14:paraId="301E1629" w14:textId="77777777" w:rsidTr="00285405">
        <w:tc>
          <w:tcPr>
            <w:tcW w:w="1554" w:type="dxa"/>
            <w:vMerge/>
          </w:tcPr>
          <w:p w14:paraId="02ED23A8" w14:textId="77777777" w:rsidR="00E62B9C" w:rsidRPr="00E26580" w:rsidRDefault="00E62B9C" w:rsidP="00E26580">
            <w:pPr>
              <w:spacing w:line="360" w:lineRule="auto"/>
              <w:ind w:right="21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70" w:type="dxa"/>
          </w:tcPr>
          <w:p w14:paraId="5E7DA54B" w14:textId="54B2458C" w:rsidR="00E62B9C" w:rsidRPr="00E26580" w:rsidRDefault="00E62B9C" w:rsidP="00E26580">
            <w:pPr>
              <w:spacing w:line="360" w:lineRule="auto"/>
              <w:ind w:right="21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E26580">
              <w:rPr>
                <w:rFonts w:ascii="Times New Roman" w:eastAsia="宋体" w:hAnsi="Times New Roman" w:cs="Times New Roman"/>
                <w:sz w:val="24"/>
                <w:szCs w:val="24"/>
              </w:rPr>
              <w:t>G</w:t>
            </w:r>
            <w:r w:rsidR="00771A2A" w:rsidRPr="00E26580">
              <w:rPr>
                <w:rFonts w:ascii="Times New Roman" w:eastAsia="宋体" w:hAnsi="Times New Roman" w:cs="Times New Roman"/>
                <w:sz w:val="24"/>
                <w:szCs w:val="24"/>
              </w:rPr>
              <w:t>_high</w:t>
            </w:r>
            <w:proofErr w:type="spellEnd"/>
          </w:p>
        </w:tc>
        <w:tc>
          <w:tcPr>
            <w:tcW w:w="1998" w:type="dxa"/>
          </w:tcPr>
          <w:p w14:paraId="153B101C" w14:textId="277E8A77" w:rsidR="00E62B9C" w:rsidRPr="00E26580" w:rsidRDefault="00771A2A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  <w:r w:rsidR="00E62B9C" w:rsidRPr="00E2658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53.1</w:t>
            </w:r>
            <w:r w:rsidR="00E62B9C" w:rsidRPr="00E265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98" w:type="dxa"/>
          </w:tcPr>
          <w:p w14:paraId="15E5AED5" w14:textId="068C9666" w:rsidR="00E62B9C" w:rsidRPr="00E26580" w:rsidRDefault="00771A2A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  <w:r w:rsidR="00E62B9C" w:rsidRPr="00E2658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76.8</w:t>
            </w:r>
            <w:r w:rsidR="00E62B9C" w:rsidRPr="00E265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6" w:type="dxa"/>
          </w:tcPr>
          <w:p w14:paraId="2770DEBF" w14:textId="77777777" w:rsidR="00E62B9C" w:rsidRPr="00E26580" w:rsidRDefault="00E62B9C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2B9C" w:rsidRPr="00E26580" w14:paraId="06C6A52E" w14:textId="77777777" w:rsidTr="00285405">
        <w:tc>
          <w:tcPr>
            <w:tcW w:w="1554" w:type="dxa"/>
            <w:vMerge w:val="restart"/>
          </w:tcPr>
          <w:p w14:paraId="24D7A41F" w14:textId="41325A77" w:rsidR="00E62B9C" w:rsidRPr="00E26580" w:rsidRDefault="00E62B9C" w:rsidP="00E26580">
            <w:pPr>
              <w:spacing w:line="360" w:lineRule="auto"/>
              <w:ind w:right="21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 xml:space="preserve">Immune subtype </w:t>
            </w: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(n, %)</w:t>
            </w:r>
          </w:p>
        </w:tc>
        <w:tc>
          <w:tcPr>
            <w:tcW w:w="1670" w:type="dxa"/>
          </w:tcPr>
          <w:p w14:paraId="7FBFFD71" w14:textId="77777777" w:rsidR="00E62B9C" w:rsidRPr="00E26580" w:rsidRDefault="00E62B9C" w:rsidP="00E26580">
            <w:pPr>
              <w:spacing w:line="360" w:lineRule="auto"/>
              <w:ind w:right="21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eastAsia="宋体" w:hAnsi="Times New Roman" w:cs="Times New Roman"/>
                <w:sz w:val="24"/>
                <w:szCs w:val="24"/>
              </w:rPr>
              <w:t>C1</w:t>
            </w:r>
          </w:p>
        </w:tc>
        <w:tc>
          <w:tcPr>
            <w:tcW w:w="1998" w:type="dxa"/>
          </w:tcPr>
          <w:p w14:paraId="036AE37F" w14:textId="40F69B90" w:rsidR="00E62B9C" w:rsidRPr="00E26580" w:rsidRDefault="00245B4C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  <w:r w:rsidR="00E62B9C" w:rsidRPr="00E2658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32.5</w:t>
            </w:r>
            <w:r w:rsidR="00E62B9C" w:rsidRPr="00E265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98" w:type="dxa"/>
          </w:tcPr>
          <w:p w14:paraId="36A633F6" w14:textId="30186F71" w:rsidR="00E62B9C" w:rsidRPr="00E26580" w:rsidRDefault="00245B4C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="00E62B9C" w:rsidRPr="00E2658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285405" w:rsidRPr="00E26580">
              <w:rPr>
                <w:rFonts w:ascii="Times New Roman" w:hAnsi="Times New Roman" w:cs="Times New Roman"/>
                <w:sz w:val="24"/>
                <w:szCs w:val="24"/>
              </w:rPr>
              <w:t>35.2</w:t>
            </w:r>
            <w:r w:rsidR="00E62B9C" w:rsidRPr="00E265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6" w:type="dxa"/>
          </w:tcPr>
          <w:p w14:paraId="21244062" w14:textId="249ED05C" w:rsidR="00E62B9C" w:rsidRPr="00E26580" w:rsidRDefault="00EE3DB6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2.59e-8</w:t>
            </w:r>
          </w:p>
        </w:tc>
      </w:tr>
      <w:tr w:rsidR="00E62B9C" w:rsidRPr="00E26580" w14:paraId="59623986" w14:textId="77777777" w:rsidTr="00285405">
        <w:tc>
          <w:tcPr>
            <w:tcW w:w="1554" w:type="dxa"/>
            <w:vMerge/>
          </w:tcPr>
          <w:p w14:paraId="0DBB8452" w14:textId="37B4EF35" w:rsidR="00E62B9C" w:rsidRPr="00E26580" w:rsidRDefault="00E62B9C" w:rsidP="00E26580">
            <w:pPr>
              <w:spacing w:line="360" w:lineRule="auto"/>
              <w:ind w:right="21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70" w:type="dxa"/>
          </w:tcPr>
          <w:p w14:paraId="6DCFF083" w14:textId="77777777" w:rsidR="00E62B9C" w:rsidRPr="00E26580" w:rsidRDefault="00E62B9C" w:rsidP="00E26580">
            <w:pPr>
              <w:spacing w:line="360" w:lineRule="auto"/>
              <w:ind w:right="21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eastAsia="宋体" w:hAnsi="Times New Roman" w:cs="Times New Roman"/>
                <w:sz w:val="24"/>
                <w:szCs w:val="24"/>
              </w:rPr>
              <w:t>C2</w:t>
            </w:r>
          </w:p>
        </w:tc>
        <w:tc>
          <w:tcPr>
            <w:tcW w:w="1998" w:type="dxa"/>
          </w:tcPr>
          <w:p w14:paraId="5D4AD0AB" w14:textId="3AEF420F" w:rsidR="00E62B9C" w:rsidRPr="00E26580" w:rsidRDefault="00245B4C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  <w:r w:rsidR="00E62B9C" w:rsidRPr="00E2658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285405" w:rsidRPr="00E26580">
              <w:rPr>
                <w:rFonts w:ascii="Times New Roman" w:hAnsi="Times New Roman" w:cs="Times New Roman"/>
                <w:sz w:val="24"/>
                <w:szCs w:val="24"/>
              </w:rPr>
              <w:t>61.7</w:t>
            </w:r>
            <w:r w:rsidR="00E62B9C" w:rsidRPr="00E265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98" w:type="dxa"/>
          </w:tcPr>
          <w:p w14:paraId="1A340C5C" w14:textId="056A96CB" w:rsidR="00E62B9C" w:rsidRPr="00E26580" w:rsidRDefault="00245B4C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E62B9C" w:rsidRPr="00E2658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285405" w:rsidRPr="00E26580">
              <w:rPr>
                <w:rFonts w:ascii="Times New Roman" w:hAnsi="Times New Roman" w:cs="Times New Roman"/>
                <w:sz w:val="24"/>
                <w:szCs w:val="24"/>
              </w:rPr>
              <w:t>40.0</w:t>
            </w:r>
            <w:r w:rsidR="00E62B9C" w:rsidRPr="00E265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6" w:type="dxa"/>
          </w:tcPr>
          <w:p w14:paraId="59CAEFE6" w14:textId="77777777" w:rsidR="00E62B9C" w:rsidRPr="00E26580" w:rsidRDefault="00E62B9C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2B9C" w:rsidRPr="00E26580" w14:paraId="1D4F51AB" w14:textId="77777777" w:rsidTr="00285405">
        <w:tc>
          <w:tcPr>
            <w:tcW w:w="1554" w:type="dxa"/>
            <w:vMerge/>
          </w:tcPr>
          <w:p w14:paraId="2845A3E5" w14:textId="77777777" w:rsidR="00E62B9C" w:rsidRPr="00E26580" w:rsidRDefault="00E62B9C" w:rsidP="00E26580">
            <w:pPr>
              <w:spacing w:line="360" w:lineRule="auto"/>
              <w:ind w:right="21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70" w:type="dxa"/>
          </w:tcPr>
          <w:p w14:paraId="12AD5658" w14:textId="77777777" w:rsidR="00E62B9C" w:rsidRPr="00E26580" w:rsidRDefault="00E62B9C" w:rsidP="00E26580">
            <w:pPr>
              <w:spacing w:line="360" w:lineRule="auto"/>
              <w:ind w:right="21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eastAsia="宋体" w:hAnsi="Times New Roman" w:cs="Times New Roman"/>
                <w:sz w:val="24"/>
                <w:szCs w:val="24"/>
              </w:rPr>
              <w:t>C3</w:t>
            </w:r>
          </w:p>
        </w:tc>
        <w:tc>
          <w:tcPr>
            <w:tcW w:w="1998" w:type="dxa"/>
          </w:tcPr>
          <w:p w14:paraId="1ED632C1" w14:textId="06F1C2BE" w:rsidR="00E62B9C" w:rsidRPr="00E26580" w:rsidRDefault="00245B4C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62B9C" w:rsidRPr="00E265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285405" w:rsidRPr="00E26580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  <w:r w:rsidR="00E62B9C" w:rsidRPr="00E265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98" w:type="dxa"/>
          </w:tcPr>
          <w:p w14:paraId="1A65E637" w14:textId="25B7D98E" w:rsidR="00E62B9C" w:rsidRPr="00E26580" w:rsidRDefault="00245B4C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E62B9C" w:rsidRPr="00E2658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285405" w:rsidRPr="00E26580">
              <w:rPr>
                <w:rFonts w:ascii="Times New Roman" w:hAnsi="Times New Roman" w:cs="Times New Roman"/>
                <w:sz w:val="24"/>
                <w:szCs w:val="24"/>
              </w:rPr>
              <w:t>20.8</w:t>
            </w:r>
            <w:r w:rsidR="00E62B9C" w:rsidRPr="00E265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6" w:type="dxa"/>
          </w:tcPr>
          <w:p w14:paraId="523D8620" w14:textId="77777777" w:rsidR="00E62B9C" w:rsidRPr="00E26580" w:rsidRDefault="00E62B9C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2B9C" w:rsidRPr="00E26580" w14:paraId="2346BB08" w14:textId="77777777" w:rsidTr="00285405">
        <w:tc>
          <w:tcPr>
            <w:tcW w:w="1554" w:type="dxa"/>
            <w:vMerge/>
          </w:tcPr>
          <w:p w14:paraId="06FCD103" w14:textId="77777777" w:rsidR="00E62B9C" w:rsidRPr="00E26580" w:rsidRDefault="00E62B9C" w:rsidP="00E26580">
            <w:pPr>
              <w:spacing w:line="360" w:lineRule="auto"/>
              <w:ind w:right="21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70" w:type="dxa"/>
          </w:tcPr>
          <w:p w14:paraId="2BEB02EF" w14:textId="77777777" w:rsidR="00E62B9C" w:rsidRPr="00E26580" w:rsidRDefault="00E62B9C" w:rsidP="00E26580">
            <w:pPr>
              <w:spacing w:line="360" w:lineRule="auto"/>
              <w:ind w:right="21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eastAsia="宋体" w:hAnsi="Times New Roman" w:cs="Times New Roman"/>
                <w:sz w:val="24"/>
                <w:szCs w:val="24"/>
              </w:rPr>
              <w:t>C4</w:t>
            </w:r>
          </w:p>
        </w:tc>
        <w:tc>
          <w:tcPr>
            <w:tcW w:w="1998" w:type="dxa"/>
          </w:tcPr>
          <w:p w14:paraId="71DC500E" w14:textId="4928E2F0" w:rsidR="00E62B9C" w:rsidRPr="00E26580" w:rsidRDefault="00245B4C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E62B9C" w:rsidRPr="00E2658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285405" w:rsidRPr="00E26580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  <w:r w:rsidR="00E62B9C" w:rsidRPr="00E265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98" w:type="dxa"/>
          </w:tcPr>
          <w:p w14:paraId="2BF822FF" w14:textId="17D5F543" w:rsidR="00E62B9C" w:rsidRPr="00E26580" w:rsidRDefault="00245B4C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62B9C" w:rsidRPr="00E2658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285405" w:rsidRPr="00E26580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  <w:r w:rsidR="00E62B9C" w:rsidRPr="00E265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6" w:type="dxa"/>
          </w:tcPr>
          <w:p w14:paraId="6963587E" w14:textId="77777777" w:rsidR="00E62B9C" w:rsidRPr="00E26580" w:rsidRDefault="00E62B9C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2B9C" w:rsidRPr="00E26580" w14:paraId="038ABBA2" w14:textId="77777777" w:rsidTr="00285405">
        <w:tc>
          <w:tcPr>
            <w:tcW w:w="1554" w:type="dxa"/>
            <w:vMerge/>
          </w:tcPr>
          <w:p w14:paraId="6B81F2E7" w14:textId="77777777" w:rsidR="00E62B9C" w:rsidRPr="00E26580" w:rsidRDefault="00E62B9C" w:rsidP="00E26580">
            <w:pPr>
              <w:spacing w:line="360" w:lineRule="auto"/>
              <w:ind w:right="21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70" w:type="dxa"/>
          </w:tcPr>
          <w:p w14:paraId="73506F51" w14:textId="619732B9" w:rsidR="00E62B9C" w:rsidRPr="00E26580" w:rsidRDefault="00E62B9C" w:rsidP="00E26580">
            <w:pPr>
              <w:spacing w:line="360" w:lineRule="auto"/>
              <w:ind w:right="21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 w:rsidR="00245B4C" w:rsidRPr="00E26580">
              <w:rPr>
                <w:rFonts w:ascii="Times New Roman" w:eastAsia="宋体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98" w:type="dxa"/>
          </w:tcPr>
          <w:p w14:paraId="6FCB69BD" w14:textId="2C9301C8" w:rsidR="00E62B9C" w:rsidRPr="00E26580" w:rsidRDefault="00245B4C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62B9C" w:rsidRPr="00E2658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285405" w:rsidRPr="00E26580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  <w:r w:rsidR="00E62B9C" w:rsidRPr="00E265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98" w:type="dxa"/>
          </w:tcPr>
          <w:p w14:paraId="69A4667A" w14:textId="1ADEEE50" w:rsidR="00E62B9C" w:rsidRPr="00E26580" w:rsidRDefault="00245B4C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E62B9C" w:rsidRPr="00E2658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285405" w:rsidRPr="00E26580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  <w:r w:rsidR="00E62B9C" w:rsidRPr="00E265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6" w:type="dxa"/>
          </w:tcPr>
          <w:p w14:paraId="62FC4909" w14:textId="77777777" w:rsidR="00E62B9C" w:rsidRPr="00E26580" w:rsidRDefault="00E62B9C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5405" w:rsidRPr="00E26580" w14:paraId="5F881D01" w14:textId="77777777" w:rsidTr="00285405">
        <w:tc>
          <w:tcPr>
            <w:tcW w:w="1554" w:type="dxa"/>
            <w:vMerge w:val="restart"/>
          </w:tcPr>
          <w:p w14:paraId="218F7EDF" w14:textId="176AE0C8" w:rsidR="00285405" w:rsidRPr="00E26580" w:rsidRDefault="00285405" w:rsidP="00E26580">
            <w:pPr>
              <w:spacing w:line="360" w:lineRule="auto"/>
              <w:ind w:right="210"/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E26580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 xml:space="preserve">CMS </w:t>
            </w: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(n, %)</w:t>
            </w:r>
          </w:p>
        </w:tc>
        <w:tc>
          <w:tcPr>
            <w:tcW w:w="1670" w:type="dxa"/>
          </w:tcPr>
          <w:p w14:paraId="1902FEF1" w14:textId="25A711D4" w:rsidR="00285405" w:rsidRPr="00E26580" w:rsidRDefault="00285405" w:rsidP="00E26580">
            <w:pPr>
              <w:spacing w:line="360" w:lineRule="auto"/>
              <w:ind w:right="21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eastAsia="宋体" w:hAnsi="Times New Roman" w:cs="Times New Roman"/>
                <w:sz w:val="24"/>
                <w:szCs w:val="24"/>
              </w:rPr>
              <w:t>GI.CIN</w:t>
            </w:r>
          </w:p>
        </w:tc>
        <w:tc>
          <w:tcPr>
            <w:tcW w:w="1998" w:type="dxa"/>
          </w:tcPr>
          <w:p w14:paraId="22FB136F" w14:textId="2BC171C6" w:rsidR="00285405" w:rsidRPr="00E26580" w:rsidRDefault="00285405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115 (55.3)</w:t>
            </w:r>
          </w:p>
        </w:tc>
        <w:tc>
          <w:tcPr>
            <w:tcW w:w="1998" w:type="dxa"/>
          </w:tcPr>
          <w:p w14:paraId="15253F6D" w14:textId="6894C618" w:rsidR="00285405" w:rsidRPr="00E26580" w:rsidRDefault="00285405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77 (61.6)</w:t>
            </w:r>
          </w:p>
        </w:tc>
        <w:tc>
          <w:tcPr>
            <w:tcW w:w="1086" w:type="dxa"/>
          </w:tcPr>
          <w:p w14:paraId="50FEF19E" w14:textId="78A2E3F1" w:rsidR="00285405" w:rsidRPr="00E26580" w:rsidRDefault="00285405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1.4e-9</w:t>
            </w:r>
          </w:p>
        </w:tc>
      </w:tr>
      <w:tr w:rsidR="00285405" w:rsidRPr="00E26580" w14:paraId="5F01CE2A" w14:textId="77777777" w:rsidTr="00285405">
        <w:tc>
          <w:tcPr>
            <w:tcW w:w="1554" w:type="dxa"/>
            <w:vMerge/>
          </w:tcPr>
          <w:p w14:paraId="03CD8AB4" w14:textId="77777777" w:rsidR="00285405" w:rsidRPr="00E26580" w:rsidRDefault="00285405" w:rsidP="00E26580">
            <w:pPr>
              <w:spacing w:line="360" w:lineRule="auto"/>
              <w:ind w:right="21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70" w:type="dxa"/>
          </w:tcPr>
          <w:p w14:paraId="7F4EDEF9" w14:textId="12A3ACC0" w:rsidR="00285405" w:rsidRPr="00E26580" w:rsidRDefault="00285405" w:rsidP="00E26580">
            <w:pPr>
              <w:spacing w:line="360" w:lineRule="auto"/>
              <w:ind w:right="21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eastAsia="宋体" w:hAnsi="Times New Roman" w:cs="Times New Roman"/>
                <w:sz w:val="24"/>
                <w:szCs w:val="24"/>
              </w:rPr>
              <w:t>GI.EBV</w:t>
            </w:r>
          </w:p>
        </w:tc>
        <w:tc>
          <w:tcPr>
            <w:tcW w:w="1998" w:type="dxa"/>
          </w:tcPr>
          <w:p w14:paraId="0FCCF085" w14:textId="14AE2963" w:rsidR="00285405" w:rsidRPr="00E26580" w:rsidRDefault="00285405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23 (11.0)</w:t>
            </w:r>
          </w:p>
        </w:tc>
        <w:tc>
          <w:tcPr>
            <w:tcW w:w="1998" w:type="dxa"/>
          </w:tcPr>
          <w:p w14:paraId="4433CDBF" w14:textId="06FEBFD6" w:rsidR="00285405" w:rsidRPr="00E26580" w:rsidRDefault="00285405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7 (5.6)</w:t>
            </w:r>
          </w:p>
        </w:tc>
        <w:tc>
          <w:tcPr>
            <w:tcW w:w="1086" w:type="dxa"/>
          </w:tcPr>
          <w:p w14:paraId="1268F168" w14:textId="77777777" w:rsidR="00285405" w:rsidRPr="00E26580" w:rsidRDefault="00285405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5405" w:rsidRPr="00E26580" w14:paraId="6CA263E1" w14:textId="77777777" w:rsidTr="00285405">
        <w:tc>
          <w:tcPr>
            <w:tcW w:w="1554" w:type="dxa"/>
            <w:vMerge/>
          </w:tcPr>
          <w:p w14:paraId="634F019D" w14:textId="77777777" w:rsidR="00285405" w:rsidRPr="00E26580" w:rsidRDefault="00285405" w:rsidP="00E26580">
            <w:pPr>
              <w:spacing w:line="360" w:lineRule="auto"/>
              <w:ind w:right="21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70" w:type="dxa"/>
          </w:tcPr>
          <w:p w14:paraId="68FDD480" w14:textId="61CC953C" w:rsidR="00285405" w:rsidRPr="00E26580" w:rsidRDefault="00285405" w:rsidP="00E26580">
            <w:pPr>
              <w:spacing w:line="360" w:lineRule="auto"/>
              <w:ind w:right="21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eastAsia="宋体" w:hAnsi="Times New Roman" w:cs="Times New Roman"/>
                <w:sz w:val="24"/>
                <w:szCs w:val="24"/>
              </w:rPr>
              <w:t>GI.GS</w:t>
            </w:r>
          </w:p>
        </w:tc>
        <w:tc>
          <w:tcPr>
            <w:tcW w:w="1998" w:type="dxa"/>
          </w:tcPr>
          <w:p w14:paraId="6CCE24FD" w14:textId="23229B58" w:rsidR="00285405" w:rsidRPr="00E26580" w:rsidRDefault="00285405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12 (5.8)</w:t>
            </w:r>
          </w:p>
        </w:tc>
        <w:tc>
          <w:tcPr>
            <w:tcW w:w="1998" w:type="dxa"/>
          </w:tcPr>
          <w:p w14:paraId="3B6DECBB" w14:textId="3A36C103" w:rsidR="00285405" w:rsidRPr="00E26580" w:rsidRDefault="00285405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33 (26.4)</w:t>
            </w:r>
          </w:p>
        </w:tc>
        <w:tc>
          <w:tcPr>
            <w:tcW w:w="1086" w:type="dxa"/>
          </w:tcPr>
          <w:p w14:paraId="031F8E4A" w14:textId="77777777" w:rsidR="00285405" w:rsidRPr="00E26580" w:rsidRDefault="00285405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5405" w:rsidRPr="00E26580" w14:paraId="7E0392B3" w14:textId="77777777" w:rsidTr="00285405">
        <w:tc>
          <w:tcPr>
            <w:tcW w:w="1554" w:type="dxa"/>
            <w:vMerge/>
          </w:tcPr>
          <w:p w14:paraId="2CDE9505" w14:textId="77777777" w:rsidR="00285405" w:rsidRPr="00E26580" w:rsidRDefault="00285405" w:rsidP="00E26580">
            <w:pPr>
              <w:spacing w:line="360" w:lineRule="auto"/>
              <w:ind w:right="21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70" w:type="dxa"/>
          </w:tcPr>
          <w:p w14:paraId="7207A8F8" w14:textId="3AA2A6AF" w:rsidR="00285405" w:rsidRPr="00E26580" w:rsidRDefault="00285405" w:rsidP="00E26580">
            <w:pPr>
              <w:spacing w:line="360" w:lineRule="auto"/>
              <w:ind w:right="21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eastAsia="宋体" w:hAnsi="Times New Roman" w:cs="Times New Roman"/>
                <w:sz w:val="24"/>
                <w:szCs w:val="24"/>
              </w:rPr>
              <w:t>GI.HM-indel</w:t>
            </w:r>
          </w:p>
        </w:tc>
        <w:tc>
          <w:tcPr>
            <w:tcW w:w="1998" w:type="dxa"/>
          </w:tcPr>
          <w:p w14:paraId="2AEA2F3A" w14:textId="6991EDF9" w:rsidR="00285405" w:rsidRPr="00E26580" w:rsidRDefault="00285405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54 (26.0)</w:t>
            </w:r>
          </w:p>
        </w:tc>
        <w:tc>
          <w:tcPr>
            <w:tcW w:w="1998" w:type="dxa"/>
          </w:tcPr>
          <w:p w14:paraId="752284BB" w14:textId="4B7472AB" w:rsidR="00285405" w:rsidRPr="00E26580" w:rsidRDefault="00285405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6 (4.8)</w:t>
            </w:r>
          </w:p>
        </w:tc>
        <w:tc>
          <w:tcPr>
            <w:tcW w:w="1086" w:type="dxa"/>
          </w:tcPr>
          <w:p w14:paraId="484AF0C5" w14:textId="77777777" w:rsidR="00285405" w:rsidRPr="00E26580" w:rsidRDefault="00285405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5405" w:rsidRPr="00E26580" w14:paraId="748B3EEF" w14:textId="77777777" w:rsidTr="00285405">
        <w:tc>
          <w:tcPr>
            <w:tcW w:w="1554" w:type="dxa"/>
            <w:vMerge/>
            <w:tcBorders>
              <w:bottom w:val="single" w:sz="12" w:space="0" w:color="auto"/>
            </w:tcBorders>
          </w:tcPr>
          <w:p w14:paraId="6A1FD4C3" w14:textId="0297DFA1" w:rsidR="00285405" w:rsidRPr="00E26580" w:rsidRDefault="00285405" w:rsidP="00E26580">
            <w:pPr>
              <w:spacing w:line="360" w:lineRule="auto"/>
              <w:ind w:right="21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70" w:type="dxa"/>
            <w:tcBorders>
              <w:bottom w:val="single" w:sz="12" w:space="0" w:color="auto"/>
            </w:tcBorders>
          </w:tcPr>
          <w:p w14:paraId="623220DE" w14:textId="2471E2B1" w:rsidR="00285405" w:rsidRPr="00E26580" w:rsidRDefault="00285405" w:rsidP="00E26580">
            <w:pPr>
              <w:spacing w:line="360" w:lineRule="auto"/>
              <w:ind w:right="21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eastAsia="宋体" w:hAnsi="Times New Roman" w:cs="Times New Roman"/>
                <w:sz w:val="24"/>
                <w:szCs w:val="24"/>
              </w:rPr>
              <w:t>GI.HM-SNV</w:t>
            </w:r>
          </w:p>
        </w:tc>
        <w:tc>
          <w:tcPr>
            <w:tcW w:w="1998" w:type="dxa"/>
            <w:tcBorders>
              <w:bottom w:val="single" w:sz="12" w:space="0" w:color="auto"/>
            </w:tcBorders>
          </w:tcPr>
          <w:p w14:paraId="3823D14C" w14:textId="3EF2FF8D" w:rsidR="00285405" w:rsidRPr="00E26580" w:rsidRDefault="00285405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4 (1.9)</w:t>
            </w:r>
          </w:p>
        </w:tc>
        <w:tc>
          <w:tcPr>
            <w:tcW w:w="1998" w:type="dxa"/>
            <w:tcBorders>
              <w:bottom w:val="single" w:sz="12" w:space="0" w:color="auto"/>
            </w:tcBorders>
          </w:tcPr>
          <w:p w14:paraId="5121129F" w14:textId="1DC9168F" w:rsidR="00285405" w:rsidRPr="00E26580" w:rsidRDefault="00285405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580">
              <w:rPr>
                <w:rFonts w:ascii="Times New Roman" w:hAnsi="Times New Roman" w:cs="Times New Roman"/>
                <w:sz w:val="24"/>
                <w:szCs w:val="24"/>
              </w:rPr>
              <w:t>2 (1.6)</w:t>
            </w:r>
          </w:p>
        </w:tc>
        <w:tc>
          <w:tcPr>
            <w:tcW w:w="1086" w:type="dxa"/>
            <w:tcBorders>
              <w:bottom w:val="single" w:sz="12" w:space="0" w:color="auto"/>
            </w:tcBorders>
          </w:tcPr>
          <w:p w14:paraId="7CD43892" w14:textId="4673402B" w:rsidR="00285405" w:rsidRPr="00E26580" w:rsidRDefault="00285405" w:rsidP="00E265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5692" w:rsidRPr="00E26580" w14:paraId="48939430" w14:textId="77777777" w:rsidTr="00285405">
        <w:tc>
          <w:tcPr>
            <w:tcW w:w="8306" w:type="dxa"/>
            <w:gridSpan w:val="5"/>
            <w:tcBorders>
              <w:top w:val="single" w:sz="12" w:space="0" w:color="auto"/>
              <w:bottom w:val="nil"/>
            </w:tcBorders>
          </w:tcPr>
          <w:p w14:paraId="1CFA4772" w14:textId="489E2A07" w:rsidR="00175692" w:rsidRPr="00E26580" w:rsidRDefault="00AC09CD" w:rsidP="00E26580">
            <w:pPr>
              <w:spacing w:line="360" w:lineRule="auto"/>
              <w:rPr>
                <w:rFonts w:ascii="Times New Roman" w:eastAsia="宋体" w:hAnsi="Times New Roman" w:cs="Times New Roman"/>
                <w:i/>
                <w:sz w:val="24"/>
                <w:szCs w:val="24"/>
              </w:rPr>
            </w:pPr>
            <w:r w:rsidRPr="00E26580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*</w:t>
            </w:r>
            <w:r w:rsidR="00206673" w:rsidRPr="00E26580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 xml:space="preserve">The number of samples containing the existing TCGA clustering information </w:t>
            </w:r>
            <w:r w:rsidRPr="00E26580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was</w:t>
            </w:r>
            <w:r w:rsidR="00206673" w:rsidRPr="00E26580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 xml:space="preserve"> 334</w:t>
            </w:r>
            <w:r w:rsidRPr="00E26580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.</w:t>
            </w:r>
          </w:p>
        </w:tc>
      </w:tr>
    </w:tbl>
    <w:p w14:paraId="60A8E2FB" w14:textId="77777777" w:rsidR="006E4DDB" w:rsidRPr="00E26580" w:rsidRDefault="00D76BB4" w:rsidP="00E2658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6E4DDB" w:rsidRPr="00E26580" w:rsidSect="00D455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387F7C" w14:textId="77777777" w:rsidR="00D76BB4" w:rsidRDefault="00D76BB4" w:rsidP="00A173BA">
      <w:r>
        <w:separator/>
      </w:r>
    </w:p>
  </w:endnote>
  <w:endnote w:type="continuationSeparator" w:id="0">
    <w:p w14:paraId="37CAE8A4" w14:textId="77777777" w:rsidR="00D76BB4" w:rsidRDefault="00D76BB4" w:rsidP="00A173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C2C153" w14:textId="77777777" w:rsidR="00D76BB4" w:rsidRDefault="00D76BB4" w:rsidP="00A173BA">
      <w:r>
        <w:separator/>
      </w:r>
    </w:p>
  </w:footnote>
  <w:footnote w:type="continuationSeparator" w:id="0">
    <w:p w14:paraId="303DE262" w14:textId="77777777" w:rsidR="00D76BB4" w:rsidRDefault="00D76BB4" w:rsidP="00A173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692"/>
    <w:rsid w:val="00072C95"/>
    <w:rsid w:val="00076778"/>
    <w:rsid w:val="00132249"/>
    <w:rsid w:val="00175692"/>
    <w:rsid w:val="001848F7"/>
    <w:rsid w:val="001B4C47"/>
    <w:rsid w:val="00206673"/>
    <w:rsid w:val="00245B4C"/>
    <w:rsid w:val="0026362B"/>
    <w:rsid w:val="00285405"/>
    <w:rsid w:val="00287A94"/>
    <w:rsid w:val="002E52B3"/>
    <w:rsid w:val="00447B70"/>
    <w:rsid w:val="0056231C"/>
    <w:rsid w:val="006605F1"/>
    <w:rsid w:val="00676B7E"/>
    <w:rsid w:val="006D6C0A"/>
    <w:rsid w:val="00771A2A"/>
    <w:rsid w:val="007E41D7"/>
    <w:rsid w:val="00800957"/>
    <w:rsid w:val="00890594"/>
    <w:rsid w:val="008F2BD4"/>
    <w:rsid w:val="00935947"/>
    <w:rsid w:val="009713AE"/>
    <w:rsid w:val="009A66E5"/>
    <w:rsid w:val="00A173BA"/>
    <w:rsid w:val="00AC09CD"/>
    <w:rsid w:val="00AF2CE2"/>
    <w:rsid w:val="00C431CC"/>
    <w:rsid w:val="00CF3C7E"/>
    <w:rsid w:val="00D17899"/>
    <w:rsid w:val="00D455F6"/>
    <w:rsid w:val="00D76BB4"/>
    <w:rsid w:val="00D86204"/>
    <w:rsid w:val="00E26580"/>
    <w:rsid w:val="00E62B9C"/>
    <w:rsid w:val="00EE3D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F994D9"/>
  <w15:docId w15:val="{2B7C3486-F962-41F7-B497-F9D24D75C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56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5692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173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173B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173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173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127</Words>
  <Characters>727</Characters>
  <Application>Microsoft Office Word</Application>
  <DocSecurity>0</DocSecurity>
  <Lines>6</Lines>
  <Paragraphs>1</Paragraphs>
  <ScaleCrop>false</ScaleCrop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Nong Zhou</dc:creator>
  <cp:lastModifiedBy>Zhang Linyi</cp:lastModifiedBy>
  <cp:revision>4</cp:revision>
  <dcterms:created xsi:type="dcterms:W3CDTF">2020-09-18T13:52:00Z</dcterms:created>
  <dcterms:modified xsi:type="dcterms:W3CDTF">2020-11-07T10:43:00Z</dcterms:modified>
</cp:coreProperties>
</file>