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5"/>
        <w:tblpPr w:leftFromText="141" w:rightFromText="141" w:horzAnchor="margin" w:tblpY="570"/>
        <w:tblW w:w="0" w:type="auto"/>
        <w:tblLook w:val="04A0" w:firstRow="1" w:lastRow="0" w:firstColumn="1" w:lastColumn="0" w:noHBand="0" w:noVBand="1"/>
      </w:tblPr>
      <w:tblGrid>
        <w:gridCol w:w="3403"/>
        <w:gridCol w:w="326"/>
        <w:gridCol w:w="400"/>
        <w:gridCol w:w="327"/>
        <w:gridCol w:w="325"/>
        <w:gridCol w:w="399"/>
        <w:gridCol w:w="326"/>
        <w:gridCol w:w="347"/>
        <w:gridCol w:w="399"/>
        <w:gridCol w:w="326"/>
        <w:gridCol w:w="347"/>
        <w:gridCol w:w="399"/>
        <w:gridCol w:w="347"/>
        <w:gridCol w:w="325"/>
        <w:gridCol w:w="399"/>
        <w:gridCol w:w="247"/>
      </w:tblGrid>
      <w:tr w:rsidR="00CF1A6C" w:rsidRPr="003A0599" w14:paraId="63A56DDA" w14:textId="77777777" w:rsidTr="00FD31E9">
        <w:tc>
          <w:tcPr>
            <w:tcW w:w="8642" w:type="dxa"/>
            <w:gridSpan w:val="16"/>
            <w:tcBorders>
              <w:bottom w:val="nil"/>
              <w:right w:val="single" w:sz="4" w:space="0" w:color="auto"/>
            </w:tcBorders>
          </w:tcPr>
          <w:p w14:paraId="7FEAD544" w14:textId="73FD764F" w:rsidR="00FD31E9" w:rsidRPr="002712C4" w:rsidRDefault="00FD31E9" w:rsidP="00FD31E9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  <w:p w14:paraId="1DFF3BCA" w14:textId="11CD8BF1" w:rsidR="00CF1A6C" w:rsidRPr="002712C4" w:rsidRDefault="002712C4" w:rsidP="002712C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Development </w:t>
            </w:r>
            <w:proofErr w:type="spellStart"/>
            <w:r w:rsidRPr="002712C4">
              <w:rPr>
                <w:rFonts w:asciiTheme="minorHAnsi" w:hAnsiTheme="minorHAnsi" w:cstheme="minorHAnsi"/>
                <w:b/>
                <w:sz w:val="18"/>
                <w:szCs w:val="18"/>
              </w:rPr>
              <w:t>of</w:t>
            </w:r>
            <w:proofErr w:type="spellEnd"/>
            <w:r w:rsidRPr="002712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12C4">
              <w:rPr>
                <w:rFonts w:asciiTheme="minorHAnsi" w:hAnsiTheme="minorHAnsi" w:cstheme="minorHAnsi"/>
                <w:b/>
                <w:sz w:val="18"/>
                <w:szCs w:val="18"/>
              </w:rPr>
              <w:t>Decision</w:t>
            </w:r>
            <w:proofErr w:type="spellEnd"/>
            <w:r w:rsidRPr="002712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Helpers</w:t>
            </w:r>
          </w:p>
        </w:tc>
      </w:tr>
      <w:tr w:rsidR="00CF1A6C" w:rsidRPr="003A0599" w14:paraId="1EBB0A32" w14:textId="77777777" w:rsidTr="00FD31E9">
        <w:tc>
          <w:tcPr>
            <w:tcW w:w="3403" w:type="dxa"/>
            <w:tcBorders>
              <w:top w:val="nil"/>
              <w:bottom w:val="single" w:sz="4" w:space="0" w:color="auto"/>
              <w:right w:val="nil"/>
            </w:tcBorders>
          </w:tcPr>
          <w:p w14:paraId="5C742A3F" w14:textId="77777777" w:rsidR="00CF1A6C" w:rsidRPr="003A0599" w:rsidRDefault="00CF1A6C" w:rsidP="00FD31E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859BDC" w14:textId="77777777" w:rsidR="00CF1A6C" w:rsidRPr="002712C4" w:rsidRDefault="00CF1A6C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at all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B9331E" w14:textId="77777777" w:rsidR="00CF1A6C" w:rsidRPr="002712C4" w:rsidRDefault="00CF1A6C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 little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EAEAD4" w14:textId="77777777" w:rsidR="00CF1A6C" w:rsidRPr="002712C4" w:rsidRDefault="00CF1A6C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 some extent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3F9445" w14:textId="77777777" w:rsidR="00CF1A6C" w:rsidRPr="002712C4" w:rsidRDefault="00CF1A6C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 great deal</w:t>
            </w:r>
          </w:p>
        </w:tc>
        <w:tc>
          <w:tcPr>
            <w:tcW w:w="971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727D8F6" w14:textId="77777777" w:rsidR="00CF1A6C" w:rsidRPr="002712C4" w:rsidRDefault="001E66A0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relevant</w:t>
            </w:r>
          </w:p>
        </w:tc>
      </w:tr>
      <w:tr w:rsidR="003A0599" w:rsidRPr="003A0599" w14:paraId="621CB7BD" w14:textId="77777777" w:rsidTr="00E0620A">
        <w:trPr>
          <w:trHeight w:val="50"/>
        </w:trPr>
        <w:tc>
          <w:tcPr>
            <w:tcW w:w="8642" w:type="dxa"/>
            <w:gridSpan w:val="1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F3E820" w14:textId="5C42C7BA" w:rsidR="003A0599" w:rsidRPr="002712C4" w:rsidRDefault="003A0599" w:rsidP="002712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B27014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A: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B27014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Development process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  <w:r w:rsidRPr="00B27014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(n = 11 groups,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3</w:t>
            </w:r>
            <w:r w:rsidRPr="00B27014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7 persons)</w:t>
            </w:r>
          </w:p>
        </w:tc>
      </w:tr>
      <w:tr w:rsidR="00CF1A6C" w:rsidRPr="003A0599" w14:paraId="7847D809" w14:textId="77777777" w:rsidTr="00FD31E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C1BCA3" w14:textId="77777777" w:rsidR="00CF1A6C" w:rsidRPr="002712C4" w:rsidRDefault="001E66A0" w:rsidP="00FD31E9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I had sufficient insight </w:t>
            </w:r>
            <w:r w:rsidR="00377202"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</w:t>
            </w:r>
            <w:r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to, how we should develop a Decision Helper in our department, adapted to our clinical context</w:t>
            </w:r>
            <w:r w:rsidR="00A47EDC"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</w:p>
          <w:p w14:paraId="5D6E5DB4" w14:textId="77777777" w:rsidR="00CF1A6C" w:rsidRPr="002712C4" w:rsidRDefault="00CF1A6C" w:rsidP="00FD31E9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0DADD6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2EDB8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672CD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EFCD5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679D5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C9CFF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FBA73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0C97D" w14:textId="77777777" w:rsidR="00CF1A6C" w:rsidRPr="002712C4" w:rsidRDefault="001E66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4E6FB0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FA461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1F761" w14:textId="77777777" w:rsidR="00CF1A6C" w:rsidRPr="002712C4" w:rsidRDefault="001E66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AC0B6B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EF724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BEFE0" w14:textId="77777777" w:rsidR="00CF1A6C" w:rsidRPr="002712C4" w:rsidRDefault="00CF1A6C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4E4F60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F1A6C" w:rsidRPr="003A0599" w14:paraId="3197BD7B" w14:textId="77777777" w:rsidTr="00FD31E9"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37BA04" w14:textId="77777777" w:rsidR="00CF1A6C" w:rsidRPr="002712C4" w:rsidRDefault="001E66A0" w:rsidP="00FD31E9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introduction to the digital development platform was sufficient</w:t>
            </w:r>
          </w:p>
          <w:p w14:paraId="2FE82942" w14:textId="77777777" w:rsidR="00857784" w:rsidRPr="002712C4" w:rsidRDefault="00857784" w:rsidP="00FD31E9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3A1EA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CE77F26" w14:textId="77777777" w:rsidR="00CF1A6C" w:rsidRPr="002712C4" w:rsidRDefault="001E66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0805B970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EA7AF10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1F3ED8D" w14:textId="77777777" w:rsidR="00CF1A6C" w:rsidRPr="002712C4" w:rsidRDefault="001E66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65ED13E9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5321BBBE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502C49A8" w14:textId="77777777" w:rsidR="00CF1A6C" w:rsidRPr="002712C4" w:rsidRDefault="001E66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4E127F82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36B27106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6A6C200" w14:textId="77777777" w:rsidR="00CF1A6C" w:rsidRPr="002712C4" w:rsidRDefault="001E66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766D7D7F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17468F2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9EAF6D6" w14:textId="77777777" w:rsidR="00CF1A6C" w:rsidRPr="002712C4" w:rsidRDefault="00857784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0C514C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F1A6C" w:rsidRPr="003A0599" w14:paraId="1115EDE2" w14:textId="77777777" w:rsidTr="00FD31E9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14:paraId="254CEE9A" w14:textId="77777777" w:rsidR="00CF1A6C" w:rsidRPr="002712C4" w:rsidRDefault="001E66A0" w:rsidP="00FD31E9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introduction to user test was sufficient</w:t>
            </w:r>
          </w:p>
          <w:p w14:paraId="136A5866" w14:textId="77777777" w:rsidR="001E66A0" w:rsidRPr="002712C4" w:rsidRDefault="001E66A0" w:rsidP="00FD31E9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  <w:p w14:paraId="71CDFB59" w14:textId="77777777" w:rsidR="00CF1A6C" w:rsidRPr="002712C4" w:rsidRDefault="00CF1A6C" w:rsidP="00FD31E9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06B50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A9197C9" w14:textId="77777777" w:rsidR="001E66A0" w:rsidRPr="002712C4" w:rsidRDefault="001E66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0E78A495" w14:textId="77777777" w:rsidR="00CF1A6C" w:rsidRPr="002712C4" w:rsidRDefault="00450A8B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454EA233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4B14F99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51478EF3" w14:textId="77777777" w:rsidR="00CF1A6C" w:rsidRPr="002712C4" w:rsidRDefault="001E66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4143EF8C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66499D95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12F4129" w14:textId="77777777" w:rsidR="00CF1A6C" w:rsidRPr="002712C4" w:rsidRDefault="001E66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7CE3882D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3FEC0EB9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5DFDAA18" w14:textId="77777777" w:rsidR="00CF1A6C" w:rsidRPr="002712C4" w:rsidRDefault="001E66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67734138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4B99EDC4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B434BAC" w14:textId="77777777" w:rsidR="00CF1A6C" w:rsidRPr="002712C4" w:rsidRDefault="001E66A0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 xml:space="preserve"> 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BAECAA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47EDC" w:rsidRPr="003A0599" w14:paraId="089BD465" w14:textId="77777777" w:rsidTr="00FD31E9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14:paraId="1153AC74" w14:textId="77777777" w:rsidR="00A47EDC" w:rsidRPr="002712C4" w:rsidRDefault="00A47EDC" w:rsidP="00FD31E9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The time of response from </w:t>
            </w:r>
            <w:proofErr w:type="spellStart"/>
            <w:r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Center</w:t>
            </w:r>
            <w:proofErr w:type="spellEnd"/>
            <w:r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for Shared Decision Making was acceptable during the development process</w:t>
            </w:r>
          </w:p>
          <w:p w14:paraId="520B9E34" w14:textId="77777777" w:rsidR="00A47EDC" w:rsidRPr="002712C4" w:rsidRDefault="00A47EDC" w:rsidP="00FD31E9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11658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483058F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117925C1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FAA18AE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B81B48F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69F8BAC6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06221C45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5A32A7A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3FA178FD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30AB669D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A8C73AC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393E50C5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6AD73C1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73E72F3" w14:textId="77777777" w:rsidR="00A47EDC" w:rsidRPr="002712C4" w:rsidRDefault="00A47EDC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CCCB30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47EDC" w:rsidRPr="003A0599" w14:paraId="1A266928" w14:textId="77777777" w:rsidTr="00FD31E9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14:paraId="5D2FE601" w14:textId="0BB91991" w:rsidR="00A47EDC" w:rsidRPr="002712C4" w:rsidRDefault="00A47EDC" w:rsidP="00FD31E9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We received relevant and usable feedback from </w:t>
            </w:r>
            <w:proofErr w:type="spellStart"/>
            <w:r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Center</w:t>
            </w:r>
            <w:proofErr w:type="spellEnd"/>
            <w:r w:rsidRPr="002712C4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for Shared Decision Making on our draft to our Decision Helper</w:t>
            </w:r>
          </w:p>
          <w:p w14:paraId="1197A0DD" w14:textId="77777777" w:rsidR="00A47EDC" w:rsidRPr="002712C4" w:rsidRDefault="00A47EDC" w:rsidP="00FD31E9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2F25D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918967A" w14:textId="77777777" w:rsidR="00A47EDC" w:rsidRPr="002712C4" w:rsidRDefault="00E41B9A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6F51A51A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A37D97F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B9FAB23" w14:textId="77777777" w:rsidR="00A47EDC" w:rsidRPr="002712C4" w:rsidRDefault="00E41B9A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77753AEC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67626E70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6339E85" w14:textId="77777777" w:rsidR="00A47EDC" w:rsidRPr="002712C4" w:rsidRDefault="00E41B9A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45553A5E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71AD111F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776BE76" w14:textId="77777777" w:rsidR="00A47EDC" w:rsidRPr="002712C4" w:rsidRDefault="00E41B9A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4175736F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1DA3680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B69A9C9" w14:textId="77777777" w:rsidR="00A47EDC" w:rsidRPr="002712C4" w:rsidRDefault="00E41B9A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36354" w14:textId="77777777" w:rsidR="00A47ED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F1A6C" w:rsidRPr="003A0599" w14:paraId="2B578527" w14:textId="77777777" w:rsidTr="00FD31E9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14:paraId="4E9CDCA0" w14:textId="77777777" w:rsidR="00CF1A6C" w:rsidRPr="002712C4" w:rsidRDefault="00A47EDC" w:rsidP="00FD31E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The support from Center for Shared Decision Making was sufficient in the development process</w:t>
            </w:r>
          </w:p>
          <w:p w14:paraId="72C8CFB2" w14:textId="77777777" w:rsidR="00A47EDC" w:rsidRPr="002712C4" w:rsidRDefault="00A47EDC" w:rsidP="00FD31E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4DD3F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2D387DD9" w14:textId="77777777" w:rsidR="00CF1A6C" w:rsidRPr="002712C4" w:rsidRDefault="00A47EDC" w:rsidP="00FD31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4116D"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6B40BE01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DC613D7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2F3F31A" w14:textId="77777777" w:rsidR="00CF1A6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03C1F7AD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43476969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5A3B883" w14:textId="77777777" w:rsidR="00CF1A6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14EA4B7D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7B5EC257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D526BD4" w14:textId="77777777" w:rsidR="00CF1A6C" w:rsidRPr="002712C4" w:rsidRDefault="00A47ED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5DFF9754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15D6056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6458F84" w14:textId="77777777" w:rsidR="00CF1A6C" w:rsidRPr="002712C4" w:rsidRDefault="00450A8B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9FB7B6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47EDC" w:rsidRPr="003A0599" w14:paraId="16C4BA0F" w14:textId="77777777" w:rsidTr="00FD31E9">
        <w:tc>
          <w:tcPr>
            <w:tcW w:w="864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004F" w14:textId="31DABF17" w:rsidR="00A47EDC" w:rsidRPr="002712C4" w:rsidRDefault="00535EB7" w:rsidP="00FD31E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B: </w:t>
            </w:r>
            <w:r w:rsidR="00A47EDC" w:rsidRPr="002712C4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Evaluation of workshop</w:t>
            </w:r>
            <w:r w:rsidRPr="002712C4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s</w:t>
            </w:r>
            <w:r w:rsidR="00A47EDC" w:rsidRPr="002712C4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(n = 8 groups</w:t>
            </w:r>
            <w:r w:rsidR="00EC79F3" w:rsidRPr="002712C4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, 25 persons</w:t>
            </w:r>
            <w:r w:rsidR="00A47EDC" w:rsidRPr="002712C4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)</w:t>
            </w:r>
          </w:p>
        </w:tc>
      </w:tr>
      <w:tr w:rsidR="00CF1A6C" w:rsidRPr="003A0599" w14:paraId="185E3025" w14:textId="77777777" w:rsidTr="00642CD0">
        <w:tc>
          <w:tcPr>
            <w:tcW w:w="3403" w:type="dxa"/>
            <w:tcBorders>
              <w:top w:val="single" w:sz="4" w:space="0" w:color="auto"/>
              <w:bottom w:val="nil"/>
              <w:right w:val="nil"/>
            </w:tcBorders>
          </w:tcPr>
          <w:p w14:paraId="14227F62" w14:textId="77777777" w:rsidR="00CF1A6C" w:rsidRPr="002712C4" w:rsidRDefault="008C5B67" w:rsidP="00FD31E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 which extent do you find it relevant to involve patients and relatives in the workshop when developing a Decision Helper</w:t>
            </w:r>
          </w:p>
          <w:p w14:paraId="0A7D9358" w14:textId="77777777" w:rsidR="00CF1A6C" w:rsidRPr="002712C4" w:rsidRDefault="00CF1A6C" w:rsidP="00FD31E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8A480D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ACD39" w14:textId="77777777" w:rsidR="003977EB" w:rsidRPr="002712C4" w:rsidRDefault="003977EB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9FEDE1" w14:textId="77777777" w:rsidR="00CF1A6C" w:rsidRPr="002712C4" w:rsidRDefault="008C5B67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5B956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407F7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23B9C" w14:textId="77777777" w:rsidR="003977EB" w:rsidRPr="002712C4" w:rsidRDefault="003977EB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75C84F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92431C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255CCA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5A67F" w14:textId="77777777" w:rsidR="003977EB" w:rsidRPr="002712C4" w:rsidRDefault="003977EB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B12C4E" w14:textId="77777777" w:rsidR="00CF1A6C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FD81D4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6A8586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F91218C" w14:textId="77777777" w:rsidR="003977EB" w:rsidRPr="002712C4" w:rsidRDefault="003977EB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0D6B8" w14:textId="77777777" w:rsidR="003977EB" w:rsidRPr="002712C4" w:rsidRDefault="003977EB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FA2909" w14:textId="77777777" w:rsidR="00CF1A6C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51016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4729AE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6E4A2" w14:textId="77777777" w:rsidR="003977EB" w:rsidRPr="002712C4" w:rsidRDefault="003977EB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4DEE53" w14:textId="77777777" w:rsidR="00CF1A6C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BCA6F8" w14:textId="77777777" w:rsidR="00CF1A6C" w:rsidRPr="002712C4" w:rsidRDefault="00CF1A6C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5B67" w:rsidRPr="003A0599" w14:paraId="269EA2E5" w14:textId="77777777" w:rsidTr="00642CD0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14:paraId="7069A9D2" w14:textId="0A4B20E0" w:rsidR="008C5B67" w:rsidRPr="002712C4" w:rsidRDefault="008C5B67" w:rsidP="00FD31E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Our group </w:t>
            </w:r>
            <w:r w:rsidR="00FD31E9"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achieved </w:t>
            </w: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a sufficient amount of statements </w:t>
            </w:r>
            <w:r w:rsidR="00FD31E9"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in order </w:t>
            </w: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to develop a card with patient/relative stories 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4C7D7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C9341F8" w14:textId="77777777" w:rsidR="008C5B67" w:rsidRPr="002712C4" w:rsidRDefault="008C5B67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6856B024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0B04864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5D61312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60A68536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6F514321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B893304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7976D4D3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5ECFA194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5E769F94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07D4D16D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A730237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928B39F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7FCB15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5B67" w:rsidRPr="003A0599" w14:paraId="6A9E43CE" w14:textId="77777777" w:rsidTr="00642CD0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14:paraId="540BB112" w14:textId="77777777" w:rsidR="00D45CA0" w:rsidRPr="002712C4" w:rsidRDefault="00D45CA0" w:rsidP="00FD31E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2EDC02DC" w14:textId="452DDE61" w:rsidR="008C5B67" w:rsidRPr="002712C4" w:rsidRDefault="008C5B67" w:rsidP="00FD31E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Our group </w:t>
            </w:r>
            <w:r w:rsidR="00FD31E9"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achieved </w:t>
            </w: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a sufficient amount of information from patients and relatives </w:t>
            </w:r>
            <w:r w:rsidR="00FD31E9"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in order </w:t>
            </w: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to develop </w:t>
            </w:r>
            <w:r w:rsidR="003A059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option</w:t>
            </w:r>
            <w:r w:rsid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cards with pros and cons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67954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F18F0BD" w14:textId="77777777" w:rsidR="00D45CA0" w:rsidRPr="002712C4" w:rsidRDefault="00D45CA0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496953" w14:textId="5F94EB6F" w:rsidR="008C5B67" w:rsidRPr="002712C4" w:rsidRDefault="008C5B67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4A5A7EE0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CC23C9B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FB3C383" w14:textId="77777777" w:rsidR="00D45CA0" w:rsidRPr="002712C4" w:rsidRDefault="00D45C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9BC8FF" w14:textId="2AD886AF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7D7AAB6F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660FC87E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F8C400B" w14:textId="77777777" w:rsidR="00D45CA0" w:rsidRPr="002712C4" w:rsidRDefault="00D45C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8B7DB1" w14:textId="3E604D8F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14:paraId="3061A2B4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2CAB9E18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0BE6A92" w14:textId="77777777" w:rsidR="00D45CA0" w:rsidRPr="002712C4" w:rsidRDefault="00D45C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DCDC3B" w14:textId="1281985A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09F9914A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46476CCB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BDE0FEB" w14:textId="77777777" w:rsidR="00D45CA0" w:rsidRPr="002712C4" w:rsidRDefault="00D45C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258854" w14:textId="740B2D84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EBDD86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5B67" w:rsidRPr="003A0599" w14:paraId="3850B557" w14:textId="77777777" w:rsidTr="00642CD0">
        <w:tc>
          <w:tcPr>
            <w:tcW w:w="3403" w:type="dxa"/>
            <w:tcBorders>
              <w:top w:val="nil"/>
              <w:bottom w:val="single" w:sz="4" w:space="0" w:color="auto"/>
              <w:right w:val="nil"/>
            </w:tcBorders>
          </w:tcPr>
          <w:p w14:paraId="774EDA5F" w14:textId="77777777" w:rsidR="00D45CA0" w:rsidRPr="002712C4" w:rsidRDefault="00D45CA0" w:rsidP="00535EB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549C25C7" w14:textId="4115AB06" w:rsidR="008C5B67" w:rsidRPr="002712C4" w:rsidRDefault="008C5B67" w:rsidP="00535EB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We would recommend </w:t>
            </w:r>
            <w:r w:rsidR="00535EB7"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to carry out</w:t>
            </w:r>
            <w:r w:rsidR="00A43BBE" w:rsidRPr="002712C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 workshop when developing a Decision Helper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622B5F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5B395" w14:textId="77777777" w:rsidR="00D45CA0" w:rsidRPr="002712C4" w:rsidRDefault="00D45CA0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2269A74" w14:textId="271C5C82" w:rsidR="008C5B67" w:rsidRPr="002712C4" w:rsidRDefault="00A43BBE" w:rsidP="00FD31E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01DCC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3E3CB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F3BE8" w14:textId="77777777" w:rsidR="00D45CA0" w:rsidRPr="002712C4" w:rsidRDefault="00D45C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FC69D90" w14:textId="09971221" w:rsidR="008C5B67" w:rsidRPr="002712C4" w:rsidRDefault="00A43BBE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78DB5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41DE9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D5628" w14:textId="77777777" w:rsidR="00D45CA0" w:rsidRPr="002712C4" w:rsidRDefault="00D45C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9C6696" w14:textId="0EC9E470" w:rsidR="008C5B67" w:rsidRPr="002712C4" w:rsidRDefault="00A43BBE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8548B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04058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E9741" w14:textId="77777777" w:rsidR="00D45CA0" w:rsidRPr="002712C4" w:rsidRDefault="00D45C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26166E1" w14:textId="1BEF2296" w:rsidR="008C5B67" w:rsidRPr="002712C4" w:rsidRDefault="00A43BBE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4A9B2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ED0FB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3C84B" w14:textId="77777777" w:rsidR="00D45CA0" w:rsidRPr="002712C4" w:rsidRDefault="00D45CA0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03F351" w14:textId="0ACD6C63" w:rsidR="008C5B67" w:rsidRPr="002712C4" w:rsidRDefault="00A43BBE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712C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A44DE" w14:textId="77777777" w:rsidR="008C5B67" w:rsidRPr="002712C4" w:rsidRDefault="008C5B67" w:rsidP="00FD31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3F4328D" w14:textId="049F24C3" w:rsidR="003347C0" w:rsidRPr="002712C4" w:rsidRDefault="002712C4" w:rsidP="00FD31E9">
      <w:pPr>
        <w:rPr>
          <w:rFonts w:asciiTheme="minorHAnsi" w:hAnsiTheme="minorHAnsi" w:cstheme="minorHAnsi"/>
          <w:b/>
          <w:sz w:val="18"/>
          <w:szCs w:val="18"/>
        </w:rPr>
      </w:pPr>
      <w:r w:rsidRPr="002712C4">
        <w:rPr>
          <w:rFonts w:asciiTheme="minorHAnsi" w:hAnsiTheme="minorHAnsi" w:cstheme="minorHAnsi"/>
          <w:b/>
          <w:sz w:val="18"/>
          <w:szCs w:val="18"/>
        </w:rPr>
        <w:t xml:space="preserve">Additional </w:t>
      </w:r>
      <w:proofErr w:type="spellStart"/>
      <w:r w:rsidRPr="002712C4">
        <w:rPr>
          <w:rFonts w:asciiTheme="minorHAnsi" w:hAnsiTheme="minorHAnsi" w:cstheme="minorHAnsi"/>
          <w:b/>
          <w:sz w:val="18"/>
          <w:szCs w:val="18"/>
        </w:rPr>
        <w:t>file</w:t>
      </w:r>
      <w:proofErr w:type="spellEnd"/>
      <w:r w:rsidRPr="002712C4">
        <w:rPr>
          <w:rFonts w:asciiTheme="minorHAnsi" w:hAnsiTheme="minorHAnsi" w:cstheme="minorHAnsi"/>
          <w:b/>
          <w:sz w:val="18"/>
          <w:szCs w:val="18"/>
        </w:rPr>
        <w:t xml:space="preserve"> 3</w:t>
      </w:r>
      <w:bookmarkStart w:id="0" w:name="_GoBack"/>
      <w:bookmarkEnd w:id="0"/>
    </w:p>
    <w:sectPr w:rsidR="003347C0" w:rsidRPr="002712C4" w:rsidSect="003017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xNza2MDGztDAztjBS0lEKTi0uzszPAykwrwUAHMNIoywAAAA="/>
  </w:docVars>
  <w:rsids>
    <w:rsidRoot w:val="000E04A6"/>
    <w:rsid w:val="00043235"/>
    <w:rsid w:val="000876AC"/>
    <w:rsid w:val="000A21E0"/>
    <w:rsid w:val="000C2AF0"/>
    <w:rsid w:val="000E04A6"/>
    <w:rsid w:val="0016549B"/>
    <w:rsid w:val="00175405"/>
    <w:rsid w:val="001D1F12"/>
    <w:rsid w:val="001D52C4"/>
    <w:rsid w:val="001E66A0"/>
    <w:rsid w:val="002712C4"/>
    <w:rsid w:val="00293645"/>
    <w:rsid w:val="002C0D61"/>
    <w:rsid w:val="003017AC"/>
    <w:rsid w:val="003347C0"/>
    <w:rsid w:val="00377202"/>
    <w:rsid w:val="003977EB"/>
    <w:rsid w:val="003A0599"/>
    <w:rsid w:val="003F4C4D"/>
    <w:rsid w:val="00450A8B"/>
    <w:rsid w:val="00521C22"/>
    <w:rsid w:val="00535EB7"/>
    <w:rsid w:val="00541857"/>
    <w:rsid w:val="005625D2"/>
    <w:rsid w:val="00563848"/>
    <w:rsid w:val="00642CD0"/>
    <w:rsid w:val="00686EC0"/>
    <w:rsid w:val="006A7BA5"/>
    <w:rsid w:val="0074116D"/>
    <w:rsid w:val="00857784"/>
    <w:rsid w:val="00897C51"/>
    <w:rsid w:val="008C5B67"/>
    <w:rsid w:val="009062D3"/>
    <w:rsid w:val="00A37D76"/>
    <w:rsid w:val="00A43BBE"/>
    <w:rsid w:val="00A47EDC"/>
    <w:rsid w:val="00A6330A"/>
    <w:rsid w:val="00B0701B"/>
    <w:rsid w:val="00C51EF4"/>
    <w:rsid w:val="00C60C1E"/>
    <w:rsid w:val="00CF1A6C"/>
    <w:rsid w:val="00D45CA0"/>
    <w:rsid w:val="00E41B9A"/>
    <w:rsid w:val="00E56BC6"/>
    <w:rsid w:val="00EC79F3"/>
    <w:rsid w:val="00FA6B07"/>
    <w:rsid w:val="00FD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77D3"/>
  <w15:chartTrackingRefBased/>
  <w15:docId w15:val="{A20D8B71-83E2-47E9-A4D7-992F1D43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el-Gitter5">
    <w:name w:val="Tabel - Gitter5"/>
    <w:basedOn w:val="Tabel-Normal"/>
    <w:next w:val="Tabel-Gitter"/>
    <w:uiPriority w:val="59"/>
    <w:rsid w:val="000E0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39"/>
    <w:rsid w:val="000E0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D31E9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D31E9"/>
    <w:rPr>
      <w:rFonts w:ascii="Segoe UI" w:eastAsia="Times New Roman" w:hAnsi="Segoe UI" w:cs="Segoe UI"/>
      <w:sz w:val="18"/>
      <w:szCs w:val="18"/>
      <w:lang w:val="de-DE" w:eastAsia="de-D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D31E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D31E9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D31E9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D31E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D31E9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Olling</dc:creator>
  <cp:keywords/>
  <dc:description/>
  <cp:lastModifiedBy>Karina Olling</cp:lastModifiedBy>
  <cp:revision>2</cp:revision>
  <dcterms:created xsi:type="dcterms:W3CDTF">2021-11-02T12:25:00Z</dcterms:created>
  <dcterms:modified xsi:type="dcterms:W3CDTF">2021-11-02T12:25:00Z</dcterms:modified>
</cp:coreProperties>
</file>