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B00" w:rsidRDefault="00910772">
      <w:r>
        <w:t>Reviewer Token for Sequencing Data</w:t>
      </w:r>
    </w:p>
    <w:p w:rsidR="00910772" w:rsidRDefault="00910772">
      <w:bookmarkStart w:id="0" w:name="_GoBack"/>
      <w:bookmarkEnd w:id="0"/>
    </w:p>
    <w:p w:rsidR="00910772" w:rsidRDefault="00910772" w:rsidP="00910772">
      <w:r>
        <w:t xml:space="preserve">Go to https://www.ncbi.nlm.nih.gov/geo/query/acc.cgi?acc= </w:t>
      </w:r>
      <w:r w:rsidRPr="00910772">
        <w:t>GSE185572</w:t>
      </w:r>
    </w:p>
    <w:p w:rsidR="00910772" w:rsidRDefault="00910772" w:rsidP="00910772">
      <w:r>
        <w:t xml:space="preserve">Enter token </w:t>
      </w:r>
      <w:proofErr w:type="spellStart"/>
      <w:r w:rsidRPr="00910772">
        <w:t>ydkbkkmefdkltit</w:t>
      </w:r>
      <w:proofErr w:type="spellEnd"/>
      <w:r>
        <w:t xml:space="preserve"> into the box</w:t>
      </w:r>
    </w:p>
    <w:sectPr w:rsidR="00910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72"/>
    <w:rsid w:val="00910772"/>
    <w:rsid w:val="00D1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F78D7"/>
  <w15:chartTrackingRefBased/>
  <w15:docId w15:val="{1EEC7CB2-36A8-42E0-81D5-E37BC4BF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Springer Nature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Minju Ha</dc:creator>
  <cp:keywords/>
  <dc:description/>
  <cp:lastModifiedBy>Minju Ha</cp:lastModifiedBy>
  <cp:revision>1</cp:revision>
  <dcterms:created xsi:type="dcterms:W3CDTF">2022-01-27T20:46:00Z</dcterms:created>
  <dcterms:modified xsi:type="dcterms:W3CDTF">2022-01-27T20:47:00Z</dcterms:modified>
</cp:coreProperties>
</file>