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369" w:type="dxa"/>
        <w:tblLook w:val="04A0" w:firstRow="1" w:lastRow="0" w:firstColumn="1" w:lastColumn="0" w:noHBand="0" w:noVBand="1"/>
      </w:tblPr>
      <w:tblGrid>
        <w:gridCol w:w="1337"/>
        <w:gridCol w:w="926"/>
        <w:gridCol w:w="1276"/>
        <w:gridCol w:w="1418"/>
        <w:gridCol w:w="1559"/>
        <w:gridCol w:w="1511"/>
        <w:gridCol w:w="1342"/>
      </w:tblGrid>
      <w:tr w:rsidR="0078796D" w:rsidTr="000272B9">
        <w:trPr>
          <w:trHeight w:val="551"/>
        </w:trPr>
        <w:tc>
          <w:tcPr>
            <w:tcW w:w="9369" w:type="dxa"/>
            <w:gridSpan w:val="7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78796D" w:rsidRPr="00194B39" w:rsidRDefault="0078796D" w:rsidP="000272B9">
            <w:pPr>
              <w:rPr>
                <w:b/>
                <w:bCs/>
              </w:rPr>
            </w:pPr>
            <w:r w:rsidRPr="00194B39">
              <w:rPr>
                <w:b/>
                <w:bCs/>
              </w:rPr>
              <w:t xml:space="preserve"> </w:t>
            </w:r>
          </w:p>
          <w:p w:rsidR="0078796D" w:rsidRDefault="00ED3298" w:rsidP="000272B9">
            <w:r>
              <w:rPr>
                <w:b/>
                <w:bCs/>
              </w:rPr>
              <w:t>Table 4</w:t>
            </w:r>
            <w:r w:rsidR="00E55DA1">
              <w:t xml:space="preserve"> </w:t>
            </w:r>
            <w:r w:rsidR="00837CDF">
              <w:t xml:space="preserve">Arch height index (AHI) </w:t>
            </w:r>
            <w:r w:rsidR="00071EE6">
              <w:t>categories</w:t>
            </w:r>
            <w:r w:rsidR="002A72D8" w:rsidRPr="008F32CD">
              <w:t xml:space="preserve"> </w:t>
            </w:r>
            <w:r w:rsidR="0078796D" w:rsidRPr="0078796D">
              <w:t>for each year of age</w:t>
            </w:r>
          </w:p>
        </w:tc>
      </w:tr>
      <w:tr w:rsidR="00863EE5" w:rsidTr="002422FA">
        <w:trPr>
          <w:trHeight w:val="424"/>
        </w:trPr>
        <w:tc>
          <w:tcPr>
            <w:tcW w:w="1337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Age</w:t>
            </w:r>
          </w:p>
          <w:p w:rsidR="00863EE5" w:rsidRDefault="00863EE5" w:rsidP="00F30220">
            <w:r>
              <w:t>(years)</w:t>
            </w:r>
          </w:p>
        </w:tc>
        <w:tc>
          <w:tcPr>
            <w:tcW w:w="926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pPr>
              <w:jc w:val="center"/>
            </w:pPr>
            <w:r w:rsidRPr="00396E74">
              <w:t>N</w:t>
            </w:r>
          </w:p>
        </w:tc>
        <w:tc>
          <w:tcPr>
            <w:tcW w:w="7106" w:type="dxa"/>
            <w:gridSpan w:val="5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2422FA" w:rsidRDefault="00DA606F" w:rsidP="002422FA">
            <w:pPr>
              <w:jc w:val="center"/>
            </w:pPr>
            <w:r>
              <w:t>AHI</w:t>
            </w:r>
            <w:r w:rsidR="00863EE5" w:rsidRPr="008F32CD">
              <w:t xml:space="preserve"> category</w:t>
            </w:r>
          </w:p>
        </w:tc>
      </w:tr>
      <w:tr w:rsidR="00194B39" w:rsidTr="00194B39">
        <w:trPr>
          <w:trHeight w:val="817"/>
        </w:trPr>
        <w:tc>
          <w:tcPr>
            <w:tcW w:w="1337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/>
        </w:tc>
        <w:tc>
          <w:tcPr>
            <w:tcW w:w="92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863EE5" w:rsidP="00F30220">
            <w:pPr>
              <w:jc w:val="center"/>
            </w:pP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pPr>
              <w:jc w:val="center"/>
            </w:pPr>
            <w:r w:rsidRPr="00956A32">
              <w:t>Severely low arch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pPr>
              <w:jc w:val="center"/>
            </w:pPr>
            <w:r w:rsidRPr="00367E50">
              <w:t>Low arch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pPr>
              <w:jc w:val="center"/>
            </w:pPr>
            <w:r w:rsidRPr="00367E50">
              <w:t>Normal</w:t>
            </w:r>
          </w:p>
        </w:tc>
        <w:tc>
          <w:tcPr>
            <w:tcW w:w="15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pPr>
              <w:jc w:val="center"/>
            </w:pPr>
            <w:r>
              <w:t xml:space="preserve">High </w:t>
            </w:r>
            <w:r w:rsidRPr="00367E50">
              <w:t>arch</w:t>
            </w:r>
          </w:p>
        </w:tc>
        <w:tc>
          <w:tcPr>
            <w:tcW w:w="134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pPr>
              <w:jc w:val="center"/>
            </w:pPr>
            <w:r w:rsidRPr="00367E50">
              <w:t>Severely high arch</w:t>
            </w:r>
          </w:p>
        </w:tc>
      </w:tr>
      <w:tr w:rsidR="00194B39" w:rsidTr="00194B39">
        <w:trPr>
          <w:trHeight w:val="272"/>
        </w:trPr>
        <w:tc>
          <w:tcPr>
            <w:tcW w:w="133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6</w:t>
            </w:r>
          </w:p>
        </w:tc>
        <w:tc>
          <w:tcPr>
            <w:tcW w:w="92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170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E673FA" w:rsidP="00F30220">
            <w:pPr>
              <w:jc w:val="center"/>
            </w:pPr>
            <w:r>
              <w:t>8</w:t>
            </w:r>
            <w:r w:rsidR="00BE1D48">
              <w:t xml:space="preserve"> (4.7</w:t>
            </w:r>
            <w:r w:rsidR="008F1986">
              <w:t>)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F1986" w:rsidRDefault="00E673FA" w:rsidP="00F30220">
            <w:pPr>
              <w:jc w:val="center"/>
            </w:pPr>
            <w:r>
              <w:t>47 (27.6</w:t>
            </w:r>
            <w:r w:rsidR="008F1986">
              <w:t>)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E673FA" w:rsidP="00F30220">
            <w:pPr>
              <w:jc w:val="center"/>
            </w:pPr>
            <w:r>
              <w:t>101</w:t>
            </w:r>
            <w:r w:rsidR="008F1986">
              <w:t xml:space="preserve"> (</w:t>
            </w:r>
            <w:r>
              <w:t>59.4</w:t>
            </w:r>
            <w:r w:rsidR="003A33D3">
              <w:t>)</w:t>
            </w:r>
          </w:p>
        </w:tc>
        <w:tc>
          <w:tcPr>
            <w:tcW w:w="151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E673FA" w:rsidP="00F30220">
            <w:pPr>
              <w:jc w:val="center"/>
            </w:pPr>
            <w:r>
              <w:t>14 (8.2</w:t>
            </w:r>
            <w:r w:rsidR="003A33D3">
              <w:t>)</w:t>
            </w:r>
          </w:p>
        </w:tc>
        <w:tc>
          <w:tcPr>
            <w:tcW w:w="134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BE1D48" w:rsidP="00F30220">
            <w:pPr>
              <w:jc w:val="center"/>
            </w:pPr>
            <w:r>
              <w:t>0 (0</w:t>
            </w:r>
            <w:r w:rsidR="003A33D3">
              <w:t>)</w:t>
            </w:r>
          </w:p>
        </w:tc>
      </w:tr>
      <w:tr w:rsidR="00194B39" w:rsidTr="00194B39">
        <w:trPr>
          <w:trHeight w:val="257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7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318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0C3470" w:rsidP="00F30220">
            <w:pPr>
              <w:jc w:val="center"/>
            </w:pPr>
            <w:r>
              <w:t>9 (2.8</w:t>
            </w:r>
            <w:r w:rsidR="003340BF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0C3470" w:rsidP="00F30220">
            <w:pPr>
              <w:jc w:val="center"/>
            </w:pPr>
            <w:r>
              <w:t>66 (20.7</w:t>
            </w:r>
            <w:r w:rsidR="003340BF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0C3470" w:rsidP="00F30220">
            <w:pPr>
              <w:jc w:val="center"/>
            </w:pPr>
            <w:r>
              <w:t>207 (65.0</w:t>
            </w:r>
            <w:r w:rsidR="003340BF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0C3470" w:rsidP="00F30220">
            <w:pPr>
              <w:jc w:val="center"/>
            </w:pPr>
            <w:r>
              <w:t>38</w:t>
            </w:r>
            <w:r w:rsidR="00BE1D48">
              <w:t xml:space="preserve"> (11.9</w:t>
            </w:r>
            <w:r w:rsidR="003340BF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BE1D48" w:rsidP="00F30220">
            <w:pPr>
              <w:jc w:val="center"/>
            </w:pPr>
            <w:r>
              <w:t>0 (0</w:t>
            </w:r>
            <w:r w:rsidR="003340BF">
              <w:t>)</w:t>
            </w:r>
          </w:p>
        </w:tc>
      </w:tr>
      <w:tr w:rsidR="00194B39" w:rsidTr="00194B39">
        <w:trPr>
          <w:trHeight w:val="272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8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266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0C3470" w:rsidP="00F30220">
            <w:pPr>
              <w:jc w:val="center"/>
            </w:pPr>
            <w:r>
              <w:t>10 (3.7</w:t>
            </w:r>
            <w:r w:rsidR="00EB1F91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0C3470" w:rsidP="00F30220">
            <w:pPr>
              <w:jc w:val="center"/>
            </w:pPr>
            <w:r>
              <w:t>35 (13.1</w:t>
            </w:r>
            <w:r w:rsidR="00EB1F91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0C3470" w:rsidP="00F30220">
            <w:pPr>
              <w:jc w:val="center"/>
            </w:pPr>
            <w:r>
              <w:t>182 (68.4</w:t>
            </w:r>
            <w:r w:rsidR="00EB1F91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0C3470" w:rsidP="00F30220">
            <w:pPr>
              <w:jc w:val="center"/>
            </w:pPr>
            <w:r>
              <w:t>31 (11.6</w:t>
            </w:r>
            <w:r w:rsidR="00EB1F91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0C3470" w:rsidP="00F30220">
            <w:pPr>
              <w:jc w:val="center"/>
            </w:pPr>
            <w:r>
              <w:t>8 (3.0</w:t>
            </w:r>
            <w:r w:rsidR="00EB1F91">
              <w:t>)</w:t>
            </w:r>
          </w:p>
        </w:tc>
      </w:tr>
      <w:tr w:rsidR="00194B39" w:rsidTr="00194B39">
        <w:trPr>
          <w:trHeight w:val="257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9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246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367F92" w:rsidP="00F30220">
            <w:pPr>
              <w:jc w:val="center"/>
            </w:pPr>
            <w:r>
              <w:t>14 (5.7</w:t>
            </w:r>
            <w:r w:rsidR="00EB2C6C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367F92" w:rsidP="00F30220">
            <w:pPr>
              <w:jc w:val="center"/>
            </w:pPr>
            <w:r>
              <w:t>42 (17.0</w:t>
            </w:r>
            <w:r w:rsidR="00EB2C6C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367F92" w:rsidP="00F30220">
            <w:pPr>
              <w:jc w:val="center"/>
            </w:pPr>
            <w:r>
              <w:t>160 (65.0</w:t>
            </w:r>
            <w:r w:rsidR="00EB2C6C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367F92" w:rsidP="00F30220">
            <w:pPr>
              <w:jc w:val="center"/>
            </w:pPr>
            <w:r>
              <w:t>24 (9.7</w:t>
            </w:r>
            <w:r w:rsidR="00EB2C6C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367F92" w:rsidP="00F30220">
            <w:pPr>
              <w:jc w:val="center"/>
            </w:pPr>
            <w:r>
              <w:t>6 (2.4</w:t>
            </w:r>
            <w:r w:rsidR="00EB2C6C">
              <w:t>)</w:t>
            </w:r>
          </w:p>
        </w:tc>
      </w:tr>
      <w:tr w:rsidR="00194B39" w:rsidTr="00194B39">
        <w:trPr>
          <w:trHeight w:val="272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10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230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367F92" w:rsidP="00F30220">
            <w:pPr>
              <w:jc w:val="center"/>
            </w:pPr>
            <w:r>
              <w:t>7 (3.0</w:t>
            </w:r>
            <w:r w:rsidR="006A66D2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367F92" w:rsidP="00F30220">
            <w:pPr>
              <w:jc w:val="center"/>
            </w:pPr>
            <w:r>
              <w:t>29 (12.6</w:t>
            </w:r>
            <w:r w:rsidR="006A66D2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367F92" w:rsidP="00F30220">
            <w:pPr>
              <w:jc w:val="center"/>
            </w:pPr>
            <w:r>
              <w:t>173 (75.2</w:t>
            </w:r>
            <w:r w:rsidR="006A66D2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AC0642" w:rsidP="00F30220">
            <w:pPr>
              <w:jc w:val="center"/>
            </w:pPr>
            <w:r>
              <w:t>19 (8.2</w:t>
            </w:r>
            <w:r w:rsidR="006A66D2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AC0642" w:rsidP="00F30220">
            <w:pPr>
              <w:jc w:val="center"/>
            </w:pPr>
            <w:r>
              <w:t>2 (0.8</w:t>
            </w:r>
            <w:r w:rsidR="006A66D2">
              <w:t>)</w:t>
            </w:r>
          </w:p>
        </w:tc>
      </w:tr>
      <w:tr w:rsidR="00194B39" w:rsidTr="00194B39">
        <w:trPr>
          <w:trHeight w:val="272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11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192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E2EE1" w:rsidRDefault="00E129B3" w:rsidP="00F30220">
            <w:pPr>
              <w:jc w:val="center"/>
            </w:pPr>
            <w:r>
              <w:t>7</w:t>
            </w:r>
            <w:r w:rsidR="000E2EE1">
              <w:t xml:space="preserve"> </w:t>
            </w:r>
            <w:r>
              <w:t>(3.6</w:t>
            </w:r>
            <w:r w:rsidR="000E2EE1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E129B3" w:rsidP="00F30220">
            <w:pPr>
              <w:jc w:val="center"/>
            </w:pPr>
            <w:r>
              <w:t>28 (14.5</w:t>
            </w:r>
            <w:r w:rsidR="000E2EE1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E129B3" w:rsidP="00F30220">
            <w:pPr>
              <w:jc w:val="center"/>
            </w:pPr>
            <w:r>
              <w:t>135 (70.3</w:t>
            </w:r>
            <w:r w:rsidR="000E2EE1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E129B3" w:rsidP="00F30220">
            <w:pPr>
              <w:jc w:val="center"/>
            </w:pPr>
            <w:r>
              <w:t>18 (9.3</w:t>
            </w:r>
            <w:r w:rsidR="000E2EE1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E129B3" w:rsidP="00F30220">
            <w:pPr>
              <w:jc w:val="center"/>
            </w:pPr>
            <w:r>
              <w:t>4 (2.0</w:t>
            </w:r>
            <w:r w:rsidR="000E2EE1">
              <w:t>)</w:t>
            </w:r>
          </w:p>
        </w:tc>
      </w:tr>
      <w:tr w:rsidR="00194B39" w:rsidTr="00194B39">
        <w:trPr>
          <w:trHeight w:val="257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12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210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791EDC" w:rsidP="00F30220">
            <w:pPr>
              <w:jc w:val="center"/>
            </w:pPr>
            <w:r>
              <w:t>7 (3.3</w:t>
            </w:r>
            <w:r w:rsidR="003A5029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791EDC" w:rsidP="00F30220">
            <w:pPr>
              <w:jc w:val="center"/>
            </w:pPr>
            <w:r>
              <w:t>28 (13.3</w:t>
            </w:r>
            <w:r w:rsidR="003A5029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791EDC" w:rsidP="00F30220">
            <w:pPr>
              <w:jc w:val="center"/>
            </w:pPr>
            <w:r>
              <w:t>146 (69.5</w:t>
            </w:r>
            <w:r w:rsidR="003A5029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791EDC" w:rsidP="00F30220">
            <w:pPr>
              <w:jc w:val="center"/>
            </w:pPr>
            <w:r>
              <w:t>26 (12.3</w:t>
            </w:r>
            <w:r w:rsidR="003A5029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791EDC" w:rsidP="00F30220">
            <w:pPr>
              <w:jc w:val="center"/>
            </w:pPr>
            <w:r>
              <w:t>3 (1.4</w:t>
            </w:r>
            <w:r w:rsidR="003A5029">
              <w:t>)</w:t>
            </w:r>
          </w:p>
        </w:tc>
      </w:tr>
      <w:tr w:rsidR="00194B39" w:rsidTr="00194B39">
        <w:trPr>
          <w:trHeight w:val="272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13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312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D33F2" w:rsidP="00F30220">
            <w:pPr>
              <w:jc w:val="center"/>
            </w:pPr>
            <w:r>
              <w:t>5 (1.6</w:t>
            </w:r>
            <w:r w:rsidR="00E11CC8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D33F2" w:rsidP="00F30220">
            <w:pPr>
              <w:jc w:val="center"/>
            </w:pPr>
            <w:r>
              <w:t>24 (7.7)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D33F2" w:rsidP="00F30220">
            <w:pPr>
              <w:jc w:val="center"/>
            </w:pPr>
            <w:r>
              <w:t>229 (73.3</w:t>
            </w:r>
            <w:r w:rsidR="00E11CC8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D33F2" w:rsidP="00F30220">
            <w:pPr>
              <w:jc w:val="center"/>
            </w:pPr>
            <w:r>
              <w:t>48 (15.4</w:t>
            </w:r>
            <w:r w:rsidR="00E11CC8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D33F2" w:rsidP="00F30220">
            <w:pPr>
              <w:jc w:val="center"/>
            </w:pPr>
            <w:r>
              <w:t>6 (1.9</w:t>
            </w:r>
            <w:r w:rsidR="00E11CC8">
              <w:t>)</w:t>
            </w:r>
          </w:p>
        </w:tc>
      </w:tr>
      <w:tr w:rsidR="00194B39" w:rsidTr="00194B39">
        <w:trPr>
          <w:trHeight w:val="257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14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326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D33F2" w:rsidP="00F30220">
            <w:pPr>
              <w:jc w:val="center"/>
            </w:pPr>
            <w:r>
              <w:t>5 (1.5</w:t>
            </w:r>
            <w:r w:rsidR="004A09B0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D33F2" w:rsidP="00F30220">
            <w:pPr>
              <w:jc w:val="center"/>
            </w:pPr>
            <w:r>
              <w:t>29 (8.9</w:t>
            </w:r>
            <w:r w:rsidR="004A09B0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D33F2" w:rsidP="00F30220">
            <w:pPr>
              <w:jc w:val="center"/>
            </w:pPr>
            <w:r>
              <w:t>237 (72.7</w:t>
            </w:r>
            <w:r w:rsidR="004A09B0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D33F2" w:rsidP="00F30220">
            <w:pPr>
              <w:jc w:val="center"/>
            </w:pPr>
            <w:r>
              <w:t>49 (15.0</w:t>
            </w:r>
            <w:r w:rsidR="004A09B0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D33F2" w:rsidP="00F30220">
            <w:pPr>
              <w:jc w:val="center"/>
            </w:pPr>
            <w:r>
              <w:t>6 (1.9</w:t>
            </w:r>
            <w:r w:rsidR="004A09B0">
              <w:t>)</w:t>
            </w:r>
          </w:p>
        </w:tc>
      </w:tr>
      <w:tr w:rsidR="00194B39" w:rsidTr="00194B39">
        <w:trPr>
          <w:trHeight w:val="272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15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310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D370E2" w:rsidP="00F30220">
            <w:pPr>
              <w:jc w:val="center"/>
            </w:pPr>
            <w:r>
              <w:t>8 (2.6</w:t>
            </w:r>
            <w:r w:rsidR="00E17239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D370E2" w:rsidP="00F30220">
            <w:pPr>
              <w:jc w:val="center"/>
            </w:pPr>
            <w:r>
              <w:t>30 (9.6</w:t>
            </w:r>
            <w:r w:rsidR="00E17239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D370E2" w:rsidP="00F30220">
            <w:pPr>
              <w:jc w:val="center"/>
            </w:pPr>
            <w:r>
              <w:t>219 (70.6</w:t>
            </w:r>
            <w:r w:rsidR="00E17239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D370E2" w:rsidP="00F30220">
            <w:pPr>
              <w:jc w:val="center"/>
            </w:pPr>
            <w:r>
              <w:t>47 (15.2</w:t>
            </w:r>
            <w:r w:rsidR="00E17239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D370E2" w:rsidP="00F30220">
            <w:pPr>
              <w:jc w:val="center"/>
            </w:pPr>
            <w:r>
              <w:t>6 (1.9</w:t>
            </w:r>
            <w:r w:rsidR="00E17239">
              <w:t>)</w:t>
            </w:r>
          </w:p>
        </w:tc>
      </w:tr>
      <w:tr w:rsidR="00194B39" w:rsidTr="00194B39">
        <w:trPr>
          <w:trHeight w:val="257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16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431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676A59" w:rsidP="00F30220">
            <w:pPr>
              <w:jc w:val="center"/>
            </w:pPr>
            <w:r>
              <w:t>11 (2.5</w:t>
            </w:r>
            <w:r w:rsidR="00E17239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676A59" w:rsidP="00F30220">
            <w:pPr>
              <w:jc w:val="center"/>
            </w:pPr>
            <w:r>
              <w:t>27 (6.2</w:t>
            </w:r>
            <w:r w:rsidR="00D82142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676A59" w:rsidP="00F30220">
            <w:pPr>
              <w:jc w:val="center"/>
            </w:pPr>
            <w:r>
              <w:t>300 (69.6</w:t>
            </w:r>
            <w:r w:rsidR="00D82142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676A59" w:rsidP="00F30220">
            <w:pPr>
              <w:jc w:val="center"/>
            </w:pPr>
            <w:r>
              <w:t>81 (18.8</w:t>
            </w:r>
            <w:r w:rsidR="00D82142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676A59" w:rsidP="00F30220">
            <w:pPr>
              <w:jc w:val="center"/>
            </w:pPr>
            <w:r>
              <w:t>12 (2.7</w:t>
            </w:r>
            <w:r w:rsidR="00D82142">
              <w:t>)</w:t>
            </w:r>
          </w:p>
        </w:tc>
      </w:tr>
      <w:tr w:rsidR="00194B39" w:rsidTr="00194B39">
        <w:trPr>
          <w:trHeight w:val="272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17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248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C0401" w:rsidP="00F30220">
            <w:pPr>
              <w:jc w:val="center"/>
            </w:pPr>
            <w:r>
              <w:t>5 (2.0</w:t>
            </w:r>
            <w:r w:rsidR="00700436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C0401" w:rsidP="00F30220">
            <w:pPr>
              <w:jc w:val="center"/>
            </w:pPr>
            <w:r>
              <w:t>19</w:t>
            </w:r>
            <w:r w:rsidR="00700436">
              <w:t xml:space="preserve"> </w:t>
            </w:r>
            <w:r>
              <w:t>(7.6</w:t>
            </w:r>
            <w:r w:rsidR="00700436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C0401" w:rsidP="00F30220">
            <w:pPr>
              <w:jc w:val="center"/>
            </w:pPr>
            <w:r>
              <w:t>172</w:t>
            </w:r>
            <w:r w:rsidR="00700436">
              <w:t xml:space="preserve"> (69.3)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C0401" w:rsidP="00F30220">
            <w:pPr>
              <w:jc w:val="center"/>
            </w:pPr>
            <w:r>
              <w:t>48 (19.3</w:t>
            </w:r>
            <w:r w:rsidR="00700436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C0401" w:rsidP="00F30220">
            <w:pPr>
              <w:jc w:val="center"/>
            </w:pPr>
            <w:r>
              <w:t>4 (1.6</w:t>
            </w:r>
            <w:r w:rsidR="00700436">
              <w:t>)</w:t>
            </w:r>
          </w:p>
        </w:tc>
      </w:tr>
      <w:tr w:rsidR="00194B39" w:rsidTr="00194B39">
        <w:trPr>
          <w:trHeight w:val="272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18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172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C0401" w:rsidP="00F30220">
            <w:pPr>
              <w:jc w:val="center"/>
            </w:pPr>
            <w:r>
              <w:t>4 (2.3</w:t>
            </w:r>
            <w:r w:rsidR="00051F7B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C0401" w:rsidP="00F30220">
            <w:pPr>
              <w:jc w:val="center"/>
            </w:pPr>
            <w:r>
              <w:t>11 (6.4</w:t>
            </w:r>
            <w:r w:rsidR="00051F7B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C0401" w:rsidP="00F30220">
            <w:pPr>
              <w:jc w:val="center"/>
            </w:pPr>
            <w:r>
              <w:t>120 (69.7</w:t>
            </w:r>
            <w:r w:rsidR="00051F7B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C0401" w:rsidP="00F30220">
            <w:pPr>
              <w:jc w:val="center"/>
            </w:pPr>
            <w:r>
              <w:t>32 (18.6</w:t>
            </w:r>
            <w:r w:rsidR="00051F7B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FC0401" w:rsidP="00F30220">
            <w:pPr>
              <w:jc w:val="center"/>
            </w:pPr>
            <w:r>
              <w:t>5 (2.9</w:t>
            </w:r>
            <w:r w:rsidR="00051F7B">
              <w:t>)</w:t>
            </w:r>
          </w:p>
        </w:tc>
      </w:tr>
      <w:tr w:rsidR="00194B39" w:rsidTr="00194B39">
        <w:trPr>
          <w:trHeight w:val="257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19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A959C4" w:rsidP="00F30220">
            <w:pPr>
              <w:jc w:val="center"/>
            </w:pPr>
            <w:r>
              <w:t>101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CD4418" w:rsidP="00F30220">
            <w:pPr>
              <w:jc w:val="center"/>
            </w:pPr>
            <w:r>
              <w:t>3 (2.9</w:t>
            </w:r>
            <w:r w:rsidR="005D088C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CD4418" w:rsidP="00F30220">
            <w:pPr>
              <w:jc w:val="center"/>
            </w:pPr>
            <w:r>
              <w:t>6 (5.9</w:t>
            </w:r>
            <w:r w:rsidR="005D088C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CD4418" w:rsidP="00F30220">
            <w:pPr>
              <w:jc w:val="center"/>
            </w:pPr>
            <w:r>
              <w:t>71 (70.2</w:t>
            </w:r>
            <w:r w:rsidR="005D088C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CD4418" w:rsidP="00F30220">
            <w:pPr>
              <w:jc w:val="center"/>
            </w:pPr>
            <w:r>
              <w:t>19 (18.9</w:t>
            </w:r>
            <w:r w:rsidR="005D088C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CD4418" w:rsidP="00F30220">
            <w:pPr>
              <w:jc w:val="center"/>
            </w:pPr>
            <w:r>
              <w:t>2 (2.0</w:t>
            </w:r>
            <w:r w:rsidR="005D088C">
              <w:t>)</w:t>
            </w:r>
          </w:p>
        </w:tc>
      </w:tr>
      <w:tr w:rsidR="00194B39" w:rsidTr="00194B39">
        <w:trPr>
          <w:trHeight w:val="272"/>
        </w:trPr>
        <w:tc>
          <w:tcPr>
            <w:tcW w:w="133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863EE5" w:rsidP="00F30220">
            <w:r>
              <w:t>Total (%)</w:t>
            </w:r>
          </w:p>
        </w:tc>
        <w:tc>
          <w:tcPr>
            <w:tcW w:w="92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Pr="00396E74" w:rsidRDefault="00A959C4" w:rsidP="00F30220">
            <w:pPr>
              <w:jc w:val="center"/>
            </w:pPr>
            <w:r>
              <w:t>3532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CD4418" w:rsidP="00F30220">
            <w:pPr>
              <w:jc w:val="center"/>
            </w:pPr>
            <w:r>
              <w:t>103 (2.9</w:t>
            </w:r>
            <w:r w:rsidR="00C31A6E">
              <w:t>)</w:t>
            </w:r>
          </w:p>
        </w:tc>
        <w:tc>
          <w:tcPr>
            <w:tcW w:w="14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CD4418" w:rsidP="00F30220">
            <w:pPr>
              <w:jc w:val="center"/>
            </w:pPr>
            <w:r>
              <w:t>421 (11.9</w:t>
            </w:r>
            <w:r w:rsidR="00C31A6E">
              <w:t>)</w:t>
            </w:r>
          </w:p>
        </w:tc>
        <w:tc>
          <w:tcPr>
            <w:tcW w:w="155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63750E" w:rsidP="00F30220">
            <w:pPr>
              <w:jc w:val="center"/>
            </w:pPr>
            <w:r>
              <w:t>2452 (69.4</w:t>
            </w:r>
            <w:r w:rsidR="00C31A6E">
              <w:t>)</w:t>
            </w:r>
          </w:p>
        </w:tc>
        <w:tc>
          <w:tcPr>
            <w:tcW w:w="151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63750E" w:rsidP="00F30220">
            <w:pPr>
              <w:jc w:val="center"/>
            </w:pPr>
            <w:r>
              <w:t>492 (13.9</w:t>
            </w:r>
            <w:r w:rsidR="00C31A6E">
              <w:t>)</w:t>
            </w:r>
          </w:p>
        </w:tc>
        <w:tc>
          <w:tcPr>
            <w:tcW w:w="134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863EE5" w:rsidRDefault="0063750E" w:rsidP="00F30220">
            <w:pPr>
              <w:jc w:val="center"/>
            </w:pPr>
            <w:r>
              <w:t>64 (1.8</w:t>
            </w:r>
            <w:r w:rsidR="00C31A6E">
              <w:t>)</w:t>
            </w:r>
          </w:p>
        </w:tc>
      </w:tr>
      <w:tr w:rsidR="002A72D8" w:rsidTr="00194B39">
        <w:trPr>
          <w:trHeight w:val="257"/>
        </w:trPr>
        <w:tc>
          <w:tcPr>
            <w:tcW w:w="9369" w:type="dxa"/>
            <w:gridSpan w:val="7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B60AA6" w:rsidRDefault="002A72D8" w:rsidP="00714E29">
            <w:r w:rsidRPr="002A72D8">
              <w:t>Data are presented as number (%)</w:t>
            </w:r>
            <w:r w:rsidR="00714E29">
              <w:t xml:space="preserve">. </w:t>
            </w:r>
            <w:r w:rsidR="004A1A14">
              <w:t>N, number</w:t>
            </w:r>
            <w:bookmarkStart w:id="0" w:name="_GoBack"/>
            <w:bookmarkEnd w:id="0"/>
          </w:p>
        </w:tc>
      </w:tr>
    </w:tbl>
    <w:p w:rsidR="00144094" w:rsidRDefault="00144094"/>
    <w:sectPr w:rsidR="00144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BEF"/>
    <w:rsid w:val="00014CD6"/>
    <w:rsid w:val="000272B9"/>
    <w:rsid w:val="00051F7B"/>
    <w:rsid w:val="00071EE6"/>
    <w:rsid w:val="000C3470"/>
    <w:rsid w:val="000E2EE1"/>
    <w:rsid w:val="000E6BEF"/>
    <w:rsid w:val="00144094"/>
    <w:rsid w:val="00194B39"/>
    <w:rsid w:val="00220AA6"/>
    <w:rsid w:val="002422FA"/>
    <w:rsid w:val="002A72D8"/>
    <w:rsid w:val="003340BF"/>
    <w:rsid w:val="00367F92"/>
    <w:rsid w:val="003A33D3"/>
    <w:rsid w:val="003A5029"/>
    <w:rsid w:val="00461FE6"/>
    <w:rsid w:val="004A09B0"/>
    <w:rsid w:val="004A1A14"/>
    <w:rsid w:val="00560F5A"/>
    <w:rsid w:val="005940F6"/>
    <w:rsid w:val="005D088C"/>
    <w:rsid w:val="0063750E"/>
    <w:rsid w:val="00676A59"/>
    <w:rsid w:val="006A66D2"/>
    <w:rsid w:val="00700436"/>
    <w:rsid w:val="00714E29"/>
    <w:rsid w:val="0078796D"/>
    <w:rsid w:val="00791EDC"/>
    <w:rsid w:val="00837CDF"/>
    <w:rsid w:val="00863EE5"/>
    <w:rsid w:val="008F1986"/>
    <w:rsid w:val="008F32CD"/>
    <w:rsid w:val="00956A32"/>
    <w:rsid w:val="009702EB"/>
    <w:rsid w:val="00A959C4"/>
    <w:rsid w:val="00AC0642"/>
    <w:rsid w:val="00B60AA6"/>
    <w:rsid w:val="00BE1D48"/>
    <w:rsid w:val="00C31A6E"/>
    <w:rsid w:val="00C77C8A"/>
    <w:rsid w:val="00CD4418"/>
    <w:rsid w:val="00D370E2"/>
    <w:rsid w:val="00D82142"/>
    <w:rsid w:val="00DA606F"/>
    <w:rsid w:val="00DB0560"/>
    <w:rsid w:val="00E11CC8"/>
    <w:rsid w:val="00E129B3"/>
    <w:rsid w:val="00E17239"/>
    <w:rsid w:val="00E55DA1"/>
    <w:rsid w:val="00E673FA"/>
    <w:rsid w:val="00EB1F91"/>
    <w:rsid w:val="00EB2C6C"/>
    <w:rsid w:val="00ED3298"/>
    <w:rsid w:val="00EE2EE4"/>
    <w:rsid w:val="00F20DC7"/>
    <w:rsid w:val="00F30220"/>
    <w:rsid w:val="00FC0401"/>
    <w:rsid w:val="00FD3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60C323-6B01-467F-B2DD-207B4ABE7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6B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</dc:creator>
  <cp:keywords/>
  <dc:description/>
  <cp:lastModifiedBy>jozef</cp:lastModifiedBy>
  <cp:revision>58</cp:revision>
  <dcterms:created xsi:type="dcterms:W3CDTF">2020-04-20T13:12:00Z</dcterms:created>
  <dcterms:modified xsi:type="dcterms:W3CDTF">2020-11-26T17:23:00Z</dcterms:modified>
</cp:coreProperties>
</file>