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108F9" w14:textId="439CE844" w:rsidR="008B7A08" w:rsidRPr="00740442" w:rsidRDefault="007A4BAB" w:rsidP="008B7A08">
      <w:pPr>
        <w:pStyle w:val="Overskrift2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Additional file </w:t>
      </w:r>
      <w:r w:rsidR="003348DD" w:rsidRPr="00740442">
        <w:rPr>
          <w:rFonts w:ascii="Times New Roman" w:hAnsi="Times New Roman" w:cs="Times New Roman"/>
          <w:lang w:val="en-GB"/>
        </w:rPr>
        <w:t xml:space="preserve">1: </w:t>
      </w:r>
      <w:r w:rsidR="008B7A08" w:rsidRPr="00740442">
        <w:rPr>
          <w:rFonts w:ascii="Times New Roman" w:hAnsi="Times New Roman" w:cs="Times New Roman"/>
          <w:lang w:val="en-GB"/>
        </w:rPr>
        <w:t xml:space="preserve">Search </w:t>
      </w:r>
      <w:r w:rsidR="00740442">
        <w:rPr>
          <w:rFonts w:ascii="Times New Roman" w:hAnsi="Times New Roman" w:cs="Times New Roman"/>
          <w:lang w:val="en-GB"/>
        </w:rPr>
        <w:t>P</w:t>
      </w:r>
      <w:r w:rsidR="008B7A08" w:rsidRPr="00740442">
        <w:rPr>
          <w:rFonts w:ascii="Times New Roman" w:hAnsi="Times New Roman" w:cs="Times New Roman"/>
          <w:lang w:val="en-GB"/>
        </w:rPr>
        <w:t xml:space="preserve">rotocols for </w:t>
      </w:r>
      <w:r w:rsidR="00740442">
        <w:rPr>
          <w:rFonts w:ascii="Times New Roman" w:hAnsi="Times New Roman" w:cs="Times New Roman"/>
          <w:lang w:val="en-GB"/>
        </w:rPr>
        <w:t>G</w:t>
      </w:r>
      <w:r w:rsidR="008B7A08" w:rsidRPr="00740442">
        <w:rPr>
          <w:rFonts w:ascii="Times New Roman" w:hAnsi="Times New Roman" w:cs="Times New Roman"/>
          <w:lang w:val="en-GB"/>
        </w:rPr>
        <w:t>uidelines, P</w:t>
      </w:r>
      <w:r w:rsidR="0099786C" w:rsidRPr="00740442">
        <w:rPr>
          <w:rFonts w:ascii="Times New Roman" w:hAnsi="Times New Roman" w:cs="Times New Roman"/>
          <w:lang w:val="en-GB"/>
        </w:rPr>
        <w:t>rimary</w:t>
      </w:r>
      <w:r w:rsidR="00BB25DD">
        <w:rPr>
          <w:rFonts w:ascii="Times New Roman" w:hAnsi="Times New Roman" w:cs="Times New Roman"/>
          <w:lang w:val="en-GB"/>
        </w:rPr>
        <w:t xml:space="preserve"> and S</w:t>
      </w:r>
      <w:r w:rsidR="00BB25DD" w:rsidRPr="00740442">
        <w:rPr>
          <w:rFonts w:ascii="Times New Roman" w:hAnsi="Times New Roman" w:cs="Times New Roman"/>
          <w:lang w:val="en-GB"/>
        </w:rPr>
        <w:t xml:space="preserve">econdary </w:t>
      </w:r>
      <w:r w:rsidR="00740442">
        <w:rPr>
          <w:rFonts w:ascii="Times New Roman" w:hAnsi="Times New Roman" w:cs="Times New Roman"/>
          <w:lang w:val="en-GB"/>
        </w:rPr>
        <w:t>L</w:t>
      </w:r>
      <w:r w:rsidR="008B7A08" w:rsidRPr="00740442">
        <w:rPr>
          <w:rFonts w:ascii="Times New Roman" w:hAnsi="Times New Roman" w:cs="Times New Roman"/>
          <w:lang w:val="en-GB"/>
        </w:rPr>
        <w:t>iterature</w:t>
      </w:r>
    </w:p>
    <w:p w14:paraId="27D4E5E0" w14:textId="77777777" w:rsidR="003348DD" w:rsidRPr="00740442" w:rsidRDefault="003348DD" w:rsidP="003348DD">
      <w:pPr>
        <w:rPr>
          <w:lang w:val="en-GB"/>
        </w:rPr>
      </w:pPr>
    </w:p>
    <w:p w14:paraId="2AC1FBAC" w14:textId="5F0C6642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lang w:val="en-GB"/>
        </w:rPr>
        <w:t xml:space="preserve">Search </w:t>
      </w:r>
      <w:r w:rsidR="00740442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740442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Guidelines</w:t>
      </w:r>
    </w:p>
    <w:tbl>
      <w:tblPr>
        <w:tblStyle w:val="Tabel-Gitter"/>
        <w:tblW w:w="0" w:type="auto"/>
        <w:tblInd w:w="-72" w:type="dxa"/>
        <w:tblLook w:val="01E0" w:firstRow="1" w:lastRow="1" w:firstColumn="1" w:lastColumn="1" w:noHBand="0" w:noVBand="0"/>
      </w:tblPr>
      <w:tblGrid>
        <w:gridCol w:w="3139"/>
        <w:gridCol w:w="6495"/>
      </w:tblGrid>
      <w:tr w:rsidR="008B7A08" w:rsidRPr="007A4BAB" w14:paraId="3B88E525" w14:textId="77777777" w:rsidTr="00F8280B">
        <w:trPr>
          <w:trHeight w:val="1106"/>
        </w:trPr>
        <w:tc>
          <w:tcPr>
            <w:tcW w:w="3139" w:type="dxa"/>
          </w:tcPr>
          <w:p w14:paraId="6EE0BD54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495" w:type="dxa"/>
          </w:tcPr>
          <w:p w14:paraId="3ECC37E3" w14:textId="0A8BC856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740442" w:rsidRPr="00740442">
              <w:rPr>
                <w:sz w:val="22"/>
                <w:szCs w:val="22"/>
                <w:lang w:val="en-GB"/>
              </w:rPr>
              <w:t>stage 5</w:t>
            </w:r>
            <w:r w:rsidR="00740442">
              <w:rPr>
                <w:sz w:val="22"/>
                <w:szCs w:val="22"/>
                <w:lang w:val="en-GB"/>
              </w:rPr>
              <w:t xml:space="preserve"> </w:t>
            </w:r>
            <w:r w:rsidRPr="00F8280B">
              <w:rPr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</w:r>
            <w:r w:rsidRPr="00F8280B">
              <w:rPr>
                <w:lang w:val="en-GB"/>
              </w:rPr>
              <w:t>PICO</w:t>
            </w:r>
            <w:r w:rsidR="00740442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 xml:space="preserve">search on </w:t>
            </w:r>
            <w:r w:rsidR="00F8280B">
              <w:rPr>
                <w:sz w:val="22"/>
                <w:szCs w:val="22"/>
                <w:lang w:val="en-GB"/>
              </w:rPr>
              <w:t>guidelines</w:t>
            </w:r>
          </w:p>
        </w:tc>
      </w:tr>
      <w:tr w:rsidR="008B7A08" w:rsidRPr="00740442" w14:paraId="3601EA29" w14:textId="77777777" w:rsidTr="00F8280B">
        <w:trPr>
          <w:trHeight w:val="534"/>
        </w:trPr>
        <w:tc>
          <w:tcPr>
            <w:tcW w:w="3139" w:type="dxa"/>
          </w:tcPr>
          <w:p w14:paraId="0DCB8294" w14:textId="1DE85665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updated</w:t>
            </w:r>
          </w:p>
        </w:tc>
        <w:tc>
          <w:tcPr>
            <w:tcW w:w="6495" w:type="dxa"/>
          </w:tcPr>
          <w:p w14:paraId="535D1BD7" w14:textId="5B60715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  <w:r w:rsidR="00535E18">
              <w:rPr>
                <w:sz w:val="22"/>
                <w:szCs w:val="22"/>
                <w:lang w:val="en-GB"/>
              </w:rPr>
              <w:t>.10.</w:t>
            </w:r>
            <w:r w:rsidRPr="00740442">
              <w:rPr>
                <w:sz w:val="22"/>
                <w:szCs w:val="22"/>
                <w:lang w:val="en-GB"/>
              </w:rPr>
              <w:t>2018</w:t>
            </w:r>
          </w:p>
        </w:tc>
      </w:tr>
    </w:tbl>
    <w:p w14:paraId="028105A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2"/>
        <w:gridCol w:w="6326"/>
      </w:tblGrid>
      <w:tr w:rsidR="008B7A08" w:rsidRPr="007A4BAB" w14:paraId="615B8AD5" w14:textId="77777777" w:rsidTr="00F8280B">
        <w:trPr>
          <w:trHeight w:val="1268"/>
        </w:trPr>
        <w:tc>
          <w:tcPr>
            <w:tcW w:w="3342" w:type="dxa"/>
          </w:tcPr>
          <w:p w14:paraId="2AC3B56F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31143945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6FE5E3A8" w14:textId="53D4986D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0D0A9A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F100D1" w:rsidRPr="00740442">
              <w:rPr>
                <w:rFonts w:ascii="Times New Roman" w:hAnsi="Times New Roman" w:cs="Times New Roman"/>
                <w:lang w:val="en-GB"/>
              </w:rPr>
              <w:t>stage 5</w:t>
            </w:r>
            <w:r w:rsidR="00F100D1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49E85DD2" w14:textId="77777777" w:rsidTr="00F8280B">
        <w:trPr>
          <w:trHeight w:val="1974"/>
        </w:trPr>
        <w:tc>
          <w:tcPr>
            <w:tcW w:w="3342" w:type="dxa"/>
          </w:tcPr>
          <w:p w14:paraId="0FE9EF5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Terms for search</w:t>
            </w:r>
          </w:p>
          <w:p w14:paraId="1C8E930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24AC1C0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English: chronic kidney failure, chronic kidney disease, end stage renal disease, end stage renal failure, renal replacement therapy, chronic renal failure, chronic renal disease</w:t>
            </w:r>
          </w:p>
          <w:p w14:paraId="79BC5597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Swedish: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njursvikt</w:t>
            </w:r>
            <w:proofErr w:type="spellEnd"/>
            <w:r w:rsidRPr="00F8280B">
              <w:rPr>
                <w:rFonts w:ascii="Times New Roman" w:hAnsi="Times New Roman" w:cs="Times New Roman"/>
                <w:lang w:val="en-GB"/>
              </w:rPr>
              <w:t xml:space="preserve">,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njursjukdomar</w:t>
            </w:r>
            <w:proofErr w:type="spellEnd"/>
          </w:p>
          <w:p w14:paraId="492C774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Norwegian: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nyresvikt</w:t>
            </w:r>
            <w:proofErr w:type="spellEnd"/>
          </w:p>
        </w:tc>
      </w:tr>
      <w:tr w:rsidR="008B7A08" w:rsidRPr="007A4BAB" w14:paraId="266B796A" w14:textId="77777777" w:rsidTr="00F8280B">
        <w:trPr>
          <w:trHeight w:val="1782"/>
        </w:trPr>
        <w:tc>
          <w:tcPr>
            <w:tcW w:w="3342" w:type="dxa"/>
          </w:tcPr>
          <w:p w14:paraId="72640D43" w14:textId="5D1C2D62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035DCA97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4031B116" w14:textId="7385E141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115CFD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4D63759A" w14:textId="1DE862CB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2008-2018 in the </w:t>
            </w:r>
            <w:r w:rsidR="00AE0F2E" w:rsidRPr="00740442">
              <w:rPr>
                <w:rFonts w:ascii="Times New Roman" w:hAnsi="Times New Roman" w:cs="Times New Roman"/>
                <w:lang w:val="en-GB"/>
              </w:rPr>
              <w:t>MEDLINE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EMBASE</w:t>
            </w:r>
            <w:r w:rsidR="00FE6C9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CINAHL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E6C99" w:rsidRPr="00740442">
              <w:rPr>
                <w:rFonts w:ascii="Times New Roman" w:hAnsi="Times New Roman" w:cs="Times New Roman"/>
                <w:lang w:val="en-GB"/>
              </w:rPr>
              <w:t>databases</w:t>
            </w:r>
          </w:p>
          <w:p w14:paraId="7BA38243" w14:textId="0D2DCE98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Population: </w:t>
            </w:r>
            <w:r w:rsidR="00070D0A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dults in 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the </w:t>
            </w:r>
            <w:r w:rsidR="00AE0F2E" w:rsidRPr="00740442">
              <w:rPr>
                <w:rFonts w:ascii="Times New Roman" w:hAnsi="Times New Roman" w:cs="Times New Roman"/>
                <w:lang w:val="en-GB"/>
              </w:rPr>
              <w:t>MEDLINE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EMBASE</w:t>
            </w:r>
            <w:r w:rsidR="00FE6C9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CINAHL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E6C99" w:rsidRPr="00740442">
              <w:rPr>
                <w:rFonts w:ascii="Times New Roman" w:hAnsi="Times New Roman" w:cs="Times New Roman"/>
                <w:lang w:val="en-GB"/>
              </w:rPr>
              <w:t>databases</w:t>
            </w:r>
          </w:p>
          <w:p w14:paraId="4AC94511" w14:textId="17BD8822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Publication types: </w:t>
            </w:r>
            <w:r w:rsidR="00070D0A">
              <w:rPr>
                <w:rFonts w:ascii="Times New Roman" w:hAnsi="Times New Roman" w:cs="Times New Roman"/>
                <w:lang w:val="en-GB"/>
              </w:rPr>
              <w:t>G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uidelines, </w:t>
            </w:r>
            <w:r w:rsidR="00FE6C99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>ractice guidelines</w:t>
            </w:r>
          </w:p>
        </w:tc>
      </w:tr>
    </w:tbl>
    <w:p w14:paraId="041DA1FE" w14:textId="77777777" w:rsidR="008B7A08" w:rsidRPr="00F8280B" w:rsidRDefault="008B7A08" w:rsidP="008B7A08">
      <w:pPr>
        <w:rPr>
          <w:rFonts w:ascii="Times New Roman" w:hAnsi="Times New Roman" w:cs="Times New Roman"/>
          <w:lang w:val="en-US"/>
        </w:rPr>
      </w:pPr>
    </w:p>
    <w:p w14:paraId="7FDC2F83" w14:textId="1C958BBE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Search strategy</w:t>
      </w:r>
      <w:r w:rsidR="00F8280B">
        <w:rPr>
          <w:rFonts w:ascii="Times New Roman" w:hAnsi="Times New Roman" w:cs="Times New Roman"/>
          <w:b/>
          <w:lang w:val="en-GB"/>
        </w:rPr>
        <w:t xml:space="preserve"> </w:t>
      </w:r>
      <w:r w:rsidRPr="00740442">
        <w:rPr>
          <w:rFonts w:ascii="Times New Roman" w:hAnsi="Times New Roman" w:cs="Times New Roman"/>
          <w:b/>
          <w:lang w:val="en-GB"/>
        </w:rPr>
        <w:t>PICO (guidelines)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5336"/>
        <w:gridCol w:w="1381"/>
      </w:tblGrid>
      <w:tr w:rsidR="008B7A08" w:rsidRPr="00740442" w14:paraId="24B0EC95" w14:textId="77777777" w:rsidTr="00F8280B">
        <w:tc>
          <w:tcPr>
            <w:tcW w:w="2215" w:type="dxa"/>
            <w:shd w:val="clear" w:color="auto" w:fill="auto"/>
          </w:tcPr>
          <w:p w14:paraId="3D17B52B" w14:textId="2782F2B0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Database</w:t>
            </w:r>
          </w:p>
        </w:tc>
        <w:tc>
          <w:tcPr>
            <w:tcW w:w="5336" w:type="dxa"/>
            <w:shd w:val="clear" w:color="auto" w:fill="auto"/>
          </w:tcPr>
          <w:p w14:paraId="518E00C5" w14:textId="65A4FEC3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nterface</w:t>
            </w:r>
          </w:p>
        </w:tc>
        <w:tc>
          <w:tcPr>
            <w:tcW w:w="1381" w:type="dxa"/>
            <w:shd w:val="clear" w:color="auto" w:fill="auto"/>
          </w:tcPr>
          <w:p w14:paraId="4FC070B7" w14:textId="4A1CA252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ate</w:t>
            </w:r>
            <w:r w:rsidRPr="00F8280B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of</w:t>
            </w:r>
            <w:r w:rsidRPr="00F8280B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search</w:t>
            </w:r>
          </w:p>
        </w:tc>
      </w:tr>
      <w:tr w:rsidR="008B7A08" w:rsidRPr="00740442" w14:paraId="0D7B07AD" w14:textId="77777777" w:rsidTr="00F8280B">
        <w:trPr>
          <w:trHeight w:val="489"/>
        </w:trPr>
        <w:tc>
          <w:tcPr>
            <w:tcW w:w="2215" w:type="dxa"/>
            <w:shd w:val="clear" w:color="auto" w:fill="auto"/>
          </w:tcPr>
          <w:p w14:paraId="3270CA46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G-I-N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International</w:t>
            </w:r>
          </w:p>
        </w:tc>
        <w:tc>
          <w:tcPr>
            <w:tcW w:w="5336" w:type="dxa"/>
            <w:shd w:val="clear" w:color="auto" w:fill="auto"/>
          </w:tcPr>
          <w:p w14:paraId="2C0CB7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https://www.g-i-n.net/</w:t>
            </w:r>
          </w:p>
        </w:tc>
        <w:tc>
          <w:tcPr>
            <w:tcW w:w="1381" w:type="dxa"/>
            <w:shd w:val="clear" w:color="auto" w:fill="auto"/>
          </w:tcPr>
          <w:p w14:paraId="7EE760D7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05CC7C7C" w14:textId="77777777" w:rsidTr="00F8280B">
        <w:tc>
          <w:tcPr>
            <w:tcW w:w="2215" w:type="dxa"/>
            <w:shd w:val="clear" w:color="auto" w:fill="auto"/>
          </w:tcPr>
          <w:p w14:paraId="43E23D28" w14:textId="70190B4B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NICE</w:t>
            </w:r>
            <w:r w:rsidR="00961287">
              <w:rPr>
                <w:rFonts w:ascii="Times New Roman" w:hAnsi="Times New Roman" w:cs="Times New Roman"/>
                <w:b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UK</w:t>
            </w:r>
          </w:p>
        </w:tc>
        <w:tc>
          <w:tcPr>
            <w:tcW w:w="5336" w:type="dxa"/>
            <w:shd w:val="clear" w:color="auto" w:fill="auto"/>
          </w:tcPr>
          <w:p w14:paraId="5951020B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https://www.nice.org.uk/</w:t>
            </w:r>
          </w:p>
        </w:tc>
        <w:tc>
          <w:tcPr>
            <w:tcW w:w="1381" w:type="dxa"/>
            <w:shd w:val="clear" w:color="auto" w:fill="auto"/>
          </w:tcPr>
          <w:p w14:paraId="13C84A06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73EF1BE9" w14:textId="77777777" w:rsidTr="00F8280B">
        <w:tc>
          <w:tcPr>
            <w:tcW w:w="2215" w:type="dxa"/>
            <w:shd w:val="clear" w:color="auto" w:fill="auto"/>
          </w:tcPr>
          <w:p w14:paraId="10D04C49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Scottish Intercollegiate Guidelines Network (SIGN)</w:t>
            </w:r>
          </w:p>
        </w:tc>
        <w:tc>
          <w:tcPr>
            <w:tcW w:w="5336" w:type="dxa"/>
            <w:shd w:val="clear" w:color="auto" w:fill="auto"/>
          </w:tcPr>
          <w:p w14:paraId="220B3894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http://www.sign.ac.uk/our-guidelines.html</w:t>
            </w:r>
          </w:p>
        </w:tc>
        <w:tc>
          <w:tcPr>
            <w:tcW w:w="1381" w:type="dxa"/>
            <w:shd w:val="clear" w:color="auto" w:fill="auto"/>
          </w:tcPr>
          <w:p w14:paraId="2386581D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6BA692BF" w14:textId="77777777" w:rsidTr="00F8280B">
        <w:tc>
          <w:tcPr>
            <w:tcW w:w="2215" w:type="dxa"/>
            <w:shd w:val="clear" w:color="auto" w:fill="auto"/>
          </w:tcPr>
          <w:p w14:paraId="370EAF82" w14:textId="71CD5F15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HTA (CRD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)</w:t>
            </w:r>
          </w:p>
        </w:tc>
        <w:tc>
          <w:tcPr>
            <w:tcW w:w="5336" w:type="dxa"/>
            <w:shd w:val="clear" w:color="auto" w:fill="auto"/>
          </w:tcPr>
          <w:p w14:paraId="496FDD6D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http://www.crd.york.ac.uk/CRDWeb/</w:t>
            </w:r>
          </w:p>
        </w:tc>
        <w:tc>
          <w:tcPr>
            <w:tcW w:w="1381" w:type="dxa"/>
            <w:shd w:val="clear" w:color="auto" w:fill="auto"/>
          </w:tcPr>
          <w:p w14:paraId="638E7836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78309F9F" w14:textId="77777777" w:rsidTr="00F8280B">
        <w:tc>
          <w:tcPr>
            <w:tcW w:w="2215" w:type="dxa"/>
            <w:shd w:val="clear" w:color="auto" w:fill="auto"/>
          </w:tcPr>
          <w:p w14:paraId="70588F23" w14:textId="45D8CDC5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88219A">
              <w:rPr>
                <w:rFonts w:ascii="Times New Roman" w:hAnsi="Times New Roman" w:cs="Times New Roman"/>
                <w:b/>
                <w:lang w:val="en-GB"/>
              </w:rPr>
              <w:t>SBU</w:t>
            </w:r>
            <w:r w:rsidR="00961287">
              <w:rPr>
                <w:rFonts w:ascii="Times New Roman" w:hAnsi="Times New Roman" w:cs="Times New Roman"/>
                <w:b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Sweden</w:t>
            </w:r>
          </w:p>
        </w:tc>
        <w:tc>
          <w:tcPr>
            <w:tcW w:w="5336" w:type="dxa"/>
            <w:shd w:val="clear" w:color="auto" w:fill="auto"/>
          </w:tcPr>
          <w:p w14:paraId="1078255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http://www.sbu.se/sv/</w:t>
            </w:r>
          </w:p>
        </w:tc>
        <w:tc>
          <w:tcPr>
            <w:tcW w:w="1381" w:type="dxa"/>
            <w:shd w:val="clear" w:color="auto" w:fill="auto"/>
          </w:tcPr>
          <w:p w14:paraId="6C3CEBD8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1ADFEB52" w14:textId="77777777" w:rsidTr="00F8280B">
        <w:tc>
          <w:tcPr>
            <w:tcW w:w="2215" w:type="dxa"/>
            <w:shd w:val="clear" w:color="auto" w:fill="auto"/>
          </w:tcPr>
          <w:p w14:paraId="7C68952A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740442">
              <w:rPr>
                <w:rFonts w:ascii="Times New Roman" w:hAnsi="Times New Roman" w:cs="Times New Roman"/>
                <w:b/>
                <w:lang w:val="en-GB"/>
              </w:rPr>
              <w:lastRenderedPageBreak/>
              <w:t>Socialstyrelsen</w:t>
            </w:r>
            <w:proofErr w:type="spellEnd"/>
            <w:r w:rsidRPr="00740442">
              <w:rPr>
                <w:rFonts w:ascii="Times New Roman" w:hAnsi="Times New Roman" w:cs="Times New Roman"/>
                <w:b/>
                <w:lang w:val="en-GB"/>
              </w:rPr>
              <w:t>, Sweden</w:t>
            </w:r>
          </w:p>
        </w:tc>
        <w:tc>
          <w:tcPr>
            <w:tcW w:w="5336" w:type="dxa"/>
            <w:shd w:val="clear" w:color="auto" w:fill="auto"/>
          </w:tcPr>
          <w:p w14:paraId="532F569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http://www.socialstyrelsen.se/riktlinjer/nationellariktlinjer</w:t>
            </w:r>
          </w:p>
        </w:tc>
        <w:tc>
          <w:tcPr>
            <w:tcW w:w="1381" w:type="dxa"/>
            <w:shd w:val="clear" w:color="auto" w:fill="auto"/>
          </w:tcPr>
          <w:p w14:paraId="5A196260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199D95A7" w14:textId="77777777" w:rsidTr="00F8280B">
        <w:tc>
          <w:tcPr>
            <w:tcW w:w="2215" w:type="dxa"/>
            <w:shd w:val="clear" w:color="auto" w:fill="auto"/>
          </w:tcPr>
          <w:p w14:paraId="1B537897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740442">
              <w:rPr>
                <w:rFonts w:ascii="Times New Roman" w:hAnsi="Times New Roman" w:cs="Times New Roman"/>
                <w:b/>
                <w:lang w:val="en-GB"/>
              </w:rPr>
              <w:t>Helsedirektoratet</w:t>
            </w:r>
            <w:proofErr w:type="spellEnd"/>
            <w:r w:rsidRPr="00740442">
              <w:rPr>
                <w:rFonts w:ascii="Times New Roman" w:hAnsi="Times New Roman" w:cs="Times New Roman"/>
                <w:b/>
                <w:lang w:val="en-GB"/>
              </w:rPr>
              <w:t>, Norway</w:t>
            </w:r>
          </w:p>
        </w:tc>
        <w:tc>
          <w:tcPr>
            <w:tcW w:w="5336" w:type="dxa"/>
            <w:shd w:val="clear" w:color="auto" w:fill="auto"/>
          </w:tcPr>
          <w:p w14:paraId="6C45FD7D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https://helsedirektoratet.no/retningslinjer</w:t>
            </w:r>
          </w:p>
        </w:tc>
        <w:tc>
          <w:tcPr>
            <w:tcW w:w="1381" w:type="dxa"/>
            <w:shd w:val="clear" w:color="auto" w:fill="auto"/>
          </w:tcPr>
          <w:p w14:paraId="541A8CEF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3305E74A" w14:textId="77777777" w:rsidTr="00F8280B">
        <w:tc>
          <w:tcPr>
            <w:tcW w:w="2215" w:type="dxa"/>
            <w:shd w:val="clear" w:color="auto" w:fill="auto"/>
          </w:tcPr>
          <w:p w14:paraId="4D82DF9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Kunnskapssenteret, Norway</w:t>
            </w:r>
          </w:p>
        </w:tc>
        <w:tc>
          <w:tcPr>
            <w:tcW w:w="5336" w:type="dxa"/>
            <w:shd w:val="clear" w:color="auto" w:fill="auto"/>
          </w:tcPr>
          <w:p w14:paraId="30C7847C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https://www.fhi.no/oversikter/alle/</w:t>
            </w:r>
          </w:p>
        </w:tc>
        <w:tc>
          <w:tcPr>
            <w:tcW w:w="1381" w:type="dxa"/>
            <w:shd w:val="clear" w:color="auto" w:fill="auto"/>
          </w:tcPr>
          <w:p w14:paraId="713255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</w:tbl>
    <w:p w14:paraId="0486BDC1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Style w:val="Tabel-Gitter"/>
        <w:tblW w:w="0" w:type="auto"/>
        <w:tblInd w:w="-176" w:type="dxa"/>
        <w:tblLook w:val="01E0" w:firstRow="1" w:lastRow="1" w:firstColumn="1" w:lastColumn="1" w:noHBand="0" w:noVBand="0"/>
      </w:tblPr>
      <w:tblGrid>
        <w:gridCol w:w="2224"/>
        <w:gridCol w:w="5230"/>
        <w:gridCol w:w="1511"/>
      </w:tblGrid>
      <w:tr w:rsidR="008B7A08" w:rsidRPr="00740442" w14:paraId="65249C22" w14:textId="77777777" w:rsidTr="00F8280B">
        <w:tc>
          <w:tcPr>
            <w:tcW w:w="2224" w:type="dxa"/>
          </w:tcPr>
          <w:p w14:paraId="402A4D9C" w14:textId="7E201E8C" w:rsidR="008B7A08" w:rsidRPr="00740442" w:rsidRDefault="00547FD3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MEDLINE</w:t>
            </w:r>
            <w:r w:rsidR="008B7A08" w:rsidRPr="00740442">
              <w:rPr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5230" w:type="dxa"/>
          </w:tcPr>
          <w:p w14:paraId="31F031DD" w14:textId="2763AE3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Epub </w:t>
            </w:r>
            <w:r w:rsidR="009D21F9">
              <w:rPr>
                <w:sz w:val="22"/>
                <w:szCs w:val="22"/>
                <w:lang w:val="en-GB"/>
              </w:rPr>
              <w:t>a</w:t>
            </w:r>
            <w:r w:rsidRPr="00740442">
              <w:rPr>
                <w:sz w:val="22"/>
                <w:szCs w:val="22"/>
                <w:lang w:val="en-GB"/>
              </w:rPr>
              <w:t xml:space="preserve">head of </w:t>
            </w:r>
            <w:r w:rsidR="009D21F9">
              <w:rPr>
                <w:sz w:val="22"/>
                <w:szCs w:val="22"/>
                <w:lang w:val="en-GB"/>
              </w:rPr>
              <w:t>p</w:t>
            </w:r>
            <w:r w:rsidRPr="00740442">
              <w:rPr>
                <w:sz w:val="22"/>
                <w:szCs w:val="22"/>
                <w:lang w:val="en-GB"/>
              </w:rPr>
              <w:t xml:space="preserve">rint, </w:t>
            </w:r>
            <w:r w:rsidR="009D21F9">
              <w:rPr>
                <w:sz w:val="22"/>
                <w:szCs w:val="22"/>
                <w:lang w:val="en-GB"/>
              </w:rPr>
              <w:t>i</w:t>
            </w:r>
            <w:r w:rsidRPr="00740442">
              <w:rPr>
                <w:sz w:val="22"/>
                <w:szCs w:val="22"/>
                <w:lang w:val="en-GB"/>
              </w:rPr>
              <w:t>n</w:t>
            </w:r>
            <w:r w:rsidR="009D21F9">
              <w:rPr>
                <w:sz w:val="22"/>
                <w:szCs w:val="22"/>
                <w:lang w:val="en-GB"/>
              </w:rPr>
              <w:t xml:space="preserve"> p</w:t>
            </w:r>
            <w:r w:rsidRPr="00740442">
              <w:rPr>
                <w:sz w:val="22"/>
                <w:szCs w:val="22"/>
                <w:lang w:val="en-GB"/>
              </w:rPr>
              <w:t xml:space="preserve">rocess </w:t>
            </w:r>
            <w:r w:rsidR="009D21F9">
              <w:rPr>
                <w:sz w:val="22"/>
                <w:szCs w:val="22"/>
                <w:lang w:val="en-GB"/>
              </w:rPr>
              <w:t>and</w:t>
            </w:r>
            <w:r w:rsidRPr="00740442">
              <w:rPr>
                <w:sz w:val="22"/>
                <w:szCs w:val="22"/>
                <w:lang w:val="en-GB"/>
              </w:rPr>
              <w:t xml:space="preserve"> </w:t>
            </w:r>
            <w:r w:rsidR="009D21F9">
              <w:rPr>
                <w:sz w:val="22"/>
                <w:szCs w:val="22"/>
                <w:lang w:val="en-GB"/>
              </w:rPr>
              <w:t>o</w:t>
            </w:r>
            <w:r w:rsidRPr="00740442">
              <w:rPr>
                <w:sz w:val="22"/>
                <w:szCs w:val="22"/>
                <w:lang w:val="en-GB"/>
              </w:rPr>
              <w:t xml:space="preserve">ther </w:t>
            </w:r>
            <w:r w:rsidR="009D21F9">
              <w:rPr>
                <w:sz w:val="22"/>
                <w:szCs w:val="22"/>
                <w:lang w:val="en-GB"/>
              </w:rPr>
              <w:t>n</w:t>
            </w:r>
            <w:r w:rsidRPr="00740442">
              <w:rPr>
                <w:sz w:val="22"/>
                <w:szCs w:val="22"/>
                <w:lang w:val="en-GB"/>
              </w:rPr>
              <w:t>on-</w:t>
            </w:r>
            <w:r w:rsidR="009D21F9">
              <w:rPr>
                <w:sz w:val="22"/>
                <w:szCs w:val="22"/>
                <w:lang w:val="en-GB"/>
              </w:rPr>
              <w:t>i</w:t>
            </w:r>
            <w:r w:rsidRPr="00740442">
              <w:rPr>
                <w:sz w:val="22"/>
                <w:szCs w:val="22"/>
                <w:lang w:val="en-GB"/>
              </w:rPr>
              <w:t xml:space="preserve">ndexed </w:t>
            </w:r>
            <w:r w:rsidR="009D21F9">
              <w:rPr>
                <w:sz w:val="22"/>
                <w:szCs w:val="22"/>
                <w:lang w:val="en-GB"/>
              </w:rPr>
              <w:t>c</w:t>
            </w:r>
            <w:r w:rsidRPr="00740442">
              <w:rPr>
                <w:sz w:val="22"/>
                <w:szCs w:val="22"/>
                <w:lang w:val="en-GB"/>
              </w:rPr>
              <w:t xml:space="preserve">itations, 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</w:t>
            </w:r>
            <w:r w:rsidR="009D21F9">
              <w:rPr>
                <w:sz w:val="22"/>
                <w:szCs w:val="22"/>
                <w:lang w:val="en-GB"/>
              </w:rPr>
              <w:t>d</w:t>
            </w:r>
            <w:r w:rsidRPr="00740442">
              <w:rPr>
                <w:sz w:val="22"/>
                <w:szCs w:val="22"/>
                <w:lang w:val="en-GB"/>
              </w:rPr>
              <w:t>aily</w:t>
            </w:r>
            <w:r w:rsidR="00BA6F0C">
              <w:rPr>
                <w:sz w:val="22"/>
                <w:szCs w:val="22"/>
                <w:lang w:val="en-GB"/>
              </w:rPr>
              <w:t>,</w:t>
            </w:r>
            <w:r w:rsidRPr="00740442">
              <w:rPr>
                <w:sz w:val="22"/>
                <w:szCs w:val="22"/>
                <w:lang w:val="en-GB"/>
              </w:rPr>
              <w:t xml:space="preserve"> and 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&lt;1946 to </w:t>
            </w:r>
            <w:r w:rsidR="009D21F9">
              <w:rPr>
                <w:sz w:val="22"/>
                <w:szCs w:val="22"/>
                <w:lang w:val="en-GB"/>
              </w:rPr>
              <w:t>p</w:t>
            </w:r>
            <w:r w:rsidRPr="00740442">
              <w:rPr>
                <w:sz w:val="22"/>
                <w:szCs w:val="22"/>
                <w:lang w:val="en-GB"/>
              </w:rPr>
              <w:t>resent&gt;</w:t>
            </w:r>
          </w:p>
        </w:tc>
        <w:tc>
          <w:tcPr>
            <w:tcW w:w="1511" w:type="dxa"/>
          </w:tcPr>
          <w:p w14:paraId="66B5BD1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11.10.2018</w:t>
            </w:r>
          </w:p>
        </w:tc>
      </w:tr>
      <w:tr w:rsidR="008B7A08" w:rsidRPr="00740442" w14:paraId="4968FCA4" w14:textId="77777777" w:rsidTr="00F8280B">
        <w:tc>
          <w:tcPr>
            <w:tcW w:w="2224" w:type="dxa"/>
          </w:tcPr>
          <w:p w14:paraId="4886B0B3" w14:textId="00EE0E5E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E</w:t>
            </w:r>
            <w:r w:rsidR="005100CF">
              <w:rPr>
                <w:b/>
                <w:sz w:val="22"/>
                <w:szCs w:val="22"/>
                <w:lang w:val="en-GB"/>
              </w:rPr>
              <w:t>MBASE</w:t>
            </w:r>
          </w:p>
        </w:tc>
        <w:tc>
          <w:tcPr>
            <w:tcW w:w="5230" w:type="dxa"/>
          </w:tcPr>
          <w:p w14:paraId="72358F87" w14:textId="782C621B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</w:t>
            </w:r>
            <w:r w:rsidR="00CB19E5">
              <w:rPr>
                <w:sz w:val="22"/>
                <w:szCs w:val="22"/>
                <w:lang w:val="en-GB"/>
              </w:rPr>
              <w:t>vid</w:t>
            </w:r>
            <w:r w:rsidRPr="00740442">
              <w:rPr>
                <w:sz w:val="22"/>
                <w:szCs w:val="22"/>
                <w:lang w:val="en-GB"/>
              </w:rPr>
              <w:t xml:space="preserve"> </w:t>
            </w:r>
            <w:r w:rsidR="005100CF" w:rsidRPr="00740442">
              <w:rPr>
                <w:sz w:val="22"/>
                <w:szCs w:val="22"/>
                <w:lang w:val="en-GB"/>
              </w:rPr>
              <w:t>EMBASE</w:t>
            </w:r>
            <w:r w:rsidRPr="00740442">
              <w:rPr>
                <w:sz w:val="22"/>
                <w:szCs w:val="22"/>
                <w:lang w:val="en-GB"/>
              </w:rPr>
              <w:t xml:space="preserve"> 1974 to </w:t>
            </w:r>
            <w:r w:rsidR="0088219A">
              <w:rPr>
                <w:sz w:val="22"/>
                <w:szCs w:val="22"/>
                <w:lang w:val="en-GB"/>
              </w:rPr>
              <w:t>11.10.2018</w:t>
            </w:r>
          </w:p>
        </w:tc>
        <w:tc>
          <w:tcPr>
            <w:tcW w:w="1511" w:type="dxa"/>
          </w:tcPr>
          <w:p w14:paraId="0BD01958" w14:textId="59BC9EF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</w:t>
            </w:r>
            <w:r w:rsidR="0088219A">
              <w:rPr>
                <w:sz w:val="22"/>
                <w:szCs w:val="22"/>
                <w:lang w:val="en-GB"/>
              </w:rPr>
              <w:t>1</w:t>
            </w:r>
            <w:r w:rsidRPr="00740442">
              <w:rPr>
                <w:sz w:val="22"/>
                <w:szCs w:val="22"/>
                <w:lang w:val="en-GB"/>
              </w:rPr>
              <w:t>.10.2018</w:t>
            </w:r>
          </w:p>
        </w:tc>
      </w:tr>
      <w:tr w:rsidR="008B7A08" w:rsidRPr="00740442" w14:paraId="356C1E6F" w14:textId="77777777" w:rsidTr="00F8280B">
        <w:tc>
          <w:tcPr>
            <w:tcW w:w="2224" w:type="dxa"/>
          </w:tcPr>
          <w:p w14:paraId="5BB0F7D8" w14:textId="5C0BA241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C</w:t>
            </w:r>
            <w:r w:rsidR="005100CF">
              <w:rPr>
                <w:b/>
                <w:sz w:val="22"/>
                <w:szCs w:val="22"/>
                <w:lang w:val="en-GB"/>
              </w:rPr>
              <w:t>INAHL</w:t>
            </w:r>
          </w:p>
        </w:tc>
        <w:tc>
          <w:tcPr>
            <w:tcW w:w="5230" w:type="dxa"/>
          </w:tcPr>
          <w:p w14:paraId="2F20F243" w14:textId="05B5C99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EBSCO</w:t>
            </w:r>
            <w:r w:rsidRPr="00740442">
              <w:rPr>
                <w:sz w:val="22"/>
                <w:szCs w:val="22"/>
                <w:lang w:val="en-GB"/>
              </w:rPr>
              <w:t xml:space="preserve"> CINAHL with </w:t>
            </w:r>
            <w:r w:rsidR="000260B8">
              <w:rPr>
                <w:sz w:val="22"/>
                <w:szCs w:val="22"/>
                <w:lang w:val="en-GB"/>
              </w:rPr>
              <w:t>f</w:t>
            </w:r>
            <w:r w:rsidRPr="00740442">
              <w:rPr>
                <w:sz w:val="22"/>
                <w:szCs w:val="22"/>
                <w:lang w:val="en-GB"/>
              </w:rPr>
              <w:t xml:space="preserve">ull </w:t>
            </w:r>
            <w:r w:rsidR="000260B8">
              <w:rPr>
                <w:sz w:val="22"/>
                <w:szCs w:val="22"/>
                <w:lang w:val="en-GB"/>
              </w:rPr>
              <w:t>t</w:t>
            </w:r>
            <w:r w:rsidRPr="00740442">
              <w:rPr>
                <w:sz w:val="22"/>
                <w:szCs w:val="22"/>
                <w:lang w:val="en-GB"/>
              </w:rPr>
              <w:t>ext</w:t>
            </w:r>
          </w:p>
        </w:tc>
        <w:tc>
          <w:tcPr>
            <w:tcW w:w="1511" w:type="dxa"/>
          </w:tcPr>
          <w:p w14:paraId="1DFAB12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11.10.2018</w:t>
            </w:r>
          </w:p>
        </w:tc>
      </w:tr>
    </w:tbl>
    <w:p w14:paraId="0FD8514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78B3F406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Search strategy</w:t>
      </w:r>
    </w:p>
    <w:p w14:paraId="2AA59074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G-I-N International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6"/>
        <w:gridCol w:w="3199"/>
        <w:gridCol w:w="3213"/>
      </w:tblGrid>
      <w:tr w:rsidR="008B7A08" w:rsidRPr="00740442" w14:paraId="524BDB98" w14:textId="77777777" w:rsidTr="00F8280B">
        <w:tc>
          <w:tcPr>
            <w:tcW w:w="3259" w:type="dxa"/>
          </w:tcPr>
          <w:p w14:paraId="2CA378C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165E0EF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3170DFF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A4BAB" w14:paraId="315EC909" w14:textId="77777777" w:rsidTr="00F8280B">
        <w:tc>
          <w:tcPr>
            <w:tcW w:w="3259" w:type="dxa"/>
          </w:tcPr>
          <w:p w14:paraId="43343527" w14:textId="342B5EFF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Search for </w:t>
            </w:r>
            <w:r w:rsidR="007F6253">
              <w:rPr>
                <w:sz w:val="22"/>
                <w:szCs w:val="22"/>
                <w:lang w:val="en-GB"/>
              </w:rPr>
              <w:t>g</w:t>
            </w:r>
            <w:r w:rsidRPr="00740442">
              <w:rPr>
                <w:sz w:val="22"/>
                <w:szCs w:val="22"/>
                <w:lang w:val="en-GB"/>
              </w:rPr>
              <w:t>uidelines</w:t>
            </w:r>
          </w:p>
          <w:p w14:paraId="44E7F85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</w:tc>
        <w:tc>
          <w:tcPr>
            <w:tcW w:w="3259" w:type="dxa"/>
          </w:tcPr>
          <w:p w14:paraId="122E7C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41 (10)</w:t>
            </w:r>
          </w:p>
        </w:tc>
        <w:tc>
          <w:tcPr>
            <w:tcW w:w="3260" w:type="dxa"/>
          </w:tcPr>
          <w:p w14:paraId="1C6031AF" w14:textId="7EE81A6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  <w:r w:rsidRPr="00740442">
              <w:rPr>
                <w:sz w:val="22"/>
                <w:szCs w:val="22"/>
                <w:lang w:val="en-GB"/>
              </w:rPr>
              <w:br/>
              <w:t>17 obviously irrelevant</w:t>
            </w:r>
            <w:r w:rsidRPr="00740442">
              <w:rPr>
                <w:sz w:val="22"/>
                <w:szCs w:val="22"/>
                <w:lang w:val="en-GB"/>
              </w:rPr>
              <w:br/>
              <w:t>9 wrong language</w:t>
            </w:r>
            <w:r w:rsidRPr="00740442">
              <w:rPr>
                <w:sz w:val="22"/>
                <w:szCs w:val="22"/>
                <w:lang w:val="en-GB"/>
              </w:rPr>
              <w:br/>
              <w:t>5 N</w:t>
            </w:r>
            <w:r w:rsidR="00D11A39">
              <w:rPr>
                <w:sz w:val="22"/>
                <w:szCs w:val="22"/>
                <w:lang w:val="en-GB"/>
              </w:rPr>
              <w:t>ICE</w:t>
            </w:r>
            <w:r w:rsidRPr="00740442">
              <w:rPr>
                <w:sz w:val="22"/>
                <w:szCs w:val="22"/>
                <w:lang w:val="en-GB"/>
              </w:rPr>
              <w:t xml:space="preserve"> guideline</w:t>
            </w:r>
            <w:r w:rsidR="00D11A39">
              <w:rPr>
                <w:sz w:val="22"/>
                <w:szCs w:val="22"/>
                <w:lang w:val="en-GB"/>
              </w:rPr>
              <w:t>s</w:t>
            </w:r>
          </w:p>
        </w:tc>
      </w:tr>
    </w:tbl>
    <w:p w14:paraId="1C533C88" w14:textId="77777777" w:rsidR="008B7A08" w:rsidRPr="00740442" w:rsidRDefault="008B7A08" w:rsidP="008B7A08">
      <w:pPr>
        <w:rPr>
          <w:b/>
          <w:lang w:val="en-GB"/>
        </w:rPr>
      </w:pPr>
    </w:p>
    <w:p w14:paraId="4045F437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NICE (UK)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5"/>
        <w:gridCol w:w="3199"/>
        <w:gridCol w:w="3214"/>
      </w:tblGrid>
      <w:tr w:rsidR="008B7A08" w:rsidRPr="00740442" w14:paraId="2234E269" w14:textId="77777777" w:rsidTr="00F8280B">
        <w:tc>
          <w:tcPr>
            <w:tcW w:w="3259" w:type="dxa"/>
          </w:tcPr>
          <w:p w14:paraId="56B6AE6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394DB01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746A045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3A84E9BA" w14:textId="77777777" w:rsidTr="00F8280B">
        <w:tc>
          <w:tcPr>
            <w:tcW w:w="3259" w:type="dxa"/>
          </w:tcPr>
          <w:p w14:paraId="61DE8C2B" w14:textId="073C4029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Search for </w:t>
            </w:r>
            <w:r w:rsidR="00D11A39">
              <w:rPr>
                <w:sz w:val="22"/>
                <w:szCs w:val="22"/>
                <w:lang w:val="en-GB"/>
              </w:rPr>
              <w:t>g</w:t>
            </w:r>
            <w:r w:rsidRPr="00740442">
              <w:rPr>
                <w:sz w:val="22"/>
                <w:szCs w:val="22"/>
                <w:lang w:val="en-GB"/>
              </w:rPr>
              <w:t xml:space="preserve">uidelines: </w:t>
            </w:r>
            <w:r w:rsidR="00D11A39">
              <w:rPr>
                <w:sz w:val="22"/>
                <w:szCs w:val="22"/>
                <w:lang w:val="en-GB"/>
              </w:rPr>
              <w:t>c</w:t>
            </w:r>
            <w:r w:rsidRPr="00740442">
              <w:rPr>
                <w:sz w:val="22"/>
                <w:szCs w:val="22"/>
                <w:lang w:val="en-GB"/>
              </w:rPr>
              <w:t>linical guidelines and NICE guidelines</w:t>
            </w:r>
          </w:p>
          <w:p w14:paraId="31B4260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  <w:p w14:paraId="67240DF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59" w:type="dxa"/>
          </w:tcPr>
          <w:p w14:paraId="6D39CA9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(5)</w:t>
            </w:r>
          </w:p>
          <w:p w14:paraId="5D1E3D0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6C19041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16BF0DE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 obviously irrelevant</w:t>
            </w:r>
          </w:p>
        </w:tc>
      </w:tr>
    </w:tbl>
    <w:p w14:paraId="18074EC1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6B64EED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Scottish Intercollegiate Guidelines Network (SIGN)</w:t>
      </w:r>
    </w:p>
    <w:p w14:paraId="1A2BBF2B" w14:textId="2D761945" w:rsidR="008B7A08" w:rsidRPr="00740442" w:rsidRDefault="0084666A" w:rsidP="008B7A08">
      <w:pPr>
        <w:spacing w:after="22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 relevant guidelines were found in this database. </w:t>
      </w:r>
    </w:p>
    <w:p w14:paraId="36F79196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52760FD1" w14:textId="7D0F43AB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4DA403B0" w14:textId="282E477D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12794401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1B51A146" w14:textId="5298FEDC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HTA Database (CRD database)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5"/>
        <w:gridCol w:w="3199"/>
        <w:gridCol w:w="3214"/>
      </w:tblGrid>
      <w:tr w:rsidR="008B7A08" w:rsidRPr="00740442" w14:paraId="56612617" w14:textId="77777777" w:rsidTr="00F8280B">
        <w:tc>
          <w:tcPr>
            <w:tcW w:w="3259" w:type="dxa"/>
          </w:tcPr>
          <w:p w14:paraId="25A4CD4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3E64D8C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3DDCB0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610C84A4" w14:textId="77777777" w:rsidTr="00F8280B">
        <w:tc>
          <w:tcPr>
            <w:tcW w:w="3259" w:type="dxa"/>
          </w:tcPr>
          <w:p w14:paraId="67FF20B6" w14:textId="77777777" w:rsidR="008B7A08" w:rsidRPr="0088219A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IN HTA</w:t>
            </w:r>
          </w:p>
          <w:p w14:paraId="4196D69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</w:tc>
        <w:tc>
          <w:tcPr>
            <w:tcW w:w="3259" w:type="dxa"/>
          </w:tcPr>
          <w:p w14:paraId="38C510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92</w:t>
            </w:r>
          </w:p>
        </w:tc>
        <w:tc>
          <w:tcPr>
            <w:tcW w:w="3260" w:type="dxa"/>
          </w:tcPr>
          <w:p w14:paraId="7B0C00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  <w:p w14:paraId="1680AA2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72CEF02B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07E09CA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SBU, Sweden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6"/>
        <w:gridCol w:w="3199"/>
        <w:gridCol w:w="3213"/>
      </w:tblGrid>
      <w:tr w:rsidR="008B7A08" w:rsidRPr="00740442" w14:paraId="18F2E4FB" w14:textId="77777777" w:rsidTr="00F8280B">
        <w:tc>
          <w:tcPr>
            <w:tcW w:w="3259" w:type="dxa"/>
          </w:tcPr>
          <w:p w14:paraId="4EE6966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7F2497D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Hits</w:t>
            </w:r>
          </w:p>
        </w:tc>
        <w:tc>
          <w:tcPr>
            <w:tcW w:w="3260" w:type="dxa"/>
          </w:tcPr>
          <w:p w14:paraId="39E1728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73E4844C" w14:textId="77777777" w:rsidTr="00F8280B">
        <w:tc>
          <w:tcPr>
            <w:tcW w:w="3259" w:type="dxa"/>
          </w:tcPr>
          <w:p w14:paraId="528245ED" w14:textId="0BDEF9C9" w:rsidR="00FB04B2" w:rsidRDefault="00FB04B2" w:rsidP="00F8280B">
            <w:pPr>
              <w:rPr>
                <w:sz w:val="22"/>
                <w:szCs w:val="22"/>
                <w:u w:val="single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</w:t>
            </w:r>
            <w:r w:rsidR="008B7A08" w:rsidRPr="00740442">
              <w:rPr>
                <w:sz w:val="22"/>
                <w:szCs w:val="22"/>
                <w:lang w:val="en-GB"/>
              </w:rPr>
              <w:t xml:space="preserve">earch </w:t>
            </w:r>
            <w:r>
              <w:rPr>
                <w:sz w:val="22"/>
                <w:szCs w:val="22"/>
                <w:lang w:val="en-GB"/>
              </w:rPr>
              <w:t>for terms</w:t>
            </w:r>
            <w:r w:rsidR="008B7A08" w:rsidRPr="00740442">
              <w:rPr>
                <w:sz w:val="22"/>
                <w:szCs w:val="22"/>
                <w:lang w:val="en-GB"/>
              </w:rPr>
              <w:t>:</w:t>
            </w:r>
            <w:r w:rsidR="008B7A08" w:rsidRPr="00740442">
              <w:rPr>
                <w:sz w:val="22"/>
                <w:szCs w:val="22"/>
                <w:u w:val="single"/>
                <w:lang w:val="en-GB"/>
              </w:rPr>
              <w:t xml:space="preserve"> </w:t>
            </w:r>
          </w:p>
          <w:p w14:paraId="39473F69" w14:textId="507C7ADD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Utvärderar</w:t>
            </w:r>
            <w:proofErr w:type="spellEnd"/>
          </w:p>
          <w:p w14:paraId="7D586AE5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njursvikt</w:t>
            </w:r>
            <w:proofErr w:type="spellEnd"/>
            <w:r w:rsidRPr="00061420">
              <w:rPr>
                <w:lang w:val="en-GB"/>
              </w:rPr>
              <w:t xml:space="preserve"> or </w:t>
            </w:r>
            <w:proofErr w:type="spellStart"/>
            <w:r w:rsidRPr="00061420">
              <w:rPr>
                <w:lang w:val="en-GB"/>
              </w:rPr>
              <w:t>njursjukdomar</w:t>
            </w:r>
            <w:proofErr w:type="spellEnd"/>
          </w:p>
        </w:tc>
        <w:tc>
          <w:tcPr>
            <w:tcW w:w="3259" w:type="dxa"/>
          </w:tcPr>
          <w:p w14:paraId="4409C58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(0)</w:t>
            </w:r>
          </w:p>
          <w:p w14:paraId="45EBD37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031B522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4A2B22D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obviously irrelevant</w:t>
            </w:r>
          </w:p>
        </w:tc>
      </w:tr>
    </w:tbl>
    <w:p w14:paraId="20B4418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3E43DECB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proofErr w:type="spellStart"/>
      <w:r w:rsidRPr="00740442">
        <w:rPr>
          <w:rFonts w:ascii="Times New Roman" w:hAnsi="Times New Roman" w:cs="Times New Roman"/>
          <w:b/>
          <w:lang w:val="en-GB"/>
        </w:rPr>
        <w:t>Socialstyrelsen</w:t>
      </w:r>
      <w:proofErr w:type="spellEnd"/>
      <w:r w:rsidRPr="00740442">
        <w:rPr>
          <w:rFonts w:ascii="Times New Roman" w:hAnsi="Times New Roman" w:cs="Times New Roman"/>
          <w:b/>
          <w:lang w:val="en-GB"/>
        </w:rPr>
        <w:t>, Sweden</w:t>
      </w:r>
    </w:p>
    <w:p w14:paraId="4CC6F566" w14:textId="58F92B9A" w:rsidR="008B7A08" w:rsidRPr="00740442" w:rsidRDefault="00BB07A2" w:rsidP="008B7A0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No relevant guidelines were found in this database.</w:t>
      </w:r>
    </w:p>
    <w:p w14:paraId="07C13A3A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proofErr w:type="spellStart"/>
      <w:r w:rsidRPr="00740442">
        <w:rPr>
          <w:rFonts w:ascii="Times New Roman" w:hAnsi="Times New Roman" w:cs="Times New Roman"/>
          <w:b/>
          <w:lang w:val="en-GB"/>
        </w:rPr>
        <w:t>Helsedirektoratet</w:t>
      </w:r>
      <w:proofErr w:type="spellEnd"/>
      <w:r w:rsidRPr="00740442">
        <w:rPr>
          <w:rFonts w:ascii="Times New Roman" w:hAnsi="Times New Roman" w:cs="Times New Roman"/>
          <w:b/>
          <w:lang w:val="en-GB"/>
        </w:rPr>
        <w:t>, Norway</w:t>
      </w:r>
    </w:p>
    <w:p w14:paraId="1AE37354" w14:textId="6A0AAAE7" w:rsidR="008B7A08" w:rsidRPr="00740442" w:rsidRDefault="00BB07A2" w:rsidP="008B7A0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 relevant guidelines were found in this database. </w:t>
      </w:r>
    </w:p>
    <w:p w14:paraId="22CC101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Kunnskapssenteret, Norway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2"/>
        <w:gridCol w:w="3201"/>
        <w:gridCol w:w="3215"/>
      </w:tblGrid>
      <w:tr w:rsidR="008B7A08" w:rsidRPr="00740442" w14:paraId="42FA47A3" w14:textId="77777777" w:rsidTr="00F8280B">
        <w:tc>
          <w:tcPr>
            <w:tcW w:w="3259" w:type="dxa"/>
          </w:tcPr>
          <w:p w14:paraId="0992338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48CE73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Hits</w:t>
            </w:r>
          </w:p>
        </w:tc>
        <w:tc>
          <w:tcPr>
            <w:tcW w:w="3260" w:type="dxa"/>
          </w:tcPr>
          <w:p w14:paraId="33363E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2EF5DAFF" w14:textId="77777777" w:rsidTr="00F8280B">
        <w:tc>
          <w:tcPr>
            <w:tcW w:w="3259" w:type="dxa"/>
          </w:tcPr>
          <w:p w14:paraId="169B154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Nyresvikt</w:t>
            </w:r>
            <w:proofErr w:type="spellEnd"/>
          </w:p>
        </w:tc>
        <w:tc>
          <w:tcPr>
            <w:tcW w:w="3259" w:type="dxa"/>
          </w:tcPr>
          <w:p w14:paraId="568C0F3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 (1)</w:t>
            </w:r>
          </w:p>
        </w:tc>
        <w:tc>
          <w:tcPr>
            <w:tcW w:w="3260" w:type="dxa"/>
          </w:tcPr>
          <w:p w14:paraId="562FD92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04AAFE99" w14:textId="364B58B4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7 </w:t>
            </w:r>
            <w:r w:rsidR="00D60FDC">
              <w:rPr>
                <w:sz w:val="22"/>
                <w:szCs w:val="22"/>
                <w:lang w:val="en-GB"/>
              </w:rPr>
              <w:t>o</w:t>
            </w:r>
            <w:r w:rsidRPr="00740442">
              <w:rPr>
                <w:sz w:val="22"/>
                <w:szCs w:val="22"/>
                <w:lang w:val="en-GB"/>
              </w:rPr>
              <w:t>bviously irrelevant</w:t>
            </w:r>
          </w:p>
        </w:tc>
      </w:tr>
    </w:tbl>
    <w:p w14:paraId="28DF30F2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5657242" w14:textId="0396C3BE" w:rsidR="008B7A08" w:rsidRPr="00740442" w:rsidRDefault="00547FD3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M</w:t>
      </w:r>
      <w:r>
        <w:rPr>
          <w:rFonts w:ascii="Times New Roman" w:hAnsi="Times New Roman" w:cs="Times New Roman"/>
          <w:b/>
          <w:lang w:val="en-GB"/>
        </w:rPr>
        <w:t>EDLINE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45"/>
        <w:gridCol w:w="7661"/>
        <w:gridCol w:w="1022"/>
      </w:tblGrid>
      <w:tr w:rsidR="008B7A08" w:rsidRPr="00740442" w14:paraId="2456AF96" w14:textId="77777777" w:rsidTr="00F8280B">
        <w:tc>
          <w:tcPr>
            <w:tcW w:w="959" w:type="dxa"/>
          </w:tcPr>
          <w:p w14:paraId="6FDD063F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1</w:t>
            </w:r>
          </w:p>
        </w:tc>
        <w:tc>
          <w:tcPr>
            <w:tcW w:w="7796" w:type="dxa"/>
          </w:tcPr>
          <w:p w14:paraId="0D45888A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exp Renal Insufficiency, Chronic/</w:t>
            </w:r>
          </w:p>
        </w:tc>
        <w:tc>
          <w:tcPr>
            <w:tcW w:w="1023" w:type="dxa"/>
          </w:tcPr>
          <w:p w14:paraId="3F93CE1B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104550</w:t>
            </w:r>
          </w:p>
        </w:tc>
      </w:tr>
      <w:tr w:rsidR="008B7A08" w:rsidRPr="00740442" w14:paraId="5D3BD8D0" w14:textId="77777777" w:rsidTr="00F8280B">
        <w:tc>
          <w:tcPr>
            <w:tcW w:w="959" w:type="dxa"/>
          </w:tcPr>
          <w:p w14:paraId="2C9AD5C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7796" w:type="dxa"/>
          </w:tcPr>
          <w:p w14:paraId="4B08D7D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2D4C253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192719</w:t>
            </w:r>
          </w:p>
        </w:tc>
      </w:tr>
      <w:tr w:rsidR="008B7A08" w:rsidRPr="00740442" w14:paraId="7B34525E" w14:textId="77777777" w:rsidTr="00F8280B">
        <w:tc>
          <w:tcPr>
            <w:tcW w:w="959" w:type="dxa"/>
          </w:tcPr>
          <w:p w14:paraId="5BF981B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7796" w:type="dxa"/>
          </w:tcPr>
          <w:p w14:paraId="0DF36298" w14:textId="0061C24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adj2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D1A0B6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95466</w:t>
            </w:r>
          </w:p>
        </w:tc>
      </w:tr>
      <w:tr w:rsidR="008B7A08" w:rsidRPr="00740442" w14:paraId="056DD74A" w14:textId="77777777" w:rsidTr="00F8280B">
        <w:tc>
          <w:tcPr>
            <w:tcW w:w="959" w:type="dxa"/>
          </w:tcPr>
          <w:p w14:paraId="2148EC3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7796" w:type="dxa"/>
          </w:tcPr>
          <w:p w14:paraId="0599DA0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renal replacement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therapy.ab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A4D60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10787</w:t>
            </w:r>
          </w:p>
        </w:tc>
      </w:tr>
      <w:tr w:rsidR="008B7A08" w:rsidRPr="00740442" w14:paraId="7B3424FE" w14:textId="77777777" w:rsidTr="00F8280B">
        <w:tc>
          <w:tcPr>
            <w:tcW w:w="959" w:type="dxa"/>
          </w:tcPr>
          <w:p w14:paraId="61E8EAC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7796" w:type="dxa"/>
          </w:tcPr>
          <w:p w14:paraId="3F82C2C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or/1-4</w:t>
            </w:r>
          </w:p>
        </w:tc>
        <w:tc>
          <w:tcPr>
            <w:tcW w:w="1023" w:type="dxa"/>
          </w:tcPr>
          <w:p w14:paraId="1677563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279442</w:t>
            </w:r>
          </w:p>
        </w:tc>
      </w:tr>
      <w:tr w:rsidR="008B7A08" w:rsidRPr="00740442" w14:paraId="35816E4F" w14:textId="77777777" w:rsidTr="00F8280B">
        <w:tc>
          <w:tcPr>
            <w:tcW w:w="959" w:type="dxa"/>
          </w:tcPr>
          <w:p w14:paraId="1A7C256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7796" w:type="dxa"/>
          </w:tcPr>
          <w:p w14:paraId="27B2AC8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age groups/ not exp Adult/</w:t>
            </w:r>
          </w:p>
        </w:tc>
        <w:tc>
          <w:tcPr>
            <w:tcW w:w="1023" w:type="dxa"/>
          </w:tcPr>
          <w:p w14:paraId="0C91193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1764516</w:t>
            </w:r>
          </w:p>
        </w:tc>
      </w:tr>
      <w:tr w:rsidR="008B7A08" w:rsidRPr="00740442" w14:paraId="1C31ACA6" w14:textId="77777777" w:rsidTr="00F8280B">
        <w:tc>
          <w:tcPr>
            <w:tcW w:w="959" w:type="dxa"/>
          </w:tcPr>
          <w:p w14:paraId="417194E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7796" w:type="dxa"/>
          </w:tcPr>
          <w:p w14:paraId="3D6B4C3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 not 6</w:t>
            </w:r>
          </w:p>
        </w:tc>
        <w:tc>
          <w:tcPr>
            <w:tcW w:w="1023" w:type="dxa"/>
          </w:tcPr>
          <w:p w14:paraId="5856FCE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265250</w:t>
            </w:r>
          </w:p>
        </w:tc>
      </w:tr>
      <w:tr w:rsidR="008B7A08" w:rsidRPr="00740442" w14:paraId="4243AFCC" w14:textId="77777777" w:rsidTr="00F8280B">
        <w:tc>
          <w:tcPr>
            <w:tcW w:w="959" w:type="dxa"/>
          </w:tcPr>
          <w:p w14:paraId="38B917A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7796" w:type="dxa"/>
          </w:tcPr>
          <w:p w14:paraId="2FCD0FC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7 to (guideline or practice guideline)</w:t>
            </w:r>
          </w:p>
        </w:tc>
        <w:tc>
          <w:tcPr>
            <w:tcW w:w="1023" w:type="dxa"/>
          </w:tcPr>
          <w:p w14:paraId="68E2076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648</w:t>
            </w:r>
          </w:p>
        </w:tc>
      </w:tr>
      <w:tr w:rsidR="008B7A08" w:rsidRPr="00740442" w14:paraId="526B1DE3" w14:textId="77777777" w:rsidTr="00F8280B">
        <w:tc>
          <w:tcPr>
            <w:tcW w:w="959" w:type="dxa"/>
          </w:tcPr>
          <w:p w14:paraId="39BBFEB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7796" w:type="dxa"/>
          </w:tcPr>
          <w:p w14:paraId="7C27E255" w14:textId="3C2796D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8 to 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yr</w:t>
            </w:r>
            <w:proofErr w:type="spellEnd"/>
            <w:proofErr w:type="gramStart"/>
            <w:r w:rsidRPr="00740442">
              <w:rPr>
                <w:sz w:val="22"/>
                <w:szCs w:val="22"/>
                <w:lang w:val="en-GB"/>
              </w:rPr>
              <w:t>=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2008 -Current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and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))</w:t>
            </w:r>
          </w:p>
        </w:tc>
        <w:tc>
          <w:tcPr>
            <w:tcW w:w="1023" w:type="dxa"/>
          </w:tcPr>
          <w:p w14:paraId="2122E2F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249</w:t>
            </w:r>
          </w:p>
        </w:tc>
      </w:tr>
    </w:tbl>
    <w:p w14:paraId="726671B7" w14:textId="112BD4EB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5993FCC8" w14:textId="1D557474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726139EA" w14:textId="16F7B38E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37B017A4" w14:textId="7987CC3C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69B31BF2" w14:textId="77777777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1D3E6E59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5F257B08" w14:textId="513299AD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47"/>
        <w:gridCol w:w="7659"/>
        <w:gridCol w:w="1022"/>
      </w:tblGrid>
      <w:tr w:rsidR="008B7A08" w:rsidRPr="00740442" w14:paraId="51DD846A" w14:textId="77777777" w:rsidTr="00F8280B">
        <w:tc>
          <w:tcPr>
            <w:tcW w:w="959" w:type="dxa"/>
          </w:tcPr>
          <w:p w14:paraId="3BEDBDFE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1</w:t>
            </w:r>
          </w:p>
        </w:tc>
        <w:tc>
          <w:tcPr>
            <w:tcW w:w="7796" w:type="dxa"/>
          </w:tcPr>
          <w:p w14:paraId="2A9E9C2E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21DA6190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75018</w:t>
            </w:r>
          </w:p>
        </w:tc>
      </w:tr>
      <w:tr w:rsidR="008B7A08" w:rsidRPr="00740442" w14:paraId="63B6C8C4" w14:textId="77777777" w:rsidTr="00F8280B">
        <w:tc>
          <w:tcPr>
            <w:tcW w:w="959" w:type="dxa"/>
          </w:tcPr>
          <w:p w14:paraId="3A2DABB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7796" w:type="dxa"/>
          </w:tcPr>
          <w:p w14:paraId="0520E00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end stage renal disease/</w:t>
            </w:r>
          </w:p>
        </w:tc>
        <w:tc>
          <w:tcPr>
            <w:tcW w:w="1023" w:type="dxa"/>
          </w:tcPr>
          <w:p w14:paraId="593F128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2247</w:t>
            </w:r>
          </w:p>
        </w:tc>
      </w:tr>
      <w:tr w:rsidR="008B7A08" w:rsidRPr="00740442" w14:paraId="78CF3A79" w14:textId="77777777" w:rsidTr="00F8280B">
        <w:tc>
          <w:tcPr>
            <w:tcW w:w="959" w:type="dxa"/>
          </w:tcPr>
          <w:p w14:paraId="7640ED7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7796" w:type="dxa"/>
          </w:tcPr>
          <w:p w14:paraId="33E35F3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34C8075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170196</w:t>
            </w:r>
          </w:p>
        </w:tc>
      </w:tr>
      <w:tr w:rsidR="008B7A08" w:rsidRPr="00740442" w14:paraId="75A5936E" w14:textId="77777777" w:rsidTr="00F8280B">
        <w:tc>
          <w:tcPr>
            <w:tcW w:w="959" w:type="dxa"/>
          </w:tcPr>
          <w:p w14:paraId="41031CE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7796" w:type="dxa"/>
          </w:tcPr>
          <w:p w14:paraId="2F79C2BC" w14:textId="6F88984A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adj2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D306BD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139833</w:t>
            </w:r>
          </w:p>
        </w:tc>
      </w:tr>
      <w:tr w:rsidR="008B7A08" w:rsidRPr="00740442" w14:paraId="597B0FB9" w14:textId="77777777" w:rsidTr="00F8280B">
        <w:tc>
          <w:tcPr>
            <w:tcW w:w="959" w:type="dxa"/>
          </w:tcPr>
          <w:p w14:paraId="6C15E70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7796" w:type="dxa"/>
          </w:tcPr>
          <w:p w14:paraId="1F4E0D48" w14:textId="55F75017" w:rsidR="008B7A08" w:rsidRPr="00740442" w:rsidRDefault="00A2191E" w:rsidP="00F8280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renal replacement therapy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0604D1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17632</w:t>
            </w:r>
          </w:p>
        </w:tc>
      </w:tr>
      <w:tr w:rsidR="008B7A08" w:rsidRPr="00740442" w14:paraId="4A7FE8EA" w14:textId="77777777" w:rsidTr="00F8280B">
        <w:tc>
          <w:tcPr>
            <w:tcW w:w="959" w:type="dxa"/>
          </w:tcPr>
          <w:p w14:paraId="6117234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7796" w:type="dxa"/>
          </w:tcPr>
          <w:p w14:paraId="4FB0D99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or/1-5</w:t>
            </w:r>
          </w:p>
        </w:tc>
        <w:tc>
          <w:tcPr>
            <w:tcW w:w="1023" w:type="dxa"/>
          </w:tcPr>
          <w:p w14:paraId="4E9879A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295164</w:t>
            </w:r>
          </w:p>
        </w:tc>
      </w:tr>
      <w:tr w:rsidR="008B7A08" w:rsidRPr="00740442" w14:paraId="3792D067" w14:textId="77777777" w:rsidTr="00F8280B">
        <w:tc>
          <w:tcPr>
            <w:tcW w:w="959" w:type="dxa"/>
          </w:tcPr>
          <w:p w14:paraId="28172C6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7796" w:type="dxa"/>
          </w:tcPr>
          <w:p w14:paraId="1C0F4BA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groups by age/ not exp adult/</w:t>
            </w:r>
          </w:p>
        </w:tc>
        <w:tc>
          <w:tcPr>
            <w:tcW w:w="1023" w:type="dxa"/>
          </w:tcPr>
          <w:p w14:paraId="11D51BA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2300406</w:t>
            </w:r>
          </w:p>
        </w:tc>
      </w:tr>
      <w:tr w:rsidR="008B7A08" w:rsidRPr="00740442" w14:paraId="42C438D2" w14:textId="77777777" w:rsidTr="00F8280B">
        <w:tc>
          <w:tcPr>
            <w:tcW w:w="959" w:type="dxa"/>
          </w:tcPr>
          <w:p w14:paraId="1651C7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7796" w:type="dxa"/>
          </w:tcPr>
          <w:p w14:paraId="5A50E9F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 not 7</w:t>
            </w:r>
          </w:p>
        </w:tc>
        <w:tc>
          <w:tcPr>
            <w:tcW w:w="1023" w:type="dxa"/>
          </w:tcPr>
          <w:p w14:paraId="6D2BC22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278289</w:t>
            </w:r>
          </w:p>
        </w:tc>
      </w:tr>
      <w:tr w:rsidR="008B7A08" w:rsidRPr="00740442" w14:paraId="357F4694" w14:textId="77777777" w:rsidTr="00F8280B">
        <w:tc>
          <w:tcPr>
            <w:tcW w:w="959" w:type="dxa"/>
          </w:tcPr>
          <w:p w14:paraId="7CC4A46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7796" w:type="dxa"/>
          </w:tcPr>
          <w:p w14:paraId="1EE50F7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(Guideline* or practice guideline* or clinical guideline*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4900E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105639</w:t>
            </w:r>
          </w:p>
        </w:tc>
      </w:tr>
      <w:tr w:rsidR="008B7A08" w:rsidRPr="00740442" w14:paraId="683780C5" w14:textId="77777777" w:rsidTr="00F8280B">
        <w:tc>
          <w:tcPr>
            <w:tcW w:w="959" w:type="dxa"/>
          </w:tcPr>
          <w:p w14:paraId="6EC35E6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7796" w:type="dxa"/>
          </w:tcPr>
          <w:p w14:paraId="5808751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 and 9</w:t>
            </w:r>
          </w:p>
        </w:tc>
        <w:tc>
          <w:tcPr>
            <w:tcW w:w="1023" w:type="dxa"/>
          </w:tcPr>
          <w:p w14:paraId="5780187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2077</w:t>
            </w:r>
          </w:p>
        </w:tc>
      </w:tr>
      <w:tr w:rsidR="008B7A08" w:rsidRPr="00740442" w14:paraId="7CC841F5" w14:textId="77777777" w:rsidTr="00F8280B">
        <w:tc>
          <w:tcPr>
            <w:tcW w:w="959" w:type="dxa"/>
          </w:tcPr>
          <w:p w14:paraId="3453E2D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7796" w:type="dxa"/>
          </w:tcPr>
          <w:p w14:paraId="1132A482" w14:textId="210CD5C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10 to ((danish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) and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yr</w:t>
            </w:r>
            <w:proofErr w:type="spellEnd"/>
            <w:proofErr w:type="gramStart"/>
            <w:r w:rsidRPr="00740442">
              <w:rPr>
                <w:sz w:val="22"/>
                <w:szCs w:val="22"/>
                <w:lang w:val="en-GB"/>
              </w:rPr>
              <w:t>=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2008 -Current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5EDDC48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1247</w:t>
            </w:r>
          </w:p>
        </w:tc>
      </w:tr>
      <w:tr w:rsidR="008B7A08" w:rsidRPr="00740442" w14:paraId="4DDA154A" w14:textId="77777777" w:rsidTr="00F8280B">
        <w:tc>
          <w:tcPr>
            <w:tcW w:w="959" w:type="dxa"/>
          </w:tcPr>
          <w:p w14:paraId="29973D9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7796" w:type="dxa"/>
          </w:tcPr>
          <w:p w14:paraId="2A222E0F" w14:textId="0956D21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11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letter)</w:t>
            </w:r>
          </w:p>
        </w:tc>
        <w:tc>
          <w:tcPr>
            <w:tcW w:w="1023" w:type="dxa"/>
          </w:tcPr>
          <w:p w14:paraId="7C4DC06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276</w:t>
            </w:r>
          </w:p>
        </w:tc>
      </w:tr>
      <w:tr w:rsidR="008B7A08" w:rsidRPr="00740442" w14:paraId="7FB98254" w14:textId="77777777" w:rsidTr="00F8280B">
        <w:tc>
          <w:tcPr>
            <w:tcW w:w="959" w:type="dxa"/>
          </w:tcPr>
          <w:p w14:paraId="426F9FC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7796" w:type="dxa"/>
          </w:tcPr>
          <w:p w14:paraId="4F529F9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 not 12</w:t>
            </w:r>
          </w:p>
        </w:tc>
        <w:tc>
          <w:tcPr>
            <w:tcW w:w="1023" w:type="dxa"/>
          </w:tcPr>
          <w:p w14:paraId="2FC04F9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971</w:t>
            </w:r>
          </w:p>
        </w:tc>
      </w:tr>
    </w:tbl>
    <w:p w14:paraId="537B9038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4658A02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861"/>
        <w:gridCol w:w="4125"/>
        <w:gridCol w:w="3742"/>
        <w:gridCol w:w="900"/>
      </w:tblGrid>
      <w:tr w:rsidR="008B7A08" w:rsidRPr="00740442" w14:paraId="7892D40F" w14:textId="77777777" w:rsidTr="00F8280B">
        <w:tc>
          <w:tcPr>
            <w:tcW w:w="864" w:type="dxa"/>
          </w:tcPr>
          <w:p w14:paraId="510553B5" w14:textId="77777777" w:rsidR="008B7A08" w:rsidRPr="00C10F6C" w:rsidRDefault="008B7A08" w:rsidP="00F8280B">
            <w:pPr>
              <w:jc w:val="center"/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>Search ID#</w:t>
            </w:r>
          </w:p>
        </w:tc>
        <w:tc>
          <w:tcPr>
            <w:tcW w:w="4206" w:type="dxa"/>
          </w:tcPr>
          <w:p w14:paraId="54692889" w14:textId="62C73BDC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 xml:space="preserve">Search </w:t>
            </w:r>
            <w:r w:rsidR="00A649E9">
              <w:rPr>
                <w:bCs/>
                <w:sz w:val="22"/>
                <w:szCs w:val="22"/>
                <w:lang w:val="en-GB"/>
              </w:rPr>
              <w:t>t</w:t>
            </w:r>
            <w:r w:rsidRPr="00C10F6C">
              <w:rPr>
                <w:bCs/>
                <w:lang w:val="en-GB"/>
              </w:rPr>
              <w:t>erms</w:t>
            </w:r>
          </w:p>
        </w:tc>
        <w:tc>
          <w:tcPr>
            <w:tcW w:w="3807" w:type="dxa"/>
          </w:tcPr>
          <w:p w14:paraId="6144EB2E" w14:textId="10504FE6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 xml:space="preserve">Search </w:t>
            </w:r>
            <w:r w:rsidR="00A649E9">
              <w:rPr>
                <w:bCs/>
                <w:sz w:val="22"/>
                <w:szCs w:val="22"/>
                <w:lang w:val="en-GB"/>
              </w:rPr>
              <w:t>o</w:t>
            </w:r>
            <w:r w:rsidRPr="00C10F6C">
              <w:rPr>
                <w:bCs/>
                <w:lang w:val="en-GB"/>
              </w:rPr>
              <w:t>ptions</w:t>
            </w:r>
          </w:p>
        </w:tc>
        <w:tc>
          <w:tcPr>
            <w:tcW w:w="901" w:type="dxa"/>
          </w:tcPr>
          <w:p w14:paraId="2BFF34A1" w14:textId="77777777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>Results</w:t>
            </w:r>
          </w:p>
        </w:tc>
      </w:tr>
      <w:tr w:rsidR="008B7A08" w:rsidRPr="00740442" w14:paraId="60F900A8" w14:textId="77777777" w:rsidTr="00F8280B">
        <w:tc>
          <w:tcPr>
            <w:tcW w:w="864" w:type="dxa"/>
          </w:tcPr>
          <w:p w14:paraId="33DE3FE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S9</w:t>
            </w:r>
          </w:p>
        </w:tc>
        <w:tc>
          <w:tcPr>
            <w:tcW w:w="4206" w:type="dxa"/>
          </w:tcPr>
          <w:p w14:paraId="704675E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S8</w:t>
            </w:r>
          </w:p>
        </w:tc>
        <w:tc>
          <w:tcPr>
            <w:tcW w:w="3807" w:type="dxa"/>
          </w:tcPr>
          <w:p w14:paraId="5A252755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Limiters - Published Date: 20080101-30001231; Language: Danish, English, Norwegian, Swedish</w:t>
            </w:r>
          </w:p>
          <w:p w14:paraId="5E62C59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E43FAC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63</w:t>
            </w:r>
          </w:p>
        </w:tc>
      </w:tr>
      <w:tr w:rsidR="008B7A08" w:rsidRPr="00740442" w14:paraId="317086A2" w14:textId="77777777" w:rsidTr="00F8280B">
        <w:tc>
          <w:tcPr>
            <w:tcW w:w="864" w:type="dxa"/>
          </w:tcPr>
          <w:p w14:paraId="4B9B0EB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S8</w:t>
            </w:r>
          </w:p>
        </w:tc>
        <w:tc>
          <w:tcPr>
            <w:tcW w:w="4206" w:type="dxa"/>
          </w:tcPr>
          <w:p w14:paraId="16913D1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S7</w:t>
            </w:r>
          </w:p>
        </w:tc>
        <w:tc>
          <w:tcPr>
            <w:tcW w:w="3807" w:type="dxa"/>
          </w:tcPr>
          <w:p w14:paraId="5CE2037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Limiters - Publication Type: Practice Guidelines</w:t>
            </w:r>
          </w:p>
          <w:p w14:paraId="65AC7B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2500F98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</w:t>
            </w:r>
          </w:p>
        </w:tc>
      </w:tr>
      <w:tr w:rsidR="008B7A08" w:rsidRPr="00740442" w14:paraId="18364AF3" w14:textId="77777777" w:rsidTr="00F8280B">
        <w:tc>
          <w:tcPr>
            <w:tcW w:w="864" w:type="dxa"/>
          </w:tcPr>
          <w:p w14:paraId="44E9B4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S7</w:t>
            </w:r>
          </w:p>
        </w:tc>
        <w:tc>
          <w:tcPr>
            <w:tcW w:w="4206" w:type="dxa"/>
          </w:tcPr>
          <w:p w14:paraId="54B47BA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S5 NOT S6</w:t>
            </w:r>
          </w:p>
        </w:tc>
        <w:tc>
          <w:tcPr>
            <w:tcW w:w="3807" w:type="dxa"/>
          </w:tcPr>
          <w:p w14:paraId="2AF77F7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73E0F57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27862</w:t>
            </w:r>
          </w:p>
        </w:tc>
      </w:tr>
      <w:tr w:rsidR="008B7A08" w:rsidRPr="00740442" w14:paraId="6E15E7CC" w14:textId="77777777" w:rsidTr="00F8280B">
        <w:tc>
          <w:tcPr>
            <w:tcW w:w="864" w:type="dxa"/>
          </w:tcPr>
          <w:p w14:paraId="75E609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S6</w:t>
            </w:r>
          </w:p>
        </w:tc>
        <w:tc>
          <w:tcPr>
            <w:tcW w:w="4206" w:type="dxa"/>
          </w:tcPr>
          <w:p w14:paraId="14F5D0C0" w14:textId="38B4734E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Named Groups by Age+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) NOT 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Adult+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3556230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44899B4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338596</w:t>
            </w:r>
          </w:p>
        </w:tc>
      </w:tr>
      <w:tr w:rsidR="008B7A08" w:rsidRPr="00740442" w14:paraId="0AE832B7" w14:textId="77777777" w:rsidTr="00F8280B">
        <w:tc>
          <w:tcPr>
            <w:tcW w:w="864" w:type="dxa"/>
          </w:tcPr>
          <w:p w14:paraId="596A7F7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S5</w:t>
            </w:r>
          </w:p>
        </w:tc>
        <w:tc>
          <w:tcPr>
            <w:tcW w:w="4206" w:type="dxa"/>
          </w:tcPr>
          <w:p w14:paraId="65A993F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S1 OR S2 OR S3 OR S4</w:t>
            </w:r>
          </w:p>
        </w:tc>
        <w:tc>
          <w:tcPr>
            <w:tcW w:w="3807" w:type="dxa"/>
          </w:tcPr>
          <w:p w14:paraId="359EFF8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2FBD44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29056</w:t>
            </w:r>
          </w:p>
        </w:tc>
      </w:tr>
      <w:tr w:rsidR="008B7A08" w:rsidRPr="00740442" w14:paraId="4FDB2E86" w14:textId="77777777" w:rsidTr="00F8280B">
        <w:tc>
          <w:tcPr>
            <w:tcW w:w="864" w:type="dxa"/>
          </w:tcPr>
          <w:p w14:paraId="08EE4C5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S4</w:t>
            </w:r>
          </w:p>
        </w:tc>
        <w:tc>
          <w:tcPr>
            <w:tcW w:w="4206" w:type="dxa"/>
          </w:tcPr>
          <w:p w14:paraId="38F4098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renal replacement therapy</w:t>
            </w:r>
          </w:p>
        </w:tc>
        <w:tc>
          <w:tcPr>
            <w:tcW w:w="3807" w:type="dxa"/>
          </w:tcPr>
          <w:p w14:paraId="051EBBB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151BE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1983</w:t>
            </w:r>
          </w:p>
        </w:tc>
      </w:tr>
      <w:tr w:rsidR="008B7A08" w:rsidRPr="00740442" w14:paraId="34227885" w14:textId="77777777" w:rsidTr="00F8280B">
        <w:tc>
          <w:tcPr>
            <w:tcW w:w="864" w:type="dxa"/>
          </w:tcPr>
          <w:p w14:paraId="2694B5D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S3</w:t>
            </w:r>
          </w:p>
        </w:tc>
        <w:tc>
          <w:tcPr>
            <w:tcW w:w="4206" w:type="dxa"/>
          </w:tcPr>
          <w:p w14:paraId="3210561D" w14:textId="0430C42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N2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))</w:t>
            </w:r>
          </w:p>
        </w:tc>
        <w:tc>
          <w:tcPr>
            <w:tcW w:w="3807" w:type="dxa"/>
          </w:tcPr>
          <w:p w14:paraId="37C477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17B90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18012</w:t>
            </w:r>
          </w:p>
        </w:tc>
      </w:tr>
      <w:tr w:rsidR="008B7A08" w:rsidRPr="00740442" w14:paraId="342E2370" w14:textId="77777777" w:rsidTr="00F8280B">
        <w:tc>
          <w:tcPr>
            <w:tcW w:w="864" w:type="dxa"/>
          </w:tcPr>
          <w:p w14:paraId="29764F8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S2</w:t>
            </w:r>
          </w:p>
        </w:tc>
        <w:tc>
          <w:tcPr>
            <w:tcW w:w="4206" w:type="dxa"/>
          </w:tcPr>
          <w:p w14:paraId="3AD58CEA" w14:textId="0DCB5A92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Replacement Therapy+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2D8BC08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6566CF5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15773</w:t>
            </w:r>
          </w:p>
        </w:tc>
      </w:tr>
      <w:tr w:rsidR="008B7A08" w:rsidRPr="00740442" w14:paraId="45257668" w14:textId="77777777" w:rsidTr="00F8280B">
        <w:tc>
          <w:tcPr>
            <w:tcW w:w="864" w:type="dxa"/>
          </w:tcPr>
          <w:p w14:paraId="691254C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S1</w:t>
            </w:r>
          </w:p>
        </w:tc>
        <w:tc>
          <w:tcPr>
            <w:tcW w:w="4206" w:type="dxa"/>
          </w:tcPr>
          <w:p w14:paraId="7F4C49DC" w14:textId="38561E8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Insufficiency, Chronic+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2CBA73C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F7B6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13425</w:t>
            </w:r>
          </w:p>
        </w:tc>
      </w:tr>
    </w:tbl>
    <w:p w14:paraId="493C57A9" w14:textId="1A2B4975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lang w:val="en-GB"/>
        </w:rPr>
        <w:br w:type="page"/>
      </w:r>
      <w:bookmarkStart w:id="0" w:name="_Ref377723006"/>
      <w:bookmarkStart w:id="1" w:name="_Toc427669971"/>
      <w:r w:rsidRPr="00740442">
        <w:rPr>
          <w:rFonts w:ascii="Times New Roman" w:hAnsi="Times New Roman" w:cs="Times New Roman"/>
          <w:lang w:val="en-GB"/>
        </w:rPr>
        <w:lastRenderedPageBreak/>
        <w:t xml:space="preserve">Search </w:t>
      </w:r>
      <w:r w:rsidR="00822733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822733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</w:t>
      </w:r>
      <w:r w:rsidR="00822733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rimary </w:t>
      </w:r>
      <w:r w:rsidR="00822733">
        <w:rPr>
          <w:rFonts w:ascii="Times New Roman" w:hAnsi="Times New Roman" w:cs="Times New Roman"/>
          <w:lang w:val="en-GB"/>
        </w:rPr>
        <w:t>L</w:t>
      </w:r>
      <w:r w:rsidRPr="00740442">
        <w:rPr>
          <w:rFonts w:ascii="Times New Roman" w:hAnsi="Times New Roman" w:cs="Times New Roman"/>
          <w:lang w:val="en-GB"/>
        </w:rPr>
        <w:t>iterature</w:t>
      </w:r>
    </w:p>
    <w:tbl>
      <w:tblPr>
        <w:tblStyle w:val="Tabel-Gitter"/>
        <w:tblW w:w="9752" w:type="dxa"/>
        <w:tblInd w:w="-147" w:type="dxa"/>
        <w:tblLook w:val="01E0" w:firstRow="1" w:lastRow="1" w:firstColumn="1" w:lastColumn="1" w:noHBand="0" w:noVBand="0"/>
      </w:tblPr>
      <w:tblGrid>
        <w:gridCol w:w="3177"/>
        <w:gridCol w:w="6575"/>
      </w:tblGrid>
      <w:tr w:rsidR="008B7A08" w:rsidRPr="007A4BAB" w14:paraId="08FDF2E1" w14:textId="77777777" w:rsidTr="00F8280B">
        <w:trPr>
          <w:trHeight w:val="1070"/>
        </w:trPr>
        <w:tc>
          <w:tcPr>
            <w:tcW w:w="3177" w:type="dxa"/>
          </w:tcPr>
          <w:bookmarkEnd w:id="0"/>
          <w:bookmarkEnd w:id="1"/>
          <w:p w14:paraId="2AFBCD1B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575" w:type="dxa"/>
          </w:tcPr>
          <w:p w14:paraId="18F84F11" w14:textId="6DE77FC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934A86" w:rsidRPr="00740442">
              <w:rPr>
                <w:sz w:val="22"/>
                <w:szCs w:val="22"/>
                <w:lang w:val="en-GB"/>
              </w:rPr>
              <w:t>stage 5</w:t>
            </w:r>
            <w:r w:rsidR="00934A86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  <w:t>PICO</w:t>
            </w:r>
            <w:r w:rsidR="00934A86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search on primary literature</w:t>
            </w:r>
          </w:p>
        </w:tc>
      </w:tr>
      <w:tr w:rsidR="008B7A08" w:rsidRPr="00740442" w14:paraId="463F6178" w14:textId="77777777" w:rsidTr="00F8280B">
        <w:trPr>
          <w:trHeight w:val="517"/>
        </w:trPr>
        <w:tc>
          <w:tcPr>
            <w:tcW w:w="3177" w:type="dxa"/>
          </w:tcPr>
          <w:p w14:paraId="115B61F4" w14:textId="36F9795B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</w:t>
            </w:r>
            <w:r w:rsidR="00934A86">
              <w:rPr>
                <w:b/>
                <w:sz w:val="22"/>
                <w:szCs w:val="22"/>
                <w:lang w:val="en-GB"/>
              </w:rPr>
              <w:t>d</w:t>
            </w:r>
          </w:p>
        </w:tc>
        <w:tc>
          <w:tcPr>
            <w:tcW w:w="6575" w:type="dxa"/>
          </w:tcPr>
          <w:p w14:paraId="79C99AAA" w14:textId="48B92262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  <w:r w:rsidR="00934A86">
              <w:rPr>
                <w:sz w:val="22"/>
                <w:szCs w:val="22"/>
                <w:lang w:val="en-GB"/>
              </w:rPr>
              <w:t>.05.</w:t>
            </w:r>
            <w:r w:rsidRPr="00740442">
              <w:rPr>
                <w:sz w:val="22"/>
                <w:szCs w:val="22"/>
                <w:lang w:val="en-GB"/>
              </w:rPr>
              <w:t>2019</w:t>
            </w:r>
          </w:p>
        </w:tc>
      </w:tr>
    </w:tbl>
    <w:p w14:paraId="088B2039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9"/>
        <w:gridCol w:w="6340"/>
      </w:tblGrid>
      <w:tr w:rsidR="008B7A08" w:rsidRPr="007A4BAB" w14:paraId="3F43D037" w14:textId="77777777" w:rsidTr="00F8280B">
        <w:trPr>
          <w:trHeight w:val="1206"/>
        </w:trPr>
        <w:tc>
          <w:tcPr>
            <w:tcW w:w="3349" w:type="dxa"/>
          </w:tcPr>
          <w:p w14:paraId="5C5FE633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660F14E8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40" w:type="dxa"/>
          </w:tcPr>
          <w:p w14:paraId="6BA1F513" w14:textId="0772051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7141F9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EF25ED" w:rsidRPr="00740442">
              <w:rPr>
                <w:rFonts w:ascii="Times New Roman" w:hAnsi="Times New Roman" w:cs="Times New Roman"/>
                <w:lang w:val="en-GB"/>
              </w:rPr>
              <w:t xml:space="preserve">stage 5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0EA9DD4B" w14:textId="77777777" w:rsidTr="00F8280B">
        <w:trPr>
          <w:trHeight w:val="1878"/>
        </w:trPr>
        <w:tc>
          <w:tcPr>
            <w:tcW w:w="3349" w:type="dxa"/>
          </w:tcPr>
          <w:p w14:paraId="2797A0A1" w14:textId="3C39510E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7EFA015F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40" w:type="dxa"/>
          </w:tcPr>
          <w:p w14:paraId="5813A540" w14:textId="34D7A0A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EF25ED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04B77F51" w14:textId="7DE7492E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See the search strategy for 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the </w:t>
            </w:r>
            <w:r w:rsidRPr="00740442">
              <w:rPr>
                <w:rFonts w:ascii="Times New Roman" w:hAnsi="Times New Roman" w:cs="Times New Roman"/>
                <w:lang w:val="en-GB"/>
              </w:rPr>
              <w:t>PICO</w:t>
            </w:r>
            <w:r w:rsidR="00777186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question </w:t>
            </w:r>
            <w:r w:rsidR="00777186">
              <w:rPr>
                <w:rFonts w:ascii="Times New Roman" w:hAnsi="Times New Roman" w:cs="Times New Roman"/>
                <w:lang w:val="en-GB"/>
              </w:rPr>
              <w:t>below</w:t>
            </w:r>
          </w:p>
          <w:p w14:paraId="0E9BEB98" w14:textId="78A7DD3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Publication types: See the search strategy for the PICO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 question below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>(In the E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MBASE </w:t>
            </w:r>
            <w:r w:rsidRPr="00740442">
              <w:rPr>
                <w:rFonts w:ascii="Times New Roman" w:hAnsi="Times New Roman" w:cs="Times New Roman"/>
                <w:lang w:val="en-GB"/>
              </w:rPr>
              <w:t>searches</w:t>
            </w:r>
            <w:r w:rsidR="00691DAE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conference publications, editorials</w:t>
            </w:r>
            <w:r w:rsidR="00691DAE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letters are excluded)</w:t>
            </w:r>
          </w:p>
        </w:tc>
      </w:tr>
    </w:tbl>
    <w:p w14:paraId="259B4D21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32F5D58E" w14:textId="5ADDF8BE" w:rsidR="00A7775E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 xml:space="preserve">Search </w:t>
      </w:r>
      <w:r w:rsidR="00C639AB">
        <w:rPr>
          <w:rFonts w:ascii="Times New Roman" w:hAnsi="Times New Roman" w:cs="Times New Roman"/>
          <w:b/>
          <w:lang w:val="en-GB"/>
        </w:rPr>
        <w:t>s</w:t>
      </w:r>
      <w:r w:rsidRPr="00740442">
        <w:rPr>
          <w:rFonts w:ascii="Times New Roman" w:hAnsi="Times New Roman" w:cs="Times New Roman"/>
          <w:b/>
          <w:lang w:val="en-GB"/>
        </w:rPr>
        <w:t>trategy</w:t>
      </w:r>
    </w:p>
    <w:p w14:paraId="51EABE62" w14:textId="109C7DBF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PICO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5185"/>
        <w:gridCol w:w="888"/>
        <w:gridCol w:w="1479"/>
      </w:tblGrid>
      <w:tr w:rsidR="008B7A08" w:rsidRPr="00740442" w14:paraId="6603230E" w14:textId="77777777" w:rsidTr="00F8280B">
        <w:tc>
          <w:tcPr>
            <w:tcW w:w="2301" w:type="dxa"/>
            <w:shd w:val="clear" w:color="auto" w:fill="auto"/>
          </w:tcPr>
          <w:p w14:paraId="359695CF" w14:textId="5E90D15E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 xml:space="preserve">Database </w:t>
            </w:r>
          </w:p>
        </w:tc>
        <w:tc>
          <w:tcPr>
            <w:tcW w:w="5336" w:type="dxa"/>
            <w:shd w:val="clear" w:color="auto" w:fill="auto"/>
          </w:tcPr>
          <w:p w14:paraId="6CFE08BA" w14:textId="74BCD9D6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 xml:space="preserve">nterface </w:t>
            </w:r>
          </w:p>
        </w:tc>
        <w:tc>
          <w:tcPr>
            <w:tcW w:w="900" w:type="dxa"/>
          </w:tcPr>
          <w:p w14:paraId="68A1C24D" w14:textId="68970501" w:rsidR="008B7A08" w:rsidRPr="00F06595" w:rsidRDefault="00F06595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Hits</w:t>
            </w:r>
          </w:p>
        </w:tc>
        <w:tc>
          <w:tcPr>
            <w:tcW w:w="1493" w:type="dxa"/>
            <w:shd w:val="clear" w:color="auto" w:fill="auto"/>
          </w:tcPr>
          <w:p w14:paraId="20A7F232" w14:textId="389DE0B2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>ate of</w:t>
            </w:r>
            <w:r w:rsidRPr="00F06595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 xml:space="preserve">search </w:t>
            </w:r>
          </w:p>
        </w:tc>
      </w:tr>
      <w:tr w:rsidR="008B7A08" w:rsidRPr="00740442" w14:paraId="038CDB93" w14:textId="77777777" w:rsidTr="00F8280B">
        <w:tc>
          <w:tcPr>
            <w:tcW w:w="2301" w:type="dxa"/>
            <w:shd w:val="clear" w:color="auto" w:fill="auto"/>
          </w:tcPr>
          <w:p w14:paraId="2164C773" w14:textId="10FF4B99" w:rsidR="008B7A08" w:rsidRPr="00740442" w:rsidRDefault="0066667B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MEDLINE</w:t>
            </w:r>
          </w:p>
        </w:tc>
        <w:tc>
          <w:tcPr>
            <w:tcW w:w="5336" w:type="dxa"/>
            <w:shd w:val="clear" w:color="auto" w:fill="auto"/>
          </w:tcPr>
          <w:p w14:paraId="324447D1" w14:textId="4709857D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Ovid MEDLINE(R) Epub </w:t>
            </w:r>
            <w:r w:rsidR="00FC752F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head of </w:t>
            </w:r>
            <w:r w:rsidR="00FC752F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rint, </w:t>
            </w:r>
            <w:r w:rsidR="00FC752F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>n</w:t>
            </w:r>
            <w:r w:rsidR="00FC752F">
              <w:rPr>
                <w:rFonts w:ascii="Times New Roman" w:hAnsi="Times New Roman" w:cs="Times New Roman"/>
                <w:lang w:val="en-GB"/>
              </w:rPr>
              <w:t xml:space="preserve"> p</w:t>
            </w:r>
            <w:r w:rsidRPr="00740442">
              <w:rPr>
                <w:rFonts w:ascii="Times New Roman" w:hAnsi="Times New Roman" w:cs="Times New Roman"/>
                <w:lang w:val="en-GB"/>
              </w:rPr>
              <w:t>rocess</w:t>
            </w:r>
            <w:r w:rsidR="00B202FA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C752F">
              <w:rPr>
                <w:rFonts w:ascii="Times New Roman" w:hAnsi="Times New Roman" w:cs="Times New Roman"/>
                <w:lang w:val="en-GB"/>
              </w:rPr>
              <w:t>and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C752F">
              <w:rPr>
                <w:rFonts w:ascii="Times New Roman" w:hAnsi="Times New Roman" w:cs="Times New Roman"/>
                <w:lang w:val="en-GB"/>
              </w:rPr>
              <w:t>o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ther </w:t>
            </w:r>
            <w:r w:rsidR="00FC752F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on-</w:t>
            </w:r>
            <w:r w:rsidR="00FC752F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ndexed </w:t>
            </w:r>
            <w:r w:rsidR="00FC752F">
              <w:rPr>
                <w:rFonts w:ascii="Times New Roman" w:hAnsi="Times New Roman" w:cs="Times New Roman"/>
                <w:lang w:val="en-GB"/>
              </w:rPr>
              <w:t>c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itations, Ovid MEDLINE(R) </w:t>
            </w:r>
            <w:r w:rsidR="00FC752F">
              <w:rPr>
                <w:rFonts w:ascii="Times New Roman" w:hAnsi="Times New Roman" w:cs="Times New Roman"/>
                <w:lang w:val="en-GB"/>
              </w:rPr>
              <w:t>d</w:t>
            </w:r>
            <w:r w:rsidRPr="00740442">
              <w:rPr>
                <w:rFonts w:ascii="Times New Roman" w:hAnsi="Times New Roman" w:cs="Times New Roman"/>
                <w:lang w:val="en-GB"/>
              </w:rPr>
              <w:t>aily</w:t>
            </w:r>
            <w:r w:rsidR="00BA6F0C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Ovid MEDLINE(R) &lt;1946 to </w:t>
            </w:r>
            <w:r w:rsidR="00F06595">
              <w:rPr>
                <w:rFonts w:ascii="Times New Roman" w:hAnsi="Times New Roman" w:cs="Times New Roman"/>
                <w:lang w:val="en-GB"/>
              </w:rPr>
              <w:t>10.05.2019</w:t>
            </w:r>
          </w:p>
        </w:tc>
        <w:tc>
          <w:tcPr>
            <w:tcW w:w="900" w:type="dxa"/>
          </w:tcPr>
          <w:p w14:paraId="0083E9E2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828</w:t>
            </w:r>
          </w:p>
        </w:tc>
        <w:tc>
          <w:tcPr>
            <w:tcW w:w="1493" w:type="dxa"/>
            <w:shd w:val="clear" w:color="auto" w:fill="auto"/>
          </w:tcPr>
          <w:p w14:paraId="5FB0251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6B82702A" w14:textId="77777777" w:rsidTr="00F8280B">
        <w:tc>
          <w:tcPr>
            <w:tcW w:w="2301" w:type="dxa"/>
            <w:shd w:val="clear" w:color="auto" w:fill="auto"/>
          </w:tcPr>
          <w:p w14:paraId="4DD05604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EMBASE</w:t>
            </w:r>
          </w:p>
        </w:tc>
        <w:tc>
          <w:tcPr>
            <w:tcW w:w="5336" w:type="dxa"/>
            <w:shd w:val="clear" w:color="auto" w:fill="auto"/>
          </w:tcPr>
          <w:p w14:paraId="4C80B975" w14:textId="6D292881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O</w:t>
            </w:r>
            <w:r w:rsidR="00432E3F">
              <w:rPr>
                <w:rFonts w:ascii="Times New Roman" w:hAnsi="Times New Roman" w:cs="Times New Roman"/>
                <w:lang w:val="en-GB"/>
              </w:rPr>
              <w:t>vid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E</w:t>
            </w:r>
            <w:r w:rsidR="00432E3F">
              <w:rPr>
                <w:rFonts w:ascii="Times New Roman" w:hAnsi="Times New Roman" w:cs="Times New Roman"/>
                <w:lang w:val="en-GB"/>
              </w:rPr>
              <w:t>MBASE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1974 to </w:t>
            </w:r>
            <w:r w:rsidR="00F06595">
              <w:rPr>
                <w:rFonts w:ascii="Times New Roman" w:hAnsi="Times New Roman" w:cs="Times New Roman"/>
                <w:lang w:val="en-GB"/>
              </w:rPr>
              <w:t>10.05.</w:t>
            </w:r>
            <w:r w:rsidRPr="00F06595">
              <w:rPr>
                <w:rFonts w:ascii="Times New Roman" w:hAnsi="Times New Roman" w:cs="Times New Roman"/>
                <w:lang w:val="en-GB"/>
              </w:rPr>
              <w:t xml:space="preserve">2019 </w:t>
            </w:r>
          </w:p>
        </w:tc>
        <w:tc>
          <w:tcPr>
            <w:tcW w:w="900" w:type="dxa"/>
          </w:tcPr>
          <w:p w14:paraId="0157ADD3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1588</w:t>
            </w:r>
          </w:p>
        </w:tc>
        <w:tc>
          <w:tcPr>
            <w:tcW w:w="1493" w:type="dxa"/>
            <w:shd w:val="clear" w:color="auto" w:fill="auto"/>
          </w:tcPr>
          <w:p w14:paraId="1BB435D8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7349AFCC" w14:textId="77777777" w:rsidTr="00F8280B">
        <w:tc>
          <w:tcPr>
            <w:tcW w:w="2301" w:type="dxa"/>
            <w:shd w:val="clear" w:color="auto" w:fill="auto"/>
          </w:tcPr>
          <w:p w14:paraId="0615F8A7" w14:textId="5F03DE30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Cochrane library</w:t>
            </w:r>
          </w:p>
        </w:tc>
        <w:tc>
          <w:tcPr>
            <w:tcW w:w="5336" w:type="dxa"/>
            <w:shd w:val="clear" w:color="auto" w:fill="auto"/>
          </w:tcPr>
          <w:p w14:paraId="13F0E46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http://cochranelibrary-wiley.com</w:t>
            </w:r>
          </w:p>
        </w:tc>
        <w:tc>
          <w:tcPr>
            <w:tcW w:w="900" w:type="dxa"/>
          </w:tcPr>
          <w:p w14:paraId="1B78078F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802</w:t>
            </w:r>
          </w:p>
        </w:tc>
        <w:tc>
          <w:tcPr>
            <w:tcW w:w="1493" w:type="dxa"/>
            <w:shd w:val="clear" w:color="auto" w:fill="auto"/>
          </w:tcPr>
          <w:p w14:paraId="66C6CA3F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5DC8E675" w14:textId="77777777" w:rsidTr="00F8280B">
        <w:tc>
          <w:tcPr>
            <w:tcW w:w="2301" w:type="dxa"/>
            <w:shd w:val="clear" w:color="auto" w:fill="auto"/>
          </w:tcPr>
          <w:p w14:paraId="6CEA07F0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CINAHL</w:t>
            </w:r>
          </w:p>
        </w:tc>
        <w:tc>
          <w:tcPr>
            <w:tcW w:w="5336" w:type="dxa"/>
            <w:shd w:val="clear" w:color="auto" w:fill="auto"/>
          </w:tcPr>
          <w:p w14:paraId="693F7281" w14:textId="04E7A054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EBSCO CINAHL with </w:t>
            </w:r>
            <w:r w:rsidR="00115142">
              <w:rPr>
                <w:rFonts w:ascii="Times New Roman" w:hAnsi="Times New Roman" w:cs="Times New Roman"/>
                <w:lang w:val="en-GB"/>
              </w:rPr>
              <w:t>f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ull </w:t>
            </w:r>
            <w:r w:rsidR="00115142">
              <w:rPr>
                <w:rFonts w:ascii="Times New Roman" w:hAnsi="Times New Roman" w:cs="Times New Roman"/>
                <w:lang w:val="en-GB"/>
              </w:rPr>
              <w:t>t</w:t>
            </w:r>
            <w:r w:rsidRPr="00740442">
              <w:rPr>
                <w:rFonts w:ascii="Times New Roman" w:hAnsi="Times New Roman" w:cs="Times New Roman"/>
                <w:lang w:val="en-GB"/>
              </w:rPr>
              <w:t>ext</w:t>
            </w:r>
          </w:p>
        </w:tc>
        <w:tc>
          <w:tcPr>
            <w:tcW w:w="900" w:type="dxa"/>
          </w:tcPr>
          <w:p w14:paraId="4218A37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391</w:t>
            </w:r>
          </w:p>
        </w:tc>
        <w:tc>
          <w:tcPr>
            <w:tcW w:w="1493" w:type="dxa"/>
            <w:shd w:val="clear" w:color="auto" w:fill="auto"/>
          </w:tcPr>
          <w:p w14:paraId="4644F071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</w:tbl>
    <w:p w14:paraId="7F3DF450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06D28AC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 xml:space="preserve">MEDLINE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0"/>
        <w:gridCol w:w="7936"/>
        <w:gridCol w:w="1022"/>
      </w:tblGrid>
      <w:tr w:rsidR="008B7A08" w:rsidRPr="00740442" w14:paraId="5A7C40B7" w14:textId="77777777" w:rsidTr="00F8280B">
        <w:tc>
          <w:tcPr>
            <w:tcW w:w="675" w:type="dxa"/>
          </w:tcPr>
          <w:p w14:paraId="5623263F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1D7F27F0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exp Kidney Failure, Chronic/</w:t>
            </w:r>
          </w:p>
        </w:tc>
        <w:tc>
          <w:tcPr>
            <w:tcW w:w="1023" w:type="dxa"/>
          </w:tcPr>
          <w:p w14:paraId="322BEEFD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90030</w:t>
            </w:r>
          </w:p>
        </w:tc>
      </w:tr>
      <w:tr w:rsidR="008B7A08" w:rsidRPr="00740442" w14:paraId="7B6FB194" w14:textId="77777777" w:rsidTr="00F8280B">
        <w:tc>
          <w:tcPr>
            <w:tcW w:w="675" w:type="dxa"/>
          </w:tcPr>
          <w:p w14:paraId="6BCBA0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7DD51C74" w14:textId="5B2976D4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3B17F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101848</w:t>
            </w:r>
          </w:p>
        </w:tc>
      </w:tr>
      <w:tr w:rsidR="008B7A08" w:rsidRPr="00740442" w14:paraId="5D64A8A5" w14:textId="77777777" w:rsidTr="00F8280B">
        <w:tc>
          <w:tcPr>
            <w:tcW w:w="675" w:type="dxa"/>
          </w:tcPr>
          <w:p w14:paraId="06FC6D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1D0C64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or 2</w:t>
            </w:r>
          </w:p>
        </w:tc>
        <w:tc>
          <w:tcPr>
            <w:tcW w:w="1023" w:type="dxa"/>
          </w:tcPr>
          <w:p w14:paraId="7F7C44B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149846</w:t>
            </w:r>
          </w:p>
        </w:tc>
      </w:tr>
      <w:tr w:rsidR="008B7A08" w:rsidRPr="00740442" w14:paraId="6E32F9A3" w14:textId="77777777" w:rsidTr="00F8280B">
        <w:tc>
          <w:tcPr>
            <w:tcW w:w="675" w:type="dxa"/>
          </w:tcPr>
          <w:p w14:paraId="79A6BA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0C4DA44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Conservative Treatment/</w:t>
            </w:r>
          </w:p>
        </w:tc>
        <w:tc>
          <w:tcPr>
            <w:tcW w:w="1023" w:type="dxa"/>
          </w:tcPr>
          <w:p w14:paraId="19A51C1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1795</w:t>
            </w:r>
          </w:p>
        </w:tc>
      </w:tr>
      <w:tr w:rsidR="008B7A08" w:rsidRPr="00740442" w14:paraId="500F092D" w14:textId="77777777" w:rsidTr="00F8280B">
        <w:tc>
          <w:tcPr>
            <w:tcW w:w="675" w:type="dxa"/>
          </w:tcPr>
          <w:p w14:paraId="349FE24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74B834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Palliative Care/</w:t>
            </w:r>
          </w:p>
        </w:tc>
        <w:tc>
          <w:tcPr>
            <w:tcW w:w="1023" w:type="dxa"/>
          </w:tcPr>
          <w:p w14:paraId="59D15D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50630</w:t>
            </w:r>
          </w:p>
        </w:tc>
      </w:tr>
      <w:tr w:rsidR="008B7A08" w:rsidRPr="00740442" w14:paraId="3F650B5D" w14:textId="77777777" w:rsidTr="00F8280B">
        <w:tc>
          <w:tcPr>
            <w:tcW w:w="675" w:type="dxa"/>
          </w:tcPr>
          <w:p w14:paraId="6BDFD6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53577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F3AD7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69646</w:t>
            </w:r>
          </w:p>
        </w:tc>
      </w:tr>
      <w:tr w:rsidR="008B7A08" w:rsidRPr="00740442" w14:paraId="40824718" w14:textId="77777777" w:rsidTr="00F8280B">
        <w:tc>
          <w:tcPr>
            <w:tcW w:w="675" w:type="dxa"/>
          </w:tcPr>
          <w:p w14:paraId="2271BCF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006A07F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EC0AB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3715</w:t>
            </w:r>
          </w:p>
        </w:tc>
      </w:tr>
      <w:tr w:rsidR="008B7A08" w:rsidRPr="00740442" w14:paraId="75DDC974" w14:textId="77777777" w:rsidTr="00F8280B">
        <w:tc>
          <w:tcPr>
            <w:tcW w:w="675" w:type="dxa"/>
          </w:tcPr>
          <w:p w14:paraId="60EE4A2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309F52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adj2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B3BF2C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1157</w:t>
            </w:r>
          </w:p>
        </w:tc>
      </w:tr>
      <w:tr w:rsidR="008B7A08" w:rsidRPr="00740442" w14:paraId="318A401C" w14:textId="77777777" w:rsidTr="00F8280B">
        <w:tc>
          <w:tcPr>
            <w:tcW w:w="675" w:type="dxa"/>
          </w:tcPr>
          <w:p w14:paraId="58866F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386DDEC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or/4-8</w:t>
            </w:r>
          </w:p>
        </w:tc>
        <w:tc>
          <w:tcPr>
            <w:tcW w:w="1023" w:type="dxa"/>
          </w:tcPr>
          <w:p w14:paraId="6A07350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124148</w:t>
            </w:r>
          </w:p>
        </w:tc>
      </w:tr>
      <w:tr w:rsidR="008B7A08" w:rsidRPr="00740442" w14:paraId="008C837A" w14:textId="77777777" w:rsidTr="00F8280B">
        <w:tc>
          <w:tcPr>
            <w:tcW w:w="675" w:type="dxa"/>
          </w:tcPr>
          <w:p w14:paraId="1FCA41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2D4352BD" w14:textId="41A574FB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0AC9F3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175618</w:t>
            </w:r>
          </w:p>
        </w:tc>
      </w:tr>
      <w:tr w:rsidR="008B7A08" w:rsidRPr="00740442" w14:paraId="1FB3AE87" w14:textId="77777777" w:rsidTr="00F8280B">
        <w:tc>
          <w:tcPr>
            <w:tcW w:w="675" w:type="dxa"/>
          </w:tcPr>
          <w:p w14:paraId="299CA1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78FA33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31A19A9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358468</w:t>
            </w:r>
          </w:p>
        </w:tc>
      </w:tr>
      <w:tr w:rsidR="008B7A08" w:rsidRPr="00740442" w14:paraId="03057B83" w14:textId="77777777" w:rsidTr="00F8280B">
        <w:tc>
          <w:tcPr>
            <w:tcW w:w="675" w:type="dxa"/>
          </w:tcPr>
          <w:p w14:paraId="4B3B42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lastRenderedPageBreak/>
              <w:t>12</w:t>
            </w:r>
          </w:p>
        </w:tc>
        <w:tc>
          <w:tcPr>
            <w:tcW w:w="8080" w:type="dxa"/>
          </w:tcPr>
          <w:p w14:paraId="3B7580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Readmission/</w:t>
            </w:r>
          </w:p>
        </w:tc>
        <w:tc>
          <w:tcPr>
            <w:tcW w:w="1023" w:type="dxa"/>
          </w:tcPr>
          <w:p w14:paraId="25C1487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14701</w:t>
            </w:r>
          </w:p>
        </w:tc>
      </w:tr>
      <w:tr w:rsidR="008B7A08" w:rsidRPr="00740442" w14:paraId="6C8F31D7" w14:textId="77777777" w:rsidTr="00F8280B">
        <w:tc>
          <w:tcPr>
            <w:tcW w:w="675" w:type="dxa"/>
          </w:tcPr>
          <w:p w14:paraId="045FFD4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1833D9E" w14:textId="3881DC60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2DFBE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927738</w:t>
            </w:r>
          </w:p>
        </w:tc>
      </w:tr>
      <w:tr w:rsidR="008B7A08" w:rsidRPr="00740442" w14:paraId="77B94451" w14:textId="77777777" w:rsidTr="00F8280B">
        <w:tc>
          <w:tcPr>
            <w:tcW w:w="675" w:type="dxa"/>
          </w:tcPr>
          <w:p w14:paraId="4C77E4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2E7712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913CD5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1124</w:t>
            </w:r>
          </w:p>
        </w:tc>
      </w:tr>
      <w:tr w:rsidR="008B7A08" w:rsidRPr="00740442" w14:paraId="13CBC0F4" w14:textId="77777777" w:rsidTr="00F8280B">
        <w:tc>
          <w:tcPr>
            <w:tcW w:w="675" w:type="dxa"/>
          </w:tcPr>
          <w:p w14:paraId="197EBC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2E1B1B97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F06595">
              <w:rPr>
                <w:sz w:val="22"/>
                <w:szCs w:val="22"/>
              </w:rPr>
              <w:t>(symptom* adj2 burden*</w:t>
            </w:r>
            <w:proofErr w:type="gramStart"/>
            <w:r w:rsidRPr="00F06595">
              <w:rPr>
                <w:sz w:val="22"/>
                <w:szCs w:val="22"/>
              </w:rPr>
              <w:t>).</w:t>
            </w:r>
            <w:proofErr w:type="spellStart"/>
            <w:r w:rsidRPr="00F06595">
              <w:rPr>
                <w:sz w:val="22"/>
                <w:szCs w:val="22"/>
              </w:rPr>
              <w:t>ab</w:t>
            </w:r>
            <w:proofErr w:type="gramEnd"/>
            <w:r w:rsidRPr="00F06595">
              <w:rPr>
                <w:sz w:val="22"/>
                <w:szCs w:val="22"/>
              </w:rPr>
              <w:t>,kf,ti</w:t>
            </w:r>
            <w:proofErr w:type="spellEnd"/>
            <w:r w:rsidRPr="00F06595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60FE38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3496</w:t>
            </w:r>
          </w:p>
        </w:tc>
      </w:tr>
      <w:tr w:rsidR="008B7A08" w:rsidRPr="00740442" w14:paraId="6C670D37" w14:textId="77777777" w:rsidTr="00F8280B">
        <w:tc>
          <w:tcPr>
            <w:tcW w:w="675" w:type="dxa"/>
          </w:tcPr>
          <w:p w14:paraId="0AB61A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0729FDA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70F46F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16683</w:t>
            </w:r>
          </w:p>
        </w:tc>
      </w:tr>
      <w:tr w:rsidR="008B7A08" w:rsidRPr="00740442" w14:paraId="7624D1D0" w14:textId="77777777" w:rsidTr="00F8280B">
        <w:tc>
          <w:tcPr>
            <w:tcW w:w="675" w:type="dxa"/>
          </w:tcPr>
          <w:p w14:paraId="4872F7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7D87578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C3707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28666</w:t>
            </w:r>
          </w:p>
        </w:tc>
      </w:tr>
      <w:tr w:rsidR="008B7A08" w:rsidRPr="00740442" w14:paraId="51E9C2EA" w14:textId="77777777" w:rsidTr="00F8280B">
        <w:tc>
          <w:tcPr>
            <w:tcW w:w="675" w:type="dxa"/>
          </w:tcPr>
          <w:p w14:paraId="7D92040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65B0AC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adj3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5E3DED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40122</w:t>
            </w:r>
          </w:p>
        </w:tc>
      </w:tr>
      <w:tr w:rsidR="008B7A08" w:rsidRPr="00740442" w14:paraId="092A5901" w14:textId="77777777" w:rsidTr="00F8280B">
        <w:tc>
          <w:tcPr>
            <w:tcW w:w="675" w:type="dxa"/>
          </w:tcPr>
          <w:p w14:paraId="0FE763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3AEC6C5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Care Team/</w:t>
            </w:r>
          </w:p>
        </w:tc>
        <w:tc>
          <w:tcPr>
            <w:tcW w:w="1023" w:type="dxa"/>
          </w:tcPr>
          <w:p w14:paraId="1B0425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62542</w:t>
            </w:r>
          </w:p>
        </w:tc>
      </w:tr>
      <w:tr w:rsidR="008B7A08" w:rsidRPr="00740442" w14:paraId="22AEF549" w14:textId="77777777" w:rsidTr="00F8280B">
        <w:tc>
          <w:tcPr>
            <w:tcW w:w="675" w:type="dxa"/>
          </w:tcPr>
          <w:p w14:paraId="38A52BB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338A05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or/10-19</w:t>
            </w:r>
          </w:p>
        </w:tc>
        <w:tc>
          <w:tcPr>
            <w:tcW w:w="1023" w:type="dxa"/>
          </w:tcPr>
          <w:p w14:paraId="50F6AF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1318212</w:t>
            </w:r>
          </w:p>
        </w:tc>
      </w:tr>
      <w:tr w:rsidR="008B7A08" w:rsidRPr="00740442" w14:paraId="02DEFF47" w14:textId="77777777" w:rsidTr="00F8280B">
        <w:tc>
          <w:tcPr>
            <w:tcW w:w="675" w:type="dxa"/>
          </w:tcPr>
          <w:p w14:paraId="2D04B7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29093B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 and 9 and 20</w:t>
            </w:r>
          </w:p>
        </w:tc>
        <w:tc>
          <w:tcPr>
            <w:tcW w:w="1023" w:type="dxa"/>
          </w:tcPr>
          <w:p w14:paraId="624EC4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1164</w:t>
            </w:r>
          </w:p>
        </w:tc>
      </w:tr>
      <w:tr w:rsidR="008B7A08" w:rsidRPr="00740442" w14:paraId="217DBE66" w14:textId="77777777" w:rsidTr="00F8280B">
        <w:tc>
          <w:tcPr>
            <w:tcW w:w="675" w:type="dxa"/>
          </w:tcPr>
          <w:p w14:paraId="3FF3EE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0C034FB2" w14:textId="0A540CFC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21 to (editorial or letter or meta-analysis or guideline or practice guideline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systematic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761512C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290</w:t>
            </w:r>
          </w:p>
        </w:tc>
      </w:tr>
      <w:tr w:rsidR="008B7A08" w:rsidRPr="00740442" w14:paraId="68B21F01" w14:textId="77777777" w:rsidTr="00F8280B">
        <w:tc>
          <w:tcPr>
            <w:tcW w:w="675" w:type="dxa"/>
          </w:tcPr>
          <w:p w14:paraId="6FFE16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01BC0A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 not 22</w:t>
            </w:r>
          </w:p>
        </w:tc>
        <w:tc>
          <w:tcPr>
            <w:tcW w:w="1023" w:type="dxa"/>
          </w:tcPr>
          <w:p w14:paraId="25DEA0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874</w:t>
            </w:r>
          </w:p>
        </w:tc>
      </w:tr>
      <w:tr w:rsidR="008B7A08" w:rsidRPr="00740442" w14:paraId="179AEA0D" w14:textId="77777777" w:rsidTr="00F8280B">
        <w:tc>
          <w:tcPr>
            <w:tcW w:w="675" w:type="dxa"/>
          </w:tcPr>
          <w:p w14:paraId="145C54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351D35F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23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3CAB6D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828</w:t>
            </w:r>
          </w:p>
        </w:tc>
      </w:tr>
    </w:tbl>
    <w:p w14:paraId="2D11BFA7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CF235B9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58EBEDEF" w14:textId="77777777" w:rsidTr="00F8280B">
        <w:tc>
          <w:tcPr>
            <w:tcW w:w="675" w:type="dxa"/>
          </w:tcPr>
          <w:p w14:paraId="1303BBB3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11446C11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08F277D5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81611</w:t>
            </w:r>
          </w:p>
        </w:tc>
      </w:tr>
      <w:tr w:rsidR="008B7A08" w:rsidRPr="00740442" w14:paraId="3ECC9E41" w14:textId="77777777" w:rsidTr="00F8280B">
        <w:tc>
          <w:tcPr>
            <w:tcW w:w="675" w:type="dxa"/>
          </w:tcPr>
          <w:p w14:paraId="6E13D59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09F5238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C608B4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150042</w:t>
            </w:r>
          </w:p>
        </w:tc>
      </w:tr>
      <w:tr w:rsidR="008B7A08" w:rsidRPr="00740442" w14:paraId="65F963E1" w14:textId="77777777" w:rsidTr="00F8280B">
        <w:tc>
          <w:tcPr>
            <w:tcW w:w="675" w:type="dxa"/>
          </w:tcPr>
          <w:p w14:paraId="4ADFED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0BA9B8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or 2</w:t>
            </w:r>
          </w:p>
        </w:tc>
        <w:tc>
          <w:tcPr>
            <w:tcW w:w="1023" w:type="dxa"/>
          </w:tcPr>
          <w:p w14:paraId="090D80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183524</w:t>
            </w:r>
          </w:p>
        </w:tc>
      </w:tr>
      <w:tr w:rsidR="008B7A08" w:rsidRPr="00740442" w14:paraId="428B904C" w14:textId="77777777" w:rsidTr="00F8280B">
        <w:tc>
          <w:tcPr>
            <w:tcW w:w="675" w:type="dxa"/>
          </w:tcPr>
          <w:p w14:paraId="2B798C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710361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conservative treatment/</w:t>
            </w:r>
          </w:p>
        </w:tc>
        <w:tc>
          <w:tcPr>
            <w:tcW w:w="1023" w:type="dxa"/>
          </w:tcPr>
          <w:p w14:paraId="29B5E7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533116</w:t>
            </w:r>
          </w:p>
        </w:tc>
      </w:tr>
      <w:tr w:rsidR="008B7A08" w:rsidRPr="00740442" w14:paraId="03A23119" w14:textId="77777777" w:rsidTr="00F8280B">
        <w:tc>
          <w:tcPr>
            <w:tcW w:w="675" w:type="dxa"/>
          </w:tcPr>
          <w:p w14:paraId="7F2B9D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47370B6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5BDF6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103567</w:t>
            </w:r>
          </w:p>
        </w:tc>
      </w:tr>
      <w:tr w:rsidR="008B7A08" w:rsidRPr="00740442" w14:paraId="6DDBC30D" w14:textId="77777777" w:rsidTr="00F8280B">
        <w:tc>
          <w:tcPr>
            <w:tcW w:w="675" w:type="dxa"/>
          </w:tcPr>
          <w:p w14:paraId="00424C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A814C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D5200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4506</w:t>
            </w:r>
          </w:p>
        </w:tc>
      </w:tr>
      <w:tr w:rsidR="008B7A08" w:rsidRPr="00740442" w14:paraId="237E38A8" w14:textId="77777777" w:rsidTr="00F8280B">
        <w:tc>
          <w:tcPr>
            <w:tcW w:w="675" w:type="dxa"/>
          </w:tcPr>
          <w:p w14:paraId="22D6A8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201843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adj2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DF1E22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1632</w:t>
            </w:r>
          </w:p>
        </w:tc>
      </w:tr>
      <w:tr w:rsidR="008B7A08" w:rsidRPr="00740442" w14:paraId="73608785" w14:textId="77777777" w:rsidTr="00F8280B">
        <w:tc>
          <w:tcPr>
            <w:tcW w:w="675" w:type="dxa"/>
          </w:tcPr>
          <w:p w14:paraId="3C503E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6D88F9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or/4-7</w:t>
            </w:r>
          </w:p>
        </w:tc>
        <w:tc>
          <w:tcPr>
            <w:tcW w:w="1023" w:type="dxa"/>
          </w:tcPr>
          <w:p w14:paraId="3AE80DA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605410</w:t>
            </w:r>
          </w:p>
        </w:tc>
      </w:tr>
      <w:tr w:rsidR="008B7A08" w:rsidRPr="00740442" w14:paraId="76F7DB33" w14:textId="77777777" w:rsidTr="00F8280B">
        <w:tc>
          <w:tcPr>
            <w:tcW w:w="675" w:type="dxa"/>
          </w:tcPr>
          <w:p w14:paraId="593C00E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6DFCC855" w14:textId="17B275AC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159E5A3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460136</w:t>
            </w:r>
          </w:p>
        </w:tc>
      </w:tr>
      <w:tr w:rsidR="008B7A08" w:rsidRPr="00740442" w14:paraId="24639289" w14:textId="77777777" w:rsidTr="00F8280B">
        <w:tc>
          <w:tcPr>
            <w:tcW w:w="675" w:type="dxa"/>
          </w:tcPr>
          <w:p w14:paraId="1DA130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4BE0038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6BF4AB7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979007</w:t>
            </w:r>
          </w:p>
        </w:tc>
      </w:tr>
      <w:tr w:rsidR="008B7A08" w:rsidRPr="00740442" w14:paraId="77D1F319" w14:textId="77777777" w:rsidTr="00F8280B">
        <w:tc>
          <w:tcPr>
            <w:tcW w:w="675" w:type="dxa"/>
          </w:tcPr>
          <w:p w14:paraId="1AF947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682D10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hospital readmission/</w:t>
            </w:r>
          </w:p>
        </w:tc>
        <w:tc>
          <w:tcPr>
            <w:tcW w:w="1023" w:type="dxa"/>
          </w:tcPr>
          <w:p w14:paraId="23D32F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52466</w:t>
            </w:r>
          </w:p>
        </w:tc>
      </w:tr>
      <w:tr w:rsidR="008B7A08" w:rsidRPr="00740442" w14:paraId="411F4677" w14:textId="77777777" w:rsidTr="00F8280B">
        <w:tc>
          <w:tcPr>
            <w:tcW w:w="675" w:type="dxa"/>
          </w:tcPr>
          <w:p w14:paraId="4C680F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4F301FF8" w14:textId="56B4491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4475F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1376805</w:t>
            </w:r>
          </w:p>
        </w:tc>
      </w:tr>
      <w:tr w:rsidR="008B7A08" w:rsidRPr="00740442" w14:paraId="7AB514DB" w14:textId="77777777" w:rsidTr="00F8280B">
        <w:tc>
          <w:tcPr>
            <w:tcW w:w="675" w:type="dxa"/>
          </w:tcPr>
          <w:p w14:paraId="67DF1FF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5DB28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3A0CBB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1721</w:t>
            </w:r>
          </w:p>
        </w:tc>
      </w:tr>
      <w:tr w:rsidR="008B7A08" w:rsidRPr="00740442" w14:paraId="052C2FFB" w14:textId="77777777" w:rsidTr="00F8280B">
        <w:tc>
          <w:tcPr>
            <w:tcW w:w="675" w:type="dxa"/>
          </w:tcPr>
          <w:p w14:paraId="0FEE17D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3C1627F7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F06595">
              <w:rPr>
                <w:sz w:val="22"/>
                <w:szCs w:val="22"/>
              </w:rPr>
              <w:t>(symptom* adj2 burden*</w:t>
            </w:r>
            <w:proofErr w:type="gramStart"/>
            <w:r w:rsidRPr="00F06595">
              <w:rPr>
                <w:sz w:val="22"/>
                <w:szCs w:val="22"/>
              </w:rPr>
              <w:t>).</w:t>
            </w:r>
            <w:proofErr w:type="spellStart"/>
            <w:r w:rsidRPr="00F06595">
              <w:rPr>
                <w:sz w:val="22"/>
                <w:szCs w:val="22"/>
              </w:rPr>
              <w:t>ab</w:t>
            </w:r>
            <w:proofErr w:type="gramEnd"/>
            <w:r w:rsidRPr="00F06595">
              <w:rPr>
                <w:sz w:val="22"/>
                <w:szCs w:val="22"/>
              </w:rPr>
              <w:t>,kw,ti</w:t>
            </w:r>
            <w:proofErr w:type="spellEnd"/>
            <w:r w:rsidRPr="00F06595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39080EC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6775</w:t>
            </w:r>
          </w:p>
        </w:tc>
      </w:tr>
      <w:tr w:rsidR="008B7A08" w:rsidRPr="00740442" w14:paraId="6E7ACD67" w14:textId="77777777" w:rsidTr="00F8280B">
        <w:tc>
          <w:tcPr>
            <w:tcW w:w="675" w:type="dxa"/>
          </w:tcPr>
          <w:p w14:paraId="0B3966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341B774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1CBBDF8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45278</w:t>
            </w:r>
          </w:p>
        </w:tc>
      </w:tr>
      <w:tr w:rsidR="008B7A08" w:rsidRPr="00740442" w14:paraId="3A2D5F4C" w14:textId="77777777" w:rsidTr="00F8280B">
        <w:tc>
          <w:tcPr>
            <w:tcW w:w="675" w:type="dxa"/>
          </w:tcPr>
          <w:p w14:paraId="7826CB5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035300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233D9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40424</w:t>
            </w:r>
          </w:p>
        </w:tc>
      </w:tr>
      <w:tr w:rsidR="008B7A08" w:rsidRPr="00740442" w14:paraId="1566878B" w14:textId="77777777" w:rsidTr="00F8280B">
        <w:tc>
          <w:tcPr>
            <w:tcW w:w="675" w:type="dxa"/>
          </w:tcPr>
          <w:p w14:paraId="79ADC1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19D6AC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adj3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B9C47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66010</w:t>
            </w:r>
          </w:p>
        </w:tc>
      </w:tr>
      <w:tr w:rsidR="008B7A08" w:rsidRPr="00740442" w14:paraId="0407CB0F" w14:textId="77777777" w:rsidTr="00F8280B">
        <w:tc>
          <w:tcPr>
            <w:tcW w:w="675" w:type="dxa"/>
          </w:tcPr>
          <w:p w14:paraId="196AAD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2C9A3D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or/9-17</w:t>
            </w:r>
          </w:p>
        </w:tc>
        <w:tc>
          <w:tcPr>
            <w:tcW w:w="1023" w:type="dxa"/>
          </w:tcPr>
          <w:p w14:paraId="3442DC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1942275</w:t>
            </w:r>
          </w:p>
        </w:tc>
      </w:tr>
      <w:tr w:rsidR="008B7A08" w:rsidRPr="00740442" w14:paraId="2874E54E" w14:textId="77777777" w:rsidTr="00F8280B">
        <w:tc>
          <w:tcPr>
            <w:tcW w:w="675" w:type="dxa"/>
          </w:tcPr>
          <w:p w14:paraId="3A05A91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0634720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 and 8 and 18</w:t>
            </w:r>
          </w:p>
        </w:tc>
        <w:tc>
          <w:tcPr>
            <w:tcW w:w="1023" w:type="dxa"/>
          </w:tcPr>
          <w:p w14:paraId="250769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3573</w:t>
            </w:r>
          </w:p>
        </w:tc>
      </w:tr>
      <w:tr w:rsidR="008B7A08" w:rsidRPr="00740442" w14:paraId="309633EC" w14:textId="77777777" w:rsidTr="00F8280B">
        <w:tc>
          <w:tcPr>
            <w:tcW w:w="675" w:type="dxa"/>
          </w:tcPr>
          <w:p w14:paraId="278DA6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003EE276" w14:textId="07234C71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19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078266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1864</w:t>
            </w:r>
          </w:p>
        </w:tc>
      </w:tr>
      <w:tr w:rsidR="008B7A08" w:rsidRPr="00740442" w14:paraId="00A7C047" w14:textId="77777777" w:rsidTr="00F8280B">
        <w:tc>
          <w:tcPr>
            <w:tcW w:w="675" w:type="dxa"/>
          </w:tcPr>
          <w:p w14:paraId="0D52C4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3B5138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 not 20</w:t>
            </w:r>
          </w:p>
        </w:tc>
        <w:tc>
          <w:tcPr>
            <w:tcW w:w="1023" w:type="dxa"/>
          </w:tcPr>
          <w:p w14:paraId="35F12F1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1709</w:t>
            </w:r>
          </w:p>
        </w:tc>
      </w:tr>
      <w:tr w:rsidR="008B7A08" w:rsidRPr="00740442" w14:paraId="2E769318" w14:textId="77777777" w:rsidTr="00F8280B">
        <w:tc>
          <w:tcPr>
            <w:tcW w:w="675" w:type="dxa"/>
          </w:tcPr>
          <w:p w14:paraId="3E8805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0339E30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21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5EC7B4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1588</w:t>
            </w:r>
          </w:p>
        </w:tc>
      </w:tr>
    </w:tbl>
    <w:p w14:paraId="15F5DA03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208B34DA" w14:textId="77777777" w:rsidR="00F06595" w:rsidRDefault="00F06595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3B953D9" w14:textId="48E1FBF1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</w:t>
      </w:r>
      <w:r w:rsidR="001906A7">
        <w:rPr>
          <w:rFonts w:ascii="Times New Roman" w:hAnsi="Times New Roman" w:cs="Times New Roman"/>
          <w:b/>
          <w:lang w:val="en-GB"/>
        </w:rPr>
        <w:t>ochrane</w:t>
      </w:r>
      <w:r w:rsidRPr="00740442">
        <w:rPr>
          <w:rFonts w:ascii="Times New Roman" w:hAnsi="Times New Roman" w:cs="Times New Roman"/>
          <w:b/>
          <w:lang w:val="en-GB"/>
        </w:rPr>
        <w:t xml:space="preserve"> L</w:t>
      </w:r>
      <w:r w:rsidR="001906A7">
        <w:rPr>
          <w:rFonts w:ascii="Times New Roman" w:hAnsi="Times New Roman" w:cs="Times New Roman"/>
          <w:b/>
          <w:lang w:val="en-GB"/>
        </w:rPr>
        <w:t>ibrary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1"/>
        <w:gridCol w:w="7937"/>
        <w:gridCol w:w="1020"/>
      </w:tblGrid>
      <w:tr w:rsidR="008B7A08" w:rsidRPr="00740442" w14:paraId="1E52F3E8" w14:textId="77777777" w:rsidTr="00F8280B">
        <w:tc>
          <w:tcPr>
            <w:tcW w:w="675" w:type="dxa"/>
          </w:tcPr>
          <w:p w14:paraId="47D26C7F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#1</w:t>
            </w:r>
          </w:p>
        </w:tc>
        <w:tc>
          <w:tcPr>
            <w:tcW w:w="8080" w:type="dxa"/>
          </w:tcPr>
          <w:p w14:paraId="6E99149B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MeSH descriptor: [Kidney Failure, Chronic] explode all trees</w:t>
            </w:r>
          </w:p>
        </w:tc>
        <w:tc>
          <w:tcPr>
            <w:tcW w:w="1023" w:type="dxa"/>
          </w:tcPr>
          <w:p w14:paraId="01B881A9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4343</w:t>
            </w:r>
          </w:p>
        </w:tc>
      </w:tr>
      <w:tr w:rsidR="008B7A08" w:rsidRPr="00740442" w14:paraId="57F9D5E5" w14:textId="77777777" w:rsidTr="00F8280B">
        <w:tc>
          <w:tcPr>
            <w:tcW w:w="675" w:type="dxa"/>
          </w:tcPr>
          <w:p w14:paraId="6F63D80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</w:t>
            </w:r>
          </w:p>
        </w:tc>
        <w:tc>
          <w:tcPr>
            <w:tcW w:w="8080" w:type="dxa"/>
          </w:tcPr>
          <w:p w14:paraId="6462B5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(((end stage or chronic) NEAR/3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39DC6AC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66622</w:t>
            </w:r>
          </w:p>
        </w:tc>
      </w:tr>
      <w:tr w:rsidR="008B7A08" w:rsidRPr="00740442" w14:paraId="324E49B7" w14:textId="77777777" w:rsidTr="00F8280B">
        <w:tc>
          <w:tcPr>
            <w:tcW w:w="675" w:type="dxa"/>
          </w:tcPr>
          <w:p w14:paraId="268F9E7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</w:t>
            </w:r>
          </w:p>
        </w:tc>
        <w:tc>
          <w:tcPr>
            <w:tcW w:w="8080" w:type="dxa"/>
          </w:tcPr>
          <w:p w14:paraId="6EBF00C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 OR #2</w:t>
            </w:r>
          </w:p>
        </w:tc>
        <w:tc>
          <w:tcPr>
            <w:tcW w:w="1023" w:type="dxa"/>
          </w:tcPr>
          <w:p w14:paraId="308D28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66622</w:t>
            </w:r>
          </w:p>
        </w:tc>
      </w:tr>
      <w:tr w:rsidR="008B7A08" w:rsidRPr="00740442" w14:paraId="439E3004" w14:textId="77777777" w:rsidTr="00F8280B">
        <w:tc>
          <w:tcPr>
            <w:tcW w:w="675" w:type="dxa"/>
          </w:tcPr>
          <w:p w14:paraId="006EAD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</w:t>
            </w:r>
          </w:p>
        </w:tc>
        <w:tc>
          <w:tcPr>
            <w:tcW w:w="8080" w:type="dxa"/>
          </w:tcPr>
          <w:p w14:paraId="31112D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[Conservative Treatment] this term only</w:t>
            </w:r>
          </w:p>
        </w:tc>
        <w:tc>
          <w:tcPr>
            <w:tcW w:w="1023" w:type="dxa"/>
          </w:tcPr>
          <w:p w14:paraId="7B032B3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78</w:t>
            </w:r>
          </w:p>
        </w:tc>
      </w:tr>
      <w:tr w:rsidR="008B7A08" w:rsidRPr="00740442" w14:paraId="62184DCC" w14:textId="77777777" w:rsidTr="00F8280B">
        <w:tc>
          <w:tcPr>
            <w:tcW w:w="675" w:type="dxa"/>
          </w:tcPr>
          <w:p w14:paraId="26A4E6E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#5</w:t>
            </w:r>
          </w:p>
        </w:tc>
        <w:tc>
          <w:tcPr>
            <w:tcW w:w="8080" w:type="dxa"/>
          </w:tcPr>
          <w:p w14:paraId="1F3A7F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[Palliative Care] this term only</w:t>
            </w:r>
          </w:p>
        </w:tc>
        <w:tc>
          <w:tcPr>
            <w:tcW w:w="1023" w:type="dxa"/>
          </w:tcPr>
          <w:p w14:paraId="22423C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1498</w:t>
            </w:r>
          </w:p>
        </w:tc>
      </w:tr>
      <w:tr w:rsidR="008B7A08" w:rsidRPr="00740442" w14:paraId="230B63DF" w14:textId="77777777" w:rsidTr="00F8280B">
        <w:tc>
          <w:tcPr>
            <w:tcW w:w="675" w:type="dxa"/>
          </w:tcPr>
          <w:p w14:paraId="596D6DA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#6</w:t>
            </w:r>
          </w:p>
        </w:tc>
        <w:tc>
          <w:tcPr>
            <w:tcW w:w="8080" w:type="dxa"/>
          </w:tcPr>
          <w:p w14:paraId="561400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NEAR/3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87531F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16128</w:t>
            </w:r>
          </w:p>
        </w:tc>
      </w:tr>
      <w:tr w:rsidR="008B7A08" w:rsidRPr="00740442" w14:paraId="59AACD6B" w14:textId="77777777" w:rsidTr="00F8280B">
        <w:tc>
          <w:tcPr>
            <w:tcW w:w="675" w:type="dxa"/>
          </w:tcPr>
          <w:p w14:paraId="070314E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</w:t>
            </w:r>
          </w:p>
        </w:tc>
        <w:tc>
          <w:tcPr>
            <w:tcW w:w="8080" w:type="dxa"/>
          </w:tcPr>
          <w:p w14:paraId="1C452F1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52D65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409</w:t>
            </w:r>
          </w:p>
        </w:tc>
      </w:tr>
      <w:tr w:rsidR="008B7A08" w:rsidRPr="00740442" w14:paraId="4BD51C46" w14:textId="77777777" w:rsidTr="00F8280B">
        <w:tc>
          <w:tcPr>
            <w:tcW w:w="675" w:type="dxa"/>
          </w:tcPr>
          <w:p w14:paraId="089769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</w:t>
            </w:r>
          </w:p>
        </w:tc>
        <w:tc>
          <w:tcPr>
            <w:tcW w:w="8080" w:type="dxa"/>
          </w:tcPr>
          <w:p w14:paraId="33C28E7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NEAR/2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9E0B03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131</w:t>
            </w:r>
          </w:p>
        </w:tc>
      </w:tr>
      <w:tr w:rsidR="008B7A08" w:rsidRPr="00740442" w14:paraId="642ADAE1" w14:textId="77777777" w:rsidTr="00F8280B">
        <w:tc>
          <w:tcPr>
            <w:tcW w:w="675" w:type="dxa"/>
          </w:tcPr>
          <w:p w14:paraId="49AA91A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#9</w:t>
            </w:r>
          </w:p>
        </w:tc>
        <w:tc>
          <w:tcPr>
            <w:tcW w:w="8080" w:type="dxa"/>
          </w:tcPr>
          <w:p w14:paraId="2FA2A6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 OR #5 OR #6 OR #7 OR #8</w:t>
            </w:r>
          </w:p>
        </w:tc>
        <w:tc>
          <w:tcPr>
            <w:tcW w:w="1023" w:type="dxa"/>
          </w:tcPr>
          <w:p w14:paraId="0DE9FA0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18028</w:t>
            </w:r>
          </w:p>
        </w:tc>
      </w:tr>
      <w:tr w:rsidR="008B7A08" w:rsidRPr="00740442" w14:paraId="7EB0EE4C" w14:textId="77777777" w:rsidTr="00F8280B">
        <w:tc>
          <w:tcPr>
            <w:tcW w:w="675" w:type="dxa"/>
          </w:tcPr>
          <w:p w14:paraId="5B1BC3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</w:t>
            </w:r>
          </w:p>
        </w:tc>
        <w:tc>
          <w:tcPr>
            <w:tcW w:w="8080" w:type="dxa"/>
          </w:tcPr>
          <w:p w14:paraId="533655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[Quality of Life] this term only</w:t>
            </w:r>
          </w:p>
        </w:tc>
        <w:tc>
          <w:tcPr>
            <w:tcW w:w="1023" w:type="dxa"/>
          </w:tcPr>
          <w:p w14:paraId="668B07A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21390</w:t>
            </w:r>
          </w:p>
        </w:tc>
      </w:tr>
      <w:tr w:rsidR="008B7A08" w:rsidRPr="00740442" w14:paraId="7D170220" w14:textId="77777777" w:rsidTr="00F8280B">
        <w:tc>
          <w:tcPr>
            <w:tcW w:w="675" w:type="dxa"/>
          </w:tcPr>
          <w:p w14:paraId="64B2E40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#11</w:t>
            </w:r>
          </w:p>
        </w:tc>
        <w:tc>
          <w:tcPr>
            <w:tcW w:w="8080" w:type="dxa"/>
          </w:tcPr>
          <w:p w14:paraId="3DE1C0B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[Mortality] explode all trees</w:t>
            </w:r>
          </w:p>
        </w:tc>
        <w:tc>
          <w:tcPr>
            <w:tcW w:w="1023" w:type="dxa"/>
          </w:tcPr>
          <w:p w14:paraId="18AB423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12638</w:t>
            </w:r>
          </w:p>
        </w:tc>
      </w:tr>
      <w:tr w:rsidR="008B7A08" w:rsidRPr="00740442" w14:paraId="613EB909" w14:textId="77777777" w:rsidTr="00F8280B">
        <w:tc>
          <w:tcPr>
            <w:tcW w:w="675" w:type="dxa"/>
          </w:tcPr>
          <w:p w14:paraId="76B98B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#12</w:t>
            </w:r>
          </w:p>
        </w:tc>
        <w:tc>
          <w:tcPr>
            <w:tcW w:w="8080" w:type="dxa"/>
          </w:tcPr>
          <w:p w14:paraId="4738BD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Readmission] this term only</w:t>
            </w:r>
          </w:p>
        </w:tc>
        <w:tc>
          <w:tcPr>
            <w:tcW w:w="1023" w:type="dxa"/>
          </w:tcPr>
          <w:p w14:paraId="66BFA5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934</w:t>
            </w:r>
          </w:p>
        </w:tc>
      </w:tr>
      <w:tr w:rsidR="008B7A08" w:rsidRPr="00740442" w14:paraId="3DD08D7A" w14:textId="77777777" w:rsidTr="00F8280B">
        <w:tc>
          <w:tcPr>
            <w:tcW w:w="675" w:type="dxa"/>
          </w:tcPr>
          <w:p w14:paraId="3E4D6B8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#13</w:t>
            </w:r>
          </w:p>
        </w:tc>
        <w:tc>
          <w:tcPr>
            <w:tcW w:w="8080" w:type="dxa"/>
          </w:tcPr>
          <w:p w14:paraId="3B2405E5" w14:textId="63027302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7002FDD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170553</w:t>
            </w:r>
          </w:p>
        </w:tc>
      </w:tr>
      <w:tr w:rsidR="008B7A08" w:rsidRPr="00740442" w14:paraId="66D40E92" w14:textId="77777777" w:rsidTr="00F8280B">
        <w:tc>
          <w:tcPr>
            <w:tcW w:w="675" w:type="dxa"/>
          </w:tcPr>
          <w:p w14:paraId="04D044A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#14</w:t>
            </w:r>
          </w:p>
        </w:tc>
        <w:tc>
          <w:tcPr>
            <w:tcW w:w="8080" w:type="dxa"/>
          </w:tcPr>
          <w:p w14:paraId="44E7AC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(place of death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6CC4D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1749</w:t>
            </w:r>
          </w:p>
        </w:tc>
      </w:tr>
      <w:tr w:rsidR="008B7A08" w:rsidRPr="00740442" w14:paraId="3A506995" w14:textId="77777777" w:rsidTr="00F8280B">
        <w:tc>
          <w:tcPr>
            <w:tcW w:w="675" w:type="dxa"/>
          </w:tcPr>
          <w:p w14:paraId="703FD77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</w:t>
            </w:r>
          </w:p>
        </w:tc>
        <w:tc>
          <w:tcPr>
            <w:tcW w:w="8080" w:type="dxa"/>
          </w:tcPr>
          <w:p w14:paraId="5C3A0E0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(symptom* NEAR/2 burden*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3A3911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947</w:t>
            </w:r>
          </w:p>
        </w:tc>
      </w:tr>
      <w:tr w:rsidR="008B7A08" w:rsidRPr="00740442" w14:paraId="1851B5E9" w14:textId="77777777" w:rsidTr="00F8280B">
        <w:tc>
          <w:tcPr>
            <w:tcW w:w="675" w:type="dxa"/>
          </w:tcPr>
          <w:p w14:paraId="39EF39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#16</w:t>
            </w:r>
          </w:p>
        </w:tc>
        <w:tc>
          <w:tcPr>
            <w:tcW w:w="8080" w:type="dxa"/>
          </w:tcPr>
          <w:p w14:paraId="2983317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[Life Expectancy] this term only</w:t>
            </w:r>
          </w:p>
        </w:tc>
        <w:tc>
          <w:tcPr>
            <w:tcW w:w="1023" w:type="dxa"/>
          </w:tcPr>
          <w:p w14:paraId="290DFA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121</w:t>
            </w:r>
          </w:p>
        </w:tc>
      </w:tr>
      <w:tr w:rsidR="008B7A08" w:rsidRPr="00740442" w14:paraId="0E7A33BE" w14:textId="77777777" w:rsidTr="00F8280B">
        <w:tc>
          <w:tcPr>
            <w:tcW w:w="675" w:type="dxa"/>
          </w:tcPr>
          <w:p w14:paraId="11BC787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#17</w:t>
            </w:r>
          </w:p>
        </w:tc>
        <w:tc>
          <w:tcPr>
            <w:tcW w:w="8080" w:type="dxa"/>
          </w:tcPr>
          <w:p w14:paraId="06658E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(life expectancy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10DEE4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12033</w:t>
            </w:r>
          </w:p>
        </w:tc>
      </w:tr>
      <w:tr w:rsidR="008B7A08" w:rsidRPr="00740442" w14:paraId="302965AD" w14:textId="77777777" w:rsidTr="00F8280B">
        <w:tc>
          <w:tcPr>
            <w:tcW w:w="675" w:type="dxa"/>
          </w:tcPr>
          <w:p w14:paraId="011FCA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#18</w:t>
            </w:r>
          </w:p>
        </w:tc>
        <w:tc>
          <w:tcPr>
            <w:tcW w:w="8080" w:type="dxa"/>
          </w:tcPr>
          <w:p w14:paraId="3BB12A9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NEAR/3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6BB72A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50261</w:t>
            </w:r>
          </w:p>
        </w:tc>
      </w:tr>
      <w:tr w:rsidR="008B7A08" w:rsidRPr="00740442" w14:paraId="254C2812" w14:textId="77777777" w:rsidTr="00F8280B">
        <w:tc>
          <w:tcPr>
            <w:tcW w:w="675" w:type="dxa"/>
          </w:tcPr>
          <w:p w14:paraId="3F2E79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#19</w:t>
            </w:r>
          </w:p>
        </w:tc>
        <w:tc>
          <w:tcPr>
            <w:tcW w:w="8080" w:type="dxa"/>
          </w:tcPr>
          <w:p w14:paraId="7505C8D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Care Team] this term only</w:t>
            </w:r>
          </w:p>
        </w:tc>
        <w:tc>
          <w:tcPr>
            <w:tcW w:w="1023" w:type="dxa"/>
          </w:tcPr>
          <w:p w14:paraId="79F774E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1587</w:t>
            </w:r>
          </w:p>
        </w:tc>
      </w:tr>
      <w:tr w:rsidR="008B7A08" w:rsidRPr="00740442" w14:paraId="7909A44B" w14:textId="77777777" w:rsidTr="00F8280B">
        <w:tc>
          <w:tcPr>
            <w:tcW w:w="675" w:type="dxa"/>
          </w:tcPr>
          <w:p w14:paraId="75A9FAE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#20</w:t>
            </w:r>
          </w:p>
        </w:tc>
        <w:tc>
          <w:tcPr>
            <w:tcW w:w="8080" w:type="dxa"/>
          </w:tcPr>
          <w:p w14:paraId="150B4AE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 OR #11 OR #12 OR #13 OR #14 OR #15 OR #16 OR #17 OR #18 OR #19</w:t>
            </w:r>
          </w:p>
        </w:tc>
        <w:tc>
          <w:tcPr>
            <w:tcW w:w="1023" w:type="dxa"/>
          </w:tcPr>
          <w:p w14:paraId="6D4487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215238</w:t>
            </w:r>
          </w:p>
        </w:tc>
      </w:tr>
      <w:tr w:rsidR="008B7A08" w:rsidRPr="00740442" w14:paraId="0B87C59D" w14:textId="77777777" w:rsidTr="00F8280B">
        <w:tc>
          <w:tcPr>
            <w:tcW w:w="675" w:type="dxa"/>
          </w:tcPr>
          <w:p w14:paraId="01F0C3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#21</w:t>
            </w:r>
          </w:p>
        </w:tc>
        <w:tc>
          <w:tcPr>
            <w:tcW w:w="8080" w:type="dxa"/>
          </w:tcPr>
          <w:p w14:paraId="0C8392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 AND #9 AND #20</w:t>
            </w:r>
          </w:p>
        </w:tc>
        <w:tc>
          <w:tcPr>
            <w:tcW w:w="1023" w:type="dxa"/>
          </w:tcPr>
          <w:p w14:paraId="2EA503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852</w:t>
            </w:r>
          </w:p>
        </w:tc>
      </w:tr>
      <w:tr w:rsidR="008B7A08" w:rsidRPr="00740442" w14:paraId="35E1A0A5" w14:textId="77777777" w:rsidTr="00F8280B">
        <w:tc>
          <w:tcPr>
            <w:tcW w:w="675" w:type="dxa"/>
          </w:tcPr>
          <w:p w14:paraId="72B4D5B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-</w:t>
            </w:r>
          </w:p>
        </w:tc>
        <w:tc>
          <w:tcPr>
            <w:tcW w:w="8080" w:type="dxa"/>
          </w:tcPr>
          <w:p w14:paraId="1E78909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CENTRAL </w:t>
            </w:r>
          </w:p>
        </w:tc>
        <w:tc>
          <w:tcPr>
            <w:tcW w:w="1023" w:type="dxa"/>
          </w:tcPr>
          <w:p w14:paraId="125083E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802</w:t>
            </w:r>
          </w:p>
        </w:tc>
      </w:tr>
    </w:tbl>
    <w:p w14:paraId="2BDC9E5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lang w:val="en-GB"/>
        </w:rPr>
      </w:pPr>
    </w:p>
    <w:p w14:paraId="49B3B651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0"/>
        <w:gridCol w:w="4585"/>
        <w:gridCol w:w="3355"/>
        <w:gridCol w:w="1018"/>
      </w:tblGrid>
      <w:tr w:rsidR="00760837" w:rsidRPr="00760837" w14:paraId="0C2F4A8D" w14:textId="77777777" w:rsidTr="00F8280B">
        <w:tc>
          <w:tcPr>
            <w:tcW w:w="675" w:type="dxa"/>
          </w:tcPr>
          <w:p w14:paraId="0E66102E" w14:textId="77777777" w:rsidR="008B7A08" w:rsidRPr="003F10FB" w:rsidRDefault="008B7A08" w:rsidP="003F10F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#</w:t>
            </w:r>
          </w:p>
        </w:tc>
        <w:tc>
          <w:tcPr>
            <w:tcW w:w="4678" w:type="dxa"/>
          </w:tcPr>
          <w:p w14:paraId="7C876483" w14:textId="77777777" w:rsidR="008B7A08" w:rsidRPr="00212D69" w:rsidRDefault="008B7A08" w:rsidP="00F06595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Query</w:t>
            </w:r>
          </w:p>
        </w:tc>
        <w:tc>
          <w:tcPr>
            <w:tcW w:w="3402" w:type="dxa"/>
          </w:tcPr>
          <w:p w14:paraId="7127F172" w14:textId="77777777" w:rsidR="008B7A08" w:rsidRPr="00377FDB" w:rsidRDefault="008B7A08" w:rsidP="003F10F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BA6F0C">
              <w:rPr>
                <w:sz w:val="22"/>
                <w:szCs w:val="22"/>
                <w:lang w:val="en-GB"/>
              </w:rPr>
              <w:t>Limiters/Expanders</w:t>
            </w:r>
          </w:p>
        </w:tc>
        <w:tc>
          <w:tcPr>
            <w:tcW w:w="1023" w:type="dxa"/>
          </w:tcPr>
          <w:p w14:paraId="246685FF" w14:textId="77777777" w:rsidR="008B7A08" w:rsidRPr="002F1C87" w:rsidRDefault="008B7A08" w:rsidP="00212D69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A2191E">
              <w:rPr>
                <w:sz w:val="22"/>
                <w:szCs w:val="22"/>
                <w:lang w:val="en-GB"/>
              </w:rPr>
              <w:t>Results</w:t>
            </w:r>
          </w:p>
        </w:tc>
      </w:tr>
      <w:tr w:rsidR="00760837" w:rsidRPr="00760837" w14:paraId="193AFDE6" w14:textId="77777777" w:rsidTr="00F8280B">
        <w:tc>
          <w:tcPr>
            <w:tcW w:w="675" w:type="dxa"/>
          </w:tcPr>
          <w:p w14:paraId="0D4BBE92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S21</w:t>
            </w:r>
          </w:p>
        </w:tc>
        <w:tc>
          <w:tcPr>
            <w:tcW w:w="4678" w:type="dxa"/>
          </w:tcPr>
          <w:p w14:paraId="2DDA951F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S20</w:t>
            </w:r>
          </w:p>
        </w:tc>
        <w:tc>
          <w:tcPr>
            <w:tcW w:w="3402" w:type="dxa"/>
          </w:tcPr>
          <w:p w14:paraId="359794F0" w14:textId="7003102E" w:rsidR="008B7A08" w:rsidRPr="00F06595" w:rsidRDefault="008B7A08" w:rsidP="00F8280B">
            <w:pPr>
              <w:spacing w:line="276" w:lineRule="auto"/>
              <w:rPr>
                <w:rFonts w:eastAsiaTheme="minorHAnsi"/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 xml:space="preserve">Limiters </w:t>
            </w:r>
            <w:r w:rsidR="00263A8F">
              <w:rPr>
                <w:lang w:val="en-GB"/>
              </w:rPr>
              <w:t>-</w:t>
            </w:r>
            <w:r w:rsidRPr="00F06595">
              <w:rPr>
                <w:lang w:val="en-GB"/>
              </w:rPr>
              <w:t xml:space="preserve"> Language: Danish, English, Norwegian, Swedish </w:t>
            </w:r>
          </w:p>
          <w:p w14:paraId="13398A6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17ED195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391</w:t>
            </w:r>
          </w:p>
        </w:tc>
      </w:tr>
      <w:tr w:rsidR="00760837" w:rsidRPr="00760837" w14:paraId="3274A4E7" w14:textId="77777777" w:rsidTr="00F8280B">
        <w:tc>
          <w:tcPr>
            <w:tcW w:w="675" w:type="dxa"/>
          </w:tcPr>
          <w:p w14:paraId="072B1FF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S20</w:t>
            </w:r>
          </w:p>
        </w:tc>
        <w:tc>
          <w:tcPr>
            <w:tcW w:w="4678" w:type="dxa"/>
          </w:tcPr>
          <w:p w14:paraId="1C755405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S3 AND S8 AND S19</w:t>
            </w:r>
          </w:p>
        </w:tc>
        <w:tc>
          <w:tcPr>
            <w:tcW w:w="3402" w:type="dxa"/>
          </w:tcPr>
          <w:p w14:paraId="5C24F3C5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0A8B000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398</w:t>
            </w:r>
          </w:p>
        </w:tc>
      </w:tr>
      <w:tr w:rsidR="00760837" w:rsidRPr="00760837" w14:paraId="31E7DC2C" w14:textId="77777777" w:rsidTr="00F8280B">
        <w:tc>
          <w:tcPr>
            <w:tcW w:w="675" w:type="dxa"/>
          </w:tcPr>
          <w:p w14:paraId="3FE6EE8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S19</w:t>
            </w:r>
          </w:p>
        </w:tc>
        <w:tc>
          <w:tcPr>
            <w:tcW w:w="4678" w:type="dxa"/>
          </w:tcPr>
          <w:p w14:paraId="1959D597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S9 OR S10 OR S11 OR S12 OR S13 OR S14 OR S15 OR S16 OR S17 OR S18</w:t>
            </w:r>
          </w:p>
        </w:tc>
        <w:tc>
          <w:tcPr>
            <w:tcW w:w="3402" w:type="dxa"/>
          </w:tcPr>
          <w:p w14:paraId="2663B0D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983D74F" w14:textId="4090A999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471</w:t>
            </w:r>
            <w:r w:rsidRPr="00760837">
              <w:rPr>
                <w:lang w:val="en-GB"/>
              </w:rPr>
              <w:t>941</w:t>
            </w:r>
          </w:p>
        </w:tc>
      </w:tr>
      <w:tr w:rsidR="00760837" w:rsidRPr="00760837" w14:paraId="74E6C110" w14:textId="77777777" w:rsidTr="00F8280B">
        <w:tc>
          <w:tcPr>
            <w:tcW w:w="675" w:type="dxa"/>
          </w:tcPr>
          <w:p w14:paraId="26F6621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S18</w:t>
            </w:r>
          </w:p>
        </w:tc>
        <w:tc>
          <w:tcPr>
            <w:tcW w:w="4678" w:type="dxa"/>
          </w:tcPr>
          <w:p w14:paraId="551E11F4" w14:textId="5E10E51C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Multidisciplinary Care Team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7DA3924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730C448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38147</w:t>
            </w:r>
          </w:p>
        </w:tc>
      </w:tr>
      <w:tr w:rsidR="00760837" w:rsidRPr="00760837" w14:paraId="21C736B6" w14:textId="77777777" w:rsidTr="00F8280B">
        <w:tc>
          <w:tcPr>
            <w:tcW w:w="675" w:type="dxa"/>
          </w:tcPr>
          <w:p w14:paraId="53898AE2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S17</w:t>
            </w:r>
          </w:p>
        </w:tc>
        <w:tc>
          <w:tcPr>
            <w:tcW w:w="4678" w:type="dxa"/>
          </w:tcPr>
          <w:p w14:paraId="5EA1D48B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(</w:t>
            </w:r>
            <w:proofErr w:type="spellStart"/>
            <w:r w:rsidRPr="00760837">
              <w:rPr>
                <w:lang w:val="en-GB"/>
              </w:rPr>
              <w:t>multidisciplin</w:t>
            </w:r>
            <w:proofErr w:type="spellEnd"/>
            <w:r w:rsidRPr="00760837">
              <w:rPr>
                <w:lang w:val="en-GB"/>
              </w:rPr>
              <w:t xml:space="preserve">* or multicomponent* or </w:t>
            </w:r>
            <w:proofErr w:type="spellStart"/>
            <w:r w:rsidRPr="00760837">
              <w:rPr>
                <w:lang w:val="en-GB"/>
              </w:rPr>
              <w:t>interdisciplin</w:t>
            </w:r>
            <w:proofErr w:type="spellEnd"/>
            <w:r w:rsidRPr="00760837">
              <w:rPr>
                <w:lang w:val="en-GB"/>
              </w:rPr>
              <w:t xml:space="preserve">* or patient </w:t>
            </w:r>
            <w:proofErr w:type="spellStart"/>
            <w:r w:rsidRPr="00760837">
              <w:rPr>
                <w:lang w:val="en-GB"/>
              </w:rPr>
              <w:t>centered</w:t>
            </w:r>
            <w:proofErr w:type="spellEnd"/>
            <w:r w:rsidRPr="00760837">
              <w:rPr>
                <w:lang w:val="en-GB"/>
              </w:rPr>
              <w:t xml:space="preserve"> or person </w:t>
            </w:r>
            <w:proofErr w:type="spellStart"/>
            <w:r w:rsidRPr="00760837">
              <w:rPr>
                <w:lang w:val="en-GB"/>
              </w:rPr>
              <w:t>centered</w:t>
            </w:r>
            <w:proofErr w:type="spellEnd"/>
            <w:r w:rsidRPr="00760837">
              <w:rPr>
                <w:lang w:val="en-GB"/>
              </w:rPr>
              <w:t>) N3 (team* or care or program* or setting*)</w:t>
            </w:r>
          </w:p>
        </w:tc>
        <w:tc>
          <w:tcPr>
            <w:tcW w:w="3402" w:type="dxa"/>
          </w:tcPr>
          <w:p w14:paraId="0163CD8A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CD0CFF7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74947</w:t>
            </w:r>
          </w:p>
        </w:tc>
      </w:tr>
      <w:tr w:rsidR="00760837" w:rsidRPr="00760837" w14:paraId="18221A60" w14:textId="77777777" w:rsidTr="00F8280B">
        <w:tc>
          <w:tcPr>
            <w:tcW w:w="675" w:type="dxa"/>
          </w:tcPr>
          <w:p w14:paraId="728AAC6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S16</w:t>
            </w:r>
          </w:p>
        </w:tc>
        <w:tc>
          <w:tcPr>
            <w:tcW w:w="4678" w:type="dxa"/>
          </w:tcPr>
          <w:p w14:paraId="4D058FF0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life expectancy</w:t>
            </w:r>
          </w:p>
        </w:tc>
        <w:tc>
          <w:tcPr>
            <w:tcW w:w="3402" w:type="dxa"/>
          </w:tcPr>
          <w:p w14:paraId="696FC8D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07809F1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11773</w:t>
            </w:r>
          </w:p>
        </w:tc>
      </w:tr>
      <w:tr w:rsidR="00760837" w:rsidRPr="00760837" w14:paraId="43B06785" w14:textId="77777777" w:rsidTr="00F8280B">
        <w:tc>
          <w:tcPr>
            <w:tcW w:w="675" w:type="dxa"/>
          </w:tcPr>
          <w:p w14:paraId="6F5A94B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S15</w:t>
            </w:r>
          </w:p>
        </w:tc>
        <w:tc>
          <w:tcPr>
            <w:tcW w:w="4678" w:type="dxa"/>
          </w:tcPr>
          <w:p w14:paraId="01080C89" w14:textId="382CFE10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Life Expectancy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2CD589C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712B4D7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6711</w:t>
            </w:r>
          </w:p>
        </w:tc>
      </w:tr>
      <w:tr w:rsidR="00760837" w:rsidRPr="00760837" w14:paraId="08476675" w14:textId="77777777" w:rsidTr="00F8280B">
        <w:tc>
          <w:tcPr>
            <w:tcW w:w="675" w:type="dxa"/>
          </w:tcPr>
          <w:p w14:paraId="61803F7B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S14</w:t>
            </w:r>
          </w:p>
        </w:tc>
        <w:tc>
          <w:tcPr>
            <w:tcW w:w="4678" w:type="dxa"/>
          </w:tcPr>
          <w:p w14:paraId="101031E5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symptom* N2 burden*</w:t>
            </w:r>
          </w:p>
        </w:tc>
        <w:tc>
          <w:tcPr>
            <w:tcW w:w="3402" w:type="dxa"/>
          </w:tcPr>
          <w:p w14:paraId="5856DA5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703CFCB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2252</w:t>
            </w:r>
          </w:p>
        </w:tc>
      </w:tr>
      <w:tr w:rsidR="00760837" w:rsidRPr="00760837" w14:paraId="1F5D8084" w14:textId="77777777" w:rsidTr="00F8280B">
        <w:tc>
          <w:tcPr>
            <w:tcW w:w="675" w:type="dxa"/>
          </w:tcPr>
          <w:p w14:paraId="3632437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S13</w:t>
            </w:r>
          </w:p>
        </w:tc>
        <w:tc>
          <w:tcPr>
            <w:tcW w:w="4678" w:type="dxa"/>
          </w:tcPr>
          <w:p w14:paraId="4152DF1B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place of death</w:t>
            </w:r>
          </w:p>
        </w:tc>
        <w:tc>
          <w:tcPr>
            <w:tcW w:w="3402" w:type="dxa"/>
          </w:tcPr>
          <w:p w14:paraId="2345F57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DE683D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621</w:t>
            </w:r>
          </w:p>
        </w:tc>
      </w:tr>
      <w:tr w:rsidR="00760837" w:rsidRPr="00760837" w14:paraId="5DF2DED1" w14:textId="77777777" w:rsidTr="00F8280B">
        <w:tc>
          <w:tcPr>
            <w:tcW w:w="675" w:type="dxa"/>
          </w:tcPr>
          <w:p w14:paraId="6118098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S12</w:t>
            </w:r>
          </w:p>
        </w:tc>
        <w:tc>
          <w:tcPr>
            <w:tcW w:w="4678" w:type="dxa"/>
          </w:tcPr>
          <w:p w14:paraId="7231E451" w14:textId="08700302" w:rsidR="008B7A08" w:rsidRPr="002F1C87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2F1C87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2F1C87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="008B7A08" w:rsidRPr="002F1C87">
              <w:rPr>
                <w:sz w:val="22"/>
                <w:szCs w:val="22"/>
                <w:lang w:val="en-GB"/>
              </w:rPr>
              <w:t>qol</w:t>
            </w:r>
            <w:proofErr w:type="spellEnd"/>
            <w:r w:rsidR="008B7A08" w:rsidRPr="002F1C87">
              <w:rPr>
                <w:sz w:val="22"/>
                <w:szCs w:val="22"/>
                <w:lang w:val="en-GB"/>
              </w:rPr>
              <w:t xml:space="preserve"> or mortality</w:t>
            </w:r>
          </w:p>
        </w:tc>
        <w:tc>
          <w:tcPr>
            <w:tcW w:w="3402" w:type="dxa"/>
          </w:tcPr>
          <w:p w14:paraId="7F10EFA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7C7FAF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380169</w:t>
            </w:r>
          </w:p>
        </w:tc>
      </w:tr>
      <w:tr w:rsidR="00760837" w:rsidRPr="00760837" w14:paraId="4B3C95D3" w14:textId="77777777" w:rsidTr="00F8280B">
        <w:tc>
          <w:tcPr>
            <w:tcW w:w="675" w:type="dxa"/>
          </w:tcPr>
          <w:p w14:paraId="495AEE0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lastRenderedPageBreak/>
              <w:t>S11</w:t>
            </w:r>
          </w:p>
        </w:tc>
        <w:tc>
          <w:tcPr>
            <w:tcW w:w="4678" w:type="dxa"/>
          </w:tcPr>
          <w:p w14:paraId="4069CD1F" w14:textId="6A61A9CC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Readmission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35EEE48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8C290D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10990</w:t>
            </w:r>
          </w:p>
        </w:tc>
      </w:tr>
      <w:tr w:rsidR="00760837" w:rsidRPr="00760837" w14:paraId="11AC1465" w14:textId="77777777" w:rsidTr="00F8280B">
        <w:tc>
          <w:tcPr>
            <w:tcW w:w="675" w:type="dxa"/>
          </w:tcPr>
          <w:p w14:paraId="6E4C9F2F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S10</w:t>
            </w:r>
          </w:p>
        </w:tc>
        <w:tc>
          <w:tcPr>
            <w:tcW w:w="4678" w:type="dxa"/>
          </w:tcPr>
          <w:p w14:paraId="0C83BE9F" w14:textId="24122307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Mortality+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353486A5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B1E3A37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60355</w:t>
            </w:r>
          </w:p>
        </w:tc>
      </w:tr>
      <w:tr w:rsidR="00760837" w:rsidRPr="00760837" w14:paraId="04F7E4EC" w14:textId="77777777" w:rsidTr="00F8280B">
        <w:tc>
          <w:tcPr>
            <w:tcW w:w="675" w:type="dxa"/>
          </w:tcPr>
          <w:p w14:paraId="119713F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S9</w:t>
            </w:r>
          </w:p>
        </w:tc>
        <w:tc>
          <w:tcPr>
            <w:tcW w:w="4678" w:type="dxa"/>
          </w:tcPr>
          <w:p w14:paraId="6BE52006" w14:textId="4FF0C656" w:rsidR="008B7A08" w:rsidRPr="002F1C8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Quality of Life+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500A82B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4555C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100671</w:t>
            </w:r>
          </w:p>
        </w:tc>
      </w:tr>
      <w:tr w:rsidR="00760837" w:rsidRPr="00760837" w14:paraId="256ED886" w14:textId="77777777" w:rsidTr="00F8280B">
        <w:tc>
          <w:tcPr>
            <w:tcW w:w="675" w:type="dxa"/>
          </w:tcPr>
          <w:p w14:paraId="3515E55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S8</w:t>
            </w:r>
          </w:p>
        </w:tc>
        <w:tc>
          <w:tcPr>
            <w:tcW w:w="4678" w:type="dxa"/>
          </w:tcPr>
          <w:p w14:paraId="240CDA08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S4 OR S5 OR S6 OR S7</w:t>
            </w:r>
          </w:p>
        </w:tc>
        <w:tc>
          <w:tcPr>
            <w:tcW w:w="3402" w:type="dxa"/>
          </w:tcPr>
          <w:p w14:paraId="1C15360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4C7860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47584</w:t>
            </w:r>
          </w:p>
        </w:tc>
      </w:tr>
      <w:tr w:rsidR="00760837" w:rsidRPr="00760837" w14:paraId="3011C05D" w14:textId="77777777" w:rsidTr="00F8280B">
        <w:tc>
          <w:tcPr>
            <w:tcW w:w="675" w:type="dxa"/>
          </w:tcPr>
          <w:p w14:paraId="287555E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S7</w:t>
            </w:r>
          </w:p>
        </w:tc>
        <w:tc>
          <w:tcPr>
            <w:tcW w:w="4678" w:type="dxa"/>
          </w:tcPr>
          <w:p w14:paraId="386CAAB3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(without or </w:t>
            </w:r>
            <w:proofErr w:type="spellStart"/>
            <w:r w:rsidRPr="00760837">
              <w:rPr>
                <w:lang w:val="en-GB"/>
              </w:rPr>
              <w:t>refus</w:t>
            </w:r>
            <w:proofErr w:type="spellEnd"/>
            <w:r w:rsidRPr="00760837">
              <w:rPr>
                <w:lang w:val="en-GB"/>
              </w:rPr>
              <w:t xml:space="preserve">*) N2 </w:t>
            </w:r>
            <w:proofErr w:type="spellStart"/>
            <w:r w:rsidRPr="00760837">
              <w:rPr>
                <w:lang w:val="en-GB"/>
              </w:rPr>
              <w:t>dialys</w:t>
            </w:r>
            <w:proofErr w:type="spellEnd"/>
            <w:r w:rsidRPr="00760837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3BDD689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801972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187</w:t>
            </w:r>
          </w:p>
        </w:tc>
      </w:tr>
      <w:tr w:rsidR="00760837" w:rsidRPr="00760837" w14:paraId="742C0A13" w14:textId="77777777" w:rsidTr="00F8280B">
        <w:tc>
          <w:tcPr>
            <w:tcW w:w="675" w:type="dxa"/>
          </w:tcPr>
          <w:p w14:paraId="340D84E8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S6</w:t>
            </w:r>
          </w:p>
        </w:tc>
        <w:tc>
          <w:tcPr>
            <w:tcW w:w="4678" w:type="dxa"/>
          </w:tcPr>
          <w:p w14:paraId="05B078F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proofErr w:type="spellStart"/>
            <w:r w:rsidRPr="00760837">
              <w:rPr>
                <w:lang w:val="en-GB"/>
              </w:rPr>
              <w:t>nondialy</w:t>
            </w:r>
            <w:proofErr w:type="spellEnd"/>
            <w:r w:rsidRPr="00760837">
              <w:rPr>
                <w:lang w:val="en-GB"/>
              </w:rPr>
              <w:t>* or non-</w:t>
            </w:r>
            <w:proofErr w:type="spellStart"/>
            <w:r w:rsidRPr="00760837">
              <w:rPr>
                <w:lang w:val="en-GB"/>
              </w:rPr>
              <w:t>dialy</w:t>
            </w:r>
            <w:proofErr w:type="spellEnd"/>
            <w:r w:rsidRPr="00760837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5E1CAC6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D0E2EF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527</w:t>
            </w:r>
          </w:p>
        </w:tc>
      </w:tr>
      <w:tr w:rsidR="00760837" w:rsidRPr="00760837" w14:paraId="148C45CC" w14:textId="77777777" w:rsidTr="00F8280B">
        <w:tc>
          <w:tcPr>
            <w:tcW w:w="675" w:type="dxa"/>
          </w:tcPr>
          <w:p w14:paraId="588B670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S5</w:t>
            </w:r>
          </w:p>
        </w:tc>
        <w:tc>
          <w:tcPr>
            <w:tcW w:w="4678" w:type="dxa"/>
          </w:tcPr>
          <w:p w14:paraId="76FC2F3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(conservative or supportive) N3 (treatment* or management or care)</w:t>
            </w:r>
          </w:p>
        </w:tc>
        <w:tc>
          <w:tcPr>
            <w:tcW w:w="3402" w:type="dxa"/>
          </w:tcPr>
          <w:p w14:paraId="43AC293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B72ED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16528</w:t>
            </w:r>
          </w:p>
        </w:tc>
      </w:tr>
      <w:tr w:rsidR="00760837" w:rsidRPr="00760837" w14:paraId="6126CFB4" w14:textId="77777777" w:rsidTr="00F8280B">
        <w:tc>
          <w:tcPr>
            <w:tcW w:w="675" w:type="dxa"/>
          </w:tcPr>
          <w:p w14:paraId="645E613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S4</w:t>
            </w:r>
          </w:p>
        </w:tc>
        <w:tc>
          <w:tcPr>
            <w:tcW w:w="4678" w:type="dxa"/>
          </w:tcPr>
          <w:p w14:paraId="13C4B7CE" w14:textId="0768E285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Palliative Care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7CCC031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9A0995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31135</w:t>
            </w:r>
          </w:p>
        </w:tc>
      </w:tr>
      <w:tr w:rsidR="00760837" w:rsidRPr="00760837" w14:paraId="37419D3D" w14:textId="77777777" w:rsidTr="00F8280B">
        <w:tc>
          <w:tcPr>
            <w:tcW w:w="675" w:type="dxa"/>
          </w:tcPr>
          <w:p w14:paraId="28FB225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S3</w:t>
            </w:r>
          </w:p>
        </w:tc>
        <w:tc>
          <w:tcPr>
            <w:tcW w:w="4678" w:type="dxa"/>
          </w:tcPr>
          <w:p w14:paraId="4560C69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 OR S2</w:t>
            </w:r>
          </w:p>
        </w:tc>
        <w:tc>
          <w:tcPr>
            <w:tcW w:w="3402" w:type="dxa"/>
          </w:tcPr>
          <w:p w14:paraId="2CB01D3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B5CEEC9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32175</w:t>
            </w:r>
          </w:p>
        </w:tc>
      </w:tr>
      <w:tr w:rsidR="00760837" w:rsidRPr="00760837" w14:paraId="40F37048" w14:textId="77777777" w:rsidTr="00F8280B">
        <w:tc>
          <w:tcPr>
            <w:tcW w:w="675" w:type="dxa"/>
          </w:tcPr>
          <w:p w14:paraId="6B3A0FB0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</w:t>
            </w:r>
          </w:p>
        </w:tc>
        <w:tc>
          <w:tcPr>
            <w:tcW w:w="4678" w:type="dxa"/>
          </w:tcPr>
          <w:p w14:paraId="2D78CDA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(end stage or chronic) N3 (kidney </w:t>
            </w:r>
            <w:proofErr w:type="spellStart"/>
            <w:r w:rsidRPr="00760837">
              <w:rPr>
                <w:lang w:val="en-GB"/>
              </w:rPr>
              <w:t>diseas</w:t>
            </w:r>
            <w:proofErr w:type="spellEnd"/>
            <w:r w:rsidRPr="00760837">
              <w:rPr>
                <w:lang w:val="en-GB"/>
              </w:rPr>
              <w:t>* or kidney failure* or renal disease* or renal failure*)</w:t>
            </w:r>
          </w:p>
        </w:tc>
        <w:tc>
          <w:tcPr>
            <w:tcW w:w="3402" w:type="dxa"/>
          </w:tcPr>
          <w:p w14:paraId="0E770758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76175D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32172</w:t>
            </w:r>
          </w:p>
        </w:tc>
      </w:tr>
      <w:tr w:rsidR="00760837" w:rsidRPr="00760837" w14:paraId="6053C0AB" w14:textId="77777777" w:rsidTr="00F8280B">
        <w:tc>
          <w:tcPr>
            <w:tcW w:w="675" w:type="dxa"/>
          </w:tcPr>
          <w:p w14:paraId="5627618E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</w:t>
            </w:r>
          </w:p>
        </w:tc>
        <w:tc>
          <w:tcPr>
            <w:tcW w:w="4678" w:type="dxa"/>
          </w:tcPr>
          <w:p w14:paraId="3FD677E7" w14:textId="298CEA09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Kidney Failure, Chronic+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21C2A14D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2B2CC48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18972</w:t>
            </w:r>
          </w:p>
        </w:tc>
      </w:tr>
    </w:tbl>
    <w:p w14:paraId="08134A26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710481A" w14:textId="1E21A4EE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lang w:val="en-GB"/>
        </w:rPr>
        <w:t xml:space="preserve">Search </w:t>
      </w:r>
      <w:r w:rsidR="0070189A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70189A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Secondary </w:t>
      </w:r>
      <w:r w:rsidR="0070189A">
        <w:rPr>
          <w:rFonts w:ascii="Times New Roman" w:hAnsi="Times New Roman" w:cs="Times New Roman"/>
          <w:lang w:val="en-GB"/>
        </w:rPr>
        <w:t>L</w:t>
      </w:r>
      <w:r w:rsidRPr="00740442">
        <w:rPr>
          <w:rFonts w:ascii="Times New Roman" w:hAnsi="Times New Roman" w:cs="Times New Roman"/>
          <w:lang w:val="en-GB"/>
        </w:rPr>
        <w:t>iterature</w:t>
      </w:r>
    </w:p>
    <w:tbl>
      <w:tblPr>
        <w:tblStyle w:val="Tabel-Gitter"/>
        <w:tblW w:w="9775" w:type="dxa"/>
        <w:tblInd w:w="-72" w:type="dxa"/>
        <w:tblLook w:val="01E0" w:firstRow="1" w:lastRow="1" w:firstColumn="1" w:lastColumn="1" w:noHBand="0" w:noVBand="0"/>
      </w:tblPr>
      <w:tblGrid>
        <w:gridCol w:w="3185"/>
        <w:gridCol w:w="6590"/>
      </w:tblGrid>
      <w:tr w:rsidR="008B7A08" w:rsidRPr="007A4BAB" w14:paraId="55CE523C" w14:textId="77777777" w:rsidTr="00F8280B">
        <w:trPr>
          <w:trHeight w:val="1057"/>
        </w:trPr>
        <w:tc>
          <w:tcPr>
            <w:tcW w:w="3185" w:type="dxa"/>
          </w:tcPr>
          <w:p w14:paraId="76AB0567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590" w:type="dxa"/>
          </w:tcPr>
          <w:p w14:paraId="19FB3934" w14:textId="1C81C314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A11B7E" w:rsidRPr="00740442">
              <w:rPr>
                <w:sz w:val="22"/>
                <w:szCs w:val="22"/>
                <w:lang w:val="en-GB"/>
              </w:rPr>
              <w:t>stage 5</w:t>
            </w:r>
            <w:r w:rsidR="00A11B7E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  <w:t xml:space="preserve">PICO search on </w:t>
            </w:r>
            <w:r w:rsidR="007017FD" w:rsidRPr="00592403">
              <w:rPr>
                <w:lang w:val="en-GB"/>
              </w:rPr>
              <w:t>s</w:t>
            </w:r>
            <w:r w:rsidRPr="00592403">
              <w:rPr>
                <w:lang w:val="en-GB"/>
              </w:rPr>
              <w:t xml:space="preserve">ystematic </w:t>
            </w:r>
            <w:r w:rsidR="007017FD" w:rsidRPr="00592403">
              <w:rPr>
                <w:lang w:val="en-GB"/>
              </w:rPr>
              <w:t>r</w:t>
            </w:r>
            <w:r w:rsidRPr="00592403">
              <w:rPr>
                <w:lang w:val="en-GB"/>
              </w:rPr>
              <w:t>eviews</w:t>
            </w:r>
          </w:p>
        </w:tc>
      </w:tr>
      <w:tr w:rsidR="008B7A08" w:rsidRPr="00740442" w14:paraId="28A0BFFA" w14:textId="77777777" w:rsidTr="00F8280B">
        <w:trPr>
          <w:trHeight w:val="511"/>
        </w:trPr>
        <w:tc>
          <w:tcPr>
            <w:tcW w:w="3185" w:type="dxa"/>
          </w:tcPr>
          <w:p w14:paraId="6735B989" w14:textId="247695BA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</w:t>
            </w:r>
            <w:r w:rsidR="007017FD">
              <w:rPr>
                <w:b/>
                <w:sz w:val="22"/>
                <w:szCs w:val="22"/>
                <w:lang w:val="en-GB"/>
              </w:rPr>
              <w:t>d</w:t>
            </w:r>
          </w:p>
        </w:tc>
        <w:tc>
          <w:tcPr>
            <w:tcW w:w="6590" w:type="dxa"/>
          </w:tcPr>
          <w:p w14:paraId="131BB2A3" w14:textId="72021A18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  <w:r w:rsidR="007017FD">
              <w:rPr>
                <w:sz w:val="22"/>
                <w:szCs w:val="22"/>
                <w:lang w:val="en-GB"/>
              </w:rPr>
              <w:t>.12.</w:t>
            </w:r>
            <w:r w:rsidRPr="00740442">
              <w:rPr>
                <w:sz w:val="22"/>
                <w:szCs w:val="22"/>
                <w:lang w:val="en-GB"/>
              </w:rPr>
              <w:t>2018</w:t>
            </w:r>
          </w:p>
        </w:tc>
      </w:tr>
    </w:tbl>
    <w:p w14:paraId="39F1AC78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97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2"/>
        <w:gridCol w:w="6383"/>
      </w:tblGrid>
      <w:tr w:rsidR="008B7A08" w:rsidRPr="007A4BAB" w14:paraId="5340373F" w14:textId="77777777" w:rsidTr="00F8280B">
        <w:trPr>
          <w:trHeight w:val="1236"/>
        </w:trPr>
        <w:tc>
          <w:tcPr>
            <w:tcW w:w="3372" w:type="dxa"/>
          </w:tcPr>
          <w:p w14:paraId="0772387C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43EDAC1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83" w:type="dxa"/>
          </w:tcPr>
          <w:p w14:paraId="0FEEB270" w14:textId="54869D28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AA6FC9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AA6FC9" w:rsidRPr="00740442">
              <w:rPr>
                <w:rFonts w:ascii="Times New Roman" w:hAnsi="Times New Roman" w:cs="Times New Roman"/>
                <w:lang w:val="en-GB"/>
              </w:rPr>
              <w:t xml:space="preserve">stage 5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5668E56F" w14:textId="77777777" w:rsidTr="00F8280B">
        <w:trPr>
          <w:trHeight w:val="1408"/>
        </w:trPr>
        <w:tc>
          <w:tcPr>
            <w:tcW w:w="3372" w:type="dxa"/>
          </w:tcPr>
          <w:p w14:paraId="61944D71" w14:textId="4B47E0D8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116BD4E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83" w:type="dxa"/>
          </w:tcPr>
          <w:p w14:paraId="70D438A6" w14:textId="49E65261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AA6FC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188E2D1F" w14:textId="1F89AC1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</w:t>
            </w:r>
            <w:r w:rsidR="00070D0A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 limitations</w:t>
            </w:r>
          </w:p>
          <w:p w14:paraId="2165B8A2" w14:textId="14DDA90A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Publication types: Systematic </w:t>
            </w:r>
            <w:r w:rsidR="00AA6FC9">
              <w:rPr>
                <w:rFonts w:ascii="Times New Roman" w:hAnsi="Times New Roman" w:cs="Times New Roman"/>
                <w:lang w:val="en-GB"/>
              </w:rPr>
              <w:t>r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eviews and </w:t>
            </w:r>
            <w:r w:rsidR="00070D0A">
              <w:rPr>
                <w:rFonts w:ascii="Times New Roman" w:hAnsi="Times New Roman" w:cs="Times New Roman"/>
                <w:lang w:val="en-GB"/>
              </w:rPr>
              <w:t>m</w:t>
            </w:r>
            <w:r w:rsidRPr="00740442">
              <w:rPr>
                <w:rFonts w:ascii="Times New Roman" w:hAnsi="Times New Roman" w:cs="Times New Roman"/>
                <w:lang w:val="en-GB"/>
              </w:rPr>
              <w:t>eta-analyses</w:t>
            </w:r>
          </w:p>
        </w:tc>
      </w:tr>
    </w:tbl>
    <w:p w14:paraId="6D92AB5C" w14:textId="77777777" w:rsidR="001D6BE1" w:rsidRPr="00740442" w:rsidRDefault="001D6BE1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FF239BA" w14:textId="54CE8381" w:rsidR="00B53D83" w:rsidRDefault="008B7A08" w:rsidP="00B53D8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Search </w:t>
      </w:r>
      <w:r w:rsidR="00C639A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trategy </w:t>
      </w:r>
    </w:p>
    <w:p w14:paraId="7A392EF1" w14:textId="1197CACE" w:rsidR="008B7A08" w:rsidRPr="00592403" w:rsidRDefault="008B7A08" w:rsidP="00592403">
      <w:pPr>
        <w:rPr>
          <w:rFonts w:ascii="Times New Roman" w:hAnsi="Times New Roman" w:cs="Times New Roman"/>
          <w:b/>
          <w:bCs/>
          <w:lang w:val="en-GB"/>
        </w:rPr>
      </w:pP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>PICO (</w:t>
      </w:r>
      <w:r w:rsidR="00C639A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>econdary literature)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9"/>
        <w:gridCol w:w="5240"/>
        <w:gridCol w:w="875"/>
        <w:gridCol w:w="1470"/>
      </w:tblGrid>
      <w:tr w:rsidR="008B7A08" w:rsidRPr="00740442" w14:paraId="1DA153C9" w14:textId="77777777" w:rsidTr="00F8280B">
        <w:tc>
          <w:tcPr>
            <w:tcW w:w="2301" w:type="dxa"/>
            <w:shd w:val="clear" w:color="auto" w:fill="auto"/>
          </w:tcPr>
          <w:p w14:paraId="7ECADAF1" w14:textId="074BEA46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Database</w:t>
            </w:r>
          </w:p>
        </w:tc>
        <w:tc>
          <w:tcPr>
            <w:tcW w:w="5336" w:type="dxa"/>
            <w:shd w:val="clear" w:color="auto" w:fill="auto"/>
          </w:tcPr>
          <w:p w14:paraId="473E5872" w14:textId="06674411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E7464B">
              <w:rPr>
                <w:rFonts w:ascii="Times New Roman" w:hAnsi="Times New Roman" w:cs="Times New Roman"/>
                <w:bCs/>
                <w:lang w:val="en-GB"/>
              </w:rPr>
              <w:t>nterface</w:t>
            </w:r>
          </w:p>
        </w:tc>
        <w:tc>
          <w:tcPr>
            <w:tcW w:w="900" w:type="dxa"/>
          </w:tcPr>
          <w:p w14:paraId="3DD3E1DC" w14:textId="5E1A57B1" w:rsidR="008B7A08" w:rsidRPr="00592403" w:rsidRDefault="00592403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Hits</w:t>
            </w:r>
          </w:p>
        </w:tc>
        <w:tc>
          <w:tcPr>
            <w:tcW w:w="1493" w:type="dxa"/>
            <w:shd w:val="clear" w:color="auto" w:fill="auto"/>
          </w:tcPr>
          <w:p w14:paraId="048C839A" w14:textId="1A6100F6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3F10FB">
              <w:rPr>
                <w:rFonts w:ascii="Times New Roman" w:hAnsi="Times New Roman" w:cs="Times New Roman"/>
                <w:bCs/>
                <w:lang w:val="en-GB"/>
              </w:rPr>
              <w:t>ate of</w:t>
            </w:r>
            <w:r w:rsidRPr="00592403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3F10FB">
              <w:rPr>
                <w:rFonts w:ascii="Times New Roman" w:hAnsi="Times New Roman" w:cs="Times New Roman"/>
                <w:bCs/>
                <w:lang w:val="en-GB"/>
              </w:rPr>
              <w:t>search</w:t>
            </w:r>
          </w:p>
        </w:tc>
      </w:tr>
      <w:tr w:rsidR="008B7A08" w:rsidRPr="00740442" w14:paraId="3DC69246" w14:textId="77777777" w:rsidTr="00F8280B">
        <w:tc>
          <w:tcPr>
            <w:tcW w:w="2301" w:type="dxa"/>
            <w:shd w:val="clear" w:color="auto" w:fill="auto"/>
          </w:tcPr>
          <w:p w14:paraId="5117F945" w14:textId="0A3B7FAA" w:rsidR="008B7A08" w:rsidRPr="00740442" w:rsidRDefault="0066667B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MEDLINE</w:t>
            </w:r>
          </w:p>
        </w:tc>
        <w:tc>
          <w:tcPr>
            <w:tcW w:w="5336" w:type="dxa"/>
            <w:shd w:val="clear" w:color="auto" w:fill="auto"/>
          </w:tcPr>
          <w:p w14:paraId="1FC2AF33" w14:textId="00C310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Ovid MEDLINE(R) Epub </w:t>
            </w:r>
            <w:r w:rsidR="00212D69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head of </w:t>
            </w:r>
            <w:r w:rsidR="00212D69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rint, </w:t>
            </w:r>
            <w:r w:rsidR="00212D69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>n</w:t>
            </w:r>
            <w:r w:rsidR="00212D69">
              <w:rPr>
                <w:rFonts w:ascii="Times New Roman" w:hAnsi="Times New Roman" w:cs="Times New Roman"/>
                <w:lang w:val="en-GB"/>
              </w:rPr>
              <w:t xml:space="preserve"> p</w:t>
            </w:r>
            <w:r w:rsidRPr="00740442">
              <w:rPr>
                <w:rFonts w:ascii="Times New Roman" w:hAnsi="Times New Roman" w:cs="Times New Roman"/>
                <w:lang w:val="en-GB"/>
              </w:rPr>
              <w:t>rocess</w:t>
            </w:r>
            <w:r w:rsidR="008F4252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12D69">
              <w:rPr>
                <w:rFonts w:ascii="Times New Roman" w:hAnsi="Times New Roman" w:cs="Times New Roman"/>
                <w:lang w:val="en-GB"/>
              </w:rPr>
              <w:t>and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12D69">
              <w:rPr>
                <w:rFonts w:ascii="Times New Roman" w:hAnsi="Times New Roman" w:cs="Times New Roman"/>
                <w:lang w:val="en-GB"/>
              </w:rPr>
              <w:t>o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ther </w:t>
            </w:r>
            <w:r w:rsidR="00212D69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on-</w:t>
            </w:r>
            <w:r w:rsidR="00212D69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ndexed </w:t>
            </w:r>
            <w:r w:rsidR="00212D69">
              <w:rPr>
                <w:rFonts w:ascii="Times New Roman" w:hAnsi="Times New Roman" w:cs="Times New Roman"/>
                <w:lang w:val="en-GB"/>
              </w:rPr>
              <w:t>c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itations, Ovid MEDLINE(R) </w:t>
            </w:r>
            <w:r w:rsidR="00212D69">
              <w:rPr>
                <w:rFonts w:ascii="Times New Roman" w:hAnsi="Times New Roman" w:cs="Times New Roman"/>
                <w:lang w:val="en-GB"/>
              </w:rPr>
              <w:t>d</w:t>
            </w:r>
            <w:r w:rsidRPr="00740442">
              <w:rPr>
                <w:rFonts w:ascii="Times New Roman" w:hAnsi="Times New Roman" w:cs="Times New Roman"/>
                <w:lang w:val="en-GB"/>
              </w:rPr>
              <w:t>aily</w:t>
            </w:r>
            <w:r w:rsidR="00212D6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Ovid MEDLINE(R) &lt;1946 to</w:t>
            </w:r>
            <w:r w:rsidR="00592403">
              <w:rPr>
                <w:rFonts w:ascii="Times New Roman" w:hAnsi="Times New Roman" w:cs="Times New Roman"/>
                <w:lang w:val="en-GB"/>
              </w:rPr>
              <w:t xml:space="preserve"> 19.11.2018</w:t>
            </w:r>
            <w:r w:rsidRPr="00740442">
              <w:rPr>
                <w:rFonts w:ascii="Times New Roman" w:hAnsi="Times New Roman" w:cs="Times New Roman"/>
                <w:lang w:val="en-GB"/>
              </w:rPr>
              <w:t>&gt;</w:t>
            </w:r>
          </w:p>
        </w:tc>
        <w:tc>
          <w:tcPr>
            <w:tcW w:w="900" w:type="dxa"/>
          </w:tcPr>
          <w:p w14:paraId="0AC7F6EC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218</w:t>
            </w:r>
          </w:p>
        </w:tc>
        <w:tc>
          <w:tcPr>
            <w:tcW w:w="1493" w:type="dxa"/>
            <w:shd w:val="clear" w:color="auto" w:fill="auto"/>
          </w:tcPr>
          <w:p w14:paraId="345862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361B0A22" w14:textId="77777777" w:rsidTr="00F8280B">
        <w:tc>
          <w:tcPr>
            <w:tcW w:w="2301" w:type="dxa"/>
            <w:shd w:val="clear" w:color="auto" w:fill="auto"/>
          </w:tcPr>
          <w:p w14:paraId="05E66AD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EMBASE</w:t>
            </w:r>
          </w:p>
        </w:tc>
        <w:tc>
          <w:tcPr>
            <w:tcW w:w="5336" w:type="dxa"/>
            <w:shd w:val="clear" w:color="auto" w:fill="auto"/>
          </w:tcPr>
          <w:p w14:paraId="739E552F" w14:textId="7C081534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O</w:t>
            </w:r>
            <w:r w:rsidR="0093732E">
              <w:rPr>
                <w:rFonts w:ascii="Times New Roman" w:hAnsi="Times New Roman" w:cs="Times New Roman"/>
                <w:lang w:val="en-GB"/>
              </w:rPr>
              <w:t>vid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E</w:t>
            </w:r>
            <w:r w:rsidR="0093732E">
              <w:rPr>
                <w:rFonts w:ascii="Times New Roman" w:hAnsi="Times New Roman" w:cs="Times New Roman"/>
                <w:lang w:val="en-GB"/>
              </w:rPr>
              <w:t>MBASE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1974 to </w:t>
            </w:r>
            <w:r w:rsidR="00592403">
              <w:rPr>
                <w:rFonts w:ascii="Times New Roman" w:hAnsi="Times New Roman" w:cs="Times New Roman"/>
                <w:lang w:val="en-GB"/>
              </w:rPr>
              <w:t>19.11.2018</w:t>
            </w:r>
          </w:p>
        </w:tc>
        <w:tc>
          <w:tcPr>
            <w:tcW w:w="900" w:type="dxa"/>
          </w:tcPr>
          <w:p w14:paraId="1C36CF0F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555</w:t>
            </w:r>
          </w:p>
        </w:tc>
        <w:tc>
          <w:tcPr>
            <w:tcW w:w="1493" w:type="dxa"/>
            <w:shd w:val="clear" w:color="auto" w:fill="auto"/>
          </w:tcPr>
          <w:p w14:paraId="7DB223F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410ED3E0" w14:textId="77777777" w:rsidTr="00F8280B">
        <w:tc>
          <w:tcPr>
            <w:tcW w:w="2301" w:type="dxa"/>
            <w:shd w:val="clear" w:color="auto" w:fill="auto"/>
          </w:tcPr>
          <w:p w14:paraId="46608BCC" w14:textId="0C2C6B62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Cochrane </w:t>
            </w:r>
            <w:r w:rsidR="00BA6F0C">
              <w:rPr>
                <w:rFonts w:ascii="Times New Roman" w:hAnsi="Times New Roman" w:cs="Times New Roman"/>
                <w:b/>
                <w:lang w:val="en-GB"/>
              </w:rPr>
              <w:t>L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ibrary</w:t>
            </w:r>
          </w:p>
        </w:tc>
        <w:tc>
          <w:tcPr>
            <w:tcW w:w="5336" w:type="dxa"/>
            <w:shd w:val="clear" w:color="auto" w:fill="auto"/>
          </w:tcPr>
          <w:p w14:paraId="00DFFBF6" w14:textId="77777777" w:rsidR="008B7A08" w:rsidRPr="00592403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592403">
              <w:rPr>
                <w:rFonts w:ascii="Times New Roman" w:hAnsi="Times New Roman" w:cs="Times New Roman"/>
                <w:lang w:val="en-GB"/>
              </w:rPr>
              <w:t>https://www.cochranelibrary.com/advanced-search</w:t>
            </w:r>
          </w:p>
        </w:tc>
        <w:tc>
          <w:tcPr>
            <w:tcW w:w="900" w:type="dxa"/>
          </w:tcPr>
          <w:p w14:paraId="2BD1C098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49</w:t>
            </w:r>
          </w:p>
        </w:tc>
        <w:tc>
          <w:tcPr>
            <w:tcW w:w="1493" w:type="dxa"/>
            <w:shd w:val="clear" w:color="auto" w:fill="auto"/>
          </w:tcPr>
          <w:p w14:paraId="28D651DA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232D1D2D" w14:textId="77777777" w:rsidTr="00F8280B">
        <w:tc>
          <w:tcPr>
            <w:tcW w:w="2301" w:type="dxa"/>
            <w:shd w:val="clear" w:color="auto" w:fill="auto"/>
          </w:tcPr>
          <w:p w14:paraId="70E318FE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CINAHL</w:t>
            </w:r>
          </w:p>
        </w:tc>
        <w:tc>
          <w:tcPr>
            <w:tcW w:w="5336" w:type="dxa"/>
            <w:shd w:val="clear" w:color="auto" w:fill="auto"/>
          </w:tcPr>
          <w:p w14:paraId="5342BDE9" w14:textId="1578D652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EBSCO CINAHL with </w:t>
            </w:r>
            <w:r w:rsidR="001D6BE1">
              <w:rPr>
                <w:rFonts w:ascii="Times New Roman" w:hAnsi="Times New Roman" w:cs="Times New Roman"/>
                <w:lang w:val="en-GB"/>
              </w:rPr>
              <w:t>f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ull </w:t>
            </w:r>
            <w:r w:rsidR="001D6BE1">
              <w:rPr>
                <w:rFonts w:ascii="Times New Roman" w:hAnsi="Times New Roman" w:cs="Times New Roman"/>
                <w:lang w:val="en-GB"/>
              </w:rPr>
              <w:t>t</w:t>
            </w:r>
            <w:r w:rsidRPr="00740442">
              <w:rPr>
                <w:rFonts w:ascii="Times New Roman" w:hAnsi="Times New Roman" w:cs="Times New Roman"/>
                <w:lang w:val="en-GB"/>
              </w:rPr>
              <w:t>ext</w:t>
            </w:r>
          </w:p>
        </w:tc>
        <w:tc>
          <w:tcPr>
            <w:tcW w:w="900" w:type="dxa"/>
          </w:tcPr>
          <w:p w14:paraId="427C7461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57</w:t>
            </w:r>
          </w:p>
        </w:tc>
        <w:tc>
          <w:tcPr>
            <w:tcW w:w="1493" w:type="dxa"/>
            <w:shd w:val="clear" w:color="auto" w:fill="auto"/>
          </w:tcPr>
          <w:p w14:paraId="3B8973D2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</w:tbl>
    <w:p w14:paraId="14C511AE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743FAE1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 xml:space="preserve">MEDLINE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102AD4D0" w14:textId="77777777" w:rsidTr="00F8280B">
        <w:tc>
          <w:tcPr>
            <w:tcW w:w="675" w:type="dxa"/>
          </w:tcPr>
          <w:p w14:paraId="35FC6C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080" w:type="dxa"/>
          </w:tcPr>
          <w:p w14:paraId="2FCF8791" w14:textId="77777777" w:rsidR="008B7A08" w:rsidRPr="00740442" w:rsidRDefault="008B7A08" w:rsidP="00F8280B">
            <w:pPr>
              <w:tabs>
                <w:tab w:val="left" w:pos="1530"/>
              </w:tabs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Kidney Failure, Chronic/</w:t>
            </w:r>
          </w:p>
        </w:tc>
        <w:tc>
          <w:tcPr>
            <w:tcW w:w="1023" w:type="dxa"/>
          </w:tcPr>
          <w:p w14:paraId="479091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88885</w:t>
            </w:r>
          </w:p>
        </w:tc>
      </w:tr>
      <w:tr w:rsidR="008B7A08" w:rsidRPr="00740442" w14:paraId="6069B2B4" w14:textId="77777777" w:rsidTr="00F8280B">
        <w:tc>
          <w:tcPr>
            <w:tcW w:w="675" w:type="dxa"/>
          </w:tcPr>
          <w:p w14:paraId="5632E5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79ACE3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7897537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193366</w:t>
            </w:r>
          </w:p>
        </w:tc>
      </w:tr>
      <w:tr w:rsidR="008B7A08" w:rsidRPr="00740442" w14:paraId="31DC8B82" w14:textId="77777777" w:rsidTr="00F8280B">
        <w:tc>
          <w:tcPr>
            <w:tcW w:w="675" w:type="dxa"/>
          </w:tcPr>
          <w:p w14:paraId="51F97F5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6B968E7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9E5042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98280</w:t>
            </w:r>
          </w:p>
        </w:tc>
      </w:tr>
      <w:tr w:rsidR="008B7A08" w:rsidRPr="00740442" w14:paraId="5DE74968" w14:textId="77777777" w:rsidTr="00F8280B">
        <w:tc>
          <w:tcPr>
            <w:tcW w:w="675" w:type="dxa"/>
          </w:tcPr>
          <w:p w14:paraId="74E0B71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6BDBF3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((renal or kidney) adj3 replace*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02887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12752</w:t>
            </w:r>
          </w:p>
        </w:tc>
      </w:tr>
      <w:tr w:rsidR="008B7A08" w:rsidRPr="00740442" w14:paraId="6CF3D309" w14:textId="77777777" w:rsidTr="00F8280B">
        <w:tc>
          <w:tcPr>
            <w:tcW w:w="675" w:type="dxa"/>
          </w:tcPr>
          <w:p w14:paraId="0CF7FD9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20C939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2BFA3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73417</w:t>
            </w:r>
          </w:p>
        </w:tc>
      </w:tr>
      <w:tr w:rsidR="008B7A08" w:rsidRPr="00740442" w14:paraId="52E3C81C" w14:textId="77777777" w:rsidTr="00F8280B">
        <w:tc>
          <w:tcPr>
            <w:tcW w:w="675" w:type="dxa"/>
          </w:tcPr>
          <w:p w14:paraId="60F3F1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98F8D0E" w14:textId="6814E927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3230E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108337</w:t>
            </w:r>
          </w:p>
        </w:tc>
      </w:tr>
      <w:tr w:rsidR="008B7A08" w:rsidRPr="00740442" w14:paraId="3AADE9B5" w14:textId="77777777" w:rsidTr="00F8280B">
        <w:tc>
          <w:tcPr>
            <w:tcW w:w="675" w:type="dxa"/>
          </w:tcPr>
          <w:p w14:paraId="0780CC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732CDE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or/1-6</w:t>
            </w:r>
          </w:p>
        </w:tc>
        <w:tc>
          <w:tcPr>
            <w:tcW w:w="1023" w:type="dxa"/>
          </w:tcPr>
          <w:p w14:paraId="1B6988B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323451</w:t>
            </w:r>
          </w:p>
        </w:tc>
      </w:tr>
      <w:tr w:rsidR="008B7A08" w:rsidRPr="00740442" w14:paraId="03B41567" w14:textId="77777777" w:rsidTr="00F8280B">
        <w:tc>
          <w:tcPr>
            <w:tcW w:w="675" w:type="dxa"/>
          </w:tcPr>
          <w:p w14:paraId="3CEBA4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371E942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Conservative Treatment/</w:t>
            </w:r>
          </w:p>
        </w:tc>
        <w:tc>
          <w:tcPr>
            <w:tcW w:w="1023" w:type="dxa"/>
          </w:tcPr>
          <w:p w14:paraId="2B269F2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1382</w:t>
            </w:r>
          </w:p>
        </w:tc>
      </w:tr>
      <w:tr w:rsidR="008B7A08" w:rsidRPr="00740442" w14:paraId="094A287F" w14:textId="77777777" w:rsidTr="00F8280B">
        <w:tc>
          <w:tcPr>
            <w:tcW w:w="675" w:type="dxa"/>
          </w:tcPr>
          <w:p w14:paraId="2EA5C4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286D18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Palliative Care/</w:t>
            </w:r>
          </w:p>
        </w:tc>
        <w:tc>
          <w:tcPr>
            <w:tcW w:w="1023" w:type="dxa"/>
          </w:tcPr>
          <w:p w14:paraId="7C6351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49567</w:t>
            </w:r>
          </w:p>
        </w:tc>
      </w:tr>
      <w:tr w:rsidR="008B7A08" w:rsidRPr="00740442" w14:paraId="053CB49A" w14:textId="77777777" w:rsidTr="00F8280B">
        <w:tc>
          <w:tcPr>
            <w:tcW w:w="675" w:type="dxa"/>
          </w:tcPr>
          <w:p w14:paraId="7D00434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0E23303A" w14:textId="3A0972F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Delivery of Health Care, Integrated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76FDE4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11414</w:t>
            </w:r>
          </w:p>
        </w:tc>
      </w:tr>
      <w:tr w:rsidR="008B7A08" w:rsidRPr="00740442" w14:paraId="0E799EE4" w14:textId="77777777" w:rsidTr="00F8280B">
        <w:tc>
          <w:tcPr>
            <w:tcW w:w="675" w:type="dxa"/>
          </w:tcPr>
          <w:p w14:paraId="04E923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7EFD2D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 or palliative)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1D5B47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101448</w:t>
            </w:r>
          </w:p>
        </w:tc>
      </w:tr>
      <w:tr w:rsidR="008B7A08" w:rsidRPr="00740442" w14:paraId="137DD4E3" w14:textId="77777777" w:rsidTr="00F8280B">
        <w:tc>
          <w:tcPr>
            <w:tcW w:w="675" w:type="dxa"/>
          </w:tcPr>
          <w:p w14:paraId="6AD139E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77A6A7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integrated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care.ab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F87456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3829</w:t>
            </w:r>
          </w:p>
        </w:tc>
      </w:tr>
      <w:tr w:rsidR="008B7A08" w:rsidRPr="00740442" w14:paraId="63B30FC4" w14:textId="77777777" w:rsidTr="00F8280B">
        <w:tc>
          <w:tcPr>
            <w:tcW w:w="675" w:type="dxa"/>
          </w:tcPr>
          <w:p w14:paraId="5D5CCD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4C51DF5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BF0E5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2006</w:t>
            </w:r>
          </w:p>
        </w:tc>
      </w:tr>
      <w:tr w:rsidR="008B7A08" w:rsidRPr="00740442" w14:paraId="48F9B813" w14:textId="77777777" w:rsidTr="00F8280B">
        <w:tc>
          <w:tcPr>
            <w:tcW w:w="675" w:type="dxa"/>
          </w:tcPr>
          <w:p w14:paraId="6770C6B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6C8445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or/8-13</w:t>
            </w:r>
          </w:p>
        </w:tc>
        <w:tc>
          <w:tcPr>
            <w:tcW w:w="1023" w:type="dxa"/>
          </w:tcPr>
          <w:p w14:paraId="297001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146787</w:t>
            </w:r>
          </w:p>
        </w:tc>
      </w:tr>
      <w:tr w:rsidR="008B7A08" w:rsidRPr="00740442" w14:paraId="4C32FF4D" w14:textId="77777777" w:rsidTr="00F8280B">
        <w:tc>
          <w:tcPr>
            <w:tcW w:w="675" w:type="dxa"/>
          </w:tcPr>
          <w:p w14:paraId="2F178FE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35F8C3C6" w14:textId="1E9C8AD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Outcome and Process Assessment (Health Care)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237B4C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994646</w:t>
            </w:r>
          </w:p>
        </w:tc>
      </w:tr>
      <w:tr w:rsidR="008B7A08" w:rsidRPr="00740442" w14:paraId="02E8CCB1" w14:textId="77777777" w:rsidTr="00F8280B">
        <w:tc>
          <w:tcPr>
            <w:tcW w:w="675" w:type="dxa"/>
          </w:tcPr>
          <w:p w14:paraId="5B7912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4EBEF7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Prognosis/</w:t>
            </w:r>
          </w:p>
        </w:tc>
        <w:tc>
          <w:tcPr>
            <w:tcW w:w="1023" w:type="dxa"/>
          </w:tcPr>
          <w:p w14:paraId="0F27BF7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1464148</w:t>
            </w:r>
          </w:p>
        </w:tc>
      </w:tr>
      <w:tr w:rsidR="008B7A08" w:rsidRPr="00740442" w14:paraId="4BC8BE00" w14:textId="77777777" w:rsidTr="00F8280B">
        <w:tc>
          <w:tcPr>
            <w:tcW w:w="675" w:type="dxa"/>
          </w:tcPr>
          <w:p w14:paraId="380145F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23E60042" w14:textId="5ABE9911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49A4A13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168693</w:t>
            </w:r>
          </w:p>
        </w:tc>
      </w:tr>
      <w:tr w:rsidR="008B7A08" w:rsidRPr="00740442" w14:paraId="12C114FA" w14:textId="77777777" w:rsidTr="00F8280B">
        <w:tc>
          <w:tcPr>
            <w:tcW w:w="675" w:type="dxa"/>
          </w:tcPr>
          <w:p w14:paraId="6F2DE0B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4E138B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5ED0FE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350195</w:t>
            </w:r>
          </w:p>
        </w:tc>
      </w:tr>
      <w:tr w:rsidR="008B7A08" w:rsidRPr="00740442" w14:paraId="10CF83F0" w14:textId="77777777" w:rsidTr="00F8280B">
        <w:tc>
          <w:tcPr>
            <w:tcW w:w="675" w:type="dxa"/>
          </w:tcPr>
          <w:p w14:paraId="144E7A7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21BBD6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Readmission/</w:t>
            </w:r>
          </w:p>
        </w:tc>
        <w:tc>
          <w:tcPr>
            <w:tcW w:w="1023" w:type="dxa"/>
          </w:tcPr>
          <w:p w14:paraId="3E1A44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13857</w:t>
            </w:r>
          </w:p>
        </w:tc>
      </w:tr>
      <w:tr w:rsidR="008B7A08" w:rsidRPr="00740442" w14:paraId="0A541B30" w14:textId="77777777" w:rsidTr="00F8280B">
        <w:tc>
          <w:tcPr>
            <w:tcW w:w="675" w:type="dxa"/>
          </w:tcPr>
          <w:p w14:paraId="0405388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575638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Emotions/</w:t>
            </w:r>
          </w:p>
        </w:tc>
        <w:tc>
          <w:tcPr>
            <w:tcW w:w="1023" w:type="dxa"/>
          </w:tcPr>
          <w:p w14:paraId="21B726B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218825</w:t>
            </w:r>
          </w:p>
        </w:tc>
      </w:tr>
      <w:tr w:rsidR="008B7A08" w:rsidRPr="00740442" w14:paraId="17299DBC" w14:textId="77777777" w:rsidTr="00F8280B">
        <w:tc>
          <w:tcPr>
            <w:tcW w:w="675" w:type="dxa"/>
          </w:tcPr>
          <w:p w14:paraId="57A3AD7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3D42B4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Depression/</w:t>
            </w:r>
          </w:p>
        </w:tc>
        <w:tc>
          <w:tcPr>
            <w:tcW w:w="1023" w:type="dxa"/>
          </w:tcPr>
          <w:p w14:paraId="431EFF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104868</w:t>
            </w:r>
          </w:p>
        </w:tc>
      </w:tr>
      <w:tr w:rsidR="008B7A08" w:rsidRPr="00740442" w14:paraId="469F0E37" w14:textId="77777777" w:rsidTr="00F8280B">
        <w:tc>
          <w:tcPr>
            <w:tcW w:w="675" w:type="dxa"/>
          </w:tcPr>
          <w:p w14:paraId="3294FD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18BAE2B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Clinical Decision-Making/</w:t>
            </w:r>
          </w:p>
        </w:tc>
        <w:tc>
          <w:tcPr>
            <w:tcW w:w="1023" w:type="dxa"/>
          </w:tcPr>
          <w:p w14:paraId="54972C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4424</w:t>
            </w:r>
          </w:p>
        </w:tc>
      </w:tr>
      <w:tr w:rsidR="008B7A08" w:rsidRPr="00740442" w14:paraId="3784C0E3" w14:textId="77777777" w:rsidTr="00F8280B">
        <w:tc>
          <w:tcPr>
            <w:tcW w:w="675" w:type="dxa"/>
          </w:tcPr>
          <w:p w14:paraId="5EF127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64976D0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Decision Making/</w:t>
            </w:r>
          </w:p>
        </w:tc>
        <w:tc>
          <w:tcPr>
            <w:tcW w:w="1023" w:type="dxa"/>
          </w:tcPr>
          <w:p w14:paraId="203F4D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181634</w:t>
            </w:r>
          </w:p>
        </w:tc>
      </w:tr>
      <w:tr w:rsidR="008B7A08" w:rsidRPr="00740442" w14:paraId="3D160DA1" w14:textId="77777777" w:rsidTr="00F8280B">
        <w:tc>
          <w:tcPr>
            <w:tcW w:w="675" w:type="dxa"/>
          </w:tcPr>
          <w:p w14:paraId="7AE8965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47DD35B7" w14:textId="5A586C9A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C6295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1256315</w:t>
            </w:r>
          </w:p>
        </w:tc>
      </w:tr>
      <w:tr w:rsidR="008B7A08" w:rsidRPr="00740442" w14:paraId="4861A1F5" w14:textId="77777777" w:rsidTr="00F8280B">
        <w:tc>
          <w:tcPr>
            <w:tcW w:w="675" w:type="dxa"/>
          </w:tcPr>
          <w:p w14:paraId="1215C14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</w:t>
            </w:r>
          </w:p>
        </w:tc>
        <w:tc>
          <w:tcPr>
            <w:tcW w:w="8080" w:type="dxa"/>
          </w:tcPr>
          <w:p w14:paraId="67A417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(decision* adj2 (regret* or conflict*)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D184D7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1456</w:t>
            </w:r>
          </w:p>
        </w:tc>
      </w:tr>
      <w:tr w:rsidR="008B7A08" w:rsidRPr="00740442" w14:paraId="2F7272FF" w14:textId="77777777" w:rsidTr="00F8280B">
        <w:tc>
          <w:tcPr>
            <w:tcW w:w="675" w:type="dxa"/>
          </w:tcPr>
          <w:p w14:paraId="648EFC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</w:t>
            </w:r>
          </w:p>
        </w:tc>
        <w:tc>
          <w:tcPr>
            <w:tcW w:w="8080" w:type="dxa"/>
          </w:tcPr>
          <w:p w14:paraId="5C8946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95D682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1064</w:t>
            </w:r>
          </w:p>
        </w:tc>
      </w:tr>
      <w:tr w:rsidR="008B7A08" w:rsidRPr="00740442" w14:paraId="7F1B4F80" w14:textId="77777777" w:rsidTr="00F8280B">
        <w:tc>
          <w:tcPr>
            <w:tcW w:w="675" w:type="dxa"/>
          </w:tcPr>
          <w:p w14:paraId="54B262A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</w:t>
            </w:r>
          </w:p>
        </w:tc>
        <w:tc>
          <w:tcPr>
            <w:tcW w:w="8080" w:type="dxa"/>
          </w:tcPr>
          <w:p w14:paraId="5A7F551E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592403">
              <w:rPr>
                <w:sz w:val="22"/>
                <w:szCs w:val="22"/>
              </w:rPr>
              <w:t>(symptom* adj2 burden*</w:t>
            </w:r>
            <w:proofErr w:type="gramStart"/>
            <w:r w:rsidRPr="00592403">
              <w:rPr>
                <w:sz w:val="22"/>
                <w:szCs w:val="22"/>
              </w:rPr>
              <w:t>).</w:t>
            </w:r>
            <w:proofErr w:type="spellStart"/>
            <w:r w:rsidRPr="00592403">
              <w:rPr>
                <w:sz w:val="22"/>
                <w:szCs w:val="22"/>
              </w:rPr>
              <w:t>ab</w:t>
            </w:r>
            <w:proofErr w:type="gramEnd"/>
            <w:r w:rsidRPr="00592403">
              <w:rPr>
                <w:sz w:val="22"/>
                <w:szCs w:val="22"/>
              </w:rPr>
              <w:t>,kf,ti</w:t>
            </w:r>
            <w:proofErr w:type="spellEnd"/>
            <w:r w:rsidRPr="00592403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61F13F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3205</w:t>
            </w:r>
          </w:p>
        </w:tc>
      </w:tr>
      <w:tr w:rsidR="008B7A08" w:rsidRPr="00740442" w14:paraId="582D7BC2" w14:textId="77777777" w:rsidTr="00F8280B">
        <w:tc>
          <w:tcPr>
            <w:tcW w:w="675" w:type="dxa"/>
          </w:tcPr>
          <w:p w14:paraId="55C5DAF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</w:t>
            </w:r>
          </w:p>
        </w:tc>
        <w:tc>
          <w:tcPr>
            <w:tcW w:w="8080" w:type="dxa"/>
          </w:tcPr>
          <w:p w14:paraId="226DD3C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6A624C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16358</w:t>
            </w:r>
          </w:p>
        </w:tc>
      </w:tr>
      <w:tr w:rsidR="008B7A08" w:rsidRPr="00740442" w14:paraId="3964323F" w14:textId="77777777" w:rsidTr="00F8280B">
        <w:tc>
          <w:tcPr>
            <w:tcW w:w="675" w:type="dxa"/>
          </w:tcPr>
          <w:p w14:paraId="63F197A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</w:t>
            </w:r>
          </w:p>
        </w:tc>
        <w:tc>
          <w:tcPr>
            <w:tcW w:w="8080" w:type="dxa"/>
          </w:tcPr>
          <w:p w14:paraId="46536A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92707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27743</w:t>
            </w:r>
          </w:p>
        </w:tc>
      </w:tr>
      <w:tr w:rsidR="008B7A08" w:rsidRPr="00740442" w14:paraId="5F2FD0D1" w14:textId="77777777" w:rsidTr="00F8280B">
        <w:tc>
          <w:tcPr>
            <w:tcW w:w="675" w:type="dxa"/>
          </w:tcPr>
          <w:p w14:paraId="53E879B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</w:t>
            </w:r>
          </w:p>
        </w:tc>
        <w:tc>
          <w:tcPr>
            <w:tcW w:w="8080" w:type="dxa"/>
          </w:tcPr>
          <w:p w14:paraId="18936C9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or/15-29</w:t>
            </w:r>
          </w:p>
        </w:tc>
        <w:tc>
          <w:tcPr>
            <w:tcW w:w="1023" w:type="dxa"/>
          </w:tcPr>
          <w:p w14:paraId="6AB93B9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3079261</w:t>
            </w:r>
          </w:p>
        </w:tc>
      </w:tr>
      <w:tr w:rsidR="008B7A08" w:rsidRPr="00740442" w14:paraId="44216883" w14:textId="77777777" w:rsidTr="00F8280B">
        <w:tc>
          <w:tcPr>
            <w:tcW w:w="675" w:type="dxa"/>
          </w:tcPr>
          <w:p w14:paraId="486ACE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</w:t>
            </w:r>
          </w:p>
        </w:tc>
        <w:tc>
          <w:tcPr>
            <w:tcW w:w="8080" w:type="dxa"/>
          </w:tcPr>
          <w:p w14:paraId="44781FE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and 14 and 30</w:t>
            </w:r>
          </w:p>
        </w:tc>
        <w:tc>
          <w:tcPr>
            <w:tcW w:w="1023" w:type="dxa"/>
          </w:tcPr>
          <w:p w14:paraId="4F6DD8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1949</w:t>
            </w:r>
          </w:p>
        </w:tc>
      </w:tr>
      <w:tr w:rsidR="008B7A08" w:rsidRPr="00740442" w14:paraId="6CC2E87D" w14:textId="77777777" w:rsidTr="00F8280B">
        <w:tc>
          <w:tcPr>
            <w:tcW w:w="675" w:type="dxa"/>
          </w:tcPr>
          <w:p w14:paraId="50B341D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</w:t>
            </w:r>
          </w:p>
        </w:tc>
        <w:tc>
          <w:tcPr>
            <w:tcW w:w="8080" w:type="dxa"/>
          </w:tcPr>
          <w:p w14:paraId="07F2475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(((systematic or method*) adj3 (review* or overview* or study or studies or search* or approach*)) or meta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meta-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metaanaly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,ab,kw,sh,pt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4A804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701082</w:t>
            </w:r>
          </w:p>
        </w:tc>
      </w:tr>
      <w:tr w:rsidR="008B7A08" w:rsidRPr="00740442" w14:paraId="68BD3223" w14:textId="77777777" w:rsidTr="00F8280B">
        <w:tc>
          <w:tcPr>
            <w:tcW w:w="675" w:type="dxa"/>
          </w:tcPr>
          <w:p w14:paraId="0C5DF2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</w:t>
            </w:r>
          </w:p>
        </w:tc>
        <w:tc>
          <w:tcPr>
            <w:tcW w:w="8080" w:type="dxa"/>
          </w:tcPr>
          <w:p w14:paraId="0B398C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(pooled adj1 (data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9D9848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15351</w:t>
            </w:r>
          </w:p>
        </w:tc>
      </w:tr>
      <w:tr w:rsidR="008B7A08" w:rsidRPr="00740442" w14:paraId="21A15DAB" w14:textId="77777777" w:rsidTr="00F8280B">
        <w:tc>
          <w:tcPr>
            <w:tcW w:w="675" w:type="dxa"/>
          </w:tcPr>
          <w:p w14:paraId="3D394A6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</w:t>
            </w:r>
          </w:p>
        </w:tc>
        <w:tc>
          <w:tcPr>
            <w:tcW w:w="8080" w:type="dxa"/>
          </w:tcPr>
          <w:p w14:paraId="59E8E5A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 or 33</w:t>
            </w:r>
          </w:p>
        </w:tc>
        <w:tc>
          <w:tcPr>
            <w:tcW w:w="1023" w:type="dxa"/>
          </w:tcPr>
          <w:p w14:paraId="56C012E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708804</w:t>
            </w:r>
          </w:p>
        </w:tc>
      </w:tr>
      <w:tr w:rsidR="008B7A08" w:rsidRPr="00740442" w14:paraId="599A61FB" w14:textId="77777777" w:rsidTr="00F8280B">
        <w:tc>
          <w:tcPr>
            <w:tcW w:w="675" w:type="dxa"/>
          </w:tcPr>
          <w:p w14:paraId="46931C5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</w:t>
            </w:r>
          </w:p>
        </w:tc>
        <w:tc>
          <w:tcPr>
            <w:tcW w:w="8080" w:type="dxa"/>
          </w:tcPr>
          <w:p w14:paraId="14B44B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31 to (meta-analysis or systematic reviews)</w:t>
            </w:r>
          </w:p>
        </w:tc>
        <w:tc>
          <w:tcPr>
            <w:tcW w:w="1023" w:type="dxa"/>
          </w:tcPr>
          <w:p w14:paraId="63C6B85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132</w:t>
            </w:r>
          </w:p>
        </w:tc>
      </w:tr>
      <w:tr w:rsidR="008B7A08" w:rsidRPr="00740442" w14:paraId="7625B62F" w14:textId="77777777" w:rsidTr="00F8280B">
        <w:tc>
          <w:tcPr>
            <w:tcW w:w="675" w:type="dxa"/>
          </w:tcPr>
          <w:p w14:paraId="12ADB0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36</w:t>
            </w:r>
          </w:p>
        </w:tc>
        <w:tc>
          <w:tcPr>
            <w:tcW w:w="8080" w:type="dxa"/>
          </w:tcPr>
          <w:p w14:paraId="2C5901E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 and 34</w:t>
            </w:r>
          </w:p>
        </w:tc>
        <w:tc>
          <w:tcPr>
            <w:tcW w:w="1023" w:type="dxa"/>
          </w:tcPr>
          <w:p w14:paraId="6DABE2B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183</w:t>
            </w:r>
          </w:p>
        </w:tc>
      </w:tr>
      <w:tr w:rsidR="008B7A08" w:rsidRPr="00740442" w14:paraId="1F6FC69C" w14:textId="77777777" w:rsidTr="00F8280B">
        <w:tc>
          <w:tcPr>
            <w:tcW w:w="675" w:type="dxa"/>
          </w:tcPr>
          <w:p w14:paraId="1FCB27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</w:t>
            </w:r>
          </w:p>
        </w:tc>
        <w:tc>
          <w:tcPr>
            <w:tcW w:w="8080" w:type="dxa"/>
          </w:tcPr>
          <w:p w14:paraId="4FB09D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 or 36</w:t>
            </w:r>
          </w:p>
        </w:tc>
        <w:tc>
          <w:tcPr>
            <w:tcW w:w="1023" w:type="dxa"/>
          </w:tcPr>
          <w:p w14:paraId="45A67F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235</w:t>
            </w:r>
          </w:p>
        </w:tc>
      </w:tr>
      <w:tr w:rsidR="008B7A08" w:rsidRPr="00740442" w14:paraId="0554A963" w14:textId="77777777" w:rsidTr="00F8280B">
        <w:tc>
          <w:tcPr>
            <w:tcW w:w="675" w:type="dxa"/>
          </w:tcPr>
          <w:p w14:paraId="1E2303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</w:t>
            </w:r>
          </w:p>
        </w:tc>
        <w:tc>
          <w:tcPr>
            <w:tcW w:w="8080" w:type="dxa"/>
          </w:tcPr>
          <w:p w14:paraId="40415B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37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26617F1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218</w:t>
            </w:r>
          </w:p>
        </w:tc>
      </w:tr>
    </w:tbl>
    <w:p w14:paraId="1BF2F842" w14:textId="35658921" w:rsidR="008B7A08" w:rsidRPr="00740442" w:rsidRDefault="008B7A08" w:rsidP="008B7A08">
      <w:pPr>
        <w:spacing w:after="200" w:line="276" w:lineRule="auto"/>
        <w:rPr>
          <w:b/>
          <w:lang w:val="en-GB"/>
        </w:rPr>
      </w:pPr>
    </w:p>
    <w:p w14:paraId="18918A0E" w14:textId="77777777" w:rsidR="00592403" w:rsidRDefault="00592403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532AC5C8" w14:textId="0D4B3088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727FEC5C" w14:textId="77777777" w:rsidTr="00592403">
        <w:tc>
          <w:tcPr>
            <w:tcW w:w="675" w:type="dxa"/>
            <w:shd w:val="clear" w:color="auto" w:fill="auto"/>
          </w:tcPr>
          <w:p w14:paraId="2AF26046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592403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2F64365F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3286A54B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76577</w:t>
            </w:r>
          </w:p>
        </w:tc>
      </w:tr>
      <w:tr w:rsidR="008B7A08" w:rsidRPr="00740442" w14:paraId="27647C22" w14:textId="77777777" w:rsidTr="00F8280B">
        <w:tc>
          <w:tcPr>
            <w:tcW w:w="675" w:type="dxa"/>
          </w:tcPr>
          <w:p w14:paraId="309B75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56F8189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06D4A90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171586</w:t>
            </w:r>
          </w:p>
        </w:tc>
      </w:tr>
      <w:tr w:rsidR="008B7A08" w:rsidRPr="00740442" w14:paraId="3AC44910" w14:textId="77777777" w:rsidTr="00F8280B">
        <w:tc>
          <w:tcPr>
            <w:tcW w:w="675" w:type="dxa"/>
          </w:tcPr>
          <w:p w14:paraId="54FAE5F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3855F93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547B3A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144288</w:t>
            </w:r>
          </w:p>
        </w:tc>
      </w:tr>
      <w:tr w:rsidR="008B7A08" w:rsidRPr="00740442" w14:paraId="03B0F844" w14:textId="77777777" w:rsidTr="00F8280B">
        <w:tc>
          <w:tcPr>
            <w:tcW w:w="675" w:type="dxa"/>
          </w:tcPr>
          <w:p w14:paraId="1733CF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39ACD9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((renal or kidney) adj3 replace*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724392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20660</w:t>
            </w:r>
          </w:p>
        </w:tc>
      </w:tr>
      <w:tr w:rsidR="008B7A08" w:rsidRPr="00740442" w14:paraId="513FCA1B" w14:textId="77777777" w:rsidTr="00F8280B">
        <w:tc>
          <w:tcPr>
            <w:tcW w:w="675" w:type="dxa"/>
          </w:tcPr>
          <w:p w14:paraId="373108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6F218D0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52CC2F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101218</w:t>
            </w:r>
          </w:p>
        </w:tc>
      </w:tr>
      <w:tr w:rsidR="008B7A08" w:rsidRPr="00740442" w14:paraId="656F826E" w14:textId="77777777" w:rsidTr="00F8280B">
        <w:tc>
          <w:tcPr>
            <w:tcW w:w="675" w:type="dxa"/>
          </w:tcPr>
          <w:p w14:paraId="173941F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AA406CF" w14:textId="56C946C6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1A5EC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146293</w:t>
            </w:r>
          </w:p>
        </w:tc>
      </w:tr>
      <w:tr w:rsidR="008B7A08" w:rsidRPr="00740442" w14:paraId="0F1808E0" w14:textId="77777777" w:rsidTr="00F8280B">
        <w:tc>
          <w:tcPr>
            <w:tcW w:w="675" w:type="dxa"/>
          </w:tcPr>
          <w:p w14:paraId="01EBA72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487954C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or/1-6</w:t>
            </w:r>
          </w:p>
        </w:tc>
        <w:tc>
          <w:tcPr>
            <w:tcW w:w="1023" w:type="dxa"/>
          </w:tcPr>
          <w:p w14:paraId="71B6DBB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357950</w:t>
            </w:r>
          </w:p>
        </w:tc>
      </w:tr>
      <w:tr w:rsidR="008B7A08" w:rsidRPr="00740442" w14:paraId="606C92B7" w14:textId="77777777" w:rsidTr="00F8280B">
        <w:tc>
          <w:tcPr>
            <w:tcW w:w="675" w:type="dxa"/>
          </w:tcPr>
          <w:p w14:paraId="2819239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677608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conservative treatment/</w:t>
            </w:r>
          </w:p>
        </w:tc>
        <w:tc>
          <w:tcPr>
            <w:tcW w:w="1023" w:type="dxa"/>
          </w:tcPr>
          <w:p w14:paraId="36406B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518823</w:t>
            </w:r>
          </w:p>
        </w:tc>
      </w:tr>
      <w:tr w:rsidR="008B7A08" w:rsidRPr="00740442" w14:paraId="64405ED2" w14:textId="77777777" w:rsidTr="00F8280B">
        <w:tc>
          <w:tcPr>
            <w:tcW w:w="675" w:type="dxa"/>
          </w:tcPr>
          <w:p w14:paraId="404550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3E3E2A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integrated health care system/</w:t>
            </w:r>
          </w:p>
        </w:tc>
        <w:tc>
          <w:tcPr>
            <w:tcW w:w="1023" w:type="dxa"/>
          </w:tcPr>
          <w:p w14:paraId="71EE766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10109</w:t>
            </w:r>
          </w:p>
        </w:tc>
      </w:tr>
      <w:tr w:rsidR="008B7A08" w:rsidRPr="00740442" w14:paraId="26E67998" w14:textId="77777777" w:rsidTr="00F8280B">
        <w:tc>
          <w:tcPr>
            <w:tcW w:w="675" w:type="dxa"/>
          </w:tcPr>
          <w:p w14:paraId="14829A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7171A0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 or palliative)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F1A817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151446</w:t>
            </w:r>
          </w:p>
        </w:tc>
      </w:tr>
      <w:tr w:rsidR="008B7A08" w:rsidRPr="00740442" w14:paraId="0C04A6FC" w14:textId="77777777" w:rsidTr="00F8280B">
        <w:tc>
          <w:tcPr>
            <w:tcW w:w="675" w:type="dxa"/>
          </w:tcPr>
          <w:p w14:paraId="72D3863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37D20A6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integrated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care.ab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FE62A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5018</w:t>
            </w:r>
          </w:p>
        </w:tc>
      </w:tr>
      <w:tr w:rsidR="008B7A08" w:rsidRPr="00740442" w14:paraId="6994D9C4" w14:textId="77777777" w:rsidTr="00F8280B">
        <w:tc>
          <w:tcPr>
            <w:tcW w:w="675" w:type="dxa"/>
          </w:tcPr>
          <w:p w14:paraId="2986C0F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31A60FD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ABA567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2786</w:t>
            </w:r>
          </w:p>
        </w:tc>
      </w:tr>
      <w:tr w:rsidR="008B7A08" w:rsidRPr="00740442" w14:paraId="7C7CB71F" w14:textId="77777777" w:rsidTr="00F8280B">
        <w:tc>
          <w:tcPr>
            <w:tcW w:w="675" w:type="dxa"/>
          </w:tcPr>
          <w:p w14:paraId="0E7324A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252A69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or/8-12</w:t>
            </w:r>
          </w:p>
        </w:tc>
        <w:tc>
          <w:tcPr>
            <w:tcW w:w="1023" w:type="dxa"/>
          </w:tcPr>
          <w:p w14:paraId="67CE9D7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610360</w:t>
            </w:r>
          </w:p>
        </w:tc>
      </w:tr>
      <w:tr w:rsidR="008B7A08" w:rsidRPr="00740442" w14:paraId="42E1633C" w14:textId="77777777" w:rsidTr="00F8280B">
        <w:tc>
          <w:tcPr>
            <w:tcW w:w="675" w:type="dxa"/>
          </w:tcPr>
          <w:p w14:paraId="578A23F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699360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outcome assessment/</w:t>
            </w:r>
          </w:p>
        </w:tc>
        <w:tc>
          <w:tcPr>
            <w:tcW w:w="1023" w:type="dxa"/>
          </w:tcPr>
          <w:p w14:paraId="55FC15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450724</w:t>
            </w:r>
          </w:p>
        </w:tc>
      </w:tr>
      <w:tr w:rsidR="008B7A08" w:rsidRPr="00740442" w14:paraId="30D3D003" w14:textId="77777777" w:rsidTr="00F8280B">
        <w:tc>
          <w:tcPr>
            <w:tcW w:w="675" w:type="dxa"/>
          </w:tcPr>
          <w:p w14:paraId="5BA8DB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77FD5E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health care quality/</w:t>
            </w:r>
          </w:p>
        </w:tc>
        <w:tc>
          <w:tcPr>
            <w:tcW w:w="1023" w:type="dxa"/>
          </w:tcPr>
          <w:p w14:paraId="4E1FB0F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226697</w:t>
            </w:r>
          </w:p>
        </w:tc>
      </w:tr>
      <w:tr w:rsidR="008B7A08" w:rsidRPr="00740442" w14:paraId="29E6F837" w14:textId="77777777" w:rsidTr="00F8280B">
        <w:tc>
          <w:tcPr>
            <w:tcW w:w="675" w:type="dxa"/>
          </w:tcPr>
          <w:p w14:paraId="48DFE15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4FD5008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prognosis/</w:t>
            </w:r>
          </w:p>
        </w:tc>
        <w:tc>
          <w:tcPr>
            <w:tcW w:w="1023" w:type="dxa"/>
          </w:tcPr>
          <w:p w14:paraId="398121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633482</w:t>
            </w:r>
          </w:p>
        </w:tc>
      </w:tr>
      <w:tr w:rsidR="008B7A08" w:rsidRPr="00740442" w14:paraId="4B179965" w14:textId="77777777" w:rsidTr="00F8280B">
        <w:tc>
          <w:tcPr>
            <w:tcW w:w="675" w:type="dxa"/>
          </w:tcPr>
          <w:p w14:paraId="1CCD11C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022FB0D3" w14:textId="4232C5A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7A9F44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440312</w:t>
            </w:r>
          </w:p>
        </w:tc>
      </w:tr>
      <w:tr w:rsidR="008B7A08" w:rsidRPr="00740442" w14:paraId="747D37B7" w14:textId="77777777" w:rsidTr="00F8280B">
        <w:tc>
          <w:tcPr>
            <w:tcW w:w="675" w:type="dxa"/>
          </w:tcPr>
          <w:p w14:paraId="636493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246F1D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55C1524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945831</w:t>
            </w:r>
          </w:p>
        </w:tc>
      </w:tr>
      <w:tr w:rsidR="008B7A08" w:rsidRPr="00740442" w14:paraId="77B872C3" w14:textId="77777777" w:rsidTr="00F8280B">
        <w:tc>
          <w:tcPr>
            <w:tcW w:w="675" w:type="dxa"/>
          </w:tcPr>
          <w:p w14:paraId="02CF58D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67904FE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hospital readmission/</w:t>
            </w:r>
          </w:p>
        </w:tc>
        <w:tc>
          <w:tcPr>
            <w:tcW w:w="1023" w:type="dxa"/>
          </w:tcPr>
          <w:p w14:paraId="265721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48623</w:t>
            </w:r>
          </w:p>
        </w:tc>
      </w:tr>
      <w:tr w:rsidR="008B7A08" w:rsidRPr="00740442" w14:paraId="42934142" w14:textId="77777777" w:rsidTr="00F8280B">
        <w:tc>
          <w:tcPr>
            <w:tcW w:w="675" w:type="dxa"/>
          </w:tcPr>
          <w:p w14:paraId="7A1793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756F8A6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emotion/</w:t>
            </w:r>
          </w:p>
        </w:tc>
        <w:tc>
          <w:tcPr>
            <w:tcW w:w="1023" w:type="dxa"/>
          </w:tcPr>
          <w:p w14:paraId="531E0AD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509367</w:t>
            </w:r>
          </w:p>
        </w:tc>
      </w:tr>
      <w:tr w:rsidR="008B7A08" w:rsidRPr="00740442" w14:paraId="7CB23F31" w14:textId="77777777" w:rsidTr="00F8280B">
        <w:tc>
          <w:tcPr>
            <w:tcW w:w="675" w:type="dxa"/>
          </w:tcPr>
          <w:p w14:paraId="263B68A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502B9D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depression/</w:t>
            </w:r>
          </w:p>
        </w:tc>
        <w:tc>
          <w:tcPr>
            <w:tcW w:w="1023" w:type="dxa"/>
          </w:tcPr>
          <w:p w14:paraId="344CADB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419476</w:t>
            </w:r>
          </w:p>
        </w:tc>
      </w:tr>
      <w:tr w:rsidR="008B7A08" w:rsidRPr="00740442" w14:paraId="6DA91679" w14:textId="77777777" w:rsidTr="00F8280B">
        <w:tc>
          <w:tcPr>
            <w:tcW w:w="675" w:type="dxa"/>
          </w:tcPr>
          <w:p w14:paraId="5D2F2D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75F4DE2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clinical decision making/</w:t>
            </w:r>
          </w:p>
        </w:tc>
        <w:tc>
          <w:tcPr>
            <w:tcW w:w="1023" w:type="dxa"/>
          </w:tcPr>
          <w:p w14:paraId="4DFC933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37371</w:t>
            </w:r>
          </w:p>
        </w:tc>
      </w:tr>
      <w:tr w:rsidR="008B7A08" w:rsidRPr="00740442" w14:paraId="295DECC6" w14:textId="77777777" w:rsidTr="00F8280B">
        <w:tc>
          <w:tcPr>
            <w:tcW w:w="675" w:type="dxa"/>
          </w:tcPr>
          <w:p w14:paraId="0AD00A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6A245C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decision making/</w:t>
            </w:r>
          </w:p>
        </w:tc>
        <w:tc>
          <w:tcPr>
            <w:tcW w:w="1023" w:type="dxa"/>
          </w:tcPr>
          <w:p w14:paraId="10019FD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328932</w:t>
            </w:r>
          </w:p>
        </w:tc>
      </w:tr>
      <w:tr w:rsidR="008B7A08" w:rsidRPr="00740442" w14:paraId="29A80D9C" w14:textId="77777777" w:rsidTr="00F8280B">
        <w:tc>
          <w:tcPr>
            <w:tcW w:w="675" w:type="dxa"/>
          </w:tcPr>
          <w:p w14:paraId="1351307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2CBCF2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67A114C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43803</w:t>
            </w:r>
          </w:p>
        </w:tc>
      </w:tr>
      <w:tr w:rsidR="008B7A08" w:rsidRPr="00740442" w14:paraId="37415454" w14:textId="77777777" w:rsidTr="00F8280B">
        <w:tc>
          <w:tcPr>
            <w:tcW w:w="675" w:type="dxa"/>
          </w:tcPr>
          <w:p w14:paraId="2F1EED4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</w:t>
            </w:r>
          </w:p>
        </w:tc>
        <w:tc>
          <w:tcPr>
            <w:tcW w:w="8080" w:type="dxa"/>
          </w:tcPr>
          <w:p w14:paraId="508224FF" w14:textId="1C0283F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BD220C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1803105</w:t>
            </w:r>
          </w:p>
        </w:tc>
      </w:tr>
      <w:tr w:rsidR="008B7A08" w:rsidRPr="00740442" w14:paraId="2B0A8389" w14:textId="77777777" w:rsidTr="00F8280B">
        <w:tc>
          <w:tcPr>
            <w:tcW w:w="675" w:type="dxa"/>
          </w:tcPr>
          <w:p w14:paraId="604CFE0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</w:t>
            </w:r>
          </w:p>
        </w:tc>
        <w:tc>
          <w:tcPr>
            <w:tcW w:w="8080" w:type="dxa"/>
          </w:tcPr>
          <w:p w14:paraId="04B9E80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(decision* adj2 (regret* or conflict*)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B07F33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2085</w:t>
            </w:r>
          </w:p>
        </w:tc>
      </w:tr>
      <w:tr w:rsidR="008B7A08" w:rsidRPr="00740442" w14:paraId="165AC128" w14:textId="77777777" w:rsidTr="00F8280B">
        <w:tc>
          <w:tcPr>
            <w:tcW w:w="675" w:type="dxa"/>
          </w:tcPr>
          <w:p w14:paraId="4D64F0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</w:t>
            </w:r>
          </w:p>
        </w:tc>
        <w:tc>
          <w:tcPr>
            <w:tcW w:w="8080" w:type="dxa"/>
          </w:tcPr>
          <w:p w14:paraId="3471980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4E312F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1643</w:t>
            </w:r>
          </w:p>
        </w:tc>
      </w:tr>
      <w:tr w:rsidR="008B7A08" w:rsidRPr="00740442" w14:paraId="11731C5B" w14:textId="77777777" w:rsidTr="00F8280B">
        <w:tc>
          <w:tcPr>
            <w:tcW w:w="675" w:type="dxa"/>
          </w:tcPr>
          <w:p w14:paraId="32B0DC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</w:t>
            </w:r>
          </w:p>
        </w:tc>
        <w:tc>
          <w:tcPr>
            <w:tcW w:w="8080" w:type="dxa"/>
          </w:tcPr>
          <w:p w14:paraId="4618F958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592403">
              <w:rPr>
                <w:sz w:val="22"/>
                <w:szCs w:val="22"/>
              </w:rPr>
              <w:t>(symptom* adj2 burden*</w:t>
            </w:r>
            <w:proofErr w:type="gramStart"/>
            <w:r w:rsidRPr="00592403">
              <w:rPr>
                <w:sz w:val="22"/>
                <w:szCs w:val="22"/>
              </w:rPr>
              <w:t>).</w:t>
            </w:r>
            <w:proofErr w:type="spellStart"/>
            <w:r w:rsidRPr="00592403">
              <w:rPr>
                <w:sz w:val="22"/>
                <w:szCs w:val="22"/>
              </w:rPr>
              <w:t>ab</w:t>
            </w:r>
            <w:proofErr w:type="gramEnd"/>
            <w:r w:rsidRPr="00592403">
              <w:rPr>
                <w:sz w:val="22"/>
                <w:szCs w:val="22"/>
              </w:rPr>
              <w:t>,kw,ti</w:t>
            </w:r>
            <w:proofErr w:type="spellEnd"/>
            <w:r w:rsidRPr="00592403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47227F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6168</w:t>
            </w:r>
          </w:p>
        </w:tc>
      </w:tr>
      <w:tr w:rsidR="008B7A08" w:rsidRPr="00740442" w14:paraId="6EB66A57" w14:textId="77777777" w:rsidTr="00F8280B">
        <w:tc>
          <w:tcPr>
            <w:tcW w:w="675" w:type="dxa"/>
          </w:tcPr>
          <w:p w14:paraId="081397F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</w:t>
            </w:r>
          </w:p>
        </w:tc>
        <w:tc>
          <w:tcPr>
            <w:tcW w:w="8080" w:type="dxa"/>
          </w:tcPr>
          <w:p w14:paraId="72B9AE7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8667C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38799</w:t>
            </w:r>
          </w:p>
        </w:tc>
      </w:tr>
      <w:tr w:rsidR="008B7A08" w:rsidRPr="00740442" w14:paraId="7D0304F3" w14:textId="77777777" w:rsidTr="00F8280B">
        <w:tc>
          <w:tcPr>
            <w:tcW w:w="675" w:type="dxa"/>
          </w:tcPr>
          <w:p w14:paraId="671A7A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</w:t>
            </w:r>
          </w:p>
        </w:tc>
        <w:tc>
          <w:tcPr>
            <w:tcW w:w="8080" w:type="dxa"/>
          </w:tcPr>
          <w:p w14:paraId="7DEB931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or/14-29</w:t>
            </w:r>
          </w:p>
        </w:tc>
        <w:tc>
          <w:tcPr>
            <w:tcW w:w="1023" w:type="dxa"/>
          </w:tcPr>
          <w:p w14:paraId="5177D3B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3908294</w:t>
            </w:r>
          </w:p>
        </w:tc>
      </w:tr>
      <w:tr w:rsidR="008B7A08" w:rsidRPr="00740442" w14:paraId="75F66D62" w14:textId="77777777" w:rsidTr="00F8280B">
        <w:tc>
          <w:tcPr>
            <w:tcW w:w="675" w:type="dxa"/>
          </w:tcPr>
          <w:p w14:paraId="77E1D1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</w:t>
            </w:r>
          </w:p>
        </w:tc>
        <w:tc>
          <w:tcPr>
            <w:tcW w:w="8080" w:type="dxa"/>
          </w:tcPr>
          <w:p w14:paraId="2D3B1C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and 13 and 30</w:t>
            </w:r>
          </w:p>
        </w:tc>
        <w:tc>
          <w:tcPr>
            <w:tcW w:w="1023" w:type="dxa"/>
          </w:tcPr>
          <w:p w14:paraId="4FBBE2B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6606</w:t>
            </w:r>
          </w:p>
        </w:tc>
      </w:tr>
      <w:tr w:rsidR="008B7A08" w:rsidRPr="00740442" w14:paraId="731C6798" w14:textId="77777777" w:rsidTr="00F8280B">
        <w:tc>
          <w:tcPr>
            <w:tcW w:w="675" w:type="dxa"/>
          </w:tcPr>
          <w:p w14:paraId="09CF4B0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</w:t>
            </w:r>
          </w:p>
        </w:tc>
        <w:tc>
          <w:tcPr>
            <w:tcW w:w="8080" w:type="dxa"/>
          </w:tcPr>
          <w:p w14:paraId="707F14B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(((systematic or method*) adj3 (review* or overview* or study or studies or search* or approach*)) or meta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meta-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metaanaly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,ab,kw,sh,pt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64A15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1232802</w:t>
            </w:r>
          </w:p>
        </w:tc>
      </w:tr>
      <w:tr w:rsidR="008B7A08" w:rsidRPr="00740442" w14:paraId="27E09016" w14:textId="77777777" w:rsidTr="00F8280B">
        <w:tc>
          <w:tcPr>
            <w:tcW w:w="675" w:type="dxa"/>
          </w:tcPr>
          <w:p w14:paraId="23BF2E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</w:t>
            </w:r>
          </w:p>
        </w:tc>
        <w:tc>
          <w:tcPr>
            <w:tcW w:w="8080" w:type="dxa"/>
          </w:tcPr>
          <w:p w14:paraId="785A52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(pooled adj1 (data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C190B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23568</w:t>
            </w:r>
          </w:p>
        </w:tc>
      </w:tr>
      <w:tr w:rsidR="008B7A08" w:rsidRPr="00740442" w14:paraId="181F3292" w14:textId="77777777" w:rsidTr="00F8280B">
        <w:tc>
          <w:tcPr>
            <w:tcW w:w="675" w:type="dxa"/>
          </w:tcPr>
          <w:p w14:paraId="6D0458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</w:t>
            </w:r>
          </w:p>
        </w:tc>
        <w:tc>
          <w:tcPr>
            <w:tcW w:w="8080" w:type="dxa"/>
          </w:tcPr>
          <w:p w14:paraId="5AD68F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 or 33</w:t>
            </w:r>
          </w:p>
        </w:tc>
        <w:tc>
          <w:tcPr>
            <w:tcW w:w="1023" w:type="dxa"/>
          </w:tcPr>
          <w:p w14:paraId="7459124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1245297</w:t>
            </w:r>
          </w:p>
        </w:tc>
      </w:tr>
      <w:tr w:rsidR="008B7A08" w:rsidRPr="00740442" w14:paraId="19038622" w14:textId="77777777" w:rsidTr="00F8280B">
        <w:tc>
          <w:tcPr>
            <w:tcW w:w="675" w:type="dxa"/>
          </w:tcPr>
          <w:p w14:paraId="7FE3B9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</w:t>
            </w:r>
          </w:p>
        </w:tc>
        <w:tc>
          <w:tcPr>
            <w:tcW w:w="8080" w:type="dxa"/>
          </w:tcPr>
          <w:p w14:paraId="5E4D28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 and 34</w:t>
            </w:r>
          </w:p>
        </w:tc>
        <w:tc>
          <w:tcPr>
            <w:tcW w:w="1023" w:type="dxa"/>
          </w:tcPr>
          <w:p w14:paraId="5114761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740</w:t>
            </w:r>
          </w:p>
        </w:tc>
      </w:tr>
      <w:tr w:rsidR="008B7A08" w:rsidRPr="00740442" w14:paraId="260C2147" w14:textId="77777777" w:rsidTr="00F8280B">
        <w:tc>
          <w:tcPr>
            <w:tcW w:w="675" w:type="dxa"/>
          </w:tcPr>
          <w:p w14:paraId="373D93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36</w:t>
            </w:r>
          </w:p>
        </w:tc>
        <w:tc>
          <w:tcPr>
            <w:tcW w:w="8080" w:type="dxa"/>
          </w:tcPr>
          <w:p w14:paraId="50431FFA" w14:textId="09BAF30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31 to (meta-analysis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systematic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3A2E875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277</w:t>
            </w:r>
          </w:p>
        </w:tc>
      </w:tr>
      <w:tr w:rsidR="008B7A08" w:rsidRPr="00740442" w14:paraId="5345E7CE" w14:textId="77777777" w:rsidTr="00F8280B">
        <w:tc>
          <w:tcPr>
            <w:tcW w:w="675" w:type="dxa"/>
          </w:tcPr>
          <w:p w14:paraId="3A656B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</w:t>
            </w:r>
          </w:p>
        </w:tc>
        <w:tc>
          <w:tcPr>
            <w:tcW w:w="8080" w:type="dxa"/>
          </w:tcPr>
          <w:p w14:paraId="5FD9C4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 or 36</w:t>
            </w:r>
          </w:p>
        </w:tc>
        <w:tc>
          <w:tcPr>
            <w:tcW w:w="1023" w:type="dxa"/>
          </w:tcPr>
          <w:p w14:paraId="4059E22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770</w:t>
            </w:r>
          </w:p>
        </w:tc>
      </w:tr>
      <w:tr w:rsidR="008B7A08" w:rsidRPr="00740442" w14:paraId="7DBCC839" w14:textId="77777777" w:rsidTr="00F8280B">
        <w:tc>
          <w:tcPr>
            <w:tcW w:w="675" w:type="dxa"/>
          </w:tcPr>
          <w:p w14:paraId="3BDAAA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</w:t>
            </w:r>
          </w:p>
        </w:tc>
        <w:tc>
          <w:tcPr>
            <w:tcW w:w="8080" w:type="dxa"/>
          </w:tcPr>
          <w:p w14:paraId="4EC8A9E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37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032A02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751</w:t>
            </w:r>
          </w:p>
        </w:tc>
      </w:tr>
      <w:tr w:rsidR="008B7A08" w:rsidRPr="00740442" w14:paraId="68D5C542" w14:textId="77777777" w:rsidTr="00F8280B">
        <w:tc>
          <w:tcPr>
            <w:tcW w:w="675" w:type="dxa"/>
          </w:tcPr>
          <w:p w14:paraId="4E5A412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39</w:t>
            </w:r>
          </w:p>
        </w:tc>
        <w:tc>
          <w:tcPr>
            <w:tcW w:w="8080" w:type="dxa"/>
          </w:tcPr>
          <w:p w14:paraId="778224BF" w14:textId="095E953E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38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letter)</w:t>
            </w:r>
          </w:p>
        </w:tc>
        <w:tc>
          <w:tcPr>
            <w:tcW w:w="1023" w:type="dxa"/>
          </w:tcPr>
          <w:p w14:paraId="56C89A5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196</w:t>
            </w:r>
          </w:p>
        </w:tc>
      </w:tr>
      <w:tr w:rsidR="008B7A08" w:rsidRPr="00740442" w14:paraId="3F559703" w14:textId="77777777" w:rsidTr="00F8280B">
        <w:tc>
          <w:tcPr>
            <w:tcW w:w="675" w:type="dxa"/>
          </w:tcPr>
          <w:p w14:paraId="6BFD640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</w:t>
            </w:r>
          </w:p>
        </w:tc>
        <w:tc>
          <w:tcPr>
            <w:tcW w:w="8080" w:type="dxa"/>
          </w:tcPr>
          <w:p w14:paraId="72F2F4F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 not 39</w:t>
            </w:r>
          </w:p>
        </w:tc>
        <w:tc>
          <w:tcPr>
            <w:tcW w:w="1023" w:type="dxa"/>
          </w:tcPr>
          <w:p w14:paraId="6DADCB1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555</w:t>
            </w:r>
          </w:p>
        </w:tc>
      </w:tr>
    </w:tbl>
    <w:p w14:paraId="518F1D97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7A6EF8FA" w14:textId="0E89859E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</w:t>
      </w:r>
      <w:r w:rsidR="00572BDC">
        <w:rPr>
          <w:rFonts w:ascii="Times New Roman" w:hAnsi="Times New Roman" w:cs="Times New Roman"/>
          <w:b/>
          <w:lang w:val="en-GB"/>
        </w:rPr>
        <w:t>ochrane</w:t>
      </w:r>
      <w:r w:rsidRPr="00740442">
        <w:rPr>
          <w:rFonts w:ascii="Times New Roman" w:hAnsi="Times New Roman" w:cs="Times New Roman"/>
          <w:b/>
          <w:lang w:val="en-GB"/>
        </w:rPr>
        <w:t xml:space="preserve"> L</w:t>
      </w:r>
      <w:r w:rsidR="00572BDC">
        <w:rPr>
          <w:rFonts w:ascii="Times New Roman" w:hAnsi="Times New Roman" w:cs="Times New Roman"/>
          <w:b/>
          <w:lang w:val="en-GB"/>
        </w:rPr>
        <w:t>ibrary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2"/>
        <w:gridCol w:w="7937"/>
        <w:gridCol w:w="1019"/>
      </w:tblGrid>
      <w:tr w:rsidR="008B7A08" w:rsidRPr="00740442" w14:paraId="79210D24" w14:textId="77777777" w:rsidTr="00F8280B">
        <w:tc>
          <w:tcPr>
            <w:tcW w:w="675" w:type="dxa"/>
          </w:tcPr>
          <w:p w14:paraId="0E5287D5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#1</w:t>
            </w:r>
          </w:p>
        </w:tc>
        <w:tc>
          <w:tcPr>
            <w:tcW w:w="8080" w:type="dxa"/>
          </w:tcPr>
          <w:p w14:paraId="0F31B758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MeSH descriptor: [Kidney Failure, Chronic] explode all trees</w:t>
            </w:r>
          </w:p>
        </w:tc>
        <w:tc>
          <w:tcPr>
            <w:tcW w:w="1023" w:type="dxa"/>
          </w:tcPr>
          <w:p w14:paraId="015370F5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592403">
              <w:rPr>
                <w:lang w:val="en-GB"/>
              </w:rPr>
              <w:t>4249</w:t>
            </w:r>
          </w:p>
        </w:tc>
      </w:tr>
      <w:tr w:rsidR="008B7A08" w:rsidRPr="00740442" w14:paraId="25685D99" w14:textId="77777777" w:rsidTr="00F8280B">
        <w:tc>
          <w:tcPr>
            <w:tcW w:w="675" w:type="dxa"/>
          </w:tcPr>
          <w:p w14:paraId="0402096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</w:t>
            </w:r>
          </w:p>
        </w:tc>
        <w:tc>
          <w:tcPr>
            <w:tcW w:w="8080" w:type="dxa"/>
          </w:tcPr>
          <w:p w14:paraId="5D2E917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[Renal Replacement Therapy] explode all trees</w:t>
            </w:r>
          </w:p>
        </w:tc>
        <w:tc>
          <w:tcPr>
            <w:tcW w:w="1023" w:type="dxa"/>
          </w:tcPr>
          <w:p w14:paraId="5E8EBFF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8258</w:t>
            </w:r>
          </w:p>
        </w:tc>
      </w:tr>
      <w:tr w:rsidR="008B7A08" w:rsidRPr="00740442" w14:paraId="3DDB038E" w14:textId="77777777" w:rsidTr="00F8280B">
        <w:tc>
          <w:tcPr>
            <w:tcW w:w="675" w:type="dxa"/>
          </w:tcPr>
          <w:p w14:paraId="2FDB86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</w:t>
            </w:r>
          </w:p>
        </w:tc>
        <w:tc>
          <w:tcPr>
            <w:tcW w:w="8080" w:type="dxa"/>
          </w:tcPr>
          <w:p w14:paraId="13CD819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(((end stage or chronic) and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DF151C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13772</w:t>
            </w:r>
          </w:p>
        </w:tc>
      </w:tr>
      <w:tr w:rsidR="008B7A08" w:rsidRPr="00740442" w14:paraId="379E3730" w14:textId="77777777" w:rsidTr="00F8280B">
        <w:tc>
          <w:tcPr>
            <w:tcW w:w="675" w:type="dxa"/>
          </w:tcPr>
          <w:p w14:paraId="162424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</w:t>
            </w:r>
          </w:p>
        </w:tc>
        <w:tc>
          <w:tcPr>
            <w:tcW w:w="8080" w:type="dxa"/>
          </w:tcPr>
          <w:p w14:paraId="039042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(((renal or kidney) and replace*)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0430ED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2562</w:t>
            </w:r>
          </w:p>
        </w:tc>
      </w:tr>
      <w:tr w:rsidR="008B7A08" w:rsidRPr="00740442" w14:paraId="2459BD09" w14:textId="77777777" w:rsidTr="00F8280B">
        <w:tc>
          <w:tcPr>
            <w:tcW w:w="675" w:type="dxa"/>
          </w:tcPr>
          <w:p w14:paraId="4BB7EC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#5</w:t>
            </w:r>
          </w:p>
        </w:tc>
        <w:tc>
          <w:tcPr>
            <w:tcW w:w="8080" w:type="dxa"/>
          </w:tcPr>
          <w:p w14:paraId="69F5F01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B08315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8577</w:t>
            </w:r>
          </w:p>
        </w:tc>
      </w:tr>
      <w:tr w:rsidR="008B7A08" w:rsidRPr="00740442" w14:paraId="34588FC3" w14:textId="77777777" w:rsidTr="00F8280B">
        <w:tc>
          <w:tcPr>
            <w:tcW w:w="675" w:type="dxa"/>
          </w:tcPr>
          <w:p w14:paraId="21B5C1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#6</w:t>
            </w:r>
          </w:p>
        </w:tc>
        <w:tc>
          <w:tcPr>
            <w:tcW w:w="8080" w:type="dxa"/>
          </w:tcPr>
          <w:p w14:paraId="54C7BE0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DD15F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10560</w:t>
            </w:r>
          </w:p>
        </w:tc>
      </w:tr>
      <w:tr w:rsidR="008B7A08" w:rsidRPr="00740442" w14:paraId="19EBBA28" w14:textId="77777777" w:rsidTr="00F8280B">
        <w:tc>
          <w:tcPr>
            <w:tcW w:w="675" w:type="dxa"/>
          </w:tcPr>
          <w:p w14:paraId="448FEED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</w:t>
            </w:r>
          </w:p>
        </w:tc>
        <w:tc>
          <w:tcPr>
            <w:tcW w:w="8080" w:type="dxa"/>
          </w:tcPr>
          <w:p w14:paraId="60C9FD5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 OR #2 OR #3 OR #4 OR #5 OR #6</w:t>
            </w:r>
          </w:p>
        </w:tc>
        <w:tc>
          <w:tcPr>
            <w:tcW w:w="1023" w:type="dxa"/>
          </w:tcPr>
          <w:p w14:paraId="40084F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25359</w:t>
            </w:r>
          </w:p>
        </w:tc>
      </w:tr>
      <w:tr w:rsidR="008B7A08" w:rsidRPr="00740442" w14:paraId="32D46823" w14:textId="77777777" w:rsidTr="00F8280B">
        <w:tc>
          <w:tcPr>
            <w:tcW w:w="675" w:type="dxa"/>
          </w:tcPr>
          <w:p w14:paraId="03515C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</w:t>
            </w:r>
          </w:p>
        </w:tc>
        <w:tc>
          <w:tcPr>
            <w:tcW w:w="8080" w:type="dxa"/>
          </w:tcPr>
          <w:p w14:paraId="634B48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[Conservative Treatment] this term only</w:t>
            </w:r>
          </w:p>
        </w:tc>
        <w:tc>
          <w:tcPr>
            <w:tcW w:w="1023" w:type="dxa"/>
          </w:tcPr>
          <w:p w14:paraId="5A2E07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64</w:t>
            </w:r>
          </w:p>
        </w:tc>
      </w:tr>
      <w:tr w:rsidR="008B7A08" w:rsidRPr="00740442" w14:paraId="2E40D417" w14:textId="77777777" w:rsidTr="00F8280B">
        <w:tc>
          <w:tcPr>
            <w:tcW w:w="675" w:type="dxa"/>
          </w:tcPr>
          <w:p w14:paraId="19ABD6D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#9</w:t>
            </w:r>
          </w:p>
        </w:tc>
        <w:tc>
          <w:tcPr>
            <w:tcW w:w="8080" w:type="dxa"/>
          </w:tcPr>
          <w:p w14:paraId="705CCA1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[Palliative Care] this term only</w:t>
            </w:r>
          </w:p>
        </w:tc>
        <w:tc>
          <w:tcPr>
            <w:tcW w:w="1023" w:type="dxa"/>
          </w:tcPr>
          <w:p w14:paraId="32C0EC9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1462</w:t>
            </w:r>
          </w:p>
        </w:tc>
      </w:tr>
      <w:tr w:rsidR="008B7A08" w:rsidRPr="00740442" w14:paraId="6D00726B" w14:textId="77777777" w:rsidTr="00F8280B">
        <w:tc>
          <w:tcPr>
            <w:tcW w:w="675" w:type="dxa"/>
          </w:tcPr>
          <w:p w14:paraId="0815468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</w:t>
            </w:r>
          </w:p>
        </w:tc>
        <w:tc>
          <w:tcPr>
            <w:tcW w:w="8080" w:type="dxa"/>
          </w:tcPr>
          <w:p w14:paraId="333F90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MeSH descriptor: [Delivery of Health Care, 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Integrated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] explode all trees</w:t>
            </w:r>
          </w:p>
        </w:tc>
        <w:tc>
          <w:tcPr>
            <w:tcW w:w="1023" w:type="dxa"/>
          </w:tcPr>
          <w:p w14:paraId="2898123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323</w:t>
            </w:r>
          </w:p>
        </w:tc>
      </w:tr>
      <w:tr w:rsidR="008B7A08" w:rsidRPr="00740442" w14:paraId="3C15E035" w14:textId="77777777" w:rsidTr="00F8280B">
        <w:tc>
          <w:tcPr>
            <w:tcW w:w="675" w:type="dxa"/>
          </w:tcPr>
          <w:p w14:paraId="45325E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#11</w:t>
            </w:r>
          </w:p>
        </w:tc>
        <w:tc>
          <w:tcPr>
            <w:tcW w:w="8080" w:type="dxa"/>
          </w:tcPr>
          <w:p w14:paraId="387034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(((conservative or supportive or palliative) and (treatment* or management or care))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39B68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74043</w:t>
            </w:r>
          </w:p>
        </w:tc>
      </w:tr>
      <w:tr w:rsidR="008B7A08" w:rsidRPr="00740442" w14:paraId="43C7471C" w14:textId="77777777" w:rsidTr="00F8280B">
        <w:tc>
          <w:tcPr>
            <w:tcW w:w="675" w:type="dxa"/>
          </w:tcPr>
          <w:p w14:paraId="2E4738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#12</w:t>
            </w:r>
          </w:p>
        </w:tc>
        <w:tc>
          <w:tcPr>
            <w:tcW w:w="8080" w:type="dxa"/>
          </w:tcPr>
          <w:p w14:paraId="7D49D2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(integrated care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41D51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7018</w:t>
            </w:r>
          </w:p>
        </w:tc>
      </w:tr>
      <w:tr w:rsidR="008B7A08" w:rsidRPr="00740442" w14:paraId="732B5C80" w14:textId="77777777" w:rsidTr="00F8280B">
        <w:tc>
          <w:tcPr>
            <w:tcW w:w="675" w:type="dxa"/>
          </w:tcPr>
          <w:p w14:paraId="4EFFCD5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#13</w:t>
            </w:r>
          </w:p>
        </w:tc>
        <w:tc>
          <w:tcPr>
            <w:tcW w:w="8080" w:type="dxa"/>
          </w:tcPr>
          <w:p w14:paraId="467590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733395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270</w:t>
            </w:r>
          </w:p>
        </w:tc>
      </w:tr>
      <w:tr w:rsidR="008B7A08" w:rsidRPr="00740442" w14:paraId="4E6D6E5A" w14:textId="77777777" w:rsidTr="00F8280B">
        <w:tc>
          <w:tcPr>
            <w:tcW w:w="675" w:type="dxa"/>
          </w:tcPr>
          <w:p w14:paraId="618886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#14</w:t>
            </w:r>
          </w:p>
        </w:tc>
        <w:tc>
          <w:tcPr>
            <w:tcW w:w="8080" w:type="dxa"/>
          </w:tcPr>
          <w:p w14:paraId="4D9E800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 OR #9 OR #10 OR #11 OR #12 OR #13</w:t>
            </w:r>
          </w:p>
        </w:tc>
        <w:tc>
          <w:tcPr>
            <w:tcW w:w="1023" w:type="dxa"/>
          </w:tcPr>
          <w:p w14:paraId="54A163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78956</w:t>
            </w:r>
          </w:p>
        </w:tc>
      </w:tr>
      <w:tr w:rsidR="008B7A08" w:rsidRPr="00740442" w14:paraId="4693362A" w14:textId="77777777" w:rsidTr="00F8280B">
        <w:tc>
          <w:tcPr>
            <w:tcW w:w="675" w:type="dxa"/>
          </w:tcPr>
          <w:p w14:paraId="572F59C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</w:t>
            </w:r>
          </w:p>
        </w:tc>
        <w:tc>
          <w:tcPr>
            <w:tcW w:w="8080" w:type="dxa"/>
          </w:tcPr>
          <w:p w14:paraId="4E94BE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[Outcome and Process Assessment (Health Care)] explode all trees</w:t>
            </w:r>
          </w:p>
        </w:tc>
        <w:tc>
          <w:tcPr>
            <w:tcW w:w="1023" w:type="dxa"/>
          </w:tcPr>
          <w:p w14:paraId="3B5F001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129827</w:t>
            </w:r>
          </w:p>
        </w:tc>
      </w:tr>
      <w:tr w:rsidR="008B7A08" w:rsidRPr="00740442" w14:paraId="34C64B09" w14:textId="77777777" w:rsidTr="00F8280B">
        <w:tc>
          <w:tcPr>
            <w:tcW w:w="675" w:type="dxa"/>
          </w:tcPr>
          <w:p w14:paraId="1891D1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#16</w:t>
            </w:r>
          </w:p>
        </w:tc>
        <w:tc>
          <w:tcPr>
            <w:tcW w:w="8080" w:type="dxa"/>
          </w:tcPr>
          <w:p w14:paraId="2D2CAE4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[Prognosis] explode all trees</w:t>
            </w:r>
          </w:p>
        </w:tc>
        <w:tc>
          <w:tcPr>
            <w:tcW w:w="1023" w:type="dxa"/>
          </w:tcPr>
          <w:p w14:paraId="2626ACF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138740</w:t>
            </w:r>
          </w:p>
        </w:tc>
      </w:tr>
      <w:tr w:rsidR="008B7A08" w:rsidRPr="00740442" w14:paraId="29A9F74F" w14:textId="77777777" w:rsidTr="00F8280B">
        <w:tc>
          <w:tcPr>
            <w:tcW w:w="675" w:type="dxa"/>
          </w:tcPr>
          <w:p w14:paraId="363960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#17</w:t>
            </w:r>
          </w:p>
        </w:tc>
        <w:tc>
          <w:tcPr>
            <w:tcW w:w="8080" w:type="dxa"/>
          </w:tcPr>
          <w:p w14:paraId="52436BB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[Quality of Life] this term only</w:t>
            </w:r>
          </w:p>
        </w:tc>
        <w:tc>
          <w:tcPr>
            <w:tcW w:w="1023" w:type="dxa"/>
          </w:tcPr>
          <w:p w14:paraId="7F8844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20557</w:t>
            </w:r>
          </w:p>
        </w:tc>
      </w:tr>
      <w:tr w:rsidR="008B7A08" w:rsidRPr="00740442" w14:paraId="590474AB" w14:textId="77777777" w:rsidTr="00F8280B">
        <w:tc>
          <w:tcPr>
            <w:tcW w:w="675" w:type="dxa"/>
          </w:tcPr>
          <w:p w14:paraId="788165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#18</w:t>
            </w:r>
          </w:p>
        </w:tc>
        <w:tc>
          <w:tcPr>
            <w:tcW w:w="8080" w:type="dxa"/>
          </w:tcPr>
          <w:p w14:paraId="171BA96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[Mortality] explode all trees</w:t>
            </w:r>
          </w:p>
        </w:tc>
        <w:tc>
          <w:tcPr>
            <w:tcW w:w="1023" w:type="dxa"/>
          </w:tcPr>
          <w:p w14:paraId="1B3EF3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12336</w:t>
            </w:r>
          </w:p>
        </w:tc>
      </w:tr>
      <w:tr w:rsidR="008B7A08" w:rsidRPr="00740442" w14:paraId="00B83209" w14:textId="77777777" w:rsidTr="00F8280B">
        <w:tc>
          <w:tcPr>
            <w:tcW w:w="675" w:type="dxa"/>
          </w:tcPr>
          <w:p w14:paraId="1AFCA4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#19</w:t>
            </w:r>
          </w:p>
        </w:tc>
        <w:tc>
          <w:tcPr>
            <w:tcW w:w="8080" w:type="dxa"/>
          </w:tcPr>
          <w:p w14:paraId="69306D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Readmission] this term only</w:t>
            </w:r>
          </w:p>
        </w:tc>
        <w:tc>
          <w:tcPr>
            <w:tcW w:w="1023" w:type="dxa"/>
          </w:tcPr>
          <w:p w14:paraId="01E31C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885</w:t>
            </w:r>
          </w:p>
        </w:tc>
      </w:tr>
      <w:tr w:rsidR="008B7A08" w:rsidRPr="00740442" w14:paraId="2741AFE9" w14:textId="77777777" w:rsidTr="00F8280B">
        <w:tc>
          <w:tcPr>
            <w:tcW w:w="675" w:type="dxa"/>
          </w:tcPr>
          <w:p w14:paraId="35643AC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#20</w:t>
            </w:r>
          </w:p>
        </w:tc>
        <w:tc>
          <w:tcPr>
            <w:tcW w:w="8080" w:type="dxa"/>
          </w:tcPr>
          <w:p w14:paraId="61305F1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[Emotions] explode all trees</w:t>
            </w:r>
          </w:p>
        </w:tc>
        <w:tc>
          <w:tcPr>
            <w:tcW w:w="1023" w:type="dxa"/>
          </w:tcPr>
          <w:p w14:paraId="17BC20C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15584</w:t>
            </w:r>
          </w:p>
        </w:tc>
      </w:tr>
      <w:tr w:rsidR="008B7A08" w:rsidRPr="00740442" w14:paraId="235C102D" w14:textId="77777777" w:rsidTr="00F8280B">
        <w:tc>
          <w:tcPr>
            <w:tcW w:w="675" w:type="dxa"/>
          </w:tcPr>
          <w:p w14:paraId="1E0633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#21</w:t>
            </w:r>
          </w:p>
        </w:tc>
        <w:tc>
          <w:tcPr>
            <w:tcW w:w="8080" w:type="dxa"/>
          </w:tcPr>
          <w:p w14:paraId="6EF8FF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[Depression] this term only</w:t>
            </w:r>
          </w:p>
        </w:tc>
        <w:tc>
          <w:tcPr>
            <w:tcW w:w="1023" w:type="dxa"/>
          </w:tcPr>
          <w:p w14:paraId="617011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9685</w:t>
            </w:r>
          </w:p>
        </w:tc>
      </w:tr>
      <w:tr w:rsidR="008B7A08" w:rsidRPr="00740442" w14:paraId="3ED094B5" w14:textId="77777777" w:rsidTr="00F8280B">
        <w:tc>
          <w:tcPr>
            <w:tcW w:w="675" w:type="dxa"/>
          </w:tcPr>
          <w:p w14:paraId="1DE55C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#22</w:t>
            </w:r>
          </w:p>
        </w:tc>
        <w:tc>
          <w:tcPr>
            <w:tcW w:w="8080" w:type="dxa"/>
          </w:tcPr>
          <w:p w14:paraId="03177F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[Clinical Decision-Making] this term only</w:t>
            </w:r>
          </w:p>
        </w:tc>
        <w:tc>
          <w:tcPr>
            <w:tcW w:w="1023" w:type="dxa"/>
          </w:tcPr>
          <w:p w14:paraId="377FD9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133</w:t>
            </w:r>
          </w:p>
        </w:tc>
      </w:tr>
      <w:tr w:rsidR="008B7A08" w:rsidRPr="00740442" w14:paraId="4CCFAAAA" w14:textId="77777777" w:rsidTr="00F8280B">
        <w:tc>
          <w:tcPr>
            <w:tcW w:w="675" w:type="dxa"/>
          </w:tcPr>
          <w:p w14:paraId="62E5AFF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#23</w:t>
            </w:r>
          </w:p>
        </w:tc>
        <w:tc>
          <w:tcPr>
            <w:tcW w:w="8080" w:type="dxa"/>
          </w:tcPr>
          <w:p w14:paraId="209C19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[Decision Making] explode all trees</w:t>
            </w:r>
          </w:p>
        </w:tc>
        <w:tc>
          <w:tcPr>
            <w:tcW w:w="1023" w:type="dxa"/>
          </w:tcPr>
          <w:p w14:paraId="1F8859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3732</w:t>
            </w:r>
          </w:p>
        </w:tc>
      </w:tr>
      <w:tr w:rsidR="008B7A08" w:rsidRPr="00740442" w14:paraId="2325B2DF" w14:textId="77777777" w:rsidTr="00F8280B">
        <w:tc>
          <w:tcPr>
            <w:tcW w:w="675" w:type="dxa"/>
          </w:tcPr>
          <w:p w14:paraId="55D322A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#24</w:t>
            </w:r>
          </w:p>
        </w:tc>
        <w:tc>
          <w:tcPr>
            <w:tcW w:w="8080" w:type="dxa"/>
          </w:tcPr>
          <w:p w14:paraId="1FE489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[Life Expectancy] this term only</w:t>
            </w:r>
          </w:p>
        </w:tc>
        <w:tc>
          <w:tcPr>
            <w:tcW w:w="1023" w:type="dxa"/>
          </w:tcPr>
          <w:p w14:paraId="1D856F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121</w:t>
            </w:r>
          </w:p>
        </w:tc>
      </w:tr>
      <w:tr w:rsidR="008B7A08" w:rsidRPr="00740442" w14:paraId="5A12B293" w14:textId="77777777" w:rsidTr="00F8280B">
        <w:tc>
          <w:tcPr>
            <w:tcW w:w="675" w:type="dxa"/>
          </w:tcPr>
          <w:p w14:paraId="784BE1C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#25</w:t>
            </w:r>
          </w:p>
        </w:tc>
        <w:tc>
          <w:tcPr>
            <w:tcW w:w="8080" w:type="dxa"/>
          </w:tcPr>
          <w:p w14:paraId="1222C95F" w14:textId="0A28CC0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B940F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197229</w:t>
            </w:r>
          </w:p>
        </w:tc>
      </w:tr>
      <w:tr w:rsidR="008B7A08" w:rsidRPr="00740442" w14:paraId="793882BE" w14:textId="77777777" w:rsidTr="00F8280B">
        <w:tc>
          <w:tcPr>
            <w:tcW w:w="675" w:type="dxa"/>
          </w:tcPr>
          <w:p w14:paraId="1A59A27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#26</w:t>
            </w:r>
          </w:p>
        </w:tc>
        <w:tc>
          <w:tcPr>
            <w:tcW w:w="8080" w:type="dxa"/>
          </w:tcPr>
          <w:p w14:paraId="7BBAB31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((decision* and (regret* or conflict*))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475E0A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845</w:t>
            </w:r>
          </w:p>
        </w:tc>
      </w:tr>
      <w:tr w:rsidR="008B7A08" w:rsidRPr="00740442" w14:paraId="7A69CCCD" w14:textId="77777777" w:rsidTr="00F8280B">
        <w:tc>
          <w:tcPr>
            <w:tcW w:w="675" w:type="dxa"/>
          </w:tcPr>
          <w:p w14:paraId="07FC9A9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#27</w:t>
            </w:r>
          </w:p>
        </w:tc>
        <w:tc>
          <w:tcPr>
            <w:tcW w:w="8080" w:type="dxa"/>
          </w:tcPr>
          <w:p w14:paraId="00C2D4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(place of death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D5CC12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1273</w:t>
            </w:r>
          </w:p>
        </w:tc>
      </w:tr>
      <w:tr w:rsidR="008B7A08" w:rsidRPr="00740442" w14:paraId="49E064AF" w14:textId="77777777" w:rsidTr="00F8280B">
        <w:tc>
          <w:tcPr>
            <w:tcW w:w="675" w:type="dxa"/>
          </w:tcPr>
          <w:p w14:paraId="47E2DA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#28</w:t>
            </w:r>
          </w:p>
        </w:tc>
        <w:tc>
          <w:tcPr>
            <w:tcW w:w="8080" w:type="dxa"/>
          </w:tcPr>
          <w:p w14:paraId="64E5F8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(symptom burden*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657B650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3303</w:t>
            </w:r>
          </w:p>
        </w:tc>
      </w:tr>
      <w:tr w:rsidR="008B7A08" w:rsidRPr="00740442" w14:paraId="248872C1" w14:textId="77777777" w:rsidTr="00F8280B">
        <w:tc>
          <w:tcPr>
            <w:tcW w:w="675" w:type="dxa"/>
          </w:tcPr>
          <w:p w14:paraId="408379E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#29</w:t>
            </w:r>
          </w:p>
        </w:tc>
        <w:tc>
          <w:tcPr>
            <w:tcW w:w="8080" w:type="dxa"/>
          </w:tcPr>
          <w:p w14:paraId="0EE91F3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(life expectancy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0602C1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7093</w:t>
            </w:r>
          </w:p>
        </w:tc>
      </w:tr>
      <w:tr w:rsidR="008B7A08" w:rsidRPr="00740442" w14:paraId="4CC1371B" w14:textId="77777777" w:rsidTr="00F8280B">
        <w:tc>
          <w:tcPr>
            <w:tcW w:w="675" w:type="dxa"/>
          </w:tcPr>
          <w:p w14:paraId="21A72E6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#30</w:t>
            </w:r>
          </w:p>
        </w:tc>
        <w:tc>
          <w:tcPr>
            <w:tcW w:w="8080" w:type="dxa"/>
          </w:tcPr>
          <w:p w14:paraId="25AB180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 OR #16 OR #17 OR #18 OR #19 OR #20 OR #21 OR #22 OR #23 OR #24 OR #25 OR #26 OR #27 OR #28 OR #29</w:t>
            </w:r>
          </w:p>
        </w:tc>
        <w:tc>
          <w:tcPr>
            <w:tcW w:w="1023" w:type="dxa"/>
          </w:tcPr>
          <w:p w14:paraId="2FC5A7C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312943</w:t>
            </w:r>
          </w:p>
        </w:tc>
      </w:tr>
      <w:tr w:rsidR="008B7A08" w:rsidRPr="00740442" w14:paraId="1A2A390A" w14:textId="77777777" w:rsidTr="00F8280B">
        <w:tc>
          <w:tcPr>
            <w:tcW w:w="675" w:type="dxa"/>
          </w:tcPr>
          <w:p w14:paraId="2B6BF6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#31</w:t>
            </w:r>
          </w:p>
        </w:tc>
        <w:tc>
          <w:tcPr>
            <w:tcW w:w="8080" w:type="dxa"/>
          </w:tcPr>
          <w:p w14:paraId="67CF0C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 AND #14 AND #30</w:t>
            </w:r>
          </w:p>
        </w:tc>
        <w:tc>
          <w:tcPr>
            <w:tcW w:w="1023" w:type="dxa"/>
          </w:tcPr>
          <w:p w14:paraId="0D2D33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888</w:t>
            </w:r>
          </w:p>
        </w:tc>
      </w:tr>
      <w:tr w:rsidR="008B7A08" w:rsidRPr="00740442" w14:paraId="43AFB1F4" w14:textId="77777777" w:rsidTr="00F8280B">
        <w:tc>
          <w:tcPr>
            <w:tcW w:w="675" w:type="dxa"/>
          </w:tcPr>
          <w:p w14:paraId="60DAF3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-</w:t>
            </w:r>
          </w:p>
        </w:tc>
        <w:tc>
          <w:tcPr>
            <w:tcW w:w="8080" w:type="dxa"/>
          </w:tcPr>
          <w:p w14:paraId="4AADD8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Cochrane reviews</w:t>
            </w:r>
          </w:p>
        </w:tc>
        <w:tc>
          <w:tcPr>
            <w:tcW w:w="1023" w:type="dxa"/>
          </w:tcPr>
          <w:p w14:paraId="0A6444C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49</w:t>
            </w:r>
          </w:p>
        </w:tc>
      </w:tr>
    </w:tbl>
    <w:p w14:paraId="464ABCCD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5FE089A4" w14:textId="77777777" w:rsidR="00C13415" w:rsidRDefault="00C13415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3C39D22D" w14:textId="3D0ABC24" w:rsidR="008B7A08" w:rsidRPr="00740442" w:rsidRDefault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1"/>
        <w:gridCol w:w="4585"/>
        <w:gridCol w:w="3355"/>
        <w:gridCol w:w="1017"/>
      </w:tblGrid>
      <w:tr w:rsidR="00893D12" w:rsidRPr="00893D12" w14:paraId="37E0EDF7" w14:textId="77777777" w:rsidTr="00F8280B">
        <w:tc>
          <w:tcPr>
            <w:tcW w:w="675" w:type="dxa"/>
          </w:tcPr>
          <w:p w14:paraId="1140C9B0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#</w:t>
            </w:r>
          </w:p>
        </w:tc>
        <w:tc>
          <w:tcPr>
            <w:tcW w:w="4678" w:type="dxa"/>
          </w:tcPr>
          <w:p w14:paraId="7D862765" w14:textId="77777777" w:rsidR="008B7A08" w:rsidRPr="00893D12" w:rsidRDefault="008B7A08" w:rsidP="00592403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Query</w:t>
            </w:r>
          </w:p>
        </w:tc>
        <w:tc>
          <w:tcPr>
            <w:tcW w:w="3402" w:type="dxa"/>
          </w:tcPr>
          <w:p w14:paraId="1EA25251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Limiters/Expanders</w:t>
            </w:r>
          </w:p>
        </w:tc>
        <w:tc>
          <w:tcPr>
            <w:tcW w:w="1023" w:type="dxa"/>
          </w:tcPr>
          <w:p w14:paraId="543CB462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Results</w:t>
            </w:r>
          </w:p>
        </w:tc>
      </w:tr>
      <w:tr w:rsidR="00893D12" w:rsidRPr="00893D12" w14:paraId="26FC4970" w14:textId="77777777" w:rsidTr="00F8280B">
        <w:tc>
          <w:tcPr>
            <w:tcW w:w="675" w:type="dxa"/>
          </w:tcPr>
          <w:p w14:paraId="4B15F8D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S36</w:t>
            </w:r>
          </w:p>
        </w:tc>
        <w:tc>
          <w:tcPr>
            <w:tcW w:w="4678" w:type="dxa"/>
          </w:tcPr>
          <w:p w14:paraId="24F74CD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S35</w:t>
            </w:r>
          </w:p>
        </w:tc>
        <w:tc>
          <w:tcPr>
            <w:tcW w:w="3402" w:type="dxa"/>
          </w:tcPr>
          <w:p w14:paraId="3E4B583A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Limiters - Language: Danish, English, Norwegian, Swedish</w:t>
            </w:r>
          </w:p>
          <w:p w14:paraId="6B848288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59096F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57</w:t>
            </w:r>
          </w:p>
        </w:tc>
      </w:tr>
      <w:tr w:rsidR="00893D12" w:rsidRPr="00893D12" w14:paraId="26CCB3E3" w14:textId="77777777" w:rsidTr="00F8280B">
        <w:tc>
          <w:tcPr>
            <w:tcW w:w="675" w:type="dxa"/>
          </w:tcPr>
          <w:p w14:paraId="379A210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S35</w:t>
            </w:r>
          </w:p>
        </w:tc>
        <w:tc>
          <w:tcPr>
            <w:tcW w:w="4678" w:type="dxa"/>
          </w:tcPr>
          <w:p w14:paraId="2EF122F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S30 AND S34</w:t>
            </w:r>
          </w:p>
        </w:tc>
        <w:tc>
          <w:tcPr>
            <w:tcW w:w="3402" w:type="dxa"/>
          </w:tcPr>
          <w:p w14:paraId="73D74461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467379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60</w:t>
            </w:r>
          </w:p>
        </w:tc>
      </w:tr>
      <w:tr w:rsidR="00893D12" w:rsidRPr="00893D12" w14:paraId="5B9C8F23" w14:textId="77777777" w:rsidTr="00F8280B">
        <w:tc>
          <w:tcPr>
            <w:tcW w:w="675" w:type="dxa"/>
          </w:tcPr>
          <w:p w14:paraId="161DD40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S34</w:t>
            </w:r>
          </w:p>
        </w:tc>
        <w:tc>
          <w:tcPr>
            <w:tcW w:w="4678" w:type="dxa"/>
          </w:tcPr>
          <w:p w14:paraId="115AB0E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S31 OR S32 OR S33</w:t>
            </w:r>
          </w:p>
        </w:tc>
        <w:tc>
          <w:tcPr>
            <w:tcW w:w="3402" w:type="dxa"/>
          </w:tcPr>
          <w:p w14:paraId="5F40A05F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D55474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279078</w:t>
            </w:r>
          </w:p>
        </w:tc>
      </w:tr>
      <w:tr w:rsidR="00893D12" w:rsidRPr="00893D12" w14:paraId="126219F2" w14:textId="77777777" w:rsidTr="00F8280B">
        <w:tc>
          <w:tcPr>
            <w:tcW w:w="675" w:type="dxa"/>
          </w:tcPr>
          <w:p w14:paraId="202C26D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S33</w:t>
            </w:r>
          </w:p>
        </w:tc>
        <w:tc>
          <w:tcPr>
            <w:tcW w:w="4678" w:type="dxa"/>
          </w:tcPr>
          <w:p w14:paraId="58DA69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pooled N1 (data or </w:t>
            </w:r>
            <w:proofErr w:type="spellStart"/>
            <w:r w:rsidRPr="00893D12">
              <w:rPr>
                <w:lang w:val="en-GB"/>
              </w:rPr>
              <w:t>analys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4E020591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9C6F2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6753</w:t>
            </w:r>
          </w:p>
        </w:tc>
      </w:tr>
      <w:tr w:rsidR="00893D12" w:rsidRPr="00893D12" w14:paraId="4E9D0610" w14:textId="77777777" w:rsidTr="00F8280B">
        <w:tc>
          <w:tcPr>
            <w:tcW w:w="675" w:type="dxa"/>
          </w:tcPr>
          <w:p w14:paraId="588A116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S32</w:t>
            </w:r>
          </w:p>
        </w:tc>
        <w:tc>
          <w:tcPr>
            <w:tcW w:w="4678" w:type="dxa"/>
          </w:tcPr>
          <w:p w14:paraId="43CAC15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((systematic or method*) N3 (review* or overview* or study or studies or search* or approach*)) or meta </w:t>
            </w:r>
            <w:proofErr w:type="spellStart"/>
            <w:r w:rsidRPr="00893D12">
              <w:rPr>
                <w:lang w:val="en-GB"/>
              </w:rPr>
              <w:t>analy</w:t>
            </w:r>
            <w:proofErr w:type="spellEnd"/>
            <w:r w:rsidRPr="00893D12">
              <w:rPr>
                <w:lang w:val="en-GB"/>
              </w:rPr>
              <w:t>* or meta-</w:t>
            </w:r>
            <w:proofErr w:type="spellStart"/>
            <w:r w:rsidRPr="00893D12">
              <w:rPr>
                <w:lang w:val="en-GB"/>
              </w:rPr>
              <w:t>analy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metaanaly</w:t>
            </w:r>
            <w:proofErr w:type="spellEnd"/>
            <w:r w:rsidRPr="00893D12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5467D210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DF2972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268322</w:t>
            </w:r>
          </w:p>
        </w:tc>
      </w:tr>
      <w:tr w:rsidR="00893D12" w:rsidRPr="00893D12" w14:paraId="5AB4455B" w14:textId="77777777" w:rsidTr="00F8280B">
        <w:tc>
          <w:tcPr>
            <w:tcW w:w="675" w:type="dxa"/>
          </w:tcPr>
          <w:p w14:paraId="78FE605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S31</w:t>
            </w:r>
          </w:p>
        </w:tc>
        <w:tc>
          <w:tcPr>
            <w:tcW w:w="4678" w:type="dxa"/>
          </w:tcPr>
          <w:p w14:paraId="51C1C85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PT (Systematic Review or Meta-Analysis)</w:t>
            </w:r>
          </w:p>
        </w:tc>
        <w:tc>
          <w:tcPr>
            <w:tcW w:w="3402" w:type="dxa"/>
          </w:tcPr>
          <w:p w14:paraId="12304F76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26513C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87354</w:t>
            </w:r>
          </w:p>
        </w:tc>
      </w:tr>
      <w:tr w:rsidR="00893D12" w:rsidRPr="00893D12" w14:paraId="070DDA99" w14:textId="77777777" w:rsidTr="00F8280B">
        <w:tc>
          <w:tcPr>
            <w:tcW w:w="675" w:type="dxa"/>
          </w:tcPr>
          <w:p w14:paraId="50D5974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S30</w:t>
            </w:r>
          </w:p>
        </w:tc>
        <w:tc>
          <w:tcPr>
            <w:tcW w:w="4678" w:type="dxa"/>
          </w:tcPr>
          <w:p w14:paraId="2D18D21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S7 AND S13 AND S29</w:t>
            </w:r>
          </w:p>
        </w:tc>
        <w:tc>
          <w:tcPr>
            <w:tcW w:w="3402" w:type="dxa"/>
          </w:tcPr>
          <w:p w14:paraId="2C3F78C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A09DA7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640</w:t>
            </w:r>
          </w:p>
        </w:tc>
      </w:tr>
      <w:tr w:rsidR="00893D12" w:rsidRPr="00893D12" w14:paraId="305A0568" w14:textId="77777777" w:rsidTr="00F8280B">
        <w:tc>
          <w:tcPr>
            <w:tcW w:w="675" w:type="dxa"/>
          </w:tcPr>
          <w:p w14:paraId="3987E63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S29</w:t>
            </w:r>
          </w:p>
        </w:tc>
        <w:tc>
          <w:tcPr>
            <w:tcW w:w="4678" w:type="dxa"/>
          </w:tcPr>
          <w:p w14:paraId="2D989704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S14 OR S15 OR S16 OR S17 OR S18 OR S19 OR S20 OR S21 OR S22 OR S23 OR S24 OR S25 OR S26 OR S27 OR S28</w:t>
            </w:r>
          </w:p>
        </w:tc>
        <w:tc>
          <w:tcPr>
            <w:tcW w:w="3402" w:type="dxa"/>
          </w:tcPr>
          <w:p w14:paraId="51E63AA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86546C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978656</w:t>
            </w:r>
          </w:p>
        </w:tc>
      </w:tr>
      <w:tr w:rsidR="00893D12" w:rsidRPr="00893D12" w14:paraId="7A72C4C7" w14:textId="77777777" w:rsidTr="00F8280B">
        <w:tc>
          <w:tcPr>
            <w:tcW w:w="675" w:type="dxa"/>
          </w:tcPr>
          <w:p w14:paraId="088E45F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S28</w:t>
            </w:r>
          </w:p>
        </w:tc>
        <w:tc>
          <w:tcPr>
            <w:tcW w:w="4678" w:type="dxa"/>
          </w:tcPr>
          <w:p w14:paraId="551DFC40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life expectancy</w:t>
            </w:r>
          </w:p>
        </w:tc>
        <w:tc>
          <w:tcPr>
            <w:tcW w:w="3402" w:type="dxa"/>
          </w:tcPr>
          <w:p w14:paraId="7A630AF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4A7F51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11238</w:t>
            </w:r>
          </w:p>
        </w:tc>
      </w:tr>
      <w:tr w:rsidR="00893D12" w:rsidRPr="00893D12" w14:paraId="3801A31F" w14:textId="77777777" w:rsidTr="00F8280B">
        <w:tc>
          <w:tcPr>
            <w:tcW w:w="675" w:type="dxa"/>
          </w:tcPr>
          <w:p w14:paraId="1FF3FA6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S27</w:t>
            </w:r>
          </w:p>
        </w:tc>
        <w:tc>
          <w:tcPr>
            <w:tcW w:w="4678" w:type="dxa"/>
          </w:tcPr>
          <w:p w14:paraId="6DDB3CC7" w14:textId="5B386B42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Life Expectancy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EB790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33FF75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6408</w:t>
            </w:r>
          </w:p>
        </w:tc>
      </w:tr>
      <w:tr w:rsidR="00893D12" w:rsidRPr="00893D12" w14:paraId="337D9C0D" w14:textId="77777777" w:rsidTr="00F8280B">
        <w:tc>
          <w:tcPr>
            <w:tcW w:w="675" w:type="dxa"/>
          </w:tcPr>
          <w:p w14:paraId="31DBAB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S26</w:t>
            </w:r>
          </w:p>
        </w:tc>
        <w:tc>
          <w:tcPr>
            <w:tcW w:w="4678" w:type="dxa"/>
          </w:tcPr>
          <w:p w14:paraId="534227FF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(symptom* N2 burden*)</w:t>
            </w:r>
          </w:p>
        </w:tc>
        <w:tc>
          <w:tcPr>
            <w:tcW w:w="3402" w:type="dxa"/>
          </w:tcPr>
          <w:p w14:paraId="2C05554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3A45C8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2076</w:t>
            </w:r>
          </w:p>
        </w:tc>
      </w:tr>
      <w:tr w:rsidR="00893D12" w:rsidRPr="00893D12" w14:paraId="260F7BDB" w14:textId="77777777" w:rsidTr="00F8280B">
        <w:tc>
          <w:tcPr>
            <w:tcW w:w="675" w:type="dxa"/>
          </w:tcPr>
          <w:p w14:paraId="74D87AB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S25</w:t>
            </w:r>
          </w:p>
        </w:tc>
        <w:tc>
          <w:tcPr>
            <w:tcW w:w="4678" w:type="dxa"/>
          </w:tcPr>
          <w:p w14:paraId="2FE95A3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place of death</w:t>
            </w:r>
          </w:p>
        </w:tc>
        <w:tc>
          <w:tcPr>
            <w:tcW w:w="3402" w:type="dxa"/>
          </w:tcPr>
          <w:p w14:paraId="263784D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AF00C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594</w:t>
            </w:r>
          </w:p>
        </w:tc>
      </w:tr>
      <w:tr w:rsidR="00893D12" w:rsidRPr="00893D12" w14:paraId="488C89B3" w14:textId="77777777" w:rsidTr="00F8280B">
        <w:tc>
          <w:tcPr>
            <w:tcW w:w="675" w:type="dxa"/>
          </w:tcPr>
          <w:p w14:paraId="3B0F36C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S24</w:t>
            </w:r>
          </w:p>
        </w:tc>
        <w:tc>
          <w:tcPr>
            <w:tcW w:w="4678" w:type="dxa"/>
          </w:tcPr>
          <w:p w14:paraId="51B66A2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(decision* N2 (regret* or conflict*))</w:t>
            </w:r>
          </w:p>
        </w:tc>
        <w:tc>
          <w:tcPr>
            <w:tcW w:w="3402" w:type="dxa"/>
          </w:tcPr>
          <w:p w14:paraId="5E135AE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792DF4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935</w:t>
            </w:r>
          </w:p>
        </w:tc>
      </w:tr>
      <w:tr w:rsidR="00893D12" w:rsidRPr="00893D12" w14:paraId="7E57A2A8" w14:textId="77777777" w:rsidTr="00F8280B">
        <w:tc>
          <w:tcPr>
            <w:tcW w:w="675" w:type="dxa"/>
          </w:tcPr>
          <w:p w14:paraId="528B68E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S23</w:t>
            </w:r>
          </w:p>
        </w:tc>
        <w:tc>
          <w:tcPr>
            <w:tcW w:w="4678" w:type="dxa"/>
          </w:tcPr>
          <w:p w14:paraId="494332D7" w14:textId="724E3B7A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 of life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 xml:space="preserve"> or </w:t>
            </w:r>
            <w:proofErr w:type="spellStart"/>
            <w:r w:rsidRPr="00893D12">
              <w:rPr>
                <w:lang w:val="en-GB"/>
              </w:rPr>
              <w:t>qol</w:t>
            </w:r>
            <w:proofErr w:type="spellEnd"/>
            <w:r w:rsidRPr="00893D12">
              <w:rPr>
                <w:lang w:val="en-GB"/>
              </w:rPr>
              <w:t xml:space="preserve"> or mortality or anxiety or depression)</w:t>
            </w:r>
          </w:p>
        </w:tc>
        <w:tc>
          <w:tcPr>
            <w:tcW w:w="3402" w:type="dxa"/>
          </w:tcPr>
          <w:p w14:paraId="3202374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A104C9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516601</w:t>
            </w:r>
          </w:p>
        </w:tc>
      </w:tr>
      <w:tr w:rsidR="00893D12" w:rsidRPr="00893D12" w14:paraId="3BDDFDBA" w14:textId="77777777" w:rsidTr="00F8280B">
        <w:tc>
          <w:tcPr>
            <w:tcW w:w="675" w:type="dxa"/>
          </w:tcPr>
          <w:p w14:paraId="03080AC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S22</w:t>
            </w:r>
          </w:p>
        </w:tc>
        <w:tc>
          <w:tcPr>
            <w:tcW w:w="4678" w:type="dxa"/>
          </w:tcPr>
          <w:p w14:paraId="6691748A" w14:textId="1E6BD566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Decision Making+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530B79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8FFE41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100481</w:t>
            </w:r>
          </w:p>
        </w:tc>
      </w:tr>
      <w:tr w:rsidR="00893D12" w:rsidRPr="00893D12" w14:paraId="65E04267" w14:textId="77777777" w:rsidTr="00F8280B">
        <w:tc>
          <w:tcPr>
            <w:tcW w:w="675" w:type="dxa"/>
          </w:tcPr>
          <w:p w14:paraId="4E5BAB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S21</w:t>
            </w:r>
          </w:p>
        </w:tc>
        <w:tc>
          <w:tcPr>
            <w:tcW w:w="4678" w:type="dxa"/>
          </w:tcPr>
          <w:p w14:paraId="2DC8786E" w14:textId="094AF1C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Depression+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EC0CF4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5DDB7C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92524</w:t>
            </w:r>
          </w:p>
        </w:tc>
      </w:tr>
      <w:tr w:rsidR="00893D12" w:rsidRPr="00893D12" w14:paraId="7720497F" w14:textId="77777777" w:rsidTr="00F8280B">
        <w:tc>
          <w:tcPr>
            <w:tcW w:w="675" w:type="dxa"/>
          </w:tcPr>
          <w:p w14:paraId="676065F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S20</w:t>
            </w:r>
          </w:p>
        </w:tc>
        <w:tc>
          <w:tcPr>
            <w:tcW w:w="4678" w:type="dxa"/>
          </w:tcPr>
          <w:p w14:paraId="7833F0C4" w14:textId="4E51C18F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Emotions+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BA8991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E0529C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105698</w:t>
            </w:r>
          </w:p>
        </w:tc>
      </w:tr>
      <w:tr w:rsidR="00893D12" w:rsidRPr="00893D12" w14:paraId="00EA0F56" w14:textId="77777777" w:rsidTr="00F8280B">
        <w:tc>
          <w:tcPr>
            <w:tcW w:w="675" w:type="dxa"/>
          </w:tcPr>
          <w:p w14:paraId="2CB092A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S19</w:t>
            </w:r>
          </w:p>
        </w:tc>
        <w:tc>
          <w:tcPr>
            <w:tcW w:w="4678" w:type="dxa"/>
          </w:tcPr>
          <w:p w14:paraId="0CF72B40" w14:textId="695FE25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Readmission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142DF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D78087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10255</w:t>
            </w:r>
          </w:p>
        </w:tc>
      </w:tr>
      <w:tr w:rsidR="00893D12" w:rsidRPr="00893D12" w14:paraId="05E9DE5C" w14:textId="77777777" w:rsidTr="00F8280B">
        <w:tc>
          <w:tcPr>
            <w:tcW w:w="675" w:type="dxa"/>
          </w:tcPr>
          <w:p w14:paraId="2E5AFB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S18</w:t>
            </w:r>
          </w:p>
        </w:tc>
        <w:tc>
          <w:tcPr>
            <w:tcW w:w="4678" w:type="dxa"/>
          </w:tcPr>
          <w:p w14:paraId="7363029A" w14:textId="4DB8B36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Mortality+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3867D30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218A11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57902</w:t>
            </w:r>
          </w:p>
        </w:tc>
      </w:tr>
      <w:tr w:rsidR="00893D12" w:rsidRPr="00893D12" w14:paraId="423A55A0" w14:textId="77777777" w:rsidTr="00F8280B">
        <w:tc>
          <w:tcPr>
            <w:tcW w:w="675" w:type="dxa"/>
          </w:tcPr>
          <w:p w14:paraId="7804167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S17</w:t>
            </w:r>
          </w:p>
        </w:tc>
        <w:tc>
          <w:tcPr>
            <w:tcW w:w="4678" w:type="dxa"/>
          </w:tcPr>
          <w:p w14:paraId="4FDE8FB0" w14:textId="2BBCEF8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Quality-Adjusted Life Years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83B33F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245938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3652</w:t>
            </w:r>
          </w:p>
        </w:tc>
      </w:tr>
      <w:tr w:rsidR="00893D12" w:rsidRPr="00893D12" w14:paraId="46814999" w14:textId="77777777" w:rsidTr="00F8280B">
        <w:tc>
          <w:tcPr>
            <w:tcW w:w="675" w:type="dxa"/>
          </w:tcPr>
          <w:p w14:paraId="52F3A6F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S16</w:t>
            </w:r>
          </w:p>
        </w:tc>
        <w:tc>
          <w:tcPr>
            <w:tcW w:w="4678" w:type="dxa"/>
          </w:tcPr>
          <w:p w14:paraId="6858C896" w14:textId="18738EC2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 of Life+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31141C8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B9822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95651</w:t>
            </w:r>
          </w:p>
        </w:tc>
      </w:tr>
      <w:tr w:rsidR="00893D12" w:rsidRPr="00893D12" w14:paraId="6DE767AE" w14:textId="77777777" w:rsidTr="00F8280B">
        <w:tc>
          <w:tcPr>
            <w:tcW w:w="675" w:type="dxa"/>
          </w:tcPr>
          <w:p w14:paraId="68F1488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S15</w:t>
            </w:r>
          </w:p>
        </w:tc>
        <w:tc>
          <w:tcPr>
            <w:tcW w:w="4678" w:type="dxa"/>
          </w:tcPr>
          <w:p w14:paraId="0B7823A2" w14:textId="20D9151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Prognosis+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1AFBC75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81BCF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358121</w:t>
            </w:r>
          </w:p>
        </w:tc>
      </w:tr>
      <w:tr w:rsidR="00893D12" w:rsidRPr="00893D12" w14:paraId="14E7DD19" w14:textId="77777777" w:rsidTr="00F8280B">
        <w:tc>
          <w:tcPr>
            <w:tcW w:w="675" w:type="dxa"/>
          </w:tcPr>
          <w:p w14:paraId="61816DD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S14</w:t>
            </w:r>
          </w:p>
        </w:tc>
        <w:tc>
          <w:tcPr>
            <w:tcW w:w="4678" w:type="dxa"/>
          </w:tcPr>
          <w:p w14:paraId="3D6036E9" w14:textId="0952B1C3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 xml:space="preserve">Process Assessment (Health </w:t>
            </w:r>
            <w:proofErr w:type="gramStart"/>
            <w:r w:rsidRPr="00893D12">
              <w:rPr>
                <w:lang w:val="en-GB"/>
              </w:rPr>
              <w:t>Care)+</w:t>
            </w:r>
            <w:proofErr w:type="gramEnd"/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 xml:space="preserve">) OR 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Outcome Assessment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F27660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5811AA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43482</w:t>
            </w:r>
          </w:p>
        </w:tc>
      </w:tr>
      <w:tr w:rsidR="00893D12" w:rsidRPr="00893D12" w14:paraId="417044F7" w14:textId="77777777" w:rsidTr="00F8280B">
        <w:tc>
          <w:tcPr>
            <w:tcW w:w="675" w:type="dxa"/>
          </w:tcPr>
          <w:p w14:paraId="1E19C18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S13</w:t>
            </w:r>
          </w:p>
        </w:tc>
        <w:tc>
          <w:tcPr>
            <w:tcW w:w="4678" w:type="dxa"/>
          </w:tcPr>
          <w:p w14:paraId="5D232446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S8 OR S9 OR S10 OR S11 OR S12</w:t>
            </w:r>
          </w:p>
        </w:tc>
        <w:tc>
          <w:tcPr>
            <w:tcW w:w="3402" w:type="dxa"/>
          </w:tcPr>
          <w:p w14:paraId="28337A6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9EBAD9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62938</w:t>
            </w:r>
          </w:p>
        </w:tc>
      </w:tr>
      <w:tr w:rsidR="00893D12" w:rsidRPr="00893D12" w14:paraId="6E20B788" w14:textId="77777777" w:rsidTr="00F8280B">
        <w:tc>
          <w:tcPr>
            <w:tcW w:w="675" w:type="dxa"/>
          </w:tcPr>
          <w:p w14:paraId="0B1284E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S12</w:t>
            </w:r>
          </w:p>
        </w:tc>
        <w:tc>
          <w:tcPr>
            <w:tcW w:w="4678" w:type="dxa"/>
          </w:tcPr>
          <w:p w14:paraId="6081959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proofErr w:type="spellStart"/>
            <w:r w:rsidRPr="00893D12">
              <w:rPr>
                <w:lang w:val="en-GB"/>
              </w:rPr>
              <w:t>nondialys</w:t>
            </w:r>
            <w:proofErr w:type="spellEnd"/>
            <w:r w:rsidRPr="00893D12">
              <w:rPr>
                <w:lang w:val="en-GB"/>
              </w:rPr>
              <w:t>* or non-</w:t>
            </w:r>
            <w:proofErr w:type="spellStart"/>
            <w:r w:rsidRPr="00893D12">
              <w:rPr>
                <w:lang w:val="en-GB"/>
              </w:rPr>
              <w:t>dialys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6653BAF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53931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409</w:t>
            </w:r>
          </w:p>
        </w:tc>
      </w:tr>
      <w:tr w:rsidR="00893D12" w:rsidRPr="00893D12" w14:paraId="52DCD6B7" w14:textId="77777777" w:rsidTr="00F8280B">
        <w:tc>
          <w:tcPr>
            <w:tcW w:w="675" w:type="dxa"/>
          </w:tcPr>
          <w:p w14:paraId="782DC5F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S11</w:t>
            </w:r>
          </w:p>
        </w:tc>
        <w:tc>
          <w:tcPr>
            <w:tcW w:w="4678" w:type="dxa"/>
          </w:tcPr>
          <w:p w14:paraId="0F11057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integrated care</w:t>
            </w:r>
          </w:p>
        </w:tc>
        <w:tc>
          <w:tcPr>
            <w:tcW w:w="3402" w:type="dxa"/>
          </w:tcPr>
          <w:p w14:paraId="1B0BE4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243172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3117</w:t>
            </w:r>
          </w:p>
        </w:tc>
      </w:tr>
      <w:tr w:rsidR="00893D12" w:rsidRPr="00893D12" w14:paraId="479B71E3" w14:textId="77777777" w:rsidTr="00F8280B">
        <w:tc>
          <w:tcPr>
            <w:tcW w:w="675" w:type="dxa"/>
          </w:tcPr>
          <w:p w14:paraId="7D25FB4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S10</w:t>
            </w:r>
          </w:p>
        </w:tc>
        <w:tc>
          <w:tcPr>
            <w:tcW w:w="4678" w:type="dxa"/>
          </w:tcPr>
          <w:p w14:paraId="3524BF1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((conservative or supportive or palliative) N3 (treatment* or management or care))</w:t>
            </w:r>
          </w:p>
        </w:tc>
        <w:tc>
          <w:tcPr>
            <w:tcW w:w="3402" w:type="dxa"/>
          </w:tcPr>
          <w:p w14:paraId="5DC46E8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3D2588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51873</w:t>
            </w:r>
          </w:p>
        </w:tc>
      </w:tr>
      <w:tr w:rsidR="00893D12" w:rsidRPr="00893D12" w14:paraId="63712830" w14:textId="77777777" w:rsidTr="00F8280B">
        <w:tc>
          <w:tcPr>
            <w:tcW w:w="675" w:type="dxa"/>
          </w:tcPr>
          <w:p w14:paraId="316CDD7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S9</w:t>
            </w:r>
          </w:p>
        </w:tc>
        <w:tc>
          <w:tcPr>
            <w:tcW w:w="4678" w:type="dxa"/>
          </w:tcPr>
          <w:p w14:paraId="387818EF" w14:textId="20B9214E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Health Care Delivery, Integrated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2615D5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C46CE9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8919</w:t>
            </w:r>
          </w:p>
        </w:tc>
      </w:tr>
      <w:tr w:rsidR="00893D12" w:rsidRPr="00893D12" w14:paraId="4F6D08CB" w14:textId="77777777" w:rsidTr="00F8280B">
        <w:tc>
          <w:tcPr>
            <w:tcW w:w="675" w:type="dxa"/>
          </w:tcPr>
          <w:p w14:paraId="071F9A6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S8</w:t>
            </w:r>
          </w:p>
        </w:tc>
        <w:tc>
          <w:tcPr>
            <w:tcW w:w="4678" w:type="dxa"/>
          </w:tcPr>
          <w:p w14:paraId="6272F02D" w14:textId="135FEFF9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Palliative Care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6E74E63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5B1574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30087</w:t>
            </w:r>
          </w:p>
        </w:tc>
      </w:tr>
      <w:tr w:rsidR="00893D12" w:rsidRPr="00893D12" w14:paraId="173F8A6B" w14:textId="77777777" w:rsidTr="00F8280B">
        <w:tc>
          <w:tcPr>
            <w:tcW w:w="675" w:type="dxa"/>
          </w:tcPr>
          <w:p w14:paraId="24F725B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S7</w:t>
            </w:r>
          </w:p>
        </w:tc>
        <w:tc>
          <w:tcPr>
            <w:tcW w:w="4678" w:type="dxa"/>
          </w:tcPr>
          <w:p w14:paraId="386ED2BE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 OR S2 OR S3 OR S4 OR S5 OR S6</w:t>
            </w:r>
          </w:p>
        </w:tc>
        <w:tc>
          <w:tcPr>
            <w:tcW w:w="3402" w:type="dxa"/>
          </w:tcPr>
          <w:p w14:paraId="0E97A72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AF36A3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56906</w:t>
            </w:r>
          </w:p>
        </w:tc>
      </w:tr>
      <w:tr w:rsidR="00893D12" w:rsidRPr="00893D12" w14:paraId="3E7A4B85" w14:textId="77777777" w:rsidTr="00F8280B">
        <w:tc>
          <w:tcPr>
            <w:tcW w:w="675" w:type="dxa"/>
          </w:tcPr>
          <w:p w14:paraId="7BADDFD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S6</w:t>
            </w:r>
          </w:p>
        </w:tc>
        <w:tc>
          <w:tcPr>
            <w:tcW w:w="4678" w:type="dxa"/>
          </w:tcPr>
          <w:p w14:paraId="58714B6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proofErr w:type="spellStart"/>
            <w:r w:rsidRPr="00893D12">
              <w:rPr>
                <w:lang w:val="en-GB"/>
              </w:rPr>
              <w:t>dialys</w:t>
            </w:r>
            <w:proofErr w:type="spellEnd"/>
            <w:r w:rsidRPr="00893D12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0D671BB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79F1F2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21681</w:t>
            </w:r>
          </w:p>
        </w:tc>
      </w:tr>
      <w:tr w:rsidR="00893D12" w:rsidRPr="00893D12" w14:paraId="412D7B61" w14:textId="77777777" w:rsidTr="00F8280B">
        <w:tc>
          <w:tcPr>
            <w:tcW w:w="675" w:type="dxa"/>
          </w:tcPr>
          <w:p w14:paraId="74B003E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S5</w:t>
            </w:r>
          </w:p>
        </w:tc>
        <w:tc>
          <w:tcPr>
            <w:tcW w:w="4678" w:type="dxa"/>
          </w:tcPr>
          <w:p w14:paraId="1F93C0C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proofErr w:type="spellStart"/>
            <w:r w:rsidRPr="00893D12">
              <w:rPr>
                <w:lang w:val="en-GB"/>
              </w:rPr>
              <w:t>hemodiafilt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haemodiafilt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hemodialys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haemodialys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0256EA1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B5E068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18010</w:t>
            </w:r>
          </w:p>
        </w:tc>
      </w:tr>
      <w:tr w:rsidR="00893D12" w:rsidRPr="00893D12" w14:paraId="79102DF7" w14:textId="77777777" w:rsidTr="00F8280B">
        <w:tc>
          <w:tcPr>
            <w:tcW w:w="675" w:type="dxa"/>
          </w:tcPr>
          <w:p w14:paraId="08E31F4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S4</w:t>
            </w:r>
          </w:p>
        </w:tc>
        <w:tc>
          <w:tcPr>
            <w:tcW w:w="4678" w:type="dxa"/>
          </w:tcPr>
          <w:p w14:paraId="0C33442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((renal or kidney) N3 replace*)</w:t>
            </w:r>
          </w:p>
        </w:tc>
        <w:tc>
          <w:tcPr>
            <w:tcW w:w="3402" w:type="dxa"/>
          </w:tcPr>
          <w:p w14:paraId="25CB4F5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3AF59A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3989</w:t>
            </w:r>
          </w:p>
        </w:tc>
      </w:tr>
      <w:tr w:rsidR="00893D12" w:rsidRPr="00893D12" w14:paraId="3D94865B" w14:textId="77777777" w:rsidTr="00F8280B">
        <w:tc>
          <w:tcPr>
            <w:tcW w:w="675" w:type="dxa"/>
          </w:tcPr>
          <w:p w14:paraId="7CC0610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</w:t>
            </w:r>
          </w:p>
        </w:tc>
        <w:tc>
          <w:tcPr>
            <w:tcW w:w="4678" w:type="dxa"/>
          </w:tcPr>
          <w:p w14:paraId="7B58278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((end stage or chronic) N3 (kidney </w:t>
            </w:r>
            <w:proofErr w:type="spellStart"/>
            <w:r w:rsidRPr="00893D12">
              <w:rPr>
                <w:lang w:val="en-GB"/>
              </w:rPr>
              <w:t>diseas</w:t>
            </w:r>
            <w:proofErr w:type="spellEnd"/>
            <w:r w:rsidRPr="00893D12">
              <w:rPr>
                <w:lang w:val="en-GB"/>
              </w:rPr>
              <w:t>* or kidney failure* or renal disease* or renal failure*))</w:t>
            </w:r>
          </w:p>
        </w:tc>
        <w:tc>
          <w:tcPr>
            <w:tcW w:w="3402" w:type="dxa"/>
          </w:tcPr>
          <w:p w14:paraId="7FF177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D7BB32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30907</w:t>
            </w:r>
          </w:p>
        </w:tc>
      </w:tr>
      <w:tr w:rsidR="00893D12" w:rsidRPr="00893D12" w14:paraId="31DCDE79" w14:textId="77777777" w:rsidTr="00F8280B">
        <w:tc>
          <w:tcPr>
            <w:tcW w:w="675" w:type="dxa"/>
          </w:tcPr>
          <w:p w14:paraId="05F32AE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</w:t>
            </w:r>
          </w:p>
        </w:tc>
        <w:tc>
          <w:tcPr>
            <w:tcW w:w="4678" w:type="dxa"/>
          </w:tcPr>
          <w:p w14:paraId="5CC18B3A" w14:textId="45D246A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Renal Replacement Therapy+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807097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102C21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26424</w:t>
            </w:r>
          </w:p>
        </w:tc>
      </w:tr>
      <w:tr w:rsidR="00893D12" w:rsidRPr="00893D12" w14:paraId="336CA332" w14:textId="77777777" w:rsidTr="00F8280B">
        <w:tc>
          <w:tcPr>
            <w:tcW w:w="675" w:type="dxa"/>
          </w:tcPr>
          <w:p w14:paraId="014F93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</w:t>
            </w:r>
          </w:p>
        </w:tc>
        <w:tc>
          <w:tcPr>
            <w:tcW w:w="4678" w:type="dxa"/>
          </w:tcPr>
          <w:p w14:paraId="64EB18B4" w14:textId="4150CED2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Kidney Failure, Chronic+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A1FAC4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C20DA8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18573</w:t>
            </w:r>
          </w:p>
        </w:tc>
      </w:tr>
    </w:tbl>
    <w:p w14:paraId="69BD7E71" w14:textId="77777777" w:rsidR="008B7A08" w:rsidRPr="00740442" w:rsidRDefault="008B7A08" w:rsidP="008B7A08">
      <w:pPr>
        <w:pStyle w:val="Overskrift2"/>
        <w:rPr>
          <w:rFonts w:ascii="Times New Roman" w:hAnsi="Times New Roman" w:cs="Times New Roman"/>
          <w:lang w:val="en-GB"/>
        </w:rPr>
      </w:pPr>
    </w:p>
    <w:p w14:paraId="54E2AA95" w14:textId="77777777" w:rsidR="00292514" w:rsidRPr="00740442" w:rsidRDefault="00292514">
      <w:pPr>
        <w:rPr>
          <w:lang w:val="en-GB"/>
        </w:rPr>
      </w:pPr>
    </w:p>
    <w:sectPr w:rsidR="00292514" w:rsidRPr="00740442" w:rsidSect="003348DD">
      <w:footerReference w:type="default" r:id="rId8"/>
      <w:pgSz w:w="11906" w:h="16838"/>
      <w:pgMar w:top="1134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6C9332" w14:textId="77777777" w:rsidR="00F8280B" w:rsidRDefault="00F8280B" w:rsidP="003348DD">
      <w:pPr>
        <w:spacing w:after="0" w:line="240" w:lineRule="auto"/>
      </w:pPr>
      <w:r>
        <w:separator/>
      </w:r>
    </w:p>
  </w:endnote>
  <w:endnote w:type="continuationSeparator" w:id="0">
    <w:p w14:paraId="736419BD" w14:textId="77777777" w:rsidR="00F8280B" w:rsidRDefault="00F8280B" w:rsidP="0033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373177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A3E9307" w14:textId="50F75964" w:rsidR="00F8280B" w:rsidRDefault="00F8280B">
            <w:pPr>
              <w:pStyle w:val="Sidefod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2F67FB" w14:textId="77777777" w:rsidR="00F8280B" w:rsidRDefault="00F8280B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B10EBB" w14:textId="77777777" w:rsidR="00F8280B" w:rsidRDefault="00F8280B" w:rsidP="003348DD">
      <w:pPr>
        <w:spacing w:after="0" w:line="240" w:lineRule="auto"/>
      </w:pPr>
      <w:r>
        <w:separator/>
      </w:r>
    </w:p>
  </w:footnote>
  <w:footnote w:type="continuationSeparator" w:id="0">
    <w:p w14:paraId="142CC1F8" w14:textId="77777777" w:rsidR="00F8280B" w:rsidRDefault="00F8280B" w:rsidP="00334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457B7"/>
    <w:multiLevelType w:val="hybridMultilevel"/>
    <w:tmpl w:val="193A1BCA"/>
    <w:lvl w:ilvl="0" w:tplc="48C084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94602"/>
    <w:multiLevelType w:val="hybridMultilevel"/>
    <w:tmpl w:val="70CEE8EC"/>
    <w:lvl w:ilvl="0" w:tplc="67C8DEA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01851"/>
    <w:multiLevelType w:val="hybridMultilevel"/>
    <w:tmpl w:val="376ECB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trackRevisions/>
  <w:defaultTabStop w:val="1304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08"/>
    <w:rsid w:val="00000046"/>
    <w:rsid w:val="000039E9"/>
    <w:rsid w:val="000044B6"/>
    <w:rsid w:val="000062CA"/>
    <w:rsid w:val="00011929"/>
    <w:rsid w:val="00015F66"/>
    <w:rsid w:val="00016351"/>
    <w:rsid w:val="00022ED0"/>
    <w:rsid w:val="000249F5"/>
    <w:rsid w:val="00025A8B"/>
    <w:rsid w:val="000260B8"/>
    <w:rsid w:val="0003047B"/>
    <w:rsid w:val="00030C07"/>
    <w:rsid w:val="00031A51"/>
    <w:rsid w:val="00031C33"/>
    <w:rsid w:val="000357B9"/>
    <w:rsid w:val="00035DC7"/>
    <w:rsid w:val="000367AA"/>
    <w:rsid w:val="00043DBF"/>
    <w:rsid w:val="00050C3A"/>
    <w:rsid w:val="00051A78"/>
    <w:rsid w:val="000552AC"/>
    <w:rsid w:val="00057CFE"/>
    <w:rsid w:val="00061420"/>
    <w:rsid w:val="0006326A"/>
    <w:rsid w:val="000665BF"/>
    <w:rsid w:val="00067C29"/>
    <w:rsid w:val="00070D0A"/>
    <w:rsid w:val="00071985"/>
    <w:rsid w:val="00073AF1"/>
    <w:rsid w:val="00076F7C"/>
    <w:rsid w:val="00081C7C"/>
    <w:rsid w:val="00083179"/>
    <w:rsid w:val="000908B8"/>
    <w:rsid w:val="00091C79"/>
    <w:rsid w:val="00093D25"/>
    <w:rsid w:val="00094720"/>
    <w:rsid w:val="000960CE"/>
    <w:rsid w:val="000A2B2B"/>
    <w:rsid w:val="000A39E7"/>
    <w:rsid w:val="000A4B35"/>
    <w:rsid w:val="000A6F89"/>
    <w:rsid w:val="000A73F3"/>
    <w:rsid w:val="000B0129"/>
    <w:rsid w:val="000B2F48"/>
    <w:rsid w:val="000B4FAC"/>
    <w:rsid w:val="000C07DB"/>
    <w:rsid w:val="000C16B4"/>
    <w:rsid w:val="000C20E0"/>
    <w:rsid w:val="000C2B7E"/>
    <w:rsid w:val="000C49B1"/>
    <w:rsid w:val="000D0025"/>
    <w:rsid w:val="000D0A9A"/>
    <w:rsid w:val="000D0AD0"/>
    <w:rsid w:val="000D3839"/>
    <w:rsid w:val="000E0A48"/>
    <w:rsid w:val="000E294F"/>
    <w:rsid w:val="000E490D"/>
    <w:rsid w:val="000F0D7D"/>
    <w:rsid w:val="000F3483"/>
    <w:rsid w:val="000F4FF4"/>
    <w:rsid w:val="0010095E"/>
    <w:rsid w:val="001052A3"/>
    <w:rsid w:val="0010579F"/>
    <w:rsid w:val="00115142"/>
    <w:rsid w:val="00115CFD"/>
    <w:rsid w:val="0012021F"/>
    <w:rsid w:val="00122ABA"/>
    <w:rsid w:val="00123A53"/>
    <w:rsid w:val="00126CA2"/>
    <w:rsid w:val="0013569F"/>
    <w:rsid w:val="00135CAA"/>
    <w:rsid w:val="00136629"/>
    <w:rsid w:val="00137C1E"/>
    <w:rsid w:val="001454DA"/>
    <w:rsid w:val="001470D1"/>
    <w:rsid w:val="00147E90"/>
    <w:rsid w:val="00153E00"/>
    <w:rsid w:val="001552AC"/>
    <w:rsid w:val="00156494"/>
    <w:rsid w:val="00156FE8"/>
    <w:rsid w:val="0015784E"/>
    <w:rsid w:val="001605AA"/>
    <w:rsid w:val="0016065B"/>
    <w:rsid w:val="00180790"/>
    <w:rsid w:val="001845B8"/>
    <w:rsid w:val="001863E5"/>
    <w:rsid w:val="00186B68"/>
    <w:rsid w:val="001906A7"/>
    <w:rsid w:val="00191A34"/>
    <w:rsid w:val="00193572"/>
    <w:rsid w:val="001946F4"/>
    <w:rsid w:val="00195B46"/>
    <w:rsid w:val="00195B66"/>
    <w:rsid w:val="001A2189"/>
    <w:rsid w:val="001A25EE"/>
    <w:rsid w:val="001A3D58"/>
    <w:rsid w:val="001A4E9C"/>
    <w:rsid w:val="001A54E7"/>
    <w:rsid w:val="001B1CE4"/>
    <w:rsid w:val="001B25E2"/>
    <w:rsid w:val="001B4131"/>
    <w:rsid w:val="001B42EC"/>
    <w:rsid w:val="001B7406"/>
    <w:rsid w:val="001C0000"/>
    <w:rsid w:val="001C4EA0"/>
    <w:rsid w:val="001C61BA"/>
    <w:rsid w:val="001C6A9B"/>
    <w:rsid w:val="001D0423"/>
    <w:rsid w:val="001D474F"/>
    <w:rsid w:val="001D6BE1"/>
    <w:rsid w:val="001D7D8B"/>
    <w:rsid w:val="001E09D1"/>
    <w:rsid w:val="001E2055"/>
    <w:rsid w:val="001E2EF8"/>
    <w:rsid w:val="001E621F"/>
    <w:rsid w:val="001E639F"/>
    <w:rsid w:val="001E6576"/>
    <w:rsid w:val="001E69DE"/>
    <w:rsid w:val="001E71EF"/>
    <w:rsid w:val="001F1B4B"/>
    <w:rsid w:val="001F2D84"/>
    <w:rsid w:val="001F58F4"/>
    <w:rsid w:val="001F5C14"/>
    <w:rsid w:val="001F7DBC"/>
    <w:rsid w:val="00201146"/>
    <w:rsid w:val="00202116"/>
    <w:rsid w:val="002056A6"/>
    <w:rsid w:val="00210E1E"/>
    <w:rsid w:val="00210F5A"/>
    <w:rsid w:val="0021112C"/>
    <w:rsid w:val="00212D69"/>
    <w:rsid w:val="00213733"/>
    <w:rsid w:val="00214562"/>
    <w:rsid w:val="00215FA5"/>
    <w:rsid w:val="0022317B"/>
    <w:rsid w:val="0023254B"/>
    <w:rsid w:val="00232E21"/>
    <w:rsid w:val="00233991"/>
    <w:rsid w:val="00233B23"/>
    <w:rsid w:val="00240832"/>
    <w:rsid w:val="00242B59"/>
    <w:rsid w:val="0024310B"/>
    <w:rsid w:val="002556FF"/>
    <w:rsid w:val="0026144F"/>
    <w:rsid w:val="002629CA"/>
    <w:rsid w:val="00263A8F"/>
    <w:rsid w:val="00271CF2"/>
    <w:rsid w:val="0027593A"/>
    <w:rsid w:val="00276521"/>
    <w:rsid w:val="00277916"/>
    <w:rsid w:val="00281A62"/>
    <w:rsid w:val="00281D8C"/>
    <w:rsid w:val="002919C6"/>
    <w:rsid w:val="00292514"/>
    <w:rsid w:val="00292B75"/>
    <w:rsid w:val="002932C0"/>
    <w:rsid w:val="0029340C"/>
    <w:rsid w:val="002965D7"/>
    <w:rsid w:val="00297741"/>
    <w:rsid w:val="002A2D1D"/>
    <w:rsid w:val="002A4856"/>
    <w:rsid w:val="002A663F"/>
    <w:rsid w:val="002A7C67"/>
    <w:rsid w:val="002B3FBA"/>
    <w:rsid w:val="002B4E3B"/>
    <w:rsid w:val="002B534F"/>
    <w:rsid w:val="002C4360"/>
    <w:rsid w:val="002C5065"/>
    <w:rsid w:val="002C526F"/>
    <w:rsid w:val="002D23A5"/>
    <w:rsid w:val="002D24B2"/>
    <w:rsid w:val="002D35FD"/>
    <w:rsid w:val="002D5A74"/>
    <w:rsid w:val="002D691F"/>
    <w:rsid w:val="002E649E"/>
    <w:rsid w:val="002F1C87"/>
    <w:rsid w:val="002F1DD3"/>
    <w:rsid w:val="002F487E"/>
    <w:rsid w:val="002F6C87"/>
    <w:rsid w:val="00300951"/>
    <w:rsid w:val="0030713C"/>
    <w:rsid w:val="003110F3"/>
    <w:rsid w:val="0031181E"/>
    <w:rsid w:val="003135EE"/>
    <w:rsid w:val="00316950"/>
    <w:rsid w:val="00317325"/>
    <w:rsid w:val="00320BD5"/>
    <w:rsid w:val="00321333"/>
    <w:rsid w:val="00324C97"/>
    <w:rsid w:val="00331412"/>
    <w:rsid w:val="00331961"/>
    <w:rsid w:val="00331EFA"/>
    <w:rsid w:val="00332336"/>
    <w:rsid w:val="003348DD"/>
    <w:rsid w:val="003373E8"/>
    <w:rsid w:val="00340B20"/>
    <w:rsid w:val="00343D7F"/>
    <w:rsid w:val="00346D19"/>
    <w:rsid w:val="003528A2"/>
    <w:rsid w:val="00352A2D"/>
    <w:rsid w:val="003538E8"/>
    <w:rsid w:val="00355269"/>
    <w:rsid w:val="00355452"/>
    <w:rsid w:val="00360B8A"/>
    <w:rsid w:val="003615ED"/>
    <w:rsid w:val="0036306E"/>
    <w:rsid w:val="00365238"/>
    <w:rsid w:val="00370647"/>
    <w:rsid w:val="00370FFE"/>
    <w:rsid w:val="00371066"/>
    <w:rsid w:val="0037311A"/>
    <w:rsid w:val="00373DD2"/>
    <w:rsid w:val="00374D96"/>
    <w:rsid w:val="00377FDB"/>
    <w:rsid w:val="003800BB"/>
    <w:rsid w:val="003801E6"/>
    <w:rsid w:val="00380AEB"/>
    <w:rsid w:val="003827BF"/>
    <w:rsid w:val="00386CE5"/>
    <w:rsid w:val="0038767E"/>
    <w:rsid w:val="0039096B"/>
    <w:rsid w:val="00393239"/>
    <w:rsid w:val="00393BC3"/>
    <w:rsid w:val="00395E2E"/>
    <w:rsid w:val="003B100C"/>
    <w:rsid w:val="003B38D5"/>
    <w:rsid w:val="003B3E18"/>
    <w:rsid w:val="003B42D2"/>
    <w:rsid w:val="003B67A8"/>
    <w:rsid w:val="003B6C76"/>
    <w:rsid w:val="003C1963"/>
    <w:rsid w:val="003C7727"/>
    <w:rsid w:val="003E23F9"/>
    <w:rsid w:val="003E680C"/>
    <w:rsid w:val="003F0714"/>
    <w:rsid w:val="003F0A31"/>
    <w:rsid w:val="003F10FB"/>
    <w:rsid w:val="003F31E0"/>
    <w:rsid w:val="003F3FFE"/>
    <w:rsid w:val="003F42EF"/>
    <w:rsid w:val="003F4AB3"/>
    <w:rsid w:val="003F4F87"/>
    <w:rsid w:val="003F5417"/>
    <w:rsid w:val="00402F50"/>
    <w:rsid w:val="00403825"/>
    <w:rsid w:val="00405AEF"/>
    <w:rsid w:val="0041193D"/>
    <w:rsid w:val="00411FF0"/>
    <w:rsid w:val="00417F94"/>
    <w:rsid w:val="00420582"/>
    <w:rsid w:val="00421EE2"/>
    <w:rsid w:val="00423303"/>
    <w:rsid w:val="00423A5F"/>
    <w:rsid w:val="00425C5A"/>
    <w:rsid w:val="00430110"/>
    <w:rsid w:val="00432826"/>
    <w:rsid w:val="00432E3F"/>
    <w:rsid w:val="00435A49"/>
    <w:rsid w:val="00442315"/>
    <w:rsid w:val="004473AB"/>
    <w:rsid w:val="00456245"/>
    <w:rsid w:val="00456B3D"/>
    <w:rsid w:val="00461F18"/>
    <w:rsid w:val="004622BA"/>
    <w:rsid w:val="00462BB9"/>
    <w:rsid w:val="0046359D"/>
    <w:rsid w:val="00463A3F"/>
    <w:rsid w:val="004654BB"/>
    <w:rsid w:val="00470EF0"/>
    <w:rsid w:val="004723E5"/>
    <w:rsid w:val="00472F6A"/>
    <w:rsid w:val="0047309C"/>
    <w:rsid w:val="00473899"/>
    <w:rsid w:val="00473D8B"/>
    <w:rsid w:val="0047591C"/>
    <w:rsid w:val="00481DD4"/>
    <w:rsid w:val="004853FE"/>
    <w:rsid w:val="00486181"/>
    <w:rsid w:val="00487387"/>
    <w:rsid w:val="0049173D"/>
    <w:rsid w:val="00493188"/>
    <w:rsid w:val="0049449A"/>
    <w:rsid w:val="004946E9"/>
    <w:rsid w:val="004959F5"/>
    <w:rsid w:val="004A5079"/>
    <w:rsid w:val="004A559F"/>
    <w:rsid w:val="004A70CD"/>
    <w:rsid w:val="004A76AA"/>
    <w:rsid w:val="004B1AF2"/>
    <w:rsid w:val="004B38C3"/>
    <w:rsid w:val="004B3B1C"/>
    <w:rsid w:val="004B3B57"/>
    <w:rsid w:val="004B499D"/>
    <w:rsid w:val="004B5A50"/>
    <w:rsid w:val="004B790F"/>
    <w:rsid w:val="004C5A23"/>
    <w:rsid w:val="004C642D"/>
    <w:rsid w:val="004D6605"/>
    <w:rsid w:val="004E0F47"/>
    <w:rsid w:val="004E1498"/>
    <w:rsid w:val="004E19E2"/>
    <w:rsid w:val="004E36AA"/>
    <w:rsid w:val="004E56B4"/>
    <w:rsid w:val="004F247D"/>
    <w:rsid w:val="004F5CCC"/>
    <w:rsid w:val="00502DDA"/>
    <w:rsid w:val="00503B9D"/>
    <w:rsid w:val="005061A8"/>
    <w:rsid w:val="005100CF"/>
    <w:rsid w:val="005135B1"/>
    <w:rsid w:val="00514744"/>
    <w:rsid w:val="00515CB7"/>
    <w:rsid w:val="00516330"/>
    <w:rsid w:val="005169EC"/>
    <w:rsid w:val="00520998"/>
    <w:rsid w:val="00520B9C"/>
    <w:rsid w:val="00520DF2"/>
    <w:rsid w:val="005255AA"/>
    <w:rsid w:val="005336C5"/>
    <w:rsid w:val="00535E18"/>
    <w:rsid w:val="00537FDA"/>
    <w:rsid w:val="005425B4"/>
    <w:rsid w:val="00542AB7"/>
    <w:rsid w:val="005437AD"/>
    <w:rsid w:val="0054553B"/>
    <w:rsid w:val="00545D7B"/>
    <w:rsid w:val="00546BC0"/>
    <w:rsid w:val="00547ABB"/>
    <w:rsid w:val="00547FD3"/>
    <w:rsid w:val="005500AB"/>
    <w:rsid w:val="00551604"/>
    <w:rsid w:val="00552849"/>
    <w:rsid w:val="005532BA"/>
    <w:rsid w:val="00553345"/>
    <w:rsid w:val="00553A88"/>
    <w:rsid w:val="00556D16"/>
    <w:rsid w:val="005571AD"/>
    <w:rsid w:val="00557C66"/>
    <w:rsid w:val="00557F86"/>
    <w:rsid w:val="0056738D"/>
    <w:rsid w:val="00572885"/>
    <w:rsid w:val="00572BDC"/>
    <w:rsid w:val="005734CC"/>
    <w:rsid w:val="00581455"/>
    <w:rsid w:val="00582BB5"/>
    <w:rsid w:val="00583894"/>
    <w:rsid w:val="005868EF"/>
    <w:rsid w:val="00586E06"/>
    <w:rsid w:val="005879EE"/>
    <w:rsid w:val="0059049A"/>
    <w:rsid w:val="00592403"/>
    <w:rsid w:val="005948B1"/>
    <w:rsid w:val="005949D8"/>
    <w:rsid w:val="00596B91"/>
    <w:rsid w:val="005A0992"/>
    <w:rsid w:val="005A0CCB"/>
    <w:rsid w:val="005A1DE5"/>
    <w:rsid w:val="005A5282"/>
    <w:rsid w:val="005A547E"/>
    <w:rsid w:val="005A576F"/>
    <w:rsid w:val="005A5DD9"/>
    <w:rsid w:val="005A71D1"/>
    <w:rsid w:val="005B070D"/>
    <w:rsid w:val="005B1E40"/>
    <w:rsid w:val="005B25AF"/>
    <w:rsid w:val="005B2719"/>
    <w:rsid w:val="005C2A9D"/>
    <w:rsid w:val="005C3EAA"/>
    <w:rsid w:val="005C400A"/>
    <w:rsid w:val="005C730A"/>
    <w:rsid w:val="005D0CA9"/>
    <w:rsid w:val="005D2393"/>
    <w:rsid w:val="005D38A1"/>
    <w:rsid w:val="005D7CFD"/>
    <w:rsid w:val="005E34F6"/>
    <w:rsid w:val="005F347B"/>
    <w:rsid w:val="005F4ABF"/>
    <w:rsid w:val="005F4B99"/>
    <w:rsid w:val="005F78F1"/>
    <w:rsid w:val="006002A1"/>
    <w:rsid w:val="00604774"/>
    <w:rsid w:val="00604E31"/>
    <w:rsid w:val="00607106"/>
    <w:rsid w:val="00607F91"/>
    <w:rsid w:val="00610225"/>
    <w:rsid w:val="0061270E"/>
    <w:rsid w:val="0061434C"/>
    <w:rsid w:val="00621C80"/>
    <w:rsid w:val="006237AB"/>
    <w:rsid w:val="00623CE2"/>
    <w:rsid w:val="00625988"/>
    <w:rsid w:val="0063214E"/>
    <w:rsid w:val="006330DA"/>
    <w:rsid w:val="00633A7E"/>
    <w:rsid w:val="00634490"/>
    <w:rsid w:val="0063588E"/>
    <w:rsid w:val="00636A1E"/>
    <w:rsid w:val="006410A6"/>
    <w:rsid w:val="00643C42"/>
    <w:rsid w:val="00644298"/>
    <w:rsid w:val="00653DB7"/>
    <w:rsid w:val="00654E04"/>
    <w:rsid w:val="006564FE"/>
    <w:rsid w:val="0065653C"/>
    <w:rsid w:val="006609F9"/>
    <w:rsid w:val="00661FEC"/>
    <w:rsid w:val="006620DC"/>
    <w:rsid w:val="006639DA"/>
    <w:rsid w:val="00663FE3"/>
    <w:rsid w:val="006646A0"/>
    <w:rsid w:val="0066667B"/>
    <w:rsid w:val="00666E42"/>
    <w:rsid w:val="00670AA8"/>
    <w:rsid w:val="0067182D"/>
    <w:rsid w:val="00672BA8"/>
    <w:rsid w:val="00672E98"/>
    <w:rsid w:val="0068436C"/>
    <w:rsid w:val="006847B3"/>
    <w:rsid w:val="00684D9F"/>
    <w:rsid w:val="00691DAE"/>
    <w:rsid w:val="00693540"/>
    <w:rsid w:val="006943D5"/>
    <w:rsid w:val="00694D1D"/>
    <w:rsid w:val="00694F45"/>
    <w:rsid w:val="006A0911"/>
    <w:rsid w:val="006A21C4"/>
    <w:rsid w:val="006A2689"/>
    <w:rsid w:val="006B2C04"/>
    <w:rsid w:val="006C3682"/>
    <w:rsid w:val="006C65AB"/>
    <w:rsid w:val="006D48CD"/>
    <w:rsid w:val="006D7AE4"/>
    <w:rsid w:val="006E2F44"/>
    <w:rsid w:val="006E531E"/>
    <w:rsid w:val="006F070A"/>
    <w:rsid w:val="006F4696"/>
    <w:rsid w:val="006F679E"/>
    <w:rsid w:val="007017FD"/>
    <w:rsid w:val="0070189A"/>
    <w:rsid w:val="007028DE"/>
    <w:rsid w:val="007073E0"/>
    <w:rsid w:val="007141F9"/>
    <w:rsid w:val="00716D5F"/>
    <w:rsid w:val="0072161C"/>
    <w:rsid w:val="00721823"/>
    <w:rsid w:val="007247AE"/>
    <w:rsid w:val="00724B21"/>
    <w:rsid w:val="00725B2E"/>
    <w:rsid w:val="00725B7A"/>
    <w:rsid w:val="00726E29"/>
    <w:rsid w:val="00730C1D"/>
    <w:rsid w:val="007323A7"/>
    <w:rsid w:val="00733CD0"/>
    <w:rsid w:val="007374A8"/>
    <w:rsid w:val="00740442"/>
    <w:rsid w:val="00744854"/>
    <w:rsid w:val="00750B85"/>
    <w:rsid w:val="00752BE5"/>
    <w:rsid w:val="00754EBC"/>
    <w:rsid w:val="007601A1"/>
    <w:rsid w:val="00760837"/>
    <w:rsid w:val="00762F7B"/>
    <w:rsid w:val="00763710"/>
    <w:rsid w:val="00767D9D"/>
    <w:rsid w:val="0077166F"/>
    <w:rsid w:val="00773591"/>
    <w:rsid w:val="00774678"/>
    <w:rsid w:val="00777186"/>
    <w:rsid w:val="00777457"/>
    <w:rsid w:val="007870AA"/>
    <w:rsid w:val="00790BF7"/>
    <w:rsid w:val="00796638"/>
    <w:rsid w:val="007977BE"/>
    <w:rsid w:val="007A0525"/>
    <w:rsid w:val="007A14B2"/>
    <w:rsid w:val="007A2748"/>
    <w:rsid w:val="007A381E"/>
    <w:rsid w:val="007A3CD9"/>
    <w:rsid w:val="007A4BAB"/>
    <w:rsid w:val="007A5B00"/>
    <w:rsid w:val="007A6BBC"/>
    <w:rsid w:val="007A7134"/>
    <w:rsid w:val="007B0228"/>
    <w:rsid w:val="007B0682"/>
    <w:rsid w:val="007B3502"/>
    <w:rsid w:val="007B5350"/>
    <w:rsid w:val="007B657B"/>
    <w:rsid w:val="007C1560"/>
    <w:rsid w:val="007C264E"/>
    <w:rsid w:val="007C27EE"/>
    <w:rsid w:val="007D05CA"/>
    <w:rsid w:val="007D350D"/>
    <w:rsid w:val="007D40F9"/>
    <w:rsid w:val="007D57A1"/>
    <w:rsid w:val="007E5DEC"/>
    <w:rsid w:val="007E5EF3"/>
    <w:rsid w:val="007E7001"/>
    <w:rsid w:val="007F1F0A"/>
    <w:rsid w:val="007F51AD"/>
    <w:rsid w:val="007F6253"/>
    <w:rsid w:val="007F6FF2"/>
    <w:rsid w:val="00803221"/>
    <w:rsid w:val="008045ED"/>
    <w:rsid w:val="00812CE5"/>
    <w:rsid w:val="00813E07"/>
    <w:rsid w:val="00815FBC"/>
    <w:rsid w:val="00820EE0"/>
    <w:rsid w:val="008219F0"/>
    <w:rsid w:val="008225B5"/>
    <w:rsid w:val="00822733"/>
    <w:rsid w:val="00833472"/>
    <w:rsid w:val="00833FEF"/>
    <w:rsid w:val="008426F8"/>
    <w:rsid w:val="00842E8D"/>
    <w:rsid w:val="0084666A"/>
    <w:rsid w:val="00846E30"/>
    <w:rsid w:val="00850EEF"/>
    <w:rsid w:val="00855C50"/>
    <w:rsid w:val="00855C67"/>
    <w:rsid w:val="00857D06"/>
    <w:rsid w:val="00865D20"/>
    <w:rsid w:val="0087019C"/>
    <w:rsid w:val="0087382D"/>
    <w:rsid w:val="008750FE"/>
    <w:rsid w:val="0087649E"/>
    <w:rsid w:val="00877136"/>
    <w:rsid w:val="008777E7"/>
    <w:rsid w:val="00881986"/>
    <w:rsid w:val="00881C84"/>
    <w:rsid w:val="00882115"/>
    <w:rsid w:val="0088219A"/>
    <w:rsid w:val="00883B17"/>
    <w:rsid w:val="00885D49"/>
    <w:rsid w:val="00892673"/>
    <w:rsid w:val="00893D12"/>
    <w:rsid w:val="008A1467"/>
    <w:rsid w:val="008A3B26"/>
    <w:rsid w:val="008B0D1E"/>
    <w:rsid w:val="008B1616"/>
    <w:rsid w:val="008B344F"/>
    <w:rsid w:val="008B7A08"/>
    <w:rsid w:val="008C072A"/>
    <w:rsid w:val="008C7A3A"/>
    <w:rsid w:val="008D0569"/>
    <w:rsid w:val="008D2510"/>
    <w:rsid w:val="008D625D"/>
    <w:rsid w:val="008E0321"/>
    <w:rsid w:val="008E1588"/>
    <w:rsid w:val="008E2FC1"/>
    <w:rsid w:val="008E5D1C"/>
    <w:rsid w:val="008F24B0"/>
    <w:rsid w:val="008F4252"/>
    <w:rsid w:val="008F7AE0"/>
    <w:rsid w:val="00900761"/>
    <w:rsid w:val="00903E4A"/>
    <w:rsid w:val="009051FC"/>
    <w:rsid w:val="009126AF"/>
    <w:rsid w:val="009166F5"/>
    <w:rsid w:val="00916FA7"/>
    <w:rsid w:val="00917F86"/>
    <w:rsid w:val="009253E7"/>
    <w:rsid w:val="009261E9"/>
    <w:rsid w:val="00926F96"/>
    <w:rsid w:val="0093033F"/>
    <w:rsid w:val="00931C49"/>
    <w:rsid w:val="00932236"/>
    <w:rsid w:val="00934942"/>
    <w:rsid w:val="00934A86"/>
    <w:rsid w:val="0093577D"/>
    <w:rsid w:val="00935A30"/>
    <w:rsid w:val="0093732E"/>
    <w:rsid w:val="00937A53"/>
    <w:rsid w:val="009430C3"/>
    <w:rsid w:val="0094343B"/>
    <w:rsid w:val="00950868"/>
    <w:rsid w:val="00953C45"/>
    <w:rsid w:val="0095428D"/>
    <w:rsid w:val="009569F0"/>
    <w:rsid w:val="009601B6"/>
    <w:rsid w:val="00961287"/>
    <w:rsid w:val="00962C40"/>
    <w:rsid w:val="00964A30"/>
    <w:rsid w:val="0096545F"/>
    <w:rsid w:val="009708DB"/>
    <w:rsid w:val="009726AB"/>
    <w:rsid w:val="009758CD"/>
    <w:rsid w:val="00980DF3"/>
    <w:rsid w:val="00985A2E"/>
    <w:rsid w:val="00985D26"/>
    <w:rsid w:val="00990859"/>
    <w:rsid w:val="0099169D"/>
    <w:rsid w:val="00991BB3"/>
    <w:rsid w:val="00993D2D"/>
    <w:rsid w:val="0099622F"/>
    <w:rsid w:val="0099786C"/>
    <w:rsid w:val="009A0455"/>
    <w:rsid w:val="009A529B"/>
    <w:rsid w:val="009A5676"/>
    <w:rsid w:val="009A6D43"/>
    <w:rsid w:val="009A75D0"/>
    <w:rsid w:val="009B32DD"/>
    <w:rsid w:val="009B5EA6"/>
    <w:rsid w:val="009B6884"/>
    <w:rsid w:val="009C12F3"/>
    <w:rsid w:val="009C130F"/>
    <w:rsid w:val="009C362C"/>
    <w:rsid w:val="009C515F"/>
    <w:rsid w:val="009C7E5F"/>
    <w:rsid w:val="009D0EA7"/>
    <w:rsid w:val="009D21C7"/>
    <w:rsid w:val="009D21F9"/>
    <w:rsid w:val="009D2826"/>
    <w:rsid w:val="009D2967"/>
    <w:rsid w:val="009D3555"/>
    <w:rsid w:val="009D4943"/>
    <w:rsid w:val="009D6C48"/>
    <w:rsid w:val="009E0EB9"/>
    <w:rsid w:val="009E3196"/>
    <w:rsid w:val="009E353F"/>
    <w:rsid w:val="00A00A48"/>
    <w:rsid w:val="00A04074"/>
    <w:rsid w:val="00A05E26"/>
    <w:rsid w:val="00A076BB"/>
    <w:rsid w:val="00A07C14"/>
    <w:rsid w:val="00A11B65"/>
    <w:rsid w:val="00A11B7E"/>
    <w:rsid w:val="00A1362E"/>
    <w:rsid w:val="00A137F5"/>
    <w:rsid w:val="00A14A60"/>
    <w:rsid w:val="00A2191E"/>
    <w:rsid w:val="00A25721"/>
    <w:rsid w:val="00A3428C"/>
    <w:rsid w:val="00A404F2"/>
    <w:rsid w:val="00A437FC"/>
    <w:rsid w:val="00A51965"/>
    <w:rsid w:val="00A55DF3"/>
    <w:rsid w:val="00A56C66"/>
    <w:rsid w:val="00A622DD"/>
    <w:rsid w:val="00A62EE1"/>
    <w:rsid w:val="00A63F16"/>
    <w:rsid w:val="00A649E9"/>
    <w:rsid w:val="00A64A9E"/>
    <w:rsid w:val="00A705A6"/>
    <w:rsid w:val="00A729AA"/>
    <w:rsid w:val="00A7775E"/>
    <w:rsid w:val="00A77B7C"/>
    <w:rsid w:val="00A853CC"/>
    <w:rsid w:val="00A90560"/>
    <w:rsid w:val="00A906F7"/>
    <w:rsid w:val="00A93AC4"/>
    <w:rsid w:val="00A955A7"/>
    <w:rsid w:val="00A97AE8"/>
    <w:rsid w:val="00AA4663"/>
    <w:rsid w:val="00AA6453"/>
    <w:rsid w:val="00AA6FC9"/>
    <w:rsid w:val="00AA7A0B"/>
    <w:rsid w:val="00AB6D73"/>
    <w:rsid w:val="00AB7568"/>
    <w:rsid w:val="00AC2336"/>
    <w:rsid w:val="00AC3AF4"/>
    <w:rsid w:val="00AC3C17"/>
    <w:rsid w:val="00AC4219"/>
    <w:rsid w:val="00AC6043"/>
    <w:rsid w:val="00AD0550"/>
    <w:rsid w:val="00AD39C7"/>
    <w:rsid w:val="00AD3AED"/>
    <w:rsid w:val="00AD4596"/>
    <w:rsid w:val="00AD7A79"/>
    <w:rsid w:val="00AD7F5F"/>
    <w:rsid w:val="00AE0F2E"/>
    <w:rsid w:val="00AE1869"/>
    <w:rsid w:val="00AE505F"/>
    <w:rsid w:val="00AE545F"/>
    <w:rsid w:val="00AE5A7A"/>
    <w:rsid w:val="00AF28D0"/>
    <w:rsid w:val="00AF3019"/>
    <w:rsid w:val="00AF3073"/>
    <w:rsid w:val="00AF3330"/>
    <w:rsid w:val="00AF7908"/>
    <w:rsid w:val="00B006BD"/>
    <w:rsid w:val="00B021C4"/>
    <w:rsid w:val="00B061D6"/>
    <w:rsid w:val="00B1385B"/>
    <w:rsid w:val="00B202FA"/>
    <w:rsid w:val="00B21A3C"/>
    <w:rsid w:val="00B26CE6"/>
    <w:rsid w:val="00B3194B"/>
    <w:rsid w:val="00B31C0E"/>
    <w:rsid w:val="00B337D1"/>
    <w:rsid w:val="00B34B80"/>
    <w:rsid w:val="00B37B97"/>
    <w:rsid w:val="00B40108"/>
    <w:rsid w:val="00B448F6"/>
    <w:rsid w:val="00B44A92"/>
    <w:rsid w:val="00B46651"/>
    <w:rsid w:val="00B5048E"/>
    <w:rsid w:val="00B53D83"/>
    <w:rsid w:val="00B57409"/>
    <w:rsid w:val="00B602CA"/>
    <w:rsid w:val="00B623D3"/>
    <w:rsid w:val="00B63351"/>
    <w:rsid w:val="00B64297"/>
    <w:rsid w:val="00B64C08"/>
    <w:rsid w:val="00B64ECC"/>
    <w:rsid w:val="00B6500D"/>
    <w:rsid w:val="00B75010"/>
    <w:rsid w:val="00B752DF"/>
    <w:rsid w:val="00B806B2"/>
    <w:rsid w:val="00B82AB4"/>
    <w:rsid w:val="00B83F5C"/>
    <w:rsid w:val="00B9019C"/>
    <w:rsid w:val="00B91560"/>
    <w:rsid w:val="00B93424"/>
    <w:rsid w:val="00B94F9E"/>
    <w:rsid w:val="00B950F3"/>
    <w:rsid w:val="00B969DF"/>
    <w:rsid w:val="00B9741C"/>
    <w:rsid w:val="00BA0577"/>
    <w:rsid w:val="00BA2C90"/>
    <w:rsid w:val="00BA6561"/>
    <w:rsid w:val="00BA6F0C"/>
    <w:rsid w:val="00BB07A2"/>
    <w:rsid w:val="00BB226F"/>
    <w:rsid w:val="00BB25DD"/>
    <w:rsid w:val="00BB6593"/>
    <w:rsid w:val="00BB6C53"/>
    <w:rsid w:val="00BB7054"/>
    <w:rsid w:val="00BB7A66"/>
    <w:rsid w:val="00BB7AD9"/>
    <w:rsid w:val="00BC2F02"/>
    <w:rsid w:val="00BC6F58"/>
    <w:rsid w:val="00BD3E37"/>
    <w:rsid w:val="00BE5B13"/>
    <w:rsid w:val="00BE7180"/>
    <w:rsid w:val="00C029B9"/>
    <w:rsid w:val="00C03AB2"/>
    <w:rsid w:val="00C044D3"/>
    <w:rsid w:val="00C06D66"/>
    <w:rsid w:val="00C103A6"/>
    <w:rsid w:val="00C10F6C"/>
    <w:rsid w:val="00C13415"/>
    <w:rsid w:val="00C135D3"/>
    <w:rsid w:val="00C148FE"/>
    <w:rsid w:val="00C158E7"/>
    <w:rsid w:val="00C171BE"/>
    <w:rsid w:val="00C17938"/>
    <w:rsid w:val="00C17B06"/>
    <w:rsid w:val="00C20D18"/>
    <w:rsid w:val="00C21B54"/>
    <w:rsid w:val="00C237C4"/>
    <w:rsid w:val="00C23A4E"/>
    <w:rsid w:val="00C2562D"/>
    <w:rsid w:val="00C25FC7"/>
    <w:rsid w:val="00C26B47"/>
    <w:rsid w:val="00C313DC"/>
    <w:rsid w:val="00C36255"/>
    <w:rsid w:val="00C36E16"/>
    <w:rsid w:val="00C44ED3"/>
    <w:rsid w:val="00C50C7A"/>
    <w:rsid w:val="00C51029"/>
    <w:rsid w:val="00C53367"/>
    <w:rsid w:val="00C5353D"/>
    <w:rsid w:val="00C55984"/>
    <w:rsid w:val="00C55D83"/>
    <w:rsid w:val="00C632B8"/>
    <w:rsid w:val="00C639AB"/>
    <w:rsid w:val="00C641FD"/>
    <w:rsid w:val="00C64854"/>
    <w:rsid w:val="00C6634D"/>
    <w:rsid w:val="00C664D4"/>
    <w:rsid w:val="00C70BC4"/>
    <w:rsid w:val="00C7476D"/>
    <w:rsid w:val="00C81416"/>
    <w:rsid w:val="00C81EE4"/>
    <w:rsid w:val="00C82FFC"/>
    <w:rsid w:val="00C84778"/>
    <w:rsid w:val="00C854DE"/>
    <w:rsid w:val="00C870FB"/>
    <w:rsid w:val="00C91F66"/>
    <w:rsid w:val="00C94587"/>
    <w:rsid w:val="00C94EDF"/>
    <w:rsid w:val="00CA00A2"/>
    <w:rsid w:val="00CB19E5"/>
    <w:rsid w:val="00CB4B89"/>
    <w:rsid w:val="00CC24CF"/>
    <w:rsid w:val="00CD6188"/>
    <w:rsid w:val="00CD6DBB"/>
    <w:rsid w:val="00CE3DE1"/>
    <w:rsid w:val="00CE4A9D"/>
    <w:rsid w:val="00CE5DCB"/>
    <w:rsid w:val="00CE7B93"/>
    <w:rsid w:val="00CF2428"/>
    <w:rsid w:val="00CF314E"/>
    <w:rsid w:val="00CF55B5"/>
    <w:rsid w:val="00CF764B"/>
    <w:rsid w:val="00D0343F"/>
    <w:rsid w:val="00D111D9"/>
    <w:rsid w:val="00D11A39"/>
    <w:rsid w:val="00D12641"/>
    <w:rsid w:val="00D15DF6"/>
    <w:rsid w:val="00D32939"/>
    <w:rsid w:val="00D36397"/>
    <w:rsid w:val="00D415E6"/>
    <w:rsid w:val="00D42C9D"/>
    <w:rsid w:val="00D42E2F"/>
    <w:rsid w:val="00D47D73"/>
    <w:rsid w:val="00D50703"/>
    <w:rsid w:val="00D52C7A"/>
    <w:rsid w:val="00D579EC"/>
    <w:rsid w:val="00D60FDC"/>
    <w:rsid w:val="00D615F5"/>
    <w:rsid w:val="00D62575"/>
    <w:rsid w:val="00D63360"/>
    <w:rsid w:val="00D70577"/>
    <w:rsid w:val="00D7222E"/>
    <w:rsid w:val="00D739F6"/>
    <w:rsid w:val="00D75429"/>
    <w:rsid w:val="00D77C4B"/>
    <w:rsid w:val="00D77E3A"/>
    <w:rsid w:val="00D83876"/>
    <w:rsid w:val="00D91EE2"/>
    <w:rsid w:val="00D93FBD"/>
    <w:rsid w:val="00D94587"/>
    <w:rsid w:val="00D94805"/>
    <w:rsid w:val="00D97077"/>
    <w:rsid w:val="00DA430A"/>
    <w:rsid w:val="00DA55F2"/>
    <w:rsid w:val="00DA5AFC"/>
    <w:rsid w:val="00DA5D8E"/>
    <w:rsid w:val="00DB03F9"/>
    <w:rsid w:val="00DB0964"/>
    <w:rsid w:val="00DB24F4"/>
    <w:rsid w:val="00DB3005"/>
    <w:rsid w:val="00DB5919"/>
    <w:rsid w:val="00DC33FE"/>
    <w:rsid w:val="00DD23E5"/>
    <w:rsid w:val="00DD3031"/>
    <w:rsid w:val="00DE757C"/>
    <w:rsid w:val="00DF0B43"/>
    <w:rsid w:val="00E01437"/>
    <w:rsid w:val="00E16221"/>
    <w:rsid w:val="00E2052D"/>
    <w:rsid w:val="00E21B2E"/>
    <w:rsid w:val="00E30E71"/>
    <w:rsid w:val="00E330EB"/>
    <w:rsid w:val="00E333A1"/>
    <w:rsid w:val="00E37E64"/>
    <w:rsid w:val="00E40637"/>
    <w:rsid w:val="00E418EE"/>
    <w:rsid w:val="00E421AE"/>
    <w:rsid w:val="00E446FE"/>
    <w:rsid w:val="00E45A1B"/>
    <w:rsid w:val="00E46139"/>
    <w:rsid w:val="00E4637C"/>
    <w:rsid w:val="00E46B3F"/>
    <w:rsid w:val="00E46C5E"/>
    <w:rsid w:val="00E51BA3"/>
    <w:rsid w:val="00E5228A"/>
    <w:rsid w:val="00E54A91"/>
    <w:rsid w:val="00E54FA8"/>
    <w:rsid w:val="00E56CAC"/>
    <w:rsid w:val="00E61A12"/>
    <w:rsid w:val="00E62758"/>
    <w:rsid w:val="00E70ABC"/>
    <w:rsid w:val="00E73A11"/>
    <w:rsid w:val="00E7464B"/>
    <w:rsid w:val="00E80017"/>
    <w:rsid w:val="00E8033E"/>
    <w:rsid w:val="00E834AE"/>
    <w:rsid w:val="00E84182"/>
    <w:rsid w:val="00E85DF4"/>
    <w:rsid w:val="00E92061"/>
    <w:rsid w:val="00E94120"/>
    <w:rsid w:val="00E9611E"/>
    <w:rsid w:val="00EA06EF"/>
    <w:rsid w:val="00EA1D26"/>
    <w:rsid w:val="00EA2B0C"/>
    <w:rsid w:val="00EA2C8C"/>
    <w:rsid w:val="00EA6078"/>
    <w:rsid w:val="00EA65D2"/>
    <w:rsid w:val="00EA7E1A"/>
    <w:rsid w:val="00EB0C72"/>
    <w:rsid w:val="00EB11D1"/>
    <w:rsid w:val="00EB296F"/>
    <w:rsid w:val="00EB4034"/>
    <w:rsid w:val="00EB694C"/>
    <w:rsid w:val="00EC2CF4"/>
    <w:rsid w:val="00EC395A"/>
    <w:rsid w:val="00EC3C23"/>
    <w:rsid w:val="00EC492B"/>
    <w:rsid w:val="00EC59AC"/>
    <w:rsid w:val="00EC6DA2"/>
    <w:rsid w:val="00EC73E5"/>
    <w:rsid w:val="00ED09F3"/>
    <w:rsid w:val="00ED1368"/>
    <w:rsid w:val="00ED56CB"/>
    <w:rsid w:val="00EE2ACB"/>
    <w:rsid w:val="00EE693D"/>
    <w:rsid w:val="00EF03F2"/>
    <w:rsid w:val="00EF2357"/>
    <w:rsid w:val="00EF25ED"/>
    <w:rsid w:val="00EF3854"/>
    <w:rsid w:val="00EF3B64"/>
    <w:rsid w:val="00F04AD9"/>
    <w:rsid w:val="00F06595"/>
    <w:rsid w:val="00F100D1"/>
    <w:rsid w:val="00F1178E"/>
    <w:rsid w:val="00F157E8"/>
    <w:rsid w:val="00F15F2E"/>
    <w:rsid w:val="00F21BA6"/>
    <w:rsid w:val="00F311AC"/>
    <w:rsid w:val="00F34134"/>
    <w:rsid w:val="00F37A96"/>
    <w:rsid w:val="00F402EB"/>
    <w:rsid w:val="00F411B5"/>
    <w:rsid w:val="00F44915"/>
    <w:rsid w:val="00F50487"/>
    <w:rsid w:val="00F575D7"/>
    <w:rsid w:val="00F65F61"/>
    <w:rsid w:val="00F66C8D"/>
    <w:rsid w:val="00F67754"/>
    <w:rsid w:val="00F743D8"/>
    <w:rsid w:val="00F75CC9"/>
    <w:rsid w:val="00F77871"/>
    <w:rsid w:val="00F801D2"/>
    <w:rsid w:val="00F80922"/>
    <w:rsid w:val="00F80B03"/>
    <w:rsid w:val="00F8280B"/>
    <w:rsid w:val="00F866B2"/>
    <w:rsid w:val="00F86F7B"/>
    <w:rsid w:val="00F87848"/>
    <w:rsid w:val="00F904B8"/>
    <w:rsid w:val="00F90AF4"/>
    <w:rsid w:val="00F91C46"/>
    <w:rsid w:val="00F950E2"/>
    <w:rsid w:val="00FA004E"/>
    <w:rsid w:val="00FA27E1"/>
    <w:rsid w:val="00FA4D35"/>
    <w:rsid w:val="00FA5DFC"/>
    <w:rsid w:val="00FA74C9"/>
    <w:rsid w:val="00FB04B2"/>
    <w:rsid w:val="00FB2AC5"/>
    <w:rsid w:val="00FB5B0D"/>
    <w:rsid w:val="00FC032C"/>
    <w:rsid w:val="00FC0A24"/>
    <w:rsid w:val="00FC2D61"/>
    <w:rsid w:val="00FC752F"/>
    <w:rsid w:val="00FD10BE"/>
    <w:rsid w:val="00FD1939"/>
    <w:rsid w:val="00FE093C"/>
    <w:rsid w:val="00FE2983"/>
    <w:rsid w:val="00FE4C9F"/>
    <w:rsid w:val="00FE6C99"/>
    <w:rsid w:val="00F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3B6480B"/>
  <w15:docId w15:val="{7486BBD9-3349-4A29-AF0F-8424F7F1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08"/>
  </w:style>
  <w:style w:type="paragraph" w:styleId="Overskrift1">
    <w:name w:val="heading 1"/>
    <w:basedOn w:val="Normal"/>
    <w:next w:val="Normal"/>
    <w:link w:val="Overskrift1Tegn"/>
    <w:uiPriority w:val="9"/>
    <w:qFormat/>
    <w:rsid w:val="008B7A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B7A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B7A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B7A0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B7A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8B7A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B7A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B7A0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Tegn"/>
    <w:rsid w:val="008B7A0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8B7A0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8B7A0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typeiafsnit"/>
    <w:link w:val="EndNoteBibliography"/>
    <w:rsid w:val="008B7A08"/>
    <w:rPr>
      <w:rFonts w:ascii="Calibri" w:hAnsi="Calibri" w:cs="Calibri"/>
      <w:noProof/>
      <w:lang w:val="en-US"/>
    </w:rPr>
  </w:style>
  <w:style w:type="paragraph" w:customStyle="1" w:styleId="Default">
    <w:name w:val="Default"/>
    <w:rsid w:val="008B7A08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Listeafsnit">
    <w:name w:val="List Paragraph"/>
    <w:basedOn w:val="Normal"/>
    <w:uiPriority w:val="34"/>
    <w:qFormat/>
    <w:rsid w:val="008B7A08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8B7A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B7A08"/>
  </w:style>
  <w:style w:type="paragraph" w:styleId="Sidefod">
    <w:name w:val="footer"/>
    <w:basedOn w:val="Normal"/>
    <w:link w:val="SidefodTegn"/>
    <w:uiPriority w:val="99"/>
    <w:unhideWhenUsed/>
    <w:rsid w:val="008B7A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B7A08"/>
  </w:style>
  <w:style w:type="table" w:styleId="Tabel-Gitter">
    <w:name w:val="Table Grid"/>
    <w:basedOn w:val="Tabel-Normal"/>
    <w:uiPriority w:val="39"/>
    <w:rsid w:val="008B7A08"/>
    <w:pPr>
      <w:spacing w:after="0" w:line="240" w:lineRule="auto"/>
    </w:pPr>
    <w:rPr>
      <w:rFonts w:ascii="Times New Roman" w:eastAsia="Times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7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table" w:customStyle="1" w:styleId="Tabel-Gitter1">
    <w:name w:val="Tabel - Gitter1"/>
    <w:basedOn w:val="Tabel-Normal"/>
    <w:next w:val="Tabel-Gitter"/>
    <w:uiPriority w:val="39"/>
    <w:rsid w:val="008B7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-Gitter2">
    <w:name w:val="Tabel - Gitter2"/>
    <w:basedOn w:val="Tabel-Normal"/>
    <w:next w:val="Tabel-Gitter"/>
    <w:uiPriority w:val="39"/>
    <w:rsid w:val="008B7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B7A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B7A08"/>
    <w:rPr>
      <w:rFonts w:ascii="Segoe UI" w:hAnsi="Segoe UI" w:cs="Segoe UI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961287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61287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61287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6128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6128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EC61B-E07F-4651-963D-68D9F7F79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3067</Words>
  <Characters>18710</Characters>
  <Application>Microsoft Office Word</Application>
  <DocSecurity>0</DocSecurity>
  <Lines>155</Lines>
  <Paragraphs>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21734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Buur</dc:creator>
  <cp:lastModifiedBy>Louise Buur</cp:lastModifiedBy>
  <cp:revision>3</cp:revision>
  <dcterms:created xsi:type="dcterms:W3CDTF">2020-08-20T19:16:00Z</dcterms:created>
  <dcterms:modified xsi:type="dcterms:W3CDTF">2020-12-03T13:37:00Z</dcterms:modified>
</cp:coreProperties>
</file>