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69355" w14:textId="5C4CB2BE" w:rsidR="00FD7706" w:rsidRPr="005542DD" w:rsidRDefault="007619EF">
      <w:pPr>
        <w:rPr>
          <w:rFonts w:ascii="Times New Roman" w:hAnsi="Times New Roman" w:cs="Times New Roman"/>
          <w:b/>
          <w:bCs/>
        </w:rPr>
      </w:pPr>
      <w:r w:rsidRPr="005542DD">
        <w:rPr>
          <w:rFonts w:ascii="Times New Roman" w:hAnsi="Times New Roman" w:cs="Times New Roman"/>
          <w:b/>
          <w:bCs/>
        </w:rPr>
        <w:t>SUPLEMENTARY MATERIAL</w:t>
      </w:r>
    </w:p>
    <w:p w14:paraId="05232C3D" w14:textId="77777777" w:rsidR="007619EF" w:rsidRPr="005542DD" w:rsidRDefault="007619EF">
      <w:pPr>
        <w:rPr>
          <w:rFonts w:ascii="Times New Roman" w:hAnsi="Times New Roman" w:cs="Times New Roman"/>
        </w:rPr>
      </w:pPr>
    </w:p>
    <w:p w14:paraId="60A65ACD" w14:textId="3E262191" w:rsidR="003C73E4" w:rsidRPr="005542DD" w:rsidRDefault="007619EF" w:rsidP="00800E3A">
      <w:pPr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5542DD">
        <w:rPr>
          <w:rFonts w:ascii="Times New Roman" w:hAnsi="Times New Roman" w:cs="Times New Roman"/>
          <w:b/>
          <w:bCs/>
        </w:rPr>
        <w:t>Table</w:t>
      </w:r>
      <w:proofErr w:type="spellEnd"/>
      <w:r w:rsidRPr="005542DD">
        <w:rPr>
          <w:rFonts w:ascii="Times New Roman" w:hAnsi="Times New Roman" w:cs="Times New Roman"/>
          <w:b/>
          <w:bCs/>
        </w:rPr>
        <w:t xml:space="preserve"> S1.</w:t>
      </w:r>
      <w:r w:rsidRPr="005542DD">
        <w:rPr>
          <w:rFonts w:ascii="Times New Roman" w:hAnsi="Times New Roman" w:cs="Times New Roman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Characterization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species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based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Ecological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Potential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along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with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their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respective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final score</w:t>
      </w:r>
      <w:r w:rsidR="00B63F1E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(EP)</w:t>
      </w:r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. In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table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'Y'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corresponds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Yes, 'N'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No; 'H', 'M',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'L'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correspond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High,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Medium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Low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respectively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;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'D'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'P'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correspond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Deciduous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Perennial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respectively</w:t>
      </w:r>
      <w:proofErr w:type="spellEnd"/>
      <w:r w:rsidR="00800E3A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tbl>
      <w:tblPr>
        <w:tblStyle w:val="Tabelacomgrade"/>
        <w:tblW w:w="8784" w:type="dxa"/>
        <w:tblLayout w:type="fixed"/>
        <w:tblLook w:val="04A0" w:firstRow="1" w:lastRow="0" w:firstColumn="1" w:lastColumn="0" w:noHBand="0" w:noVBand="1"/>
      </w:tblPr>
      <w:tblGrid>
        <w:gridCol w:w="1555"/>
        <w:gridCol w:w="4300"/>
        <w:gridCol w:w="553"/>
        <w:gridCol w:w="544"/>
        <w:gridCol w:w="421"/>
        <w:gridCol w:w="561"/>
        <w:gridCol w:w="425"/>
        <w:gridCol w:w="425"/>
      </w:tblGrid>
      <w:tr w:rsidR="00E92788" w:rsidRPr="005542DD" w14:paraId="398B3647" w14:textId="77777777" w:rsidTr="00B9076E">
        <w:trPr>
          <w:cantSplit/>
          <w:trHeight w:val="1191"/>
        </w:trPr>
        <w:tc>
          <w:tcPr>
            <w:tcW w:w="1555" w:type="dxa"/>
            <w:vAlign w:val="center"/>
            <w:hideMark/>
          </w:tcPr>
          <w:p w14:paraId="0DF7E785" w14:textId="77777777" w:rsidR="00E92788" w:rsidRPr="005542DD" w:rsidRDefault="00E92788" w:rsidP="001F1F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Family</w:t>
            </w:r>
          </w:p>
        </w:tc>
        <w:tc>
          <w:tcPr>
            <w:tcW w:w="4300" w:type="dxa"/>
            <w:vAlign w:val="center"/>
            <w:hideMark/>
          </w:tcPr>
          <w:p w14:paraId="7A799D0C" w14:textId="77777777" w:rsidR="00E92788" w:rsidRPr="005542DD" w:rsidRDefault="00E92788" w:rsidP="001F1F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Species</w:t>
            </w:r>
            <w:proofErr w:type="spellEnd"/>
          </w:p>
        </w:tc>
        <w:tc>
          <w:tcPr>
            <w:tcW w:w="553" w:type="dxa"/>
            <w:textDirection w:val="btLr"/>
            <w:hideMark/>
          </w:tcPr>
          <w:p w14:paraId="268ADD5B" w14:textId="77777777" w:rsidR="00E92788" w:rsidRPr="005542DD" w:rsidRDefault="00E92788" w:rsidP="00E9278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Pollination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Syndrome</w:t>
            </w:r>
            <w:proofErr w:type="spellEnd"/>
          </w:p>
        </w:tc>
        <w:tc>
          <w:tcPr>
            <w:tcW w:w="544" w:type="dxa"/>
            <w:textDirection w:val="btLr"/>
            <w:hideMark/>
          </w:tcPr>
          <w:p w14:paraId="385AB99C" w14:textId="77777777" w:rsidR="00E92788" w:rsidRPr="005542DD" w:rsidRDefault="00E92788" w:rsidP="00E9278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Seed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Dispersal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Syndrome</w:t>
            </w:r>
            <w:proofErr w:type="spellEnd"/>
          </w:p>
        </w:tc>
        <w:tc>
          <w:tcPr>
            <w:tcW w:w="421" w:type="dxa"/>
            <w:textDirection w:val="btLr"/>
            <w:hideMark/>
          </w:tcPr>
          <w:p w14:paraId="0B8F6F71" w14:textId="77777777" w:rsidR="00E92788" w:rsidRPr="005542DD" w:rsidRDefault="00E92788" w:rsidP="00E9278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Basal Area</w:t>
            </w:r>
          </w:p>
        </w:tc>
        <w:tc>
          <w:tcPr>
            <w:tcW w:w="561" w:type="dxa"/>
            <w:textDirection w:val="btLr"/>
            <w:hideMark/>
          </w:tcPr>
          <w:p w14:paraId="18B2E665" w14:textId="77777777" w:rsidR="00E92788" w:rsidRPr="005542DD" w:rsidRDefault="00E92788" w:rsidP="00E9278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Leaf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Phenology</w:t>
            </w:r>
            <w:proofErr w:type="spellEnd"/>
          </w:p>
        </w:tc>
        <w:tc>
          <w:tcPr>
            <w:tcW w:w="425" w:type="dxa"/>
            <w:textDirection w:val="btLr"/>
            <w:hideMark/>
          </w:tcPr>
          <w:p w14:paraId="223D67D7" w14:textId="77777777" w:rsidR="00E92788" w:rsidRPr="005542DD" w:rsidRDefault="00E92788" w:rsidP="00E9278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Fire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Tolerance</w:t>
            </w:r>
            <w:proofErr w:type="spellEnd"/>
          </w:p>
        </w:tc>
        <w:tc>
          <w:tcPr>
            <w:tcW w:w="425" w:type="dxa"/>
            <w:textDirection w:val="btLr"/>
            <w:hideMark/>
          </w:tcPr>
          <w:p w14:paraId="28C570F5" w14:textId="16ACD9FD" w:rsidR="00E92788" w:rsidRPr="005542DD" w:rsidRDefault="00047A26" w:rsidP="00E9278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EP</w:t>
            </w:r>
          </w:p>
        </w:tc>
      </w:tr>
      <w:tr w:rsidR="00E92788" w:rsidRPr="005542DD" w14:paraId="1FBAD7E6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2CAE2261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Annonaceae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2F699BE3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Annona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coriacea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553" w:type="dxa"/>
            <w:noWrap/>
            <w:vAlign w:val="center"/>
            <w:hideMark/>
          </w:tcPr>
          <w:p w14:paraId="018E133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284880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7162C32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74E6130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3974B54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D5A63F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</w:tr>
      <w:tr w:rsidR="00E92788" w:rsidRPr="005542DD" w14:paraId="61B78990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DF9571D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418FD518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Annona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crassiflora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553" w:type="dxa"/>
            <w:noWrap/>
            <w:vAlign w:val="center"/>
            <w:hideMark/>
          </w:tcPr>
          <w:p w14:paraId="45EEC03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735147F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1043835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0913412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42B7621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103BD06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</w:tr>
      <w:tr w:rsidR="00E92788" w:rsidRPr="005542DD" w14:paraId="628AD853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9253A58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043C246E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Xylopia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aromatica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Mart.</w:t>
            </w:r>
          </w:p>
        </w:tc>
        <w:tc>
          <w:tcPr>
            <w:tcW w:w="553" w:type="dxa"/>
            <w:noWrap/>
            <w:vAlign w:val="center"/>
            <w:hideMark/>
          </w:tcPr>
          <w:p w14:paraId="124E370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5DA0C6D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7BF885F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08380B2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690FC60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1D2D00F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</w:tr>
      <w:tr w:rsidR="00E92788" w:rsidRPr="005542DD" w14:paraId="14709586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0399C4C5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Apocynaceae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3D1E5A29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Aspidosperma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5075B14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E1E0D1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71E801B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6C96C0B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6E6B1FD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1EB1575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</w:tr>
      <w:tr w:rsidR="00E92788" w:rsidRPr="005542DD" w14:paraId="3EF7C4C4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E250541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2D4764B5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Aspidosperma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tomentosum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6EF424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3CE856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64E13BB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2FBD30F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080BC71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6E0F3D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</w:tr>
      <w:tr w:rsidR="00E92788" w:rsidRPr="005542DD" w14:paraId="515E81B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244737C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570F458B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Himatanthus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obovatus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Müll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Arg.)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Woodson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7FEBDC1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667E64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2AF91B9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31A335E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5D56FF6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6D903C1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</w:tr>
      <w:tr w:rsidR="00E92788" w:rsidRPr="005542DD" w14:paraId="6A555843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31A251D2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Araliaceae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3B29BC0F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Didymopana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Seem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4B204BF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10F054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2849E6E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362D218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7C6B6B6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003BC2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2F4FC00C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67280277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Bignoneaceae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04F3804D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Tabebuia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aurea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(Silva Manso)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Hook.f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S.Moore</w:t>
            </w:r>
            <w:proofErr w:type="spellEnd"/>
            <w:proofErr w:type="gramEnd"/>
          </w:p>
        </w:tc>
        <w:tc>
          <w:tcPr>
            <w:tcW w:w="553" w:type="dxa"/>
            <w:noWrap/>
            <w:vAlign w:val="center"/>
            <w:hideMark/>
          </w:tcPr>
          <w:p w14:paraId="0C8DC12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536901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094377D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7C5820C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5BEE77A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66719AE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</w:tr>
      <w:tr w:rsidR="00E92788" w:rsidRPr="005542DD" w14:paraId="524F0799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21874E13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Calophyllaceae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5ECAEDD7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Kielmeyera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coriacea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A13412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FB6314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4B8E5E8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2FCCDE5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617AC17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3D5DCB5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</w:tr>
      <w:tr w:rsidR="00E92788" w:rsidRPr="005542DD" w14:paraId="4AEDDBEB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3CE3527F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Caryocaraceae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77E0AAC6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Caryocar brasiliense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Cambess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0104699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2152881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763AA3F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42B1B52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3680719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8936DF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</w:tr>
      <w:tr w:rsidR="00E92788" w:rsidRPr="005542DD" w14:paraId="1BE1ABAC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221A9BB7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Connaraceae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71D4910C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Connarus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suberosus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Planch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02CD63D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C7BC09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52973A8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0EACC18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14884CC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BF5484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7F56D2CE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3B83B8F5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Dileniaceae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475B4FD1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Curatella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americana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L.</w:t>
            </w:r>
          </w:p>
        </w:tc>
        <w:tc>
          <w:tcPr>
            <w:tcW w:w="553" w:type="dxa"/>
            <w:noWrap/>
            <w:vAlign w:val="center"/>
            <w:hideMark/>
          </w:tcPr>
          <w:p w14:paraId="1511E35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6A4B2EF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6156641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4A4AD1C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335F5A3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6C1511C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</w:tr>
      <w:tr w:rsidR="00E92788" w:rsidRPr="005542DD" w14:paraId="4A0A1046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40E223F2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Ebenaceae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3E89BF2D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Diospyros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lasiocalyx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B.Walln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4577E70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23E6F4E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6E4DF0F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3F225CF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245662B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2115527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6C9CB44F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7F1F343A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Erythroxylaceae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6B239D5D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Erythroxylum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tortuosum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553" w:type="dxa"/>
            <w:noWrap/>
            <w:vAlign w:val="center"/>
            <w:hideMark/>
          </w:tcPr>
          <w:p w14:paraId="5058E23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7CEAFAF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5DAAF5A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029DECF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7F97B00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9487AD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</w:tr>
      <w:tr w:rsidR="00E92788" w:rsidRPr="005542DD" w14:paraId="5F8CA27E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52BE3BCD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Fabaceae</w:t>
            </w:r>
          </w:p>
        </w:tc>
        <w:tc>
          <w:tcPr>
            <w:tcW w:w="4300" w:type="dxa"/>
            <w:noWrap/>
            <w:hideMark/>
          </w:tcPr>
          <w:p w14:paraId="6709001C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Anadenanthera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peregrina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(L.)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Speg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5F562DC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0828067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028BBEE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46281B1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0BA4BD9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A093D9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</w:tr>
      <w:tr w:rsidR="00E92788" w:rsidRPr="005542DD" w14:paraId="09652AFD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142B768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6782DF61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Andira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vermifuga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2C07AD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D351B1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095E0A4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77BDA22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4102BA3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20AF8A9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63E45264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092ED4C0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64A47D00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Bauhinia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rufa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(Bong.)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Steud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155C4C2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0E173B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34220D2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195E5AF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53D3B2F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B86227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</w:tr>
      <w:tr w:rsidR="00E92788" w:rsidRPr="005542DD" w14:paraId="3EBC0936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939C495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48376471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Bowdichia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virgilioides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Kunth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1015148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3C036F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500A3C2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33B1D55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4852678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1C59DE9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</w:tr>
      <w:tr w:rsidR="00E92788" w:rsidRPr="005542DD" w14:paraId="3283760D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EBA40B9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5A51C675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Copaifera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langsdorffii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Desf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0E375AC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7CA19FA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5F7718C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76FE198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0D253ED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68E84A9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</w:tr>
      <w:tr w:rsidR="00E92788" w:rsidRPr="005542DD" w14:paraId="5E67FD0D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854A4B7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623FF212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Dalbergia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miscolobium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4A36847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2884A09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0311DF7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5FB7399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132A244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52BE023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</w:tr>
      <w:tr w:rsidR="00E92788" w:rsidRPr="005542DD" w14:paraId="59EE5C8D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663CC57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4DA2FFAB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Dimorphandra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mollis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013729B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544" w:type="dxa"/>
            <w:noWrap/>
            <w:vAlign w:val="center"/>
            <w:hideMark/>
          </w:tcPr>
          <w:p w14:paraId="3C47850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1EC8397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02504A5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5D40BE7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17D8241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</w:tr>
      <w:tr w:rsidR="00E92788" w:rsidRPr="005542DD" w14:paraId="35841E46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8617C45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EE91DE3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Dipteryx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Vogel</w:t>
            </w:r>
          </w:p>
        </w:tc>
        <w:tc>
          <w:tcPr>
            <w:tcW w:w="553" w:type="dxa"/>
            <w:noWrap/>
            <w:vAlign w:val="center"/>
            <w:hideMark/>
          </w:tcPr>
          <w:p w14:paraId="102C577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025684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061EF83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6D24155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1C53848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B0FBAF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</w:tr>
      <w:tr w:rsidR="00E92788" w:rsidRPr="005542DD" w14:paraId="75882F58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88A3208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58AE2523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Diptychandra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aurantica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Tul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BD38D7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6DE6578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38B8E5A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285025F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25CE5CB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8C6967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</w:tr>
      <w:tr w:rsidR="00E92788" w:rsidRPr="005542DD" w14:paraId="6A20913D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048D3F94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9CCC6F1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Enterolobium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gummiferum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J.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F.Macbr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7FF8CB8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06A54B9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0E52C83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18D6A07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7CD6FCE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5EB1E81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</w:tr>
      <w:tr w:rsidR="00E92788" w:rsidRPr="005542DD" w14:paraId="79F3B639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E70D2C8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49534C00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Hymenaea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stigonocarpa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e1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Hayne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1B9773E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C45CE2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3D020C8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12A75B8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396F24A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7DD257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</w:tr>
      <w:tr w:rsidR="00E92788" w:rsidRPr="005542DD" w14:paraId="0B7832AC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5A2A11F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1B0BD1D8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Mimosa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hebecarpa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F7E0C0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1A164F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77AAC5B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6D7119C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26F809E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14A14F9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</w:tr>
      <w:tr w:rsidR="00E92788" w:rsidRPr="005542DD" w14:paraId="480E5072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D3CB4E5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CF488D0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Mimosa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laticifera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Rizzini &amp;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A.Mattos</w:t>
            </w:r>
            <w:proofErr w:type="spellEnd"/>
            <w:proofErr w:type="gramEnd"/>
          </w:p>
        </w:tc>
        <w:tc>
          <w:tcPr>
            <w:tcW w:w="553" w:type="dxa"/>
            <w:noWrap/>
            <w:vAlign w:val="center"/>
            <w:hideMark/>
          </w:tcPr>
          <w:p w14:paraId="0C31625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5D956D3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488C45E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4863789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2B168E2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1B59333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</w:tr>
      <w:tr w:rsidR="00E92788" w:rsidRPr="005542DD" w14:paraId="409FEF4E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830F73C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989A020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Plathymenia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reticulata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6FD0B19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43A7A2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426DD55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0A9EE91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0D5FDEF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31F9362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</w:tr>
      <w:tr w:rsidR="00E92788" w:rsidRPr="005542DD" w14:paraId="08FC87E6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2AC5B73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93D3BFF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Pterodon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emarginatus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Vogel</w:t>
            </w:r>
          </w:p>
        </w:tc>
        <w:tc>
          <w:tcPr>
            <w:tcW w:w="553" w:type="dxa"/>
            <w:noWrap/>
            <w:vAlign w:val="center"/>
            <w:hideMark/>
          </w:tcPr>
          <w:p w14:paraId="7D336AB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89200D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5436220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3BC420B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6E26D7F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63387C1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</w:tr>
      <w:tr w:rsidR="00E92788" w:rsidRPr="005542DD" w14:paraId="28F59B73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AF62F5C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183CE17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Stryphnodendron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adstringens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Coville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288610E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A42A7B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2A28C36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78DC97B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41B6014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E5BF5E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</w:tr>
      <w:tr w:rsidR="00E92788" w:rsidRPr="005542DD" w14:paraId="4B02E0B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159606B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0CD4DA51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Tachigali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vulgaris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G.Silva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C.Lima</w:t>
            </w:r>
            <w:proofErr w:type="spellEnd"/>
            <w:proofErr w:type="gramEnd"/>
          </w:p>
        </w:tc>
        <w:tc>
          <w:tcPr>
            <w:tcW w:w="553" w:type="dxa"/>
            <w:noWrap/>
            <w:vAlign w:val="center"/>
            <w:hideMark/>
          </w:tcPr>
          <w:p w14:paraId="5CC8093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0115D71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3DE8BCC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24A020E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2E1BED3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0068AEB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</w:tr>
      <w:tr w:rsidR="00E92788" w:rsidRPr="005542DD" w14:paraId="5D86B56E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872D412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783EA2BB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Vatairea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Ducke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15F5EB3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64DDD5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4430770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1253BC3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3167331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5F1FAEE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</w:tr>
      <w:tr w:rsidR="00E92788" w:rsidRPr="005542DD" w14:paraId="1CC51960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13EB160E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Lauraceae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3CB9C970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corymbosa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Meisn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3E71A9E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2990B39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2F45FD5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2B15FFB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060050B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55258DF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</w:tr>
      <w:tr w:rsidR="00E92788" w:rsidRPr="005542DD" w14:paraId="5E9AE788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06B3205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B6AC1DC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minarum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(Nees &amp; 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099BD8D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AD9466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3C6EC90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0122720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217C31C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348E9FF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59F74A66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7B14214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6640F08D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pulchella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(Nees &amp; 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645931A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CD2CB1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4DC692D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55FB24C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1EBDEF3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78F929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0C4B4B86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7EEE1706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Lythraceae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0EF63792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Lafoensia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pacari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.-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Hil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16BE8F3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27890D2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4FCA07F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149FE85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55A237F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B4AB69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</w:tr>
      <w:tr w:rsidR="00E92788" w:rsidRPr="005542DD" w14:paraId="70C54BCE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3F9CFB8B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Malpighiaceae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046ACF41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Byrsonima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coccolobifolia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Kunth</w:t>
            </w:r>
            <w:proofErr w:type="spellEnd"/>
          </w:p>
        </w:tc>
        <w:tc>
          <w:tcPr>
            <w:tcW w:w="553" w:type="dxa"/>
            <w:noWrap/>
            <w:vAlign w:val="center"/>
            <w:hideMark/>
          </w:tcPr>
          <w:p w14:paraId="109D963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08990FF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7305D82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4242728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0A30E34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108C487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</w:tr>
      <w:tr w:rsidR="00E92788" w:rsidRPr="005542DD" w14:paraId="601E9C15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5BFA15B8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Malvaceae</w:t>
            </w:r>
          </w:p>
        </w:tc>
        <w:tc>
          <w:tcPr>
            <w:tcW w:w="4300" w:type="dxa"/>
            <w:noWrap/>
            <w:hideMark/>
          </w:tcPr>
          <w:p w14:paraId="242025A9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Eriotheca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gracilipes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K.Schum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A.Robyns</w:t>
            </w:r>
            <w:proofErr w:type="spellEnd"/>
            <w:proofErr w:type="gramEnd"/>
          </w:p>
        </w:tc>
        <w:tc>
          <w:tcPr>
            <w:tcW w:w="553" w:type="dxa"/>
            <w:noWrap/>
            <w:vAlign w:val="center"/>
            <w:hideMark/>
          </w:tcPr>
          <w:p w14:paraId="00519AD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55AEDB4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301F78E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426E280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1702AD4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5CBD2AC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</w:tr>
      <w:tr w:rsidR="00E92788" w:rsidRPr="005542DD" w14:paraId="006B2EB5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156CDA3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4A1BB14B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Luehea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divaricata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553" w:type="dxa"/>
            <w:noWrap/>
            <w:vAlign w:val="center"/>
            <w:hideMark/>
          </w:tcPr>
          <w:p w14:paraId="236D643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6AB316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609333E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0A3C007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3AE98D6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2CE24B3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</w:tr>
      <w:tr w:rsidR="00E92788" w:rsidRPr="005542DD" w14:paraId="16D54D29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AEB870F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28A911DC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Pseudobombax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longiflorum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A.Robyns</w:t>
            </w:r>
            <w:proofErr w:type="spellEnd"/>
            <w:proofErr w:type="gramEnd"/>
          </w:p>
        </w:tc>
        <w:tc>
          <w:tcPr>
            <w:tcW w:w="553" w:type="dxa"/>
            <w:noWrap/>
            <w:vAlign w:val="center"/>
            <w:hideMark/>
          </w:tcPr>
          <w:p w14:paraId="791EE7D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1B2280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1AB62D7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59FC274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397B5C8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4C98A3E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</w:tr>
      <w:tr w:rsidR="00E92788" w:rsidRPr="005542DD" w14:paraId="7EA51E28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0FFDC8C2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Melastomataceae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160B6A0F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Miconia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albicans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Steud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4EF0820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7BB9832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16E8B6D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78BA7FB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25C258C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2BD3FD3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</w:tr>
      <w:tr w:rsidR="00E92788" w:rsidRPr="005542DD" w14:paraId="1103EE06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1F82F12D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Myrtaceae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7D6AFC92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Eugenia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myrcianthes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Nied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0C687A3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F24FED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6950A7A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563C00E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56FAFB2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7581D63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</w:tr>
      <w:tr w:rsidR="00E92788" w:rsidRPr="005542DD" w14:paraId="5F120926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ECF2156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4B3ED32F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Cambess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44387DF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645B9B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7BF339E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3D02817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242D344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753A77C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4537E5E9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1F5DA62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5FC7CACD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guianensis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DC.</w:t>
            </w:r>
          </w:p>
        </w:tc>
        <w:tc>
          <w:tcPr>
            <w:tcW w:w="553" w:type="dxa"/>
            <w:noWrap/>
            <w:vAlign w:val="center"/>
            <w:hideMark/>
          </w:tcPr>
          <w:p w14:paraId="0EBBF53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5BBAF12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2DC3666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3C3B439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489D0C7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BF305F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63348AA6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0C7C030D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0C8DB050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tomentosa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DC.</w:t>
            </w:r>
          </w:p>
        </w:tc>
        <w:tc>
          <w:tcPr>
            <w:tcW w:w="553" w:type="dxa"/>
            <w:noWrap/>
            <w:vAlign w:val="center"/>
            <w:hideMark/>
          </w:tcPr>
          <w:p w14:paraId="32B1B57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668A9BB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6E84E2B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7AFA96D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7A7A9D6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4CF4B79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60799DDC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1B7FE3C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AA12E45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Psidium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grandifolium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DC.</w:t>
            </w:r>
          </w:p>
        </w:tc>
        <w:tc>
          <w:tcPr>
            <w:tcW w:w="553" w:type="dxa"/>
            <w:noWrap/>
            <w:vAlign w:val="center"/>
            <w:hideMark/>
          </w:tcPr>
          <w:p w14:paraId="5478EB4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DE5DC7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36471EB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617129E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4D60F58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1BB7425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3CDF4A32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4A9E3FA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749BCC9A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Psidium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guineense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1805278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8CA625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272BD74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57EED50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006F284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436961F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1681E64A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5D2E37D4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Primulaceae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5120ADC9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Myrsine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umbellata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Mart.</w:t>
            </w:r>
          </w:p>
        </w:tc>
        <w:tc>
          <w:tcPr>
            <w:tcW w:w="553" w:type="dxa"/>
            <w:noWrap/>
            <w:vAlign w:val="center"/>
            <w:hideMark/>
          </w:tcPr>
          <w:p w14:paraId="6DB7D5D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0930FB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64CFAAE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0DDBAF8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3FE927C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6EA6F7E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7A4AB060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106C585D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Proteaceae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27869318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Roupala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montana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70C5D91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544" w:type="dxa"/>
            <w:noWrap/>
            <w:vAlign w:val="center"/>
            <w:hideMark/>
          </w:tcPr>
          <w:p w14:paraId="7126D56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79D575C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0D15524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0601492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A611AB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E92788" w:rsidRPr="005542DD" w14:paraId="3E1BC469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1E5D413F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Rubiaceae</w:t>
            </w:r>
          </w:p>
        </w:tc>
        <w:tc>
          <w:tcPr>
            <w:tcW w:w="4300" w:type="dxa"/>
            <w:noWrap/>
            <w:hideMark/>
          </w:tcPr>
          <w:p w14:paraId="7A9CD6CA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Alibertia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edulis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(Rich.)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A.Rich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6DE8F97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1DB754A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1D36447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45EE120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59366D3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180976B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</w:tr>
      <w:tr w:rsidR="00E92788" w:rsidRPr="005542DD" w14:paraId="7B746030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A4AD4FF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3DA2735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Cordiera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sessilis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(Vell.) Kuntze</w:t>
            </w:r>
          </w:p>
        </w:tc>
        <w:tc>
          <w:tcPr>
            <w:tcW w:w="553" w:type="dxa"/>
            <w:noWrap/>
            <w:vAlign w:val="center"/>
            <w:hideMark/>
          </w:tcPr>
          <w:p w14:paraId="531EFDA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66F61B5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0A8344A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68EE6E8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1E13D89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7A67CEC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6E14B46F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A9AFEC2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672C32EA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Guettarda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viburnoides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5AA1E1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0A502A9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407F00C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634EB4C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5D7A1D3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30C0C36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7A7991C8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B5AEFC0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5AAC621A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Matayba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elaeagnoides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Radlk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23C78F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04FA007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05F183F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1D5F87C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74E96F6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3A62C70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</w:tr>
      <w:tr w:rsidR="00E92788" w:rsidRPr="005542DD" w14:paraId="39D1DACB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4DAA1BD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727BA1B4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Tocoyena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formosa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K.Schum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0BF772A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2EF51DE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0C88B5C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73B1859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7C5F52A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6FF2346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</w:tr>
      <w:tr w:rsidR="00E92788" w:rsidRPr="005542DD" w14:paraId="359DB0F4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42C36334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Salicaceae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5CC1AA57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Casearia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sylvestris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0CB0AD6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70F88A6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09E175C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2970BC6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64F84BC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247EF58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</w:tr>
      <w:tr w:rsidR="00E92788" w:rsidRPr="005542DD" w14:paraId="3174202A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7D9A5EF9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Sapindaceae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263A6A99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Allophylus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edulis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(A.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.-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Hil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et al.) Hieron. e1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Niederl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2A18380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7E2AA3E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44DEF809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38DE5BB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4572662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50C5059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</w:tr>
      <w:tr w:rsidR="00E92788" w:rsidRPr="005542DD" w14:paraId="2727EA61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4F02A879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Sapotaceae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34061328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Pouteria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torta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Radlk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553" w:type="dxa"/>
            <w:noWrap/>
            <w:vAlign w:val="center"/>
            <w:hideMark/>
          </w:tcPr>
          <w:p w14:paraId="6819C04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EF1EFA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1" w:type="dxa"/>
            <w:noWrap/>
            <w:vAlign w:val="center"/>
            <w:hideMark/>
          </w:tcPr>
          <w:p w14:paraId="6282E826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5310F2E3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4C42DCA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3C1906D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</w:tr>
      <w:tr w:rsidR="00E92788" w:rsidRPr="005542DD" w14:paraId="532116EC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41574C47" w14:textId="77777777" w:rsidR="00E92788" w:rsidRPr="005542DD" w:rsidRDefault="00E92788" w:rsidP="00B506E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Vochysiaceae</w:t>
            </w:r>
            <w:proofErr w:type="spellEnd"/>
          </w:p>
        </w:tc>
        <w:tc>
          <w:tcPr>
            <w:tcW w:w="4300" w:type="dxa"/>
            <w:noWrap/>
            <w:hideMark/>
          </w:tcPr>
          <w:p w14:paraId="4D160CBE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grandiflora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Mart.</w:t>
            </w:r>
          </w:p>
        </w:tc>
        <w:tc>
          <w:tcPr>
            <w:tcW w:w="553" w:type="dxa"/>
            <w:noWrap/>
            <w:vAlign w:val="center"/>
            <w:hideMark/>
          </w:tcPr>
          <w:p w14:paraId="61F3C3C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5FAA21E0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1CE268E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34DEB67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5F0BB41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5F080E7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</w:tr>
      <w:tr w:rsidR="00E92788" w:rsidRPr="005542DD" w14:paraId="7F4ABA16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37792E15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EE9A702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multiflora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553" w:type="dxa"/>
            <w:noWrap/>
            <w:vAlign w:val="center"/>
            <w:hideMark/>
          </w:tcPr>
          <w:p w14:paraId="24B8C73A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5FBFCB31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5BE30FC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30E25F74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7774A42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50CA632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</w:tr>
      <w:tr w:rsidR="00E92788" w:rsidRPr="005542DD" w14:paraId="2EB9EFC9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70D1E5E9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3F6E08AA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parviflora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553" w:type="dxa"/>
            <w:noWrap/>
            <w:vAlign w:val="center"/>
            <w:hideMark/>
          </w:tcPr>
          <w:p w14:paraId="7B4F46A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2B579B1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5AE684F8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  <w:tc>
          <w:tcPr>
            <w:tcW w:w="561" w:type="dxa"/>
            <w:noWrap/>
            <w:vAlign w:val="center"/>
            <w:hideMark/>
          </w:tcPr>
          <w:p w14:paraId="58880B5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7627DBFF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5" w:type="dxa"/>
            <w:noWrap/>
            <w:vAlign w:val="center"/>
            <w:hideMark/>
          </w:tcPr>
          <w:p w14:paraId="722FCC3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</w:tr>
      <w:tr w:rsidR="00E92788" w:rsidRPr="005542DD" w14:paraId="449C26AA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2E30C677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203A91E8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Vochysia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cinnamomea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Pohl</w:t>
            </w:r>
          </w:p>
        </w:tc>
        <w:tc>
          <w:tcPr>
            <w:tcW w:w="553" w:type="dxa"/>
            <w:noWrap/>
            <w:vAlign w:val="center"/>
            <w:hideMark/>
          </w:tcPr>
          <w:p w14:paraId="01FC407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4542884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2473AEBE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  <w:tc>
          <w:tcPr>
            <w:tcW w:w="561" w:type="dxa"/>
            <w:noWrap/>
            <w:vAlign w:val="center"/>
            <w:hideMark/>
          </w:tcPr>
          <w:p w14:paraId="0503856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</w:t>
            </w:r>
          </w:p>
        </w:tc>
        <w:tc>
          <w:tcPr>
            <w:tcW w:w="425" w:type="dxa"/>
            <w:noWrap/>
            <w:vAlign w:val="center"/>
            <w:hideMark/>
          </w:tcPr>
          <w:p w14:paraId="73221DE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7EE2246B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</w:tr>
      <w:tr w:rsidR="00E92788" w:rsidRPr="005542DD" w14:paraId="2EEFF19B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35842319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4300" w:type="dxa"/>
            <w:noWrap/>
            <w:hideMark/>
          </w:tcPr>
          <w:p w14:paraId="294339AB" w14:textId="77777777" w:rsidR="00E92788" w:rsidRPr="005542DD" w:rsidRDefault="00E9278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Vochysia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tucanorum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553" w:type="dxa"/>
            <w:noWrap/>
            <w:vAlign w:val="center"/>
            <w:hideMark/>
          </w:tcPr>
          <w:p w14:paraId="130828D2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544" w:type="dxa"/>
            <w:noWrap/>
            <w:vAlign w:val="center"/>
            <w:hideMark/>
          </w:tcPr>
          <w:p w14:paraId="3B12AFA5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421" w:type="dxa"/>
            <w:noWrap/>
            <w:vAlign w:val="center"/>
            <w:hideMark/>
          </w:tcPr>
          <w:p w14:paraId="56E91EFD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  <w:tc>
          <w:tcPr>
            <w:tcW w:w="561" w:type="dxa"/>
            <w:noWrap/>
            <w:vAlign w:val="center"/>
            <w:hideMark/>
          </w:tcPr>
          <w:p w14:paraId="4856A5C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</w:t>
            </w:r>
          </w:p>
        </w:tc>
        <w:tc>
          <w:tcPr>
            <w:tcW w:w="425" w:type="dxa"/>
            <w:noWrap/>
            <w:vAlign w:val="center"/>
            <w:hideMark/>
          </w:tcPr>
          <w:p w14:paraId="3F22A347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425" w:type="dxa"/>
            <w:noWrap/>
            <w:vAlign w:val="center"/>
            <w:hideMark/>
          </w:tcPr>
          <w:p w14:paraId="2EDEA86C" w14:textId="77777777" w:rsidR="00E92788" w:rsidRPr="005542DD" w:rsidRDefault="00E92788" w:rsidP="00DB3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</w:tr>
    </w:tbl>
    <w:p w14:paraId="4B2DB4E2" w14:textId="77777777" w:rsidR="001833B9" w:rsidRPr="005542DD" w:rsidRDefault="001833B9" w:rsidP="002D0902">
      <w:pPr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6DAD29E1" w14:textId="77777777" w:rsidR="001A3458" w:rsidRPr="005542DD" w:rsidRDefault="001A3458" w:rsidP="002D0902">
      <w:pPr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23E4678A" w14:textId="7D307321" w:rsidR="001A3458" w:rsidRPr="005542DD" w:rsidRDefault="001A3458" w:rsidP="00525B4E">
      <w:pPr>
        <w:ind w:right="-285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5542DD">
        <w:rPr>
          <w:rFonts w:ascii="Times New Roman" w:hAnsi="Times New Roman" w:cs="Times New Roman"/>
          <w:b/>
          <w:bCs/>
        </w:rPr>
        <w:t>Table</w:t>
      </w:r>
      <w:proofErr w:type="spellEnd"/>
      <w:r w:rsidRPr="005542DD">
        <w:rPr>
          <w:rFonts w:ascii="Times New Roman" w:hAnsi="Times New Roman" w:cs="Times New Roman"/>
          <w:b/>
          <w:bCs/>
        </w:rPr>
        <w:t xml:space="preserve"> S</w:t>
      </w:r>
      <w:r w:rsidR="00047A26" w:rsidRPr="005542DD">
        <w:rPr>
          <w:rFonts w:ascii="Times New Roman" w:hAnsi="Times New Roman" w:cs="Times New Roman"/>
          <w:b/>
          <w:bCs/>
        </w:rPr>
        <w:t>2</w:t>
      </w:r>
      <w:r w:rsidRPr="005542DD">
        <w:rPr>
          <w:rFonts w:ascii="Times New Roman" w:hAnsi="Times New Roman" w:cs="Times New Roman"/>
          <w:b/>
          <w:bCs/>
        </w:rPr>
        <w:t>.</w:t>
      </w:r>
      <w:r w:rsidRPr="005542DD">
        <w:rPr>
          <w:rFonts w:ascii="Times New Roman" w:hAnsi="Times New Roman" w:cs="Times New Roman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Characterization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species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based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="00047A26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Use</w:t>
      </w:r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Potential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along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with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their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respective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final score</w:t>
      </w:r>
      <w:r w:rsidR="00B63F1E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(U</w:t>
      </w:r>
      <w:r w:rsidR="007F588E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</w:t>
      </w:r>
      <w:r w:rsidR="00B63F1E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</w:t>
      </w:r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. In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table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'Y'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corresponds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Yes, 'N'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No</w:t>
      </w:r>
      <w:r w:rsidR="00047A26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2373"/>
        <w:gridCol w:w="352"/>
        <w:gridCol w:w="352"/>
        <w:gridCol w:w="352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 w:rsidR="00837827" w:rsidRPr="005542DD" w14:paraId="3AECBEAD" w14:textId="77777777" w:rsidTr="00B810B5">
        <w:trPr>
          <w:cantSplit/>
          <w:trHeight w:val="1879"/>
        </w:trPr>
        <w:tc>
          <w:tcPr>
            <w:tcW w:w="1555" w:type="dxa"/>
            <w:vAlign w:val="center"/>
            <w:hideMark/>
          </w:tcPr>
          <w:p w14:paraId="769CD3C0" w14:textId="77777777" w:rsidR="00837827" w:rsidRPr="005542DD" w:rsidRDefault="00837827" w:rsidP="00B81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Family</w:t>
            </w:r>
          </w:p>
        </w:tc>
        <w:tc>
          <w:tcPr>
            <w:tcW w:w="2373" w:type="dxa"/>
            <w:vAlign w:val="center"/>
            <w:hideMark/>
          </w:tcPr>
          <w:p w14:paraId="79745D54" w14:textId="77777777" w:rsidR="00837827" w:rsidRPr="005542DD" w:rsidRDefault="00837827" w:rsidP="00B81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Species</w:t>
            </w:r>
            <w:proofErr w:type="spellEnd"/>
          </w:p>
        </w:tc>
        <w:tc>
          <w:tcPr>
            <w:tcW w:w="352" w:type="dxa"/>
            <w:textDirection w:val="btLr"/>
            <w:hideMark/>
          </w:tcPr>
          <w:p w14:paraId="002D4965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Food /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Edible</w:t>
            </w:r>
            <w:proofErr w:type="spellEnd"/>
          </w:p>
        </w:tc>
        <w:tc>
          <w:tcPr>
            <w:tcW w:w="352" w:type="dxa"/>
            <w:textDirection w:val="btLr"/>
            <w:hideMark/>
          </w:tcPr>
          <w:p w14:paraId="64654E21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Medicinal</w:t>
            </w:r>
          </w:p>
        </w:tc>
        <w:tc>
          <w:tcPr>
            <w:tcW w:w="352" w:type="dxa"/>
            <w:textDirection w:val="btLr"/>
            <w:hideMark/>
          </w:tcPr>
          <w:p w14:paraId="1D7328CD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Bee forage /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Melliferous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65F0F60B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Fibers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681BFF53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Pulpwood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151F129C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Firewood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64199D06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Timber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for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furniture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45A9CB6B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Handicrafts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/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Crafts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1DED925A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Forage /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Fodder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3E144F4D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Ornamental</w:t>
            </w:r>
          </w:p>
        </w:tc>
        <w:tc>
          <w:tcPr>
            <w:tcW w:w="351" w:type="dxa"/>
            <w:textDirection w:val="btLr"/>
            <w:hideMark/>
          </w:tcPr>
          <w:p w14:paraId="2C331730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Biochemical</w:t>
            </w:r>
            <w:proofErr w:type="spellEnd"/>
          </w:p>
        </w:tc>
        <w:tc>
          <w:tcPr>
            <w:tcW w:w="351" w:type="dxa"/>
            <w:textDirection w:val="btLr"/>
            <w:hideMark/>
          </w:tcPr>
          <w:p w14:paraId="3F0D5A97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Other uses</w:t>
            </w:r>
          </w:p>
        </w:tc>
        <w:tc>
          <w:tcPr>
            <w:tcW w:w="351" w:type="dxa"/>
            <w:textDirection w:val="btLr"/>
            <w:hideMark/>
          </w:tcPr>
          <w:p w14:paraId="7E5917A3" w14:textId="5BE33DB8" w:rsidR="00837827" w:rsidRPr="005542DD" w:rsidRDefault="007F588E" w:rsidP="007F58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UP</w:t>
            </w:r>
          </w:p>
        </w:tc>
      </w:tr>
      <w:tr w:rsidR="00837827" w:rsidRPr="005542DD" w14:paraId="1832CBD8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275BD36F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Annonaceae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08CB01F9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Annona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coriacea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352" w:type="dxa"/>
            <w:noWrap/>
            <w:vAlign w:val="center"/>
            <w:hideMark/>
          </w:tcPr>
          <w:p w14:paraId="6F176D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70C5ED4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742CF1B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B42F95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364470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906FD2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C2B119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B4FC0A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D9F845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BA5C39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14E6A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856A6C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F47FFF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69524614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FC2EAA4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23B0993B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Annona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crassiflora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352" w:type="dxa"/>
            <w:noWrap/>
            <w:vAlign w:val="center"/>
            <w:hideMark/>
          </w:tcPr>
          <w:p w14:paraId="48F3257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32F0B5B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57793BB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0F5122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4C65C3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8CCF2C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98B016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4C2AED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BB9DB0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4135CA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5D546D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20C2C8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8142EB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19AA0DE9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4574E4D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74639C10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Xylopia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aromatica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Mart.</w:t>
            </w:r>
          </w:p>
        </w:tc>
        <w:tc>
          <w:tcPr>
            <w:tcW w:w="352" w:type="dxa"/>
            <w:noWrap/>
            <w:vAlign w:val="center"/>
            <w:hideMark/>
          </w:tcPr>
          <w:p w14:paraId="2C67059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74DCAA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E64DC0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E5A1DE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3A48E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10C079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58CB3E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1DE82A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0472EE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5DE9BB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808D93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681874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230153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2D06F726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2BE468F4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Apocynaceae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749B3327" w14:textId="77777777" w:rsidR="00837827" w:rsidRPr="005542DD" w:rsidRDefault="00837827" w:rsidP="007F588E">
            <w:pPr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Aspidosperma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0106493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6932B78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9B801B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2609C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5527B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856C84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44EA3B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7EC4FD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FC0D90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453CD0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DED17F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BBD9F8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49D99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837827" w:rsidRPr="005542DD" w14:paraId="2F2D0EF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F4446F1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79627918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Aspidosperma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tomentosum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51CC7D2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CE9857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5B16F8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3109DA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F7DFDE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F82F4D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DF6C49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EE1172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C41C00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171BC3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34E6FB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3214C6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F7CBB5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837827" w:rsidRPr="005542DD" w14:paraId="7641E018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EA30ED0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007C248C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Himatanthus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obovatus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Müll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Arg.)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Woodson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3592C06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9EB72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388BEAB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AB7DE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AD4FA9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79E2A1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9C1161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F79152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2D0D6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267DD8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5AAEF0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9A0755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BC2ABB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75AB6513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583EF27A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Araliaceae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01E9129B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Didymopana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Seem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657B877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F07F0A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EA888D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2968D3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4B3C95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04043C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C75317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6F671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75DCB6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4505FD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A78C05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578E87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A7BAD1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73466F94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4B518C81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Bignoneaceae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1287FB6C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Tabebuia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aurea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(Silva Manso)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Hook.f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S.Moore</w:t>
            </w:r>
            <w:proofErr w:type="spellEnd"/>
            <w:proofErr w:type="gramEnd"/>
          </w:p>
        </w:tc>
        <w:tc>
          <w:tcPr>
            <w:tcW w:w="352" w:type="dxa"/>
            <w:noWrap/>
            <w:vAlign w:val="center"/>
            <w:hideMark/>
          </w:tcPr>
          <w:p w14:paraId="05C507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72BB768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CBE27C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607D86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604BCB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EC9345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7E8CDD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92E40D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E7B7D9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28D9D8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DE26E7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2B473D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FCCEA5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</w:tr>
      <w:tr w:rsidR="00837827" w:rsidRPr="005542DD" w14:paraId="6B5881DC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703383AA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Calophyllaceae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034EF730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Kielmeyera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coriacea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076DAB9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55D118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E757B8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C11271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916CB7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A890F9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728E36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6A80F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85EE71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BD538F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DF68DF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6B0B50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41D19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23632D33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3D7AD473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Caryocaraceae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2C351F9D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Caryocar brasiliense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Cambess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0D0A89B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6852672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3C4D3BE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A00183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0AD9CC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F64F52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F1ED30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C92B44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31A974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E2B55D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F87FBA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ECF2A5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C98F7B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48A47DEC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2EC9C695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Connaraceae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0DD41FCB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Connarus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suberosus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Planch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1DD4642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813B30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6C781C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ECAD40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6362DB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783F53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C63C40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A643A7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233BE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CBEA70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91A664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4D358A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AFC35B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1C596380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697FB088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Dileniaceae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62A43D87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Curatella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americana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L.</w:t>
            </w:r>
          </w:p>
        </w:tc>
        <w:tc>
          <w:tcPr>
            <w:tcW w:w="352" w:type="dxa"/>
            <w:noWrap/>
            <w:vAlign w:val="center"/>
            <w:hideMark/>
          </w:tcPr>
          <w:p w14:paraId="51D9420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6C5F1A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2D4BD4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66F3C2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464078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C80973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36BB8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AC5F97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8015ED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7A058E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D7FD7A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C8223C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7A33C9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</w:tr>
      <w:tr w:rsidR="00837827" w:rsidRPr="005542DD" w14:paraId="76E5E9B8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2C4AE0C5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Ebenaceae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4F9DB30B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Diospyros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lasiocalyx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B.Walln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6FEA7FC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2355D9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453872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3759AB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1BD68B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A675FE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AD784A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907C83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A97C00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AAE267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6070C0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765768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A81214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2B00D61C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6D4424A3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Erythroxylaceae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6A3E778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Erythroxylum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tortuosum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352" w:type="dxa"/>
            <w:noWrap/>
            <w:vAlign w:val="center"/>
            <w:hideMark/>
          </w:tcPr>
          <w:p w14:paraId="797C48B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FFD6F3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89F69F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6B1074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071849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DF76A9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7C2153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BB5262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F8505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D28323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A1BFF8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F271F8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AF097E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719BB6EC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5A22AB70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Fabaceae</w:t>
            </w:r>
          </w:p>
        </w:tc>
        <w:tc>
          <w:tcPr>
            <w:tcW w:w="2373" w:type="dxa"/>
            <w:noWrap/>
            <w:hideMark/>
          </w:tcPr>
          <w:p w14:paraId="7F17DB8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Anadenanthera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peregrina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(L.)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Speg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514D9CD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986B30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F8E117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840F5D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F2443B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D46EB8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4C71D8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5C451F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789DBC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EC15A1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AA9839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42AE96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D49570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03D28542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DC57BB5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1C27D840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Andira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vermifuga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3F9FCEB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0CA168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3CFF16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B6D79C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1E4997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9E00E1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8A955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68F77B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8F10DF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2B165B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A98051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508BEA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B87624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2C22F3F0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E4ED652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7180DB1B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Bauhinia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rufa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(Bong.)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Steud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77629A6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CCA94E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2BE0A0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F9462C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A9F104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340BB2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55994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8A0D73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D6D583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6DDD36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704E54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1DC7EC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2F7812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7305C403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3F50332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79887A2A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Bowdichia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virgilioides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Kunth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03C397C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1A2137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1D0BCB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FE4196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CAEC1A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7482A0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680A92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0E624D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821417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ED99D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D71342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AEA889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287138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0F6EF37B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F3DA558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3AFCFD5B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Copaifera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langsdorffii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Desf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1690647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3C6B5CA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7DCF808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C82F53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7070D8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49F1B9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6F202A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D5CFDE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386B34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198BBE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B6E6D2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65E6D4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F92024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7178E453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E7F6F4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69DDD0F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Dalbergia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miscolobium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7DA64E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00F020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ACDA49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E2F9A1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337DD9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13BE2C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177199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11CE1D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C119D5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ACF274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82343B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BEA54E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7C7A7A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51220E7D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5DC38B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2C799CC7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Dimorphandra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mollis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50804A4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64AE19F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62653C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7698EC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7964D3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1C2AC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FA2671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458CF4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E153B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F89198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9A53C2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301F5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D2936A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636C891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292B43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7119786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Dipteryx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Vogel</w:t>
            </w:r>
          </w:p>
        </w:tc>
        <w:tc>
          <w:tcPr>
            <w:tcW w:w="352" w:type="dxa"/>
            <w:noWrap/>
            <w:vAlign w:val="center"/>
            <w:hideMark/>
          </w:tcPr>
          <w:p w14:paraId="792CE50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A5A2C4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0060B22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8A025C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2D68E2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C173E5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2C078E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CEB578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B8A1B5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C47495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5D4A68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A057DC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FB73B5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</w:tr>
      <w:tr w:rsidR="00837827" w:rsidRPr="005542DD" w14:paraId="3FCE9FD0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55D332C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2250FCAD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Diptychandra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aurantica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Tul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17FA4BA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834C7C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BE0875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FB4E60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9EA6B9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12D9AA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D91DD1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FDC9E7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DB7271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663BFF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BC7AD4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64EB0F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3E7D47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72656B99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4D5CC72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4911221B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Enterolobium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gummiferum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J.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F.Macbr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315646D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5E8888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54CBC9B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9063D4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F6AD2A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01FE0B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1FC2E7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28E387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518BC1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0F3B0A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FCD578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3A3B3D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A379BE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</w:tr>
      <w:tr w:rsidR="00837827" w:rsidRPr="005542DD" w14:paraId="51D3F2E7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7DDB5A2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4F8DD4CD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Hymenaea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stigonocarpa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e1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Hayne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0F29AB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C9A48A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55E2092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B8713B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80CEDF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311C7F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C31212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3D1A78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D143E6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AAF23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51C4C4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9A62CA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70B269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0E969E15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B1A5A6A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4D0B6DD2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Mimosa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hebecarpa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4A80FEE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1C0008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DE0B9E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14950C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4ACA50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E44DDD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2FFF73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0BCF9D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CC876C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182994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A3FE38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008B9F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9D2FF3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42DE6877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33B33B7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513BD423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Mimosa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laticifera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Rizzini &amp;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A.Mattos</w:t>
            </w:r>
            <w:proofErr w:type="spellEnd"/>
            <w:proofErr w:type="gramEnd"/>
          </w:p>
        </w:tc>
        <w:tc>
          <w:tcPr>
            <w:tcW w:w="352" w:type="dxa"/>
            <w:noWrap/>
            <w:vAlign w:val="center"/>
            <w:hideMark/>
          </w:tcPr>
          <w:p w14:paraId="7F4628B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193F04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6376D0A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02F7B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8970A6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577034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1C6CB2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26BC4A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B64D4E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64944D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3E3B80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21824B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346169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6B62F28C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95A787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4ECD5CC1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Plathymenia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reticulata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376C2FE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C7792C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247BE6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5605FE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D4B8BF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644556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68DE4E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C93557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B43D25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3E907F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DE400D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F0073E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F6BF35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837827" w:rsidRPr="005542DD" w14:paraId="6AC4B7BB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DFFC9A3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68E757E4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Pterodon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emarginatus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Vogel</w:t>
            </w:r>
          </w:p>
        </w:tc>
        <w:tc>
          <w:tcPr>
            <w:tcW w:w="352" w:type="dxa"/>
            <w:noWrap/>
            <w:vAlign w:val="center"/>
            <w:hideMark/>
          </w:tcPr>
          <w:p w14:paraId="0E23B25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A7CF49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6C027E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4C7F46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5F8F14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A4C4DE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54E04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F2D8D9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19CB1D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60625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3A9BBD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198C45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CB1C44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0796DB48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7C96125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23A0849C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Stryphnodendron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adstringens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Coville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600C290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D8F52B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0E6496B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3F69D5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6FF92B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5AC241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7F237C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2521BC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300059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2E283F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6EC561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3B0A52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ABB898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7532AF0B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166FC4C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26E9D0B8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Tachigali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vulgaris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G.Silva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C.Lima</w:t>
            </w:r>
            <w:proofErr w:type="spellEnd"/>
            <w:proofErr w:type="gramEnd"/>
          </w:p>
        </w:tc>
        <w:tc>
          <w:tcPr>
            <w:tcW w:w="352" w:type="dxa"/>
            <w:noWrap/>
            <w:vAlign w:val="center"/>
            <w:hideMark/>
          </w:tcPr>
          <w:p w14:paraId="72F8E5E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198BE8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6BD366A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816651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E32165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28F539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F87390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1A4761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D5376C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6004DB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4B3344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9E8B7B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FDBFAD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6CFE8FCC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347227E4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1A712913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Vatairea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Ducke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0241902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844D2C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735630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C8014D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8AC22F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EC74E8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F1C6C3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070EF7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79EC45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0DF85B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A1A83B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63BFE7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69CEB6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837827" w:rsidRPr="005542DD" w14:paraId="090373C6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7CDF81B6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Lauraceae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25802605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corymbosa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Meisn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403F4DE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79B963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6DDAD6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151BC2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7AB1FE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AF463B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CA27DF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0C7F4D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20933E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618DD3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2EA641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50E7E2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80B6A8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5813570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47D3085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31BB43FF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minarum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(Nees &amp; 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782C53C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796870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4C6147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E0D0B8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580072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B9EECD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AF091C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A15566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FA1C3A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BDCBE8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E8541F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940782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94F08D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1F4CB4DE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8FDA9F6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366E321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pulchella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(Nees &amp; 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3C84493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39FA7B6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595E15B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974A0E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A4E261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19496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C22D6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F8A03A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CBACA4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4EDD60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33805F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74A66A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C518AF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16F12314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5CC376A6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Lythraceae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51AB9B84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Lafoensia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pacari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.-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Hil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3F79EF4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3DDF00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344D35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108438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512BE0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B11BAC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3878F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B86109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137882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A6E764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ABCCAF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7C3A75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7F7C29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3636CAA7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3BDB7249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Malpighiaceae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6CBC20F3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Byrsonima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coccolobifolia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Kunth</w:t>
            </w:r>
            <w:proofErr w:type="spellEnd"/>
          </w:p>
        </w:tc>
        <w:tc>
          <w:tcPr>
            <w:tcW w:w="352" w:type="dxa"/>
            <w:noWrap/>
            <w:vAlign w:val="center"/>
            <w:hideMark/>
          </w:tcPr>
          <w:p w14:paraId="0849009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73A8738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063DCC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21897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4705D5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5BA286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1ABCD4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6EE236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8D143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F07C24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7B5712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6C341C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BBE7FB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262E9A1D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6F093877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Malvaceae</w:t>
            </w:r>
          </w:p>
        </w:tc>
        <w:tc>
          <w:tcPr>
            <w:tcW w:w="2373" w:type="dxa"/>
            <w:noWrap/>
            <w:hideMark/>
          </w:tcPr>
          <w:p w14:paraId="4FC8183A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Eriotheca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gracilipes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K.Schum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A.Robyns</w:t>
            </w:r>
            <w:proofErr w:type="spellEnd"/>
            <w:proofErr w:type="gramEnd"/>
          </w:p>
        </w:tc>
        <w:tc>
          <w:tcPr>
            <w:tcW w:w="352" w:type="dxa"/>
            <w:noWrap/>
            <w:vAlign w:val="center"/>
            <w:hideMark/>
          </w:tcPr>
          <w:p w14:paraId="4A56519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6C851CF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9B52D6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69AF9F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274721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84AA64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D94F7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5CACDD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046A43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117A5C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33FB98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EBD620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265CB2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496DC6F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4DB1E4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4526730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Luehea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divaricata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352" w:type="dxa"/>
            <w:noWrap/>
            <w:vAlign w:val="center"/>
            <w:hideMark/>
          </w:tcPr>
          <w:p w14:paraId="6F177B1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2DA910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5FB7C4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BDAD66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56012D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1C0CC9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7616D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9565F3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18EB0A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A1C701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005896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F76480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7B72E0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</w:tr>
      <w:tr w:rsidR="00837827" w:rsidRPr="005542DD" w14:paraId="25B318A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375E3E5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2CB48197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Pseudobombax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longiflorum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A.Robyns</w:t>
            </w:r>
            <w:proofErr w:type="spellEnd"/>
            <w:proofErr w:type="gramEnd"/>
          </w:p>
        </w:tc>
        <w:tc>
          <w:tcPr>
            <w:tcW w:w="352" w:type="dxa"/>
            <w:noWrap/>
            <w:vAlign w:val="center"/>
            <w:hideMark/>
          </w:tcPr>
          <w:p w14:paraId="23DC369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226927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CCEFDF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BF1887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C0CABE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D2C582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93E745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C02BD0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01958B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76DCC7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A498C2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291AFD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A13D3D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6016CE8A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62C4A86F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Melastomataceae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2D7EA343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Miconia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albicans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Steud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6E49FB4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738FC7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503AA49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4C83D1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0DD9E1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105908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D862DD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F9842D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F4896A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EC97EF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1940F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ADF39F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0C0D0C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1C6E561E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65FE7952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Myrtaceae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6E811BEC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Eugenia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myrcianthes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Nied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6A19247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6198F39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3C7076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574092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F901E5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6E8F58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21F200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F1D191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A58720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E1C4FB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F2BD88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01EAF3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434109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837827" w:rsidRPr="005542DD" w14:paraId="50A97DB9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4FEA72C5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7041E068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Cambess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2A4AE4C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636740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20E78C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03B44C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CCA56C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96F7A3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4AF6D3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8FE82E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6F14F5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27D412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A3A384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68D1EC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EE3B52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0F255EF9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148F2E8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369B79CF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guianensis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DC.</w:t>
            </w:r>
          </w:p>
        </w:tc>
        <w:tc>
          <w:tcPr>
            <w:tcW w:w="352" w:type="dxa"/>
            <w:noWrap/>
            <w:vAlign w:val="center"/>
            <w:hideMark/>
          </w:tcPr>
          <w:p w14:paraId="059CD7A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6D094F1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92C457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272399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18B2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5828FA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CE34D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DCE02E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352603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A41E10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C632C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3A66BF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289E50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1D5D30C1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27B926DD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0514ACCD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tomentosa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DC.</w:t>
            </w:r>
          </w:p>
        </w:tc>
        <w:tc>
          <w:tcPr>
            <w:tcW w:w="352" w:type="dxa"/>
            <w:noWrap/>
            <w:vAlign w:val="center"/>
            <w:hideMark/>
          </w:tcPr>
          <w:p w14:paraId="0535F70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251ECF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BFC35B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5A4941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5D2A14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C81257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186FA7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43253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4F73FC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C561B8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E6BF48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E91702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C888B8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</w:tr>
      <w:tr w:rsidR="00837827" w:rsidRPr="005542DD" w14:paraId="2AE69815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1B2421E0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543445F9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Psidium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grandifolium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DC.</w:t>
            </w:r>
          </w:p>
        </w:tc>
        <w:tc>
          <w:tcPr>
            <w:tcW w:w="352" w:type="dxa"/>
            <w:noWrap/>
            <w:vAlign w:val="center"/>
            <w:hideMark/>
          </w:tcPr>
          <w:p w14:paraId="746D32C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C40F30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02B8100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A4B0CF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3D63A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A25F60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D5C795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FA879D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D57088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EEEA0D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39E5A9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D06029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A9E030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5EC88423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B65191F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20819CA5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Psidium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guineense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27632C7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22AD0EB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6419911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3E0E63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5EBCBC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1F5734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0551AE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BF6DAA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82F095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F8726C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EE6782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A9C594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B1A660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5B95D23E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4D822701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Primulaceae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151F279C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Myrsine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umbellata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Mart.</w:t>
            </w:r>
          </w:p>
        </w:tc>
        <w:tc>
          <w:tcPr>
            <w:tcW w:w="352" w:type="dxa"/>
            <w:noWrap/>
            <w:vAlign w:val="center"/>
            <w:hideMark/>
          </w:tcPr>
          <w:p w14:paraId="673F41C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0CB01F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0716A9E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B801E7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D1CA42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ED1B50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E1BD69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D0540E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D974E5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0A4F51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35C120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E2C951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F60B1E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837827" w:rsidRPr="005542DD" w14:paraId="304E407B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1DAF80DF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Proteaceae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70EFB783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Roupala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montana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376007E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A1B6D7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09449FC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8B1FB2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EFC85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88F99D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80CFD6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561684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4E93C4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BB937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115244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1EA9A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A5EC23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</w:tr>
      <w:tr w:rsidR="00837827" w:rsidRPr="005542DD" w14:paraId="0848A656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450C8081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Rubiaceae</w:t>
            </w:r>
          </w:p>
        </w:tc>
        <w:tc>
          <w:tcPr>
            <w:tcW w:w="2373" w:type="dxa"/>
            <w:noWrap/>
            <w:hideMark/>
          </w:tcPr>
          <w:p w14:paraId="0BAABC31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Alibertia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edulis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(Rich.)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A.Rich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300269C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67A1108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903A99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C8ECA1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CEAECC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B8B73A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FDFA45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1B0173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B7848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07743B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A6DA63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B8F351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FF3D53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5441AB23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621D98D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3BA3EBC9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Cordiera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sessilis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(Vell.) Kuntze</w:t>
            </w:r>
          </w:p>
        </w:tc>
        <w:tc>
          <w:tcPr>
            <w:tcW w:w="352" w:type="dxa"/>
            <w:noWrap/>
            <w:vAlign w:val="center"/>
            <w:hideMark/>
          </w:tcPr>
          <w:p w14:paraId="1A9957A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07C3C4F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7C68B6E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83EE24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F7C074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42FF2D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E83862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6BE8FE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7A2CBC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B6FB89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808DD3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71B131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4B9501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6D0168D6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764F4D6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5B5A6E7E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Guettarda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viburnoides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374DC99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3E3B7C5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B1D472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D3F9C8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C65B0F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442517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F3D01D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27DC39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DC47FB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66595B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2D19F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74B0C0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51836F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</w:tr>
      <w:tr w:rsidR="00837827" w:rsidRPr="005542DD" w14:paraId="41477D22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A1FC20A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5F63F3D7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Matayba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elaeagnoides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Radlk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188E62C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296F9CA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39D93C8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DF512E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DE27F9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54641C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356AC1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F15A42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C487C2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3CF154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6A6FC7A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D4AB4D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607B8C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78154BBE" w14:textId="77777777" w:rsidTr="00DB37BA">
        <w:trPr>
          <w:cantSplit/>
          <w:trHeight w:val="20"/>
        </w:trPr>
        <w:tc>
          <w:tcPr>
            <w:tcW w:w="1555" w:type="dxa"/>
            <w:vMerge/>
            <w:vAlign w:val="center"/>
            <w:hideMark/>
          </w:tcPr>
          <w:p w14:paraId="6E9863F4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673F8957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Tocoyena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formosa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K.Schum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0B84B8A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DABD32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3D050C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9B741B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660495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6EA7C3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CAC8D0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2AACB6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D49754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623DB6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8A4353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E9A470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FA5009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</w:tr>
      <w:tr w:rsidR="00837827" w:rsidRPr="005542DD" w14:paraId="3DB332F0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6407A797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Salicaceae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14B53788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Casearia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sylvestris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0720108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7428019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3DD2985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32AECF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0D2864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775CF2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D99971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846FBF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63E0B8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54DF69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AFACF6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2F4AC7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F89349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</w:tr>
      <w:tr w:rsidR="00837827" w:rsidRPr="005542DD" w14:paraId="06A54B3D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1EB5EFDD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Sapindaceae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44BFC07C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Allophylus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edulis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(A.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.-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Hil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et al.) Hieron. e1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Niederl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0B482EA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6B32EC8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BA8B66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6B8D9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32324A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6421C3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1416C5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5E6BB0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FA09D9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FCB1C6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E0D4DD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F703AA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F87C53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837827" w:rsidRPr="005542DD" w14:paraId="641FD698" w14:textId="77777777" w:rsidTr="00DB37BA">
        <w:trPr>
          <w:cantSplit/>
          <w:trHeight w:val="20"/>
        </w:trPr>
        <w:tc>
          <w:tcPr>
            <w:tcW w:w="1555" w:type="dxa"/>
            <w:noWrap/>
            <w:vAlign w:val="center"/>
            <w:hideMark/>
          </w:tcPr>
          <w:p w14:paraId="0E44137E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Sapotaceae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64AC8251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Pouteria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torta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Radlk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352" w:type="dxa"/>
            <w:noWrap/>
            <w:vAlign w:val="center"/>
            <w:hideMark/>
          </w:tcPr>
          <w:p w14:paraId="49104A7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104DC4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028309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807A3D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82527A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4700E0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9D64DB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D709AB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53ECE0C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17750B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961297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F80AD0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67A7D2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</w:tr>
      <w:tr w:rsidR="00837827" w:rsidRPr="005542DD" w14:paraId="7F83A0B5" w14:textId="77777777" w:rsidTr="00DB37BA">
        <w:trPr>
          <w:cantSplit/>
          <w:trHeight w:val="20"/>
        </w:trPr>
        <w:tc>
          <w:tcPr>
            <w:tcW w:w="1555" w:type="dxa"/>
            <w:vMerge w:val="restart"/>
            <w:noWrap/>
            <w:vAlign w:val="center"/>
            <w:hideMark/>
          </w:tcPr>
          <w:p w14:paraId="34788379" w14:textId="77777777" w:rsidR="00837827" w:rsidRPr="005542DD" w:rsidRDefault="00837827" w:rsidP="00525B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Vochysiaceae</w:t>
            </w:r>
            <w:proofErr w:type="spellEnd"/>
          </w:p>
        </w:tc>
        <w:tc>
          <w:tcPr>
            <w:tcW w:w="2373" w:type="dxa"/>
            <w:noWrap/>
            <w:hideMark/>
          </w:tcPr>
          <w:p w14:paraId="0E58954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grandiflora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Mart.</w:t>
            </w:r>
          </w:p>
        </w:tc>
        <w:tc>
          <w:tcPr>
            <w:tcW w:w="352" w:type="dxa"/>
            <w:noWrap/>
            <w:vAlign w:val="center"/>
            <w:hideMark/>
          </w:tcPr>
          <w:p w14:paraId="7763498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3708117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4B91D06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3F5BE2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58D1F8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20083A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8C8255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14D5BDD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FC9FE4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32CF78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F21F5E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4E3675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3019A2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7F29D755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77B9381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17A99968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multiflora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352" w:type="dxa"/>
            <w:noWrap/>
            <w:vAlign w:val="center"/>
            <w:hideMark/>
          </w:tcPr>
          <w:p w14:paraId="606EF68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BF4B1C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553CD4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AF6A49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314E42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380DDC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1C98EE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C7B61A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45DE63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1558C5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9F5E6E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9A9261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926C39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77A64BC0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0336DE87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6B03A440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parviflora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352" w:type="dxa"/>
            <w:noWrap/>
            <w:vAlign w:val="center"/>
            <w:hideMark/>
          </w:tcPr>
          <w:p w14:paraId="05C128D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5E484E6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6F52CF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56CA241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23D780F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1D7A575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7974C05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F04153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2AAD99D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0F3D1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4B07A8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158FF1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E3F90E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</w:tr>
      <w:tr w:rsidR="00837827" w:rsidRPr="005542DD" w14:paraId="614E5BFB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41B4F0A6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5580D95C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Vochysia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cinnamomea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Pohl</w:t>
            </w:r>
          </w:p>
        </w:tc>
        <w:tc>
          <w:tcPr>
            <w:tcW w:w="352" w:type="dxa"/>
            <w:noWrap/>
            <w:vAlign w:val="center"/>
            <w:hideMark/>
          </w:tcPr>
          <w:p w14:paraId="4B1F7C1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11E80D6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0E5788E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F2BE740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2535A3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2B8D343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78D7EA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A412AFC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011AB65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8D17181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5FC5C8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D764D09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E760945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  <w:tr w:rsidR="00837827" w:rsidRPr="005542DD" w14:paraId="7A98199D" w14:textId="77777777" w:rsidTr="00DB37BA">
        <w:trPr>
          <w:cantSplit/>
          <w:trHeight w:val="20"/>
        </w:trPr>
        <w:tc>
          <w:tcPr>
            <w:tcW w:w="1555" w:type="dxa"/>
            <w:vMerge/>
            <w:hideMark/>
          </w:tcPr>
          <w:p w14:paraId="162B83B4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2373" w:type="dxa"/>
            <w:noWrap/>
            <w:hideMark/>
          </w:tcPr>
          <w:p w14:paraId="1E6849DD" w14:textId="77777777" w:rsidR="00837827" w:rsidRPr="005542DD" w:rsidRDefault="00837827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Vochysia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tucanorum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352" w:type="dxa"/>
            <w:noWrap/>
            <w:vAlign w:val="center"/>
            <w:hideMark/>
          </w:tcPr>
          <w:p w14:paraId="21E662FA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2" w:type="dxa"/>
            <w:noWrap/>
            <w:vAlign w:val="center"/>
            <w:hideMark/>
          </w:tcPr>
          <w:p w14:paraId="1E6FD36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2" w:type="dxa"/>
            <w:noWrap/>
            <w:vAlign w:val="center"/>
            <w:hideMark/>
          </w:tcPr>
          <w:p w14:paraId="430F0F28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3C5567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3492BA0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BF81547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77554A7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1E1692DF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630D2E2E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0BB18B42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35380FB6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</w:t>
            </w:r>
          </w:p>
        </w:tc>
        <w:tc>
          <w:tcPr>
            <w:tcW w:w="351" w:type="dxa"/>
            <w:noWrap/>
            <w:vAlign w:val="center"/>
            <w:hideMark/>
          </w:tcPr>
          <w:p w14:paraId="42BF7D74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Y</w:t>
            </w:r>
          </w:p>
        </w:tc>
        <w:tc>
          <w:tcPr>
            <w:tcW w:w="351" w:type="dxa"/>
            <w:noWrap/>
            <w:vAlign w:val="center"/>
            <w:hideMark/>
          </w:tcPr>
          <w:p w14:paraId="473C97CB" w14:textId="77777777" w:rsidR="00837827" w:rsidRPr="005542DD" w:rsidRDefault="00837827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</w:tr>
    </w:tbl>
    <w:p w14:paraId="720423F5" w14:textId="77777777" w:rsidR="001A3458" w:rsidRPr="005542DD" w:rsidRDefault="001A3458" w:rsidP="002D0902">
      <w:pPr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5DAE064D" w14:textId="77777777" w:rsidR="003775B0" w:rsidRPr="005542DD" w:rsidRDefault="003775B0" w:rsidP="002D0902">
      <w:pPr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4EB2424B" w14:textId="3D7241CE" w:rsidR="003775B0" w:rsidRPr="005542DD" w:rsidRDefault="003775B0" w:rsidP="003775B0">
      <w:pPr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5542DD">
        <w:rPr>
          <w:rFonts w:ascii="Times New Roman" w:hAnsi="Times New Roman" w:cs="Times New Roman"/>
          <w:b/>
          <w:bCs/>
        </w:rPr>
        <w:lastRenderedPageBreak/>
        <w:t>Table</w:t>
      </w:r>
      <w:proofErr w:type="spellEnd"/>
      <w:r w:rsidRPr="005542DD">
        <w:rPr>
          <w:rFonts w:ascii="Times New Roman" w:hAnsi="Times New Roman" w:cs="Times New Roman"/>
          <w:b/>
          <w:bCs/>
        </w:rPr>
        <w:t xml:space="preserve"> S3.</w:t>
      </w:r>
      <w:r w:rsidRPr="005542DD">
        <w:rPr>
          <w:rFonts w:ascii="Times New Roman" w:hAnsi="Times New Roman" w:cs="Times New Roman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Characterization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species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based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5A0055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Restoration</w:t>
      </w:r>
      <w:proofErr w:type="spellEnd"/>
      <w:r w:rsidR="005A0055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="005A0055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Potential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along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with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their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respective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final score (</w:t>
      </w:r>
      <w:r w:rsidR="005A0055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RP</w:t>
      </w:r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). In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table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'H', 'M',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'L'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correspond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High,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Medium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Low</w:t>
      </w:r>
      <w:proofErr w:type="spellEnd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respectively</w:t>
      </w:r>
      <w:proofErr w:type="spellEnd"/>
      <w:r w:rsidR="005A0055" w:rsidRPr="005542DD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66"/>
        <w:gridCol w:w="4616"/>
        <w:gridCol w:w="435"/>
        <w:gridCol w:w="435"/>
        <w:gridCol w:w="435"/>
        <w:gridCol w:w="435"/>
      </w:tblGrid>
      <w:tr w:rsidR="003775B0" w:rsidRPr="005542DD" w14:paraId="2D830C5D" w14:textId="77777777" w:rsidTr="00B810B5">
        <w:trPr>
          <w:cantSplit/>
          <w:trHeight w:val="1260"/>
        </w:trPr>
        <w:tc>
          <w:tcPr>
            <w:tcW w:w="0" w:type="auto"/>
            <w:vAlign w:val="center"/>
            <w:hideMark/>
          </w:tcPr>
          <w:p w14:paraId="368DAEB3" w14:textId="77777777" w:rsidR="003775B0" w:rsidRPr="005542DD" w:rsidRDefault="003775B0" w:rsidP="00B81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Family</w:t>
            </w:r>
          </w:p>
        </w:tc>
        <w:tc>
          <w:tcPr>
            <w:tcW w:w="0" w:type="auto"/>
            <w:vAlign w:val="center"/>
            <w:hideMark/>
          </w:tcPr>
          <w:p w14:paraId="7473D8C0" w14:textId="77777777" w:rsidR="003775B0" w:rsidRPr="005542DD" w:rsidRDefault="003775B0" w:rsidP="00B81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Species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1B4F21C8" w14:textId="77777777" w:rsidR="003775B0" w:rsidRPr="005542DD" w:rsidRDefault="003775B0" w:rsidP="00B810B5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PE</w:t>
            </w:r>
          </w:p>
        </w:tc>
        <w:tc>
          <w:tcPr>
            <w:tcW w:w="0" w:type="auto"/>
            <w:noWrap/>
            <w:textDirection w:val="btLr"/>
            <w:hideMark/>
          </w:tcPr>
          <w:p w14:paraId="45CFBC04" w14:textId="77777777" w:rsidR="003775B0" w:rsidRPr="005542DD" w:rsidRDefault="003775B0" w:rsidP="00B810B5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PU</w:t>
            </w:r>
          </w:p>
        </w:tc>
        <w:tc>
          <w:tcPr>
            <w:tcW w:w="0" w:type="auto"/>
            <w:noWrap/>
            <w:textDirection w:val="btLr"/>
            <w:hideMark/>
          </w:tcPr>
          <w:p w14:paraId="4D6CAE6F" w14:textId="77777777" w:rsidR="003775B0" w:rsidRPr="005542DD" w:rsidRDefault="003775B0" w:rsidP="00B810B5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RUP</w:t>
            </w:r>
          </w:p>
        </w:tc>
        <w:tc>
          <w:tcPr>
            <w:tcW w:w="0" w:type="auto"/>
            <w:noWrap/>
            <w:textDirection w:val="btLr"/>
            <w:hideMark/>
          </w:tcPr>
          <w:p w14:paraId="5D6CAF04" w14:textId="77777777" w:rsidR="003775B0" w:rsidRPr="005542DD" w:rsidRDefault="003775B0" w:rsidP="00B810B5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Category</w:t>
            </w:r>
            <w:proofErr w:type="spellEnd"/>
          </w:p>
        </w:tc>
      </w:tr>
      <w:tr w:rsidR="003775B0" w:rsidRPr="005542DD" w14:paraId="6D168D7A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177E127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Annonaceae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5A965DE7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Annona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coriacea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0" w:type="auto"/>
            <w:noWrap/>
            <w:vAlign w:val="center"/>
            <w:hideMark/>
          </w:tcPr>
          <w:p w14:paraId="559D537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F98C3D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29D07D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0D43621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1273E5E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153E76F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86675BD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Annona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crassiflora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0" w:type="auto"/>
            <w:noWrap/>
            <w:vAlign w:val="center"/>
            <w:hideMark/>
          </w:tcPr>
          <w:p w14:paraId="2DBF9A3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A8D1A6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23AF87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2B5B1AF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4439422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3990808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7A08A58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Xylopia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aromatica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Mart.</w:t>
            </w:r>
          </w:p>
        </w:tc>
        <w:tc>
          <w:tcPr>
            <w:tcW w:w="0" w:type="auto"/>
            <w:noWrap/>
            <w:vAlign w:val="center"/>
            <w:hideMark/>
          </w:tcPr>
          <w:p w14:paraId="64E84C1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EBC5E4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B79CC0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6A94A9D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4E8EF06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0F96DB0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Apocynaceae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295E87D9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Aspidosperma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2A8E488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F82365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16AAD4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6485325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02F0D763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5726949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E1F55C5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Aspidosperma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tomentosum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132A5C8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5B2B971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250C34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5F600D7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4C210805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6C83A5F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181D224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Himatanthus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obovatus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Müll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Arg.)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Woodson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67737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7C6560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EDF3FA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1599E63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75306F77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2A3D8B5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Araliaceae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1616AB06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Didymopana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Seem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EABBDA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1D986E0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BC2478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673EF45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28EBD62E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5E311B7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Bignoneaceae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1CF7B286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Tabebuia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aurea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(Silva Manso)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Hook.f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S.Moore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65886FA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3E315E7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07020FE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75285FB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CC212A3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7A84644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Calophyllaceae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4407A8CC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Kielmeyera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coriacea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Zucc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4E36C2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53B9106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DB6F92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6F8281F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66FB5B68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3C51F2E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Caryocaraceae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2EE11D61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Caryocar brasiliense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Cambess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0D30DD5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26A7466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A45301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4B53C00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1D6F22EA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53EE96D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Connaraceae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031CE1AA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Connarus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suberosus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Planch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0609F56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47181E3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034B7AB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01AE794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6EBD360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4B9B232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Dileniaceae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199F56B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Curatella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americana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L.</w:t>
            </w:r>
          </w:p>
        </w:tc>
        <w:tc>
          <w:tcPr>
            <w:tcW w:w="0" w:type="auto"/>
            <w:noWrap/>
            <w:vAlign w:val="center"/>
            <w:hideMark/>
          </w:tcPr>
          <w:p w14:paraId="10CDBCD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3FD327B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2A7E25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1DA1E57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3630DB8A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0018F3F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Ebenaceae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58547916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Diospyros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lasiocalyx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B.Walln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3BB634D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5815AFC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3068FA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3DC1283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0B58C38D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0B6305E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Erythroxylaceae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70E5BD9D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Erythroxylum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tortuosum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0" w:type="auto"/>
            <w:noWrap/>
            <w:vAlign w:val="center"/>
            <w:hideMark/>
          </w:tcPr>
          <w:p w14:paraId="38A81C4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452C84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6DB4EB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7667E8B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2334AE5E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6752BBE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Fabaceae</w:t>
            </w:r>
          </w:p>
        </w:tc>
        <w:tc>
          <w:tcPr>
            <w:tcW w:w="0" w:type="auto"/>
            <w:noWrap/>
            <w:hideMark/>
          </w:tcPr>
          <w:p w14:paraId="6BFEA7C3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Anadenanthera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peregrina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(L.)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Speg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2376DBC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21DB19F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D80186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66353B6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6F50FFDD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37121EB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D315920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Andira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vermifuga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9350A1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02D23DE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69C828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4D48722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308E786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1174A11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255E207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Bauhinia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rufa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(Bong.)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Steud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3CCF01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1824BD5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480719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5E93B16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5F4CA637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67A6E13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81BA7AC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Bowdichia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virgilioides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Kunth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7FC220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0EB2A81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6E70E4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191BEC8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17B59675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1A91834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B65A82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Copaifera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langsdorffii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Desf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65F017C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46CD686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12A8D2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687626A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5109C7C1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2C59CC6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C03C40B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Dalbergia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miscolobium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0784A30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0670076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2D8166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06DFC15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28E4BDAD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7F410F1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DEC558B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Dimorphandra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mollis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6E9AA94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E5C3B3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359938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4E7CE83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</w:tr>
      <w:tr w:rsidR="003775B0" w:rsidRPr="005542DD" w14:paraId="07D11A0A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6A4D64D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621B75D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Dipteryx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Vogel</w:t>
            </w:r>
          </w:p>
        </w:tc>
        <w:tc>
          <w:tcPr>
            <w:tcW w:w="0" w:type="auto"/>
            <w:noWrap/>
            <w:vAlign w:val="center"/>
            <w:hideMark/>
          </w:tcPr>
          <w:p w14:paraId="468433E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8C87CA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1E6250E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3CC5B58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1EAD3E1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7BE0B4F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68C596C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Diptychandra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aurantica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Tul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014F8CD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63DA7FF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06B6C7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442BDDD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1A54F50A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08CF36D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0783A6A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Enterolobium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gummiferum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J.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F.Macbr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6F65B99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2C8DC1D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551B21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3A2AE30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29C40E1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4849448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DD66B86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Hymenaea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stigonocarpa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e1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Hayne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5E7B8E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05ADBC8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5275B5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0" w:type="auto"/>
            <w:noWrap/>
            <w:vAlign w:val="center"/>
            <w:hideMark/>
          </w:tcPr>
          <w:p w14:paraId="01E8FF7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34D935BB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1F71E5B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F8740A6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Mimosa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hebecarpa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32C81AF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41BF368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F9C50E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0AD8A90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7A0B3DE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0BEF05A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BB88C6A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Mimosa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laticifera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Rizzini &amp;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A.Mattos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21EFB9E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04BC262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1100EA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200E821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44B88A82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1B2148D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6F4C10A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Plathymenia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reticulata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69E816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19D77EC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B264AE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  <w:tc>
          <w:tcPr>
            <w:tcW w:w="0" w:type="auto"/>
            <w:noWrap/>
            <w:vAlign w:val="center"/>
            <w:hideMark/>
          </w:tcPr>
          <w:p w14:paraId="0714D19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09046F61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76A6671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8CE5464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Pterodon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emarginatus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Vogel</w:t>
            </w:r>
          </w:p>
        </w:tc>
        <w:tc>
          <w:tcPr>
            <w:tcW w:w="0" w:type="auto"/>
            <w:noWrap/>
            <w:vAlign w:val="center"/>
            <w:hideMark/>
          </w:tcPr>
          <w:p w14:paraId="4E887B9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64F9FB9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53692D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79AD50D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0B3C483A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0A31932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AE76B34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Stryphnodendron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adstringens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Coville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B08858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0F76B8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EE3F71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5A8A6B1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000CADFF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22AB82E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8C8D937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Tachigali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vulgaris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G.Silva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H.</w:t>
            </w:r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C.Lima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3C41E6E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743F02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461DA6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09042BB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4E61368A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017BC5D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4607C8E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Vatairea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macrocarpa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Benth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Ducke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497195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33B4CF6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A85621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2A104CD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0F0FF88A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027622D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Lauraceae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0922D890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corymbosa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Meisn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8DAD2F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1DDC6FF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CBF44C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40BF89A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1B13D88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72BE787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0210949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minarum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(Nees &amp; 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E6E001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D05A87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D1D266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02577F0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600791D9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37926C4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7503FCD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Ocotea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pulchella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(Nees &amp; 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Mez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CAC5FC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6BE454D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3198021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2F941C1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FBB9973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1D7321B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Lythraceae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64E0B12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Lafoensia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pacari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.-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Hil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1AF84EC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42F2F19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D2A609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5DC8E9B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48FE2050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5AFACDE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Malpighiaceae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62BA244E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Byrsonima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coccolobifolia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Kunth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A0FBB2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688C63F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CE40AE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0382B8F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09E39190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582A755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Malvaceae</w:t>
            </w:r>
          </w:p>
        </w:tc>
        <w:tc>
          <w:tcPr>
            <w:tcW w:w="0" w:type="auto"/>
            <w:noWrap/>
            <w:hideMark/>
          </w:tcPr>
          <w:p w14:paraId="6FE3F04E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Eriotheca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gracilipes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K.Schum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A.Robyns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1686C38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B0871D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E04A78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339C2FD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1BDDE641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7A5407F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4C299F4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Luehea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divaricata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0" w:type="auto"/>
            <w:noWrap/>
            <w:vAlign w:val="center"/>
            <w:hideMark/>
          </w:tcPr>
          <w:p w14:paraId="3898C5A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7E2C73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2009FD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5D01747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11F1F846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2AD70A1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6AB7405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Pseudobombax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longiflorum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A.Robyns</w:t>
            </w:r>
            <w:proofErr w:type="spellEnd"/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4A8E9ED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C713CD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F387CB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35156C8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747C9428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0ACE5ED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Melastomataceae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2A19F810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Miconia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albicans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Steud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414E44F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72B9B38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929AB3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2E9A676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3A1CC849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6A4CAAE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Myrtaceae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1A45612C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Eugenia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myrcianthes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Nied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2AD951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83EB2B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6859B71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54D2E80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9F680DD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7D3C6DA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246ED3F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bella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Cambess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4608341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43C27A7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6E2197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7AF73D4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299BB495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00BAA7C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3C36320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guianensis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DC.</w:t>
            </w:r>
          </w:p>
        </w:tc>
        <w:tc>
          <w:tcPr>
            <w:tcW w:w="0" w:type="auto"/>
            <w:noWrap/>
            <w:vAlign w:val="center"/>
            <w:hideMark/>
          </w:tcPr>
          <w:p w14:paraId="49BE705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29E84A9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F81DBE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43DDA8A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420B425C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556B8E8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A476EB8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Myrcia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tomentosa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.) DC.</w:t>
            </w:r>
          </w:p>
        </w:tc>
        <w:tc>
          <w:tcPr>
            <w:tcW w:w="0" w:type="auto"/>
            <w:noWrap/>
            <w:vAlign w:val="center"/>
            <w:hideMark/>
          </w:tcPr>
          <w:p w14:paraId="416F399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63026C1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EFA8F3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1D5431E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501F11C8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44FD9C4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06186B1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Psidium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grandifolium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ex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DC.</w:t>
            </w:r>
          </w:p>
        </w:tc>
        <w:tc>
          <w:tcPr>
            <w:tcW w:w="0" w:type="auto"/>
            <w:noWrap/>
            <w:vAlign w:val="center"/>
            <w:hideMark/>
          </w:tcPr>
          <w:p w14:paraId="48791CE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6956934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95CB79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34FC5A4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07AD1E0F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52F9F8E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ACE8830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Psidium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guineense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404B843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C1BDF3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44FF5E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4A99C1D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19B49B51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1766E29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Primulaceae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610F9D16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Myrsine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umbellata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Mart.</w:t>
            </w:r>
          </w:p>
        </w:tc>
        <w:tc>
          <w:tcPr>
            <w:tcW w:w="0" w:type="auto"/>
            <w:noWrap/>
            <w:vAlign w:val="center"/>
            <w:hideMark/>
          </w:tcPr>
          <w:p w14:paraId="2F0A33D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5740A6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FBF49C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287E8B5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26971F65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40B73EE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Proteaceae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50F5F565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Roupala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montana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Aubl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06D401B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E5314D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4532E8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262CFA9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L</w:t>
            </w:r>
          </w:p>
        </w:tc>
      </w:tr>
      <w:tr w:rsidR="003775B0" w:rsidRPr="005542DD" w14:paraId="411ED9C6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0E9C2EA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Rubiaceae</w:t>
            </w:r>
          </w:p>
        </w:tc>
        <w:tc>
          <w:tcPr>
            <w:tcW w:w="0" w:type="auto"/>
            <w:noWrap/>
            <w:hideMark/>
          </w:tcPr>
          <w:p w14:paraId="18B7532E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Alibertia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edulis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(Rich.)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A.Rich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4BFEC54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07E23BA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0D169AB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3739D7F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904FFFC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57955FD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88B807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Cordiera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sessilis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(Vell.) Kuntze</w:t>
            </w:r>
          </w:p>
        </w:tc>
        <w:tc>
          <w:tcPr>
            <w:tcW w:w="0" w:type="auto"/>
            <w:noWrap/>
            <w:vAlign w:val="center"/>
            <w:hideMark/>
          </w:tcPr>
          <w:p w14:paraId="3ACB631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7A6373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EA1E19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13596F0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41596080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7FDD595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9B91C9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Guettarda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viburnoides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D89EF4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FAD08E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C3C447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4F1A5C7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5937015B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1CD7D53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F1C244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Matayba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elaeagnoides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Radlk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15A7BA1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5E99D99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4F3D77A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04234C6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4326A7FC" w14:textId="77777777" w:rsidTr="00DB37BA">
        <w:trPr>
          <w:trHeight w:val="263"/>
        </w:trPr>
        <w:tc>
          <w:tcPr>
            <w:tcW w:w="0" w:type="auto"/>
            <w:vMerge/>
            <w:vAlign w:val="center"/>
            <w:hideMark/>
          </w:tcPr>
          <w:p w14:paraId="2E3BD62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89364B1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Tocoyena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formosa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Cham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&amp;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Schltdl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.) </w:t>
            </w:r>
            <w:proofErr w:type="spellStart"/>
            <w:proofErr w:type="gram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K.Schum</w:t>
            </w:r>
            <w:proofErr w:type="spellEnd"/>
            <w:proofErr w:type="gram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598AC1E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3B3E82F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832AD05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7B24859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64007B3C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3D07413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Salicaceae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5A5CDC0D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Casearia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sylvestris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Sw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3772C41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48D9EA11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AF5791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663395A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B5DE40A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018491A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Sapindaceae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55D479E0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Allophylus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edulis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(A.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St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.-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Hil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. et al.) Hieron. e1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Niederl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535467C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681E4E0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6DA5463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7884026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42C04431" w14:textId="77777777" w:rsidTr="00DB37BA">
        <w:trPr>
          <w:trHeight w:val="263"/>
        </w:trPr>
        <w:tc>
          <w:tcPr>
            <w:tcW w:w="0" w:type="auto"/>
            <w:noWrap/>
            <w:vAlign w:val="center"/>
            <w:hideMark/>
          </w:tcPr>
          <w:p w14:paraId="5C0248BF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Sapotaceae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5EAD9DA1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Pouteria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torta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(Mart.)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Radlk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458505F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1B421AA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205A80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3E0AE35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1FDFC60" w14:textId="77777777" w:rsidTr="00DB37BA">
        <w:trPr>
          <w:trHeight w:val="263"/>
        </w:trPr>
        <w:tc>
          <w:tcPr>
            <w:tcW w:w="0" w:type="auto"/>
            <w:vMerge w:val="restart"/>
            <w:noWrap/>
            <w:vAlign w:val="center"/>
            <w:hideMark/>
          </w:tcPr>
          <w:p w14:paraId="6504DF7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Vochysiaceae</w:t>
            </w:r>
            <w:proofErr w:type="spellEnd"/>
          </w:p>
        </w:tc>
        <w:tc>
          <w:tcPr>
            <w:tcW w:w="0" w:type="auto"/>
            <w:noWrap/>
            <w:hideMark/>
          </w:tcPr>
          <w:p w14:paraId="06FEE0DC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grandiflora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Mart.</w:t>
            </w:r>
          </w:p>
        </w:tc>
        <w:tc>
          <w:tcPr>
            <w:tcW w:w="0" w:type="auto"/>
            <w:noWrap/>
            <w:vAlign w:val="center"/>
            <w:hideMark/>
          </w:tcPr>
          <w:p w14:paraId="7B05039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0A68272E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8B3C97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04454F4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4F83B0C" w14:textId="77777777" w:rsidTr="00DB37BA">
        <w:trPr>
          <w:trHeight w:val="263"/>
        </w:trPr>
        <w:tc>
          <w:tcPr>
            <w:tcW w:w="0" w:type="auto"/>
            <w:vMerge/>
            <w:hideMark/>
          </w:tcPr>
          <w:p w14:paraId="37C7DC9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965A3E2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multiflora</w:t>
            </w: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0" w:type="auto"/>
            <w:noWrap/>
            <w:vAlign w:val="center"/>
            <w:hideMark/>
          </w:tcPr>
          <w:p w14:paraId="1B4CDC9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EB724E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30FBDE3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0DF46CA2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426F633D" w14:textId="77777777" w:rsidTr="00DB37BA">
        <w:trPr>
          <w:trHeight w:val="263"/>
        </w:trPr>
        <w:tc>
          <w:tcPr>
            <w:tcW w:w="0" w:type="auto"/>
            <w:vMerge/>
            <w:hideMark/>
          </w:tcPr>
          <w:p w14:paraId="71FE350A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045C03C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Qualea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parviflora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0" w:type="auto"/>
            <w:noWrap/>
            <w:vAlign w:val="center"/>
            <w:hideMark/>
          </w:tcPr>
          <w:p w14:paraId="4EECA48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677083A4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277180C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0DE26CAA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H</w:t>
            </w:r>
          </w:p>
        </w:tc>
      </w:tr>
      <w:tr w:rsidR="003775B0" w:rsidRPr="005542DD" w14:paraId="73A7497A" w14:textId="77777777" w:rsidTr="00DB37BA">
        <w:trPr>
          <w:trHeight w:val="263"/>
        </w:trPr>
        <w:tc>
          <w:tcPr>
            <w:tcW w:w="0" w:type="auto"/>
            <w:vMerge/>
            <w:hideMark/>
          </w:tcPr>
          <w:p w14:paraId="463EFED1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9C261BA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Vochysia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cinnamomea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Pohl</w:t>
            </w:r>
          </w:p>
        </w:tc>
        <w:tc>
          <w:tcPr>
            <w:tcW w:w="0" w:type="auto"/>
            <w:noWrap/>
            <w:vAlign w:val="center"/>
            <w:hideMark/>
          </w:tcPr>
          <w:p w14:paraId="312C198D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3DD0F2B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29B8909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33E502C0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  <w:tr w:rsidR="003775B0" w:rsidRPr="005542DD" w14:paraId="1739D363" w14:textId="77777777" w:rsidTr="00DB37BA">
        <w:trPr>
          <w:trHeight w:val="263"/>
        </w:trPr>
        <w:tc>
          <w:tcPr>
            <w:tcW w:w="0" w:type="auto"/>
            <w:vMerge/>
            <w:hideMark/>
          </w:tcPr>
          <w:p w14:paraId="73BAC354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EE47103" w14:textId="77777777" w:rsidR="003775B0" w:rsidRPr="005542DD" w:rsidRDefault="003775B0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Vochysia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5542D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pt-BR"/>
                <w14:ligatures w14:val="none"/>
              </w:rPr>
              <w:t>tucanorum</w:t>
            </w:r>
            <w:proofErr w:type="spellEnd"/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 xml:space="preserve"> Mart.</w:t>
            </w:r>
          </w:p>
        </w:tc>
        <w:tc>
          <w:tcPr>
            <w:tcW w:w="0" w:type="auto"/>
            <w:noWrap/>
            <w:vAlign w:val="center"/>
            <w:hideMark/>
          </w:tcPr>
          <w:p w14:paraId="7CD077E6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4949D67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3467532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7AEDFE18" w14:textId="77777777" w:rsidR="003775B0" w:rsidRPr="005542DD" w:rsidRDefault="003775B0" w:rsidP="00DB37B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  <w:r w:rsidRPr="005542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  <w:t>M</w:t>
            </w:r>
          </w:p>
        </w:tc>
      </w:tr>
    </w:tbl>
    <w:p w14:paraId="4AF66FEC" w14:textId="77777777" w:rsidR="003775B0" w:rsidRPr="005542DD" w:rsidRDefault="003775B0" w:rsidP="002D0902">
      <w:pPr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4A20891C" w14:textId="77777777" w:rsidR="007F588E" w:rsidRPr="005542DD" w:rsidRDefault="007F588E">
      <w:pPr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sectPr w:rsidR="007F588E" w:rsidRPr="005542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98"/>
    <w:rsid w:val="00047A26"/>
    <w:rsid w:val="001238E7"/>
    <w:rsid w:val="00162606"/>
    <w:rsid w:val="001833B9"/>
    <w:rsid w:val="001A3458"/>
    <w:rsid w:val="001F1F0B"/>
    <w:rsid w:val="002143BB"/>
    <w:rsid w:val="002D0902"/>
    <w:rsid w:val="00312BCD"/>
    <w:rsid w:val="00332F24"/>
    <w:rsid w:val="003775B0"/>
    <w:rsid w:val="003C73E4"/>
    <w:rsid w:val="00422269"/>
    <w:rsid w:val="00455C7C"/>
    <w:rsid w:val="004D2D98"/>
    <w:rsid w:val="004D7887"/>
    <w:rsid w:val="00525B4E"/>
    <w:rsid w:val="005542DD"/>
    <w:rsid w:val="005A0055"/>
    <w:rsid w:val="006A6E55"/>
    <w:rsid w:val="007619EF"/>
    <w:rsid w:val="007A17DF"/>
    <w:rsid w:val="007D0E17"/>
    <w:rsid w:val="007F588E"/>
    <w:rsid w:val="00800E3A"/>
    <w:rsid w:val="00837827"/>
    <w:rsid w:val="009D72EE"/>
    <w:rsid w:val="00AA5689"/>
    <w:rsid w:val="00B404C2"/>
    <w:rsid w:val="00B506E3"/>
    <w:rsid w:val="00B63F1E"/>
    <w:rsid w:val="00B810B5"/>
    <w:rsid w:val="00B9076E"/>
    <w:rsid w:val="00D47572"/>
    <w:rsid w:val="00DB37BA"/>
    <w:rsid w:val="00DD6C53"/>
    <w:rsid w:val="00E92788"/>
    <w:rsid w:val="00E946B0"/>
    <w:rsid w:val="00F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8B17"/>
  <w15:chartTrackingRefBased/>
  <w15:docId w15:val="{D8632BD0-2D2B-4E95-BE11-4D575EF6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5B0"/>
  </w:style>
  <w:style w:type="paragraph" w:styleId="Ttulo1">
    <w:name w:val="heading 1"/>
    <w:basedOn w:val="Normal"/>
    <w:next w:val="Normal"/>
    <w:link w:val="Ttulo1Char"/>
    <w:uiPriority w:val="9"/>
    <w:qFormat/>
    <w:rsid w:val="004D2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2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2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2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2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2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D2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D2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D2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2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2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2D9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D2D9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2D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D2D9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D2D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D2D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D2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D2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D2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D2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D2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D2D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D2D9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D2D9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D2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D2D9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D2D98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DD6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837827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37827"/>
    <w:rPr>
      <w:color w:val="954F72"/>
      <w:u w:val="single"/>
    </w:rPr>
  </w:style>
  <w:style w:type="paragraph" w:customStyle="1" w:styleId="msonormal0">
    <w:name w:val="msonormal"/>
    <w:basedOn w:val="Normal"/>
    <w:rsid w:val="008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font5">
    <w:name w:val="font5"/>
    <w:basedOn w:val="Normal"/>
    <w:rsid w:val="008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t-BR"/>
      <w14:ligatures w14:val="none"/>
    </w:rPr>
  </w:style>
  <w:style w:type="paragraph" w:customStyle="1" w:styleId="font6">
    <w:name w:val="font6"/>
    <w:basedOn w:val="Normal"/>
    <w:rsid w:val="008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0"/>
      <w:szCs w:val="20"/>
      <w:lang w:eastAsia="pt-BR"/>
      <w14:ligatures w14:val="none"/>
    </w:rPr>
  </w:style>
  <w:style w:type="paragraph" w:customStyle="1" w:styleId="xl65">
    <w:name w:val="xl65"/>
    <w:basedOn w:val="Normal"/>
    <w:rsid w:val="008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paragraph" w:customStyle="1" w:styleId="xl66">
    <w:name w:val="xl66"/>
    <w:basedOn w:val="Normal"/>
    <w:rsid w:val="008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paragraph" w:customStyle="1" w:styleId="xl67">
    <w:name w:val="xl67"/>
    <w:basedOn w:val="Normal"/>
    <w:rsid w:val="008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xl68">
    <w:name w:val="xl68"/>
    <w:basedOn w:val="Normal"/>
    <w:rsid w:val="0083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xl69">
    <w:name w:val="xl69"/>
    <w:basedOn w:val="Normal"/>
    <w:rsid w:val="008378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687F7-343E-4459-8B3E-847CCB456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11619</TotalTime>
  <Pages>5</Pages>
  <Words>1738</Words>
  <Characters>9390</Characters>
  <Application>Microsoft Office Word</Application>
  <DocSecurity>0</DocSecurity>
  <Lines>78</Lines>
  <Paragraphs>22</Paragraphs>
  <ScaleCrop>false</ScaleCrop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Victor de Lima Pereira</dc:creator>
  <cp:keywords/>
  <dc:description/>
  <cp:lastModifiedBy>João Victor de Lima Pereira</cp:lastModifiedBy>
  <cp:revision>33</cp:revision>
  <cp:lastPrinted>2026-09-02T12:28:00Z</cp:lastPrinted>
  <dcterms:created xsi:type="dcterms:W3CDTF">2026-08-07T12:11:00Z</dcterms:created>
  <dcterms:modified xsi:type="dcterms:W3CDTF">2026-09-02T12:29:00Z</dcterms:modified>
</cp:coreProperties>
</file>