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B91A9" w14:textId="4EB893EA" w:rsidR="007F39B4" w:rsidRDefault="00864A6F">
      <w:r w:rsidRPr="00864A6F">
        <w:drawing>
          <wp:inline distT="0" distB="0" distL="0" distR="0" wp14:anchorId="1A0F69FA" wp14:editId="52C21475">
            <wp:extent cx="8892540" cy="3653790"/>
            <wp:effectExtent l="0" t="0" r="3810" b="3810"/>
            <wp:docPr id="553058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58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39B4" w:rsidSect="00864A6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92"/>
    <w:rsid w:val="001060E5"/>
    <w:rsid w:val="001531BE"/>
    <w:rsid w:val="007511AD"/>
    <w:rsid w:val="007F39B4"/>
    <w:rsid w:val="00864A6F"/>
    <w:rsid w:val="00B56892"/>
    <w:rsid w:val="00EB6EDE"/>
    <w:rsid w:val="00E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D656"/>
  <w15:chartTrackingRefBased/>
  <w15:docId w15:val="{70F3166C-F2D4-4FB3-87A3-01BD86B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6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6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68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6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68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68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68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68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68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6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6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68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68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68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68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68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68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68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68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6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6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6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68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68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68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68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68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68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Pulido Zurera</dc:creator>
  <cp:keywords/>
  <dc:description/>
  <cp:lastModifiedBy>Noelia</cp:lastModifiedBy>
  <cp:revision>4</cp:revision>
  <dcterms:created xsi:type="dcterms:W3CDTF">2026-09-13T17:56:00Z</dcterms:created>
  <dcterms:modified xsi:type="dcterms:W3CDTF">2026-09-14T18:01:00Z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dd786c03-6e8a-461b-bd4f-9851ade9fac0</vt:lpwstr>
  </property>
</Properties>
</file>