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16B09" w14:textId="3C139996" w:rsidR="00254C39" w:rsidRDefault="00B43E18" w:rsidP="00F30988">
      <w:pPr>
        <w:bidi w:val="0"/>
        <w:spacing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F76DA">
        <w:rPr>
          <w:rFonts w:asciiTheme="majorBidi" w:hAnsiTheme="majorBidi" w:cstheme="majorBidi"/>
          <w:b/>
          <w:bCs/>
          <w:sz w:val="28"/>
          <w:szCs w:val="28"/>
        </w:rPr>
        <w:t>Additional file 1.</w:t>
      </w:r>
    </w:p>
    <w:p w14:paraId="147B0128" w14:textId="77777777" w:rsidR="00F30988" w:rsidRDefault="00F30988" w:rsidP="00F30988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8631CF">
        <w:rPr>
          <w:rFonts w:asciiTheme="majorBidi" w:hAnsiTheme="majorBidi" w:cstheme="majorBidi"/>
          <w:sz w:val="24"/>
          <w:szCs w:val="24"/>
        </w:rPr>
        <w:t>The reported MAE represents the intensity difference between the original 512 × 512 CT image and the same image after resizing to 256 × 256 pixels and subsequently restoring it to 512 × 512 pixels using linear interpolation. It therefore estimates the contribution of the resampling procedure to the measured HU difference.</w:t>
      </w:r>
    </w:p>
    <w:p w14:paraId="1E467894" w14:textId="0DA61455" w:rsidR="00F30988" w:rsidRPr="008631CF" w:rsidRDefault="00F30988" w:rsidP="00F30988">
      <w:pPr>
        <w:pStyle w:val="Caption"/>
        <w:bidi w:val="0"/>
        <w:jc w:val="center"/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  <w:rtl/>
        </w:rPr>
      </w:pPr>
      <w:r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>Table S1</w:t>
      </w:r>
      <w:r w:rsidRPr="00C60B49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 xml:space="preserve">: </w:t>
      </w:r>
      <w:r w:rsidRPr="008631CF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>MAE introduced by image resampling from 512 × 512 to 256 × 256 and back to 512 × 512 pixels.</w:t>
      </w:r>
    </w:p>
    <w:tbl>
      <w:tblPr>
        <w:tblStyle w:val="PlainTable2"/>
        <w:bidiVisual/>
        <w:tblW w:w="5972" w:type="dxa"/>
        <w:jc w:val="center"/>
        <w:tblLook w:val="04A0" w:firstRow="1" w:lastRow="0" w:firstColumn="1" w:lastColumn="0" w:noHBand="0" w:noVBand="1"/>
      </w:tblPr>
      <w:tblGrid>
        <w:gridCol w:w="1256"/>
        <w:gridCol w:w="1246"/>
        <w:gridCol w:w="1238"/>
        <w:gridCol w:w="1212"/>
        <w:gridCol w:w="1020"/>
      </w:tblGrid>
      <w:tr w:rsidR="00F30988" w:rsidRPr="00C60B49" w14:paraId="56675F10" w14:textId="77777777" w:rsidTr="002A12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vAlign w:val="center"/>
          </w:tcPr>
          <w:p w14:paraId="108C810A" w14:textId="77777777" w:rsidR="00F30988" w:rsidRPr="00C60B49" w:rsidRDefault="00F30988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Peripheral</w:t>
            </w:r>
          </w:p>
        </w:tc>
        <w:tc>
          <w:tcPr>
            <w:tcW w:w="1246" w:type="dxa"/>
            <w:vAlign w:val="center"/>
          </w:tcPr>
          <w:p w14:paraId="793F03BE" w14:textId="77777777" w:rsidR="00F30988" w:rsidRPr="00C60B49" w:rsidRDefault="00F30988" w:rsidP="002A12E4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Eroded</w:t>
            </w:r>
          </w:p>
        </w:tc>
        <w:tc>
          <w:tcPr>
            <w:tcW w:w="1238" w:type="dxa"/>
            <w:vAlign w:val="center"/>
          </w:tcPr>
          <w:p w14:paraId="017F8930" w14:textId="77777777" w:rsidR="00F30988" w:rsidRPr="00C60B49" w:rsidRDefault="00F30988" w:rsidP="002A12E4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Intersection</w:t>
            </w:r>
          </w:p>
        </w:tc>
        <w:tc>
          <w:tcPr>
            <w:tcW w:w="1212" w:type="dxa"/>
            <w:vAlign w:val="center"/>
          </w:tcPr>
          <w:p w14:paraId="14BE9EFA" w14:textId="77777777" w:rsidR="00F30988" w:rsidRPr="00C60B49" w:rsidRDefault="00F30988" w:rsidP="002A12E4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Patient</w:t>
            </w:r>
          </w:p>
        </w:tc>
        <w:tc>
          <w:tcPr>
            <w:tcW w:w="1020" w:type="dxa"/>
            <w:vAlign w:val="center"/>
          </w:tcPr>
          <w:p w14:paraId="6FE59A8F" w14:textId="77777777" w:rsidR="00F30988" w:rsidRPr="00C60B49" w:rsidRDefault="00F30988" w:rsidP="002A12E4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FOV</w:t>
            </w:r>
          </w:p>
        </w:tc>
      </w:tr>
      <w:tr w:rsidR="00F30988" w:rsidRPr="00C60B49" w14:paraId="163A9E2D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vAlign w:val="center"/>
          </w:tcPr>
          <w:p w14:paraId="56B6DBD4" w14:textId="77777777" w:rsidR="00F30988" w:rsidRPr="00C60B49" w:rsidRDefault="00F30988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C60B4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29.04</w:t>
            </w:r>
          </w:p>
        </w:tc>
        <w:tc>
          <w:tcPr>
            <w:tcW w:w="1246" w:type="dxa"/>
            <w:vAlign w:val="center"/>
          </w:tcPr>
          <w:p w14:paraId="401C26E3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9.10</w:t>
            </w:r>
          </w:p>
        </w:tc>
        <w:tc>
          <w:tcPr>
            <w:tcW w:w="1238" w:type="dxa"/>
            <w:vAlign w:val="center"/>
          </w:tcPr>
          <w:p w14:paraId="130CA843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11.66</w:t>
            </w:r>
          </w:p>
        </w:tc>
        <w:tc>
          <w:tcPr>
            <w:tcW w:w="1212" w:type="dxa"/>
            <w:vAlign w:val="center"/>
          </w:tcPr>
          <w:p w14:paraId="679FC4FD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Patient02</w:t>
            </w:r>
          </w:p>
        </w:tc>
        <w:tc>
          <w:tcPr>
            <w:tcW w:w="1020" w:type="dxa"/>
            <w:vMerge w:val="restart"/>
            <w:vAlign w:val="center"/>
          </w:tcPr>
          <w:p w14:paraId="77551604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Complete</w:t>
            </w:r>
          </w:p>
        </w:tc>
      </w:tr>
      <w:tr w:rsidR="00F30988" w:rsidRPr="00C60B49" w14:paraId="702C94CA" w14:textId="77777777" w:rsidTr="002A12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vAlign w:val="center"/>
          </w:tcPr>
          <w:p w14:paraId="61D2EE9A" w14:textId="77777777" w:rsidR="00F30988" w:rsidRPr="00C60B49" w:rsidRDefault="00F30988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31.16</w:t>
            </w:r>
          </w:p>
        </w:tc>
        <w:tc>
          <w:tcPr>
            <w:tcW w:w="1246" w:type="dxa"/>
            <w:vAlign w:val="center"/>
          </w:tcPr>
          <w:p w14:paraId="74186402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11.32</w:t>
            </w:r>
          </w:p>
        </w:tc>
        <w:tc>
          <w:tcPr>
            <w:tcW w:w="1238" w:type="dxa"/>
            <w:vAlign w:val="center"/>
          </w:tcPr>
          <w:p w14:paraId="66C1874D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13.65</w:t>
            </w:r>
          </w:p>
        </w:tc>
        <w:tc>
          <w:tcPr>
            <w:tcW w:w="1212" w:type="dxa"/>
            <w:vAlign w:val="center"/>
          </w:tcPr>
          <w:p w14:paraId="29708870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Patient05</w:t>
            </w:r>
          </w:p>
        </w:tc>
        <w:tc>
          <w:tcPr>
            <w:tcW w:w="1020" w:type="dxa"/>
            <w:vMerge/>
            <w:vAlign w:val="center"/>
          </w:tcPr>
          <w:p w14:paraId="5D2F0701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0988" w:rsidRPr="00C60B49" w14:paraId="2E38F309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vAlign w:val="center"/>
          </w:tcPr>
          <w:p w14:paraId="79550B01" w14:textId="77777777" w:rsidR="00F30988" w:rsidRPr="00C60B49" w:rsidRDefault="00F30988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36.75</w:t>
            </w:r>
          </w:p>
        </w:tc>
        <w:tc>
          <w:tcPr>
            <w:tcW w:w="1246" w:type="dxa"/>
            <w:vAlign w:val="center"/>
          </w:tcPr>
          <w:p w14:paraId="4E942EDB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10.63</w:t>
            </w:r>
          </w:p>
        </w:tc>
        <w:tc>
          <w:tcPr>
            <w:tcW w:w="1238" w:type="dxa"/>
            <w:vAlign w:val="center"/>
          </w:tcPr>
          <w:p w14:paraId="25D66D63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14.08</w:t>
            </w:r>
          </w:p>
        </w:tc>
        <w:tc>
          <w:tcPr>
            <w:tcW w:w="1212" w:type="dxa"/>
            <w:vAlign w:val="center"/>
          </w:tcPr>
          <w:p w14:paraId="2E2F4309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Patient08</w:t>
            </w:r>
          </w:p>
        </w:tc>
        <w:tc>
          <w:tcPr>
            <w:tcW w:w="1020" w:type="dxa"/>
            <w:vMerge/>
            <w:vAlign w:val="center"/>
          </w:tcPr>
          <w:p w14:paraId="662B8277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0988" w:rsidRPr="00C60B49" w14:paraId="4CE23F8C" w14:textId="77777777" w:rsidTr="002A12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vAlign w:val="center"/>
          </w:tcPr>
          <w:p w14:paraId="59D07802" w14:textId="77777777" w:rsidR="00F30988" w:rsidRPr="00C60B49" w:rsidRDefault="00F30988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42.02</w:t>
            </w:r>
          </w:p>
        </w:tc>
        <w:tc>
          <w:tcPr>
            <w:tcW w:w="1246" w:type="dxa"/>
            <w:vAlign w:val="center"/>
          </w:tcPr>
          <w:p w14:paraId="2D98D977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11.31</w:t>
            </w:r>
          </w:p>
        </w:tc>
        <w:tc>
          <w:tcPr>
            <w:tcW w:w="1238" w:type="dxa"/>
            <w:vAlign w:val="center"/>
          </w:tcPr>
          <w:p w14:paraId="5BDB83EB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14.97</w:t>
            </w:r>
          </w:p>
        </w:tc>
        <w:tc>
          <w:tcPr>
            <w:tcW w:w="1212" w:type="dxa"/>
            <w:vAlign w:val="center"/>
          </w:tcPr>
          <w:p w14:paraId="0F60B879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Patient01</w:t>
            </w:r>
          </w:p>
        </w:tc>
        <w:tc>
          <w:tcPr>
            <w:tcW w:w="1020" w:type="dxa"/>
            <w:vMerge w:val="restart"/>
            <w:vAlign w:val="center"/>
          </w:tcPr>
          <w:p w14:paraId="0C91B53B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Truncated</w:t>
            </w:r>
          </w:p>
        </w:tc>
      </w:tr>
      <w:tr w:rsidR="00F30988" w:rsidRPr="00C60B49" w14:paraId="534CA854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vAlign w:val="center"/>
          </w:tcPr>
          <w:p w14:paraId="1EACB0A8" w14:textId="77777777" w:rsidR="00F30988" w:rsidRPr="00C60B49" w:rsidRDefault="00F30988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35.93</w:t>
            </w:r>
          </w:p>
        </w:tc>
        <w:tc>
          <w:tcPr>
            <w:tcW w:w="1246" w:type="dxa"/>
            <w:vAlign w:val="center"/>
          </w:tcPr>
          <w:p w14:paraId="6201EBDB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9.72</w:t>
            </w:r>
          </w:p>
        </w:tc>
        <w:tc>
          <w:tcPr>
            <w:tcW w:w="1238" w:type="dxa"/>
            <w:vAlign w:val="center"/>
          </w:tcPr>
          <w:p w14:paraId="7EC20DB1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13.34</w:t>
            </w:r>
          </w:p>
        </w:tc>
        <w:tc>
          <w:tcPr>
            <w:tcW w:w="1212" w:type="dxa"/>
            <w:vAlign w:val="center"/>
          </w:tcPr>
          <w:p w14:paraId="75943709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Patient02</w:t>
            </w:r>
          </w:p>
        </w:tc>
        <w:tc>
          <w:tcPr>
            <w:tcW w:w="1020" w:type="dxa"/>
            <w:vMerge/>
            <w:vAlign w:val="center"/>
          </w:tcPr>
          <w:p w14:paraId="5210384C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0988" w:rsidRPr="00C60B49" w14:paraId="78E73765" w14:textId="77777777" w:rsidTr="002A12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vAlign w:val="center"/>
          </w:tcPr>
          <w:p w14:paraId="3EE28DDC" w14:textId="77777777" w:rsidR="00F30988" w:rsidRPr="00C60B49" w:rsidRDefault="00F30988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39.04</w:t>
            </w:r>
          </w:p>
        </w:tc>
        <w:tc>
          <w:tcPr>
            <w:tcW w:w="1246" w:type="dxa"/>
            <w:vAlign w:val="center"/>
          </w:tcPr>
          <w:p w14:paraId="1469079E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13.20</w:t>
            </w:r>
          </w:p>
        </w:tc>
        <w:tc>
          <w:tcPr>
            <w:tcW w:w="1238" w:type="dxa"/>
            <w:vAlign w:val="center"/>
          </w:tcPr>
          <w:p w14:paraId="1C55F1F2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16.85</w:t>
            </w:r>
          </w:p>
        </w:tc>
        <w:tc>
          <w:tcPr>
            <w:tcW w:w="1212" w:type="dxa"/>
            <w:vAlign w:val="center"/>
          </w:tcPr>
          <w:p w14:paraId="282F9793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Patient03</w:t>
            </w:r>
          </w:p>
        </w:tc>
        <w:tc>
          <w:tcPr>
            <w:tcW w:w="1020" w:type="dxa"/>
            <w:vMerge/>
            <w:vAlign w:val="center"/>
          </w:tcPr>
          <w:p w14:paraId="44D6A0E4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0988" w:rsidRPr="00C60B49" w14:paraId="4B4B338F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vAlign w:val="center"/>
          </w:tcPr>
          <w:p w14:paraId="59452576" w14:textId="77777777" w:rsidR="00F30988" w:rsidRPr="00C60B49" w:rsidRDefault="00F30988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35.78</w:t>
            </w:r>
          </w:p>
        </w:tc>
        <w:tc>
          <w:tcPr>
            <w:tcW w:w="1246" w:type="dxa"/>
            <w:vAlign w:val="center"/>
          </w:tcPr>
          <w:p w14:paraId="4CBAFECD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10.25</w:t>
            </w:r>
          </w:p>
        </w:tc>
        <w:tc>
          <w:tcPr>
            <w:tcW w:w="1238" w:type="dxa"/>
            <w:vAlign w:val="center"/>
          </w:tcPr>
          <w:p w14:paraId="3CCDDDA2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13.43</w:t>
            </w:r>
          </w:p>
        </w:tc>
        <w:tc>
          <w:tcPr>
            <w:tcW w:w="1212" w:type="dxa"/>
            <w:vAlign w:val="center"/>
          </w:tcPr>
          <w:p w14:paraId="40BC5D8D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Patient04</w:t>
            </w:r>
          </w:p>
        </w:tc>
        <w:tc>
          <w:tcPr>
            <w:tcW w:w="1020" w:type="dxa"/>
            <w:vMerge/>
            <w:vAlign w:val="center"/>
          </w:tcPr>
          <w:p w14:paraId="155DD1ED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0988" w:rsidRPr="00C60B49" w14:paraId="6076297E" w14:textId="77777777" w:rsidTr="002A12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vAlign w:val="center"/>
          </w:tcPr>
          <w:p w14:paraId="1F05D336" w14:textId="77777777" w:rsidR="00F30988" w:rsidRPr="00C60B49" w:rsidRDefault="00F30988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38.61</w:t>
            </w:r>
          </w:p>
        </w:tc>
        <w:tc>
          <w:tcPr>
            <w:tcW w:w="1246" w:type="dxa"/>
            <w:vAlign w:val="center"/>
          </w:tcPr>
          <w:p w14:paraId="3D84856D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12.34</w:t>
            </w:r>
          </w:p>
        </w:tc>
        <w:tc>
          <w:tcPr>
            <w:tcW w:w="1238" w:type="dxa"/>
            <w:vAlign w:val="center"/>
          </w:tcPr>
          <w:p w14:paraId="1FFF7307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15.79</w:t>
            </w:r>
          </w:p>
        </w:tc>
        <w:tc>
          <w:tcPr>
            <w:tcW w:w="1212" w:type="dxa"/>
            <w:vAlign w:val="center"/>
          </w:tcPr>
          <w:p w14:paraId="25EC9183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Patient05</w:t>
            </w:r>
          </w:p>
        </w:tc>
        <w:tc>
          <w:tcPr>
            <w:tcW w:w="1020" w:type="dxa"/>
            <w:vMerge/>
            <w:vAlign w:val="center"/>
          </w:tcPr>
          <w:p w14:paraId="7F970A61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0988" w:rsidRPr="00C60B49" w14:paraId="00A8D52E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vAlign w:val="center"/>
          </w:tcPr>
          <w:p w14:paraId="3022A329" w14:textId="77777777" w:rsidR="00F30988" w:rsidRPr="00C60B49" w:rsidRDefault="00F30988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36.29</w:t>
            </w:r>
          </w:p>
        </w:tc>
        <w:tc>
          <w:tcPr>
            <w:tcW w:w="1246" w:type="dxa"/>
            <w:vAlign w:val="center"/>
          </w:tcPr>
          <w:p w14:paraId="3BDA344F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13.33</w:t>
            </w:r>
          </w:p>
        </w:tc>
        <w:tc>
          <w:tcPr>
            <w:tcW w:w="1238" w:type="dxa"/>
            <w:vAlign w:val="center"/>
          </w:tcPr>
          <w:p w14:paraId="3D15A16D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17.02</w:t>
            </w:r>
          </w:p>
        </w:tc>
        <w:tc>
          <w:tcPr>
            <w:tcW w:w="1212" w:type="dxa"/>
            <w:vAlign w:val="center"/>
          </w:tcPr>
          <w:p w14:paraId="01DEAD91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Patient06</w:t>
            </w:r>
          </w:p>
        </w:tc>
        <w:tc>
          <w:tcPr>
            <w:tcW w:w="1020" w:type="dxa"/>
            <w:vMerge/>
            <w:vAlign w:val="center"/>
          </w:tcPr>
          <w:p w14:paraId="56B5346B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0988" w:rsidRPr="00C60B49" w14:paraId="2679C306" w14:textId="77777777" w:rsidTr="002A12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vAlign w:val="center"/>
          </w:tcPr>
          <w:p w14:paraId="6806E3D4" w14:textId="77777777" w:rsidR="00F30988" w:rsidRPr="00C60B49" w:rsidRDefault="00F30988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33.39</w:t>
            </w:r>
          </w:p>
        </w:tc>
        <w:tc>
          <w:tcPr>
            <w:tcW w:w="1246" w:type="dxa"/>
            <w:vAlign w:val="center"/>
          </w:tcPr>
          <w:p w14:paraId="6B5F3CF7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14.61</w:t>
            </w:r>
          </w:p>
        </w:tc>
        <w:tc>
          <w:tcPr>
            <w:tcW w:w="1238" w:type="dxa"/>
            <w:vAlign w:val="center"/>
          </w:tcPr>
          <w:p w14:paraId="3FB2CC30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16.93</w:t>
            </w:r>
          </w:p>
        </w:tc>
        <w:tc>
          <w:tcPr>
            <w:tcW w:w="1212" w:type="dxa"/>
            <w:vAlign w:val="center"/>
          </w:tcPr>
          <w:p w14:paraId="49501C09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Patient07</w:t>
            </w:r>
          </w:p>
        </w:tc>
        <w:tc>
          <w:tcPr>
            <w:tcW w:w="1020" w:type="dxa"/>
            <w:vMerge/>
            <w:vAlign w:val="center"/>
          </w:tcPr>
          <w:p w14:paraId="215073DE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0988" w:rsidRPr="00C60B49" w14:paraId="24D7BA68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vAlign w:val="center"/>
          </w:tcPr>
          <w:p w14:paraId="283B7993" w14:textId="77777777" w:rsidR="00F30988" w:rsidRPr="00C60B49" w:rsidRDefault="00F30988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38.52</w:t>
            </w:r>
          </w:p>
        </w:tc>
        <w:tc>
          <w:tcPr>
            <w:tcW w:w="1246" w:type="dxa"/>
            <w:vAlign w:val="center"/>
          </w:tcPr>
          <w:p w14:paraId="0CB3BF51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15.23</w:t>
            </w:r>
          </w:p>
        </w:tc>
        <w:tc>
          <w:tcPr>
            <w:tcW w:w="1238" w:type="dxa"/>
            <w:vAlign w:val="center"/>
          </w:tcPr>
          <w:p w14:paraId="66BF41C4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18.31</w:t>
            </w:r>
          </w:p>
        </w:tc>
        <w:tc>
          <w:tcPr>
            <w:tcW w:w="1212" w:type="dxa"/>
            <w:vAlign w:val="center"/>
          </w:tcPr>
          <w:p w14:paraId="524AF703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Patient08</w:t>
            </w:r>
          </w:p>
        </w:tc>
        <w:tc>
          <w:tcPr>
            <w:tcW w:w="1020" w:type="dxa"/>
            <w:vMerge/>
            <w:vAlign w:val="center"/>
          </w:tcPr>
          <w:p w14:paraId="20F2FCC4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0988" w:rsidRPr="00C60B49" w14:paraId="30A39CD2" w14:textId="77777777" w:rsidTr="002A12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vAlign w:val="center"/>
          </w:tcPr>
          <w:p w14:paraId="0316DB09" w14:textId="77777777" w:rsidR="00F30988" w:rsidRPr="00C60B49" w:rsidRDefault="00F30988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45.98</w:t>
            </w:r>
          </w:p>
        </w:tc>
        <w:tc>
          <w:tcPr>
            <w:tcW w:w="1246" w:type="dxa"/>
            <w:vAlign w:val="center"/>
          </w:tcPr>
          <w:p w14:paraId="1EDDA50A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12.01</w:t>
            </w:r>
          </w:p>
        </w:tc>
        <w:tc>
          <w:tcPr>
            <w:tcW w:w="1238" w:type="dxa"/>
            <w:vAlign w:val="center"/>
          </w:tcPr>
          <w:p w14:paraId="38113006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16.83</w:t>
            </w:r>
          </w:p>
        </w:tc>
        <w:tc>
          <w:tcPr>
            <w:tcW w:w="1212" w:type="dxa"/>
            <w:vAlign w:val="center"/>
          </w:tcPr>
          <w:p w14:paraId="066C3A4A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Patient09</w:t>
            </w:r>
          </w:p>
        </w:tc>
        <w:tc>
          <w:tcPr>
            <w:tcW w:w="1020" w:type="dxa"/>
            <w:vMerge/>
            <w:vAlign w:val="center"/>
          </w:tcPr>
          <w:p w14:paraId="0104CFC6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0988" w:rsidRPr="00C60B49" w14:paraId="35EACBB8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vAlign w:val="center"/>
          </w:tcPr>
          <w:p w14:paraId="0FC3FF7B" w14:textId="77777777" w:rsidR="00F30988" w:rsidRPr="00C60B49" w:rsidRDefault="00F30988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32.40</w:t>
            </w:r>
          </w:p>
        </w:tc>
        <w:tc>
          <w:tcPr>
            <w:tcW w:w="1246" w:type="dxa"/>
            <w:vAlign w:val="center"/>
          </w:tcPr>
          <w:p w14:paraId="6D2CD2D5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15.42</w:t>
            </w:r>
          </w:p>
        </w:tc>
        <w:tc>
          <w:tcPr>
            <w:tcW w:w="1238" w:type="dxa"/>
            <w:vAlign w:val="center"/>
          </w:tcPr>
          <w:p w14:paraId="6BA11FF6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17.90</w:t>
            </w:r>
          </w:p>
        </w:tc>
        <w:tc>
          <w:tcPr>
            <w:tcW w:w="1212" w:type="dxa"/>
            <w:vAlign w:val="center"/>
          </w:tcPr>
          <w:p w14:paraId="1F541C3A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Patient10</w:t>
            </w:r>
          </w:p>
        </w:tc>
        <w:tc>
          <w:tcPr>
            <w:tcW w:w="1020" w:type="dxa"/>
            <w:vMerge/>
            <w:vAlign w:val="center"/>
          </w:tcPr>
          <w:p w14:paraId="78CB9A49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0988" w:rsidRPr="00C60B49" w14:paraId="64340CE4" w14:textId="77777777" w:rsidTr="002A12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vAlign w:val="center"/>
          </w:tcPr>
          <w:p w14:paraId="0B962C96" w14:textId="77777777" w:rsidR="00F30988" w:rsidRPr="00C60B49" w:rsidRDefault="00F30988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43.37</w:t>
            </w:r>
          </w:p>
        </w:tc>
        <w:tc>
          <w:tcPr>
            <w:tcW w:w="1246" w:type="dxa"/>
            <w:vAlign w:val="center"/>
          </w:tcPr>
          <w:p w14:paraId="1B3928B2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9.79</w:t>
            </w:r>
          </w:p>
        </w:tc>
        <w:tc>
          <w:tcPr>
            <w:tcW w:w="1238" w:type="dxa"/>
            <w:vAlign w:val="center"/>
          </w:tcPr>
          <w:p w14:paraId="7ADB02F6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14.25</w:t>
            </w:r>
          </w:p>
        </w:tc>
        <w:tc>
          <w:tcPr>
            <w:tcW w:w="1212" w:type="dxa"/>
            <w:vAlign w:val="center"/>
          </w:tcPr>
          <w:p w14:paraId="3F0D9074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Patient11</w:t>
            </w:r>
          </w:p>
        </w:tc>
        <w:tc>
          <w:tcPr>
            <w:tcW w:w="1020" w:type="dxa"/>
            <w:vMerge/>
            <w:vAlign w:val="center"/>
          </w:tcPr>
          <w:p w14:paraId="066B7A00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0988" w:rsidRPr="00C60B49" w14:paraId="62C8C031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vAlign w:val="center"/>
          </w:tcPr>
          <w:p w14:paraId="3BDF7E31" w14:textId="77777777" w:rsidR="00F30988" w:rsidRPr="00C60B49" w:rsidRDefault="00F30988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43.53</w:t>
            </w:r>
          </w:p>
        </w:tc>
        <w:tc>
          <w:tcPr>
            <w:tcW w:w="1246" w:type="dxa"/>
            <w:vAlign w:val="center"/>
          </w:tcPr>
          <w:p w14:paraId="07F8DED8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12.95</w:t>
            </w:r>
          </w:p>
        </w:tc>
        <w:tc>
          <w:tcPr>
            <w:tcW w:w="1238" w:type="dxa"/>
            <w:vAlign w:val="center"/>
          </w:tcPr>
          <w:p w14:paraId="7189AB0E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17.33</w:t>
            </w:r>
          </w:p>
        </w:tc>
        <w:tc>
          <w:tcPr>
            <w:tcW w:w="1212" w:type="dxa"/>
            <w:vAlign w:val="center"/>
          </w:tcPr>
          <w:p w14:paraId="497426D4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60B49">
              <w:rPr>
                <w:rFonts w:asciiTheme="majorBidi" w:hAnsiTheme="majorBidi" w:cstheme="majorBidi"/>
                <w:sz w:val="20"/>
                <w:szCs w:val="20"/>
              </w:rPr>
              <w:t>Patient12</w:t>
            </w:r>
          </w:p>
        </w:tc>
        <w:tc>
          <w:tcPr>
            <w:tcW w:w="1020" w:type="dxa"/>
            <w:vMerge/>
            <w:vAlign w:val="center"/>
          </w:tcPr>
          <w:p w14:paraId="08027ED7" w14:textId="77777777" w:rsidR="00F30988" w:rsidRPr="00C60B49" w:rsidRDefault="00F30988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0988" w:rsidRPr="00C60B49" w14:paraId="0F3617AE" w14:textId="77777777" w:rsidTr="002A12E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vAlign w:val="center"/>
          </w:tcPr>
          <w:p w14:paraId="4A81F995" w14:textId="77777777" w:rsidR="00F30988" w:rsidRPr="00ED7372" w:rsidRDefault="00F30988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D7372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37.45</w:t>
            </w:r>
          </w:p>
        </w:tc>
        <w:tc>
          <w:tcPr>
            <w:tcW w:w="1246" w:type="dxa"/>
            <w:vAlign w:val="center"/>
          </w:tcPr>
          <w:p w14:paraId="7750A48A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12.08</w:t>
            </w:r>
          </w:p>
        </w:tc>
        <w:tc>
          <w:tcPr>
            <w:tcW w:w="1238" w:type="dxa"/>
            <w:vAlign w:val="center"/>
          </w:tcPr>
          <w:p w14:paraId="6BC5330C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15.49</w:t>
            </w:r>
          </w:p>
        </w:tc>
        <w:tc>
          <w:tcPr>
            <w:tcW w:w="1212" w:type="dxa"/>
            <w:vAlign w:val="center"/>
          </w:tcPr>
          <w:p w14:paraId="07444960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Mean</w:t>
            </w:r>
          </w:p>
        </w:tc>
        <w:tc>
          <w:tcPr>
            <w:tcW w:w="1020" w:type="dxa"/>
            <w:vAlign w:val="center"/>
          </w:tcPr>
          <w:p w14:paraId="61BF9EA5" w14:textId="77777777" w:rsidR="00F30988" w:rsidRPr="00C60B49" w:rsidRDefault="00F30988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Both</w:t>
            </w:r>
          </w:p>
        </w:tc>
      </w:tr>
    </w:tbl>
    <w:p w14:paraId="678E791C" w14:textId="77777777" w:rsidR="00F30988" w:rsidRDefault="00F30988" w:rsidP="00F30988">
      <w:pPr>
        <w:pStyle w:val="Caption"/>
        <w:bidi w:val="0"/>
        <w:jc w:val="center"/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</w:pPr>
    </w:p>
    <w:p w14:paraId="5CF80FC5" w14:textId="095D6130" w:rsidR="00F30988" w:rsidRPr="00F30988" w:rsidRDefault="00F30988" w:rsidP="00F30988">
      <w:pPr>
        <w:pStyle w:val="Caption"/>
        <w:bidi w:val="0"/>
        <w:spacing w:line="480" w:lineRule="auto"/>
        <w:jc w:val="both"/>
        <w:rPr>
          <w:rFonts w:asciiTheme="majorBidi" w:hAnsiTheme="majorBidi" w:cstheme="majorBidi"/>
          <w:i w:val="0"/>
          <w:iCs w:val="0"/>
          <w:color w:val="auto"/>
          <w:sz w:val="20"/>
          <w:szCs w:val="20"/>
        </w:rPr>
      </w:pPr>
      <w:r w:rsidRPr="00F30988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A model-specific sCT body mask was additionally evaluated only in the sensitivity analysis to assess the effect of mask definition on the observed results.</w:t>
      </w:r>
    </w:p>
    <w:p w14:paraId="577F6E8F" w14:textId="131A5859" w:rsidR="001D4631" w:rsidRPr="00873135" w:rsidRDefault="00F30988" w:rsidP="00F30988">
      <w:pPr>
        <w:pStyle w:val="Caption"/>
        <w:bidi w:val="0"/>
        <w:jc w:val="center"/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  <w:rtl/>
        </w:rPr>
      </w:pPr>
      <w:r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 xml:space="preserve">Table S2: </w:t>
      </w:r>
      <w:r w:rsidR="00873135" w:rsidRPr="00873135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>Sensitivity analysis of the evaluation-mask definition for Linear Correction: Dice similarity between the sCT-derived and constant masks and MAE calculated using the sCT-derived mask compared with the constant mask.</w:t>
      </w:r>
    </w:p>
    <w:tbl>
      <w:tblPr>
        <w:tblStyle w:val="PlainTable2"/>
        <w:bidiVisual/>
        <w:tblW w:w="0" w:type="auto"/>
        <w:tblLook w:val="04A0" w:firstRow="1" w:lastRow="0" w:firstColumn="1" w:lastColumn="0" w:noHBand="0" w:noVBand="1"/>
      </w:tblPr>
      <w:tblGrid>
        <w:gridCol w:w="1183"/>
        <w:gridCol w:w="907"/>
        <w:gridCol w:w="1182"/>
        <w:gridCol w:w="907"/>
        <w:gridCol w:w="1182"/>
        <w:gridCol w:w="907"/>
        <w:gridCol w:w="666"/>
        <w:gridCol w:w="1072"/>
        <w:gridCol w:w="1020"/>
      </w:tblGrid>
      <w:tr w:rsidR="00EF1689" w:rsidRPr="00FD0515" w14:paraId="137DF7ED" w14:textId="77777777" w:rsidTr="002A12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Align w:val="center"/>
          </w:tcPr>
          <w:p w14:paraId="4EC14129" w14:textId="77777777" w:rsidR="001D4631" w:rsidRPr="00FD0515" w:rsidRDefault="001D463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Peripheral Mask</w:t>
            </w:r>
          </w:p>
        </w:tc>
        <w:tc>
          <w:tcPr>
            <w:tcW w:w="0" w:type="auto"/>
            <w:gridSpan w:val="2"/>
            <w:vAlign w:val="center"/>
          </w:tcPr>
          <w:p w14:paraId="66ED9A3C" w14:textId="77777777" w:rsidR="001D4631" w:rsidRPr="00FD0515" w:rsidRDefault="001D4631" w:rsidP="00F3098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Eroded Mask</w:t>
            </w:r>
          </w:p>
        </w:tc>
        <w:tc>
          <w:tcPr>
            <w:tcW w:w="0" w:type="auto"/>
            <w:gridSpan w:val="2"/>
            <w:vAlign w:val="center"/>
          </w:tcPr>
          <w:p w14:paraId="4442CF8E" w14:textId="77777777" w:rsidR="001D4631" w:rsidRPr="00FD0515" w:rsidRDefault="001D4631" w:rsidP="00F3098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Intersection Mask</w:t>
            </w:r>
          </w:p>
        </w:tc>
        <w:tc>
          <w:tcPr>
            <w:tcW w:w="0" w:type="auto"/>
            <w:vMerge w:val="restart"/>
            <w:vAlign w:val="center"/>
          </w:tcPr>
          <w:p w14:paraId="522159AB" w14:textId="77777777" w:rsidR="001D4631" w:rsidRPr="00FD0515" w:rsidRDefault="001D4631" w:rsidP="00F3098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Dice</w:t>
            </w:r>
          </w:p>
        </w:tc>
        <w:tc>
          <w:tcPr>
            <w:tcW w:w="0" w:type="auto"/>
            <w:vMerge w:val="restart"/>
            <w:vAlign w:val="center"/>
          </w:tcPr>
          <w:p w14:paraId="6479E237" w14:textId="77777777" w:rsidR="001D4631" w:rsidRPr="00FD0515" w:rsidRDefault="001D4631" w:rsidP="00F3098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</w:t>
            </w:r>
          </w:p>
        </w:tc>
        <w:tc>
          <w:tcPr>
            <w:tcW w:w="0" w:type="auto"/>
            <w:vMerge w:val="restart"/>
            <w:vAlign w:val="center"/>
          </w:tcPr>
          <w:p w14:paraId="32E843CE" w14:textId="77777777" w:rsidR="001D4631" w:rsidRPr="00FD0515" w:rsidRDefault="001D4631" w:rsidP="00F3098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FOV</w:t>
            </w:r>
          </w:p>
        </w:tc>
      </w:tr>
      <w:tr w:rsidR="001D4631" w:rsidRPr="00FD0515" w14:paraId="73617896" w14:textId="77777777" w:rsidTr="004772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29CFA84" w14:textId="77777777" w:rsidR="001D4631" w:rsidRPr="00FD0515" w:rsidRDefault="001D463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Constant Mask</w:t>
            </w:r>
          </w:p>
        </w:tc>
        <w:tc>
          <w:tcPr>
            <w:tcW w:w="0" w:type="auto"/>
            <w:vAlign w:val="center"/>
          </w:tcPr>
          <w:p w14:paraId="3B43755E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sCT Mask</w:t>
            </w:r>
          </w:p>
        </w:tc>
        <w:tc>
          <w:tcPr>
            <w:tcW w:w="0" w:type="auto"/>
            <w:vAlign w:val="center"/>
          </w:tcPr>
          <w:p w14:paraId="25FA61B4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Constant Mask</w:t>
            </w:r>
          </w:p>
        </w:tc>
        <w:tc>
          <w:tcPr>
            <w:tcW w:w="0" w:type="auto"/>
            <w:vAlign w:val="center"/>
          </w:tcPr>
          <w:p w14:paraId="118305F8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sCT Mask</w:t>
            </w:r>
          </w:p>
        </w:tc>
        <w:tc>
          <w:tcPr>
            <w:tcW w:w="0" w:type="auto"/>
            <w:vAlign w:val="center"/>
          </w:tcPr>
          <w:p w14:paraId="6A88AAD2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Constant Mask</w:t>
            </w:r>
          </w:p>
        </w:tc>
        <w:tc>
          <w:tcPr>
            <w:tcW w:w="0" w:type="auto"/>
            <w:vAlign w:val="center"/>
          </w:tcPr>
          <w:p w14:paraId="180E2F2E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sCT Mask</w:t>
            </w:r>
          </w:p>
        </w:tc>
        <w:tc>
          <w:tcPr>
            <w:tcW w:w="0" w:type="auto"/>
            <w:vMerge/>
            <w:vAlign w:val="center"/>
          </w:tcPr>
          <w:p w14:paraId="7334B8F8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48A90A50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7FD8199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D4631" w:rsidRPr="00FD0515" w14:paraId="01F86D44" w14:textId="77777777" w:rsidTr="002A1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D5C008F" w14:textId="512F297A" w:rsidR="001D4631" w:rsidRPr="001D4631" w:rsidRDefault="001D463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1D463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191.02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D8E67B5" w14:textId="650FFA93" w:rsidR="001D4631" w:rsidRPr="00FD0515" w:rsidRDefault="00C37B07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186.25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B2D6B09" w14:textId="797AD2FD" w:rsidR="001D4631" w:rsidRPr="001D4631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89.21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87021C5" w14:textId="359C6076" w:rsidR="001D4631" w:rsidRPr="00FD0515" w:rsidRDefault="00C37B07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88.85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0CC52D1" w14:textId="0D88BE92" w:rsidR="001D4631" w:rsidRPr="001D4631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100.25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991E403" w14:textId="28DFF1D1" w:rsidR="001D4631" w:rsidRPr="00FD0515" w:rsidRDefault="00C37B07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99.17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CE4F087" w14:textId="310A7685" w:rsidR="001D4631" w:rsidRPr="00FD0515" w:rsidRDefault="00C37B07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98.85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5EC2FAE" w14:textId="77777777" w:rsidR="001D4631" w:rsidRPr="00FD0515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Patient_02</w:t>
            </w:r>
          </w:p>
        </w:tc>
        <w:tc>
          <w:tcPr>
            <w:tcW w:w="0" w:type="auto"/>
            <w:vMerge w:val="restar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0EDE85F" w14:textId="77777777" w:rsidR="001D4631" w:rsidRPr="00FD0515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Complete</w:t>
            </w:r>
          </w:p>
        </w:tc>
      </w:tr>
      <w:tr w:rsidR="001D4631" w:rsidRPr="00FD0515" w14:paraId="0DA3FE04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2847AA2" w14:textId="39BD8CF3" w:rsidR="001D4631" w:rsidRPr="001D4631" w:rsidRDefault="001D463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173.24</w:t>
            </w:r>
          </w:p>
        </w:tc>
        <w:tc>
          <w:tcPr>
            <w:tcW w:w="0" w:type="auto"/>
            <w:vAlign w:val="center"/>
          </w:tcPr>
          <w:p w14:paraId="1F6163C9" w14:textId="3F9A2E1D" w:rsidR="001D4631" w:rsidRPr="00FD0515" w:rsidRDefault="00C37B07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169.39</w:t>
            </w:r>
          </w:p>
        </w:tc>
        <w:tc>
          <w:tcPr>
            <w:tcW w:w="0" w:type="auto"/>
            <w:vAlign w:val="center"/>
          </w:tcPr>
          <w:p w14:paraId="763DD2B5" w14:textId="43E83AC5" w:rsidR="001D4631" w:rsidRPr="001D4631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79.31</w:t>
            </w:r>
          </w:p>
        </w:tc>
        <w:tc>
          <w:tcPr>
            <w:tcW w:w="0" w:type="auto"/>
            <w:vAlign w:val="center"/>
          </w:tcPr>
          <w:p w14:paraId="3CC96EE7" w14:textId="7B9C9262" w:rsidR="001D4631" w:rsidRPr="00FD0515" w:rsidRDefault="00C37B07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78.97</w:t>
            </w:r>
          </w:p>
        </w:tc>
        <w:tc>
          <w:tcPr>
            <w:tcW w:w="0" w:type="auto"/>
            <w:vAlign w:val="center"/>
          </w:tcPr>
          <w:p w14:paraId="16B06538" w14:textId="710BF773" w:rsidR="001D4631" w:rsidRPr="001D4631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89.38</w:t>
            </w:r>
          </w:p>
        </w:tc>
        <w:tc>
          <w:tcPr>
            <w:tcW w:w="0" w:type="auto"/>
            <w:vAlign w:val="center"/>
          </w:tcPr>
          <w:p w14:paraId="0827CBE5" w14:textId="5CBC1D04" w:rsidR="001D4631" w:rsidRPr="00FD0515" w:rsidRDefault="00C37B07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88.69</w:t>
            </w:r>
          </w:p>
        </w:tc>
        <w:tc>
          <w:tcPr>
            <w:tcW w:w="0" w:type="auto"/>
            <w:vAlign w:val="center"/>
          </w:tcPr>
          <w:p w14:paraId="79C5CCA8" w14:textId="43BEB801" w:rsidR="001D4631" w:rsidRPr="00FD0515" w:rsidRDefault="00C37B07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99.17</w:t>
            </w:r>
          </w:p>
        </w:tc>
        <w:tc>
          <w:tcPr>
            <w:tcW w:w="0" w:type="auto"/>
            <w:vAlign w:val="center"/>
          </w:tcPr>
          <w:p w14:paraId="34493946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Patient_05</w:t>
            </w:r>
          </w:p>
        </w:tc>
        <w:tc>
          <w:tcPr>
            <w:tcW w:w="0" w:type="auto"/>
            <w:vMerge/>
            <w:vAlign w:val="center"/>
          </w:tcPr>
          <w:p w14:paraId="78271029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D4631" w:rsidRPr="00FD0515" w14:paraId="7CF785D8" w14:textId="77777777" w:rsidTr="004772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6754A283" w14:textId="0307D590" w:rsidR="001D4631" w:rsidRPr="001D4631" w:rsidRDefault="001D463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207.88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34EB6B3C" w14:textId="56BADE7B" w:rsidR="001D4631" w:rsidRPr="00FD0515" w:rsidRDefault="00C37B07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202.82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467DA900" w14:textId="4E7A6C2D" w:rsidR="001D4631" w:rsidRPr="001D4631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76.70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5DC9346C" w14:textId="6B0418AA" w:rsidR="001D4631" w:rsidRPr="00FD0515" w:rsidRDefault="00C37B07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76.53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0AED01C2" w14:textId="4E433FE2" w:rsidR="001D4631" w:rsidRPr="001D4631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91.79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41691FE1" w14:textId="0A5C0401" w:rsidR="001D4631" w:rsidRPr="00FD0515" w:rsidRDefault="00C37B07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91.04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78F8E19D" w14:textId="4C56C547" w:rsidR="001D4631" w:rsidRPr="00FD0515" w:rsidRDefault="00C37B07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99.09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7EF42CEE" w14:textId="77777777" w:rsidR="001D4631" w:rsidRPr="00FD0515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Patient_08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786CB20D" w14:textId="77777777" w:rsidR="001D4631" w:rsidRPr="00FD0515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D4631" w:rsidRPr="00FD0515" w14:paraId="52513B6D" w14:textId="77777777" w:rsidTr="004772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vAlign w:val="center"/>
          </w:tcPr>
          <w:p w14:paraId="3ED6A9AD" w14:textId="1FE6B233" w:rsidR="001D4631" w:rsidRPr="001D4631" w:rsidRDefault="001D463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210.65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C383594" w14:textId="0D0608A3" w:rsidR="001D4631" w:rsidRPr="00FD0515" w:rsidRDefault="00635D34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201.95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36C3F8A" w14:textId="6E43BF9B" w:rsidR="001D4631" w:rsidRPr="001D4631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99.48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ACE63A2" w14:textId="240E3078" w:rsidR="001D4631" w:rsidRPr="00FD0515" w:rsidRDefault="00EF1689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98.93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AD0F0CE" w14:textId="067D0061" w:rsidR="001D4631" w:rsidRPr="001D4631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111.77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CB2D618" w14:textId="61DA564F" w:rsidR="001D4631" w:rsidRPr="00FD0515" w:rsidRDefault="00B660AA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110.41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3CC2697" w14:textId="487C636F" w:rsidR="001D4631" w:rsidRPr="00FD0515" w:rsidRDefault="00793D28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99.31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9F160D3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2C1C3CB2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Truncated</w:t>
            </w:r>
          </w:p>
        </w:tc>
      </w:tr>
      <w:tr w:rsidR="001D4631" w:rsidRPr="00FD0515" w14:paraId="5B1F7EDB" w14:textId="77777777" w:rsidTr="002A1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161985F" w14:textId="24D871D6" w:rsidR="001D4631" w:rsidRPr="001D4631" w:rsidRDefault="001D463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212.87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81F2AD5" w14:textId="5566CBC0" w:rsidR="001D4631" w:rsidRPr="00FD0515" w:rsidRDefault="00635D34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208.11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EBB21AC" w14:textId="6EB50C5F" w:rsidR="001D4631" w:rsidRPr="001D4631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107.97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C07735D" w14:textId="35090147" w:rsidR="001D4631" w:rsidRPr="00FD0515" w:rsidRDefault="00EF1689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106.95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4E19340" w14:textId="5E651DCF" w:rsidR="001D4631" w:rsidRPr="001D4631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120.05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CDAB745" w14:textId="044C6F32" w:rsidR="001D4631" w:rsidRPr="00FD0515" w:rsidRDefault="00B660AA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118.58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DB5B4AC" w14:textId="2DB13E79" w:rsidR="001D4631" w:rsidRPr="00FD0515" w:rsidRDefault="00793D28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98.72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EE105D2" w14:textId="77777777" w:rsidR="001D4631" w:rsidRPr="00FD0515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Patient_02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9A9333D" w14:textId="77777777" w:rsidR="001D4631" w:rsidRPr="00FD0515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D4631" w:rsidRPr="00FD0515" w14:paraId="115D6C57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2526D46" w14:textId="2958EFFB" w:rsidR="001D4631" w:rsidRPr="001D4631" w:rsidRDefault="001D463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170.87</w:t>
            </w:r>
          </w:p>
        </w:tc>
        <w:tc>
          <w:tcPr>
            <w:tcW w:w="0" w:type="auto"/>
            <w:vAlign w:val="center"/>
          </w:tcPr>
          <w:p w14:paraId="0F370ED8" w14:textId="2B1B10A4" w:rsidR="001D4631" w:rsidRPr="00FD0515" w:rsidRDefault="00635D34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167.75</w:t>
            </w:r>
          </w:p>
        </w:tc>
        <w:tc>
          <w:tcPr>
            <w:tcW w:w="0" w:type="auto"/>
            <w:vAlign w:val="center"/>
          </w:tcPr>
          <w:p w14:paraId="4E4123F9" w14:textId="0609380F" w:rsidR="001D4631" w:rsidRPr="001D4631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91.27</w:t>
            </w:r>
          </w:p>
        </w:tc>
        <w:tc>
          <w:tcPr>
            <w:tcW w:w="0" w:type="auto"/>
            <w:vAlign w:val="center"/>
          </w:tcPr>
          <w:p w14:paraId="340DE771" w14:textId="2AD7566B" w:rsidR="001D4631" w:rsidRPr="00FD0515" w:rsidRDefault="00EF1689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90.71</w:t>
            </w:r>
          </w:p>
        </w:tc>
        <w:tc>
          <w:tcPr>
            <w:tcW w:w="0" w:type="auto"/>
            <w:vAlign w:val="center"/>
          </w:tcPr>
          <w:p w14:paraId="1474A7AE" w14:textId="65B6C45A" w:rsidR="001D4631" w:rsidRPr="001D4631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100.58</w:t>
            </w:r>
          </w:p>
        </w:tc>
        <w:tc>
          <w:tcPr>
            <w:tcW w:w="0" w:type="auto"/>
            <w:vAlign w:val="center"/>
          </w:tcPr>
          <w:p w14:paraId="5A517894" w14:textId="4522258F" w:rsidR="001D4631" w:rsidRPr="00FD0515" w:rsidRDefault="00B660AA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99.79</w:t>
            </w:r>
          </w:p>
        </w:tc>
        <w:tc>
          <w:tcPr>
            <w:tcW w:w="0" w:type="auto"/>
            <w:vAlign w:val="center"/>
          </w:tcPr>
          <w:p w14:paraId="028BB2B7" w14:textId="4E66F70D" w:rsidR="001D4631" w:rsidRPr="00FD0515" w:rsidRDefault="00793D28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99.18</w:t>
            </w:r>
          </w:p>
        </w:tc>
        <w:tc>
          <w:tcPr>
            <w:tcW w:w="0" w:type="auto"/>
            <w:vAlign w:val="center"/>
          </w:tcPr>
          <w:p w14:paraId="4453CE01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Patient_03</w:t>
            </w:r>
          </w:p>
        </w:tc>
        <w:tc>
          <w:tcPr>
            <w:tcW w:w="0" w:type="auto"/>
            <w:vMerge/>
            <w:vAlign w:val="center"/>
          </w:tcPr>
          <w:p w14:paraId="5E12C6B1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D4631" w:rsidRPr="00FD0515" w14:paraId="6CA00FF8" w14:textId="77777777" w:rsidTr="002A1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811F8A2" w14:textId="686AEFD6" w:rsidR="001D4631" w:rsidRPr="001D4631" w:rsidRDefault="001D463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187.86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47C2D13" w14:textId="7B672851" w:rsidR="001D4631" w:rsidRPr="00FD0515" w:rsidRDefault="00635D34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179.17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ADA2404" w14:textId="7D5B3E08" w:rsidR="001D4631" w:rsidRPr="001D4631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97.05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DA49FDD" w14:textId="276948C2" w:rsidR="001D4631" w:rsidRPr="00FD0515" w:rsidRDefault="00EF1689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96.48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F95EF80" w14:textId="6708D4A4" w:rsidR="001D4631" w:rsidRPr="001D4631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107.10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611D20D" w14:textId="0A9AD0F6" w:rsidR="001D4631" w:rsidRPr="00FD0515" w:rsidRDefault="00B660AA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105.61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4B3FA51" w14:textId="084E9E44" w:rsidR="001D4631" w:rsidRPr="00FD0515" w:rsidRDefault="00793D28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99.16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796B4BD" w14:textId="77777777" w:rsidR="001D4631" w:rsidRPr="00FD0515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Patient_04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BA0A328" w14:textId="77777777" w:rsidR="001D4631" w:rsidRPr="00FD0515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D4631" w:rsidRPr="00FD0515" w14:paraId="4CA03951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3918026" w14:textId="662F1B3F" w:rsidR="001D4631" w:rsidRPr="001D4631" w:rsidRDefault="001D463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181.17</w:t>
            </w:r>
          </w:p>
        </w:tc>
        <w:tc>
          <w:tcPr>
            <w:tcW w:w="0" w:type="auto"/>
            <w:vAlign w:val="center"/>
          </w:tcPr>
          <w:p w14:paraId="0FEE10BE" w14:textId="618446FD" w:rsidR="001D4631" w:rsidRPr="00FD0515" w:rsidRDefault="00635D34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178.97</w:t>
            </w:r>
          </w:p>
        </w:tc>
        <w:tc>
          <w:tcPr>
            <w:tcW w:w="0" w:type="auto"/>
            <w:vAlign w:val="center"/>
          </w:tcPr>
          <w:p w14:paraId="3B0501D2" w14:textId="13F93295" w:rsidR="001D4631" w:rsidRPr="001D4631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87.93</w:t>
            </w:r>
          </w:p>
        </w:tc>
        <w:tc>
          <w:tcPr>
            <w:tcW w:w="0" w:type="auto"/>
            <w:vAlign w:val="center"/>
          </w:tcPr>
          <w:p w14:paraId="4A23A2FD" w14:textId="44FC328B" w:rsidR="001D4631" w:rsidRPr="00FD0515" w:rsidRDefault="00EF1689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87.81</w:t>
            </w:r>
          </w:p>
        </w:tc>
        <w:tc>
          <w:tcPr>
            <w:tcW w:w="0" w:type="auto"/>
            <w:vAlign w:val="center"/>
          </w:tcPr>
          <w:p w14:paraId="5430AB9C" w14:textId="20B6F51C" w:rsidR="001D4631" w:rsidRPr="001D4631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98.80</w:t>
            </w:r>
          </w:p>
        </w:tc>
        <w:tc>
          <w:tcPr>
            <w:tcW w:w="0" w:type="auto"/>
            <w:vAlign w:val="center"/>
          </w:tcPr>
          <w:p w14:paraId="6A34687F" w14:textId="01CD958A" w:rsidR="001D4631" w:rsidRPr="00FD0515" w:rsidRDefault="00B660AA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98.41</w:t>
            </w:r>
          </w:p>
        </w:tc>
        <w:tc>
          <w:tcPr>
            <w:tcW w:w="0" w:type="auto"/>
            <w:vAlign w:val="center"/>
          </w:tcPr>
          <w:p w14:paraId="7799AE65" w14:textId="4679D80D" w:rsidR="001D4631" w:rsidRPr="00FD0515" w:rsidRDefault="00793D28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99.04</w:t>
            </w:r>
          </w:p>
        </w:tc>
        <w:tc>
          <w:tcPr>
            <w:tcW w:w="0" w:type="auto"/>
            <w:vAlign w:val="center"/>
          </w:tcPr>
          <w:p w14:paraId="5DC445DC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Patient_05</w:t>
            </w:r>
          </w:p>
        </w:tc>
        <w:tc>
          <w:tcPr>
            <w:tcW w:w="0" w:type="auto"/>
            <w:vMerge/>
            <w:vAlign w:val="center"/>
          </w:tcPr>
          <w:p w14:paraId="4DB8FBC9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D4631" w:rsidRPr="00FD0515" w14:paraId="6C857A93" w14:textId="77777777" w:rsidTr="002A1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9C3B676" w14:textId="69877676" w:rsidR="001D4631" w:rsidRPr="001D4631" w:rsidRDefault="001D463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188.32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43BA522" w14:textId="7562628C" w:rsidR="001D4631" w:rsidRPr="00FD0515" w:rsidRDefault="00635D34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182.19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F3AE225" w14:textId="229360CC" w:rsidR="001D4631" w:rsidRPr="001D4631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102.90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1026249" w14:textId="7E14FED6" w:rsidR="001D4631" w:rsidRPr="00FD0515" w:rsidRDefault="00EF1689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103.03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38150E1" w14:textId="005839C6" w:rsidR="001D4631" w:rsidRPr="001D4631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114.10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30890B8" w14:textId="2AC70CF0" w:rsidR="001D4631" w:rsidRPr="00FD0515" w:rsidRDefault="00B660AA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113.27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AA4B98A" w14:textId="7D51B624" w:rsidR="001D4631" w:rsidRPr="00FD0515" w:rsidRDefault="00793D28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98.64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C6E9CAD" w14:textId="77777777" w:rsidR="001D4631" w:rsidRPr="00FD0515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Patient_06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A7D85DE" w14:textId="77777777" w:rsidR="001D4631" w:rsidRPr="00FD0515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D4631" w:rsidRPr="00FD0515" w14:paraId="5E985BF1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7BC4CF1" w14:textId="69FC44F8" w:rsidR="001D4631" w:rsidRPr="001D4631" w:rsidRDefault="001D463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188.64</w:t>
            </w:r>
          </w:p>
        </w:tc>
        <w:tc>
          <w:tcPr>
            <w:tcW w:w="0" w:type="auto"/>
            <w:vAlign w:val="center"/>
          </w:tcPr>
          <w:p w14:paraId="6DE096FC" w14:textId="2E58AA5B" w:rsidR="001D4631" w:rsidRPr="00FD0515" w:rsidRDefault="00635D34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179.77</w:t>
            </w:r>
          </w:p>
        </w:tc>
        <w:tc>
          <w:tcPr>
            <w:tcW w:w="0" w:type="auto"/>
            <w:vAlign w:val="center"/>
          </w:tcPr>
          <w:p w14:paraId="5C0D2ECA" w14:textId="7EDCE18B" w:rsidR="001D4631" w:rsidRPr="001D4631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80.37</w:t>
            </w:r>
          </w:p>
        </w:tc>
        <w:tc>
          <w:tcPr>
            <w:tcW w:w="0" w:type="auto"/>
            <w:vAlign w:val="center"/>
          </w:tcPr>
          <w:p w14:paraId="00C8F54C" w14:textId="266D2308" w:rsidR="001D4631" w:rsidRPr="00FD0515" w:rsidRDefault="00EF1689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79.58</w:t>
            </w:r>
          </w:p>
        </w:tc>
        <w:tc>
          <w:tcPr>
            <w:tcW w:w="0" w:type="auto"/>
            <w:vAlign w:val="center"/>
          </w:tcPr>
          <w:p w14:paraId="38770607" w14:textId="30FD7694" w:rsidR="001D4631" w:rsidRPr="001D4631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92.51</w:t>
            </w:r>
          </w:p>
        </w:tc>
        <w:tc>
          <w:tcPr>
            <w:tcW w:w="0" w:type="auto"/>
            <w:vAlign w:val="center"/>
          </w:tcPr>
          <w:p w14:paraId="492F14D5" w14:textId="3ED4D37F" w:rsidR="001D4631" w:rsidRPr="00FD0515" w:rsidRDefault="00B660AA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90.81</w:t>
            </w:r>
          </w:p>
        </w:tc>
        <w:tc>
          <w:tcPr>
            <w:tcW w:w="0" w:type="auto"/>
            <w:vAlign w:val="center"/>
          </w:tcPr>
          <w:p w14:paraId="2E3F0FF6" w14:textId="2F1BBC88" w:rsidR="001D4631" w:rsidRPr="00FD0515" w:rsidRDefault="00793D28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98.93</w:t>
            </w:r>
          </w:p>
        </w:tc>
        <w:tc>
          <w:tcPr>
            <w:tcW w:w="0" w:type="auto"/>
            <w:vAlign w:val="center"/>
          </w:tcPr>
          <w:p w14:paraId="44542F60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Patient_07</w:t>
            </w:r>
          </w:p>
        </w:tc>
        <w:tc>
          <w:tcPr>
            <w:tcW w:w="0" w:type="auto"/>
            <w:vMerge/>
            <w:vAlign w:val="center"/>
          </w:tcPr>
          <w:p w14:paraId="6CAA5C00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D4631" w:rsidRPr="00FD0515" w14:paraId="4FEE2EC8" w14:textId="77777777" w:rsidTr="002A1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60C14C7" w14:textId="1C9140CA" w:rsidR="001D4631" w:rsidRPr="001D4631" w:rsidRDefault="001D463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lastRenderedPageBreak/>
              <w:t>159.22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885E32B" w14:textId="5641672A" w:rsidR="001D4631" w:rsidRPr="00FD0515" w:rsidRDefault="00635D34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155.57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368D065" w14:textId="05629529" w:rsidR="001D4631" w:rsidRPr="001D4631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71.08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70FA27D" w14:textId="6B0E7405" w:rsidR="001D4631" w:rsidRPr="00FD0515" w:rsidRDefault="00EF1689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71.02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DD9492F" w14:textId="48BCD75D" w:rsidR="001D4631" w:rsidRPr="001D4631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81.71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3D97D9F" w14:textId="1E004AA1" w:rsidR="001D4631" w:rsidRPr="00FD0515" w:rsidRDefault="00B660AA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81.18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9B505AA" w14:textId="1C0E5632" w:rsidR="001D4631" w:rsidRPr="00FD0515" w:rsidRDefault="00793D28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99.27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0A740D8" w14:textId="77777777" w:rsidR="001D4631" w:rsidRPr="00FD0515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Patient_08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B6F8280" w14:textId="77777777" w:rsidR="001D4631" w:rsidRPr="00FD0515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D4631" w:rsidRPr="00FD0515" w14:paraId="7C6FDCBA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F859707" w14:textId="45B41848" w:rsidR="001D4631" w:rsidRPr="001D4631" w:rsidRDefault="001D463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200.21</w:t>
            </w:r>
          </w:p>
        </w:tc>
        <w:tc>
          <w:tcPr>
            <w:tcW w:w="0" w:type="auto"/>
            <w:vAlign w:val="center"/>
          </w:tcPr>
          <w:p w14:paraId="42FFE8B8" w14:textId="663E976B" w:rsidR="001D4631" w:rsidRPr="00FD0515" w:rsidRDefault="00635D34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197.02</w:t>
            </w:r>
          </w:p>
        </w:tc>
        <w:tc>
          <w:tcPr>
            <w:tcW w:w="0" w:type="auto"/>
            <w:vAlign w:val="center"/>
          </w:tcPr>
          <w:p w14:paraId="6E8FBA60" w14:textId="68941864" w:rsidR="001D4631" w:rsidRPr="001D4631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134.03</w:t>
            </w:r>
          </w:p>
        </w:tc>
        <w:tc>
          <w:tcPr>
            <w:tcW w:w="0" w:type="auto"/>
            <w:vAlign w:val="center"/>
          </w:tcPr>
          <w:p w14:paraId="1AEDE56B" w14:textId="74A91B01" w:rsidR="001D4631" w:rsidRPr="00FD0515" w:rsidRDefault="00EF1689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134.02</w:t>
            </w:r>
          </w:p>
        </w:tc>
        <w:tc>
          <w:tcPr>
            <w:tcW w:w="0" w:type="auto"/>
            <w:vAlign w:val="center"/>
          </w:tcPr>
          <w:p w14:paraId="33870D1E" w14:textId="5D25E643" w:rsidR="001D4631" w:rsidRPr="001D4631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142.52</w:t>
            </w:r>
          </w:p>
        </w:tc>
        <w:tc>
          <w:tcPr>
            <w:tcW w:w="0" w:type="auto"/>
            <w:vAlign w:val="center"/>
          </w:tcPr>
          <w:p w14:paraId="5F0F0A2B" w14:textId="6FB183B2" w:rsidR="001D4631" w:rsidRPr="00FD0515" w:rsidRDefault="00B660AA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142.14</w:t>
            </w:r>
          </w:p>
        </w:tc>
        <w:tc>
          <w:tcPr>
            <w:tcW w:w="0" w:type="auto"/>
            <w:vAlign w:val="center"/>
          </w:tcPr>
          <w:p w14:paraId="5F05FE64" w14:textId="735984B8" w:rsidR="001D4631" w:rsidRPr="00FD0515" w:rsidRDefault="00793D28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99.04</w:t>
            </w:r>
          </w:p>
        </w:tc>
        <w:tc>
          <w:tcPr>
            <w:tcW w:w="0" w:type="auto"/>
            <w:vAlign w:val="center"/>
          </w:tcPr>
          <w:p w14:paraId="03FD3C51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Patient_09</w:t>
            </w:r>
          </w:p>
        </w:tc>
        <w:tc>
          <w:tcPr>
            <w:tcW w:w="0" w:type="auto"/>
            <w:vMerge/>
            <w:vAlign w:val="center"/>
          </w:tcPr>
          <w:p w14:paraId="24FF97D0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D4631" w:rsidRPr="00FD0515" w14:paraId="0E38F695" w14:textId="77777777" w:rsidTr="00005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A73C76D" w14:textId="0E8FC680" w:rsidR="001D4631" w:rsidRPr="001D4631" w:rsidRDefault="001D463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209.54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6B6842D" w14:textId="12864F1F" w:rsidR="001D4631" w:rsidRPr="00FD0515" w:rsidRDefault="00635D34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206.91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2F99B8C" w14:textId="736DF133" w:rsidR="001D4631" w:rsidRPr="001D4631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77.61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CD12499" w14:textId="72F4728D" w:rsidR="001D4631" w:rsidRPr="00FD0515" w:rsidRDefault="00EF1689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75.64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E75DA27" w14:textId="11DD0897" w:rsidR="001D4631" w:rsidRPr="001D4631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93.67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A3EB21A" w14:textId="384EBCCC" w:rsidR="001D4631" w:rsidRPr="00FD0515" w:rsidRDefault="00B660AA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91.79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2438888" w14:textId="5BE1EEF7" w:rsidR="001D4631" w:rsidRPr="00FD0515" w:rsidRDefault="00793D28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98.92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3D99143" w14:textId="77777777" w:rsidR="001D4631" w:rsidRPr="00FD0515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Patient_10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CA69899" w14:textId="77777777" w:rsidR="001D4631" w:rsidRPr="00FD0515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D4631" w:rsidRPr="00FD0515" w14:paraId="0D160BB9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A58732B" w14:textId="7F5FF9F0" w:rsidR="001D4631" w:rsidRPr="001D4631" w:rsidRDefault="001D463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237.73</w:t>
            </w:r>
          </w:p>
        </w:tc>
        <w:tc>
          <w:tcPr>
            <w:tcW w:w="0" w:type="auto"/>
            <w:vAlign w:val="center"/>
          </w:tcPr>
          <w:p w14:paraId="6E470592" w14:textId="1ACE9E48" w:rsidR="001D4631" w:rsidRPr="00FD0515" w:rsidRDefault="00635D34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226.03</w:t>
            </w:r>
          </w:p>
        </w:tc>
        <w:tc>
          <w:tcPr>
            <w:tcW w:w="0" w:type="auto"/>
            <w:vAlign w:val="center"/>
          </w:tcPr>
          <w:p w14:paraId="35ADA0C9" w14:textId="1B73B960" w:rsidR="001D4631" w:rsidRPr="001D4631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131.66</w:t>
            </w:r>
          </w:p>
        </w:tc>
        <w:tc>
          <w:tcPr>
            <w:tcW w:w="0" w:type="auto"/>
            <w:vAlign w:val="center"/>
          </w:tcPr>
          <w:p w14:paraId="60FE047A" w14:textId="377F0A1F" w:rsidR="001D4631" w:rsidRPr="00FD0515" w:rsidRDefault="00EF1689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130.80</w:t>
            </w:r>
          </w:p>
        </w:tc>
        <w:tc>
          <w:tcPr>
            <w:tcW w:w="0" w:type="auto"/>
            <w:vAlign w:val="center"/>
          </w:tcPr>
          <w:p w14:paraId="0BFEA4C6" w14:textId="64220BCE" w:rsidR="001D4631" w:rsidRPr="001D4631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144.18</w:t>
            </w:r>
          </w:p>
        </w:tc>
        <w:tc>
          <w:tcPr>
            <w:tcW w:w="0" w:type="auto"/>
            <w:vAlign w:val="center"/>
          </w:tcPr>
          <w:p w14:paraId="4303FB59" w14:textId="3E649D7C" w:rsidR="001D4631" w:rsidRPr="00FD0515" w:rsidRDefault="00B660AA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142.32</w:t>
            </w:r>
          </w:p>
        </w:tc>
        <w:tc>
          <w:tcPr>
            <w:tcW w:w="0" w:type="auto"/>
            <w:vAlign w:val="center"/>
          </w:tcPr>
          <w:p w14:paraId="0ACE60C0" w14:textId="29B1CA7E" w:rsidR="001D4631" w:rsidRPr="00FD0515" w:rsidRDefault="00793D28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98.82</w:t>
            </w:r>
          </w:p>
        </w:tc>
        <w:tc>
          <w:tcPr>
            <w:tcW w:w="0" w:type="auto"/>
            <w:vAlign w:val="center"/>
          </w:tcPr>
          <w:p w14:paraId="2A6249F1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Patient_11</w:t>
            </w:r>
          </w:p>
        </w:tc>
        <w:tc>
          <w:tcPr>
            <w:tcW w:w="0" w:type="auto"/>
            <w:vMerge/>
            <w:vAlign w:val="center"/>
          </w:tcPr>
          <w:p w14:paraId="17BB7221" w14:textId="77777777" w:rsidR="001D4631" w:rsidRPr="00FD0515" w:rsidRDefault="001D463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D4631" w:rsidRPr="00FD0515" w14:paraId="35E07B9F" w14:textId="77777777" w:rsidTr="004772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21CC605F" w14:textId="63045DFD" w:rsidR="001D4631" w:rsidRPr="001D4631" w:rsidRDefault="001D463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169.88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3899DDC6" w14:textId="0199784D" w:rsidR="001D4631" w:rsidRPr="00FD0515" w:rsidRDefault="00635D34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165.09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01DDD6CA" w14:textId="7FB495B2" w:rsidR="001D4631" w:rsidRPr="001D4631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115.69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3685BF67" w14:textId="58944429" w:rsidR="001D4631" w:rsidRPr="00FD0515" w:rsidRDefault="00EF1689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115.60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440C98DA" w14:textId="7176885F" w:rsidR="001D4631" w:rsidRPr="001D4631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D4631">
              <w:rPr>
                <w:rFonts w:asciiTheme="majorBidi" w:hAnsiTheme="majorBidi" w:cstheme="majorBidi"/>
                <w:sz w:val="20"/>
                <w:szCs w:val="20"/>
              </w:rPr>
              <w:t>122.44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3250CA26" w14:textId="59793E6D" w:rsidR="001D4631" w:rsidRPr="00FD0515" w:rsidRDefault="00B660AA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121.76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6067DD4F" w14:textId="1B869B78" w:rsidR="001D4631" w:rsidRPr="00FD0515" w:rsidRDefault="00793D28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99.25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0BA200CF" w14:textId="77777777" w:rsidR="001D4631" w:rsidRPr="00FD0515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Patient_12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6105C842" w14:textId="77777777" w:rsidR="001D4631" w:rsidRPr="00FD0515" w:rsidRDefault="001D463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025CF3D8" w14:textId="77777777" w:rsidR="001D4631" w:rsidRPr="001D4631" w:rsidRDefault="001D4631" w:rsidP="00F30988">
      <w:pPr>
        <w:bidi w:val="0"/>
      </w:pPr>
    </w:p>
    <w:p w14:paraId="1E8F2EF0" w14:textId="42D5FEEE" w:rsidR="00F70E2B" w:rsidRPr="00873135" w:rsidRDefault="00F30988" w:rsidP="00F30988">
      <w:pPr>
        <w:pStyle w:val="Caption"/>
        <w:bidi w:val="0"/>
        <w:jc w:val="center"/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  <w:rtl/>
        </w:rPr>
      </w:pPr>
      <w:r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 xml:space="preserve">Table S3: </w:t>
      </w:r>
      <w:r w:rsidR="00873135" w:rsidRPr="00873135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>Sensitivity analysis of the evaluation-mask definition for PCC-cGAN: Dice similarity between the sCT-derived and constant masks and MAE calculated using the sCT-derived mask compared with the constant mask.</w:t>
      </w:r>
    </w:p>
    <w:tbl>
      <w:tblPr>
        <w:tblStyle w:val="PlainTable2"/>
        <w:bidiVisual/>
        <w:tblW w:w="0" w:type="auto"/>
        <w:tblLook w:val="04A0" w:firstRow="1" w:lastRow="0" w:firstColumn="1" w:lastColumn="0" w:noHBand="0" w:noVBand="1"/>
      </w:tblPr>
      <w:tblGrid>
        <w:gridCol w:w="1192"/>
        <w:gridCol w:w="913"/>
        <w:gridCol w:w="1192"/>
        <w:gridCol w:w="866"/>
        <w:gridCol w:w="1192"/>
        <w:gridCol w:w="913"/>
        <w:gridCol w:w="666"/>
        <w:gridCol w:w="1072"/>
        <w:gridCol w:w="1020"/>
      </w:tblGrid>
      <w:tr w:rsidR="00F70E2B" w:rsidRPr="00FD0515" w14:paraId="0524FE3E" w14:textId="77777777" w:rsidTr="00F70E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Align w:val="center"/>
          </w:tcPr>
          <w:p w14:paraId="76086F32" w14:textId="77777777" w:rsidR="00F70E2B" w:rsidRPr="00FD0515" w:rsidRDefault="00F70E2B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Peripheral Mask</w:t>
            </w:r>
          </w:p>
        </w:tc>
        <w:tc>
          <w:tcPr>
            <w:tcW w:w="0" w:type="auto"/>
            <w:gridSpan w:val="2"/>
            <w:vAlign w:val="center"/>
          </w:tcPr>
          <w:p w14:paraId="3C9ED257" w14:textId="77777777" w:rsidR="00F70E2B" w:rsidRPr="00FD0515" w:rsidRDefault="00F70E2B" w:rsidP="00F3098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Eroded Mask</w:t>
            </w:r>
          </w:p>
        </w:tc>
        <w:tc>
          <w:tcPr>
            <w:tcW w:w="0" w:type="auto"/>
            <w:gridSpan w:val="2"/>
            <w:vAlign w:val="center"/>
          </w:tcPr>
          <w:p w14:paraId="33F83324" w14:textId="77777777" w:rsidR="00F70E2B" w:rsidRPr="00FD0515" w:rsidRDefault="00F70E2B" w:rsidP="00F3098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Intersection Mask</w:t>
            </w:r>
          </w:p>
        </w:tc>
        <w:tc>
          <w:tcPr>
            <w:tcW w:w="0" w:type="auto"/>
            <w:vMerge w:val="restart"/>
            <w:vAlign w:val="center"/>
          </w:tcPr>
          <w:p w14:paraId="07460EF5" w14:textId="0A34CE07" w:rsidR="00F70E2B" w:rsidRPr="00FD0515" w:rsidRDefault="00F70E2B" w:rsidP="00F3098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Dice</w:t>
            </w:r>
          </w:p>
        </w:tc>
        <w:tc>
          <w:tcPr>
            <w:tcW w:w="0" w:type="auto"/>
            <w:vMerge w:val="restart"/>
            <w:vAlign w:val="center"/>
          </w:tcPr>
          <w:p w14:paraId="53CEB642" w14:textId="7A46C024" w:rsidR="00F70E2B" w:rsidRPr="00FD0515" w:rsidRDefault="00F70E2B" w:rsidP="00F3098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</w:t>
            </w:r>
          </w:p>
        </w:tc>
        <w:tc>
          <w:tcPr>
            <w:tcW w:w="0" w:type="auto"/>
            <w:vMerge w:val="restart"/>
            <w:vAlign w:val="center"/>
          </w:tcPr>
          <w:p w14:paraId="3C32D513" w14:textId="77777777" w:rsidR="00F70E2B" w:rsidRPr="00FD0515" w:rsidRDefault="00F70E2B" w:rsidP="00F3098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FOV</w:t>
            </w:r>
          </w:p>
        </w:tc>
      </w:tr>
      <w:tr w:rsidR="00F70E2B" w:rsidRPr="00FD0515" w14:paraId="70A767FB" w14:textId="77777777" w:rsidTr="00005A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73A36CF" w14:textId="77777777" w:rsidR="00F70E2B" w:rsidRPr="00FD0515" w:rsidRDefault="00F70E2B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Constant Mask</w:t>
            </w:r>
          </w:p>
        </w:tc>
        <w:tc>
          <w:tcPr>
            <w:tcW w:w="0" w:type="auto"/>
            <w:vAlign w:val="center"/>
          </w:tcPr>
          <w:p w14:paraId="0F559C70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sCT Mask</w:t>
            </w:r>
          </w:p>
        </w:tc>
        <w:tc>
          <w:tcPr>
            <w:tcW w:w="0" w:type="auto"/>
            <w:vAlign w:val="center"/>
          </w:tcPr>
          <w:p w14:paraId="625F2444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Constant Mask</w:t>
            </w:r>
          </w:p>
        </w:tc>
        <w:tc>
          <w:tcPr>
            <w:tcW w:w="0" w:type="auto"/>
            <w:vAlign w:val="center"/>
          </w:tcPr>
          <w:p w14:paraId="76FF2BA7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sCT Mask</w:t>
            </w:r>
          </w:p>
        </w:tc>
        <w:tc>
          <w:tcPr>
            <w:tcW w:w="0" w:type="auto"/>
            <w:vAlign w:val="center"/>
          </w:tcPr>
          <w:p w14:paraId="363A9589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Constant Mask</w:t>
            </w:r>
          </w:p>
        </w:tc>
        <w:tc>
          <w:tcPr>
            <w:tcW w:w="0" w:type="auto"/>
            <w:vAlign w:val="center"/>
          </w:tcPr>
          <w:p w14:paraId="008789F5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sCT Mask</w:t>
            </w:r>
          </w:p>
        </w:tc>
        <w:tc>
          <w:tcPr>
            <w:tcW w:w="0" w:type="auto"/>
            <w:vMerge/>
            <w:vAlign w:val="center"/>
          </w:tcPr>
          <w:p w14:paraId="303196DC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6AC41FAB" w14:textId="25B87372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0FFCEA6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70E2B" w:rsidRPr="00FD0515" w14:paraId="395FDFD8" w14:textId="77777777" w:rsidTr="00F70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14CF26E" w14:textId="77777777" w:rsidR="00F70E2B" w:rsidRPr="00FD0515" w:rsidRDefault="00F70E2B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192.27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FFD6111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196.43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681B3BA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70.80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8D8A54A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71.17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A49BCA1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83.98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9D667E4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84.71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2AA52B9" w14:textId="00C2CAC3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98.38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15C9C53" w14:textId="79754378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Patient_02</w:t>
            </w:r>
          </w:p>
        </w:tc>
        <w:tc>
          <w:tcPr>
            <w:tcW w:w="0" w:type="auto"/>
            <w:vMerge w:val="restar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8E5F7CA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Complete</w:t>
            </w:r>
          </w:p>
        </w:tc>
      </w:tr>
      <w:tr w:rsidR="00F70E2B" w:rsidRPr="00FD0515" w14:paraId="5915B92A" w14:textId="77777777" w:rsidTr="00F70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E1B24AE" w14:textId="77777777" w:rsidR="00F70E2B" w:rsidRPr="00FD0515" w:rsidRDefault="00F70E2B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184.03</w:t>
            </w:r>
          </w:p>
        </w:tc>
        <w:tc>
          <w:tcPr>
            <w:tcW w:w="0" w:type="auto"/>
            <w:vAlign w:val="center"/>
          </w:tcPr>
          <w:p w14:paraId="625AFE6D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186.88</w:t>
            </w:r>
          </w:p>
        </w:tc>
        <w:tc>
          <w:tcPr>
            <w:tcW w:w="0" w:type="auto"/>
            <w:vAlign w:val="center"/>
          </w:tcPr>
          <w:p w14:paraId="57DF85EB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66.06</w:t>
            </w:r>
          </w:p>
        </w:tc>
        <w:tc>
          <w:tcPr>
            <w:tcW w:w="0" w:type="auto"/>
            <w:vAlign w:val="center"/>
          </w:tcPr>
          <w:p w14:paraId="35217EE9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66.20</w:t>
            </w:r>
          </w:p>
        </w:tc>
        <w:tc>
          <w:tcPr>
            <w:tcW w:w="0" w:type="auto"/>
            <w:vAlign w:val="center"/>
          </w:tcPr>
          <w:p w14:paraId="610E71C1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78.70</w:t>
            </w:r>
          </w:p>
        </w:tc>
        <w:tc>
          <w:tcPr>
            <w:tcW w:w="0" w:type="auto"/>
            <w:vAlign w:val="center"/>
          </w:tcPr>
          <w:p w14:paraId="022EF366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78.99</w:t>
            </w:r>
          </w:p>
        </w:tc>
        <w:tc>
          <w:tcPr>
            <w:tcW w:w="0" w:type="auto"/>
            <w:vAlign w:val="center"/>
          </w:tcPr>
          <w:p w14:paraId="20A380E6" w14:textId="4BE95D3A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98.52</w:t>
            </w:r>
          </w:p>
        </w:tc>
        <w:tc>
          <w:tcPr>
            <w:tcW w:w="0" w:type="auto"/>
            <w:vAlign w:val="center"/>
          </w:tcPr>
          <w:p w14:paraId="5E3C5450" w14:textId="7B344E0F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Patient_05</w:t>
            </w:r>
          </w:p>
        </w:tc>
        <w:tc>
          <w:tcPr>
            <w:tcW w:w="0" w:type="auto"/>
            <w:vMerge/>
            <w:vAlign w:val="center"/>
          </w:tcPr>
          <w:p w14:paraId="4B7B6D1C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70E2B" w:rsidRPr="00FD0515" w14:paraId="3D4CDB3B" w14:textId="77777777" w:rsidTr="00005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316D72F9" w14:textId="77777777" w:rsidR="00F70E2B" w:rsidRPr="00FD0515" w:rsidRDefault="00F70E2B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187.75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4EE097D1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195.73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192D1335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66.00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71468967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66.54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3A123A9D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80.00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685F7F29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81.18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542F8406" w14:textId="52AA515D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98.47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329E37D7" w14:textId="3B94BD50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Patient_08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7AD0F4D0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70E2B" w:rsidRPr="00FD0515" w14:paraId="59CC7664" w14:textId="77777777" w:rsidTr="00005A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vAlign w:val="center"/>
          </w:tcPr>
          <w:p w14:paraId="48833017" w14:textId="77777777" w:rsidR="00F70E2B" w:rsidRPr="00FD0515" w:rsidRDefault="00F70E2B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215.45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BD8AB09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241.47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2265973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75.24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442813F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77.63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6651A17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90.73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FA6B3C8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94.94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207443C" w14:textId="6B00332D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98.52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94BC7D0" w14:textId="3DE8AB7A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5B3D4D54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Truncated</w:t>
            </w:r>
          </w:p>
        </w:tc>
      </w:tr>
      <w:tr w:rsidR="00F70E2B" w:rsidRPr="00FD0515" w14:paraId="130F8893" w14:textId="77777777" w:rsidTr="00F70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3E6C33B" w14:textId="77777777" w:rsidR="00F70E2B" w:rsidRPr="00FD0515" w:rsidRDefault="00F70E2B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181.46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6DC6D4D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195.75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159E5A9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81.25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0CC5133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81.69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953CBFA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92.79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EC4DD01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94.52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C7FF094" w14:textId="01B82FC0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98.47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15F6F7E" w14:textId="0BD16E44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Patient_02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544FFA1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70E2B" w:rsidRPr="00FD0515" w14:paraId="6046BF16" w14:textId="77777777" w:rsidTr="00F70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5F73502" w14:textId="77777777" w:rsidR="00F70E2B" w:rsidRPr="00FD0515" w:rsidRDefault="00F70E2B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165.39</w:t>
            </w:r>
          </w:p>
        </w:tc>
        <w:tc>
          <w:tcPr>
            <w:tcW w:w="0" w:type="auto"/>
            <w:vAlign w:val="center"/>
          </w:tcPr>
          <w:p w14:paraId="07B9841E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167.69</w:t>
            </w:r>
          </w:p>
        </w:tc>
        <w:tc>
          <w:tcPr>
            <w:tcW w:w="0" w:type="auto"/>
            <w:vAlign w:val="center"/>
          </w:tcPr>
          <w:p w14:paraId="730E2612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76.82</w:t>
            </w:r>
          </w:p>
        </w:tc>
        <w:tc>
          <w:tcPr>
            <w:tcW w:w="0" w:type="auto"/>
            <w:vAlign w:val="center"/>
          </w:tcPr>
          <w:p w14:paraId="00D78311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77.30</w:t>
            </w:r>
          </w:p>
        </w:tc>
        <w:tc>
          <w:tcPr>
            <w:tcW w:w="0" w:type="auto"/>
            <w:vAlign w:val="center"/>
          </w:tcPr>
          <w:p w14:paraId="66CBE6D6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87.19</w:t>
            </w:r>
          </w:p>
        </w:tc>
        <w:tc>
          <w:tcPr>
            <w:tcW w:w="0" w:type="auto"/>
            <w:vAlign w:val="center"/>
          </w:tcPr>
          <w:p w14:paraId="37637A68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87.78</w:t>
            </w:r>
          </w:p>
        </w:tc>
        <w:tc>
          <w:tcPr>
            <w:tcW w:w="0" w:type="auto"/>
            <w:vAlign w:val="center"/>
          </w:tcPr>
          <w:p w14:paraId="74DA7E5F" w14:textId="120C8988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98.47</w:t>
            </w:r>
          </w:p>
        </w:tc>
        <w:tc>
          <w:tcPr>
            <w:tcW w:w="0" w:type="auto"/>
            <w:vAlign w:val="center"/>
          </w:tcPr>
          <w:p w14:paraId="7E5BC4D7" w14:textId="533D61B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Patient_03</w:t>
            </w:r>
          </w:p>
        </w:tc>
        <w:tc>
          <w:tcPr>
            <w:tcW w:w="0" w:type="auto"/>
            <w:vMerge/>
            <w:vAlign w:val="center"/>
          </w:tcPr>
          <w:p w14:paraId="219B5CE0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70E2B" w:rsidRPr="00FD0515" w14:paraId="0DA9A132" w14:textId="77777777" w:rsidTr="00F70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51D944C" w14:textId="77777777" w:rsidR="00F70E2B" w:rsidRPr="00FD0515" w:rsidRDefault="00F70E2B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163.09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ACEF144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173.65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00A8662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77.00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ED23EC9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77.73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2BF6F0D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86.53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5140AE1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88.11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E5FE57A" w14:textId="0604E36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98.57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CF24CAE" w14:textId="7D2EFAFE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Patient_04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6747B44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70E2B" w:rsidRPr="00FD0515" w14:paraId="3B988DC7" w14:textId="77777777" w:rsidTr="00F70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F99A533" w14:textId="77777777" w:rsidR="00F70E2B" w:rsidRPr="00FD0515" w:rsidRDefault="00F70E2B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155.87</w:t>
            </w:r>
          </w:p>
        </w:tc>
        <w:tc>
          <w:tcPr>
            <w:tcW w:w="0" w:type="auto"/>
            <w:vAlign w:val="center"/>
          </w:tcPr>
          <w:p w14:paraId="04636B8D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157.39</w:t>
            </w:r>
          </w:p>
        </w:tc>
        <w:tc>
          <w:tcPr>
            <w:tcW w:w="0" w:type="auto"/>
            <w:vAlign w:val="center"/>
          </w:tcPr>
          <w:p w14:paraId="7521A16A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74.61</w:t>
            </w:r>
          </w:p>
        </w:tc>
        <w:tc>
          <w:tcPr>
            <w:tcW w:w="0" w:type="auto"/>
            <w:vAlign w:val="center"/>
          </w:tcPr>
          <w:p w14:paraId="263A4B42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74.59</w:t>
            </w:r>
          </w:p>
        </w:tc>
        <w:tc>
          <w:tcPr>
            <w:tcW w:w="0" w:type="auto"/>
            <w:vAlign w:val="center"/>
          </w:tcPr>
          <w:p w14:paraId="2565DE3F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84.09</w:t>
            </w:r>
          </w:p>
        </w:tc>
        <w:tc>
          <w:tcPr>
            <w:tcW w:w="0" w:type="auto"/>
            <w:vAlign w:val="center"/>
          </w:tcPr>
          <w:p w14:paraId="500BE45D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84.21</w:t>
            </w:r>
          </w:p>
        </w:tc>
        <w:tc>
          <w:tcPr>
            <w:tcW w:w="0" w:type="auto"/>
            <w:vAlign w:val="center"/>
          </w:tcPr>
          <w:p w14:paraId="7F5ADC28" w14:textId="0494AB5B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98.35</w:t>
            </w:r>
          </w:p>
        </w:tc>
        <w:tc>
          <w:tcPr>
            <w:tcW w:w="0" w:type="auto"/>
            <w:vAlign w:val="center"/>
          </w:tcPr>
          <w:p w14:paraId="73449694" w14:textId="0FF32EE6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Patient_05</w:t>
            </w:r>
          </w:p>
        </w:tc>
        <w:tc>
          <w:tcPr>
            <w:tcW w:w="0" w:type="auto"/>
            <w:vMerge/>
            <w:vAlign w:val="center"/>
          </w:tcPr>
          <w:p w14:paraId="2951A0F5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70E2B" w:rsidRPr="00FD0515" w14:paraId="36231FA7" w14:textId="77777777" w:rsidTr="00F70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683DCAA" w14:textId="77777777" w:rsidR="00F70E2B" w:rsidRPr="00FD0515" w:rsidRDefault="00F70E2B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175.51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BB549A3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177.44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4D6D0ED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86.67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019DE5A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86.69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B73FCC2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98.32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BB4850F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98.53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9694155" w14:textId="567E79BB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98.01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761371D" w14:textId="5BBCE9FC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Patient_06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78C22E2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70E2B" w:rsidRPr="00FD0515" w14:paraId="786BAA8D" w14:textId="77777777" w:rsidTr="00F70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C82248D" w14:textId="77777777" w:rsidR="00F70E2B" w:rsidRPr="00FD0515" w:rsidRDefault="00F70E2B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161.62</w:t>
            </w:r>
          </w:p>
        </w:tc>
        <w:tc>
          <w:tcPr>
            <w:tcW w:w="0" w:type="auto"/>
            <w:vAlign w:val="center"/>
          </w:tcPr>
          <w:p w14:paraId="27C14217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171.14</w:t>
            </w:r>
          </w:p>
        </w:tc>
        <w:tc>
          <w:tcPr>
            <w:tcW w:w="0" w:type="auto"/>
            <w:vAlign w:val="center"/>
          </w:tcPr>
          <w:p w14:paraId="3C11326A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72.17</w:t>
            </w:r>
          </w:p>
        </w:tc>
        <w:tc>
          <w:tcPr>
            <w:tcW w:w="0" w:type="auto"/>
            <w:vAlign w:val="center"/>
          </w:tcPr>
          <w:p w14:paraId="7AC7DFFA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71.93</w:t>
            </w:r>
          </w:p>
        </w:tc>
        <w:tc>
          <w:tcPr>
            <w:tcW w:w="0" w:type="auto"/>
            <w:vAlign w:val="center"/>
          </w:tcPr>
          <w:p w14:paraId="60E860FF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82.20</w:t>
            </w:r>
          </w:p>
        </w:tc>
        <w:tc>
          <w:tcPr>
            <w:tcW w:w="0" w:type="auto"/>
            <w:vAlign w:val="center"/>
          </w:tcPr>
          <w:p w14:paraId="4DDDF51F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83.09</w:t>
            </w:r>
          </w:p>
        </w:tc>
        <w:tc>
          <w:tcPr>
            <w:tcW w:w="0" w:type="auto"/>
            <w:vAlign w:val="center"/>
          </w:tcPr>
          <w:p w14:paraId="4E7FF922" w14:textId="4D10D333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98.65</w:t>
            </w:r>
          </w:p>
        </w:tc>
        <w:tc>
          <w:tcPr>
            <w:tcW w:w="0" w:type="auto"/>
            <w:vAlign w:val="center"/>
          </w:tcPr>
          <w:p w14:paraId="571181F9" w14:textId="55FC6372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Patient_07</w:t>
            </w:r>
          </w:p>
        </w:tc>
        <w:tc>
          <w:tcPr>
            <w:tcW w:w="0" w:type="auto"/>
            <w:vMerge/>
            <w:vAlign w:val="center"/>
          </w:tcPr>
          <w:p w14:paraId="55B413E2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70E2B" w:rsidRPr="00FD0515" w14:paraId="028FECDC" w14:textId="77777777" w:rsidTr="00F70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57AE12D" w14:textId="77777777" w:rsidR="00F70E2B" w:rsidRPr="00FD0515" w:rsidRDefault="00F70E2B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140.46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61D6239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141.94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04E0D9C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64.43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D6CD88A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64.41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3BBE8D1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73.60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ADF8D18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73.72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20D8F5C" w14:textId="19832452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98.37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D348C3D" w14:textId="1E857CB3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Patient_08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3F4D4AE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70E2B" w:rsidRPr="00FD0515" w14:paraId="31A654B1" w14:textId="77777777" w:rsidTr="00F70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67E58A2" w14:textId="77777777" w:rsidR="00F70E2B" w:rsidRPr="00FD0515" w:rsidRDefault="00F70E2B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183.22</w:t>
            </w:r>
          </w:p>
        </w:tc>
        <w:tc>
          <w:tcPr>
            <w:tcW w:w="0" w:type="auto"/>
            <w:vAlign w:val="center"/>
          </w:tcPr>
          <w:p w14:paraId="181B3F35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192.50</w:t>
            </w:r>
          </w:p>
        </w:tc>
        <w:tc>
          <w:tcPr>
            <w:tcW w:w="0" w:type="auto"/>
            <w:vAlign w:val="center"/>
          </w:tcPr>
          <w:p w14:paraId="6854A480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98.12</w:t>
            </w:r>
          </w:p>
        </w:tc>
        <w:tc>
          <w:tcPr>
            <w:tcW w:w="0" w:type="auto"/>
            <w:vAlign w:val="center"/>
          </w:tcPr>
          <w:p w14:paraId="1237B0F3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99.32</w:t>
            </w:r>
          </w:p>
        </w:tc>
        <w:tc>
          <w:tcPr>
            <w:tcW w:w="0" w:type="auto"/>
            <w:vAlign w:val="center"/>
          </w:tcPr>
          <w:p w14:paraId="7D8C03B6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109.04</w:t>
            </w:r>
          </w:p>
        </w:tc>
        <w:tc>
          <w:tcPr>
            <w:tcW w:w="0" w:type="auto"/>
            <w:vAlign w:val="center"/>
          </w:tcPr>
          <w:p w14:paraId="7F77481C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110.55</w:t>
            </w:r>
          </w:p>
        </w:tc>
        <w:tc>
          <w:tcPr>
            <w:tcW w:w="0" w:type="auto"/>
            <w:vAlign w:val="center"/>
          </w:tcPr>
          <w:p w14:paraId="335771C1" w14:textId="57151AA1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97.99</w:t>
            </w:r>
          </w:p>
        </w:tc>
        <w:tc>
          <w:tcPr>
            <w:tcW w:w="0" w:type="auto"/>
            <w:vAlign w:val="center"/>
          </w:tcPr>
          <w:p w14:paraId="1E166910" w14:textId="5D4175F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Patient_09</w:t>
            </w:r>
          </w:p>
        </w:tc>
        <w:tc>
          <w:tcPr>
            <w:tcW w:w="0" w:type="auto"/>
            <w:vMerge/>
            <w:vAlign w:val="center"/>
          </w:tcPr>
          <w:p w14:paraId="5CC94D46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70E2B" w:rsidRPr="00FD0515" w14:paraId="735B9E6A" w14:textId="77777777" w:rsidTr="00F70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50BD11B" w14:textId="77777777" w:rsidR="00F70E2B" w:rsidRPr="00FD0515" w:rsidRDefault="00F70E2B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145.60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161EB99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156.00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49830E9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70.30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D993CCD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68.82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ABE5C5D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79.47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3EA3819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79.61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909F3D0" w14:textId="5FAB7F35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98.37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B76E888" w14:textId="3CB3CE9B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Patient_10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BC36DE4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70E2B" w:rsidRPr="00FD0515" w14:paraId="67A6D5ED" w14:textId="77777777" w:rsidTr="00F70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CD93981" w14:textId="77777777" w:rsidR="00F70E2B" w:rsidRPr="00FD0515" w:rsidRDefault="00F70E2B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226.53</w:t>
            </w:r>
          </w:p>
        </w:tc>
        <w:tc>
          <w:tcPr>
            <w:tcW w:w="0" w:type="auto"/>
            <w:vAlign w:val="center"/>
          </w:tcPr>
          <w:p w14:paraId="547FBA0B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245.42</w:t>
            </w:r>
          </w:p>
        </w:tc>
        <w:tc>
          <w:tcPr>
            <w:tcW w:w="0" w:type="auto"/>
            <w:vAlign w:val="center"/>
          </w:tcPr>
          <w:p w14:paraId="431109F8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97.74</w:t>
            </w:r>
          </w:p>
        </w:tc>
        <w:tc>
          <w:tcPr>
            <w:tcW w:w="0" w:type="auto"/>
            <w:vAlign w:val="center"/>
          </w:tcPr>
          <w:p w14:paraId="7FB83DFD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98.51</w:t>
            </w:r>
          </w:p>
        </w:tc>
        <w:tc>
          <w:tcPr>
            <w:tcW w:w="0" w:type="auto"/>
            <w:vAlign w:val="center"/>
          </w:tcPr>
          <w:p w14:paraId="5A2F1D60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112.95</w:t>
            </w:r>
          </w:p>
        </w:tc>
        <w:tc>
          <w:tcPr>
            <w:tcW w:w="0" w:type="auto"/>
            <w:vAlign w:val="center"/>
          </w:tcPr>
          <w:p w14:paraId="5C86DF7D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115.38</w:t>
            </w:r>
          </w:p>
        </w:tc>
        <w:tc>
          <w:tcPr>
            <w:tcW w:w="0" w:type="auto"/>
            <w:vAlign w:val="center"/>
          </w:tcPr>
          <w:p w14:paraId="1250CE9C" w14:textId="513C0399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98.28</w:t>
            </w:r>
          </w:p>
        </w:tc>
        <w:tc>
          <w:tcPr>
            <w:tcW w:w="0" w:type="auto"/>
            <w:vAlign w:val="center"/>
          </w:tcPr>
          <w:p w14:paraId="3D38A2AA" w14:textId="6DDB54CB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Patient_11</w:t>
            </w:r>
          </w:p>
        </w:tc>
        <w:tc>
          <w:tcPr>
            <w:tcW w:w="0" w:type="auto"/>
            <w:vMerge/>
            <w:vAlign w:val="center"/>
          </w:tcPr>
          <w:p w14:paraId="40C52EF2" w14:textId="77777777" w:rsidR="00F70E2B" w:rsidRPr="00FD0515" w:rsidRDefault="00F70E2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70E2B" w:rsidRPr="00FD0515" w14:paraId="27CC4F7C" w14:textId="77777777" w:rsidTr="00005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0669C10A" w14:textId="77777777" w:rsidR="00F70E2B" w:rsidRPr="00FD0515" w:rsidRDefault="00F70E2B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174.61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221F4B3E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182.03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25963C40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92.81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0F923BF8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93.24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78134EF7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103.00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17C94A93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104.04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0D740811" w14:textId="0662DB4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98.29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203EB229" w14:textId="4112E8A6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Patient_12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204590AF" w14:textId="77777777" w:rsidR="00F70E2B" w:rsidRPr="00FD0515" w:rsidRDefault="00F70E2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60CD0519" w14:textId="77777777" w:rsidR="00F70E2B" w:rsidRDefault="00F70E2B" w:rsidP="00F30988">
      <w:pPr>
        <w:pStyle w:val="Caption"/>
        <w:bidi w:val="0"/>
        <w:jc w:val="center"/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</w:pPr>
    </w:p>
    <w:p w14:paraId="0674F3BC" w14:textId="1AA923AC" w:rsidR="00F70E2B" w:rsidRPr="00873135" w:rsidRDefault="00F30988" w:rsidP="00F30988">
      <w:pPr>
        <w:pStyle w:val="Caption"/>
        <w:bidi w:val="0"/>
        <w:jc w:val="center"/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  <w:rtl/>
        </w:rPr>
      </w:pPr>
      <w:r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 xml:space="preserve">Table S4: </w:t>
      </w:r>
      <w:r w:rsidR="00873135" w:rsidRPr="00873135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>Sensitivity analysis of the evaluation-mask definition for ResUNet: Dice similarity between the sCT-derived and constant masks and MAE calculated using the sCT-derived mask compared with the constant mask.</w:t>
      </w:r>
    </w:p>
    <w:tbl>
      <w:tblPr>
        <w:tblStyle w:val="PlainTable2"/>
        <w:bidiVisual/>
        <w:tblW w:w="0" w:type="auto"/>
        <w:tblLook w:val="04A0" w:firstRow="1" w:lastRow="0" w:firstColumn="1" w:lastColumn="0" w:noHBand="0" w:noVBand="1"/>
      </w:tblPr>
      <w:tblGrid>
        <w:gridCol w:w="1192"/>
        <w:gridCol w:w="913"/>
        <w:gridCol w:w="1192"/>
        <w:gridCol w:w="866"/>
        <w:gridCol w:w="1192"/>
        <w:gridCol w:w="913"/>
        <w:gridCol w:w="666"/>
        <w:gridCol w:w="1072"/>
        <w:gridCol w:w="1020"/>
      </w:tblGrid>
      <w:tr w:rsidR="00203C71" w:rsidRPr="00FD0515" w14:paraId="1AEB0514" w14:textId="77777777" w:rsidTr="00203C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Align w:val="center"/>
          </w:tcPr>
          <w:p w14:paraId="3D3E3983" w14:textId="77777777" w:rsidR="00203C71" w:rsidRPr="00FD0515" w:rsidRDefault="00203C7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bookmarkStart w:id="0" w:name="_Hlk237953953"/>
            <w:r w:rsidRPr="00FD0515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Peripheral Mask</w:t>
            </w:r>
          </w:p>
        </w:tc>
        <w:tc>
          <w:tcPr>
            <w:tcW w:w="0" w:type="auto"/>
            <w:gridSpan w:val="2"/>
            <w:vAlign w:val="center"/>
          </w:tcPr>
          <w:p w14:paraId="17311B3A" w14:textId="77777777" w:rsidR="00203C71" w:rsidRPr="00FD0515" w:rsidRDefault="00203C71" w:rsidP="00F3098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Eroded Mask</w:t>
            </w:r>
          </w:p>
        </w:tc>
        <w:tc>
          <w:tcPr>
            <w:tcW w:w="0" w:type="auto"/>
            <w:gridSpan w:val="2"/>
            <w:vAlign w:val="center"/>
          </w:tcPr>
          <w:p w14:paraId="51EE423B" w14:textId="77777777" w:rsidR="00203C71" w:rsidRPr="00FD0515" w:rsidRDefault="00203C71" w:rsidP="00F3098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Intersection Mask</w:t>
            </w:r>
          </w:p>
        </w:tc>
        <w:tc>
          <w:tcPr>
            <w:tcW w:w="0" w:type="auto"/>
            <w:vMerge w:val="restart"/>
            <w:vAlign w:val="center"/>
          </w:tcPr>
          <w:p w14:paraId="67A16009" w14:textId="6A0F2857" w:rsidR="00203C71" w:rsidRPr="00FD0515" w:rsidRDefault="00203C71" w:rsidP="00F3098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Dice</w:t>
            </w:r>
          </w:p>
        </w:tc>
        <w:tc>
          <w:tcPr>
            <w:tcW w:w="0" w:type="auto"/>
            <w:vMerge w:val="restart"/>
            <w:vAlign w:val="center"/>
          </w:tcPr>
          <w:p w14:paraId="3C6FBA2F" w14:textId="7865775F" w:rsidR="00203C71" w:rsidRPr="00FD0515" w:rsidRDefault="00203C71" w:rsidP="00F3098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</w:t>
            </w:r>
          </w:p>
        </w:tc>
        <w:tc>
          <w:tcPr>
            <w:tcW w:w="0" w:type="auto"/>
            <w:vMerge w:val="restart"/>
            <w:vAlign w:val="center"/>
          </w:tcPr>
          <w:p w14:paraId="2546745E" w14:textId="77777777" w:rsidR="00203C71" w:rsidRPr="00FD0515" w:rsidRDefault="00203C71" w:rsidP="00F3098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FOV</w:t>
            </w:r>
          </w:p>
        </w:tc>
      </w:tr>
      <w:tr w:rsidR="00203C71" w:rsidRPr="00FD0515" w14:paraId="12153064" w14:textId="77777777" w:rsidTr="00005A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52E9C51" w14:textId="77777777" w:rsidR="00203C71" w:rsidRPr="00FD0515" w:rsidRDefault="00203C7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Constant Mask</w:t>
            </w:r>
          </w:p>
        </w:tc>
        <w:tc>
          <w:tcPr>
            <w:tcW w:w="0" w:type="auto"/>
            <w:vAlign w:val="center"/>
          </w:tcPr>
          <w:p w14:paraId="282FB747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sCT Mask</w:t>
            </w:r>
          </w:p>
        </w:tc>
        <w:tc>
          <w:tcPr>
            <w:tcW w:w="0" w:type="auto"/>
            <w:vAlign w:val="center"/>
          </w:tcPr>
          <w:p w14:paraId="4996EF31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Constant Mask</w:t>
            </w:r>
          </w:p>
        </w:tc>
        <w:tc>
          <w:tcPr>
            <w:tcW w:w="0" w:type="auto"/>
            <w:vAlign w:val="center"/>
          </w:tcPr>
          <w:p w14:paraId="3E6300D2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sCT Mask</w:t>
            </w:r>
          </w:p>
        </w:tc>
        <w:tc>
          <w:tcPr>
            <w:tcW w:w="0" w:type="auto"/>
            <w:vAlign w:val="center"/>
          </w:tcPr>
          <w:p w14:paraId="77233FD8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Constant Mask</w:t>
            </w:r>
          </w:p>
        </w:tc>
        <w:tc>
          <w:tcPr>
            <w:tcW w:w="0" w:type="auto"/>
            <w:vAlign w:val="center"/>
          </w:tcPr>
          <w:p w14:paraId="1E552D38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sCT Mask</w:t>
            </w:r>
          </w:p>
        </w:tc>
        <w:tc>
          <w:tcPr>
            <w:tcW w:w="0" w:type="auto"/>
            <w:vMerge/>
            <w:vAlign w:val="center"/>
          </w:tcPr>
          <w:p w14:paraId="2E9ED0FB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44B4789D" w14:textId="34EE2218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5A83EC82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03C71" w:rsidRPr="00FD0515" w14:paraId="62EE6070" w14:textId="77777777" w:rsidTr="00203C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1EE14CA" w14:textId="77777777" w:rsidR="00203C71" w:rsidRPr="00FD0515" w:rsidRDefault="00203C7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177.09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5A06685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169.81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589CDB0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64.54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2A4BCD0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66.72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4EC7CA3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76.75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F764377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77.87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17423B4" w14:textId="6166EAC9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97.70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7072CA9" w14:textId="1DC3F3FE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Patient_02</w:t>
            </w:r>
          </w:p>
        </w:tc>
        <w:tc>
          <w:tcPr>
            <w:tcW w:w="0" w:type="auto"/>
            <w:vMerge w:val="restar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9490FC2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Complete</w:t>
            </w:r>
          </w:p>
        </w:tc>
      </w:tr>
      <w:tr w:rsidR="00203C71" w:rsidRPr="00FD0515" w14:paraId="3D36F25C" w14:textId="77777777" w:rsidTr="00203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DF69628" w14:textId="77777777" w:rsidR="00203C71" w:rsidRPr="00FD0515" w:rsidRDefault="00203C7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164.70</w:t>
            </w:r>
          </w:p>
        </w:tc>
        <w:tc>
          <w:tcPr>
            <w:tcW w:w="0" w:type="auto"/>
            <w:vAlign w:val="center"/>
          </w:tcPr>
          <w:p w14:paraId="27EB64D5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164.43</w:t>
            </w:r>
          </w:p>
        </w:tc>
        <w:tc>
          <w:tcPr>
            <w:tcW w:w="0" w:type="auto"/>
            <w:vAlign w:val="center"/>
          </w:tcPr>
          <w:p w14:paraId="0C88133A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63.72</w:t>
            </w:r>
          </w:p>
        </w:tc>
        <w:tc>
          <w:tcPr>
            <w:tcW w:w="0" w:type="auto"/>
            <w:vAlign w:val="center"/>
          </w:tcPr>
          <w:p w14:paraId="5B56555C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65.52</w:t>
            </w:r>
          </w:p>
        </w:tc>
        <w:tc>
          <w:tcPr>
            <w:tcW w:w="0" w:type="auto"/>
            <w:vAlign w:val="center"/>
          </w:tcPr>
          <w:p w14:paraId="1A159A98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74.54</w:t>
            </w:r>
          </w:p>
        </w:tc>
        <w:tc>
          <w:tcPr>
            <w:tcW w:w="0" w:type="auto"/>
            <w:vAlign w:val="center"/>
          </w:tcPr>
          <w:p w14:paraId="49D86979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76.02</w:t>
            </w:r>
          </w:p>
        </w:tc>
        <w:tc>
          <w:tcPr>
            <w:tcW w:w="0" w:type="auto"/>
            <w:vAlign w:val="center"/>
          </w:tcPr>
          <w:p w14:paraId="5CB87B37" w14:textId="444A17EE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97.70</w:t>
            </w:r>
          </w:p>
        </w:tc>
        <w:tc>
          <w:tcPr>
            <w:tcW w:w="0" w:type="auto"/>
            <w:vAlign w:val="center"/>
          </w:tcPr>
          <w:p w14:paraId="0E531FE6" w14:textId="5F8A6E5B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Patient_05</w:t>
            </w:r>
          </w:p>
        </w:tc>
        <w:tc>
          <w:tcPr>
            <w:tcW w:w="0" w:type="auto"/>
            <w:vMerge/>
            <w:vAlign w:val="center"/>
          </w:tcPr>
          <w:p w14:paraId="25FB8556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03C71" w:rsidRPr="00FD0515" w14:paraId="44B73563" w14:textId="77777777" w:rsidTr="00005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7FFC7D26" w14:textId="77777777" w:rsidR="00203C71" w:rsidRPr="00FD0515" w:rsidRDefault="00203C7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172.74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145A10D2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185.62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5E43FF0F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67.38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719CDA2F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69.67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296B20F5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79.49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0DDC0F6E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82.86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59544789" w14:textId="6984E96A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97.41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4E4899D2" w14:textId="2C5BD056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Patient_08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5241E33B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03C71" w:rsidRPr="00FD0515" w14:paraId="5C7A5AF4" w14:textId="77777777" w:rsidTr="00005A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vAlign w:val="center"/>
          </w:tcPr>
          <w:p w14:paraId="4387E078" w14:textId="77777777" w:rsidR="00203C71" w:rsidRPr="00FD0515" w:rsidRDefault="00203C7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218.03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EBB3CB3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236.73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0148875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73.52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EC3936C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75.55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FFB6271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89.49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9FC3FC1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92.94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13DF774" w14:textId="2AFB6D30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98.46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D267328" w14:textId="114939E0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371C872B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Truncated</w:t>
            </w:r>
          </w:p>
        </w:tc>
      </w:tr>
      <w:tr w:rsidR="00203C71" w:rsidRPr="00FD0515" w14:paraId="4E9B8660" w14:textId="77777777" w:rsidTr="00203C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D0036C7" w14:textId="77777777" w:rsidR="00203C71" w:rsidRPr="00FD0515" w:rsidRDefault="00203C7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171.19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C425EF6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174.95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941E812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74.95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070D92D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76.13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44856A3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86.03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6306309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87.49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3CC6E8A" w14:textId="0A989093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98.30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95441F7" w14:textId="014AF602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Patient_02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0739EAF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03C71" w:rsidRPr="00FD0515" w14:paraId="7CB6BBAD" w14:textId="77777777" w:rsidTr="00203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F7EF2CE" w14:textId="77777777" w:rsidR="00203C71" w:rsidRPr="00FD0515" w:rsidRDefault="00203C7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154.22</w:t>
            </w:r>
          </w:p>
        </w:tc>
        <w:tc>
          <w:tcPr>
            <w:tcW w:w="0" w:type="auto"/>
            <w:vAlign w:val="center"/>
          </w:tcPr>
          <w:p w14:paraId="0435B230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156.62</w:t>
            </w:r>
          </w:p>
        </w:tc>
        <w:tc>
          <w:tcPr>
            <w:tcW w:w="0" w:type="auto"/>
            <w:vAlign w:val="center"/>
          </w:tcPr>
          <w:p w14:paraId="1B019DC0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73.69</w:t>
            </w:r>
          </w:p>
        </w:tc>
        <w:tc>
          <w:tcPr>
            <w:tcW w:w="0" w:type="auto"/>
            <w:vAlign w:val="center"/>
          </w:tcPr>
          <w:p w14:paraId="280D9F13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74.90</w:t>
            </w:r>
          </w:p>
        </w:tc>
        <w:tc>
          <w:tcPr>
            <w:tcW w:w="0" w:type="auto"/>
            <w:vAlign w:val="center"/>
          </w:tcPr>
          <w:p w14:paraId="2D9C6AF4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83.12</w:t>
            </w:r>
          </w:p>
        </w:tc>
        <w:tc>
          <w:tcPr>
            <w:tcW w:w="0" w:type="auto"/>
            <w:vAlign w:val="center"/>
          </w:tcPr>
          <w:p w14:paraId="64BFDE51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84.37</w:t>
            </w:r>
          </w:p>
        </w:tc>
        <w:tc>
          <w:tcPr>
            <w:tcW w:w="0" w:type="auto"/>
            <w:vAlign w:val="center"/>
          </w:tcPr>
          <w:p w14:paraId="17991F5F" w14:textId="19EF0B7B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98.36</w:t>
            </w:r>
          </w:p>
        </w:tc>
        <w:tc>
          <w:tcPr>
            <w:tcW w:w="0" w:type="auto"/>
            <w:vAlign w:val="center"/>
          </w:tcPr>
          <w:p w14:paraId="2FC0B4CD" w14:textId="44B9665F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Patient_03</w:t>
            </w:r>
          </w:p>
        </w:tc>
        <w:tc>
          <w:tcPr>
            <w:tcW w:w="0" w:type="auto"/>
            <w:vMerge/>
            <w:vAlign w:val="center"/>
          </w:tcPr>
          <w:p w14:paraId="0EE4DB1E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03C71" w:rsidRPr="00FD0515" w14:paraId="44CB3DA3" w14:textId="77777777" w:rsidTr="00203C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94ADB61" w14:textId="77777777" w:rsidR="00203C71" w:rsidRPr="00FD0515" w:rsidRDefault="00203C7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160.18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7CED1B6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161.28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44FF2CE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73.27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A22B1D0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75.46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00C3E78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82.89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0C56D7D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84.88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8C577BF" w14:textId="02982A61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98.25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10643D4" w14:textId="68553B01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Patient_04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864F9AE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03C71" w:rsidRPr="00FD0515" w14:paraId="19ADBDFA" w14:textId="77777777" w:rsidTr="00203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4085D3F" w14:textId="77777777" w:rsidR="00203C71" w:rsidRPr="00FD0515" w:rsidRDefault="00203C7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165.81</w:t>
            </w:r>
          </w:p>
        </w:tc>
        <w:tc>
          <w:tcPr>
            <w:tcW w:w="0" w:type="auto"/>
            <w:vAlign w:val="center"/>
          </w:tcPr>
          <w:p w14:paraId="0FEE1B39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165.58</w:t>
            </w:r>
          </w:p>
        </w:tc>
        <w:tc>
          <w:tcPr>
            <w:tcW w:w="0" w:type="auto"/>
            <w:vAlign w:val="center"/>
          </w:tcPr>
          <w:p w14:paraId="3C970B4F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72.36</w:t>
            </w:r>
          </w:p>
        </w:tc>
        <w:tc>
          <w:tcPr>
            <w:tcW w:w="0" w:type="auto"/>
            <w:vAlign w:val="center"/>
          </w:tcPr>
          <w:p w14:paraId="0999B8FC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72.45</w:t>
            </w:r>
          </w:p>
        </w:tc>
        <w:tc>
          <w:tcPr>
            <w:tcW w:w="0" w:type="auto"/>
            <w:vAlign w:val="center"/>
          </w:tcPr>
          <w:p w14:paraId="695A4282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83.25</w:t>
            </w:r>
          </w:p>
        </w:tc>
        <w:tc>
          <w:tcPr>
            <w:tcW w:w="0" w:type="auto"/>
            <w:vAlign w:val="center"/>
          </w:tcPr>
          <w:p w14:paraId="46B66073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83.30</w:t>
            </w:r>
          </w:p>
        </w:tc>
        <w:tc>
          <w:tcPr>
            <w:tcW w:w="0" w:type="auto"/>
            <w:vAlign w:val="center"/>
          </w:tcPr>
          <w:p w14:paraId="3319683D" w14:textId="229E83A9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98.51</w:t>
            </w:r>
          </w:p>
        </w:tc>
        <w:tc>
          <w:tcPr>
            <w:tcW w:w="0" w:type="auto"/>
            <w:vAlign w:val="center"/>
          </w:tcPr>
          <w:p w14:paraId="5D9EF2D8" w14:textId="3A8FA0D2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Patient_05</w:t>
            </w:r>
          </w:p>
        </w:tc>
        <w:tc>
          <w:tcPr>
            <w:tcW w:w="0" w:type="auto"/>
            <w:vMerge/>
            <w:vAlign w:val="center"/>
          </w:tcPr>
          <w:p w14:paraId="35D724DB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03C71" w:rsidRPr="00FD0515" w14:paraId="342E0C52" w14:textId="77777777" w:rsidTr="00203C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95DE02F" w14:textId="77777777" w:rsidR="00203C71" w:rsidRPr="00FD0515" w:rsidRDefault="00203C7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157.54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16E4609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156.58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E81B4BD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83.21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0FF9EF6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83.87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9821736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92.96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EC15645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93.43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D61EC38" w14:textId="362DBB9F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97.74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A17853D" w14:textId="70C0BEBA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Patient_06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35F257D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03C71" w:rsidRPr="00FD0515" w14:paraId="7E1D42C1" w14:textId="77777777" w:rsidTr="00203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59B6C72" w14:textId="77777777" w:rsidR="00203C71" w:rsidRPr="00FD0515" w:rsidRDefault="00203C7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153.54</w:t>
            </w:r>
          </w:p>
        </w:tc>
        <w:tc>
          <w:tcPr>
            <w:tcW w:w="0" w:type="auto"/>
            <w:vAlign w:val="center"/>
          </w:tcPr>
          <w:p w14:paraId="169C3645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152.42</w:t>
            </w:r>
          </w:p>
        </w:tc>
        <w:tc>
          <w:tcPr>
            <w:tcW w:w="0" w:type="auto"/>
            <w:vAlign w:val="center"/>
          </w:tcPr>
          <w:p w14:paraId="01DABB47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68.14</w:t>
            </w:r>
          </w:p>
        </w:tc>
        <w:tc>
          <w:tcPr>
            <w:tcW w:w="0" w:type="auto"/>
            <w:vAlign w:val="center"/>
          </w:tcPr>
          <w:p w14:paraId="3F4F4DD6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68.91</w:t>
            </w:r>
          </w:p>
        </w:tc>
        <w:tc>
          <w:tcPr>
            <w:tcW w:w="0" w:type="auto"/>
            <w:vAlign w:val="center"/>
          </w:tcPr>
          <w:p w14:paraId="6069E9AD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77.72</w:t>
            </w:r>
          </w:p>
        </w:tc>
        <w:tc>
          <w:tcPr>
            <w:tcW w:w="0" w:type="auto"/>
            <w:vAlign w:val="center"/>
          </w:tcPr>
          <w:p w14:paraId="5A368802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78.28</w:t>
            </w:r>
          </w:p>
        </w:tc>
        <w:tc>
          <w:tcPr>
            <w:tcW w:w="0" w:type="auto"/>
            <w:vAlign w:val="center"/>
          </w:tcPr>
          <w:p w14:paraId="16B995CE" w14:textId="13838959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98.36</w:t>
            </w:r>
          </w:p>
        </w:tc>
        <w:tc>
          <w:tcPr>
            <w:tcW w:w="0" w:type="auto"/>
            <w:vAlign w:val="center"/>
          </w:tcPr>
          <w:p w14:paraId="790C9FB9" w14:textId="20AFE38F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Patient_07</w:t>
            </w:r>
          </w:p>
        </w:tc>
        <w:tc>
          <w:tcPr>
            <w:tcW w:w="0" w:type="auto"/>
            <w:vMerge/>
            <w:vAlign w:val="center"/>
          </w:tcPr>
          <w:p w14:paraId="745864BB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03C71" w:rsidRPr="00FD0515" w14:paraId="24447E29" w14:textId="77777777" w:rsidTr="00203C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396EAD0" w14:textId="77777777" w:rsidR="00203C71" w:rsidRPr="00FD0515" w:rsidRDefault="00203C7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138.09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FBAFB6B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138.91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34BE0C9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61.66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0FB393D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61.84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0CFB82C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70.87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BD92FBF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71.14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9C83948" w14:textId="3838D2DB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98.42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609A255" w14:textId="68B4C3CB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Patient_08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AA55898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03C71" w:rsidRPr="00FD0515" w14:paraId="0150BAA4" w14:textId="77777777" w:rsidTr="00203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2A8B48C" w14:textId="77777777" w:rsidR="00203C71" w:rsidRPr="00FD0515" w:rsidRDefault="00203C7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185.06</w:t>
            </w:r>
          </w:p>
        </w:tc>
        <w:tc>
          <w:tcPr>
            <w:tcW w:w="0" w:type="auto"/>
            <w:vAlign w:val="center"/>
          </w:tcPr>
          <w:p w14:paraId="4D234DE7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198.51</w:t>
            </w:r>
          </w:p>
        </w:tc>
        <w:tc>
          <w:tcPr>
            <w:tcW w:w="0" w:type="auto"/>
            <w:vAlign w:val="center"/>
          </w:tcPr>
          <w:p w14:paraId="5E707840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94.79</w:t>
            </w:r>
          </w:p>
        </w:tc>
        <w:tc>
          <w:tcPr>
            <w:tcW w:w="0" w:type="auto"/>
            <w:vAlign w:val="center"/>
          </w:tcPr>
          <w:p w14:paraId="1BC20738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95.57</w:t>
            </w:r>
          </w:p>
        </w:tc>
        <w:tc>
          <w:tcPr>
            <w:tcW w:w="0" w:type="auto"/>
            <w:vAlign w:val="center"/>
          </w:tcPr>
          <w:p w14:paraId="7D9BAC42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106.38</w:t>
            </w:r>
          </w:p>
        </w:tc>
        <w:tc>
          <w:tcPr>
            <w:tcW w:w="0" w:type="auto"/>
            <w:vAlign w:val="center"/>
          </w:tcPr>
          <w:p w14:paraId="582C53AA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108.01</w:t>
            </w:r>
          </w:p>
        </w:tc>
        <w:tc>
          <w:tcPr>
            <w:tcW w:w="0" w:type="auto"/>
            <w:vAlign w:val="center"/>
          </w:tcPr>
          <w:p w14:paraId="6E5028D8" w14:textId="76FDE5E2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98.00</w:t>
            </w:r>
          </w:p>
        </w:tc>
        <w:tc>
          <w:tcPr>
            <w:tcW w:w="0" w:type="auto"/>
            <w:vAlign w:val="center"/>
          </w:tcPr>
          <w:p w14:paraId="37928BFB" w14:textId="114A66A3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Patient_09</w:t>
            </w:r>
          </w:p>
        </w:tc>
        <w:tc>
          <w:tcPr>
            <w:tcW w:w="0" w:type="auto"/>
            <w:vMerge/>
            <w:vAlign w:val="center"/>
          </w:tcPr>
          <w:p w14:paraId="0C10F341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03C71" w:rsidRPr="00FD0515" w14:paraId="45021E54" w14:textId="77777777" w:rsidTr="00203C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114D7A2" w14:textId="77777777" w:rsidR="00203C71" w:rsidRPr="00FD0515" w:rsidRDefault="00203C7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140.48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7A12237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143.15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BAA7E72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67.90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6C1B122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67.18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FB53767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76.74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61B19EC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76.58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6DC9F60" w14:textId="05691680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98.18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8BE52B8" w14:textId="143BD810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Patient_10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8782A78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03C71" w:rsidRPr="00FD0515" w14:paraId="4827C9A3" w14:textId="77777777" w:rsidTr="00203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D524318" w14:textId="77777777" w:rsidR="00203C71" w:rsidRPr="00FD0515" w:rsidRDefault="00203C7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217.55</w:t>
            </w:r>
          </w:p>
        </w:tc>
        <w:tc>
          <w:tcPr>
            <w:tcW w:w="0" w:type="auto"/>
            <w:vAlign w:val="center"/>
          </w:tcPr>
          <w:p w14:paraId="57E4F3F7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232.02</w:t>
            </w:r>
          </w:p>
        </w:tc>
        <w:tc>
          <w:tcPr>
            <w:tcW w:w="0" w:type="auto"/>
            <w:vAlign w:val="center"/>
          </w:tcPr>
          <w:p w14:paraId="05703B80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92.91</w:t>
            </w:r>
          </w:p>
        </w:tc>
        <w:tc>
          <w:tcPr>
            <w:tcW w:w="0" w:type="auto"/>
            <w:vAlign w:val="center"/>
          </w:tcPr>
          <w:p w14:paraId="3DA75F23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95.02</w:t>
            </w:r>
          </w:p>
        </w:tc>
        <w:tc>
          <w:tcPr>
            <w:tcW w:w="0" w:type="auto"/>
            <w:vAlign w:val="center"/>
          </w:tcPr>
          <w:p w14:paraId="58F9A00C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107.62</w:t>
            </w:r>
          </w:p>
        </w:tc>
        <w:tc>
          <w:tcPr>
            <w:tcW w:w="0" w:type="auto"/>
            <w:vAlign w:val="center"/>
          </w:tcPr>
          <w:p w14:paraId="7B7DE07F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110.85</w:t>
            </w:r>
          </w:p>
        </w:tc>
        <w:tc>
          <w:tcPr>
            <w:tcW w:w="0" w:type="auto"/>
            <w:vAlign w:val="center"/>
          </w:tcPr>
          <w:p w14:paraId="3432056C" w14:textId="2B90E8AB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98.09</w:t>
            </w:r>
          </w:p>
        </w:tc>
        <w:tc>
          <w:tcPr>
            <w:tcW w:w="0" w:type="auto"/>
            <w:vAlign w:val="center"/>
          </w:tcPr>
          <w:p w14:paraId="271A56CF" w14:textId="68DAFD3D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Patient_11</w:t>
            </w:r>
          </w:p>
        </w:tc>
        <w:tc>
          <w:tcPr>
            <w:tcW w:w="0" w:type="auto"/>
            <w:vMerge/>
            <w:vAlign w:val="center"/>
          </w:tcPr>
          <w:p w14:paraId="3881019E" w14:textId="77777777" w:rsidR="00203C71" w:rsidRPr="00FD0515" w:rsidRDefault="00203C71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03C71" w:rsidRPr="00FD0515" w14:paraId="3915B499" w14:textId="77777777" w:rsidTr="00005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396F57BE" w14:textId="77777777" w:rsidR="00203C71" w:rsidRPr="00FD0515" w:rsidRDefault="00203C71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184.44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7F85F294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184.86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50B820CF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89.77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42CF8795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91.53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2E912590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101.56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115AD544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102.94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6539DB7B" w14:textId="713ABC7D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98.11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64B43DE9" w14:textId="7E06C829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D0515">
              <w:rPr>
                <w:rFonts w:asciiTheme="majorBidi" w:hAnsiTheme="majorBidi" w:cstheme="majorBidi"/>
                <w:sz w:val="20"/>
                <w:szCs w:val="20"/>
              </w:rPr>
              <w:t>Patient_12</w:t>
            </w:r>
          </w:p>
        </w:tc>
        <w:tc>
          <w:tcPr>
            <w:tcW w:w="0" w:type="auto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71B7F3ED" w14:textId="77777777" w:rsidR="00203C71" w:rsidRPr="00FD0515" w:rsidRDefault="00203C71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bookmarkEnd w:id="0"/>
    </w:tbl>
    <w:p w14:paraId="19E13AB2" w14:textId="77777777" w:rsidR="00203C71" w:rsidRDefault="00203C71" w:rsidP="00F30988">
      <w:pPr>
        <w:bidi w:val="0"/>
        <w:spacing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76AAD2D" w14:textId="0575833F" w:rsidR="00F30988" w:rsidRPr="00F30988" w:rsidRDefault="00F30988" w:rsidP="00F30988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F30988">
        <w:rPr>
          <w:rFonts w:asciiTheme="majorBidi" w:hAnsiTheme="majorBidi" w:cstheme="majorBidi"/>
          <w:color w:val="000000" w:themeColor="text1"/>
          <w:sz w:val="24"/>
          <w:szCs w:val="24"/>
        </w:rPr>
        <w:lastRenderedPageBreak/>
        <w:t>Localization of gamma failures. failures were classified according to the spatial dose gradient in the reference dose distribution, with 0.5 Gy/mm used as the threshold to distinguish high- and low-gradient regions.</w:t>
      </w:r>
    </w:p>
    <w:p w14:paraId="5E465176" w14:textId="6B0061B0" w:rsidR="00C3398B" w:rsidRPr="00C3398B" w:rsidRDefault="00C3398B" w:rsidP="00F30988">
      <w:pPr>
        <w:pStyle w:val="Caption"/>
        <w:bidi w:val="0"/>
        <w:jc w:val="center"/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  <w:rtl/>
        </w:rPr>
      </w:pPr>
      <w:r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>Table S</w:t>
      </w:r>
      <w:r w:rsidR="00F30988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>5</w:t>
      </w:r>
      <w:r w:rsidRPr="00C60B49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 xml:space="preserve">: </w:t>
      </w:r>
      <w:r w:rsidRPr="00C3398B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>Percentage of failures</w:t>
      </w:r>
      <w:r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 xml:space="preserve"> </w:t>
      </w:r>
      <w:r w:rsidRPr="00C3398B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>in low</w:t>
      </w:r>
      <w:r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 xml:space="preserve"> and high </w:t>
      </w:r>
      <w:r w:rsidRPr="00C3398B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>gradient regions</w:t>
      </w:r>
      <w:r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 xml:space="preserve"> for </w:t>
      </w:r>
      <w:r w:rsidR="00ED2608" w:rsidRPr="00C3398B">
        <w:rPr>
          <w:rFonts w:asciiTheme="majorBidi" w:hAnsiTheme="majorBidi" w:cs="Times New Roman"/>
          <w:i w:val="0"/>
          <w:iCs w:val="0"/>
          <w:color w:val="000000" w:themeColor="text1"/>
          <w:sz w:val="20"/>
          <w:szCs w:val="20"/>
          <w:rtl/>
        </w:rPr>
        <w:t>3</w:t>
      </w:r>
      <w:r w:rsidR="00ED2608" w:rsidRPr="00C3398B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>%/3 mm</w:t>
      </w:r>
      <w:r w:rsidR="00ED2608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 xml:space="preserve"> </w:t>
      </w:r>
      <w:r w:rsidR="00576CE6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>criterion</w:t>
      </w:r>
      <w:r w:rsidR="0059464A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>.</w:t>
      </w:r>
    </w:p>
    <w:tbl>
      <w:tblPr>
        <w:tblStyle w:val="PlainTable2"/>
        <w:bidiVisual/>
        <w:tblW w:w="9016" w:type="dxa"/>
        <w:tblLook w:val="04A0" w:firstRow="1" w:lastRow="0" w:firstColumn="1" w:lastColumn="0" w:noHBand="0" w:noVBand="1"/>
      </w:tblPr>
      <w:tblGrid>
        <w:gridCol w:w="1611"/>
        <w:gridCol w:w="1781"/>
        <w:gridCol w:w="1645"/>
        <w:gridCol w:w="1813"/>
        <w:gridCol w:w="1146"/>
        <w:gridCol w:w="1020"/>
      </w:tblGrid>
      <w:tr w:rsidR="00C3398B" w:rsidRPr="00C3398B" w14:paraId="2D71135A" w14:textId="77777777" w:rsidTr="009415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gridSpan w:val="2"/>
            <w:vAlign w:val="center"/>
          </w:tcPr>
          <w:p w14:paraId="5D26DEC4" w14:textId="5B2E6603" w:rsidR="00C3398B" w:rsidRPr="00C3398B" w:rsidRDefault="00D15A73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Percentage of failures in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4156A">
              <w:rPr>
                <w:rFonts w:asciiTheme="majorBidi" w:hAnsiTheme="majorBidi" w:cstheme="majorBidi"/>
                <w:sz w:val="20"/>
                <w:szCs w:val="20"/>
              </w:rPr>
              <w:t>CBCT</w:t>
            </w:r>
          </w:p>
        </w:tc>
        <w:tc>
          <w:tcPr>
            <w:tcW w:w="3458" w:type="dxa"/>
            <w:gridSpan w:val="2"/>
            <w:vAlign w:val="center"/>
          </w:tcPr>
          <w:p w14:paraId="373CF85E" w14:textId="7CA18660" w:rsidR="00C3398B" w:rsidRPr="00C3398B" w:rsidRDefault="00C3398B" w:rsidP="00F3098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Percentage of failures in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4156A">
              <w:rPr>
                <w:rFonts w:asciiTheme="majorBidi" w:hAnsiTheme="majorBidi" w:cstheme="majorBidi"/>
                <w:sz w:val="20"/>
                <w:szCs w:val="20"/>
              </w:rPr>
              <w:t>sCT</w:t>
            </w:r>
          </w:p>
        </w:tc>
        <w:tc>
          <w:tcPr>
            <w:tcW w:w="1146" w:type="dxa"/>
            <w:vMerge w:val="restart"/>
            <w:vAlign w:val="center"/>
          </w:tcPr>
          <w:p w14:paraId="39110EF5" w14:textId="77777777" w:rsidR="00C3398B" w:rsidRPr="00C3398B" w:rsidRDefault="00C3398B" w:rsidP="00F3098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Patient</w:t>
            </w:r>
          </w:p>
        </w:tc>
        <w:tc>
          <w:tcPr>
            <w:tcW w:w="1020" w:type="dxa"/>
            <w:vMerge w:val="restart"/>
            <w:vAlign w:val="center"/>
          </w:tcPr>
          <w:p w14:paraId="5E779A8E" w14:textId="77777777" w:rsidR="00C3398B" w:rsidRPr="00C3398B" w:rsidRDefault="00C3398B" w:rsidP="00F3098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C3398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FOV</w:t>
            </w:r>
          </w:p>
        </w:tc>
      </w:tr>
      <w:tr w:rsidR="00C3398B" w:rsidRPr="00C3398B" w14:paraId="0BBC9784" w14:textId="77777777" w:rsidTr="00941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3F514AF9" w14:textId="1B576974" w:rsidR="00C3398B" w:rsidRPr="00C3398B" w:rsidRDefault="00C3398B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C3398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high-gradient regions</w:t>
            </w:r>
          </w:p>
        </w:tc>
        <w:tc>
          <w:tcPr>
            <w:tcW w:w="1781" w:type="dxa"/>
            <w:vAlign w:val="center"/>
          </w:tcPr>
          <w:p w14:paraId="455ECEA9" w14:textId="03754C27" w:rsidR="00C3398B" w:rsidRPr="00C3398B" w:rsidRDefault="00C3398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low-gradient regions</w:t>
            </w:r>
          </w:p>
        </w:tc>
        <w:tc>
          <w:tcPr>
            <w:tcW w:w="1645" w:type="dxa"/>
            <w:vAlign w:val="center"/>
          </w:tcPr>
          <w:p w14:paraId="5D56ECE8" w14:textId="04A95F0F" w:rsidR="00C3398B" w:rsidRPr="00C3398B" w:rsidRDefault="00C3398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high-gradient regions</w:t>
            </w:r>
          </w:p>
        </w:tc>
        <w:tc>
          <w:tcPr>
            <w:tcW w:w="1813" w:type="dxa"/>
            <w:vAlign w:val="center"/>
          </w:tcPr>
          <w:p w14:paraId="612B01A9" w14:textId="0A70F7BF" w:rsidR="00C3398B" w:rsidRPr="00C3398B" w:rsidRDefault="00C3398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low-gradient regions</w:t>
            </w:r>
          </w:p>
        </w:tc>
        <w:tc>
          <w:tcPr>
            <w:tcW w:w="1146" w:type="dxa"/>
            <w:vMerge/>
            <w:vAlign w:val="center"/>
          </w:tcPr>
          <w:p w14:paraId="49EB892F" w14:textId="77777777" w:rsidR="00C3398B" w:rsidRPr="00C3398B" w:rsidRDefault="00C3398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</w:tcPr>
          <w:p w14:paraId="6BFAB347" w14:textId="77777777" w:rsidR="00C3398B" w:rsidRPr="00C3398B" w:rsidRDefault="00C3398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3398B" w:rsidRPr="00C3398B" w14:paraId="7432BDBC" w14:textId="77777777" w:rsidTr="009415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71CF5FD6" w14:textId="3A0D97BB" w:rsidR="00C3398B" w:rsidRPr="00C3398B" w:rsidRDefault="00214864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62.6%</w:t>
            </w:r>
          </w:p>
        </w:tc>
        <w:tc>
          <w:tcPr>
            <w:tcW w:w="1781" w:type="dxa"/>
            <w:vAlign w:val="center"/>
          </w:tcPr>
          <w:p w14:paraId="3000DC91" w14:textId="2E246AE0" w:rsidR="00C3398B" w:rsidRPr="00C3398B" w:rsidRDefault="00214864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37.4%</w:t>
            </w:r>
          </w:p>
        </w:tc>
        <w:tc>
          <w:tcPr>
            <w:tcW w:w="1645" w:type="dxa"/>
            <w:vAlign w:val="center"/>
          </w:tcPr>
          <w:p w14:paraId="71B75745" w14:textId="10A4AE5C" w:rsidR="00C3398B" w:rsidRPr="00C3398B" w:rsidRDefault="00C3398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54.8%</w:t>
            </w:r>
          </w:p>
        </w:tc>
        <w:tc>
          <w:tcPr>
            <w:tcW w:w="1813" w:type="dxa"/>
            <w:vAlign w:val="center"/>
          </w:tcPr>
          <w:p w14:paraId="2C1A7487" w14:textId="18C1C9E7" w:rsidR="00C3398B" w:rsidRPr="00C3398B" w:rsidRDefault="00C3398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45.2%</w:t>
            </w:r>
          </w:p>
        </w:tc>
        <w:tc>
          <w:tcPr>
            <w:tcW w:w="1146" w:type="dxa"/>
            <w:vAlign w:val="center"/>
          </w:tcPr>
          <w:p w14:paraId="0DF52E52" w14:textId="77777777" w:rsidR="00C3398B" w:rsidRPr="00C3398B" w:rsidRDefault="00C3398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Patient02</w:t>
            </w:r>
          </w:p>
        </w:tc>
        <w:tc>
          <w:tcPr>
            <w:tcW w:w="1020" w:type="dxa"/>
            <w:vMerge w:val="restart"/>
            <w:vAlign w:val="center"/>
          </w:tcPr>
          <w:p w14:paraId="11FEBA03" w14:textId="77777777" w:rsidR="00C3398B" w:rsidRPr="00C3398B" w:rsidRDefault="00C3398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Complete</w:t>
            </w:r>
          </w:p>
        </w:tc>
      </w:tr>
      <w:tr w:rsidR="00C3398B" w:rsidRPr="00C3398B" w14:paraId="5D4A806E" w14:textId="77777777" w:rsidTr="00941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7F5BAD0E" w14:textId="22E48F90" w:rsidR="00C3398B" w:rsidRPr="00C3398B" w:rsidRDefault="002D3B69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93.5%</w:t>
            </w:r>
          </w:p>
        </w:tc>
        <w:tc>
          <w:tcPr>
            <w:tcW w:w="1781" w:type="dxa"/>
            <w:vAlign w:val="center"/>
          </w:tcPr>
          <w:p w14:paraId="46140E41" w14:textId="490D6195" w:rsidR="00C3398B" w:rsidRPr="00C3398B" w:rsidRDefault="002D3B69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06.5%</w:t>
            </w:r>
          </w:p>
        </w:tc>
        <w:tc>
          <w:tcPr>
            <w:tcW w:w="1645" w:type="dxa"/>
            <w:vAlign w:val="center"/>
          </w:tcPr>
          <w:p w14:paraId="772E4CDC" w14:textId="54EFDAAB" w:rsidR="00C3398B" w:rsidRPr="00C3398B" w:rsidRDefault="00C3398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93.7%</w:t>
            </w:r>
          </w:p>
        </w:tc>
        <w:tc>
          <w:tcPr>
            <w:tcW w:w="1813" w:type="dxa"/>
            <w:vAlign w:val="center"/>
          </w:tcPr>
          <w:p w14:paraId="0A739C4C" w14:textId="5D6B6B86" w:rsidR="00C3398B" w:rsidRPr="00C3398B" w:rsidRDefault="00F308F8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C3398B" w:rsidRPr="00C3398B">
              <w:rPr>
                <w:rFonts w:asciiTheme="majorBidi" w:hAnsiTheme="majorBidi" w:cstheme="majorBidi"/>
                <w:sz w:val="20"/>
                <w:szCs w:val="20"/>
              </w:rPr>
              <w:t>6.3%</w:t>
            </w:r>
          </w:p>
        </w:tc>
        <w:tc>
          <w:tcPr>
            <w:tcW w:w="1146" w:type="dxa"/>
            <w:vAlign w:val="center"/>
          </w:tcPr>
          <w:p w14:paraId="103FCA6E" w14:textId="77777777" w:rsidR="00C3398B" w:rsidRPr="00C3398B" w:rsidRDefault="00C3398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Patient05</w:t>
            </w:r>
          </w:p>
        </w:tc>
        <w:tc>
          <w:tcPr>
            <w:tcW w:w="1020" w:type="dxa"/>
            <w:vMerge/>
            <w:vAlign w:val="center"/>
          </w:tcPr>
          <w:p w14:paraId="7A45A7FD" w14:textId="77777777" w:rsidR="00C3398B" w:rsidRPr="00C3398B" w:rsidRDefault="00C3398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3398B" w:rsidRPr="00C3398B" w14:paraId="0B5B405B" w14:textId="77777777" w:rsidTr="009415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6F9E9FCD" w14:textId="2A3E66A7" w:rsidR="00C3398B" w:rsidRPr="00C3398B" w:rsidRDefault="002D3B69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72.6%</w:t>
            </w:r>
          </w:p>
        </w:tc>
        <w:tc>
          <w:tcPr>
            <w:tcW w:w="1781" w:type="dxa"/>
            <w:vAlign w:val="center"/>
          </w:tcPr>
          <w:p w14:paraId="1335BFB2" w14:textId="7E6D8D1C" w:rsidR="00C3398B" w:rsidRPr="00C3398B" w:rsidRDefault="002D3B69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27.4%</w:t>
            </w:r>
          </w:p>
        </w:tc>
        <w:tc>
          <w:tcPr>
            <w:tcW w:w="1645" w:type="dxa"/>
            <w:vAlign w:val="center"/>
          </w:tcPr>
          <w:p w14:paraId="445AB22A" w14:textId="32648284" w:rsidR="00C3398B" w:rsidRPr="00C3398B" w:rsidRDefault="00F308F8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63.7%</w:t>
            </w:r>
          </w:p>
        </w:tc>
        <w:tc>
          <w:tcPr>
            <w:tcW w:w="1813" w:type="dxa"/>
            <w:vAlign w:val="center"/>
          </w:tcPr>
          <w:p w14:paraId="1007BF19" w14:textId="7D08CDE4" w:rsidR="00C3398B" w:rsidRPr="00C3398B" w:rsidRDefault="00F308F8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36.3%</w:t>
            </w:r>
          </w:p>
        </w:tc>
        <w:tc>
          <w:tcPr>
            <w:tcW w:w="1146" w:type="dxa"/>
            <w:vAlign w:val="center"/>
          </w:tcPr>
          <w:p w14:paraId="143AD4BD" w14:textId="77777777" w:rsidR="00C3398B" w:rsidRPr="00C3398B" w:rsidRDefault="00C3398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Patient08</w:t>
            </w:r>
          </w:p>
        </w:tc>
        <w:tc>
          <w:tcPr>
            <w:tcW w:w="1020" w:type="dxa"/>
            <w:vMerge/>
            <w:vAlign w:val="center"/>
          </w:tcPr>
          <w:p w14:paraId="3000020C" w14:textId="77777777" w:rsidR="00C3398B" w:rsidRPr="00C3398B" w:rsidRDefault="00C3398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3398B" w:rsidRPr="00C3398B" w14:paraId="4EF4DB95" w14:textId="77777777" w:rsidTr="00941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53E81464" w14:textId="1088AF94" w:rsidR="00C3398B" w:rsidRPr="00C3398B" w:rsidRDefault="00A71F30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63.6%</w:t>
            </w:r>
          </w:p>
        </w:tc>
        <w:tc>
          <w:tcPr>
            <w:tcW w:w="1781" w:type="dxa"/>
            <w:vAlign w:val="center"/>
          </w:tcPr>
          <w:p w14:paraId="68BFF062" w14:textId="10FEFCD2" w:rsidR="00C3398B" w:rsidRPr="00C3398B" w:rsidRDefault="00A71F30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36.4%</w:t>
            </w:r>
          </w:p>
        </w:tc>
        <w:tc>
          <w:tcPr>
            <w:tcW w:w="1645" w:type="dxa"/>
            <w:vAlign w:val="center"/>
          </w:tcPr>
          <w:p w14:paraId="398CC7F3" w14:textId="52EEFE5C" w:rsidR="00C3398B" w:rsidRPr="00C3398B" w:rsidRDefault="008879F5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63.0%</w:t>
            </w:r>
          </w:p>
        </w:tc>
        <w:tc>
          <w:tcPr>
            <w:tcW w:w="1813" w:type="dxa"/>
            <w:vAlign w:val="center"/>
          </w:tcPr>
          <w:p w14:paraId="2675CE6C" w14:textId="650C514E" w:rsidR="00C3398B" w:rsidRPr="00C3398B" w:rsidRDefault="008879F5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37.0%</w:t>
            </w:r>
          </w:p>
        </w:tc>
        <w:tc>
          <w:tcPr>
            <w:tcW w:w="1146" w:type="dxa"/>
            <w:vAlign w:val="center"/>
          </w:tcPr>
          <w:p w14:paraId="107CD184" w14:textId="77777777" w:rsidR="00C3398B" w:rsidRPr="00C3398B" w:rsidRDefault="00C3398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Patient01</w:t>
            </w:r>
          </w:p>
        </w:tc>
        <w:tc>
          <w:tcPr>
            <w:tcW w:w="1020" w:type="dxa"/>
            <w:vMerge w:val="restart"/>
            <w:vAlign w:val="center"/>
          </w:tcPr>
          <w:p w14:paraId="1F7E64FC" w14:textId="77777777" w:rsidR="00C3398B" w:rsidRPr="00C3398B" w:rsidRDefault="00C3398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Truncated</w:t>
            </w:r>
          </w:p>
        </w:tc>
      </w:tr>
      <w:tr w:rsidR="00C3398B" w:rsidRPr="00C3398B" w14:paraId="49B79DF7" w14:textId="77777777" w:rsidTr="009415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3C373B0A" w14:textId="76B7DC9E" w:rsidR="00C3398B" w:rsidRPr="00C3398B" w:rsidRDefault="00A71F30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67.2%</w:t>
            </w:r>
          </w:p>
        </w:tc>
        <w:tc>
          <w:tcPr>
            <w:tcW w:w="1781" w:type="dxa"/>
            <w:vAlign w:val="center"/>
          </w:tcPr>
          <w:p w14:paraId="582ECC6C" w14:textId="6DB8C9D6" w:rsidR="00C3398B" w:rsidRPr="00C3398B" w:rsidRDefault="00A71F30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32.8%</w:t>
            </w:r>
          </w:p>
        </w:tc>
        <w:tc>
          <w:tcPr>
            <w:tcW w:w="1645" w:type="dxa"/>
            <w:vAlign w:val="center"/>
          </w:tcPr>
          <w:p w14:paraId="62E42AAE" w14:textId="5DBDA3B4" w:rsidR="00C3398B" w:rsidRPr="00C3398B" w:rsidRDefault="00E778BF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68.0%</w:t>
            </w:r>
          </w:p>
        </w:tc>
        <w:tc>
          <w:tcPr>
            <w:tcW w:w="1813" w:type="dxa"/>
            <w:vAlign w:val="center"/>
          </w:tcPr>
          <w:p w14:paraId="16651F88" w14:textId="7977CC0E" w:rsidR="00C3398B" w:rsidRPr="00C3398B" w:rsidRDefault="00E778BF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32.0%</w:t>
            </w:r>
          </w:p>
        </w:tc>
        <w:tc>
          <w:tcPr>
            <w:tcW w:w="1146" w:type="dxa"/>
            <w:vAlign w:val="center"/>
          </w:tcPr>
          <w:p w14:paraId="40776525" w14:textId="77777777" w:rsidR="00C3398B" w:rsidRPr="00C3398B" w:rsidRDefault="00C3398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Patient02</w:t>
            </w:r>
          </w:p>
        </w:tc>
        <w:tc>
          <w:tcPr>
            <w:tcW w:w="1020" w:type="dxa"/>
            <w:vMerge/>
            <w:vAlign w:val="center"/>
          </w:tcPr>
          <w:p w14:paraId="3F7013E2" w14:textId="77777777" w:rsidR="00C3398B" w:rsidRPr="00C3398B" w:rsidRDefault="00C3398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3398B" w:rsidRPr="00C3398B" w14:paraId="5D5305A9" w14:textId="77777777" w:rsidTr="00941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2482EF9B" w14:textId="1F3A0E96" w:rsidR="00C3398B" w:rsidRPr="00C3398B" w:rsidRDefault="00A71F30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77.0%</w:t>
            </w:r>
          </w:p>
        </w:tc>
        <w:tc>
          <w:tcPr>
            <w:tcW w:w="1781" w:type="dxa"/>
            <w:vAlign w:val="center"/>
          </w:tcPr>
          <w:p w14:paraId="7893E484" w14:textId="0D37EB3E" w:rsidR="00C3398B" w:rsidRPr="00C3398B" w:rsidRDefault="00A71F30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23.0%</w:t>
            </w:r>
          </w:p>
        </w:tc>
        <w:tc>
          <w:tcPr>
            <w:tcW w:w="1645" w:type="dxa"/>
            <w:vAlign w:val="center"/>
          </w:tcPr>
          <w:p w14:paraId="32AF3C09" w14:textId="34DECCA4" w:rsidR="00C3398B" w:rsidRPr="00C3398B" w:rsidRDefault="00E778BF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75.5%</w:t>
            </w:r>
          </w:p>
        </w:tc>
        <w:tc>
          <w:tcPr>
            <w:tcW w:w="1813" w:type="dxa"/>
            <w:vAlign w:val="center"/>
          </w:tcPr>
          <w:p w14:paraId="5CB28BAB" w14:textId="55F2EACB" w:rsidR="00C3398B" w:rsidRPr="00C3398B" w:rsidRDefault="00E778BF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24.5%</w:t>
            </w:r>
          </w:p>
        </w:tc>
        <w:tc>
          <w:tcPr>
            <w:tcW w:w="1146" w:type="dxa"/>
            <w:vAlign w:val="center"/>
          </w:tcPr>
          <w:p w14:paraId="48A518BB" w14:textId="77777777" w:rsidR="00C3398B" w:rsidRPr="00C3398B" w:rsidRDefault="00C3398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Patient03</w:t>
            </w:r>
          </w:p>
        </w:tc>
        <w:tc>
          <w:tcPr>
            <w:tcW w:w="1020" w:type="dxa"/>
            <w:vMerge/>
            <w:vAlign w:val="center"/>
          </w:tcPr>
          <w:p w14:paraId="00B29036" w14:textId="77777777" w:rsidR="00C3398B" w:rsidRPr="00C3398B" w:rsidRDefault="00C3398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3398B" w:rsidRPr="00C3398B" w14:paraId="65A4A2E9" w14:textId="77777777" w:rsidTr="009415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72A3D0D1" w14:textId="434607AE" w:rsidR="00C3398B" w:rsidRPr="00C3398B" w:rsidRDefault="00A71F30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69.3%</w:t>
            </w:r>
          </w:p>
        </w:tc>
        <w:tc>
          <w:tcPr>
            <w:tcW w:w="1781" w:type="dxa"/>
            <w:vAlign w:val="center"/>
          </w:tcPr>
          <w:p w14:paraId="73534973" w14:textId="4A0A08AA" w:rsidR="00C3398B" w:rsidRPr="00C3398B" w:rsidRDefault="00A71F30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30.7%</w:t>
            </w:r>
          </w:p>
        </w:tc>
        <w:tc>
          <w:tcPr>
            <w:tcW w:w="1645" w:type="dxa"/>
            <w:vAlign w:val="center"/>
          </w:tcPr>
          <w:p w14:paraId="77D91BEC" w14:textId="1C945D8F" w:rsidR="00C3398B" w:rsidRPr="00C3398B" w:rsidRDefault="00E778BF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71.7%</w:t>
            </w:r>
          </w:p>
        </w:tc>
        <w:tc>
          <w:tcPr>
            <w:tcW w:w="1813" w:type="dxa"/>
            <w:vAlign w:val="center"/>
          </w:tcPr>
          <w:p w14:paraId="5D35B54A" w14:textId="3BDE8B07" w:rsidR="00C3398B" w:rsidRPr="00C3398B" w:rsidRDefault="00E778BF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28.3%</w:t>
            </w:r>
          </w:p>
        </w:tc>
        <w:tc>
          <w:tcPr>
            <w:tcW w:w="1146" w:type="dxa"/>
            <w:vAlign w:val="center"/>
          </w:tcPr>
          <w:p w14:paraId="7078C31A" w14:textId="77777777" w:rsidR="00C3398B" w:rsidRPr="00C3398B" w:rsidRDefault="00C3398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Patient04</w:t>
            </w:r>
          </w:p>
        </w:tc>
        <w:tc>
          <w:tcPr>
            <w:tcW w:w="1020" w:type="dxa"/>
            <w:vMerge/>
            <w:vAlign w:val="center"/>
          </w:tcPr>
          <w:p w14:paraId="63E1B9E0" w14:textId="77777777" w:rsidR="00C3398B" w:rsidRPr="00C3398B" w:rsidRDefault="00C3398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3398B" w:rsidRPr="00C3398B" w14:paraId="3DDDB361" w14:textId="77777777" w:rsidTr="00941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3212B753" w14:textId="3D83763A" w:rsidR="00C3398B" w:rsidRPr="00C3398B" w:rsidRDefault="00A71F30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86.4%</w:t>
            </w:r>
          </w:p>
        </w:tc>
        <w:tc>
          <w:tcPr>
            <w:tcW w:w="1781" w:type="dxa"/>
            <w:vAlign w:val="center"/>
          </w:tcPr>
          <w:p w14:paraId="4C4ED71F" w14:textId="450F80D2" w:rsidR="00C3398B" w:rsidRPr="00C3398B" w:rsidRDefault="00A71F30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13.6%</w:t>
            </w:r>
          </w:p>
        </w:tc>
        <w:tc>
          <w:tcPr>
            <w:tcW w:w="1645" w:type="dxa"/>
            <w:vAlign w:val="center"/>
          </w:tcPr>
          <w:p w14:paraId="2E13063F" w14:textId="7A338DDB" w:rsidR="00C3398B" w:rsidRPr="00C3398B" w:rsidRDefault="00E778BF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88.4%</w:t>
            </w:r>
          </w:p>
        </w:tc>
        <w:tc>
          <w:tcPr>
            <w:tcW w:w="1813" w:type="dxa"/>
            <w:vAlign w:val="center"/>
          </w:tcPr>
          <w:p w14:paraId="079F9C0D" w14:textId="669F3578" w:rsidR="00C3398B" w:rsidRPr="00C3398B" w:rsidRDefault="00E778BF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11.6%</w:t>
            </w:r>
          </w:p>
        </w:tc>
        <w:tc>
          <w:tcPr>
            <w:tcW w:w="1146" w:type="dxa"/>
            <w:vAlign w:val="center"/>
          </w:tcPr>
          <w:p w14:paraId="113265C2" w14:textId="77777777" w:rsidR="00C3398B" w:rsidRPr="00C3398B" w:rsidRDefault="00C3398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Patient05</w:t>
            </w:r>
          </w:p>
        </w:tc>
        <w:tc>
          <w:tcPr>
            <w:tcW w:w="1020" w:type="dxa"/>
            <w:vMerge/>
            <w:vAlign w:val="center"/>
          </w:tcPr>
          <w:p w14:paraId="55767E72" w14:textId="77777777" w:rsidR="00C3398B" w:rsidRPr="00C3398B" w:rsidRDefault="00C3398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3398B" w:rsidRPr="00C3398B" w14:paraId="4B7CC7BB" w14:textId="77777777" w:rsidTr="009415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5D6FC82E" w14:textId="6311A5F1" w:rsidR="00C3398B" w:rsidRPr="00C3398B" w:rsidRDefault="00A71F30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75.9%</w:t>
            </w:r>
          </w:p>
        </w:tc>
        <w:tc>
          <w:tcPr>
            <w:tcW w:w="1781" w:type="dxa"/>
            <w:vAlign w:val="center"/>
          </w:tcPr>
          <w:p w14:paraId="535782A4" w14:textId="043186D0" w:rsidR="00C3398B" w:rsidRPr="00C3398B" w:rsidRDefault="00A71F30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24.1%</w:t>
            </w:r>
          </w:p>
        </w:tc>
        <w:tc>
          <w:tcPr>
            <w:tcW w:w="1645" w:type="dxa"/>
            <w:vAlign w:val="center"/>
          </w:tcPr>
          <w:p w14:paraId="735EEBF5" w14:textId="10D94E40" w:rsidR="00C3398B" w:rsidRPr="00C3398B" w:rsidRDefault="00E360C8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63.4%</w:t>
            </w:r>
          </w:p>
        </w:tc>
        <w:tc>
          <w:tcPr>
            <w:tcW w:w="1813" w:type="dxa"/>
            <w:vAlign w:val="center"/>
          </w:tcPr>
          <w:p w14:paraId="5F3BB8CD" w14:textId="157B7F0E" w:rsidR="00C3398B" w:rsidRPr="00C3398B" w:rsidRDefault="00E360C8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36.6%</w:t>
            </w:r>
          </w:p>
        </w:tc>
        <w:tc>
          <w:tcPr>
            <w:tcW w:w="1146" w:type="dxa"/>
            <w:vAlign w:val="center"/>
          </w:tcPr>
          <w:p w14:paraId="112D678B" w14:textId="77777777" w:rsidR="00C3398B" w:rsidRPr="00C3398B" w:rsidRDefault="00C3398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Patient06</w:t>
            </w:r>
          </w:p>
        </w:tc>
        <w:tc>
          <w:tcPr>
            <w:tcW w:w="1020" w:type="dxa"/>
            <w:vMerge/>
            <w:vAlign w:val="center"/>
          </w:tcPr>
          <w:p w14:paraId="15E9F586" w14:textId="77777777" w:rsidR="00C3398B" w:rsidRPr="00C3398B" w:rsidRDefault="00C3398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3398B" w:rsidRPr="00C3398B" w14:paraId="2DB0EA4B" w14:textId="77777777" w:rsidTr="00941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7BB457F8" w14:textId="156E1CBE" w:rsidR="00C3398B" w:rsidRPr="00C3398B" w:rsidRDefault="00A71F30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78.7%</w:t>
            </w:r>
          </w:p>
        </w:tc>
        <w:tc>
          <w:tcPr>
            <w:tcW w:w="1781" w:type="dxa"/>
            <w:vAlign w:val="center"/>
          </w:tcPr>
          <w:p w14:paraId="68EF295B" w14:textId="7E6FE35D" w:rsidR="00C3398B" w:rsidRPr="00C3398B" w:rsidRDefault="00A71F30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21.3%</w:t>
            </w:r>
          </w:p>
        </w:tc>
        <w:tc>
          <w:tcPr>
            <w:tcW w:w="1645" w:type="dxa"/>
            <w:vAlign w:val="center"/>
          </w:tcPr>
          <w:p w14:paraId="56FB52F9" w14:textId="308F2BDE" w:rsidR="00C3398B" w:rsidRPr="00C3398B" w:rsidRDefault="00E360C8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77.9%</w:t>
            </w:r>
          </w:p>
        </w:tc>
        <w:tc>
          <w:tcPr>
            <w:tcW w:w="1813" w:type="dxa"/>
            <w:vAlign w:val="center"/>
          </w:tcPr>
          <w:p w14:paraId="3A127588" w14:textId="1723AEE8" w:rsidR="00C3398B" w:rsidRPr="00C3398B" w:rsidRDefault="00E360C8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22.1%</w:t>
            </w:r>
          </w:p>
        </w:tc>
        <w:tc>
          <w:tcPr>
            <w:tcW w:w="1146" w:type="dxa"/>
            <w:vAlign w:val="center"/>
          </w:tcPr>
          <w:p w14:paraId="7133A457" w14:textId="77777777" w:rsidR="00C3398B" w:rsidRPr="00C3398B" w:rsidRDefault="00C3398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Patient07</w:t>
            </w:r>
          </w:p>
        </w:tc>
        <w:tc>
          <w:tcPr>
            <w:tcW w:w="1020" w:type="dxa"/>
            <w:vMerge/>
            <w:vAlign w:val="center"/>
          </w:tcPr>
          <w:p w14:paraId="653497D0" w14:textId="77777777" w:rsidR="00C3398B" w:rsidRPr="00C3398B" w:rsidRDefault="00C3398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3398B" w:rsidRPr="00C3398B" w14:paraId="7BEF06F8" w14:textId="77777777" w:rsidTr="009415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19F1027F" w14:textId="06198E07" w:rsidR="00C3398B" w:rsidRPr="00C3398B" w:rsidRDefault="00A71F30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80.2%</w:t>
            </w:r>
          </w:p>
        </w:tc>
        <w:tc>
          <w:tcPr>
            <w:tcW w:w="1781" w:type="dxa"/>
            <w:vAlign w:val="center"/>
          </w:tcPr>
          <w:p w14:paraId="17886251" w14:textId="2F31859C" w:rsidR="00C3398B" w:rsidRPr="00C3398B" w:rsidRDefault="00A71F30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19.8%</w:t>
            </w:r>
          </w:p>
        </w:tc>
        <w:tc>
          <w:tcPr>
            <w:tcW w:w="1645" w:type="dxa"/>
            <w:vAlign w:val="center"/>
          </w:tcPr>
          <w:p w14:paraId="76A3D429" w14:textId="5AA0C4E2" w:rsidR="00C3398B" w:rsidRPr="00C3398B" w:rsidRDefault="00E360C8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80.4%</w:t>
            </w:r>
          </w:p>
        </w:tc>
        <w:tc>
          <w:tcPr>
            <w:tcW w:w="1813" w:type="dxa"/>
            <w:vAlign w:val="center"/>
          </w:tcPr>
          <w:p w14:paraId="66307073" w14:textId="3AE611E8" w:rsidR="00C3398B" w:rsidRPr="00C3398B" w:rsidRDefault="00E360C8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19.6%</w:t>
            </w:r>
          </w:p>
        </w:tc>
        <w:tc>
          <w:tcPr>
            <w:tcW w:w="1146" w:type="dxa"/>
            <w:vAlign w:val="center"/>
          </w:tcPr>
          <w:p w14:paraId="6B56E05D" w14:textId="77777777" w:rsidR="00C3398B" w:rsidRPr="00C3398B" w:rsidRDefault="00C3398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Patient08</w:t>
            </w:r>
          </w:p>
        </w:tc>
        <w:tc>
          <w:tcPr>
            <w:tcW w:w="1020" w:type="dxa"/>
            <w:vMerge/>
            <w:vAlign w:val="center"/>
          </w:tcPr>
          <w:p w14:paraId="7EEA41E6" w14:textId="77777777" w:rsidR="00C3398B" w:rsidRPr="00C3398B" w:rsidRDefault="00C3398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3398B" w:rsidRPr="00C3398B" w14:paraId="3FF0AD0C" w14:textId="77777777" w:rsidTr="00941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79F04DDD" w14:textId="03FAEE30" w:rsidR="00C3398B" w:rsidRPr="00C3398B" w:rsidRDefault="00A71F30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53.8%</w:t>
            </w:r>
          </w:p>
        </w:tc>
        <w:tc>
          <w:tcPr>
            <w:tcW w:w="1781" w:type="dxa"/>
            <w:vAlign w:val="center"/>
          </w:tcPr>
          <w:p w14:paraId="2B03D742" w14:textId="7A3849FA" w:rsidR="00C3398B" w:rsidRPr="00C3398B" w:rsidRDefault="00A71F30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46.2%</w:t>
            </w:r>
          </w:p>
        </w:tc>
        <w:tc>
          <w:tcPr>
            <w:tcW w:w="1645" w:type="dxa"/>
            <w:vAlign w:val="center"/>
          </w:tcPr>
          <w:p w14:paraId="0F91625C" w14:textId="20482BDD" w:rsidR="00C3398B" w:rsidRPr="00C3398B" w:rsidRDefault="00E360C8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57.2%</w:t>
            </w:r>
          </w:p>
        </w:tc>
        <w:tc>
          <w:tcPr>
            <w:tcW w:w="1813" w:type="dxa"/>
            <w:vAlign w:val="center"/>
          </w:tcPr>
          <w:p w14:paraId="4D65D7D7" w14:textId="15823873" w:rsidR="00C3398B" w:rsidRPr="00C3398B" w:rsidRDefault="00E360C8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42.8%</w:t>
            </w:r>
          </w:p>
        </w:tc>
        <w:tc>
          <w:tcPr>
            <w:tcW w:w="1146" w:type="dxa"/>
            <w:vAlign w:val="center"/>
          </w:tcPr>
          <w:p w14:paraId="57163D47" w14:textId="77777777" w:rsidR="00C3398B" w:rsidRPr="00C3398B" w:rsidRDefault="00C3398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Patient09</w:t>
            </w:r>
          </w:p>
        </w:tc>
        <w:tc>
          <w:tcPr>
            <w:tcW w:w="1020" w:type="dxa"/>
            <w:vMerge/>
            <w:vAlign w:val="center"/>
          </w:tcPr>
          <w:p w14:paraId="0B39B565" w14:textId="77777777" w:rsidR="00C3398B" w:rsidRPr="00C3398B" w:rsidRDefault="00C3398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3398B" w:rsidRPr="00C3398B" w14:paraId="1629C86B" w14:textId="77777777" w:rsidTr="009415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6A646467" w14:textId="4016A32E" w:rsidR="00C3398B" w:rsidRPr="00C3398B" w:rsidRDefault="00A71F30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79.6%</w:t>
            </w:r>
          </w:p>
        </w:tc>
        <w:tc>
          <w:tcPr>
            <w:tcW w:w="1781" w:type="dxa"/>
            <w:vAlign w:val="center"/>
          </w:tcPr>
          <w:p w14:paraId="11BBC4B6" w14:textId="227FE8F9" w:rsidR="00C3398B" w:rsidRPr="00C3398B" w:rsidRDefault="00A71F30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20.4%</w:t>
            </w:r>
          </w:p>
        </w:tc>
        <w:tc>
          <w:tcPr>
            <w:tcW w:w="1645" w:type="dxa"/>
            <w:vAlign w:val="center"/>
          </w:tcPr>
          <w:p w14:paraId="100C57D7" w14:textId="6635A639" w:rsidR="00C3398B" w:rsidRPr="00C3398B" w:rsidRDefault="00E360C8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77.4%</w:t>
            </w:r>
          </w:p>
        </w:tc>
        <w:tc>
          <w:tcPr>
            <w:tcW w:w="1813" w:type="dxa"/>
            <w:vAlign w:val="center"/>
          </w:tcPr>
          <w:p w14:paraId="6B7642A5" w14:textId="23417E24" w:rsidR="00C3398B" w:rsidRPr="00C3398B" w:rsidRDefault="00E360C8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22.6%</w:t>
            </w:r>
          </w:p>
        </w:tc>
        <w:tc>
          <w:tcPr>
            <w:tcW w:w="1146" w:type="dxa"/>
            <w:vAlign w:val="center"/>
          </w:tcPr>
          <w:p w14:paraId="32E7AD8D" w14:textId="77777777" w:rsidR="00C3398B" w:rsidRPr="00C3398B" w:rsidRDefault="00C3398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Patient10</w:t>
            </w:r>
          </w:p>
        </w:tc>
        <w:tc>
          <w:tcPr>
            <w:tcW w:w="1020" w:type="dxa"/>
            <w:vMerge/>
            <w:vAlign w:val="center"/>
          </w:tcPr>
          <w:p w14:paraId="7CF9CC91" w14:textId="77777777" w:rsidR="00C3398B" w:rsidRPr="00C3398B" w:rsidRDefault="00C3398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3398B" w:rsidRPr="00C3398B" w14:paraId="098C7C4D" w14:textId="77777777" w:rsidTr="009415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6CCDBCA2" w14:textId="79B0E3F7" w:rsidR="00C3398B" w:rsidRPr="00C3398B" w:rsidRDefault="00A71F30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75.9%</w:t>
            </w:r>
          </w:p>
        </w:tc>
        <w:tc>
          <w:tcPr>
            <w:tcW w:w="1781" w:type="dxa"/>
            <w:vAlign w:val="center"/>
          </w:tcPr>
          <w:p w14:paraId="34214B61" w14:textId="437988A9" w:rsidR="00C3398B" w:rsidRPr="00C3398B" w:rsidRDefault="00A71F30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24.1%</w:t>
            </w:r>
          </w:p>
        </w:tc>
        <w:tc>
          <w:tcPr>
            <w:tcW w:w="1645" w:type="dxa"/>
            <w:vAlign w:val="center"/>
          </w:tcPr>
          <w:p w14:paraId="456FA639" w14:textId="4D4E6469" w:rsidR="00C3398B" w:rsidRPr="00C3398B" w:rsidRDefault="00E360C8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73.0%</w:t>
            </w:r>
          </w:p>
        </w:tc>
        <w:tc>
          <w:tcPr>
            <w:tcW w:w="1813" w:type="dxa"/>
            <w:vAlign w:val="center"/>
          </w:tcPr>
          <w:p w14:paraId="7C5592A4" w14:textId="3986EC36" w:rsidR="00C3398B" w:rsidRPr="00C3398B" w:rsidRDefault="00E360C8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27.0%</w:t>
            </w:r>
          </w:p>
        </w:tc>
        <w:tc>
          <w:tcPr>
            <w:tcW w:w="1146" w:type="dxa"/>
            <w:vAlign w:val="center"/>
          </w:tcPr>
          <w:p w14:paraId="79E78593" w14:textId="77777777" w:rsidR="00C3398B" w:rsidRPr="00C3398B" w:rsidRDefault="00C3398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Patient11</w:t>
            </w:r>
          </w:p>
        </w:tc>
        <w:tc>
          <w:tcPr>
            <w:tcW w:w="1020" w:type="dxa"/>
            <w:vMerge/>
            <w:vAlign w:val="center"/>
          </w:tcPr>
          <w:p w14:paraId="41FC5D1A" w14:textId="77777777" w:rsidR="00C3398B" w:rsidRPr="00C3398B" w:rsidRDefault="00C3398B" w:rsidP="00F30988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3398B" w:rsidRPr="00C3398B" w14:paraId="5988EA54" w14:textId="77777777" w:rsidTr="009415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13F44338" w14:textId="39487D96" w:rsidR="00C3398B" w:rsidRPr="00C3398B" w:rsidRDefault="00A71F30" w:rsidP="00F30988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63.</w:t>
            </w:r>
            <w:r w:rsidR="009A5CE4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%</w:t>
            </w:r>
          </w:p>
        </w:tc>
        <w:tc>
          <w:tcPr>
            <w:tcW w:w="1781" w:type="dxa"/>
            <w:vAlign w:val="center"/>
          </w:tcPr>
          <w:p w14:paraId="453E44AF" w14:textId="1FB793CF" w:rsidR="00C3398B" w:rsidRPr="00C3398B" w:rsidRDefault="00A71F30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36.9%</w:t>
            </w:r>
          </w:p>
        </w:tc>
        <w:tc>
          <w:tcPr>
            <w:tcW w:w="1645" w:type="dxa"/>
            <w:vAlign w:val="center"/>
          </w:tcPr>
          <w:p w14:paraId="694A29CC" w14:textId="208AE16F" w:rsidR="00C3398B" w:rsidRPr="00C3398B" w:rsidRDefault="00E360C8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58.9%</w:t>
            </w:r>
          </w:p>
        </w:tc>
        <w:tc>
          <w:tcPr>
            <w:tcW w:w="1813" w:type="dxa"/>
            <w:vAlign w:val="center"/>
          </w:tcPr>
          <w:p w14:paraId="00DDCCAA" w14:textId="10717E1E" w:rsidR="00C3398B" w:rsidRPr="00C3398B" w:rsidRDefault="00E360C8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41.1%</w:t>
            </w:r>
          </w:p>
        </w:tc>
        <w:tc>
          <w:tcPr>
            <w:tcW w:w="1146" w:type="dxa"/>
            <w:vAlign w:val="center"/>
          </w:tcPr>
          <w:p w14:paraId="58013620" w14:textId="77777777" w:rsidR="00C3398B" w:rsidRPr="00C3398B" w:rsidRDefault="00C3398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Patient12</w:t>
            </w:r>
          </w:p>
        </w:tc>
        <w:tc>
          <w:tcPr>
            <w:tcW w:w="1020" w:type="dxa"/>
            <w:vMerge/>
            <w:vAlign w:val="center"/>
          </w:tcPr>
          <w:p w14:paraId="41865573" w14:textId="77777777" w:rsidR="00C3398B" w:rsidRPr="00C3398B" w:rsidRDefault="00C3398B" w:rsidP="00F30988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49F381B5" w14:textId="78F548F5" w:rsidR="00F84B39" w:rsidRDefault="00F84B39" w:rsidP="00F30988">
      <w:pPr>
        <w:pStyle w:val="Caption"/>
        <w:bidi w:val="0"/>
        <w:spacing w:line="480" w:lineRule="auto"/>
        <w:jc w:val="both"/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</w:pPr>
    </w:p>
    <w:p w14:paraId="20176CAC" w14:textId="02CAF311" w:rsidR="00DB1E56" w:rsidRPr="00DB1E56" w:rsidRDefault="00DB1E56" w:rsidP="00DB1E56">
      <w:pPr>
        <w:pStyle w:val="Caption"/>
        <w:bidi w:val="0"/>
        <w:jc w:val="center"/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  <w:rtl/>
        </w:rPr>
      </w:pPr>
      <w:r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>Table S6</w:t>
      </w:r>
      <w:r w:rsidRPr="00C60B49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 xml:space="preserve">: </w:t>
      </w:r>
      <w:r w:rsidRPr="00DB1E56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>Mean dose gradient at gamma failure and passing locations for sCT and CBCT across all test patients</w:t>
      </w:r>
      <w:r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 xml:space="preserve"> for </w:t>
      </w:r>
      <w:r w:rsidRPr="00C3398B">
        <w:rPr>
          <w:rFonts w:asciiTheme="majorBidi" w:hAnsiTheme="majorBidi" w:cs="Times New Roman"/>
          <w:i w:val="0"/>
          <w:iCs w:val="0"/>
          <w:color w:val="000000" w:themeColor="text1"/>
          <w:sz w:val="20"/>
          <w:szCs w:val="20"/>
          <w:rtl/>
        </w:rPr>
        <w:t>3</w:t>
      </w:r>
      <w:r w:rsidRPr="00C3398B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>%/3 mm</w:t>
      </w:r>
      <w:r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 xml:space="preserve"> </w:t>
      </w:r>
      <w:r w:rsidR="00576CE6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>criterion</w:t>
      </w:r>
      <w:r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>.</w:t>
      </w:r>
    </w:p>
    <w:tbl>
      <w:tblPr>
        <w:tblStyle w:val="PlainTable2"/>
        <w:bidiVisual/>
        <w:tblW w:w="9016" w:type="dxa"/>
        <w:tblLook w:val="04A0" w:firstRow="1" w:lastRow="0" w:firstColumn="1" w:lastColumn="0" w:noHBand="0" w:noVBand="1"/>
      </w:tblPr>
      <w:tblGrid>
        <w:gridCol w:w="1611"/>
        <w:gridCol w:w="1781"/>
        <w:gridCol w:w="1645"/>
        <w:gridCol w:w="1813"/>
        <w:gridCol w:w="1146"/>
        <w:gridCol w:w="1020"/>
      </w:tblGrid>
      <w:tr w:rsidR="00DB1E56" w:rsidRPr="00C3398B" w14:paraId="4A4F760E" w14:textId="77777777" w:rsidTr="002A12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gridSpan w:val="2"/>
            <w:vAlign w:val="center"/>
          </w:tcPr>
          <w:p w14:paraId="3DB0C9F7" w14:textId="7EB490EF" w:rsidR="00DB1E56" w:rsidRPr="00C3398B" w:rsidRDefault="00DB1E56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CBCT</w:t>
            </w:r>
            <w:r w:rsidR="00B6621C" w:rsidRPr="00B6621C">
              <w:rPr>
                <w:rFonts w:asciiTheme="majorBidi" w:hAnsiTheme="majorBidi" w:cstheme="majorBidi"/>
                <w:sz w:val="20"/>
                <w:szCs w:val="20"/>
              </w:rPr>
              <w:t xml:space="preserve"> - Mean gradient [Gy/mm]</w:t>
            </w:r>
          </w:p>
        </w:tc>
        <w:tc>
          <w:tcPr>
            <w:tcW w:w="3458" w:type="dxa"/>
            <w:gridSpan w:val="2"/>
            <w:vAlign w:val="center"/>
          </w:tcPr>
          <w:p w14:paraId="4240ED82" w14:textId="6393DB75" w:rsidR="00DB1E56" w:rsidRPr="00C3398B" w:rsidRDefault="00DB1E56" w:rsidP="002A12E4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sCT</w:t>
            </w:r>
            <w:r w:rsidR="00B6621C" w:rsidRPr="00B6621C">
              <w:rPr>
                <w:rFonts w:asciiTheme="majorBidi" w:hAnsiTheme="majorBidi" w:cstheme="majorBidi"/>
                <w:sz w:val="20"/>
                <w:szCs w:val="20"/>
              </w:rPr>
              <w:t xml:space="preserve"> - Mean gradient [Gy/mm]</w:t>
            </w:r>
          </w:p>
        </w:tc>
        <w:tc>
          <w:tcPr>
            <w:tcW w:w="1146" w:type="dxa"/>
            <w:vMerge w:val="restart"/>
            <w:vAlign w:val="center"/>
          </w:tcPr>
          <w:p w14:paraId="4FE479D4" w14:textId="77777777" w:rsidR="00DB1E56" w:rsidRPr="00C3398B" w:rsidRDefault="00DB1E56" w:rsidP="002A12E4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Patient</w:t>
            </w:r>
          </w:p>
        </w:tc>
        <w:tc>
          <w:tcPr>
            <w:tcW w:w="1020" w:type="dxa"/>
            <w:vMerge w:val="restart"/>
            <w:vAlign w:val="center"/>
          </w:tcPr>
          <w:p w14:paraId="0B229F8C" w14:textId="77777777" w:rsidR="00DB1E56" w:rsidRPr="00C3398B" w:rsidRDefault="00DB1E56" w:rsidP="002A12E4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C3398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FOV</w:t>
            </w:r>
          </w:p>
        </w:tc>
      </w:tr>
      <w:tr w:rsidR="00232649" w:rsidRPr="00C3398B" w14:paraId="6049919D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6570D9C4" w14:textId="1289EDD9" w:rsidR="00232649" w:rsidRPr="000345F2" w:rsidRDefault="00232649" w:rsidP="00232649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0345F2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Passes</w:t>
            </w:r>
          </w:p>
        </w:tc>
        <w:tc>
          <w:tcPr>
            <w:tcW w:w="1781" w:type="dxa"/>
            <w:vAlign w:val="center"/>
          </w:tcPr>
          <w:p w14:paraId="355F1683" w14:textId="692DB1EF" w:rsidR="00232649" w:rsidRPr="00C3398B" w:rsidRDefault="00232649" w:rsidP="0023264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Failures</w:t>
            </w:r>
          </w:p>
        </w:tc>
        <w:tc>
          <w:tcPr>
            <w:tcW w:w="1645" w:type="dxa"/>
            <w:vAlign w:val="center"/>
          </w:tcPr>
          <w:p w14:paraId="1BEF5F0E" w14:textId="17AA9ACA" w:rsidR="00232649" w:rsidRPr="00C3398B" w:rsidRDefault="00232649" w:rsidP="0023264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Passes</w:t>
            </w:r>
          </w:p>
        </w:tc>
        <w:tc>
          <w:tcPr>
            <w:tcW w:w="1813" w:type="dxa"/>
            <w:vAlign w:val="center"/>
          </w:tcPr>
          <w:p w14:paraId="491E7028" w14:textId="33715173" w:rsidR="00232649" w:rsidRPr="00C3398B" w:rsidRDefault="00232649" w:rsidP="0023264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Failures</w:t>
            </w:r>
          </w:p>
        </w:tc>
        <w:tc>
          <w:tcPr>
            <w:tcW w:w="1146" w:type="dxa"/>
            <w:vMerge/>
            <w:vAlign w:val="center"/>
          </w:tcPr>
          <w:p w14:paraId="2FC180BB" w14:textId="77777777" w:rsidR="00232649" w:rsidRPr="00C3398B" w:rsidRDefault="00232649" w:rsidP="0023264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</w:tcPr>
          <w:p w14:paraId="2D744360" w14:textId="77777777" w:rsidR="00232649" w:rsidRPr="00C3398B" w:rsidRDefault="00232649" w:rsidP="00232649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B1E56" w:rsidRPr="00C3398B" w14:paraId="654019DF" w14:textId="77777777" w:rsidTr="002A1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016428C7" w14:textId="0ED3DEFB" w:rsidR="00DB1E56" w:rsidRPr="000345F2" w:rsidRDefault="00F4355B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1.13</w:t>
            </w:r>
          </w:p>
        </w:tc>
        <w:tc>
          <w:tcPr>
            <w:tcW w:w="1781" w:type="dxa"/>
            <w:vAlign w:val="center"/>
          </w:tcPr>
          <w:p w14:paraId="7A7D0D9E" w14:textId="78ADA211" w:rsidR="00DB1E56" w:rsidRPr="00C3398B" w:rsidRDefault="00F4355B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3.03</w:t>
            </w:r>
          </w:p>
        </w:tc>
        <w:tc>
          <w:tcPr>
            <w:tcW w:w="1645" w:type="dxa"/>
            <w:vAlign w:val="center"/>
          </w:tcPr>
          <w:p w14:paraId="2A805080" w14:textId="28718973" w:rsidR="00DB1E56" w:rsidRPr="00C3398B" w:rsidRDefault="00F4355B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1.18</w:t>
            </w:r>
          </w:p>
        </w:tc>
        <w:tc>
          <w:tcPr>
            <w:tcW w:w="1813" w:type="dxa"/>
            <w:vAlign w:val="center"/>
          </w:tcPr>
          <w:p w14:paraId="179D054F" w14:textId="26803725" w:rsidR="00DB1E56" w:rsidRPr="00C3398B" w:rsidRDefault="00F4355B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2.69</w:t>
            </w:r>
          </w:p>
        </w:tc>
        <w:tc>
          <w:tcPr>
            <w:tcW w:w="1146" w:type="dxa"/>
            <w:vAlign w:val="center"/>
          </w:tcPr>
          <w:p w14:paraId="7DE1741F" w14:textId="77777777" w:rsidR="00DB1E56" w:rsidRPr="00C3398B" w:rsidRDefault="00DB1E56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Patient02</w:t>
            </w:r>
          </w:p>
        </w:tc>
        <w:tc>
          <w:tcPr>
            <w:tcW w:w="1020" w:type="dxa"/>
            <w:vMerge w:val="restart"/>
            <w:vAlign w:val="center"/>
          </w:tcPr>
          <w:p w14:paraId="4D30D3F4" w14:textId="77777777" w:rsidR="00DB1E56" w:rsidRPr="00C3398B" w:rsidRDefault="00DB1E56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Complete</w:t>
            </w:r>
          </w:p>
        </w:tc>
      </w:tr>
      <w:tr w:rsidR="00DB1E56" w:rsidRPr="00C3398B" w14:paraId="233B82B9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672D5EDE" w14:textId="58AD608D" w:rsidR="00DB1E56" w:rsidRPr="000345F2" w:rsidRDefault="00F4355B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0.69</w:t>
            </w:r>
          </w:p>
        </w:tc>
        <w:tc>
          <w:tcPr>
            <w:tcW w:w="1781" w:type="dxa"/>
            <w:vAlign w:val="center"/>
          </w:tcPr>
          <w:p w14:paraId="529D6934" w14:textId="7EF4E4A2" w:rsidR="00DB1E56" w:rsidRPr="00C3398B" w:rsidRDefault="00F4355B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4.30</w:t>
            </w:r>
          </w:p>
        </w:tc>
        <w:tc>
          <w:tcPr>
            <w:tcW w:w="1645" w:type="dxa"/>
            <w:vAlign w:val="center"/>
          </w:tcPr>
          <w:p w14:paraId="7BD9C1B6" w14:textId="5636001A" w:rsidR="00DB1E56" w:rsidRPr="00C3398B" w:rsidRDefault="00F4355B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0.70</w:t>
            </w:r>
          </w:p>
        </w:tc>
        <w:tc>
          <w:tcPr>
            <w:tcW w:w="1813" w:type="dxa"/>
            <w:vAlign w:val="center"/>
          </w:tcPr>
          <w:p w14:paraId="6BE94A71" w14:textId="5F126F26" w:rsidR="00DB1E56" w:rsidRPr="00C3398B" w:rsidRDefault="00F4355B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4.57</w:t>
            </w:r>
          </w:p>
        </w:tc>
        <w:tc>
          <w:tcPr>
            <w:tcW w:w="1146" w:type="dxa"/>
            <w:vAlign w:val="center"/>
          </w:tcPr>
          <w:p w14:paraId="6FD9BD78" w14:textId="77777777" w:rsidR="00DB1E56" w:rsidRPr="00C3398B" w:rsidRDefault="00DB1E56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Patient05</w:t>
            </w:r>
          </w:p>
        </w:tc>
        <w:tc>
          <w:tcPr>
            <w:tcW w:w="1020" w:type="dxa"/>
            <w:vMerge/>
            <w:vAlign w:val="center"/>
          </w:tcPr>
          <w:p w14:paraId="0F469E81" w14:textId="77777777" w:rsidR="00DB1E56" w:rsidRPr="00C3398B" w:rsidRDefault="00DB1E56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B1E56" w:rsidRPr="00C3398B" w14:paraId="5E4E1863" w14:textId="77777777" w:rsidTr="002A1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3D12AE1A" w14:textId="1CE9C943" w:rsidR="00DB1E56" w:rsidRPr="000345F2" w:rsidRDefault="00F4355B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1.27</w:t>
            </w:r>
          </w:p>
        </w:tc>
        <w:tc>
          <w:tcPr>
            <w:tcW w:w="1781" w:type="dxa"/>
            <w:vAlign w:val="center"/>
          </w:tcPr>
          <w:p w14:paraId="10ADEC72" w14:textId="1D68F896" w:rsidR="00DB1E56" w:rsidRPr="00C3398B" w:rsidRDefault="00F4355B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4.04</w:t>
            </w:r>
          </w:p>
        </w:tc>
        <w:tc>
          <w:tcPr>
            <w:tcW w:w="1645" w:type="dxa"/>
            <w:vAlign w:val="center"/>
          </w:tcPr>
          <w:p w14:paraId="7B549273" w14:textId="65DFB8CD" w:rsidR="00DB1E56" w:rsidRPr="00C3398B" w:rsidRDefault="00F4355B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1.32</w:t>
            </w:r>
          </w:p>
        </w:tc>
        <w:tc>
          <w:tcPr>
            <w:tcW w:w="1813" w:type="dxa"/>
            <w:vAlign w:val="center"/>
          </w:tcPr>
          <w:p w14:paraId="76833917" w14:textId="16CC973F" w:rsidR="00DB1E56" w:rsidRPr="00C3398B" w:rsidRDefault="00F4355B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3.62</w:t>
            </w:r>
          </w:p>
        </w:tc>
        <w:tc>
          <w:tcPr>
            <w:tcW w:w="1146" w:type="dxa"/>
            <w:vAlign w:val="center"/>
          </w:tcPr>
          <w:p w14:paraId="2332162D" w14:textId="77777777" w:rsidR="00DB1E56" w:rsidRPr="00C3398B" w:rsidRDefault="00DB1E56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Patient08</w:t>
            </w:r>
          </w:p>
        </w:tc>
        <w:tc>
          <w:tcPr>
            <w:tcW w:w="1020" w:type="dxa"/>
            <w:vMerge/>
            <w:vAlign w:val="center"/>
          </w:tcPr>
          <w:p w14:paraId="538988B3" w14:textId="77777777" w:rsidR="00DB1E56" w:rsidRPr="00C3398B" w:rsidRDefault="00DB1E56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B1E56" w:rsidRPr="00C3398B" w14:paraId="73A92500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750A743D" w14:textId="6BF4687F" w:rsidR="00DB1E56" w:rsidRPr="000345F2" w:rsidRDefault="00F4355B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1.63</w:t>
            </w:r>
          </w:p>
        </w:tc>
        <w:tc>
          <w:tcPr>
            <w:tcW w:w="1781" w:type="dxa"/>
            <w:vAlign w:val="center"/>
          </w:tcPr>
          <w:p w14:paraId="2D1A460B" w14:textId="254705A2" w:rsidR="00DB1E56" w:rsidRPr="00C3398B" w:rsidRDefault="00F4355B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3.16</w:t>
            </w:r>
          </w:p>
        </w:tc>
        <w:tc>
          <w:tcPr>
            <w:tcW w:w="1645" w:type="dxa"/>
            <w:vAlign w:val="center"/>
          </w:tcPr>
          <w:p w14:paraId="63FDCD77" w14:textId="7D5EB649" w:rsidR="00DB1E56" w:rsidRPr="00C3398B" w:rsidRDefault="00F4355B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1.65</w:t>
            </w:r>
          </w:p>
        </w:tc>
        <w:tc>
          <w:tcPr>
            <w:tcW w:w="1813" w:type="dxa"/>
            <w:vAlign w:val="center"/>
          </w:tcPr>
          <w:p w14:paraId="1AC03449" w14:textId="65EBB90B" w:rsidR="00DB1E56" w:rsidRPr="00C3398B" w:rsidRDefault="00F4355B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3.34</w:t>
            </w:r>
          </w:p>
        </w:tc>
        <w:tc>
          <w:tcPr>
            <w:tcW w:w="1146" w:type="dxa"/>
            <w:vAlign w:val="center"/>
          </w:tcPr>
          <w:p w14:paraId="5AA29721" w14:textId="77777777" w:rsidR="00DB1E56" w:rsidRPr="00C3398B" w:rsidRDefault="00DB1E56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Patient01</w:t>
            </w:r>
          </w:p>
        </w:tc>
        <w:tc>
          <w:tcPr>
            <w:tcW w:w="1020" w:type="dxa"/>
            <w:vMerge w:val="restart"/>
            <w:vAlign w:val="center"/>
          </w:tcPr>
          <w:p w14:paraId="2A8CB930" w14:textId="77777777" w:rsidR="00DB1E56" w:rsidRPr="00C3398B" w:rsidRDefault="00DB1E56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Truncated</w:t>
            </w:r>
          </w:p>
        </w:tc>
      </w:tr>
      <w:tr w:rsidR="00DB1E56" w:rsidRPr="00C3398B" w14:paraId="58F16BEC" w14:textId="77777777" w:rsidTr="002A1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3AFD648A" w14:textId="51CB669B" w:rsidR="00DB1E56" w:rsidRPr="000345F2" w:rsidRDefault="00895E63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1.23</w:t>
            </w:r>
          </w:p>
        </w:tc>
        <w:tc>
          <w:tcPr>
            <w:tcW w:w="1781" w:type="dxa"/>
            <w:vAlign w:val="center"/>
          </w:tcPr>
          <w:p w14:paraId="2606DF92" w14:textId="257C5113" w:rsidR="00DB1E56" w:rsidRPr="00C3398B" w:rsidRDefault="00895E63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3.61</w:t>
            </w:r>
          </w:p>
        </w:tc>
        <w:tc>
          <w:tcPr>
            <w:tcW w:w="1645" w:type="dxa"/>
            <w:vAlign w:val="center"/>
          </w:tcPr>
          <w:p w14:paraId="70BBAAEB" w14:textId="0E31F11A" w:rsidR="00DB1E56" w:rsidRPr="00C3398B" w:rsidRDefault="00895E63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1.23</w:t>
            </w:r>
          </w:p>
        </w:tc>
        <w:tc>
          <w:tcPr>
            <w:tcW w:w="1813" w:type="dxa"/>
            <w:vAlign w:val="center"/>
          </w:tcPr>
          <w:p w14:paraId="6A98F321" w14:textId="0E0EAD96" w:rsidR="00DB1E56" w:rsidRPr="00C3398B" w:rsidRDefault="00895E63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3.90</w:t>
            </w:r>
          </w:p>
        </w:tc>
        <w:tc>
          <w:tcPr>
            <w:tcW w:w="1146" w:type="dxa"/>
            <w:vAlign w:val="center"/>
          </w:tcPr>
          <w:p w14:paraId="08B41946" w14:textId="77777777" w:rsidR="00DB1E56" w:rsidRPr="00C3398B" w:rsidRDefault="00DB1E56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Patient02</w:t>
            </w:r>
          </w:p>
        </w:tc>
        <w:tc>
          <w:tcPr>
            <w:tcW w:w="1020" w:type="dxa"/>
            <w:vMerge/>
            <w:vAlign w:val="center"/>
          </w:tcPr>
          <w:p w14:paraId="003A5592" w14:textId="77777777" w:rsidR="00DB1E56" w:rsidRPr="00C3398B" w:rsidRDefault="00DB1E56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B1E56" w:rsidRPr="00C3398B" w14:paraId="53DE451D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40C62B2E" w14:textId="7D86D2A6" w:rsidR="00DB1E56" w:rsidRPr="000345F2" w:rsidRDefault="00895E63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1.58</w:t>
            </w:r>
          </w:p>
        </w:tc>
        <w:tc>
          <w:tcPr>
            <w:tcW w:w="1781" w:type="dxa"/>
            <w:vAlign w:val="center"/>
          </w:tcPr>
          <w:p w14:paraId="0D7361E6" w14:textId="3055A425" w:rsidR="00DB1E56" w:rsidRPr="00C3398B" w:rsidRDefault="00895E63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5.02</w:t>
            </w:r>
          </w:p>
        </w:tc>
        <w:tc>
          <w:tcPr>
            <w:tcW w:w="1645" w:type="dxa"/>
            <w:vAlign w:val="center"/>
          </w:tcPr>
          <w:p w14:paraId="1E7F7465" w14:textId="7F49E9ED" w:rsidR="00DB1E56" w:rsidRPr="00C3398B" w:rsidRDefault="00895E63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1.59</w:t>
            </w:r>
          </w:p>
        </w:tc>
        <w:tc>
          <w:tcPr>
            <w:tcW w:w="1813" w:type="dxa"/>
            <w:vAlign w:val="center"/>
          </w:tcPr>
          <w:p w14:paraId="1AA1173E" w14:textId="134C419B" w:rsidR="00DB1E56" w:rsidRPr="00C3398B" w:rsidRDefault="00895E63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5.08</w:t>
            </w:r>
          </w:p>
        </w:tc>
        <w:tc>
          <w:tcPr>
            <w:tcW w:w="1146" w:type="dxa"/>
            <w:vAlign w:val="center"/>
          </w:tcPr>
          <w:p w14:paraId="3105631E" w14:textId="77777777" w:rsidR="00DB1E56" w:rsidRPr="00C3398B" w:rsidRDefault="00DB1E56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Patient03</w:t>
            </w:r>
          </w:p>
        </w:tc>
        <w:tc>
          <w:tcPr>
            <w:tcW w:w="1020" w:type="dxa"/>
            <w:vMerge/>
            <w:vAlign w:val="center"/>
          </w:tcPr>
          <w:p w14:paraId="36B83537" w14:textId="77777777" w:rsidR="00DB1E56" w:rsidRPr="00C3398B" w:rsidRDefault="00DB1E56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B1E56" w:rsidRPr="00C3398B" w14:paraId="49C7EE0F" w14:textId="77777777" w:rsidTr="002A1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110E43FA" w14:textId="6AB38214" w:rsidR="00DB1E56" w:rsidRPr="000345F2" w:rsidRDefault="00895E63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1.40</w:t>
            </w:r>
          </w:p>
        </w:tc>
        <w:tc>
          <w:tcPr>
            <w:tcW w:w="1781" w:type="dxa"/>
            <w:vAlign w:val="center"/>
          </w:tcPr>
          <w:p w14:paraId="6B528A83" w14:textId="039228D6" w:rsidR="00DB1E56" w:rsidRPr="00C3398B" w:rsidRDefault="00895E63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4.12</w:t>
            </w:r>
          </w:p>
        </w:tc>
        <w:tc>
          <w:tcPr>
            <w:tcW w:w="1645" w:type="dxa"/>
            <w:vAlign w:val="center"/>
          </w:tcPr>
          <w:p w14:paraId="5898A25F" w14:textId="3022655A" w:rsidR="00DB1E56" w:rsidRPr="00C3398B" w:rsidRDefault="00895E63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1.38</w:t>
            </w:r>
          </w:p>
        </w:tc>
        <w:tc>
          <w:tcPr>
            <w:tcW w:w="1813" w:type="dxa"/>
            <w:vAlign w:val="center"/>
          </w:tcPr>
          <w:p w14:paraId="729A0E2B" w14:textId="77FD6DC8" w:rsidR="00DB1E56" w:rsidRPr="00C3398B" w:rsidRDefault="00895E63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4.56</w:t>
            </w:r>
          </w:p>
        </w:tc>
        <w:tc>
          <w:tcPr>
            <w:tcW w:w="1146" w:type="dxa"/>
            <w:vAlign w:val="center"/>
          </w:tcPr>
          <w:p w14:paraId="1B1E8AE6" w14:textId="77777777" w:rsidR="00DB1E56" w:rsidRPr="00C3398B" w:rsidRDefault="00DB1E56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Patient04</w:t>
            </w:r>
          </w:p>
        </w:tc>
        <w:tc>
          <w:tcPr>
            <w:tcW w:w="1020" w:type="dxa"/>
            <w:vMerge/>
            <w:vAlign w:val="center"/>
          </w:tcPr>
          <w:p w14:paraId="7DC35605" w14:textId="77777777" w:rsidR="00DB1E56" w:rsidRPr="00C3398B" w:rsidRDefault="00DB1E56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B1E56" w:rsidRPr="00C3398B" w14:paraId="705A2E80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16049330" w14:textId="250A3680" w:rsidR="00DB1E56" w:rsidRPr="000345F2" w:rsidRDefault="00895E63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0.81</w:t>
            </w:r>
          </w:p>
        </w:tc>
        <w:tc>
          <w:tcPr>
            <w:tcW w:w="1781" w:type="dxa"/>
            <w:vAlign w:val="center"/>
          </w:tcPr>
          <w:p w14:paraId="488F54D4" w14:textId="3E290C82" w:rsidR="00DB1E56" w:rsidRPr="00C3398B" w:rsidRDefault="00895E63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5.09</w:t>
            </w:r>
          </w:p>
        </w:tc>
        <w:tc>
          <w:tcPr>
            <w:tcW w:w="1645" w:type="dxa"/>
            <w:vAlign w:val="center"/>
          </w:tcPr>
          <w:p w14:paraId="3DB6324A" w14:textId="6FA6E1C6" w:rsidR="00DB1E56" w:rsidRPr="00C3398B" w:rsidRDefault="00895E63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0.80</w:t>
            </w:r>
          </w:p>
        </w:tc>
        <w:tc>
          <w:tcPr>
            <w:tcW w:w="1813" w:type="dxa"/>
            <w:vAlign w:val="center"/>
          </w:tcPr>
          <w:p w14:paraId="11B42298" w14:textId="4B59BDC0" w:rsidR="00DB1E56" w:rsidRPr="00C3398B" w:rsidRDefault="00895E63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5.32</w:t>
            </w:r>
          </w:p>
        </w:tc>
        <w:tc>
          <w:tcPr>
            <w:tcW w:w="1146" w:type="dxa"/>
            <w:vAlign w:val="center"/>
          </w:tcPr>
          <w:p w14:paraId="469FCF4D" w14:textId="77777777" w:rsidR="00DB1E56" w:rsidRPr="00C3398B" w:rsidRDefault="00DB1E56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Patient05</w:t>
            </w:r>
          </w:p>
        </w:tc>
        <w:tc>
          <w:tcPr>
            <w:tcW w:w="1020" w:type="dxa"/>
            <w:vMerge/>
            <w:vAlign w:val="center"/>
          </w:tcPr>
          <w:p w14:paraId="7BE08BA5" w14:textId="77777777" w:rsidR="00DB1E56" w:rsidRPr="00C3398B" w:rsidRDefault="00DB1E56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B1E56" w:rsidRPr="00C3398B" w14:paraId="7788CA4F" w14:textId="77777777" w:rsidTr="002A1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4EB6E48D" w14:textId="74A00E9A" w:rsidR="00DB1E56" w:rsidRPr="000345F2" w:rsidRDefault="00DE43D0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2.08</w:t>
            </w:r>
          </w:p>
        </w:tc>
        <w:tc>
          <w:tcPr>
            <w:tcW w:w="1781" w:type="dxa"/>
            <w:vAlign w:val="center"/>
          </w:tcPr>
          <w:p w14:paraId="596ADF65" w14:textId="4AE0950E" w:rsidR="00DB1E56" w:rsidRPr="00C3398B" w:rsidRDefault="00DE43D0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4.09</w:t>
            </w:r>
          </w:p>
        </w:tc>
        <w:tc>
          <w:tcPr>
            <w:tcW w:w="1645" w:type="dxa"/>
            <w:vAlign w:val="center"/>
          </w:tcPr>
          <w:p w14:paraId="74090E4A" w14:textId="1AD4B6FC" w:rsidR="00DB1E56" w:rsidRPr="00C3398B" w:rsidRDefault="00DE43D0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2.16</w:t>
            </w:r>
          </w:p>
        </w:tc>
        <w:tc>
          <w:tcPr>
            <w:tcW w:w="1813" w:type="dxa"/>
            <w:vAlign w:val="center"/>
          </w:tcPr>
          <w:p w14:paraId="1A761C9B" w14:textId="59F934E8" w:rsidR="00DB1E56" w:rsidRPr="00C3398B" w:rsidRDefault="00DE43D0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4.91</w:t>
            </w:r>
          </w:p>
        </w:tc>
        <w:tc>
          <w:tcPr>
            <w:tcW w:w="1146" w:type="dxa"/>
            <w:vAlign w:val="center"/>
          </w:tcPr>
          <w:p w14:paraId="40341331" w14:textId="77777777" w:rsidR="00DB1E56" w:rsidRPr="00C3398B" w:rsidRDefault="00DB1E56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Patient06</w:t>
            </w:r>
          </w:p>
        </w:tc>
        <w:tc>
          <w:tcPr>
            <w:tcW w:w="1020" w:type="dxa"/>
            <w:vMerge/>
            <w:vAlign w:val="center"/>
          </w:tcPr>
          <w:p w14:paraId="28D11113" w14:textId="77777777" w:rsidR="00DB1E56" w:rsidRPr="00C3398B" w:rsidRDefault="00DB1E56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B1E56" w:rsidRPr="00C3398B" w14:paraId="56B2FA0F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55C632AE" w14:textId="70DA6594" w:rsidR="00DB1E56" w:rsidRPr="000345F2" w:rsidRDefault="00DE43D0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1.37</w:t>
            </w:r>
          </w:p>
        </w:tc>
        <w:tc>
          <w:tcPr>
            <w:tcW w:w="1781" w:type="dxa"/>
            <w:vAlign w:val="center"/>
          </w:tcPr>
          <w:p w14:paraId="2F933253" w14:textId="09BEF0B7" w:rsidR="00DB1E56" w:rsidRPr="00C3398B" w:rsidRDefault="00DE43D0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5.13</w:t>
            </w:r>
          </w:p>
        </w:tc>
        <w:tc>
          <w:tcPr>
            <w:tcW w:w="1645" w:type="dxa"/>
            <w:vAlign w:val="center"/>
          </w:tcPr>
          <w:p w14:paraId="3CFE7052" w14:textId="167C5F70" w:rsidR="00DB1E56" w:rsidRPr="00C3398B" w:rsidRDefault="00DE43D0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1.38</w:t>
            </w:r>
          </w:p>
        </w:tc>
        <w:tc>
          <w:tcPr>
            <w:tcW w:w="1813" w:type="dxa"/>
            <w:vAlign w:val="center"/>
          </w:tcPr>
          <w:p w14:paraId="0827CF49" w14:textId="116C1B9A" w:rsidR="00DB1E56" w:rsidRPr="00C3398B" w:rsidRDefault="00DE43D0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4.99</w:t>
            </w:r>
          </w:p>
        </w:tc>
        <w:tc>
          <w:tcPr>
            <w:tcW w:w="1146" w:type="dxa"/>
            <w:vAlign w:val="center"/>
          </w:tcPr>
          <w:p w14:paraId="7A47E0A8" w14:textId="77777777" w:rsidR="00DB1E56" w:rsidRPr="00C3398B" w:rsidRDefault="00DB1E56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Patient07</w:t>
            </w:r>
          </w:p>
        </w:tc>
        <w:tc>
          <w:tcPr>
            <w:tcW w:w="1020" w:type="dxa"/>
            <w:vMerge/>
            <w:vAlign w:val="center"/>
          </w:tcPr>
          <w:p w14:paraId="328295A0" w14:textId="77777777" w:rsidR="00DB1E56" w:rsidRPr="00C3398B" w:rsidRDefault="00DB1E56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B1E56" w:rsidRPr="00C3398B" w14:paraId="2AE62D42" w14:textId="77777777" w:rsidTr="002A1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2B2FF09C" w14:textId="02750092" w:rsidR="00DB1E56" w:rsidRPr="000345F2" w:rsidRDefault="00E2787F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1.32</w:t>
            </w:r>
          </w:p>
        </w:tc>
        <w:tc>
          <w:tcPr>
            <w:tcW w:w="1781" w:type="dxa"/>
            <w:vAlign w:val="center"/>
          </w:tcPr>
          <w:p w14:paraId="692E5E5F" w14:textId="50F4D486" w:rsidR="00DB1E56" w:rsidRPr="00C3398B" w:rsidRDefault="00E2787F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4.37</w:t>
            </w:r>
          </w:p>
        </w:tc>
        <w:tc>
          <w:tcPr>
            <w:tcW w:w="1645" w:type="dxa"/>
            <w:vAlign w:val="center"/>
          </w:tcPr>
          <w:p w14:paraId="32E74A37" w14:textId="4819107C" w:rsidR="00DB1E56" w:rsidRPr="00C3398B" w:rsidRDefault="00E2787F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1.31</w:t>
            </w:r>
          </w:p>
        </w:tc>
        <w:tc>
          <w:tcPr>
            <w:tcW w:w="1813" w:type="dxa"/>
            <w:vAlign w:val="center"/>
          </w:tcPr>
          <w:p w14:paraId="6E16E270" w14:textId="65429862" w:rsidR="00DB1E56" w:rsidRPr="00C3398B" w:rsidRDefault="00E2787F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4.51</w:t>
            </w:r>
          </w:p>
        </w:tc>
        <w:tc>
          <w:tcPr>
            <w:tcW w:w="1146" w:type="dxa"/>
            <w:vAlign w:val="center"/>
          </w:tcPr>
          <w:p w14:paraId="7EF9E74F" w14:textId="77777777" w:rsidR="00DB1E56" w:rsidRPr="00C3398B" w:rsidRDefault="00DB1E56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Patient08</w:t>
            </w:r>
          </w:p>
        </w:tc>
        <w:tc>
          <w:tcPr>
            <w:tcW w:w="1020" w:type="dxa"/>
            <w:vMerge/>
            <w:vAlign w:val="center"/>
          </w:tcPr>
          <w:p w14:paraId="542BAF05" w14:textId="77777777" w:rsidR="00DB1E56" w:rsidRPr="00C3398B" w:rsidRDefault="00DB1E56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B1E56" w:rsidRPr="00C3398B" w14:paraId="7B171692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5B62F9AB" w14:textId="192C730D" w:rsidR="00DB1E56" w:rsidRPr="000345F2" w:rsidRDefault="00E2787F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1.53</w:t>
            </w:r>
          </w:p>
        </w:tc>
        <w:tc>
          <w:tcPr>
            <w:tcW w:w="1781" w:type="dxa"/>
            <w:vAlign w:val="center"/>
          </w:tcPr>
          <w:p w14:paraId="7F10F3E7" w14:textId="1DC1BCF8" w:rsidR="00DB1E56" w:rsidRPr="00C3398B" w:rsidRDefault="00E2787F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2.59</w:t>
            </w:r>
          </w:p>
        </w:tc>
        <w:tc>
          <w:tcPr>
            <w:tcW w:w="1645" w:type="dxa"/>
            <w:vAlign w:val="center"/>
          </w:tcPr>
          <w:p w14:paraId="4869DC81" w14:textId="325A1E5C" w:rsidR="00DB1E56" w:rsidRPr="00C3398B" w:rsidRDefault="00E2787F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1.46</w:t>
            </w:r>
          </w:p>
        </w:tc>
        <w:tc>
          <w:tcPr>
            <w:tcW w:w="1813" w:type="dxa"/>
            <w:vAlign w:val="center"/>
          </w:tcPr>
          <w:p w14:paraId="203D16CF" w14:textId="437D359C" w:rsidR="00DB1E56" w:rsidRPr="00C3398B" w:rsidRDefault="00E2787F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3.02</w:t>
            </w:r>
          </w:p>
        </w:tc>
        <w:tc>
          <w:tcPr>
            <w:tcW w:w="1146" w:type="dxa"/>
            <w:vAlign w:val="center"/>
          </w:tcPr>
          <w:p w14:paraId="62A0C3C9" w14:textId="77777777" w:rsidR="00DB1E56" w:rsidRPr="00C3398B" w:rsidRDefault="00DB1E56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Patient09</w:t>
            </w:r>
          </w:p>
        </w:tc>
        <w:tc>
          <w:tcPr>
            <w:tcW w:w="1020" w:type="dxa"/>
            <w:vMerge/>
            <w:vAlign w:val="center"/>
          </w:tcPr>
          <w:p w14:paraId="4C83E5E3" w14:textId="77777777" w:rsidR="00DB1E56" w:rsidRPr="00C3398B" w:rsidRDefault="00DB1E56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B1E56" w:rsidRPr="00C3398B" w14:paraId="6EE44940" w14:textId="77777777" w:rsidTr="002A1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3FC9C877" w14:textId="5D4FAF4D" w:rsidR="00DB1E56" w:rsidRPr="000345F2" w:rsidRDefault="00E2787F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1.79</w:t>
            </w:r>
          </w:p>
        </w:tc>
        <w:tc>
          <w:tcPr>
            <w:tcW w:w="1781" w:type="dxa"/>
            <w:vAlign w:val="center"/>
          </w:tcPr>
          <w:p w14:paraId="3B1C4696" w14:textId="44A1F973" w:rsidR="00DB1E56" w:rsidRPr="00C3398B" w:rsidRDefault="00E2787F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4.84</w:t>
            </w:r>
          </w:p>
        </w:tc>
        <w:tc>
          <w:tcPr>
            <w:tcW w:w="1645" w:type="dxa"/>
            <w:vAlign w:val="center"/>
          </w:tcPr>
          <w:p w14:paraId="46CCBBAA" w14:textId="2ECE9C08" w:rsidR="00DB1E56" w:rsidRPr="00C3398B" w:rsidRDefault="00E2787F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1.79</w:t>
            </w:r>
          </w:p>
        </w:tc>
        <w:tc>
          <w:tcPr>
            <w:tcW w:w="1813" w:type="dxa"/>
            <w:vAlign w:val="center"/>
          </w:tcPr>
          <w:p w14:paraId="37483410" w14:textId="5752733D" w:rsidR="00DB1E56" w:rsidRPr="00C3398B" w:rsidRDefault="00E2787F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4.70</w:t>
            </w:r>
          </w:p>
        </w:tc>
        <w:tc>
          <w:tcPr>
            <w:tcW w:w="1146" w:type="dxa"/>
            <w:vAlign w:val="center"/>
          </w:tcPr>
          <w:p w14:paraId="68021257" w14:textId="77777777" w:rsidR="00DB1E56" w:rsidRPr="00C3398B" w:rsidRDefault="00DB1E56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Patient10</w:t>
            </w:r>
          </w:p>
        </w:tc>
        <w:tc>
          <w:tcPr>
            <w:tcW w:w="1020" w:type="dxa"/>
            <w:vMerge/>
            <w:vAlign w:val="center"/>
          </w:tcPr>
          <w:p w14:paraId="32868D37" w14:textId="77777777" w:rsidR="00DB1E56" w:rsidRPr="00C3398B" w:rsidRDefault="00DB1E56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B1E56" w:rsidRPr="00C3398B" w14:paraId="1DD2A64F" w14:textId="77777777" w:rsidTr="002A1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46DB0706" w14:textId="0D71BFB8" w:rsidR="00DB1E56" w:rsidRPr="000345F2" w:rsidRDefault="00E2787F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1.70</w:t>
            </w:r>
          </w:p>
        </w:tc>
        <w:tc>
          <w:tcPr>
            <w:tcW w:w="1781" w:type="dxa"/>
            <w:vAlign w:val="center"/>
          </w:tcPr>
          <w:p w14:paraId="5BA944E0" w14:textId="1E9627BD" w:rsidR="00DB1E56" w:rsidRPr="00C3398B" w:rsidRDefault="00E2787F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2.36</w:t>
            </w:r>
          </w:p>
        </w:tc>
        <w:tc>
          <w:tcPr>
            <w:tcW w:w="1645" w:type="dxa"/>
            <w:vAlign w:val="center"/>
          </w:tcPr>
          <w:p w14:paraId="07C41B19" w14:textId="64B26D18" w:rsidR="00DB1E56" w:rsidRPr="00C3398B" w:rsidRDefault="00E2787F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1.71</w:t>
            </w:r>
          </w:p>
        </w:tc>
        <w:tc>
          <w:tcPr>
            <w:tcW w:w="1813" w:type="dxa"/>
            <w:vAlign w:val="center"/>
          </w:tcPr>
          <w:p w14:paraId="095039C5" w14:textId="24484DC2" w:rsidR="00DB1E56" w:rsidRPr="00C3398B" w:rsidRDefault="00E2787F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2.51</w:t>
            </w:r>
          </w:p>
        </w:tc>
        <w:tc>
          <w:tcPr>
            <w:tcW w:w="1146" w:type="dxa"/>
            <w:vAlign w:val="center"/>
          </w:tcPr>
          <w:p w14:paraId="65C4EA12" w14:textId="77777777" w:rsidR="00DB1E56" w:rsidRPr="00C3398B" w:rsidRDefault="00DB1E56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Patient11</w:t>
            </w:r>
          </w:p>
        </w:tc>
        <w:tc>
          <w:tcPr>
            <w:tcW w:w="1020" w:type="dxa"/>
            <w:vMerge/>
            <w:vAlign w:val="center"/>
          </w:tcPr>
          <w:p w14:paraId="4E549486" w14:textId="77777777" w:rsidR="00DB1E56" w:rsidRPr="00C3398B" w:rsidRDefault="00DB1E56" w:rsidP="002A12E4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B1E56" w:rsidRPr="00C3398B" w14:paraId="15D4C2DA" w14:textId="77777777" w:rsidTr="002A1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1" w:type="dxa"/>
            <w:vAlign w:val="center"/>
          </w:tcPr>
          <w:p w14:paraId="3542DF12" w14:textId="6B6C6CCF" w:rsidR="00DB1E56" w:rsidRPr="000345F2" w:rsidRDefault="00E2787F" w:rsidP="002A12E4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1.83</w:t>
            </w:r>
          </w:p>
        </w:tc>
        <w:tc>
          <w:tcPr>
            <w:tcW w:w="1781" w:type="dxa"/>
            <w:vAlign w:val="center"/>
          </w:tcPr>
          <w:p w14:paraId="61747C1F" w14:textId="3EEBE178" w:rsidR="00DB1E56" w:rsidRPr="00C3398B" w:rsidRDefault="00E2787F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1.76</w:t>
            </w:r>
          </w:p>
        </w:tc>
        <w:tc>
          <w:tcPr>
            <w:tcW w:w="1645" w:type="dxa"/>
            <w:vAlign w:val="center"/>
          </w:tcPr>
          <w:p w14:paraId="4CCA8F25" w14:textId="307B4F45" w:rsidR="00DB1E56" w:rsidRPr="00C3398B" w:rsidRDefault="00E2787F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1.79</w:t>
            </w:r>
          </w:p>
        </w:tc>
        <w:tc>
          <w:tcPr>
            <w:tcW w:w="1813" w:type="dxa"/>
            <w:vAlign w:val="center"/>
          </w:tcPr>
          <w:p w14:paraId="11E26F23" w14:textId="7F4F040E" w:rsidR="00DB1E56" w:rsidRPr="00C3398B" w:rsidRDefault="00E2787F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1.85</w:t>
            </w:r>
          </w:p>
        </w:tc>
        <w:tc>
          <w:tcPr>
            <w:tcW w:w="1146" w:type="dxa"/>
            <w:vAlign w:val="center"/>
          </w:tcPr>
          <w:p w14:paraId="36CE4C62" w14:textId="77777777" w:rsidR="00DB1E56" w:rsidRPr="00C3398B" w:rsidRDefault="00DB1E56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3398B">
              <w:rPr>
                <w:rFonts w:asciiTheme="majorBidi" w:hAnsiTheme="majorBidi" w:cstheme="majorBidi"/>
                <w:sz w:val="20"/>
                <w:szCs w:val="20"/>
              </w:rPr>
              <w:t>Patient12</w:t>
            </w:r>
          </w:p>
        </w:tc>
        <w:tc>
          <w:tcPr>
            <w:tcW w:w="1020" w:type="dxa"/>
            <w:vMerge/>
            <w:vAlign w:val="center"/>
          </w:tcPr>
          <w:p w14:paraId="23552E0F" w14:textId="77777777" w:rsidR="00DB1E56" w:rsidRPr="00C3398B" w:rsidRDefault="00DB1E56" w:rsidP="002A12E4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576E03D3" w14:textId="77777777" w:rsidR="00DB1E56" w:rsidRPr="00DB1E56" w:rsidRDefault="00DB1E56" w:rsidP="00DB1E56">
      <w:pPr>
        <w:bidi w:val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1076E" w14:paraId="2D8ABA7B" w14:textId="77777777" w:rsidTr="0081076E">
        <w:tc>
          <w:tcPr>
            <w:tcW w:w="9016" w:type="dxa"/>
          </w:tcPr>
          <w:p w14:paraId="446338E6" w14:textId="2B4A9137" w:rsidR="0081076E" w:rsidRPr="0081076E" w:rsidRDefault="0081076E" w:rsidP="00F3098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lastRenderedPageBreak/>
              <w:drawing>
                <wp:inline distT="0" distB="0" distL="0" distR="0" wp14:anchorId="66B1C4D1" wp14:editId="501C0623">
                  <wp:extent cx="5400000" cy="1715245"/>
                  <wp:effectExtent l="0" t="0" r="0" b="0"/>
                  <wp:docPr id="21367483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6748365" name="Picture 213674836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1715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076E" w14:paraId="08D46D40" w14:textId="77777777" w:rsidTr="0081076E">
        <w:tc>
          <w:tcPr>
            <w:tcW w:w="9016" w:type="dxa"/>
          </w:tcPr>
          <w:p w14:paraId="3E20BBE1" w14:textId="2C7948E3" w:rsidR="0081076E" w:rsidRPr="0081076E" w:rsidRDefault="0081076E" w:rsidP="00F3098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1076E">
              <w:rPr>
                <w:rFonts w:asciiTheme="majorBidi" w:hAnsiTheme="majorBidi" w:cstheme="majorBidi"/>
                <w:sz w:val="20"/>
                <w:szCs w:val="20"/>
              </w:rPr>
              <w:t>(a)</w:t>
            </w:r>
          </w:p>
        </w:tc>
      </w:tr>
      <w:tr w:rsidR="0081076E" w14:paraId="57100D49" w14:textId="77777777" w:rsidTr="0081076E">
        <w:tc>
          <w:tcPr>
            <w:tcW w:w="9016" w:type="dxa"/>
          </w:tcPr>
          <w:p w14:paraId="586FE0CD" w14:textId="568D663A" w:rsidR="0081076E" w:rsidRPr="0081076E" w:rsidRDefault="0081076E" w:rsidP="00F3098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drawing>
                <wp:inline distT="0" distB="0" distL="0" distR="0" wp14:anchorId="0997AB7F" wp14:editId="08701D2D">
                  <wp:extent cx="5400000" cy="1715245"/>
                  <wp:effectExtent l="0" t="0" r="0" b="0"/>
                  <wp:docPr id="190793316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7933163" name="Picture 190793316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1715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076E" w14:paraId="63F3C653" w14:textId="77777777" w:rsidTr="0081076E">
        <w:tc>
          <w:tcPr>
            <w:tcW w:w="9016" w:type="dxa"/>
          </w:tcPr>
          <w:p w14:paraId="1DDA8A2E" w14:textId="237719BB" w:rsidR="0081076E" w:rsidRPr="0081076E" w:rsidRDefault="0081076E" w:rsidP="00F3098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1076E">
              <w:rPr>
                <w:rFonts w:asciiTheme="majorBidi" w:hAnsiTheme="majorBidi" w:cstheme="majorBidi"/>
                <w:sz w:val="20"/>
                <w:szCs w:val="20"/>
              </w:rPr>
              <w:t>(b)</w:t>
            </w:r>
          </w:p>
        </w:tc>
      </w:tr>
    </w:tbl>
    <w:p w14:paraId="67841461" w14:textId="4FDAB451" w:rsidR="0081076E" w:rsidRDefault="0081076E" w:rsidP="00F30988">
      <w:pPr>
        <w:bidi w:val="0"/>
        <w:jc w:val="center"/>
      </w:pPr>
      <w:r>
        <w:rPr>
          <w:rFonts w:asciiTheme="majorBidi" w:hAnsiTheme="majorBidi" w:cstheme="majorBidi"/>
          <w:color w:val="000000" w:themeColor="text1"/>
          <w:sz w:val="20"/>
          <w:szCs w:val="20"/>
        </w:rPr>
        <w:t>Figure S1</w:t>
      </w:r>
      <w:r w:rsidRPr="00C60B49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: </w:t>
      </w:r>
      <w:r w:rsidR="00993DD5" w:rsidRPr="00993DD5">
        <w:rPr>
          <w:rFonts w:asciiTheme="majorBidi" w:hAnsiTheme="majorBidi" w:cstheme="majorBidi"/>
          <w:color w:val="000000" w:themeColor="text1"/>
          <w:sz w:val="20"/>
          <w:szCs w:val="20"/>
        </w:rPr>
        <w:t>(a) and (b) illustrate the spatial localization of gamma failures for a representative slice for patient</w:t>
      </w:r>
      <w:r w:rsidR="00993DD5">
        <w:rPr>
          <w:rFonts w:asciiTheme="majorBidi" w:hAnsiTheme="majorBidi" w:cstheme="majorBidi"/>
          <w:color w:val="000000" w:themeColor="text1"/>
          <w:sz w:val="20"/>
          <w:szCs w:val="20"/>
        </w:rPr>
        <w:t>05 completed FOV and patienr02 truncated FOV, respectively</w:t>
      </w:r>
      <w:r w:rsidR="00993DD5" w:rsidRPr="00993DD5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. </w:t>
      </w:r>
      <w:r w:rsidR="00993DD5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Images from left to right are: </w:t>
      </w:r>
      <w:r w:rsidR="00993DD5" w:rsidRPr="00993DD5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Reference CT image with </w:t>
      </w:r>
      <w:r w:rsidR="00993DD5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sCT </w:t>
      </w:r>
      <w:r w:rsidR="00993DD5" w:rsidRPr="00993DD5">
        <w:rPr>
          <w:rFonts w:asciiTheme="majorBidi" w:hAnsiTheme="majorBidi" w:cstheme="majorBidi"/>
          <w:color w:val="000000" w:themeColor="text1"/>
          <w:sz w:val="20"/>
          <w:szCs w:val="20"/>
        </w:rPr>
        <w:t>gamma failures overlaid in red (failures defined as voxels with gamma index &gt; 1.0 at the 3%/3 mm criterion); (b) Reference CT dose distribution; (c) Gamma index map, where higher gamma values (warmer colors, approaching red) indicate greater disagreement between the sCT and reference dose distributions.</w:t>
      </w:r>
    </w:p>
    <w:p w14:paraId="0AE74087" w14:textId="77777777" w:rsidR="0081076E" w:rsidRDefault="0081076E" w:rsidP="00F30988">
      <w:pPr>
        <w:bidi w:val="0"/>
        <w:jc w:val="center"/>
      </w:pPr>
    </w:p>
    <w:p w14:paraId="5B0BF81E" w14:textId="77777777" w:rsidR="00F30988" w:rsidRPr="00EC41A9" w:rsidRDefault="00F30988" w:rsidP="00F30988">
      <w:pPr>
        <w:bidi w:val="0"/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EC41A9">
        <w:rPr>
          <w:rFonts w:asciiTheme="majorBidi" w:hAnsiTheme="majorBidi" w:cstheme="majorBidi"/>
          <w:sz w:val="24"/>
          <w:szCs w:val="24"/>
        </w:rPr>
        <w:t>Positive percentage differences indicate overall improvement in gamma passing rate for sCT relative to CBCT, whereas negative values indicate better performance for CBCT.</w:t>
      </w:r>
    </w:p>
    <w:p w14:paraId="77E2FE86" w14:textId="2DC5139D" w:rsidR="00B43E18" w:rsidRPr="00EC41A9" w:rsidRDefault="00EC41A9" w:rsidP="00F30988">
      <w:pPr>
        <w:bidi w:val="0"/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EC41A9">
        <w:rPr>
          <w:rFonts w:asciiTheme="majorBidi" w:hAnsiTheme="majorBidi" w:cstheme="majorBidi"/>
          <w:sz w:val="20"/>
          <w:szCs w:val="20"/>
        </w:rPr>
        <w:t>Table S</w:t>
      </w:r>
      <w:r w:rsidR="00DB1E56">
        <w:rPr>
          <w:rFonts w:asciiTheme="majorBidi" w:hAnsiTheme="majorBidi" w:cstheme="majorBidi"/>
          <w:sz w:val="20"/>
          <w:szCs w:val="20"/>
        </w:rPr>
        <w:t>7</w:t>
      </w:r>
      <w:r w:rsidRPr="00EC41A9">
        <w:rPr>
          <w:rFonts w:asciiTheme="majorBidi" w:hAnsiTheme="majorBidi" w:cstheme="majorBidi"/>
          <w:sz w:val="20"/>
          <w:szCs w:val="20"/>
        </w:rPr>
        <w:t>. Organ-level gamma passing rate comparison between sCT and CBCT</w:t>
      </w:r>
      <w:r w:rsidR="001B1D33">
        <w:rPr>
          <w:rFonts w:asciiTheme="majorBidi" w:hAnsiTheme="majorBidi" w:cstheme="majorBidi"/>
          <w:sz w:val="20"/>
          <w:szCs w:val="20"/>
        </w:rPr>
        <w:t xml:space="preserve"> (# = number</w:t>
      </w:r>
      <w:r w:rsidR="00C66DA9">
        <w:rPr>
          <w:rFonts w:asciiTheme="majorBidi" w:hAnsiTheme="majorBidi" w:cstheme="majorBidi"/>
          <w:sz w:val="20"/>
          <w:szCs w:val="20"/>
        </w:rPr>
        <w:t xml:space="preserve"> of</w:t>
      </w:r>
      <w:r w:rsidR="001B1D33">
        <w:rPr>
          <w:rFonts w:asciiTheme="majorBidi" w:hAnsiTheme="majorBidi" w:cstheme="majorBidi"/>
          <w:sz w:val="20"/>
          <w:szCs w:val="20"/>
        </w:rPr>
        <w:t>)</w:t>
      </w:r>
      <w:r w:rsidRPr="00EC41A9">
        <w:rPr>
          <w:rFonts w:asciiTheme="majorBidi" w:hAnsiTheme="majorBidi" w:cstheme="majorBidi"/>
          <w:sz w:val="20"/>
          <w:szCs w:val="20"/>
        </w:rPr>
        <w:t>.</w:t>
      </w: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766"/>
        <w:gridCol w:w="1096"/>
        <w:gridCol w:w="1096"/>
        <w:gridCol w:w="1134"/>
        <w:gridCol w:w="1136"/>
        <w:gridCol w:w="1096"/>
        <w:gridCol w:w="1137"/>
      </w:tblGrid>
      <w:tr w:rsidR="00B43E18" w:rsidRPr="00B43E18" w14:paraId="3697CBAC" w14:textId="77777777" w:rsidTr="00347A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vAlign w:val="center"/>
          </w:tcPr>
          <w:p w14:paraId="17AE9C3E" w14:textId="77777777" w:rsidR="00B43E18" w:rsidRPr="00B43E18" w:rsidRDefault="00B43E18" w:rsidP="00F30988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Organ</w:t>
            </w:r>
          </w:p>
        </w:tc>
        <w:tc>
          <w:tcPr>
            <w:tcW w:w="766" w:type="dxa"/>
            <w:vMerge w:val="restart"/>
            <w:vAlign w:val="center"/>
          </w:tcPr>
          <w:p w14:paraId="20ACAD73" w14:textId="77777777" w:rsidR="00B43E18" w:rsidRPr="00B43E18" w:rsidRDefault="00B43E18" w:rsidP="00F30988">
            <w:pPr>
              <w:bidi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# cases</w:t>
            </w:r>
          </w:p>
        </w:tc>
        <w:tc>
          <w:tcPr>
            <w:tcW w:w="2192" w:type="dxa"/>
            <w:gridSpan w:val="2"/>
            <w:vAlign w:val="center"/>
          </w:tcPr>
          <w:p w14:paraId="1B86CDBA" w14:textId="77777777" w:rsidR="00B43E18" w:rsidRPr="00B43E18" w:rsidRDefault="00B43E18" w:rsidP="00F30988">
            <w:pPr>
              <w:bidi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sCT better in # cases</w:t>
            </w:r>
          </w:p>
        </w:tc>
        <w:tc>
          <w:tcPr>
            <w:tcW w:w="2270" w:type="dxa"/>
            <w:gridSpan w:val="2"/>
            <w:vAlign w:val="center"/>
          </w:tcPr>
          <w:p w14:paraId="1D8F0DD9" w14:textId="77777777" w:rsidR="00B43E18" w:rsidRPr="00B43E18" w:rsidRDefault="00B43E18" w:rsidP="00F30988">
            <w:pPr>
              <w:bidi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CBCT better in # cases</w:t>
            </w:r>
          </w:p>
        </w:tc>
        <w:tc>
          <w:tcPr>
            <w:tcW w:w="2233" w:type="dxa"/>
            <w:gridSpan w:val="2"/>
            <w:vAlign w:val="center"/>
          </w:tcPr>
          <w:p w14:paraId="1412F6EE" w14:textId="6A9FC0D4" w:rsidR="00B43E18" w:rsidRPr="00B43E18" w:rsidRDefault="00B43E18" w:rsidP="00F30988">
            <w:pPr>
              <w:bidi w:val="0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Percentage diff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erence</w:t>
            </w:r>
            <w:r w:rsidRPr="00B43E18">
              <w:rPr>
                <w:rFonts w:asciiTheme="majorBidi" w:hAnsiTheme="majorBidi" w:cstheme="majorBidi"/>
                <w:sz w:val="20"/>
                <w:szCs w:val="20"/>
              </w:rPr>
              <w:t xml:space="preserve"> sum (sCT - CBCT)</w:t>
            </w:r>
          </w:p>
        </w:tc>
      </w:tr>
      <w:tr w:rsidR="00B43E18" w:rsidRPr="00B43E18" w14:paraId="4A7E14DB" w14:textId="77777777" w:rsidTr="00347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vAlign w:val="center"/>
          </w:tcPr>
          <w:p w14:paraId="786D5CB3" w14:textId="77777777" w:rsidR="00B43E18" w:rsidRPr="00B43E18" w:rsidRDefault="00B43E18" w:rsidP="00F30988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66" w:type="dxa"/>
            <w:vMerge/>
            <w:vAlign w:val="center"/>
          </w:tcPr>
          <w:p w14:paraId="168A295A" w14:textId="77777777" w:rsidR="00B43E18" w:rsidRPr="00B43E18" w:rsidRDefault="00B43E18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96" w:type="dxa"/>
            <w:vAlign w:val="center"/>
          </w:tcPr>
          <w:p w14:paraId="4D6131F1" w14:textId="77777777" w:rsidR="00B43E18" w:rsidRPr="00B43E18" w:rsidRDefault="00B43E18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3%/3mm</w:t>
            </w:r>
          </w:p>
        </w:tc>
        <w:tc>
          <w:tcPr>
            <w:tcW w:w="1096" w:type="dxa"/>
            <w:vAlign w:val="center"/>
          </w:tcPr>
          <w:p w14:paraId="24C5D8FF" w14:textId="77777777" w:rsidR="00B43E18" w:rsidRPr="00B43E18" w:rsidRDefault="00B43E18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2%/2mm</w:t>
            </w:r>
          </w:p>
        </w:tc>
        <w:tc>
          <w:tcPr>
            <w:tcW w:w="1134" w:type="dxa"/>
            <w:vAlign w:val="center"/>
          </w:tcPr>
          <w:p w14:paraId="55227E6F" w14:textId="77777777" w:rsidR="00B43E18" w:rsidRPr="00B43E18" w:rsidRDefault="00B43E18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3%/3mm</w:t>
            </w:r>
          </w:p>
        </w:tc>
        <w:tc>
          <w:tcPr>
            <w:tcW w:w="1136" w:type="dxa"/>
            <w:vAlign w:val="center"/>
          </w:tcPr>
          <w:p w14:paraId="27595353" w14:textId="77777777" w:rsidR="00B43E18" w:rsidRPr="00B43E18" w:rsidRDefault="00B43E18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2%2mm</w:t>
            </w:r>
          </w:p>
        </w:tc>
        <w:tc>
          <w:tcPr>
            <w:tcW w:w="1096" w:type="dxa"/>
            <w:vAlign w:val="center"/>
          </w:tcPr>
          <w:p w14:paraId="28DE5951" w14:textId="77777777" w:rsidR="00B43E18" w:rsidRPr="00B43E18" w:rsidRDefault="00B43E18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3%/3mm</w:t>
            </w:r>
          </w:p>
        </w:tc>
        <w:tc>
          <w:tcPr>
            <w:tcW w:w="1137" w:type="dxa"/>
            <w:vAlign w:val="center"/>
          </w:tcPr>
          <w:p w14:paraId="75153ACF" w14:textId="77777777" w:rsidR="00B43E18" w:rsidRPr="00B43E18" w:rsidRDefault="00B43E18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2%2mm</w:t>
            </w:r>
          </w:p>
        </w:tc>
      </w:tr>
      <w:tr w:rsidR="00347AE0" w:rsidRPr="00B43E18" w14:paraId="3E6DA79A" w14:textId="77777777" w:rsidTr="00DF313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61F2E08F" w14:textId="77777777" w:rsidR="00347AE0" w:rsidRPr="00B43E18" w:rsidRDefault="00347AE0" w:rsidP="00F30988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Bone Mandible</w:t>
            </w:r>
          </w:p>
        </w:tc>
        <w:tc>
          <w:tcPr>
            <w:tcW w:w="766" w:type="dxa"/>
            <w:vAlign w:val="center"/>
          </w:tcPr>
          <w:p w14:paraId="3D9DC755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1096" w:type="dxa"/>
            <w:vAlign w:val="center"/>
          </w:tcPr>
          <w:p w14:paraId="68F4EB9B" w14:textId="7248DD86" w:rsidR="00347AE0" w:rsidRPr="00B43E18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096" w:type="dxa"/>
            <w:vAlign w:val="center"/>
          </w:tcPr>
          <w:p w14:paraId="16FF9073" w14:textId="498F0D28" w:rsidR="00347AE0" w:rsidRPr="00B43E18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14:paraId="655537E8" w14:textId="28C97B15" w:rsidR="00347AE0" w:rsidRPr="00B43E18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1136" w:type="dxa"/>
            <w:vAlign w:val="center"/>
          </w:tcPr>
          <w:p w14:paraId="114EBEF6" w14:textId="0885DA2B" w:rsidR="00347AE0" w:rsidRPr="00B43E18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096" w:type="dxa"/>
            <w:vAlign w:val="center"/>
          </w:tcPr>
          <w:p w14:paraId="1500AAA0" w14:textId="12FA98DF" w:rsidR="00347AE0" w:rsidRPr="0002587A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2587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-0.45</w:t>
            </w:r>
          </w:p>
        </w:tc>
        <w:tc>
          <w:tcPr>
            <w:tcW w:w="1137" w:type="dxa"/>
            <w:vAlign w:val="bottom"/>
          </w:tcPr>
          <w:p w14:paraId="559E8BFF" w14:textId="2D16B600" w:rsidR="00347AE0" w:rsidRPr="00347AE0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47AE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-5.93</w:t>
            </w:r>
          </w:p>
        </w:tc>
      </w:tr>
      <w:tr w:rsidR="00347AE0" w:rsidRPr="00B43E18" w14:paraId="41030467" w14:textId="77777777" w:rsidTr="00DF31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0FC3A35A" w14:textId="77777777" w:rsidR="00347AE0" w:rsidRPr="00B43E18" w:rsidRDefault="00347AE0" w:rsidP="00F30988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Brain</w:t>
            </w:r>
          </w:p>
        </w:tc>
        <w:tc>
          <w:tcPr>
            <w:tcW w:w="766" w:type="dxa"/>
            <w:vAlign w:val="center"/>
          </w:tcPr>
          <w:p w14:paraId="5F5E7674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1096" w:type="dxa"/>
            <w:vAlign w:val="center"/>
          </w:tcPr>
          <w:p w14:paraId="45F33A46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096" w:type="dxa"/>
            <w:vAlign w:val="center"/>
          </w:tcPr>
          <w:p w14:paraId="1F0F6C1E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14:paraId="2DB388D3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136" w:type="dxa"/>
            <w:vAlign w:val="center"/>
          </w:tcPr>
          <w:p w14:paraId="5B94DCE5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096" w:type="dxa"/>
            <w:vAlign w:val="center"/>
          </w:tcPr>
          <w:p w14:paraId="78EB19A6" w14:textId="2630B55B" w:rsidR="00347AE0" w:rsidRPr="0002587A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2587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1137" w:type="dxa"/>
            <w:vAlign w:val="bottom"/>
          </w:tcPr>
          <w:p w14:paraId="6E43FB0D" w14:textId="4ABF961B" w:rsidR="00347AE0" w:rsidRPr="00347AE0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47AE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3.26</w:t>
            </w:r>
          </w:p>
        </w:tc>
      </w:tr>
      <w:tr w:rsidR="00347AE0" w:rsidRPr="00B43E18" w14:paraId="6A0F7E9F" w14:textId="77777777" w:rsidTr="00DF313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2BCCC5CD" w14:textId="77777777" w:rsidR="00347AE0" w:rsidRPr="00B43E18" w:rsidRDefault="00347AE0" w:rsidP="00F30988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Brainstem</w:t>
            </w:r>
          </w:p>
        </w:tc>
        <w:tc>
          <w:tcPr>
            <w:tcW w:w="766" w:type="dxa"/>
            <w:vAlign w:val="center"/>
          </w:tcPr>
          <w:p w14:paraId="69CD0FE7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096" w:type="dxa"/>
            <w:vAlign w:val="center"/>
          </w:tcPr>
          <w:p w14:paraId="7AE8073A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096" w:type="dxa"/>
            <w:vAlign w:val="center"/>
          </w:tcPr>
          <w:p w14:paraId="326A3501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14:paraId="2F8047CC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136" w:type="dxa"/>
            <w:vAlign w:val="center"/>
          </w:tcPr>
          <w:p w14:paraId="674F2E2E" w14:textId="23527B25" w:rsidR="00347AE0" w:rsidRPr="00B43E18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096" w:type="dxa"/>
            <w:vAlign w:val="center"/>
          </w:tcPr>
          <w:p w14:paraId="63AB8914" w14:textId="5EBF361B" w:rsidR="00347AE0" w:rsidRPr="0002587A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2587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4.86</w:t>
            </w:r>
          </w:p>
        </w:tc>
        <w:tc>
          <w:tcPr>
            <w:tcW w:w="1137" w:type="dxa"/>
            <w:vAlign w:val="bottom"/>
          </w:tcPr>
          <w:p w14:paraId="46B6B376" w14:textId="00A50FA2" w:rsidR="00347AE0" w:rsidRPr="00347AE0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47AE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-6.38</w:t>
            </w:r>
          </w:p>
        </w:tc>
      </w:tr>
      <w:tr w:rsidR="00347AE0" w:rsidRPr="00B43E18" w14:paraId="01E77BB1" w14:textId="77777777" w:rsidTr="00DF31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6F7981E9" w14:textId="77777777" w:rsidR="00347AE0" w:rsidRPr="00B43E18" w:rsidRDefault="00347AE0" w:rsidP="00F30988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Oral Cavity</w:t>
            </w:r>
          </w:p>
        </w:tc>
        <w:tc>
          <w:tcPr>
            <w:tcW w:w="766" w:type="dxa"/>
            <w:vAlign w:val="center"/>
          </w:tcPr>
          <w:p w14:paraId="2379B3EB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1096" w:type="dxa"/>
            <w:vAlign w:val="center"/>
          </w:tcPr>
          <w:p w14:paraId="0EF803FC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096" w:type="dxa"/>
            <w:vAlign w:val="center"/>
          </w:tcPr>
          <w:p w14:paraId="5BBD8435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14:paraId="1085BECC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136" w:type="dxa"/>
            <w:vAlign w:val="center"/>
          </w:tcPr>
          <w:p w14:paraId="75F54DE8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096" w:type="dxa"/>
            <w:vAlign w:val="center"/>
          </w:tcPr>
          <w:p w14:paraId="5EBAA727" w14:textId="4C7CBB02" w:rsidR="00347AE0" w:rsidRPr="0002587A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2587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11.95</w:t>
            </w:r>
          </w:p>
        </w:tc>
        <w:tc>
          <w:tcPr>
            <w:tcW w:w="1137" w:type="dxa"/>
            <w:vAlign w:val="bottom"/>
          </w:tcPr>
          <w:p w14:paraId="39AB7655" w14:textId="02EE4597" w:rsidR="00347AE0" w:rsidRPr="00347AE0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47AE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20.04</w:t>
            </w:r>
          </w:p>
        </w:tc>
      </w:tr>
      <w:tr w:rsidR="00347AE0" w:rsidRPr="00B43E18" w14:paraId="36ABEAA2" w14:textId="77777777" w:rsidTr="00DF313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2880DC7D" w14:textId="77777777" w:rsidR="00347AE0" w:rsidRPr="00B43E18" w:rsidRDefault="00347AE0" w:rsidP="00F30988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Thyroid Gland</w:t>
            </w:r>
          </w:p>
        </w:tc>
        <w:tc>
          <w:tcPr>
            <w:tcW w:w="766" w:type="dxa"/>
            <w:vAlign w:val="center"/>
          </w:tcPr>
          <w:p w14:paraId="7297812D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1096" w:type="dxa"/>
            <w:vAlign w:val="center"/>
          </w:tcPr>
          <w:p w14:paraId="39437D0E" w14:textId="6F7683CE" w:rsidR="00347AE0" w:rsidRPr="00B43E18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096" w:type="dxa"/>
            <w:vAlign w:val="center"/>
          </w:tcPr>
          <w:p w14:paraId="6D215687" w14:textId="3CAE3173" w:rsidR="00347AE0" w:rsidRPr="00B43E18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14:paraId="33016E15" w14:textId="397DC071" w:rsidR="00347AE0" w:rsidRPr="00B43E18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136" w:type="dxa"/>
            <w:vAlign w:val="center"/>
          </w:tcPr>
          <w:p w14:paraId="58E8EAFA" w14:textId="1BD05422" w:rsidR="00347AE0" w:rsidRPr="00B43E18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096" w:type="dxa"/>
            <w:vAlign w:val="center"/>
          </w:tcPr>
          <w:p w14:paraId="7A8B605E" w14:textId="0DC453BF" w:rsidR="00347AE0" w:rsidRPr="0002587A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2587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60.93</w:t>
            </w:r>
          </w:p>
        </w:tc>
        <w:tc>
          <w:tcPr>
            <w:tcW w:w="1137" w:type="dxa"/>
            <w:vAlign w:val="bottom"/>
          </w:tcPr>
          <w:p w14:paraId="4FFCF766" w14:textId="6613238F" w:rsidR="00347AE0" w:rsidRPr="00347AE0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47AE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44.96</w:t>
            </w:r>
          </w:p>
        </w:tc>
      </w:tr>
      <w:tr w:rsidR="00347AE0" w:rsidRPr="00B43E18" w14:paraId="38F92D68" w14:textId="77777777" w:rsidTr="00DF31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7C5515E0" w14:textId="77777777" w:rsidR="00347AE0" w:rsidRPr="00B43E18" w:rsidRDefault="00347AE0" w:rsidP="00F30988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Parotids</w:t>
            </w:r>
          </w:p>
        </w:tc>
        <w:tc>
          <w:tcPr>
            <w:tcW w:w="766" w:type="dxa"/>
            <w:vAlign w:val="center"/>
          </w:tcPr>
          <w:p w14:paraId="67352816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1096" w:type="dxa"/>
            <w:vAlign w:val="center"/>
          </w:tcPr>
          <w:p w14:paraId="7D4FBB9D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096" w:type="dxa"/>
            <w:vAlign w:val="center"/>
          </w:tcPr>
          <w:p w14:paraId="76DD7E40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14:paraId="2A416625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136" w:type="dxa"/>
            <w:vAlign w:val="center"/>
          </w:tcPr>
          <w:p w14:paraId="29F86DE3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096" w:type="dxa"/>
            <w:vAlign w:val="center"/>
          </w:tcPr>
          <w:p w14:paraId="3A9C6C24" w14:textId="472AF794" w:rsidR="00347AE0" w:rsidRPr="0002587A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2587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-3.68</w:t>
            </w:r>
          </w:p>
        </w:tc>
        <w:tc>
          <w:tcPr>
            <w:tcW w:w="1137" w:type="dxa"/>
            <w:vAlign w:val="bottom"/>
          </w:tcPr>
          <w:p w14:paraId="1DED7048" w14:textId="754D0442" w:rsidR="00347AE0" w:rsidRPr="00347AE0" w:rsidRDefault="00347AE0" w:rsidP="00F30988">
            <w:pPr>
              <w:bidi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47AE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-8.98</w:t>
            </w:r>
          </w:p>
        </w:tc>
      </w:tr>
      <w:tr w:rsidR="00347AE0" w:rsidRPr="00B43E18" w14:paraId="11306A01" w14:textId="77777777" w:rsidTr="00DF313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4A4FD1E9" w14:textId="77777777" w:rsidR="00347AE0" w:rsidRPr="00B43E18" w:rsidRDefault="00347AE0" w:rsidP="00F30988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lastRenderedPageBreak/>
              <w:t>Spinal Canal</w:t>
            </w:r>
          </w:p>
        </w:tc>
        <w:tc>
          <w:tcPr>
            <w:tcW w:w="766" w:type="dxa"/>
            <w:vAlign w:val="center"/>
          </w:tcPr>
          <w:p w14:paraId="7334BD65" w14:textId="77777777" w:rsidR="00347AE0" w:rsidRPr="00B43E18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43E18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096" w:type="dxa"/>
            <w:vAlign w:val="center"/>
          </w:tcPr>
          <w:p w14:paraId="4952BF28" w14:textId="2EB7EF1F" w:rsidR="00347AE0" w:rsidRPr="00B43E18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096" w:type="dxa"/>
            <w:vAlign w:val="center"/>
          </w:tcPr>
          <w:p w14:paraId="067C37ED" w14:textId="7D6CC5AE" w:rsidR="00347AE0" w:rsidRPr="00B43E18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14:paraId="667A4321" w14:textId="186D9735" w:rsidR="00347AE0" w:rsidRPr="00B43E18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136" w:type="dxa"/>
            <w:vAlign w:val="center"/>
          </w:tcPr>
          <w:p w14:paraId="7B6E467D" w14:textId="5466FFAC" w:rsidR="00347AE0" w:rsidRPr="00B43E18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096" w:type="dxa"/>
            <w:vAlign w:val="center"/>
          </w:tcPr>
          <w:p w14:paraId="50933321" w14:textId="0E9F27B9" w:rsidR="00347AE0" w:rsidRPr="0002587A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2587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137" w:type="dxa"/>
            <w:vAlign w:val="bottom"/>
          </w:tcPr>
          <w:p w14:paraId="3A1D4D6F" w14:textId="46785330" w:rsidR="00347AE0" w:rsidRPr="00347AE0" w:rsidRDefault="00347AE0" w:rsidP="00F30988">
            <w:pPr>
              <w:bidi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47AE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5.7</w:t>
            </w:r>
          </w:p>
        </w:tc>
      </w:tr>
    </w:tbl>
    <w:p w14:paraId="23ABFA50" w14:textId="77777777" w:rsidR="00B43E18" w:rsidRDefault="00B43E18" w:rsidP="00F30988">
      <w:pPr>
        <w:bidi w:val="0"/>
        <w:spacing w:line="480" w:lineRule="auto"/>
        <w:rPr>
          <w:rFonts w:asciiTheme="majorBidi" w:hAnsiTheme="majorBidi" w:cstheme="majorBidi"/>
          <w:sz w:val="28"/>
          <w:szCs w:val="28"/>
        </w:rPr>
      </w:pPr>
    </w:p>
    <w:sectPr w:rsidR="00B43E18" w:rsidSect="000F2BB2">
      <w:pgSz w:w="11906" w:h="16838"/>
      <w:pgMar w:top="1440" w:right="1440" w:bottom="1440" w:left="1440" w:header="709" w:footer="709" w:gutter="0"/>
      <w:lnNumType w:countBy="1" w:restart="continuous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2D2"/>
    <w:rsid w:val="00005A16"/>
    <w:rsid w:val="0002587A"/>
    <w:rsid w:val="000345F2"/>
    <w:rsid w:val="000372D2"/>
    <w:rsid w:val="000F2BB2"/>
    <w:rsid w:val="001345D5"/>
    <w:rsid w:val="001A7359"/>
    <w:rsid w:val="001B1D33"/>
    <w:rsid w:val="001D4631"/>
    <w:rsid w:val="00203C71"/>
    <w:rsid w:val="00214864"/>
    <w:rsid w:val="00232649"/>
    <w:rsid w:val="00254C39"/>
    <w:rsid w:val="002D3B69"/>
    <w:rsid w:val="002F7E89"/>
    <w:rsid w:val="00347AE0"/>
    <w:rsid w:val="0047725E"/>
    <w:rsid w:val="00511C66"/>
    <w:rsid w:val="00576CE6"/>
    <w:rsid w:val="0059464A"/>
    <w:rsid w:val="005D4439"/>
    <w:rsid w:val="006242CD"/>
    <w:rsid w:val="00624653"/>
    <w:rsid w:val="00635D34"/>
    <w:rsid w:val="00672186"/>
    <w:rsid w:val="00697BC9"/>
    <w:rsid w:val="006F7741"/>
    <w:rsid w:val="00710230"/>
    <w:rsid w:val="00714C72"/>
    <w:rsid w:val="00725A8D"/>
    <w:rsid w:val="00793D28"/>
    <w:rsid w:val="007F76DA"/>
    <w:rsid w:val="0081076E"/>
    <w:rsid w:val="008631CF"/>
    <w:rsid w:val="00873135"/>
    <w:rsid w:val="008879F5"/>
    <w:rsid w:val="00895E63"/>
    <w:rsid w:val="008B3F59"/>
    <w:rsid w:val="0094156A"/>
    <w:rsid w:val="00993DD5"/>
    <w:rsid w:val="009A5CE4"/>
    <w:rsid w:val="00A71F30"/>
    <w:rsid w:val="00B43E18"/>
    <w:rsid w:val="00B660AA"/>
    <w:rsid w:val="00B6621C"/>
    <w:rsid w:val="00BF13E4"/>
    <w:rsid w:val="00C1371B"/>
    <w:rsid w:val="00C14538"/>
    <w:rsid w:val="00C3398B"/>
    <w:rsid w:val="00C37B07"/>
    <w:rsid w:val="00C60B49"/>
    <w:rsid w:val="00C66DA9"/>
    <w:rsid w:val="00CF079F"/>
    <w:rsid w:val="00D02C17"/>
    <w:rsid w:val="00D15A73"/>
    <w:rsid w:val="00DB1E56"/>
    <w:rsid w:val="00DE43D0"/>
    <w:rsid w:val="00E23CA0"/>
    <w:rsid w:val="00E2787F"/>
    <w:rsid w:val="00E360C8"/>
    <w:rsid w:val="00E778BF"/>
    <w:rsid w:val="00EC41A9"/>
    <w:rsid w:val="00ED2608"/>
    <w:rsid w:val="00ED7372"/>
    <w:rsid w:val="00EF1689"/>
    <w:rsid w:val="00EF4030"/>
    <w:rsid w:val="00F308F8"/>
    <w:rsid w:val="00F30988"/>
    <w:rsid w:val="00F4355B"/>
    <w:rsid w:val="00F455B5"/>
    <w:rsid w:val="00F70E2B"/>
    <w:rsid w:val="00F84B39"/>
    <w:rsid w:val="00FC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71F3D579"/>
  <w15:chartTrackingRefBased/>
  <w15:docId w15:val="{00634E63-37C5-4A21-B75E-BFAF3E7B3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B43E1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A7359"/>
  </w:style>
  <w:style w:type="paragraph" w:styleId="Caption">
    <w:name w:val="caption"/>
    <w:basedOn w:val="Normal"/>
    <w:next w:val="Normal"/>
    <w:uiPriority w:val="35"/>
    <w:unhideWhenUsed/>
    <w:qFormat/>
    <w:rsid w:val="00C60B4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PlainTable1">
    <w:name w:val="Plain Table 1"/>
    <w:basedOn w:val="TableNormal"/>
    <w:uiPriority w:val="41"/>
    <w:rsid w:val="00C60B4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C3398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810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0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2A652-7A85-4555-83C3-4A8C76FA8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5</Pages>
  <Words>1169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Khashayar Heshmati</dc:creator>
  <cp:keywords/>
  <dc:description/>
  <cp:lastModifiedBy>Khashayar Heshmati</cp:lastModifiedBy>
  <cp:revision>69</cp:revision>
  <cp:lastPrinted>2026-08-18T14:08:00Z</cp:lastPrinted>
  <dcterms:created xsi:type="dcterms:W3CDTF">2026-06-23T12:53:00Z</dcterms:created>
  <dcterms:modified xsi:type="dcterms:W3CDTF">2026-08-19T05:44:00Z</dcterms:modified>
</cp:coreProperties>
</file>