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4164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1: Background Information</w:t>
      </w:r>
    </w:p>
    <w:p w14:paraId="4E5648AF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old are you, what is your gender, and what grade are you currently in?</w:t>
      </w:r>
    </w:p>
    <w:p w14:paraId="5F2F339E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Where do you currently live? (City/Town or Rural Area)</w:t>
      </w:r>
    </w:p>
    <w:p w14:paraId="30DC30A1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Who do you currently live with? (Both parents, one parent, other family members, etc.)</w:t>
      </w:r>
    </w:p>
    <w:p w14:paraId="0A42707A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would you describe your family’s financial situation? (Good, average, or poor)</w:t>
      </w:r>
    </w:p>
    <w:p w14:paraId="31E19F95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Are you currently employed or engaged in any type of work? If so, what kind of work do you do?</w:t>
      </w:r>
    </w:p>
    <w:p w14:paraId="37B3F7DD" w14:textId="77777777" w:rsidR="00804D6B" w:rsidRPr="00804D6B" w:rsidRDefault="00804D6B" w:rsidP="00804D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you have regular access to the internet?</w:t>
      </w:r>
    </w:p>
    <w:p w14:paraId="0E389FDF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2: Family and Parental Circumstances</w:t>
      </w:r>
    </w:p>
    <w:p w14:paraId="2D59E589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would you describe your relationship with your parents?</w:t>
      </w:r>
    </w:p>
    <w:p w14:paraId="6CC78319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your parents currently live together?</w:t>
      </w:r>
    </w:p>
    <w:p w14:paraId="3CFD371D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If not, how has your parents’ separation or divorce affected you?</w:t>
      </w:r>
    </w:p>
    <w:p w14:paraId="59383611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Is there a history of substance use or addiction in your family? If so, how has it affected you?</w:t>
      </w:r>
    </w:p>
    <w:p w14:paraId="5C7EFE8B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would you describe the atmosphere at home? Do you see it as supportive, tense, or a combination of both? Why?</w:t>
      </w:r>
    </w:p>
    <w:p w14:paraId="0EF80892" w14:textId="77777777" w:rsidR="00804D6B" w:rsidRPr="00804D6B" w:rsidRDefault="00804D6B" w:rsidP="00804D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When you are facing a problem or going through a difficult time, how comfortable are you talking to your family about it? Is there a particular family member you feel more comfortable talking to?</w:t>
      </w:r>
    </w:p>
    <w:p w14:paraId="5C6D75FF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3: Difficult and Stressful Life Experiences</w:t>
      </w:r>
    </w:p>
    <w:p w14:paraId="6E5490E0" w14:textId="77777777" w:rsidR="00804D6B" w:rsidRPr="00804D6B" w:rsidRDefault="00804D6B" w:rsidP="00804D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Have you experienced any events or situations in your life that were particularly difficult or painful for you?</w:t>
      </w:r>
    </w:p>
    <w:p w14:paraId="3D46C807" w14:textId="77777777" w:rsidR="00804D6B" w:rsidRPr="00804D6B" w:rsidRDefault="00804D6B" w:rsidP="00804D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has experiencing a loss, such as the death of someone close to you or a separation, affected you?</w:t>
      </w:r>
    </w:p>
    <w:p w14:paraId="5F7488B0" w14:textId="77777777" w:rsidR="00804D6B" w:rsidRPr="00804D6B" w:rsidRDefault="00804D6B" w:rsidP="00804D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Have you ever experienced separation from someone who was important to you? What was that experience like for you?</w:t>
      </w:r>
    </w:p>
    <w:p w14:paraId="14ACA11B" w14:textId="77777777" w:rsidR="00804D6B" w:rsidRPr="00804D6B" w:rsidRDefault="00804D6B" w:rsidP="00804D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During such difficult situations, what helped you cope, and what did not help?</w:t>
      </w:r>
    </w:p>
    <w:p w14:paraId="3DAD4221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4: Psychological and Emotional Well-Being</w:t>
      </w:r>
    </w:p>
    <w:p w14:paraId="3ACEC41B" w14:textId="77777777" w:rsidR="00804D6B" w:rsidRPr="00804D6B" w:rsidRDefault="00804D6B" w:rsidP="00804D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emotions do you experience most often during the day? (For example, sadness, stress, anger, distrust, or other emotions)</w:t>
      </w:r>
    </w:p>
    <w:p w14:paraId="29460AAA" w14:textId="77777777" w:rsidR="00804D6B" w:rsidRPr="00804D6B" w:rsidRDefault="00804D6B" w:rsidP="00804D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kinds of situations or experiences tend to make you feel particularly upset, stressed, or anxious?</w:t>
      </w:r>
    </w:p>
    <w:p w14:paraId="7F13E0D7" w14:textId="77777777" w:rsidR="00804D6B" w:rsidRPr="00804D6B" w:rsidRDefault="00804D6B" w:rsidP="00804D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When you are not feeling well emotionally, what do you usually do?</w:t>
      </w:r>
    </w:p>
    <w:p w14:paraId="38A58414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5: Attitudes Toward Hopelessness</w:t>
      </w:r>
    </w:p>
    <w:p w14:paraId="40C8C35D" w14:textId="77777777" w:rsidR="00804D6B" w:rsidRPr="00804D6B" w:rsidRDefault="00804D6B" w:rsidP="00804D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In your opinion, why do some adolescents experience intense feelings of hopelessness?</w:t>
      </w:r>
    </w:p>
    <w:p w14:paraId="70FBA74A" w14:textId="77777777" w:rsidR="00804D6B" w:rsidRPr="00804D6B" w:rsidRDefault="00804D6B" w:rsidP="00804D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kinds of circumstances can make someone feel as though there is no way out?</w:t>
      </w:r>
    </w:p>
    <w:p w14:paraId="014DC04A" w14:textId="77777777" w:rsidR="00804D6B" w:rsidRPr="00804D6B" w:rsidRDefault="00804D6B" w:rsidP="00804D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In such situations, what do you think could help?</w:t>
      </w:r>
    </w:p>
    <w:p w14:paraId="1ED69AD8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lastRenderedPageBreak/>
        <w:t>Section 6: Education</w:t>
      </w:r>
    </w:p>
    <w:p w14:paraId="29FF20A5" w14:textId="77777777" w:rsidR="00804D6B" w:rsidRPr="00804D6B" w:rsidRDefault="00804D6B" w:rsidP="00804D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do you generally feel about school?</w:t>
      </w:r>
    </w:p>
    <w:p w14:paraId="3B94268E" w14:textId="77777777" w:rsidR="00804D6B" w:rsidRPr="00804D6B" w:rsidRDefault="00804D6B" w:rsidP="00804D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academic pressure or other people’s expectations ever make you feel stressed or overwhelmed?</w:t>
      </w:r>
    </w:p>
    <w:p w14:paraId="3D97F828" w14:textId="77777777" w:rsidR="00804D6B" w:rsidRPr="00804D6B" w:rsidRDefault="00804D6B" w:rsidP="00804D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Have you ever experienced academic failure, disappointment, or a sense of discouragement? If so, how did it affect you?</w:t>
      </w:r>
    </w:p>
    <w:p w14:paraId="0A17DB2B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7: Friends and Peers</w:t>
      </w:r>
    </w:p>
    <w:p w14:paraId="503FC2C8" w14:textId="77777777" w:rsidR="00804D6B" w:rsidRPr="00804D6B" w:rsidRDefault="00804D6B" w:rsidP="00804D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would you describe your relationships with your friends?</w:t>
      </w:r>
    </w:p>
    <w:p w14:paraId="39205B68" w14:textId="77777777" w:rsidR="00804D6B" w:rsidRPr="00804D6B" w:rsidRDefault="00804D6B" w:rsidP="00804D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you feel understood and accepted by your friends or peers?</w:t>
      </w:r>
    </w:p>
    <w:p w14:paraId="295F7C13" w14:textId="77777777" w:rsidR="00804D6B" w:rsidRPr="00804D6B" w:rsidRDefault="00804D6B" w:rsidP="00804D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Have you ever experienced loneliness, rejection, bullying, or feeling left out?</w:t>
      </w:r>
    </w:p>
    <w:p w14:paraId="4F27AFD4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8: Economic and Social Circumstances</w:t>
      </w:r>
    </w:p>
    <w:p w14:paraId="40914A6E" w14:textId="77777777" w:rsidR="00804D6B" w:rsidRPr="00804D6B" w:rsidRDefault="00804D6B" w:rsidP="00804D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does your family’s financial situation affect you personally?</w:t>
      </w:r>
    </w:p>
    <w:p w14:paraId="20E145D0" w14:textId="77777777" w:rsidR="00804D6B" w:rsidRPr="00804D6B" w:rsidRDefault="00804D6B" w:rsidP="00804D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Does your financial or social situation ever cause you worry, stress, or pressure?</w:t>
      </w:r>
    </w:p>
    <w:p w14:paraId="7D400CF5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9: Religious and Spiritual Beliefs</w:t>
      </w:r>
    </w:p>
    <w:p w14:paraId="1D3E0F63" w14:textId="77777777" w:rsidR="00804D6B" w:rsidRPr="00804D6B" w:rsidRDefault="00804D6B" w:rsidP="00804D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religious or spiritual beliefs play a role in your life?</w:t>
      </w:r>
    </w:p>
    <w:p w14:paraId="70E11085" w14:textId="77777777" w:rsidR="00804D6B" w:rsidRPr="00804D6B" w:rsidRDefault="00804D6B" w:rsidP="00804D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During difficult times, do you turn to these beliefs for support or comfort?</w:t>
      </w:r>
    </w:p>
    <w:p w14:paraId="0543AA11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10: Employment</w:t>
      </w:r>
    </w:p>
    <w:p w14:paraId="0FE00973" w14:textId="77777777" w:rsidR="00804D6B" w:rsidRPr="00804D6B" w:rsidRDefault="00804D6B" w:rsidP="00804D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Do you currently work? If so, how does working affect your emotional or psychological well-being?</w:t>
      </w:r>
    </w:p>
    <w:p w14:paraId="20D727E4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14:ligatures w14:val="none"/>
        </w:rPr>
        <w:t>Section 11: Coping Strategies and Improving Well-Being</w:t>
      </w:r>
    </w:p>
    <w:p w14:paraId="7922289F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Individual Coping Strategies</w:t>
      </w:r>
    </w:p>
    <w:p w14:paraId="2E7D50F3" w14:textId="77777777" w:rsidR="00804D6B" w:rsidRPr="00804D6B" w:rsidRDefault="00804D6B" w:rsidP="00804D6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When you are feeling emotionally distressed, what do you do that helps you feel better?</w:t>
      </w:r>
    </w:p>
    <w:p w14:paraId="1897576A" w14:textId="77777777" w:rsidR="00804D6B" w:rsidRPr="00804D6B" w:rsidRDefault="00804D6B" w:rsidP="00804D6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activities, even if only to a small extent, help improve your mood?</w:t>
      </w:r>
    </w:p>
    <w:p w14:paraId="01014EE2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The Role of Others</w:t>
      </w:r>
    </w:p>
    <w:p w14:paraId="2A3BF19F" w14:textId="77777777" w:rsidR="00804D6B" w:rsidRPr="00804D6B" w:rsidRDefault="00804D6B" w:rsidP="00804D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When you are upset or going through a difficult time, how would you like other people to respond to you?</w:t>
      </w:r>
    </w:p>
    <w:p w14:paraId="58B1191C" w14:textId="77777777" w:rsidR="00804D6B" w:rsidRPr="00804D6B" w:rsidRDefault="00804D6B" w:rsidP="00804D6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Who do you feel could provide you with the most support when you are struggling?</w:t>
      </w:r>
    </w:p>
    <w:p w14:paraId="1D1D1CEE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School and Community Support</w:t>
      </w:r>
    </w:p>
    <w:p w14:paraId="00EB98DA" w14:textId="77777777" w:rsidR="00804D6B" w:rsidRPr="00804D6B" w:rsidRDefault="00804D6B" w:rsidP="00804D6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In your opinion, how can schools and teachers help improve adolescents’ emotional well-being?</w:t>
      </w:r>
    </w:p>
    <w:p w14:paraId="6953941F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lastRenderedPageBreak/>
        <w:t>Professional Support</w:t>
      </w:r>
    </w:p>
    <w:p w14:paraId="46665A8E" w14:textId="77777777" w:rsidR="00804D6B" w:rsidRPr="00804D6B" w:rsidRDefault="00804D6B" w:rsidP="00804D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If you wanted to seek professional help, who would you feel most comfortable turning to?</w:t>
      </w:r>
    </w:p>
    <w:p w14:paraId="5FACD11A" w14:textId="77777777" w:rsidR="00804D6B" w:rsidRPr="00804D6B" w:rsidRDefault="00804D6B" w:rsidP="00804D6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would make it easier for you to ask for help when you are struggling?</w:t>
      </w:r>
    </w:p>
    <w:p w14:paraId="03DEB248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Barriers to Seeking Help</w:t>
      </w:r>
    </w:p>
    <w:p w14:paraId="116A33D9" w14:textId="77777777" w:rsidR="00804D6B" w:rsidRPr="00804D6B" w:rsidRDefault="00804D6B" w:rsidP="00804D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factors might prevent you from seeking help when you need it?</w:t>
      </w:r>
    </w:p>
    <w:p w14:paraId="3253CE72" w14:textId="77777777" w:rsidR="00804D6B" w:rsidRPr="00804D6B" w:rsidRDefault="00804D6B" w:rsidP="00804D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do you think could reduce or remove these barriers?</w:t>
      </w:r>
    </w:p>
    <w:p w14:paraId="5423B13F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Hope and the Future</w:t>
      </w:r>
    </w:p>
    <w:p w14:paraId="7853A2D0" w14:textId="77777777" w:rsidR="00804D6B" w:rsidRPr="00804D6B" w:rsidRDefault="00804D6B" w:rsidP="00804D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What gives you hope?</w:t>
      </w:r>
    </w:p>
    <w:p w14:paraId="3B99F91A" w14:textId="77777777" w:rsidR="00804D6B" w:rsidRPr="00804D6B" w:rsidRDefault="00804D6B" w:rsidP="00804D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How do you see your future?</w:t>
      </w:r>
    </w:p>
    <w:p w14:paraId="1CF637E2" w14:textId="77777777" w:rsidR="00804D6B" w:rsidRPr="00804D6B" w:rsidRDefault="00804D6B" w:rsidP="00804D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If your life were to improve, what would be the first sign that things were getting better?</w:t>
      </w:r>
    </w:p>
    <w:p w14:paraId="2CCA9FFC" w14:textId="77777777" w:rsidR="00804D6B" w:rsidRPr="00804D6B" w:rsidRDefault="00804D6B" w:rsidP="00804D6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14:ligatures w14:val="none"/>
        </w:rPr>
        <w:t>Advice to Others</w:t>
      </w:r>
    </w:p>
    <w:p w14:paraId="746859F0" w14:textId="77777777" w:rsidR="00804D6B" w:rsidRPr="00804D6B" w:rsidRDefault="00804D6B" w:rsidP="00804D6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  <w:r w:rsidRPr="00804D6B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If another adolescent were going through a very difficult emotional period, what advice or support would you offer them?</w:t>
      </w:r>
    </w:p>
    <w:p w14:paraId="41B2997D" w14:textId="77777777" w:rsidR="00E94997" w:rsidRPr="00804D6B" w:rsidRDefault="00E94997">
      <w:pPr>
        <w:rPr>
          <w:rFonts w:asciiTheme="majorBidi" w:hAnsiTheme="majorBidi" w:cstheme="majorBidi"/>
          <w:sz w:val="24"/>
          <w:szCs w:val="24"/>
        </w:rPr>
      </w:pPr>
    </w:p>
    <w:sectPr w:rsidR="00E94997" w:rsidRPr="00804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7D5E"/>
    <w:multiLevelType w:val="multilevel"/>
    <w:tmpl w:val="C172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24A2A"/>
    <w:multiLevelType w:val="multilevel"/>
    <w:tmpl w:val="E95E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0462D"/>
    <w:multiLevelType w:val="multilevel"/>
    <w:tmpl w:val="13F62A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26D0069"/>
    <w:multiLevelType w:val="multilevel"/>
    <w:tmpl w:val="CE18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01977"/>
    <w:multiLevelType w:val="multilevel"/>
    <w:tmpl w:val="1F2C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B6744"/>
    <w:multiLevelType w:val="multilevel"/>
    <w:tmpl w:val="E9E2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02478D"/>
    <w:multiLevelType w:val="multilevel"/>
    <w:tmpl w:val="3DCC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87833"/>
    <w:multiLevelType w:val="multilevel"/>
    <w:tmpl w:val="3886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57194"/>
    <w:multiLevelType w:val="multilevel"/>
    <w:tmpl w:val="1884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B26F62"/>
    <w:multiLevelType w:val="multilevel"/>
    <w:tmpl w:val="8566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4828BE"/>
    <w:multiLevelType w:val="multilevel"/>
    <w:tmpl w:val="5568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DA30F7"/>
    <w:multiLevelType w:val="multilevel"/>
    <w:tmpl w:val="75FC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A62C7F"/>
    <w:multiLevelType w:val="multilevel"/>
    <w:tmpl w:val="8DC4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7905"/>
    <w:multiLevelType w:val="multilevel"/>
    <w:tmpl w:val="0B70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2198E"/>
    <w:multiLevelType w:val="multilevel"/>
    <w:tmpl w:val="120C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4215C6"/>
    <w:multiLevelType w:val="multilevel"/>
    <w:tmpl w:val="F8C0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620EC2"/>
    <w:multiLevelType w:val="multilevel"/>
    <w:tmpl w:val="96F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C36CA"/>
    <w:multiLevelType w:val="multilevel"/>
    <w:tmpl w:val="4530C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071152">
    <w:abstractNumId w:val="2"/>
  </w:num>
  <w:num w:numId="2" w16cid:durableId="1925186189">
    <w:abstractNumId w:val="2"/>
  </w:num>
  <w:num w:numId="3" w16cid:durableId="759955672">
    <w:abstractNumId w:val="2"/>
  </w:num>
  <w:num w:numId="4" w16cid:durableId="1204751771">
    <w:abstractNumId w:val="7"/>
  </w:num>
  <w:num w:numId="5" w16cid:durableId="1852714897">
    <w:abstractNumId w:val="5"/>
  </w:num>
  <w:num w:numId="6" w16cid:durableId="1343975889">
    <w:abstractNumId w:val="0"/>
  </w:num>
  <w:num w:numId="7" w16cid:durableId="1081676769">
    <w:abstractNumId w:val="8"/>
  </w:num>
  <w:num w:numId="8" w16cid:durableId="1899513263">
    <w:abstractNumId w:val="16"/>
  </w:num>
  <w:num w:numId="9" w16cid:durableId="1613438389">
    <w:abstractNumId w:val="3"/>
  </w:num>
  <w:num w:numId="10" w16cid:durableId="1266038428">
    <w:abstractNumId w:val="15"/>
  </w:num>
  <w:num w:numId="11" w16cid:durableId="1422486956">
    <w:abstractNumId w:val="10"/>
  </w:num>
  <w:num w:numId="12" w16cid:durableId="1380474317">
    <w:abstractNumId w:val="6"/>
  </w:num>
  <w:num w:numId="13" w16cid:durableId="1879850383">
    <w:abstractNumId w:val="14"/>
  </w:num>
  <w:num w:numId="14" w16cid:durableId="354111751">
    <w:abstractNumId w:val="17"/>
  </w:num>
  <w:num w:numId="15" w16cid:durableId="2041008214">
    <w:abstractNumId w:val="11"/>
  </w:num>
  <w:num w:numId="16" w16cid:durableId="1144658631">
    <w:abstractNumId w:val="12"/>
  </w:num>
  <w:num w:numId="17" w16cid:durableId="1826235581">
    <w:abstractNumId w:val="1"/>
  </w:num>
  <w:num w:numId="18" w16cid:durableId="1712457202">
    <w:abstractNumId w:val="4"/>
  </w:num>
  <w:num w:numId="19" w16cid:durableId="1443302521">
    <w:abstractNumId w:val="13"/>
  </w:num>
  <w:num w:numId="20" w16cid:durableId="672489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6B"/>
    <w:rsid w:val="000872DA"/>
    <w:rsid w:val="001D3670"/>
    <w:rsid w:val="0029441E"/>
    <w:rsid w:val="00333FFF"/>
    <w:rsid w:val="003A4062"/>
    <w:rsid w:val="006F46B4"/>
    <w:rsid w:val="00804D6B"/>
    <w:rsid w:val="00CE3ECC"/>
    <w:rsid w:val="00E060CA"/>
    <w:rsid w:val="00E552C6"/>
    <w:rsid w:val="00E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F53D4"/>
  <w15:chartTrackingRefBased/>
  <w15:docId w15:val="{970E8654-9D3B-4110-8F7B-470F2BB3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ECC"/>
    <w:pPr>
      <w:keepNext/>
      <w:keepLines/>
      <w:spacing w:before="240" w:after="0"/>
      <w:outlineLvl w:val="0"/>
    </w:pPr>
    <w:rPr>
      <w:rFonts w:ascii="B Nazanin" w:eastAsiaTheme="majorEastAsia" w:hAnsi="B Nazanin" w:cstheme="majorBidi"/>
      <w:sz w:val="96"/>
      <w:szCs w:val="32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3ECC"/>
    <w:pPr>
      <w:keepNext/>
      <w:keepLines/>
      <w:spacing w:before="40" w:after="0"/>
      <w:outlineLvl w:val="1"/>
    </w:pPr>
    <w:rPr>
      <w:rFonts w:ascii="B Nazanin" w:eastAsiaTheme="majorEastAsia" w:hAnsi="B Nazanin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552C6"/>
    <w:pPr>
      <w:keepNext/>
      <w:keepLines/>
      <w:bidi/>
      <w:spacing w:before="40" w:after="0"/>
      <w:outlineLvl w:val="2"/>
    </w:pPr>
    <w:rPr>
      <w:rFonts w:ascii="B Nazanin" w:eastAsiaTheme="majorEastAsia" w:hAnsi="B Nazanin" w:cstheme="majorBidi"/>
      <w:b/>
      <w:sz w:val="28"/>
      <w:szCs w:val="28"/>
      <w:lang w:bidi="fa-IR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552C6"/>
    <w:pPr>
      <w:keepNext/>
      <w:keepLines/>
      <w:bidi/>
      <w:spacing w:before="40" w:after="0"/>
      <w:outlineLvl w:val="3"/>
    </w:pPr>
    <w:rPr>
      <w:rFonts w:ascii="B Nazanin" w:eastAsiaTheme="majorEastAsia" w:hAnsi="B Nazanin" w:cstheme="majorBidi"/>
      <w:b/>
      <w:iCs/>
      <w:sz w:val="28"/>
      <w:lang w:bidi="fa-I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ECC"/>
    <w:rPr>
      <w:rFonts w:ascii="B Nazanin" w:eastAsiaTheme="majorEastAsia" w:hAnsi="B Nazanin" w:cstheme="majorBidi"/>
      <w:sz w:val="96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E552C6"/>
    <w:rPr>
      <w:rFonts w:ascii="B Nazanin" w:eastAsiaTheme="majorEastAsia" w:hAnsi="B Nazanin" w:cstheme="majorBidi"/>
      <w:b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E552C6"/>
    <w:rPr>
      <w:rFonts w:ascii="B Nazanin" w:eastAsiaTheme="majorEastAsia" w:hAnsi="B Nazanin" w:cstheme="majorBidi"/>
      <w:b/>
      <w:iCs/>
      <w:sz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E3ECC"/>
    <w:rPr>
      <w:rFonts w:ascii="B Nazanin" w:eastAsiaTheme="majorEastAsia" w:hAnsi="B Nazanin" w:cstheme="majorBidi"/>
      <w:sz w:val="3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D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D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D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D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Amini</dc:creator>
  <cp:keywords/>
  <dc:description/>
  <cp:lastModifiedBy>Elham Amini</cp:lastModifiedBy>
  <cp:revision>1</cp:revision>
  <dcterms:created xsi:type="dcterms:W3CDTF">2026-09-01T14:08:00Z</dcterms:created>
  <dcterms:modified xsi:type="dcterms:W3CDTF">2026-09-01T14:09:00Z</dcterms:modified>
</cp:coreProperties>
</file>