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87CD0" w14:textId="1ABAA7E6" w:rsidR="009A1D84" w:rsidRPr="009A1D84" w:rsidRDefault="009A1D84" w:rsidP="009A1D84">
      <w:pPr>
        <w:numPr>
          <w:ilvl w:val="0"/>
          <w:numId w:val="1"/>
        </w:numPr>
        <w:rPr>
          <w:b/>
          <w:bCs/>
          <w:u w:val="single"/>
          <w:lang w:val="pt-PT"/>
        </w:rPr>
      </w:pPr>
      <w:r w:rsidRPr="009A1D84">
        <w:rPr>
          <w:b/>
          <w:bCs/>
          <w:u w:val="single"/>
        </w:rPr>
        <w:t>Interviews with Key Informants</w:t>
      </w:r>
    </w:p>
    <w:p w14:paraId="1A793166" w14:textId="77777777" w:rsidR="009A1D84" w:rsidRPr="009A1D84" w:rsidRDefault="009A1D84" w:rsidP="009A1D84">
      <w:pPr>
        <w:rPr>
          <w:b/>
          <w:bCs/>
          <w:u w:val="single"/>
          <w:lang w:val="pt-PT"/>
        </w:rPr>
      </w:pPr>
      <w:r w:rsidRPr="009A1D84">
        <w:rPr>
          <w:b/>
          <w:bCs/>
          <w:u w:val="single"/>
        </w:rPr>
        <w:t>ANNEX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2"/>
        <w:gridCol w:w="5691"/>
        <w:gridCol w:w="3087"/>
      </w:tblGrid>
      <w:tr w:rsidR="009A1D84" w:rsidRPr="009A1D84" w14:paraId="4B2F2239" w14:textId="77777777" w:rsidTr="004B1AD2">
        <w:trPr>
          <w:trHeight w:val="1511"/>
        </w:trPr>
        <w:tc>
          <w:tcPr>
            <w:tcW w:w="63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8D6DE" w14:textId="75A437CF" w:rsidR="009A1D84" w:rsidRPr="009929C0" w:rsidRDefault="009929C0" w:rsidP="009A1D84">
            <w:pPr>
              <w:spacing w:after="160" w:line="278" w:lineRule="auto"/>
              <w:rPr>
                <w:b/>
                <w:bCs/>
              </w:rPr>
            </w:pPr>
            <w:r w:rsidRPr="009929C0">
              <w:rPr>
                <w:b/>
                <w:bCs/>
              </w:rPr>
              <w:t>Category:</w:t>
            </w:r>
            <w:r w:rsidR="009A1D84" w:rsidRPr="009929C0">
              <w:rPr>
                <w:b/>
                <w:bCs/>
              </w:rPr>
              <w:t xml:space="preserve"> </w:t>
            </w:r>
            <w:r w:rsidR="009A1D84" w:rsidRPr="009929C0">
              <w:rPr>
                <w:bCs/>
              </w:rPr>
              <w:t xml:space="preserve">Vaccination Services Health Providers </w:t>
            </w:r>
          </w:p>
          <w:p w14:paraId="6F07E10E" w14:textId="2867B296" w:rsidR="009A1D84" w:rsidRPr="009A1D84" w:rsidRDefault="0088790E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88790E">
              <w:rPr>
                <w:b/>
                <w:bCs/>
              </w:rPr>
              <w:t>Length of service: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1D132" w14:textId="77777777" w:rsidR="009A1D84" w:rsidRPr="009929C0" w:rsidRDefault="009A1D84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proofErr w:type="gramStart"/>
            <w:r w:rsidRPr="009929C0">
              <w:rPr>
                <w:b/>
                <w:bCs/>
              </w:rPr>
              <w:t>Province :</w:t>
            </w:r>
            <w:proofErr w:type="gramEnd"/>
          </w:p>
          <w:p w14:paraId="09D32F6D" w14:textId="77777777" w:rsidR="009A1D84" w:rsidRPr="009929C0" w:rsidRDefault="009A1D84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9929C0">
              <w:rPr>
                <w:b/>
                <w:bCs/>
              </w:rPr>
              <w:t>District:</w:t>
            </w:r>
          </w:p>
          <w:p w14:paraId="782F5725" w14:textId="153FA059" w:rsidR="009A1D84" w:rsidRPr="009A1D84" w:rsidRDefault="009929C0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929C0">
              <w:rPr>
                <w:b/>
                <w:bCs/>
              </w:rPr>
              <w:t>H</w:t>
            </w:r>
            <w:r>
              <w:rPr>
                <w:b/>
                <w:bCs/>
              </w:rPr>
              <w:t xml:space="preserve">ealth </w:t>
            </w:r>
            <w:r w:rsidRPr="009929C0">
              <w:rPr>
                <w:b/>
                <w:bCs/>
              </w:rPr>
              <w:t>F</w:t>
            </w:r>
            <w:r>
              <w:rPr>
                <w:b/>
                <w:bCs/>
              </w:rPr>
              <w:t>acility</w:t>
            </w:r>
            <w:r w:rsidR="009A1D84" w:rsidRPr="009929C0">
              <w:rPr>
                <w:b/>
                <w:bCs/>
              </w:rPr>
              <w:t>:</w:t>
            </w:r>
          </w:p>
        </w:tc>
      </w:tr>
      <w:tr w:rsidR="009A1D84" w:rsidRPr="009A1D84" w14:paraId="126D9BA3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6A40C13E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#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51424DE0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</w:rPr>
              <w:t xml:space="preserve">Planning and Preparation  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77B268DB" w14:textId="15C4FEBA" w:rsidR="009A1D84" w:rsidRPr="006A1B47" w:rsidRDefault="009929C0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6A1B47">
              <w:rPr>
                <w:b/>
                <w:bCs/>
                <w:lang w:val="pt-PT"/>
              </w:rPr>
              <w:t>Answer</w:t>
            </w:r>
          </w:p>
        </w:tc>
      </w:tr>
      <w:tr w:rsidR="009A1D84" w:rsidRPr="00C51B7E" w14:paraId="01450B32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87C48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E697B" w14:textId="6FF9D939" w:rsidR="009A1D84" w:rsidRPr="00F94646" w:rsidRDefault="009A1D84" w:rsidP="009A1D84">
            <w:pPr>
              <w:numPr>
                <w:ilvl w:val="0"/>
                <w:numId w:val="2"/>
              </w:numPr>
              <w:spacing w:after="160" w:line="278" w:lineRule="auto"/>
              <w:rPr>
                <w:bCs/>
              </w:rPr>
            </w:pPr>
            <w:r w:rsidRPr="009A1D84">
              <w:rPr>
                <w:bCs/>
              </w:rPr>
              <w:t>How was BCU used during the campaign planning phase?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1541F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9A1D84" w14:paraId="616C6F3E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B4026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2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27C78" w14:textId="42FF75F3" w:rsidR="009A1D84" w:rsidRPr="004B1AD2" w:rsidRDefault="009A1D84" w:rsidP="009A1D84">
            <w:pPr>
              <w:numPr>
                <w:ilvl w:val="0"/>
                <w:numId w:val="2"/>
              </w:numPr>
              <w:spacing w:after="160" w:line="278" w:lineRule="auto"/>
              <w:rPr>
                <w:bCs/>
                <w:lang w:val="pt-PT"/>
              </w:rPr>
            </w:pPr>
            <w:r w:rsidRPr="009A1D84">
              <w:rPr>
                <w:bCs/>
              </w:rPr>
              <w:t xml:space="preserve">Did the BCU help in identifying priority areas or population groups? How? 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DF4FE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</w:p>
        </w:tc>
      </w:tr>
      <w:tr w:rsidR="009A1D84" w:rsidRPr="009A1D84" w14:paraId="375B2466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17F4757E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#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</w:tcPr>
          <w:p w14:paraId="184C1FB1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9A1D84">
              <w:rPr>
                <w:b/>
                <w:bCs/>
              </w:rPr>
              <w:t xml:space="preserve">Field Implementation </w:t>
            </w:r>
          </w:p>
          <w:p w14:paraId="3B6896A1" w14:textId="77777777" w:rsidR="009A1D84" w:rsidRPr="009A1D84" w:rsidRDefault="009A1D84" w:rsidP="009A1D84">
            <w:pPr>
              <w:spacing w:after="160" w:line="278" w:lineRule="auto"/>
              <w:rPr>
                <w:lang w:val="pt-PT"/>
              </w:rPr>
            </w:pP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36676359" w14:textId="598E7E9E" w:rsidR="009A1D84" w:rsidRPr="006A1B47" w:rsidRDefault="009929C0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6A1B47">
              <w:rPr>
                <w:b/>
                <w:bCs/>
                <w:lang w:val="pt-PT"/>
              </w:rPr>
              <w:t>Answer</w:t>
            </w:r>
          </w:p>
        </w:tc>
      </w:tr>
      <w:tr w:rsidR="009A1D84" w:rsidRPr="00C51B7E" w14:paraId="62A3DD33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903971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3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BC7F6" w14:textId="5E6E2BFD" w:rsidR="009A1D84" w:rsidRPr="00F94646" w:rsidRDefault="009A1D84" w:rsidP="009A1D84">
            <w:pPr>
              <w:numPr>
                <w:ilvl w:val="0"/>
                <w:numId w:val="3"/>
              </w:numPr>
              <w:spacing w:after="160" w:line="278" w:lineRule="auto"/>
              <w:rPr>
                <w:bCs/>
              </w:rPr>
            </w:pPr>
            <w:r w:rsidRPr="009A1D84">
              <w:rPr>
                <w:bCs/>
              </w:rPr>
              <w:t>During the campaign, how was the experience of using the BCU in real time?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2DCF8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5AB43DB2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9E154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4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15EDC" w14:textId="03B992D7" w:rsidR="009A1D84" w:rsidRPr="00F94646" w:rsidRDefault="009A1D84" w:rsidP="009A1D84">
            <w:pPr>
              <w:numPr>
                <w:ilvl w:val="0"/>
                <w:numId w:val="4"/>
              </w:numPr>
              <w:spacing w:after="160" w:line="278" w:lineRule="auto"/>
              <w:rPr>
                <w:bCs/>
              </w:rPr>
            </w:pPr>
            <w:r w:rsidRPr="009A1D84">
              <w:rPr>
                <w:bCs/>
              </w:rPr>
              <w:t>Were there any technical or logistical challenges related to the use of the BCU during the campaign?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0E9C1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9A1D84" w14:paraId="29804D68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FB26D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5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0B7E5" w14:textId="233884D7" w:rsidR="009A1D84" w:rsidRPr="00F94646" w:rsidRDefault="009A1D84" w:rsidP="009A1D84">
            <w:pPr>
              <w:numPr>
                <w:ilvl w:val="0"/>
                <w:numId w:val="5"/>
              </w:numPr>
              <w:spacing w:after="160" w:line="278" w:lineRule="auto"/>
              <w:rPr>
                <w:bCs/>
              </w:rPr>
            </w:pPr>
            <w:r w:rsidRPr="009A1D84">
              <w:rPr>
                <w:bCs/>
              </w:rPr>
              <w:t>Has the BCU facilitated quick decision-making on the ground? Can you give an example?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BA907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41E5A527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65CC8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6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5B9FC" w14:textId="6B894265" w:rsidR="009A1D84" w:rsidRPr="00F94646" w:rsidRDefault="009A1D84" w:rsidP="009A1D84">
            <w:pPr>
              <w:numPr>
                <w:ilvl w:val="0"/>
                <w:numId w:val="6"/>
              </w:numPr>
              <w:spacing w:after="160" w:line="278" w:lineRule="auto"/>
            </w:pPr>
            <w:r w:rsidRPr="009A1D84">
              <w:t>What tools or strategies have been used to identify zero-dose children?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FEBF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5FE5A255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FD92C0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7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0412B" w14:textId="0850D3C9" w:rsidR="009A1D84" w:rsidRPr="00F94646" w:rsidRDefault="009A1D84" w:rsidP="009A1D84">
            <w:pPr>
              <w:numPr>
                <w:ilvl w:val="0"/>
                <w:numId w:val="6"/>
              </w:numPr>
              <w:spacing w:after="160" w:line="278" w:lineRule="auto"/>
            </w:pPr>
            <w:r w:rsidRPr="009A1D84">
              <w:t>Was there enough support in terms of logistics, supervision and training?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0FEA3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776C0C64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17F08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8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3FCC3" w14:textId="77777777" w:rsidR="004B1AD2" w:rsidRPr="00CF0FD1" w:rsidRDefault="009A1D84" w:rsidP="00CF0FD1">
            <w:pPr>
              <w:numPr>
                <w:ilvl w:val="0"/>
                <w:numId w:val="7"/>
              </w:numPr>
              <w:spacing w:after="160" w:line="278" w:lineRule="auto"/>
              <w:rPr>
                <w:bCs/>
              </w:rPr>
            </w:pPr>
            <w:r w:rsidRPr="009A1D84">
              <w:t>How was the involvement of the local community?</w:t>
            </w:r>
          </w:p>
          <w:p w14:paraId="1B77E536" w14:textId="77777777" w:rsidR="00CF0FD1" w:rsidRDefault="00CF0FD1" w:rsidP="00CF0FD1">
            <w:pPr>
              <w:spacing w:after="160" w:line="278" w:lineRule="auto"/>
            </w:pPr>
          </w:p>
          <w:p w14:paraId="1F0EE676" w14:textId="06C39596" w:rsidR="00CF0FD1" w:rsidRPr="00CF0FD1" w:rsidRDefault="00CF0FD1" w:rsidP="00CF0FD1">
            <w:pPr>
              <w:spacing w:after="160" w:line="278" w:lineRule="auto"/>
              <w:rPr>
                <w:bCs/>
              </w:rPr>
            </w:pP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C05ED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9A1D84" w14:paraId="7B2BC56A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07245A7B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lastRenderedPageBreak/>
              <w:t>#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18AFE7CB" w14:textId="77777777" w:rsidR="009A1D84" w:rsidRPr="009A1D84" w:rsidRDefault="009A1D84" w:rsidP="009A1D84">
            <w:pPr>
              <w:spacing w:after="160" w:line="278" w:lineRule="auto"/>
              <w:rPr>
                <w:lang w:val="pt-PT"/>
              </w:rPr>
            </w:pPr>
            <w:r w:rsidRPr="009A1D84">
              <w:rPr>
                <w:b/>
                <w:bCs/>
              </w:rPr>
              <w:t>Monitoring and Supervision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2F5C18AF" w14:textId="7A74F98C" w:rsidR="009A1D84" w:rsidRPr="00126FFE" w:rsidRDefault="00CF0FD1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126FFE">
              <w:rPr>
                <w:b/>
                <w:bCs/>
                <w:lang w:val="pt-PT"/>
              </w:rPr>
              <w:t>Answer</w:t>
            </w:r>
          </w:p>
        </w:tc>
      </w:tr>
      <w:tr w:rsidR="009A1D84" w:rsidRPr="009A1D84" w14:paraId="0537A7FC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17D86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9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96DFF" w14:textId="77777777" w:rsidR="009A1D84" w:rsidRPr="009A1D84" w:rsidRDefault="009A1D84" w:rsidP="009A1D84">
            <w:pPr>
              <w:spacing w:after="160" w:line="278" w:lineRule="auto"/>
              <w:rPr>
                <w:bCs/>
                <w:lang w:val="pt-PT"/>
              </w:rPr>
            </w:pPr>
          </w:p>
          <w:p w14:paraId="2A768C80" w14:textId="1D48FF46" w:rsidR="009A1D84" w:rsidRPr="004B1AD2" w:rsidRDefault="009A1D84" w:rsidP="009A1D84">
            <w:pPr>
              <w:numPr>
                <w:ilvl w:val="0"/>
                <w:numId w:val="7"/>
              </w:numPr>
              <w:spacing w:after="160" w:line="278" w:lineRule="auto"/>
              <w:rPr>
                <w:bCs/>
                <w:lang w:val="pt-PT"/>
              </w:rPr>
            </w:pPr>
            <w:r w:rsidRPr="009A1D84">
              <w:rPr>
                <w:bCs/>
              </w:rPr>
              <w:t>Did the BCU contribute to improving the supervision of the teams during the campaign? In what way?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8D608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</w:p>
        </w:tc>
      </w:tr>
      <w:tr w:rsidR="009A1D84" w:rsidRPr="00C51B7E" w14:paraId="3E5FA73E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40F11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10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50B40" w14:textId="0888E65B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  <w:rPr>
                <w:bCs/>
              </w:rPr>
            </w:pPr>
            <w:r w:rsidRPr="009A1D84">
              <w:rPr>
                <w:bCs/>
              </w:rPr>
              <w:t>How was the BCU data used to adjust strategies during the campaign?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D526A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3D1DEFD9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FBD60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11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C049" w14:textId="0CC91FCB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  <w:rPr>
                <w:bCs/>
              </w:rPr>
            </w:pPr>
            <w:r w:rsidRPr="009A1D84">
              <w:rPr>
                <w:bCs/>
              </w:rPr>
              <w:t>Were there any BCU features that stood out in performance monitoring?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E7F7F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9A1D84" w14:paraId="191474D6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408720F6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#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</w:tcPr>
          <w:p w14:paraId="1B086200" w14:textId="77777777" w:rsidR="009A1D84" w:rsidRPr="009A1D84" w:rsidRDefault="009A1D84" w:rsidP="009A1D84">
            <w:pPr>
              <w:spacing w:after="160" w:line="278" w:lineRule="auto"/>
              <w:rPr>
                <w:lang w:val="pt-PT"/>
              </w:rPr>
            </w:pPr>
          </w:p>
          <w:p w14:paraId="2BA44B4E" w14:textId="77777777" w:rsidR="009A1D84" w:rsidRPr="009A1D84" w:rsidRDefault="009A1D84" w:rsidP="009A1D84">
            <w:pPr>
              <w:spacing w:after="160" w:line="278" w:lineRule="auto"/>
              <w:rPr>
                <w:lang w:val="pt-PT"/>
              </w:rPr>
            </w:pPr>
            <w:r w:rsidRPr="009A1D84">
              <w:rPr>
                <w:b/>
                <w:bCs/>
              </w:rPr>
              <w:t>Results and Impact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58E9B6BE" w14:textId="3264D5C3" w:rsidR="009A1D84" w:rsidRPr="00126FFE" w:rsidRDefault="00126FFE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126FFE">
              <w:rPr>
                <w:b/>
                <w:bCs/>
                <w:lang w:val="pt-PT"/>
              </w:rPr>
              <w:t>Answer</w:t>
            </w:r>
          </w:p>
        </w:tc>
      </w:tr>
      <w:tr w:rsidR="009A1D84" w:rsidRPr="00C51B7E" w14:paraId="62E8CFE7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2F91A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12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B3F98" w14:textId="77777777" w:rsidR="009A1D84" w:rsidRPr="009A1D84" w:rsidRDefault="009A1D84" w:rsidP="009A1D84">
            <w:pPr>
              <w:spacing w:after="160" w:line="278" w:lineRule="auto"/>
              <w:rPr>
                <w:b/>
                <w:lang w:val="pt-PT"/>
              </w:rPr>
            </w:pPr>
          </w:p>
          <w:p w14:paraId="74D9F4C1" w14:textId="489460A1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  <w:rPr>
                <w:bCs/>
              </w:rPr>
            </w:pPr>
            <w:r w:rsidRPr="009A1D84">
              <w:rPr>
                <w:bCs/>
              </w:rPr>
              <w:t>What were the main results observed with the use of BCU in the campaign?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F7783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9A1D84" w14:paraId="695A7D1A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CBFAA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13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340B0" w14:textId="25629137" w:rsidR="009A1D84" w:rsidRPr="004B1AD2" w:rsidRDefault="009A1D84" w:rsidP="009A1D84">
            <w:pPr>
              <w:numPr>
                <w:ilvl w:val="0"/>
                <w:numId w:val="7"/>
              </w:numPr>
              <w:spacing w:after="160" w:line="278" w:lineRule="auto"/>
              <w:rPr>
                <w:bCs/>
                <w:lang w:val="pt-PT"/>
              </w:rPr>
            </w:pPr>
            <w:r w:rsidRPr="009A1D84">
              <w:rPr>
                <w:bCs/>
              </w:rPr>
              <w:t>Has BCU helped reach children who would normally be lost? How?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589F7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</w:p>
        </w:tc>
      </w:tr>
      <w:tr w:rsidR="009A1D84" w:rsidRPr="00C51B7E" w14:paraId="1F2900F3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E4D60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14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DD312" w14:textId="027BC660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  <w:rPr>
                <w:bCs/>
              </w:rPr>
            </w:pPr>
            <w:r w:rsidRPr="009A1D84">
              <w:t>What results did you observe with the campaign (coverage, adherence, data quality)?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72164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003A82B7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63B6E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15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4331E" w14:textId="56B7C727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  <w:rPr>
                <w:bCs/>
              </w:rPr>
            </w:pPr>
            <w:r w:rsidRPr="009A1D84">
              <w:rPr>
                <w:bCs/>
              </w:rPr>
              <w:t>Has there been an improvement in vaccination coverage or in the quality of data?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9BFA8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9A1D84" w14:paraId="3D1268DA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5FB546D9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#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486BDEA8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9A1D84">
              <w:rPr>
                <w:b/>
                <w:bCs/>
              </w:rPr>
              <w:t>Lessons learned and recommendations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6D49A380" w14:textId="25A74A76" w:rsidR="009A1D84" w:rsidRPr="00126FFE" w:rsidRDefault="00126FFE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126FFE">
              <w:rPr>
                <w:b/>
                <w:bCs/>
                <w:lang w:val="pt-PT"/>
              </w:rPr>
              <w:t>Answer</w:t>
            </w:r>
          </w:p>
        </w:tc>
      </w:tr>
      <w:tr w:rsidR="009A1D84" w:rsidRPr="00C51B7E" w14:paraId="5593004B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D36B6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16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88A7B" w14:textId="77777777" w:rsidR="009A1D84" w:rsidRPr="009A1D84" w:rsidRDefault="009A1D84" w:rsidP="009A1D84">
            <w:pPr>
              <w:spacing w:after="160" w:line="278" w:lineRule="auto"/>
              <w:rPr>
                <w:b/>
                <w:lang w:val="pt-PT"/>
              </w:rPr>
            </w:pPr>
          </w:p>
          <w:p w14:paraId="6D746859" w14:textId="26FA32CB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  <w:rPr>
                <w:bCs/>
              </w:rPr>
            </w:pPr>
            <w:r w:rsidRPr="009A1D84">
              <w:rPr>
                <w:bCs/>
              </w:rPr>
              <w:t>What worked well in the implementation of the BCU during the campaign?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41E16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2570159B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F0FF9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17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19F89" w14:textId="1D2ECCCF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  <w:rPr>
                <w:bCs/>
              </w:rPr>
            </w:pPr>
            <w:r w:rsidRPr="009A1D84">
              <w:rPr>
                <w:bCs/>
              </w:rPr>
              <w:t>What aspects of the BCU could be improved for future campaigns?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21BC5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3EC2C941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9A842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lastRenderedPageBreak/>
              <w:t>18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BB085" w14:textId="247E5C17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  <w:rPr>
                <w:bCs/>
              </w:rPr>
            </w:pPr>
            <w:r w:rsidRPr="009A1D84">
              <w:rPr>
                <w:bCs/>
              </w:rPr>
              <w:t>What recommendations would you give to other teams that will implement BCU in future campaigns?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F9278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5E9324B5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F9D47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20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D0D0B" w14:textId="4E848E94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What were the main challenges faced during implementation?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A5887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</w:tbl>
    <w:p w14:paraId="4DF422A6" w14:textId="77777777" w:rsidR="009A1D84" w:rsidRPr="00F94646" w:rsidRDefault="009A1D84" w:rsidP="009A1D84"/>
    <w:p w14:paraId="29E20D8D" w14:textId="77777777" w:rsidR="009A1D84" w:rsidRPr="00F94646" w:rsidRDefault="009A1D84" w:rsidP="009A1D84"/>
    <w:p w14:paraId="602EAC7E" w14:textId="77777777" w:rsidR="009A1D84" w:rsidRPr="00F94646" w:rsidRDefault="009A1D84" w:rsidP="009A1D84"/>
    <w:p w14:paraId="799C488B" w14:textId="77777777" w:rsidR="009A1D84" w:rsidRPr="00F94646" w:rsidRDefault="009A1D84" w:rsidP="009A1D84"/>
    <w:p w14:paraId="7B97F67A" w14:textId="77777777" w:rsidR="009A1D84" w:rsidRPr="00F94646" w:rsidRDefault="009A1D84" w:rsidP="009A1D84"/>
    <w:p w14:paraId="0FD79B70" w14:textId="77777777" w:rsidR="009A1D84" w:rsidRPr="00F94646" w:rsidRDefault="009A1D84" w:rsidP="009A1D84"/>
    <w:p w14:paraId="5D72C791" w14:textId="77777777" w:rsidR="009A1D84" w:rsidRPr="00F94646" w:rsidRDefault="009A1D84" w:rsidP="009A1D84">
      <w:pPr>
        <w:rPr>
          <w:bCs/>
        </w:rPr>
      </w:pPr>
    </w:p>
    <w:p w14:paraId="175EE224" w14:textId="77777777" w:rsidR="009A1D84" w:rsidRPr="00F94646" w:rsidRDefault="009A1D84" w:rsidP="009A1D84">
      <w:pPr>
        <w:rPr>
          <w:bCs/>
        </w:rPr>
      </w:pPr>
    </w:p>
    <w:p w14:paraId="2E16381A" w14:textId="77777777" w:rsidR="009A1D84" w:rsidRPr="00F94646" w:rsidRDefault="009A1D84" w:rsidP="009A1D84">
      <w:pPr>
        <w:rPr>
          <w:bCs/>
        </w:rPr>
      </w:pPr>
    </w:p>
    <w:p w14:paraId="2572F9B1" w14:textId="77777777" w:rsidR="009A1D84" w:rsidRPr="00F94646" w:rsidRDefault="009A1D84" w:rsidP="009A1D84">
      <w:pPr>
        <w:rPr>
          <w:bCs/>
        </w:rPr>
      </w:pPr>
    </w:p>
    <w:p w14:paraId="46E1B046" w14:textId="77777777" w:rsidR="009A1D84" w:rsidRPr="00F94646" w:rsidRDefault="009A1D84" w:rsidP="009A1D84">
      <w:pPr>
        <w:rPr>
          <w:bCs/>
        </w:rPr>
      </w:pPr>
    </w:p>
    <w:p w14:paraId="5B345761" w14:textId="77777777" w:rsidR="009A1D84" w:rsidRPr="00F94646" w:rsidRDefault="009A1D84" w:rsidP="009A1D84">
      <w:pPr>
        <w:rPr>
          <w:bCs/>
        </w:rPr>
      </w:pPr>
    </w:p>
    <w:p w14:paraId="0208F7F0" w14:textId="77777777" w:rsidR="009A1D84" w:rsidRPr="00F94646" w:rsidRDefault="009A1D84" w:rsidP="009A1D84">
      <w:pPr>
        <w:rPr>
          <w:bCs/>
        </w:rPr>
      </w:pPr>
    </w:p>
    <w:p w14:paraId="2D1C618B" w14:textId="77777777" w:rsidR="009A1D84" w:rsidRPr="00F94646" w:rsidRDefault="009A1D84" w:rsidP="009A1D84">
      <w:pPr>
        <w:rPr>
          <w:bCs/>
        </w:rPr>
      </w:pPr>
    </w:p>
    <w:p w14:paraId="34D6E38C" w14:textId="77777777" w:rsidR="009A1D84" w:rsidRPr="00F94646" w:rsidRDefault="009A1D84" w:rsidP="009A1D84">
      <w:pPr>
        <w:rPr>
          <w:bCs/>
        </w:rPr>
      </w:pPr>
    </w:p>
    <w:p w14:paraId="1ED3F4DA" w14:textId="77777777" w:rsidR="004B1AD2" w:rsidRPr="00F94646" w:rsidRDefault="004B1AD2" w:rsidP="009A1D84">
      <w:pPr>
        <w:rPr>
          <w:bCs/>
        </w:rPr>
      </w:pPr>
    </w:p>
    <w:p w14:paraId="7734B7D4" w14:textId="77777777" w:rsidR="004B1AD2" w:rsidRPr="00F94646" w:rsidRDefault="004B1AD2" w:rsidP="009A1D84">
      <w:pPr>
        <w:rPr>
          <w:bCs/>
        </w:rPr>
      </w:pPr>
    </w:p>
    <w:p w14:paraId="2971F469" w14:textId="77777777" w:rsidR="004B1AD2" w:rsidRPr="00F94646" w:rsidRDefault="004B1AD2" w:rsidP="009A1D84">
      <w:pPr>
        <w:rPr>
          <w:bCs/>
        </w:rPr>
      </w:pPr>
    </w:p>
    <w:p w14:paraId="65E59D0B" w14:textId="77777777" w:rsidR="004B1AD2" w:rsidRDefault="004B1AD2" w:rsidP="009A1D84">
      <w:pPr>
        <w:rPr>
          <w:bCs/>
        </w:rPr>
      </w:pPr>
    </w:p>
    <w:p w14:paraId="7CC47CC0" w14:textId="77777777" w:rsidR="007324A7" w:rsidRDefault="007324A7" w:rsidP="009A1D84">
      <w:pPr>
        <w:rPr>
          <w:bCs/>
        </w:rPr>
      </w:pPr>
    </w:p>
    <w:p w14:paraId="3453C77F" w14:textId="77777777" w:rsidR="007324A7" w:rsidRPr="00F94646" w:rsidRDefault="007324A7" w:rsidP="009A1D84">
      <w:pPr>
        <w:rPr>
          <w:bCs/>
        </w:rPr>
      </w:pPr>
    </w:p>
    <w:p w14:paraId="32E4385E" w14:textId="77777777" w:rsidR="009A1D84" w:rsidRPr="00F94646" w:rsidRDefault="009A1D84" w:rsidP="009A1D84">
      <w:pPr>
        <w:rPr>
          <w:bCs/>
        </w:rPr>
      </w:pPr>
    </w:p>
    <w:p w14:paraId="78534510" w14:textId="77777777" w:rsidR="009A1D84" w:rsidRPr="009A1D84" w:rsidRDefault="009A1D84" w:rsidP="009A1D84">
      <w:pPr>
        <w:rPr>
          <w:b/>
          <w:bCs/>
          <w:u w:val="single"/>
          <w:lang w:val="pt-PT"/>
        </w:rPr>
      </w:pPr>
      <w:r w:rsidRPr="009A1D84">
        <w:rPr>
          <w:b/>
          <w:bCs/>
          <w:u w:val="single"/>
        </w:rPr>
        <w:lastRenderedPageBreak/>
        <w:t>ANNEX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94"/>
        <w:gridCol w:w="3089"/>
      </w:tblGrid>
      <w:tr w:rsidR="009A1D84" w:rsidRPr="009A1D84" w14:paraId="537EC000" w14:textId="77777777">
        <w:tc>
          <w:tcPr>
            <w:tcW w:w="63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D6BA1" w14:textId="77777777" w:rsidR="009A1D84" w:rsidRPr="007324A7" w:rsidRDefault="009A1D84" w:rsidP="009A1D84">
            <w:pPr>
              <w:numPr>
                <w:ilvl w:val="0"/>
                <w:numId w:val="8"/>
              </w:numPr>
              <w:spacing w:after="160" w:line="278" w:lineRule="auto"/>
            </w:pPr>
            <w:r w:rsidRPr="007324A7">
              <w:rPr>
                <w:b/>
                <w:bCs/>
              </w:rPr>
              <w:t xml:space="preserve">Category: </w:t>
            </w:r>
            <w:r w:rsidRPr="007324A7">
              <w:rPr>
                <w:b/>
              </w:rPr>
              <w:t>Community members</w:t>
            </w:r>
            <w:r w:rsidRPr="007324A7">
              <w:t xml:space="preserve"> (community/religious leader or other community leader).</w:t>
            </w:r>
          </w:p>
          <w:p w14:paraId="70F4F380" w14:textId="56027E0D" w:rsidR="009A1D84" w:rsidRPr="009A1D84" w:rsidRDefault="0088790E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88790E">
              <w:rPr>
                <w:b/>
                <w:bCs/>
              </w:rPr>
              <w:t>Length of service: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E79C1" w14:textId="77777777" w:rsidR="009A1D84" w:rsidRPr="007324A7" w:rsidRDefault="009A1D84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proofErr w:type="gramStart"/>
            <w:r w:rsidRPr="007324A7">
              <w:rPr>
                <w:b/>
                <w:bCs/>
              </w:rPr>
              <w:t>Province :</w:t>
            </w:r>
            <w:proofErr w:type="gramEnd"/>
          </w:p>
          <w:p w14:paraId="12018528" w14:textId="77777777" w:rsidR="009A1D84" w:rsidRPr="007324A7" w:rsidRDefault="009A1D84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7324A7">
              <w:rPr>
                <w:b/>
                <w:bCs/>
              </w:rPr>
              <w:t>District:</w:t>
            </w:r>
          </w:p>
          <w:p w14:paraId="36C58B53" w14:textId="4A88A3E4" w:rsidR="009A1D84" w:rsidRPr="006A1B47" w:rsidRDefault="007324A7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7324A7">
              <w:rPr>
                <w:b/>
                <w:bCs/>
              </w:rPr>
              <w:t xml:space="preserve">Health </w:t>
            </w:r>
            <w:r w:rsidR="006A1B47">
              <w:rPr>
                <w:b/>
                <w:bCs/>
              </w:rPr>
              <w:t>F</w:t>
            </w:r>
            <w:r w:rsidRPr="007324A7">
              <w:rPr>
                <w:b/>
                <w:bCs/>
              </w:rPr>
              <w:t>acility</w:t>
            </w:r>
            <w:r w:rsidR="009A1D84" w:rsidRPr="007324A7">
              <w:rPr>
                <w:b/>
                <w:bCs/>
              </w:rPr>
              <w:t>:</w:t>
            </w:r>
          </w:p>
        </w:tc>
      </w:tr>
      <w:tr w:rsidR="009A1D84" w:rsidRPr="009A1D84" w14:paraId="700B3361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40989977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#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</w:tcPr>
          <w:p w14:paraId="39443F6D" w14:textId="77777777" w:rsidR="009A1D84" w:rsidRPr="009A1D84" w:rsidRDefault="009A1D84" w:rsidP="009A1D84">
            <w:pPr>
              <w:spacing w:after="160" w:line="278" w:lineRule="auto"/>
              <w:rPr>
                <w:lang w:val="pt-PT"/>
              </w:rPr>
            </w:pPr>
            <w:r w:rsidRPr="009A1D84">
              <w:rPr>
                <w:b/>
                <w:bCs/>
              </w:rPr>
              <w:t>Semi-structured script</w:t>
            </w:r>
          </w:p>
          <w:p w14:paraId="0A42003C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210FA3CA" w14:textId="76699833" w:rsidR="009A1D84" w:rsidRPr="006A1B47" w:rsidRDefault="006A1B47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6A1B47">
              <w:rPr>
                <w:b/>
                <w:bCs/>
                <w:lang w:val="pt-PT"/>
              </w:rPr>
              <w:t>Answer</w:t>
            </w:r>
          </w:p>
        </w:tc>
      </w:tr>
      <w:tr w:rsidR="009A1D84" w:rsidRPr="00C51B7E" w14:paraId="6EBDD65F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EF683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2A460" w14:textId="1DD0D79E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What is your role in the community?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8B969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9A1D84" w14:paraId="3ABA4A7D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5E391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2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07115" w14:textId="0F1ECF0F" w:rsidR="009A1D84" w:rsidRPr="004B1AD2" w:rsidRDefault="009A1D84" w:rsidP="009A1D84">
            <w:pPr>
              <w:numPr>
                <w:ilvl w:val="0"/>
                <w:numId w:val="7"/>
              </w:numPr>
              <w:spacing w:after="160" w:line="278" w:lineRule="auto"/>
              <w:rPr>
                <w:lang w:val="pt-PT"/>
              </w:rPr>
            </w:pPr>
            <w:r w:rsidRPr="009A1D84">
              <w:t>Were you involved in the BCU campaign? How?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F1E4D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</w:p>
        </w:tc>
      </w:tr>
      <w:tr w:rsidR="009A1D84" w:rsidRPr="00C51B7E" w14:paraId="11024499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86113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3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9FE7D" w14:textId="0E9BF8BB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What strategies were used to mobilize families?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4D3E8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267EE25C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E68D7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4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F9BC9" w14:textId="32E23F5C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What were the main challenges faced?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8526C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0D77EC46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BEB730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5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71C6A" w14:textId="36046BAB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How did the community respond to the campaign?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9C56F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745A40F5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FEEB4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6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54EDA" w14:textId="77777777" w:rsidR="009A1D84" w:rsidRPr="009A1D84" w:rsidRDefault="009A1D84" w:rsidP="009A1D84">
            <w:pPr>
              <w:spacing w:after="160" w:line="278" w:lineRule="auto"/>
              <w:rPr>
                <w:lang w:val="pt-PT"/>
              </w:rPr>
            </w:pPr>
          </w:p>
          <w:p w14:paraId="0D8EC469" w14:textId="77777777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What changes have you observed in the perception of vaccination?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1A100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7BDA8DC5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7AED8A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7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82A56" w14:textId="0106327C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What recommendations do you have to strengthen community involvement?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CE143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</w:tbl>
    <w:p w14:paraId="0A7DB4E2" w14:textId="77777777" w:rsidR="009A1D84" w:rsidRPr="00F94646" w:rsidRDefault="009A1D84" w:rsidP="009A1D84"/>
    <w:p w14:paraId="1390EE63" w14:textId="77777777" w:rsidR="009A1D84" w:rsidRPr="00F94646" w:rsidRDefault="009A1D84" w:rsidP="009A1D84">
      <w:pPr>
        <w:rPr>
          <w:b/>
          <w:bCs/>
        </w:rPr>
      </w:pPr>
    </w:p>
    <w:p w14:paraId="3A160CDA" w14:textId="77777777" w:rsidR="009A1D84" w:rsidRPr="00F94646" w:rsidRDefault="009A1D84" w:rsidP="009A1D84"/>
    <w:p w14:paraId="7AF7EC92" w14:textId="77777777" w:rsidR="009A1D84" w:rsidRPr="00F94646" w:rsidRDefault="009A1D84" w:rsidP="009A1D84"/>
    <w:p w14:paraId="143B9407" w14:textId="77777777" w:rsidR="009A1D84" w:rsidRPr="00F94646" w:rsidRDefault="009A1D84" w:rsidP="009A1D84"/>
    <w:p w14:paraId="3507E9E9" w14:textId="77777777" w:rsidR="009A1D84" w:rsidRPr="00F94646" w:rsidRDefault="009A1D84" w:rsidP="009A1D84"/>
    <w:p w14:paraId="0BA5704E" w14:textId="77777777" w:rsidR="009A1D84" w:rsidRPr="00F94646" w:rsidRDefault="009A1D84" w:rsidP="009A1D84"/>
    <w:p w14:paraId="6C208F48" w14:textId="74F094E6" w:rsidR="009A1D84" w:rsidRPr="00ED6D10" w:rsidRDefault="009A1D84" w:rsidP="009A1D84">
      <w:pPr>
        <w:numPr>
          <w:ilvl w:val="0"/>
          <w:numId w:val="1"/>
        </w:numPr>
        <w:rPr>
          <w:b/>
          <w:bCs/>
          <w:u w:val="single"/>
          <w:lang w:val="pt-PT"/>
        </w:rPr>
      </w:pPr>
      <w:r w:rsidRPr="009A1D84">
        <w:rPr>
          <w:b/>
          <w:bCs/>
          <w:u w:val="single"/>
        </w:rPr>
        <w:t xml:space="preserve"> Focus groups: </w:t>
      </w:r>
    </w:p>
    <w:p w14:paraId="3825AD79" w14:textId="77777777" w:rsidR="009A1D84" w:rsidRPr="009A1D84" w:rsidRDefault="009A1D84" w:rsidP="009A1D84">
      <w:pPr>
        <w:rPr>
          <w:b/>
          <w:bCs/>
          <w:u w:val="single"/>
          <w:lang w:val="pt-PT"/>
        </w:rPr>
      </w:pPr>
      <w:r w:rsidRPr="009A1D84">
        <w:rPr>
          <w:b/>
          <w:bCs/>
          <w:u w:val="single"/>
        </w:rPr>
        <w:lastRenderedPageBreak/>
        <w:t>ANNEX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96"/>
        <w:gridCol w:w="3087"/>
      </w:tblGrid>
      <w:tr w:rsidR="009A1D84" w:rsidRPr="009A1D84" w14:paraId="4BE25952" w14:textId="77777777">
        <w:tc>
          <w:tcPr>
            <w:tcW w:w="63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CDF97" w14:textId="77777777" w:rsidR="009A1D84" w:rsidRPr="006A1B47" w:rsidRDefault="009A1D84" w:rsidP="009A1D84">
            <w:pPr>
              <w:numPr>
                <w:ilvl w:val="0"/>
                <w:numId w:val="8"/>
              </w:numPr>
              <w:spacing w:after="160" w:line="278" w:lineRule="auto"/>
            </w:pPr>
            <w:r w:rsidRPr="006A1B47">
              <w:rPr>
                <w:b/>
                <w:bCs/>
              </w:rPr>
              <w:t xml:space="preserve">Category: </w:t>
            </w:r>
            <w:r w:rsidRPr="006A1B47">
              <w:rPr>
                <w:b/>
              </w:rPr>
              <w:t>Community members</w:t>
            </w:r>
            <w:r w:rsidRPr="006A1B47">
              <w:t xml:space="preserve"> (community/religious leader or other community leader).</w:t>
            </w:r>
          </w:p>
          <w:p w14:paraId="099A5529" w14:textId="77777777" w:rsidR="009A1D84" w:rsidRPr="006A1B47" w:rsidRDefault="009A1D84" w:rsidP="009A1D84">
            <w:pPr>
              <w:spacing w:after="160" w:line="278" w:lineRule="auto"/>
              <w:rPr>
                <w:b/>
                <w:bCs/>
              </w:rPr>
            </w:pPr>
          </w:p>
          <w:p w14:paraId="00C1CD4E" w14:textId="35F79ED3" w:rsidR="009A1D84" w:rsidRPr="006A1B47" w:rsidRDefault="0088790E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88790E">
              <w:rPr>
                <w:b/>
                <w:bCs/>
              </w:rPr>
              <w:t>Length of service: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DE0C9" w14:textId="77777777" w:rsidR="009A1D84" w:rsidRPr="006A1B47" w:rsidRDefault="009A1D84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proofErr w:type="gramStart"/>
            <w:r w:rsidRPr="006A1B47">
              <w:rPr>
                <w:b/>
                <w:bCs/>
              </w:rPr>
              <w:t>Province :</w:t>
            </w:r>
            <w:proofErr w:type="gramEnd"/>
          </w:p>
          <w:p w14:paraId="31D54262" w14:textId="77777777" w:rsidR="009A1D84" w:rsidRPr="006A1B47" w:rsidRDefault="009A1D84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6A1B47">
              <w:rPr>
                <w:b/>
                <w:bCs/>
              </w:rPr>
              <w:t>District:</w:t>
            </w:r>
          </w:p>
          <w:p w14:paraId="5D6073E4" w14:textId="4CEE2509" w:rsidR="009A1D84" w:rsidRPr="006A1B47" w:rsidRDefault="006A1B47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6A1B47">
              <w:rPr>
                <w:b/>
                <w:bCs/>
              </w:rPr>
              <w:t>Health Facility</w:t>
            </w:r>
            <w:r w:rsidR="009A1D84" w:rsidRPr="006A1B47">
              <w:rPr>
                <w:b/>
                <w:bCs/>
              </w:rPr>
              <w:t>:</w:t>
            </w:r>
          </w:p>
          <w:p w14:paraId="584AE28E" w14:textId="77777777" w:rsidR="009A1D84" w:rsidRPr="006A1B47" w:rsidRDefault="009A1D84" w:rsidP="009A1D84">
            <w:pPr>
              <w:spacing w:after="160" w:line="278" w:lineRule="auto"/>
              <w:rPr>
                <w:b/>
                <w:bCs/>
                <w:lang w:val="pt-PT"/>
              </w:rPr>
            </w:pPr>
          </w:p>
        </w:tc>
      </w:tr>
      <w:tr w:rsidR="009A1D84" w:rsidRPr="009A1D84" w14:paraId="4ABF59EA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458982AB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#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4766B8D5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</w:rPr>
              <w:t>Topics for Discussion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4ACD8DA2" w14:textId="2C319563" w:rsidR="009A1D84" w:rsidRPr="006A1B47" w:rsidRDefault="006A1B47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6A1B47">
              <w:rPr>
                <w:b/>
                <w:bCs/>
                <w:lang w:val="pt-PT"/>
              </w:rPr>
              <w:t>Answer</w:t>
            </w:r>
          </w:p>
        </w:tc>
      </w:tr>
      <w:tr w:rsidR="009A1D84" w:rsidRPr="00C51B7E" w14:paraId="56E3A275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94C96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434AB" w14:textId="29804149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How was the community mobilization process?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54562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6008E29B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C44E2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2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00D81" w14:textId="6703B91C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Which tools or messages were most effective?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2E070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725D35A1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A3DCF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3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D4CB8" w14:textId="1234A37D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What barriers did they face (logistical, cultural, communicational)?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519D7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73D8FF00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F4A3C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4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535E2" w14:textId="5CCF416D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How was the articulation with the health services?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103E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5786BF63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B932A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5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76FF9" w14:textId="089B0DC8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What results do you see in the community after the campaign?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F6A1E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0D52FC54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92589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6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1DA2D" w14:textId="77777777" w:rsidR="009A1D84" w:rsidRPr="009A1D84" w:rsidRDefault="009A1D84" w:rsidP="009A1D84">
            <w:pPr>
              <w:spacing w:after="160" w:line="278" w:lineRule="auto"/>
              <w:rPr>
                <w:lang w:val="pt-PT"/>
              </w:rPr>
            </w:pPr>
          </w:p>
          <w:p w14:paraId="523BDC50" w14:textId="73B5B5FC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What lessons learned can be replicated?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FDD20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380D56BC" w14:textId="77777777" w:rsidTr="004B1AD2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A6E4FA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7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3D16F" w14:textId="73670B6C" w:rsidR="009A1D84" w:rsidRPr="00F94646" w:rsidRDefault="009A1D84" w:rsidP="009A1D84">
            <w:pPr>
              <w:numPr>
                <w:ilvl w:val="0"/>
                <w:numId w:val="7"/>
              </w:numPr>
              <w:spacing w:after="160" w:line="278" w:lineRule="auto"/>
            </w:pPr>
            <w:r w:rsidRPr="009A1D84">
              <w:t>What recommendations do you have for future strategies?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68230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</w:tbl>
    <w:p w14:paraId="72C54854" w14:textId="77777777" w:rsidR="009A1D84" w:rsidRPr="00F94646" w:rsidRDefault="009A1D84" w:rsidP="009A1D84">
      <w:pPr>
        <w:rPr>
          <w:b/>
          <w:bCs/>
        </w:rPr>
      </w:pPr>
    </w:p>
    <w:p w14:paraId="1574BD26" w14:textId="77777777" w:rsidR="009A1D84" w:rsidRPr="00F94646" w:rsidRDefault="009A1D84" w:rsidP="009A1D84">
      <w:pPr>
        <w:rPr>
          <w:b/>
          <w:bCs/>
        </w:rPr>
      </w:pPr>
    </w:p>
    <w:p w14:paraId="3A890D62" w14:textId="77777777" w:rsidR="009A1D84" w:rsidRPr="00F94646" w:rsidRDefault="009A1D84" w:rsidP="009A1D84">
      <w:pPr>
        <w:rPr>
          <w:b/>
          <w:bCs/>
        </w:rPr>
      </w:pPr>
    </w:p>
    <w:p w14:paraId="0BC70094" w14:textId="77777777" w:rsidR="009A1D84" w:rsidRPr="00F94646" w:rsidRDefault="009A1D84" w:rsidP="009A1D84">
      <w:pPr>
        <w:rPr>
          <w:b/>
          <w:bCs/>
        </w:rPr>
      </w:pPr>
    </w:p>
    <w:p w14:paraId="6C6DD70C" w14:textId="77777777" w:rsidR="009A1D84" w:rsidRDefault="009A1D84" w:rsidP="009A1D84">
      <w:pPr>
        <w:rPr>
          <w:b/>
          <w:bCs/>
        </w:rPr>
      </w:pPr>
    </w:p>
    <w:p w14:paraId="73242318" w14:textId="77777777" w:rsidR="0088790E" w:rsidRDefault="0088790E" w:rsidP="009A1D84">
      <w:pPr>
        <w:rPr>
          <w:b/>
          <w:bCs/>
        </w:rPr>
      </w:pPr>
    </w:p>
    <w:p w14:paraId="09290041" w14:textId="77777777" w:rsidR="006A1B47" w:rsidRPr="00F94646" w:rsidRDefault="006A1B47" w:rsidP="009A1D84">
      <w:pPr>
        <w:rPr>
          <w:b/>
          <w:bCs/>
        </w:rPr>
      </w:pPr>
    </w:p>
    <w:p w14:paraId="4CDFEAC8" w14:textId="77777777" w:rsidR="009A1D84" w:rsidRPr="00F94646" w:rsidRDefault="009A1D84" w:rsidP="009A1D84">
      <w:pPr>
        <w:rPr>
          <w:b/>
          <w:bCs/>
        </w:rPr>
      </w:pPr>
      <w:r w:rsidRPr="009A1D84">
        <w:rPr>
          <w:b/>
          <w:bCs/>
        </w:rPr>
        <w:lastRenderedPageBreak/>
        <w:t>(iii) Checklist: Observation in Health Facilities</w:t>
      </w:r>
    </w:p>
    <w:p w14:paraId="453EEB93" w14:textId="77777777" w:rsidR="009A1D84" w:rsidRPr="009A1D84" w:rsidRDefault="009A1D84" w:rsidP="009A1D84">
      <w:pPr>
        <w:rPr>
          <w:b/>
          <w:bCs/>
          <w:u w:val="single"/>
          <w:lang w:val="pt-PT"/>
        </w:rPr>
      </w:pPr>
      <w:r w:rsidRPr="009A1D84">
        <w:rPr>
          <w:b/>
          <w:bCs/>
          <w:u w:val="single"/>
        </w:rPr>
        <w:t>ANNEX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"/>
        <w:gridCol w:w="5683"/>
        <w:gridCol w:w="3099"/>
      </w:tblGrid>
      <w:tr w:rsidR="009A1D84" w:rsidRPr="009A1D84" w14:paraId="2A8F2839" w14:textId="77777777">
        <w:tc>
          <w:tcPr>
            <w:tcW w:w="63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63CE6" w14:textId="4CFA4617" w:rsidR="006A1B47" w:rsidRPr="0077743C" w:rsidRDefault="009A1D84" w:rsidP="009A1D84">
            <w:pPr>
              <w:numPr>
                <w:ilvl w:val="0"/>
                <w:numId w:val="8"/>
              </w:numPr>
              <w:spacing w:after="160" w:line="278" w:lineRule="auto"/>
              <w:rPr>
                <w:b/>
                <w:bCs/>
              </w:rPr>
            </w:pPr>
            <w:r w:rsidRPr="0077743C">
              <w:rPr>
                <w:b/>
                <w:bCs/>
              </w:rPr>
              <w:t xml:space="preserve">Category: Observation in the </w:t>
            </w:r>
            <w:r w:rsidR="0077743C" w:rsidRPr="0077743C">
              <w:rPr>
                <w:b/>
                <w:bCs/>
              </w:rPr>
              <w:t>Health Facility</w:t>
            </w:r>
          </w:p>
          <w:p w14:paraId="19E035FB" w14:textId="545C5259" w:rsidR="009A1D84" w:rsidRPr="0077743C" w:rsidRDefault="00D77788" w:rsidP="009A1D84">
            <w:pPr>
              <w:numPr>
                <w:ilvl w:val="0"/>
                <w:numId w:val="8"/>
              </w:num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Verification </w:t>
            </w:r>
            <w:r w:rsidR="009A1D84" w:rsidRPr="0077743C">
              <w:rPr>
                <w:b/>
                <w:bCs/>
              </w:rPr>
              <w:t>List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38DEA" w14:textId="7CD9A77F" w:rsidR="009A1D84" w:rsidRPr="006A1B47" w:rsidRDefault="006A1B47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6A1B47">
              <w:rPr>
                <w:b/>
                <w:bCs/>
              </w:rPr>
              <w:t>Province:</w:t>
            </w:r>
          </w:p>
          <w:p w14:paraId="56E81888" w14:textId="77777777" w:rsidR="009A1D84" w:rsidRPr="006A1B47" w:rsidRDefault="009A1D84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6A1B47">
              <w:rPr>
                <w:b/>
                <w:bCs/>
              </w:rPr>
              <w:t>District:</w:t>
            </w:r>
          </w:p>
          <w:p w14:paraId="21020109" w14:textId="5318732F" w:rsidR="009A1D84" w:rsidRPr="006A1B47" w:rsidRDefault="006A1B47" w:rsidP="009A1D84">
            <w:pPr>
              <w:spacing w:after="160" w:line="278" w:lineRule="auto"/>
              <w:rPr>
                <w:b/>
                <w:bCs/>
                <w:lang w:val="pt-PT"/>
              </w:rPr>
            </w:pPr>
            <w:r w:rsidRPr="006A1B47">
              <w:rPr>
                <w:b/>
                <w:bCs/>
              </w:rPr>
              <w:t>Health Facility:</w:t>
            </w:r>
          </w:p>
          <w:p w14:paraId="64EE71C3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</w:p>
        </w:tc>
      </w:tr>
      <w:tr w:rsidR="009A1D84" w:rsidRPr="009A1D84" w14:paraId="054C15D2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5106D924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#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0EC50A08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</w:rPr>
              <w:t xml:space="preserve">Things to note 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3DBFF"/>
            <w:hideMark/>
          </w:tcPr>
          <w:p w14:paraId="381E811D" w14:textId="111B5559" w:rsidR="009A1D84" w:rsidRPr="009A1D84" w:rsidRDefault="0077743C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6A1B47">
              <w:rPr>
                <w:b/>
                <w:bCs/>
                <w:lang w:val="pt-PT"/>
              </w:rPr>
              <w:t>Answer</w:t>
            </w:r>
          </w:p>
        </w:tc>
      </w:tr>
      <w:tr w:rsidR="009A1D84" w:rsidRPr="00C51B7E" w14:paraId="45AB2AD5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DDC6D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1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F79EA" w14:textId="2E1BDA56" w:rsidR="009A1D84" w:rsidRPr="00F94646" w:rsidRDefault="009A1D84" w:rsidP="009A1D84">
            <w:pPr>
              <w:numPr>
                <w:ilvl w:val="0"/>
                <w:numId w:val="9"/>
              </w:numPr>
              <w:spacing w:after="160" w:line="278" w:lineRule="auto"/>
            </w:pPr>
            <w:r w:rsidRPr="009A1D84">
              <w:t>Presence of communication materials on BCU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4D5CE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27AD9FBE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715E7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2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EA26A" w14:textId="2AC9B79F" w:rsidR="009A1D84" w:rsidRPr="00F94646" w:rsidRDefault="009A1D84" w:rsidP="009A1D84">
            <w:pPr>
              <w:numPr>
                <w:ilvl w:val="0"/>
                <w:numId w:val="9"/>
              </w:numPr>
              <w:spacing w:after="160" w:line="278" w:lineRule="auto"/>
            </w:pPr>
            <w:r w:rsidRPr="009A1D84">
              <w:t>Proper registration of vaccinated children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98771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53D6A833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5FD83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3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E71ED" w14:textId="292CBC8B" w:rsidR="009A1D84" w:rsidRPr="00F94646" w:rsidRDefault="009A1D84" w:rsidP="009A1D84">
            <w:pPr>
              <w:numPr>
                <w:ilvl w:val="0"/>
                <w:numId w:val="9"/>
              </w:numPr>
              <w:spacing w:after="160" w:line="278" w:lineRule="auto"/>
            </w:pPr>
            <w:r w:rsidRPr="009A1D84">
              <w:t>Existence of lists of unvaccinated children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57F05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5AD6A314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FF8E02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4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8A387" w14:textId="54C01662" w:rsidR="009A1D84" w:rsidRPr="00F94646" w:rsidRDefault="009A1D84" w:rsidP="009A1D84">
            <w:pPr>
              <w:numPr>
                <w:ilvl w:val="0"/>
                <w:numId w:val="9"/>
              </w:numPr>
              <w:spacing w:after="160" w:line="278" w:lineRule="auto"/>
            </w:pPr>
            <w:r w:rsidRPr="009A1D84">
              <w:t>Service flow and waiting time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401F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510EA2F5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B0A7B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5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C1B59" w14:textId="3279E81E" w:rsidR="009A1D84" w:rsidRPr="00F94646" w:rsidRDefault="009A1D84" w:rsidP="009A1D84">
            <w:pPr>
              <w:numPr>
                <w:ilvl w:val="0"/>
                <w:numId w:val="9"/>
              </w:numPr>
              <w:spacing w:after="160" w:line="278" w:lineRule="auto"/>
            </w:pPr>
            <w:r w:rsidRPr="009A1D84">
              <w:t>Interaction between professionals and caregivers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204CA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4D80593F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E6839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6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116AB" w14:textId="77777777" w:rsidR="009A1D84" w:rsidRPr="009A1D84" w:rsidRDefault="009A1D84" w:rsidP="009A1D84">
            <w:pPr>
              <w:spacing w:after="160" w:line="278" w:lineRule="auto"/>
              <w:rPr>
                <w:lang w:val="pt-PT"/>
              </w:rPr>
            </w:pPr>
          </w:p>
          <w:p w14:paraId="76071AB8" w14:textId="33D47B42" w:rsidR="009A1D84" w:rsidRPr="00F94646" w:rsidRDefault="009A1D84" w:rsidP="009A1D84">
            <w:pPr>
              <w:numPr>
                <w:ilvl w:val="0"/>
                <w:numId w:val="9"/>
              </w:numPr>
              <w:spacing w:after="160" w:line="278" w:lineRule="auto"/>
            </w:pPr>
            <w:r w:rsidRPr="009A1D84">
              <w:t>Use of digital or manual tools for monitoring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8FF21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  <w:tr w:rsidR="009A1D84" w:rsidRPr="00C51B7E" w14:paraId="23B2FA38" w14:textId="7777777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CB1EF" w14:textId="77777777" w:rsidR="009A1D84" w:rsidRPr="009A1D84" w:rsidRDefault="009A1D84" w:rsidP="009A1D84">
            <w:pPr>
              <w:spacing w:after="160" w:line="278" w:lineRule="auto"/>
              <w:rPr>
                <w:b/>
                <w:bCs/>
                <w:u w:val="single"/>
                <w:lang w:val="pt-PT"/>
              </w:rPr>
            </w:pPr>
            <w:r w:rsidRPr="009A1D84">
              <w:rPr>
                <w:b/>
                <w:bCs/>
                <w:u w:val="single"/>
              </w:rPr>
              <w:t>7</w:t>
            </w:r>
          </w:p>
        </w:tc>
        <w:tc>
          <w:tcPr>
            <w:tcW w:w="5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6CB58" w14:textId="6E1DF25B" w:rsidR="009A1D84" w:rsidRPr="00F94646" w:rsidRDefault="009A1D84" w:rsidP="009A1D84">
            <w:pPr>
              <w:numPr>
                <w:ilvl w:val="0"/>
                <w:numId w:val="9"/>
              </w:numPr>
              <w:spacing w:after="160" w:line="278" w:lineRule="auto"/>
            </w:pPr>
            <w:r w:rsidRPr="009A1D84">
              <w:t>Presence of supervisors or technical support</w:t>
            </w:r>
          </w:p>
        </w:tc>
        <w:tc>
          <w:tcPr>
            <w:tcW w:w="3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3CB81" w14:textId="77777777" w:rsidR="009A1D84" w:rsidRPr="00F94646" w:rsidRDefault="009A1D84" w:rsidP="009A1D84">
            <w:pPr>
              <w:spacing w:after="160" w:line="278" w:lineRule="auto"/>
              <w:rPr>
                <w:b/>
                <w:bCs/>
                <w:u w:val="single"/>
              </w:rPr>
            </w:pPr>
          </w:p>
        </w:tc>
      </w:tr>
    </w:tbl>
    <w:p w14:paraId="2435EE78" w14:textId="77777777" w:rsidR="009A1D84" w:rsidRPr="00F94646" w:rsidRDefault="009A1D84" w:rsidP="009A1D84">
      <w:pPr>
        <w:rPr>
          <w:b/>
          <w:bCs/>
        </w:rPr>
      </w:pPr>
    </w:p>
    <w:p w14:paraId="440A26F1" w14:textId="77777777" w:rsidR="009A1D84" w:rsidRPr="00F94646" w:rsidRDefault="009A1D84" w:rsidP="009A1D84"/>
    <w:p w14:paraId="795C2051" w14:textId="7834C01A" w:rsidR="0012252B" w:rsidRPr="00F94646" w:rsidRDefault="0012252B"/>
    <w:sectPr w:rsidR="0012252B" w:rsidRPr="00F94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03BE"/>
    <w:multiLevelType w:val="multilevel"/>
    <w:tmpl w:val="7520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266F1"/>
    <w:multiLevelType w:val="hybridMultilevel"/>
    <w:tmpl w:val="63C885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17370"/>
    <w:multiLevelType w:val="hybridMultilevel"/>
    <w:tmpl w:val="B0AEA4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3F3680"/>
    <w:multiLevelType w:val="hybridMultilevel"/>
    <w:tmpl w:val="48CC1D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2C366A"/>
    <w:multiLevelType w:val="hybridMultilevel"/>
    <w:tmpl w:val="828249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62348E"/>
    <w:multiLevelType w:val="hybridMultilevel"/>
    <w:tmpl w:val="E74E2D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3A4433"/>
    <w:multiLevelType w:val="hybridMultilevel"/>
    <w:tmpl w:val="427C08FA"/>
    <w:lvl w:ilvl="0" w:tplc="E660A8E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2634E"/>
    <w:multiLevelType w:val="hybridMultilevel"/>
    <w:tmpl w:val="D3F29CD8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F215E9"/>
    <w:multiLevelType w:val="hybridMultilevel"/>
    <w:tmpl w:val="3878C6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8993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9887608">
    <w:abstractNumId w:val="8"/>
  </w:num>
  <w:num w:numId="3" w16cid:durableId="1989354516">
    <w:abstractNumId w:val="4"/>
  </w:num>
  <w:num w:numId="4" w16cid:durableId="2129540399">
    <w:abstractNumId w:val="2"/>
  </w:num>
  <w:num w:numId="5" w16cid:durableId="865027002">
    <w:abstractNumId w:val="5"/>
  </w:num>
  <w:num w:numId="6" w16cid:durableId="1520968992">
    <w:abstractNumId w:val="1"/>
  </w:num>
  <w:num w:numId="7" w16cid:durableId="1483620819">
    <w:abstractNumId w:val="3"/>
  </w:num>
  <w:num w:numId="8" w16cid:durableId="1515995725">
    <w:abstractNumId w:val="7"/>
  </w:num>
  <w:num w:numId="9" w16cid:durableId="138945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84"/>
    <w:rsid w:val="0012252B"/>
    <w:rsid w:val="00126FFE"/>
    <w:rsid w:val="001655EC"/>
    <w:rsid w:val="00256FE7"/>
    <w:rsid w:val="004B1AD2"/>
    <w:rsid w:val="00584252"/>
    <w:rsid w:val="006A1B47"/>
    <w:rsid w:val="007324A7"/>
    <w:rsid w:val="007564CA"/>
    <w:rsid w:val="0077743C"/>
    <w:rsid w:val="007A556F"/>
    <w:rsid w:val="00853121"/>
    <w:rsid w:val="0088790E"/>
    <w:rsid w:val="009929C0"/>
    <w:rsid w:val="009A1D84"/>
    <w:rsid w:val="00C51B7E"/>
    <w:rsid w:val="00CF0FD1"/>
    <w:rsid w:val="00D77788"/>
    <w:rsid w:val="00ED6D10"/>
    <w:rsid w:val="00F94646"/>
    <w:rsid w:val="00FA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91883"/>
  <w15:chartTrackingRefBased/>
  <w15:docId w15:val="{FBEBE15A-DB71-46B9-A7A4-FA1B8EFB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D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D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D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D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D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D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D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D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D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D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D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D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D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D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D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D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464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7410195-14e1-4fb8-904b-ab1892023667}" enabled="0" method="" siteId="{77410195-14e1-4fb8-904b-ab18920236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528</Words>
  <Characters>3013</Characters>
  <Application>Microsoft Office Word</Application>
  <DocSecurity>0</DocSecurity>
  <Lines>25</Lines>
  <Paragraphs>7</Paragraphs>
  <ScaleCrop>false</ScaleCrop>
  <Company>UNICEF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Esmeralda Karajeanes</dc:creator>
  <cp:keywords/>
  <dc:description/>
  <cp:lastModifiedBy>Violet Mathenge</cp:lastModifiedBy>
  <cp:revision>2</cp:revision>
  <dcterms:created xsi:type="dcterms:W3CDTF">2026-08-31T10:54:00Z</dcterms:created>
  <dcterms:modified xsi:type="dcterms:W3CDTF">2026-08-31T10:54:00Z</dcterms:modified>
</cp:coreProperties>
</file>