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C0BE3" w14:textId="3B882A63" w:rsidR="00481B62" w:rsidRPr="00666A2F" w:rsidRDefault="00666A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DFF5E" wp14:editId="750C5279">
                <wp:simplePos x="0" y="0"/>
                <wp:positionH relativeFrom="margin">
                  <wp:posOffset>-12801</wp:posOffset>
                </wp:positionH>
                <wp:positionV relativeFrom="paragraph">
                  <wp:posOffset>-2591</wp:posOffset>
                </wp:positionV>
                <wp:extent cx="5354727" cy="804672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4727" cy="804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EFD42F" w14:textId="28BBD730" w:rsidR="00666A2F" w:rsidRDefault="001B3627">
                            <w:r w:rsidRPr="001B3627">
                              <w:drawing>
                                <wp:inline distT="0" distB="0" distL="0" distR="0" wp14:anchorId="493B05C2" wp14:editId="325FA1CC">
                                  <wp:extent cx="7234046" cy="5163742"/>
                                  <wp:effectExtent l="6667" t="0" r="0" b="0"/>
                                  <wp:docPr id="6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7259067" cy="5181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DFF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pt;margin-top:-.2pt;width:421.65pt;height:63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" fillcolor="white [3201]" stroked="f" strokeweight=".5pt">
                <v:textbox>
                  <w:txbxContent>
                    <w:p w14:paraId="01EFD42F" w14:textId="28BBD730" w:rsidR="00666A2F" w:rsidRDefault="001B3627">
                      <w:r w:rsidRPr="001B3627">
                        <w:drawing>
                          <wp:inline distT="0" distB="0" distL="0" distR="0" wp14:anchorId="493B05C2" wp14:editId="325FA1CC">
                            <wp:extent cx="7234046" cy="5163742"/>
                            <wp:effectExtent l="6667" t="0" r="0" b="0"/>
                            <wp:docPr id="6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7259067" cy="51816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1B62" w:rsidRPr="00666A2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41E81" w14:textId="77777777" w:rsidR="009F7EB3" w:rsidRDefault="009F7EB3" w:rsidP="00CB4A61">
      <w:r>
        <w:separator/>
      </w:r>
    </w:p>
  </w:endnote>
  <w:endnote w:type="continuationSeparator" w:id="0">
    <w:p w14:paraId="7ECD6912" w14:textId="77777777" w:rsidR="009F7EB3" w:rsidRDefault="009F7EB3" w:rsidP="00CB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24E5" w14:textId="77777777" w:rsidR="009F7EB3" w:rsidRDefault="009F7EB3" w:rsidP="00CB4A61">
      <w:r>
        <w:separator/>
      </w:r>
    </w:p>
  </w:footnote>
  <w:footnote w:type="continuationSeparator" w:id="0">
    <w:p w14:paraId="17444E3C" w14:textId="77777777" w:rsidR="009F7EB3" w:rsidRDefault="009F7EB3" w:rsidP="00CB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B2E25" w14:textId="37DF3681" w:rsidR="00CB4A61" w:rsidRPr="00CB4A61" w:rsidRDefault="00CB4A61">
    <w:pPr>
      <w:pStyle w:val="a3"/>
      <w:rPr>
        <w:rFonts w:ascii="Times New Roman" w:hAnsi="Times New Roman" w:cs="Times New Roman"/>
        <w:sz w:val="24"/>
        <w:szCs w:val="24"/>
      </w:rPr>
    </w:pPr>
    <w:r w:rsidRPr="00CB4A61">
      <w:rPr>
        <w:rFonts w:ascii="Times New Roman" w:hAnsi="Times New Roman" w:cs="Times New Roman"/>
        <w:sz w:val="24"/>
        <w:szCs w:val="24"/>
      </w:rPr>
      <w:t>Kimura S et 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61"/>
    <w:rsid w:val="001B3627"/>
    <w:rsid w:val="00481B62"/>
    <w:rsid w:val="00666A2F"/>
    <w:rsid w:val="0067790E"/>
    <w:rsid w:val="007019A7"/>
    <w:rsid w:val="007953AF"/>
    <w:rsid w:val="00865A18"/>
    <w:rsid w:val="009F7EB3"/>
    <w:rsid w:val="00BB4491"/>
    <w:rsid w:val="00C437C4"/>
    <w:rsid w:val="00CB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EC8E3"/>
  <w15:chartTrackingRefBased/>
  <w15:docId w15:val="{38B7D7EE-4842-44C8-B067-C5B73002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A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4A61"/>
  </w:style>
  <w:style w:type="paragraph" w:styleId="a5">
    <w:name w:val="footer"/>
    <w:basedOn w:val="a"/>
    <w:link w:val="a6"/>
    <w:uiPriority w:val="99"/>
    <w:unhideWhenUsed/>
    <w:rsid w:val="00CB4A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4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FE0EE-6A92-4CA3-9EB0-2A1C9338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盛重</dc:creator>
  <cp:keywords/>
  <dc:description/>
  <cp:lastModifiedBy>竹下 盛重</cp:lastModifiedBy>
  <cp:revision>5</cp:revision>
  <dcterms:created xsi:type="dcterms:W3CDTF">2021-09-21T02:30:00Z</dcterms:created>
  <dcterms:modified xsi:type="dcterms:W3CDTF">2021-11-09T06:33:00Z</dcterms:modified>
</cp:coreProperties>
</file>