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28E7" w14:textId="77777777" w:rsidR="007109AF" w:rsidRPr="009F19B1" w:rsidRDefault="007109AF" w:rsidP="007109AF">
      <w:pPr>
        <w:spacing w:after="0"/>
        <w:jc w:val="center"/>
        <w:rPr>
          <w:sz w:val="18"/>
          <w:szCs w:val="18"/>
        </w:rPr>
      </w:pPr>
      <w:r w:rsidRPr="009F19B1">
        <w:rPr>
          <w:rStyle w:val="Strong"/>
          <w:sz w:val="18"/>
          <w:szCs w:val="18"/>
        </w:rPr>
        <w:t>Table 2.</w:t>
      </w:r>
      <w:r w:rsidRPr="009F19B1">
        <w:rPr>
          <w:sz w:val="18"/>
          <w:szCs w:val="18"/>
        </w:rPr>
        <w:t xml:space="preserve"> Dimensionality reduction achieved by the proposed feature selection framework for handcrafted and hybrid feature sets extracted from original and pre-processed images.</w:t>
      </w:r>
    </w:p>
    <w:tbl>
      <w:tblPr>
        <w:tblStyle w:val="ListTable2"/>
        <w:tblW w:w="9356" w:type="dxa"/>
        <w:tblLook w:val="04A0" w:firstRow="1" w:lastRow="0" w:firstColumn="1" w:lastColumn="0" w:noHBand="0" w:noVBand="1"/>
      </w:tblPr>
      <w:tblGrid>
        <w:gridCol w:w="851"/>
        <w:gridCol w:w="2977"/>
        <w:gridCol w:w="1842"/>
        <w:gridCol w:w="1985"/>
        <w:gridCol w:w="1701"/>
      </w:tblGrid>
      <w:tr w:rsidR="007109AF" w14:paraId="557743B4" w14:textId="77777777" w:rsidTr="00210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2D928D1" w14:textId="77777777" w:rsidR="007109AF" w:rsidRDefault="007109AF" w:rsidP="00210139">
            <w:pPr>
              <w:jc w:val="both"/>
            </w:pPr>
          </w:p>
        </w:tc>
        <w:tc>
          <w:tcPr>
            <w:tcW w:w="2977" w:type="dxa"/>
          </w:tcPr>
          <w:p w14:paraId="3FFFC05A" w14:textId="77777777" w:rsidR="007109AF" w:rsidRDefault="007109AF" w:rsidP="0021013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51832226" w14:textId="77777777" w:rsidR="007109AF" w:rsidRDefault="007109AF" w:rsidP="0021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358C">
              <w:t>Original Features</w:t>
            </w:r>
          </w:p>
        </w:tc>
        <w:tc>
          <w:tcPr>
            <w:tcW w:w="1985" w:type="dxa"/>
          </w:tcPr>
          <w:p w14:paraId="2EC1E366" w14:textId="77777777" w:rsidR="007109AF" w:rsidRDefault="007109AF" w:rsidP="0021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358C">
              <w:t>Selected Features</w:t>
            </w:r>
          </w:p>
        </w:tc>
        <w:tc>
          <w:tcPr>
            <w:tcW w:w="1701" w:type="dxa"/>
          </w:tcPr>
          <w:p w14:paraId="5F3D807E" w14:textId="77777777" w:rsidR="007109AF" w:rsidRDefault="007109AF" w:rsidP="0021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358C">
              <w:t>Reduction</w:t>
            </w:r>
            <w:r>
              <w:t xml:space="preserve"> (%)</w:t>
            </w:r>
          </w:p>
        </w:tc>
      </w:tr>
      <w:tr w:rsidR="007109AF" w14:paraId="66397B42" w14:textId="77777777" w:rsidTr="0021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right w:val="single" w:sz="6" w:space="0" w:color="auto"/>
            </w:tcBorders>
            <w:textDirection w:val="tbRl"/>
          </w:tcPr>
          <w:p w14:paraId="5B6D39BD" w14:textId="77777777" w:rsidR="007109AF" w:rsidRPr="00B56E3A" w:rsidRDefault="007109AF" w:rsidP="00210139">
            <w:pPr>
              <w:ind w:left="113" w:right="113"/>
              <w:jc w:val="center"/>
            </w:pPr>
            <w:r>
              <w:t>Pre-processed Image</w:t>
            </w: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084CF057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6E3A">
              <w:t>Handcraft</w:t>
            </w:r>
            <w:r>
              <w:t>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0AACE392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618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25A300BA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>
              <w:t>36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795FAB3F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94.1</w:t>
            </w:r>
          </w:p>
        </w:tc>
      </w:tr>
      <w:tr w:rsidR="007109AF" w14:paraId="3C5B2233" w14:textId="77777777" w:rsidTr="00210139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6" w:space="0" w:color="auto"/>
            </w:tcBorders>
          </w:tcPr>
          <w:p w14:paraId="463A780E" w14:textId="77777777" w:rsidR="007109AF" w:rsidRDefault="007109AF" w:rsidP="00210139">
            <w:pPr>
              <w:jc w:val="center"/>
            </w:pP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4C1C8C33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EfficientNet-B0 + Handcrafted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7E3B5591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511">
              <w:t>1896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454EA219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74AD6DD3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95.9</w:t>
            </w:r>
          </w:p>
        </w:tc>
      </w:tr>
      <w:tr w:rsidR="007109AF" w14:paraId="554405CE" w14:textId="77777777" w:rsidTr="0021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6" w:space="0" w:color="auto"/>
            </w:tcBorders>
          </w:tcPr>
          <w:p w14:paraId="0F3BE3C2" w14:textId="77777777" w:rsidR="007109AF" w:rsidRDefault="007109AF" w:rsidP="00210139">
            <w:pPr>
              <w:jc w:val="center"/>
            </w:pP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079D4C2B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ViT-B16 + Handcrafted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387FB40F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511">
              <w:t>1384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162B8442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71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1E7DA588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94.8</w:t>
            </w:r>
          </w:p>
        </w:tc>
      </w:tr>
      <w:tr w:rsidR="007109AF" w14:paraId="6F947B3C" w14:textId="77777777" w:rsidTr="00210139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6" w:space="0" w:color="auto"/>
            </w:tcBorders>
          </w:tcPr>
          <w:p w14:paraId="2D9FA0E7" w14:textId="77777777" w:rsidR="007109AF" w:rsidRDefault="007109AF" w:rsidP="00210139">
            <w:pPr>
              <w:jc w:val="center"/>
            </w:pP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5FEC9B6D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ResNet50 + Handcrafted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131398D1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511">
              <w:t>2664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71DA32D5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83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5ADD1C53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96.8</w:t>
            </w:r>
          </w:p>
        </w:tc>
      </w:tr>
      <w:tr w:rsidR="007109AF" w14:paraId="0DD378DE" w14:textId="77777777" w:rsidTr="0021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right w:val="single" w:sz="6" w:space="0" w:color="auto"/>
            </w:tcBorders>
            <w:textDirection w:val="tbRl"/>
          </w:tcPr>
          <w:p w14:paraId="2E4899E5" w14:textId="77777777" w:rsidR="007109AF" w:rsidRPr="00B56E3A" w:rsidRDefault="007109AF" w:rsidP="00210139">
            <w:pPr>
              <w:ind w:left="113" w:right="113"/>
              <w:jc w:val="center"/>
            </w:pPr>
            <w:r>
              <w:t>Original Images</w:t>
            </w: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3244ABA7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6E3A">
              <w:t>Handcraft</w:t>
            </w:r>
            <w:r>
              <w:t>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0F79E7C2" w14:textId="77777777" w:rsidR="007109AF" w:rsidRPr="00C72511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618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52BCB8E5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2D0E049B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93.8</w:t>
            </w:r>
          </w:p>
        </w:tc>
      </w:tr>
      <w:tr w:rsidR="007109AF" w14:paraId="534F1472" w14:textId="77777777" w:rsidTr="00210139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6" w:space="0" w:color="auto"/>
            </w:tcBorders>
          </w:tcPr>
          <w:p w14:paraId="04D085DD" w14:textId="77777777" w:rsidR="007109AF" w:rsidRDefault="007109AF" w:rsidP="00210139">
            <w:pPr>
              <w:jc w:val="center"/>
            </w:pP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4EAC1F04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EfficientNet-B0 + Handcrafted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3C2EAAFB" w14:textId="77777777" w:rsidR="007109AF" w:rsidRPr="00C72511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511">
              <w:t>1896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65622072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00839746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94.7</w:t>
            </w:r>
          </w:p>
        </w:tc>
      </w:tr>
      <w:tr w:rsidR="007109AF" w14:paraId="5D1DFB0A" w14:textId="77777777" w:rsidTr="0021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6" w:space="0" w:color="auto"/>
            </w:tcBorders>
          </w:tcPr>
          <w:p w14:paraId="1BD04637" w14:textId="77777777" w:rsidR="007109AF" w:rsidRDefault="007109AF" w:rsidP="00210139">
            <w:pPr>
              <w:jc w:val="center"/>
            </w:pP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20226108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ViT-B16 + Handcrafted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61F13A75" w14:textId="77777777" w:rsidR="007109AF" w:rsidRPr="00C72511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511">
              <w:t>1384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7E5C9070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401E1525" w14:textId="77777777" w:rsidR="007109AF" w:rsidRDefault="007109AF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96.2</w:t>
            </w:r>
          </w:p>
        </w:tc>
      </w:tr>
      <w:tr w:rsidR="007109AF" w14:paraId="2E1B8E1C" w14:textId="77777777" w:rsidTr="00210139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6" w:space="0" w:color="auto"/>
            </w:tcBorders>
          </w:tcPr>
          <w:p w14:paraId="62349D3A" w14:textId="77777777" w:rsidR="007109AF" w:rsidRDefault="007109AF" w:rsidP="00210139">
            <w:pPr>
              <w:jc w:val="center"/>
            </w:pPr>
          </w:p>
        </w:tc>
        <w:tc>
          <w:tcPr>
            <w:tcW w:w="2977" w:type="dxa"/>
            <w:tcBorders>
              <w:right w:val="single" w:sz="6" w:space="0" w:color="auto"/>
            </w:tcBorders>
          </w:tcPr>
          <w:p w14:paraId="178097CF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ResNet50 + Handcrafted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</w:tcPr>
          <w:p w14:paraId="3B4C9C98" w14:textId="77777777" w:rsidR="007109AF" w:rsidRPr="00C72511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511">
              <w:t>2664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05203622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89</w:t>
            </w: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3FC971B2" w14:textId="77777777" w:rsidR="007109AF" w:rsidRDefault="007109AF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96.6</w:t>
            </w:r>
          </w:p>
        </w:tc>
      </w:tr>
    </w:tbl>
    <w:p w14:paraId="7F7BAC4A" w14:textId="77777777" w:rsidR="00ED22E1" w:rsidRDefault="00ED22E1"/>
    <w:sectPr w:rsidR="00ED22E1" w:rsidSect="00717AD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AF"/>
    <w:rsid w:val="001D54A0"/>
    <w:rsid w:val="003F58E8"/>
    <w:rsid w:val="006171A9"/>
    <w:rsid w:val="00662E69"/>
    <w:rsid w:val="007109AF"/>
    <w:rsid w:val="00717AD9"/>
    <w:rsid w:val="00BD4D09"/>
    <w:rsid w:val="00ED22E1"/>
    <w:rsid w:val="00F1426D"/>
    <w:rsid w:val="00F5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2786BE9"/>
  <w15:chartTrackingRefBased/>
  <w15:docId w15:val="{03285DE6-1D22-480E-840C-8590DEFF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9AF"/>
    <w:rPr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109AF"/>
    <w:rPr>
      <w:b/>
      <w:bCs/>
    </w:rPr>
  </w:style>
  <w:style w:type="table" w:styleId="ListTable2">
    <w:name w:val="List Table 2"/>
    <w:basedOn w:val="TableNormal"/>
    <w:uiPriority w:val="47"/>
    <w:rsid w:val="007109AF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Artin</dc:creator>
  <cp:keywords/>
  <dc:description/>
  <cp:lastModifiedBy>Artin</cp:lastModifiedBy>
  <cp:revision>1</cp:revision>
  <dcterms:created xsi:type="dcterms:W3CDTF">2026-08-03T04:48:00Z</dcterms:created>
  <dcterms:modified xsi:type="dcterms:W3CDTF">2026-08-03T04:49:00Z</dcterms:modified>
</cp:coreProperties>
</file>