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60C" w:rsidRPr="001F3F66" w:rsidRDefault="00865956" w:rsidP="002775DA">
      <w:pPr>
        <w:spacing w:line="360" w:lineRule="auto"/>
        <w:jc w:val="center"/>
        <w:rPr>
          <w:rFonts w:ascii="Bold type" w:hAnsi="Bold type" w:cs="Times New Roman" w:hint="eastAsia"/>
          <w:b/>
          <w:sz w:val="18"/>
          <w:szCs w:val="18"/>
        </w:rPr>
      </w:pPr>
      <w:bookmarkStart w:id="0" w:name="_GoBack"/>
      <w:r w:rsidRPr="00F407AB">
        <w:rPr>
          <w:rFonts w:cs="Times New Roman"/>
          <w:color w:val="000000" w:themeColor="text1"/>
          <w:szCs w:val="24"/>
        </w:rPr>
        <w:t>Table</w:t>
      </w:r>
      <w:r w:rsidRPr="00F407AB">
        <w:rPr>
          <w:rFonts w:cs="Times New Roman" w:hint="eastAsia"/>
          <w:color w:val="000000" w:themeColor="text1"/>
          <w:szCs w:val="24"/>
        </w:rPr>
        <w:t xml:space="preserve"> </w:t>
      </w:r>
      <w:r w:rsidRPr="00F407AB">
        <w:rPr>
          <w:rFonts w:cs="Times New Roman"/>
          <w:color w:val="000000" w:themeColor="text1"/>
          <w:szCs w:val="24"/>
        </w:rPr>
        <w:t>S1</w:t>
      </w:r>
      <w:r w:rsidR="00C87776" w:rsidRPr="00865956">
        <w:rPr>
          <w:rFonts w:cs="Times New Roman"/>
          <w:color w:val="000000" w:themeColor="text1"/>
          <w:szCs w:val="24"/>
        </w:rPr>
        <w:t>. The list of</w:t>
      </w:r>
      <w:r w:rsidR="001F3F66" w:rsidRPr="00865956">
        <w:rPr>
          <w:rFonts w:cs="Times New Roman" w:hint="eastAsia"/>
          <w:color w:val="000000" w:themeColor="text1"/>
          <w:szCs w:val="24"/>
        </w:rPr>
        <w:t xml:space="preserve"> </w:t>
      </w:r>
      <w:r w:rsidR="00C87776" w:rsidRPr="00865956">
        <w:rPr>
          <w:rFonts w:cs="Times New Roman"/>
          <w:color w:val="000000" w:themeColor="text1"/>
          <w:szCs w:val="24"/>
        </w:rPr>
        <w:t>sequences of coxsackievirus B3 used in this analysis</w:t>
      </w:r>
    </w:p>
    <w:tbl>
      <w:tblPr>
        <w:tblW w:w="10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99"/>
        <w:gridCol w:w="1232"/>
        <w:gridCol w:w="2977"/>
        <w:gridCol w:w="1681"/>
        <w:gridCol w:w="2234"/>
        <w:gridCol w:w="992"/>
      </w:tblGrid>
      <w:tr w:rsidR="005C60CC" w:rsidRPr="00865956" w:rsidTr="002439FA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  <w:vAlign w:val="center"/>
            <w:hideMark/>
          </w:tcPr>
          <w:bookmarkEnd w:id="0"/>
          <w:p w:rsidR="005C60CC" w:rsidRPr="00865956" w:rsidRDefault="005C60CC" w:rsidP="002775DA">
            <w:pPr>
              <w:widowControl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865956">
              <w:rPr>
                <w:rFonts w:cs="Times New Roman"/>
                <w:b/>
                <w:sz w:val="18"/>
                <w:szCs w:val="18"/>
              </w:rPr>
              <w:t>Isolation</w:t>
            </w:r>
          </w:p>
          <w:p w:rsidR="005C60CC" w:rsidRPr="00865956" w:rsidRDefault="005C60CC" w:rsidP="002775DA">
            <w:pPr>
              <w:widowControl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865956">
              <w:rPr>
                <w:rFonts w:cs="Times New Roman"/>
                <w:b/>
                <w:sz w:val="18"/>
                <w:szCs w:val="18"/>
              </w:rPr>
              <w:t>year</w:t>
            </w:r>
          </w:p>
        </w:tc>
        <w:tc>
          <w:tcPr>
            <w:tcW w:w="1232" w:type="dxa"/>
            <w:shd w:val="clear" w:color="auto" w:fill="auto"/>
            <w:noWrap/>
            <w:vAlign w:val="center"/>
          </w:tcPr>
          <w:p w:rsidR="005C60CC" w:rsidRPr="00865956" w:rsidRDefault="005C60CC" w:rsidP="002775DA">
            <w:pPr>
              <w:widowControl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865956">
              <w:rPr>
                <w:rFonts w:cs="Times New Roman"/>
                <w:b/>
                <w:sz w:val="18"/>
                <w:szCs w:val="18"/>
              </w:rPr>
              <w:t>Countries or regions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:rsidR="005C60CC" w:rsidRPr="00865956" w:rsidRDefault="005C60CC" w:rsidP="002775DA">
            <w:pPr>
              <w:widowControl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865956">
              <w:rPr>
                <w:rFonts w:cs="Times New Roman"/>
                <w:b/>
                <w:sz w:val="18"/>
                <w:szCs w:val="18"/>
              </w:rPr>
              <w:t>Strain name</w:t>
            </w:r>
          </w:p>
        </w:tc>
        <w:tc>
          <w:tcPr>
            <w:tcW w:w="1681" w:type="dxa"/>
            <w:shd w:val="clear" w:color="auto" w:fill="auto"/>
            <w:noWrap/>
            <w:vAlign w:val="center"/>
          </w:tcPr>
          <w:p w:rsidR="005C60CC" w:rsidRPr="00865956" w:rsidRDefault="005C60CC" w:rsidP="002775DA">
            <w:pPr>
              <w:widowControl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865956">
              <w:rPr>
                <w:rFonts w:cs="Times New Roman"/>
                <w:b/>
                <w:sz w:val="18"/>
                <w:szCs w:val="18"/>
              </w:rPr>
              <w:t>GenBank accession No.</w:t>
            </w:r>
          </w:p>
        </w:tc>
        <w:tc>
          <w:tcPr>
            <w:tcW w:w="2234" w:type="dxa"/>
            <w:shd w:val="clear" w:color="auto" w:fill="auto"/>
            <w:noWrap/>
            <w:vAlign w:val="center"/>
          </w:tcPr>
          <w:p w:rsidR="005C60CC" w:rsidRPr="00865956" w:rsidRDefault="002439FA" w:rsidP="002775DA">
            <w:pPr>
              <w:widowControl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2439FA">
              <w:rPr>
                <w:rFonts w:cs="Times New Roman"/>
                <w:b/>
                <w:sz w:val="18"/>
                <w:szCs w:val="18"/>
              </w:rPr>
              <w:t>Origin</w:t>
            </w:r>
          </w:p>
        </w:tc>
        <w:tc>
          <w:tcPr>
            <w:tcW w:w="992" w:type="dxa"/>
            <w:vAlign w:val="center"/>
          </w:tcPr>
          <w:p w:rsidR="005C60CC" w:rsidRPr="00865956" w:rsidRDefault="005C60CC" w:rsidP="002775DA">
            <w:pPr>
              <w:widowControl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865956">
              <w:rPr>
                <w:rFonts w:cs="Times New Roman"/>
                <w:b/>
                <w:sz w:val="18"/>
                <w:szCs w:val="18"/>
              </w:rPr>
              <w:t>Genotype</w:t>
            </w:r>
          </w:p>
        </w:tc>
      </w:tr>
      <w:tr w:rsidR="003C3A80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3C3A80" w:rsidRPr="00865956" w:rsidRDefault="003C3A80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2014</w:t>
            </w:r>
          </w:p>
        </w:tc>
        <w:tc>
          <w:tcPr>
            <w:tcW w:w="1232" w:type="dxa"/>
            <w:shd w:val="clear" w:color="auto" w:fill="auto"/>
            <w:noWrap/>
          </w:tcPr>
          <w:p w:rsidR="003C3A80" w:rsidRPr="00865956" w:rsidRDefault="003C3A80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3C3A80" w:rsidRPr="00865956" w:rsidRDefault="003C3A80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LRY007</w:t>
            </w:r>
          </w:p>
        </w:tc>
        <w:tc>
          <w:tcPr>
            <w:tcW w:w="1681" w:type="dxa"/>
            <w:shd w:val="clear" w:color="auto" w:fill="auto"/>
            <w:noWrap/>
          </w:tcPr>
          <w:p w:rsidR="003C3A80" w:rsidRPr="00865956" w:rsidRDefault="003C3A80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KX981987</w:t>
            </w:r>
          </w:p>
        </w:tc>
        <w:tc>
          <w:tcPr>
            <w:tcW w:w="2234" w:type="dxa"/>
            <w:shd w:val="clear" w:color="auto" w:fill="auto"/>
            <w:noWrap/>
          </w:tcPr>
          <w:p w:rsidR="003C3A80" w:rsidRPr="00865956" w:rsidRDefault="003C3A80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cs="Times New Roman"/>
                <w:sz w:val="18"/>
                <w:szCs w:val="18"/>
              </w:rPr>
              <w:t>Myocarditis</w:t>
            </w:r>
          </w:p>
        </w:tc>
        <w:tc>
          <w:tcPr>
            <w:tcW w:w="992" w:type="dxa"/>
          </w:tcPr>
          <w:p w:rsidR="003C3A80" w:rsidRPr="00142062" w:rsidRDefault="003C3A80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A</w:t>
            </w:r>
          </w:p>
        </w:tc>
      </w:tr>
      <w:tr w:rsidR="003C3A80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3C3A80" w:rsidRPr="00865956" w:rsidRDefault="003C3A80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2013</w:t>
            </w:r>
          </w:p>
        </w:tc>
        <w:tc>
          <w:tcPr>
            <w:tcW w:w="1232" w:type="dxa"/>
            <w:shd w:val="clear" w:color="auto" w:fill="auto"/>
            <w:noWrap/>
          </w:tcPr>
          <w:p w:rsidR="003C3A80" w:rsidRPr="00865956" w:rsidRDefault="003C3A80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3C3A80" w:rsidRPr="00865956" w:rsidRDefault="003C3A80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MKP</w:t>
            </w:r>
          </w:p>
        </w:tc>
        <w:tc>
          <w:tcPr>
            <w:tcW w:w="1681" w:type="dxa"/>
            <w:shd w:val="clear" w:color="auto" w:fill="auto"/>
            <w:noWrap/>
          </w:tcPr>
          <w:p w:rsidR="003C3A80" w:rsidRPr="00865956" w:rsidRDefault="003C3A80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KJ025083</w:t>
            </w:r>
          </w:p>
        </w:tc>
        <w:tc>
          <w:tcPr>
            <w:tcW w:w="2234" w:type="dxa"/>
            <w:shd w:val="clear" w:color="auto" w:fill="auto"/>
            <w:noWrap/>
          </w:tcPr>
          <w:p w:rsidR="003C3A80" w:rsidRPr="00865956" w:rsidRDefault="003C3A80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cs="Times New Roman"/>
                <w:sz w:val="18"/>
                <w:szCs w:val="18"/>
              </w:rPr>
              <w:t>Myocarditis</w:t>
            </w:r>
          </w:p>
        </w:tc>
        <w:tc>
          <w:tcPr>
            <w:tcW w:w="992" w:type="dxa"/>
          </w:tcPr>
          <w:p w:rsidR="003C3A80" w:rsidRPr="00142062" w:rsidRDefault="003C3A80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A</w:t>
            </w:r>
          </w:p>
        </w:tc>
      </w:tr>
      <w:tr w:rsidR="003C3A80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3C3A80" w:rsidRPr="00865956" w:rsidRDefault="002775DA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1232" w:type="dxa"/>
            <w:shd w:val="clear" w:color="auto" w:fill="auto"/>
            <w:noWrap/>
          </w:tcPr>
          <w:p w:rsidR="003C3A80" w:rsidRPr="00865956" w:rsidRDefault="003C3A80" w:rsidP="002775DA">
            <w:pPr>
              <w:pStyle w:val="HTML"/>
              <w:ind w:firstLineChars="50" w:firstLine="90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Germany</w:t>
            </w:r>
          </w:p>
        </w:tc>
        <w:tc>
          <w:tcPr>
            <w:tcW w:w="2977" w:type="dxa"/>
            <w:shd w:val="clear" w:color="auto" w:fill="auto"/>
            <w:noWrap/>
          </w:tcPr>
          <w:p w:rsidR="003C3A80" w:rsidRPr="00865956" w:rsidRDefault="003C3A80" w:rsidP="002775DA">
            <w:pPr>
              <w:pStyle w:val="1"/>
              <w:jc w:val="center"/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  <w:t>31-1-93</w:t>
            </w:r>
          </w:p>
        </w:tc>
        <w:tc>
          <w:tcPr>
            <w:tcW w:w="1681" w:type="dxa"/>
            <w:shd w:val="clear" w:color="auto" w:fill="auto"/>
            <w:noWrap/>
          </w:tcPr>
          <w:p w:rsidR="003C3A80" w:rsidRPr="00865956" w:rsidRDefault="003C3A80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AF231763</w:t>
            </w:r>
          </w:p>
        </w:tc>
        <w:tc>
          <w:tcPr>
            <w:tcW w:w="2234" w:type="dxa"/>
            <w:shd w:val="clear" w:color="auto" w:fill="auto"/>
            <w:noWrap/>
            <w:vAlign w:val="bottom"/>
          </w:tcPr>
          <w:p w:rsidR="003C3A80" w:rsidRPr="00865956" w:rsidRDefault="003C3A80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3C3A80" w:rsidRPr="00142062" w:rsidRDefault="003C3A80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A</w:t>
            </w:r>
          </w:p>
        </w:tc>
      </w:tr>
      <w:tr w:rsidR="003C3A80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3C3A80" w:rsidRPr="00865956" w:rsidRDefault="002775DA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1232" w:type="dxa"/>
            <w:shd w:val="clear" w:color="auto" w:fill="auto"/>
            <w:noWrap/>
          </w:tcPr>
          <w:p w:rsidR="003C3A80" w:rsidRPr="00865956" w:rsidRDefault="003C3A80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Germany</w:t>
            </w:r>
          </w:p>
        </w:tc>
        <w:tc>
          <w:tcPr>
            <w:tcW w:w="2977" w:type="dxa"/>
            <w:shd w:val="clear" w:color="auto" w:fill="auto"/>
            <w:noWrap/>
          </w:tcPr>
          <w:p w:rsidR="003C3A80" w:rsidRPr="00865956" w:rsidRDefault="003C3A80" w:rsidP="002775DA">
            <w:pPr>
              <w:pStyle w:val="1"/>
              <w:jc w:val="center"/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  <w:t>P</w:t>
            </w:r>
          </w:p>
        </w:tc>
        <w:tc>
          <w:tcPr>
            <w:tcW w:w="1681" w:type="dxa"/>
            <w:shd w:val="clear" w:color="auto" w:fill="auto"/>
            <w:noWrap/>
          </w:tcPr>
          <w:p w:rsidR="003C3A80" w:rsidRPr="00865956" w:rsidRDefault="003C3A80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AF231764</w:t>
            </w:r>
          </w:p>
        </w:tc>
        <w:tc>
          <w:tcPr>
            <w:tcW w:w="2234" w:type="dxa"/>
            <w:shd w:val="clear" w:color="auto" w:fill="auto"/>
            <w:noWrap/>
          </w:tcPr>
          <w:p w:rsidR="003C3A80" w:rsidRPr="00865956" w:rsidRDefault="003C3A80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3C3A80" w:rsidRPr="00142062" w:rsidRDefault="003C3A80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A</w:t>
            </w:r>
          </w:p>
        </w:tc>
      </w:tr>
      <w:tr w:rsidR="003C3A80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3C3A80" w:rsidRPr="00865956" w:rsidRDefault="002775DA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1232" w:type="dxa"/>
            <w:shd w:val="clear" w:color="auto" w:fill="auto"/>
            <w:noWrap/>
          </w:tcPr>
          <w:p w:rsidR="003C3A80" w:rsidRPr="00865956" w:rsidRDefault="003C3A80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Germany</w:t>
            </w:r>
          </w:p>
        </w:tc>
        <w:tc>
          <w:tcPr>
            <w:tcW w:w="2977" w:type="dxa"/>
            <w:shd w:val="clear" w:color="auto" w:fill="auto"/>
            <w:noWrap/>
          </w:tcPr>
          <w:p w:rsidR="003C3A80" w:rsidRPr="00865956" w:rsidRDefault="003C3A80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PD</w:t>
            </w:r>
          </w:p>
        </w:tc>
        <w:tc>
          <w:tcPr>
            <w:tcW w:w="1681" w:type="dxa"/>
            <w:shd w:val="clear" w:color="auto" w:fill="auto"/>
            <w:noWrap/>
          </w:tcPr>
          <w:p w:rsidR="003C3A80" w:rsidRPr="00865956" w:rsidRDefault="003C3A80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AF231765</w:t>
            </w:r>
          </w:p>
        </w:tc>
        <w:tc>
          <w:tcPr>
            <w:tcW w:w="2234" w:type="dxa"/>
            <w:shd w:val="clear" w:color="auto" w:fill="auto"/>
            <w:noWrap/>
          </w:tcPr>
          <w:p w:rsidR="003C3A80" w:rsidRPr="00865956" w:rsidRDefault="003C3A80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3C3A80" w:rsidRPr="00142062" w:rsidRDefault="003C3A80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A</w:t>
            </w:r>
          </w:p>
        </w:tc>
      </w:tr>
      <w:tr w:rsidR="00E84FB2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E84FB2" w:rsidRPr="00865956" w:rsidRDefault="002775DA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1232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USA</w:t>
            </w:r>
          </w:p>
        </w:tc>
        <w:tc>
          <w:tcPr>
            <w:tcW w:w="2977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28</w:t>
            </w:r>
          </w:p>
        </w:tc>
        <w:tc>
          <w:tcPr>
            <w:tcW w:w="1681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AY752944</w:t>
            </w:r>
          </w:p>
        </w:tc>
        <w:tc>
          <w:tcPr>
            <w:tcW w:w="2234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cs="Times New Roman"/>
                <w:sz w:val="18"/>
                <w:szCs w:val="18"/>
              </w:rPr>
              <w:t>Myocarditis</w:t>
            </w:r>
          </w:p>
        </w:tc>
        <w:tc>
          <w:tcPr>
            <w:tcW w:w="992" w:type="dxa"/>
          </w:tcPr>
          <w:p w:rsidR="00E84FB2" w:rsidRPr="00142062" w:rsidRDefault="00E84FB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A</w:t>
            </w:r>
          </w:p>
        </w:tc>
      </w:tr>
      <w:tr w:rsidR="00E84FB2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E84FB2" w:rsidRPr="00865956" w:rsidRDefault="002775DA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1232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USA</w:t>
            </w:r>
          </w:p>
        </w:tc>
        <w:tc>
          <w:tcPr>
            <w:tcW w:w="2977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0</w:t>
            </w:r>
          </w:p>
        </w:tc>
        <w:tc>
          <w:tcPr>
            <w:tcW w:w="1681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AY752945</w:t>
            </w:r>
          </w:p>
        </w:tc>
        <w:tc>
          <w:tcPr>
            <w:tcW w:w="2234" w:type="dxa"/>
            <w:shd w:val="clear" w:color="auto" w:fill="auto"/>
            <w:noWrap/>
            <w:vAlign w:val="bottom"/>
          </w:tcPr>
          <w:p w:rsidR="00E84FB2" w:rsidRPr="00865956" w:rsidRDefault="00E84FB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Non-pathogenic</w:t>
            </w:r>
          </w:p>
        </w:tc>
        <w:tc>
          <w:tcPr>
            <w:tcW w:w="992" w:type="dxa"/>
          </w:tcPr>
          <w:p w:rsidR="00E84FB2" w:rsidRPr="00142062" w:rsidRDefault="00E84FB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A</w:t>
            </w:r>
          </w:p>
        </w:tc>
      </w:tr>
      <w:tr w:rsidR="000A2DAA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0A2DAA" w:rsidRPr="00865956" w:rsidRDefault="002775DA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1232" w:type="dxa"/>
            <w:shd w:val="clear" w:color="auto" w:fill="auto"/>
            <w:noWrap/>
          </w:tcPr>
          <w:p w:rsidR="000A2DAA" w:rsidRPr="00865956" w:rsidRDefault="000A2DAA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USA</w:t>
            </w:r>
          </w:p>
        </w:tc>
        <w:tc>
          <w:tcPr>
            <w:tcW w:w="2977" w:type="dxa"/>
            <w:shd w:val="clear" w:color="auto" w:fill="auto"/>
            <w:noWrap/>
          </w:tcPr>
          <w:p w:rsidR="000A2DAA" w:rsidRPr="00865956" w:rsidRDefault="000A2DAA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</w:t>
            </w:r>
          </w:p>
        </w:tc>
        <w:tc>
          <w:tcPr>
            <w:tcW w:w="1681" w:type="dxa"/>
            <w:shd w:val="clear" w:color="auto" w:fill="auto"/>
            <w:noWrap/>
          </w:tcPr>
          <w:p w:rsidR="000A2DAA" w:rsidRPr="00865956" w:rsidRDefault="000A2DAA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AY752946</w:t>
            </w:r>
          </w:p>
        </w:tc>
        <w:tc>
          <w:tcPr>
            <w:tcW w:w="2234" w:type="dxa"/>
            <w:shd w:val="clear" w:color="auto" w:fill="auto"/>
            <w:noWrap/>
          </w:tcPr>
          <w:p w:rsidR="000A2DAA" w:rsidRPr="00865956" w:rsidRDefault="000A2DAA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cs="Times New Roman"/>
                <w:sz w:val="18"/>
                <w:szCs w:val="18"/>
              </w:rPr>
              <w:t>Myocarditis</w:t>
            </w:r>
          </w:p>
        </w:tc>
        <w:tc>
          <w:tcPr>
            <w:tcW w:w="992" w:type="dxa"/>
          </w:tcPr>
          <w:p w:rsidR="000A2DAA" w:rsidRPr="00142062" w:rsidRDefault="000A2DAA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A</w:t>
            </w:r>
          </w:p>
        </w:tc>
      </w:tr>
      <w:tr w:rsidR="00CF0561" w:rsidRPr="00865956" w:rsidTr="003861D7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CF0561" w:rsidRPr="00865956" w:rsidRDefault="00CF0561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2008</w:t>
            </w:r>
          </w:p>
        </w:tc>
        <w:tc>
          <w:tcPr>
            <w:tcW w:w="1232" w:type="dxa"/>
            <w:shd w:val="clear" w:color="auto" w:fill="auto"/>
            <w:noWrap/>
          </w:tcPr>
          <w:p w:rsidR="00CF0561" w:rsidRPr="00865956" w:rsidRDefault="00CF0561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Australia</w:t>
            </w:r>
          </w:p>
        </w:tc>
        <w:tc>
          <w:tcPr>
            <w:tcW w:w="2977" w:type="dxa"/>
            <w:shd w:val="clear" w:color="auto" w:fill="auto"/>
            <w:noWrap/>
          </w:tcPr>
          <w:p w:rsidR="00CF0561" w:rsidRPr="00865956" w:rsidRDefault="00CF0561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NSW-V13B-2008</w:t>
            </w:r>
          </w:p>
        </w:tc>
        <w:tc>
          <w:tcPr>
            <w:tcW w:w="1681" w:type="dxa"/>
            <w:shd w:val="clear" w:color="auto" w:fill="auto"/>
            <w:noWrap/>
          </w:tcPr>
          <w:p w:rsidR="00CF0561" w:rsidRPr="00865956" w:rsidRDefault="00CF0561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MF678302</w:t>
            </w:r>
          </w:p>
        </w:tc>
        <w:tc>
          <w:tcPr>
            <w:tcW w:w="2234" w:type="dxa"/>
            <w:shd w:val="clear" w:color="auto" w:fill="auto"/>
            <w:noWrap/>
          </w:tcPr>
          <w:p w:rsidR="00CF0561" w:rsidRPr="00865956" w:rsidRDefault="00CF0561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Tpe 1 diabetes</w:t>
            </w:r>
          </w:p>
        </w:tc>
        <w:tc>
          <w:tcPr>
            <w:tcW w:w="992" w:type="dxa"/>
          </w:tcPr>
          <w:p w:rsidR="00CF0561" w:rsidRPr="00142062" w:rsidRDefault="00CF0561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A</w:t>
            </w:r>
          </w:p>
        </w:tc>
      </w:tr>
      <w:tr w:rsidR="000A2DAA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0A2DAA" w:rsidRPr="00865956" w:rsidRDefault="000A2DAA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1949</w:t>
            </w:r>
          </w:p>
        </w:tc>
        <w:tc>
          <w:tcPr>
            <w:tcW w:w="1232" w:type="dxa"/>
            <w:shd w:val="clear" w:color="auto" w:fill="auto"/>
            <w:noWrap/>
          </w:tcPr>
          <w:p w:rsidR="000A2DAA" w:rsidRPr="00865956" w:rsidRDefault="000A2DAA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USA</w:t>
            </w:r>
          </w:p>
        </w:tc>
        <w:tc>
          <w:tcPr>
            <w:tcW w:w="2977" w:type="dxa"/>
            <w:shd w:val="clear" w:color="auto" w:fill="auto"/>
            <w:noWrap/>
          </w:tcPr>
          <w:p w:rsidR="000A2DAA" w:rsidRPr="00865956" w:rsidRDefault="000A2DAA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Nancy</w:t>
            </w:r>
          </w:p>
        </w:tc>
        <w:tc>
          <w:tcPr>
            <w:tcW w:w="1681" w:type="dxa"/>
            <w:shd w:val="clear" w:color="auto" w:fill="auto"/>
            <w:noWrap/>
          </w:tcPr>
          <w:p w:rsidR="000A2DAA" w:rsidRPr="00865956" w:rsidRDefault="000A2DAA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M88483</w:t>
            </w:r>
          </w:p>
        </w:tc>
        <w:tc>
          <w:tcPr>
            <w:tcW w:w="2234" w:type="dxa"/>
            <w:shd w:val="clear" w:color="auto" w:fill="auto"/>
            <w:noWrap/>
          </w:tcPr>
          <w:p w:rsidR="000A2DAA" w:rsidRPr="00865956" w:rsidRDefault="000A2DAA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cs="Times New Roman"/>
                <w:sz w:val="18"/>
                <w:szCs w:val="18"/>
              </w:rPr>
              <w:t>Myocarditis</w:t>
            </w:r>
          </w:p>
        </w:tc>
        <w:tc>
          <w:tcPr>
            <w:tcW w:w="992" w:type="dxa"/>
          </w:tcPr>
          <w:p w:rsidR="000A2DAA" w:rsidRPr="00142062" w:rsidRDefault="000A2DAA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A</w:t>
            </w:r>
          </w:p>
        </w:tc>
      </w:tr>
      <w:tr w:rsidR="00BC7777" w:rsidRPr="00865956" w:rsidTr="003371F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1232" w:type="dxa"/>
            <w:shd w:val="clear" w:color="auto" w:fill="auto"/>
            <w:noWrap/>
          </w:tcPr>
          <w:p w:rsidR="00BC7777" w:rsidRPr="00865956" w:rsidRDefault="00BC7777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sz w:val="18"/>
                <w:szCs w:val="18"/>
              </w:rPr>
              <w:t>Germany</w:t>
            </w:r>
          </w:p>
        </w:tc>
        <w:tc>
          <w:tcPr>
            <w:tcW w:w="2977" w:type="dxa"/>
            <w:shd w:val="clear" w:color="auto" w:fill="auto"/>
            <w:noWrap/>
          </w:tcPr>
          <w:p w:rsidR="00BC7777" w:rsidRPr="00865956" w:rsidRDefault="00BC7777" w:rsidP="002775DA">
            <w:pPr>
              <w:tabs>
                <w:tab w:val="center" w:pos="1206"/>
                <w:tab w:val="right" w:pos="2413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PD2</w:t>
            </w:r>
          </w:p>
        </w:tc>
        <w:tc>
          <w:tcPr>
            <w:tcW w:w="1681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DQ093616</w:t>
            </w:r>
          </w:p>
        </w:tc>
        <w:tc>
          <w:tcPr>
            <w:tcW w:w="2234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BC7777" w:rsidRPr="00142062" w:rsidRDefault="00BC7777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A</w:t>
            </w:r>
          </w:p>
        </w:tc>
      </w:tr>
      <w:tr w:rsidR="00BC7777" w:rsidRPr="00865956" w:rsidTr="003371F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1232" w:type="dxa"/>
            <w:shd w:val="clear" w:color="auto" w:fill="auto"/>
            <w:noWrap/>
          </w:tcPr>
          <w:p w:rsidR="00BC7777" w:rsidRPr="00865956" w:rsidRDefault="00BC7777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sz w:val="18"/>
                <w:szCs w:val="18"/>
              </w:rPr>
              <w:t>Germany</w:t>
            </w:r>
          </w:p>
        </w:tc>
        <w:tc>
          <w:tcPr>
            <w:tcW w:w="2977" w:type="dxa"/>
            <w:shd w:val="clear" w:color="auto" w:fill="auto"/>
            <w:noWrap/>
          </w:tcPr>
          <w:p w:rsidR="00BC7777" w:rsidRPr="00865956" w:rsidRDefault="00BC7777" w:rsidP="002775DA">
            <w:pPr>
              <w:tabs>
                <w:tab w:val="center" w:pos="1206"/>
                <w:tab w:val="right" w:pos="2413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K28B</w:t>
            </w:r>
          </w:p>
        </w:tc>
        <w:tc>
          <w:tcPr>
            <w:tcW w:w="1681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DQ093615</w:t>
            </w:r>
          </w:p>
        </w:tc>
        <w:tc>
          <w:tcPr>
            <w:tcW w:w="2234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BC7777" w:rsidRPr="00142062" w:rsidRDefault="00BC7777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A</w:t>
            </w:r>
          </w:p>
        </w:tc>
      </w:tr>
      <w:tr w:rsidR="00E84FB2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1956</w:t>
            </w:r>
          </w:p>
        </w:tc>
        <w:tc>
          <w:tcPr>
            <w:tcW w:w="1232" w:type="dxa"/>
            <w:shd w:val="clear" w:color="auto" w:fill="auto"/>
            <w:noWrap/>
          </w:tcPr>
          <w:p w:rsidR="00E84FB2" w:rsidRPr="00865956" w:rsidRDefault="00E84FB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USA</w:t>
            </w:r>
          </w:p>
        </w:tc>
        <w:tc>
          <w:tcPr>
            <w:tcW w:w="2977" w:type="dxa"/>
            <w:shd w:val="clear" w:color="auto" w:fill="auto"/>
            <w:noWrap/>
          </w:tcPr>
          <w:p w:rsidR="00E84FB2" w:rsidRPr="00865956" w:rsidRDefault="00E84FB2" w:rsidP="002775DA">
            <w:pPr>
              <w:tabs>
                <w:tab w:val="center" w:pos="1206"/>
                <w:tab w:val="right" w:pos="2413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GA</w:t>
            </w:r>
          </w:p>
        </w:tc>
        <w:tc>
          <w:tcPr>
            <w:tcW w:w="1681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AY673831</w:t>
            </w:r>
          </w:p>
        </w:tc>
        <w:tc>
          <w:tcPr>
            <w:tcW w:w="2234" w:type="dxa"/>
            <w:shd w:val="clear" w:color="auto" w:fill="auto"/>
            <w:noWrap/>
            <w:vAlign w:val="bottom"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Non-pathogenic</w:t>
            </w:r>
          </w:p>
        </w:tc>
        <w:tc>
          <w:tcPr>
            <w:tcW w:w="992" w:type="dxa"/>
          </w:tcPr>
          <w:p w:rsidR="00E84FB2" w:rsidRPr="00142062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B</w:t>
            </w:r>
          </w:p>
        </w:tc>
      </w:tr>
      <w:tr w:rsidR="00E84FB2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E84FB2" w:rsidRPr="00865956" w:rsidRDefault="00BF081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1999</w:t>
            </w:r>
          </w:p>
        </w:tc>
        <w:tc>
          <w:tcPr>
            <w:tcW w:w="1232" w:type="dxa"/>
            <w:shd w:val="clear" w:color="auto" w:fill="auto"/>
            <w:noWrap/>
          </w:tcPr>
          <w:p w:rsidR="00E84FB2" w:rsidRPr="00865956" w:rsidRDefault="00BF081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Germany</w:t>
            </w:r>
          </w:p>
        </w:tc>
        <w:tc>
          <w:tcPr>
            <w:tcW w:w="2977" w:type="dxa"/>
            <w:shd w:val="clear" w:color="auto" w:fill="auto"/>
            <w:noWrap/>
          </w:tcPr>
          <w:p w:rsidR="00E84FB2" w:rsidRPr="00865956" w:rsidRDefault="00BF081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99-1000</w:t>
            </w:r>
          </w:p>
        </w:tc>
        <w:tc>
          <w:tcPr>
            <w:tcW w:w="1681" w:type="dxa"/>
            <w:shd w:val="clear" w:color="auto" w:fill="auto"/>
            <w:noWrap/>
          </w:tcPr>
          <w:p w:rsidR="00E84FB2" w:rsidRPr="00865956" w:rsidRDefault="00BF081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DQ093619</w:t>
            </w:r>
          </w:p>
        </w:tc>
        <w:tc>
          <w:tcPr>
            <w:tcW w:w="2234" w:type="dxa"/>
            <w:shd w:val="clear" w:color="auto" w:fill="auto"/>
            <w:noWrap/>
            <w:vAlign w:val="bottom"/>
          </w:tcPr>
          <w:p w:rsidR="00E84FB2" w:rsidRPr="00865956" w:rsidRDefault="00BF081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E84FB2" w:rsidRPr="00142062" w:rsidRDefault="00BF081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B</w:t>
            </w:r>
          </w:p>
        </w:tc>
      </w:tr>
      <w:tr w:rsidR="004C3006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4C3006" w:rsidRPr="00865956" w:rsidRDefault="004C3006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1999</w:t>
            </w:r>
          </w:p>
        </w:tc>
        <w:tc>
          <w:tcPr>
            <w:tcW w:w="1232" w:type="dxa"/>
            <w:shd w:val="clear" w:color="auto" w:fill="auto"/>
            <w:noWrap/>
          </w:tcPr>
          <w:p w:rsidR="004C3006" w:rsidRPr="00865956" w:rsidRDefault="004C3006" w:rsidP="002775DA">
            <w:pPr>
              <w:pStyle w:val="1"/>
              <w:jc w:val="center"/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  <w:t>Uzbekistan</w:t>
            </w:r>
          </w:p>
        </w:tc>
        <w:tc>
          <w:tcPr>
            <w:tcW w:w="2977" w:type="dxa"/>
            <w:shd w:val="clear" w:color="auto" w:fill="auto"/>
            <w:noWrap/>
          </w:tcPr>
          <w:p w:rsidR="004C3006" w:rsidRPr="00865956" w:rsidRDefault="004C3006" w:rsidP="002775DA">
            <w:pPr>
              <w:pStyle w:val="1"/>
              <w:jc w:val="center"/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  <w:t>CBV3-11059-99</w:t>
            </w:r>
          </w:p>
        </w:tc>
        <w:tc>
          <w:tcPr>
            <w:tcW w:w="1681" w:type="dxa"/>
            <w:shd w:val="clear" w:color="auto" w:fill="auto"/>
            <w:noWrap/>
          </w:tcPr>
          <w:p w:rsidR="004C3006" w:rsidRPr="00865956" w:rsidRDefault="004C3006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AY896762</w:t>
            </w:r>
          </w:p>
        </w:tc>
        <w:tc>
          <w:tcPr>
            <w:tcW w:w="2234" w:type="dxa"/>
            <w:shd w:val="clear" w:color="auto" w:fill="auto"/>
            <w:noWrap/>
            <w:vAlign w:val="bottom"/>
          </w:tcPr>
          <w:p w:rsidR="004C3006" w:rsidRPr="00865956" w:rsidRDefault="004C3006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AFP</w:t>
            </w:r>
          </w:p>
        </w:tc>
        <w:tc>
          <w:tcPr>
            <w:tcW w:w="992" w:type="dxa"/>
          </w:tcPr>
          <w:p w:rsidR="004C3006" w:rsidRPr="00142062" w:rsidRDefault="004C3006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C</w:t>
            </w:r>
          </w:p>
        </w:tc>
      </w:tr>
      <w:tr w:rsidR="00E84FB2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2009</w:t>
            </w:r>
          </w:p>
        </w:tc>
        <w:tc>
          <w:tcPr>
            <w:tcW w:w="1232" w:type="dxa"/>
            <w:shd w:val="clear" w:color="auto" w:fill="auto"/>
            <w:noWrap/>
          </w:tcPr>
          <w:p w:rsidR="00E84FB2" w:rsidRPr="00865956" w:rsidRDefault="00E84FB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India</w:t>
            </w:r>
          </w:p>
        </w:tc>
        <w:tc>
          <w:tcPr>
            <w:tcW w:w="2977" w:type="dxa"/>
            <w:shd w:val="clear" w:color="auto" w:fill="auto"/>
            <w:noWrap/>
          </w:tcPr>
          <w:p w:rsidR="00E84FB2" w:rsidRPr="00865956" w:rsidRDefault="00E84FB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NIV09001C5LVH7</w:t>
            </w:r>
          </w:p>
        </w:tc>
        <w:tc>
          <w:tcPr>
            <w:tcW w:w="1681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JX476161</w:t>
            </w:r>
          </w:p>
        </w:tc>
        <w:tc>
          <w:tcPr>
            <w:tcW w:w="2234" w:type="dxa"/>
            <w:shd w:val="clear" w:color="auto" w:fill="auto"/>
            <w:noWrap/>
            <w:vAlign w:val="bottom"/>
          </w:tcPr>
          <w:p w:rsidR="00E84FB2" w:rsidRPr="00865956" w:rsidRDefault="00E84FB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AFP asymptomatic contacts</w:t>
            </w:r>
          </w:p>
        </w:tc>
        <w:tc>
          <w:tcPr>
            <w:tcW w:w="992" w:type="dxa"/>
          </w:tcPr>
          <w:p w:rsidR="00E84FB2" w:rsidRPr="00142062" w:rsidRDefault="00E84FB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C</w:t>
            </w:r>
          </w:p>
        </w:tc>
      </w:tr>
      <w:tr w:rsidR="00E84FB2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2009</w:t>
            </w:r>
          </w:p>
        </w:tc>
        <w:tc>
          <w:tcPr>
            <w:tcW w:w="1232" w:type="dxa"/>
            <w:shd w:val="clear" w:color="auto" w:fill="auto"/>
            <w:noWrap/>
          </w:tcPr>
          <w:p w:rsidR="00E84FB2" w:rsidRPr="00865956" w:rsidRDefault="00E84FB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India</w:t>
            </w:r>
          </w:p>
        </w:tc>
        <w:tc>
          <w:tcPr>
            <w:tcW w:w="2977" w:type="dxa"/>
            <w:shd w:val="clear" w:color="auto" w:fill="auto"/>
            <w:noWrap/>
          </w:tcPr>
          <w:p w:rsidR="00E84FB2" w:rsidRPr="00865956" w:rsidRDefault="00E84FB2" w:rsidP="002775DA">
            <w:pPr>
              <w:pStyle w:val="1"/>
              <w:jc w:val="center"/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  <w:t>NIV09001C1LVH1</w:t>
            </w:r>
          </w:p>
        </w:tc>
        <w:tc>
          <w:tcPr>
            <w:tcW w:w="1681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JX476162</w:t>
            </w:r>
          </w:p>
        </w:tc>
        <w:tc>
          <w:tcPr>
            <w:tcW w:w="2234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AFP asymptomatic contacts</w:t>
            </w:r>
          </w:p>
        </w:tc>
        <w:tc>
          <w:tcPr>
            <w:tcW w:w="992" w:type="dxa"/>
          </w:tcPr>
          <w:p w:rsidR="00E84FB2" w:rsidRPr="00142062" w:rsidRDefault="00E84FB2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C</w:t>
            </w:r>
          </w:p>
        </w:tc>
      </w:tr>
      <w:tr w:rsidR="00E84FB2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2009</w:t>
            </w:r>
          </w:p>
        </w:tc>
        <w:tc>
          <w:tcPr>
            <w:tcW w:w="1232" w:type="dxa"/>
            <w:shd w:val="clear" w:color="auto" w:fill="auto"/>
            <w:noWrap/>
          </w:tcPr>
          <w:p w:rsidR="00E84FB2" w:rsidRPr="00865956" w:rsidRDefault="00E84FB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India</w:t>
            </w:r>
          </w:p>
        </w:tc>
        <w:tc>
          <w:tcPr>
            <w:tcW w:w="2977" w:type="dxa"/>
            <w:shd w:val="clear" w:color="auto" w:fill="auto"/>
            <w:noWrap/>
          </w:tcPr>
          <w:p w:rsidR="00E84FB2" w:rsidRPr="00865956" w:rsidRDefault="00E84FB2" w:rsidP="002775DA">
            <w:pPr>
              <w:pStyle w:val="1"/>
              <w:jc w:val="center"/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  <w:t>NIV09001C2LVH2</w:t>
            </w:r>
          </w:p>
        </w:tc>
        <w:tc>
          <w:tcPr>
            <w:tcW w:w="1681" w:type="dxa"/>
            <w:shd w:val="clear" w:color="auto" w:fill="auto"/>
            <w:noWrap/>
          </w:tcPr>
          <w:p w:rsidR="00E84FB2" w:rsidRPr="00865956" w:rsidRDefault="00E84FB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JX476163</w:t>
            </w:r>
          </w:p>
        </w:tc>
        <w:tc>
          <w:tcPr>
            <w:tcW w:w="2234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AFP asymptomatic contacts</w:t>
            </w:r>
          </w:p>
        </w:tc>
        <w:tc>
          <w:tcPr>
            <w:tcW w:w="992" w:type="dxa"/>
          </w:tcPr>
          <w:p w:rsidR="00E84FB2" w:rsidRPr="00142062" w:rsidRDefault="00E84FB2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C</w:t>
            </w:r>
          </w:p>
        </w:tc>
      </w:tr>
      <w:tr w:rsidR="00E84FB2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2009</w:t>
            </w:r>
          </w:p>
        </w:tc>
        <w:tc>
          <w:tcPr>
            <w:tcW w:w="1232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India</w:t>
            </w:r>
          </w:p>
        </w:tc>
        <w:tc>
          <w:tcPr>
            <w:tcW w:w="2977" w:type="dxa"/>
            <w:shd w:val="clear" w:color="auto" w:fill="auto"/>
            <w:noWrap/>
          </w:tcPr>
          <w:p w:rsidR="00E84FB2" w:rsidRPr="00865956" w:rsidRDefault="00E84FB2" w:rsidP="002775DA">
            <w:pPr>
              <w:pStyle w:val="1"/>
              <w:widowControl w:val="0"/>
              <w:jc w:val="center"/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  <w:t>NIV09001C3LVH4</w:t>
            </w:r>
          </w:p>
        </w:tc>
        <w:tc>
          <w:tcPr>
            <w:tcW w:w="1681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JX476164</w:t>
            </w:r>
          </w:p>
        </w:tc>
        <w:tc>
          <w:tcPr>
            <w:tcW w:w="2234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AFP asymptomatic contacts</w:t>
            </w:r>
          </w:p>
        </w:tc>
        <w:tc>
          <w:tcPr>
            <w:tcW w:w="992" w:type="dxa"/>
          </w:tcPr>
          <w:p w:rsidR="00E84FB2" w:rsidRPr="00142062" w:rsidRDefault="00E84FB2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C</w:t>
            </w:r>
          </w:p>
        </w:tc>
      </w:tr>
      <w:tr w:rsidR="00E84FB2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2009</w:t>
            </w:r>
          </w:p>
        </w:tc>
        <w:tc>
          <w:tcPr>
            <w:tcW w:w="1232" w:type="dxa"/>
            <w:shd w:val="clear" w:color="auto" w:fill="auto"/>
            <w:noWrap/>
          </w:tcPr>
          <w:p w:rsidR="00E84FB2" w:rsidRPr="00865956" w:rsidRDefault="00E84FB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India</w:t>
            </w:r>
          </w:p>
        </w:tc>
        <w:tc>
          <w:tcPr>
            <w:tcW w:w="2977" w:type="dxa"/>
            <w:shd w:val="clear" w:color="auto" w:fill="auto"/>
            <w:noWrap/>
          </w:tcPr>
          <w:p w:rsidR="00E84FB2" w:rsidRPr="00865956" w:rsidRDefault="00E84FB2" w:rsidP="002775DA">
            <w:pPr>
              <w:pStyle w:val="1"/>
              <w:jc w:val="center"/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  <w:t>NIV09001C4LVH5</w:t>
            </w:r>
          </w:p>
        </w:tc>
        <w:tc>
          <w:tcPr>
            <w:tcW w:w="1681" w:type="dxa"/>
            <w:shd w:val="clear" w:color="auto" w:fill="auto"/>
            <w:noWrap/>
          </w:tcPr>
          <w:p w:rsidR="00E84FB2" w:rsidRPr="00865956" w:rsidRDefault="00E84FB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JX476165</w:t>
            </w:r>
          </w:p>
        </w:tc>
        <w:tc>
          <w:tcPr>
            <w:tcW w:w="2234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AFP asymptomatic contacts</w:t>
            </w:r>
          </w:p>
        </w:tc>
        <w:tc>
          <w:tcPr>
            <w:tcW w:w="992" w:type="dxa"/>
          </w:tcPr>
          <w:p w:rsidR="00E84FB2" w:rsidRPr="00142062" w:rsidRDefault="00E84FB2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C</w:t>
            </w:r>
          </w:p>
        </w:tc>
      </w:tr>
      <w:tr w:rsidR="00E84FB2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2009</w:t>
            </w:r>
          </w:p>
        </w:tc>
        <w:tc>
          <w:tcPr>
            <w:tcW w:w="1232" w:type="dxa"/>
            <w:shd w:val="clear" w:color="auto" w:fill="auto"/>
            <w:noWrap/>
          </w:tcPr>
          <w:p w:rsidR="00E84FB2" w:rsidRPr="00865956" w:rsidRDefault="00E84FB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India</w:t>
            </w:r>
          </w:p>
        </w:tc>
        <w:tc>
          <w:tcPr>
            <w:tcW w:w="2977" w:type="dxa"/>
            <w:shd w:val="clear" w:color="auto" w:fill="auto"/>
            <w:noWrap/>
          </w:tcPr>
          <w:p w:rsidR="00E84FB2" w:rsidRPr="00865956" w:rsidRDefault="00E84FB2" w:rsidP="002775DA">
            <w:pPr>
              <w:pStyle w:val="1"/>
              <w:jc w:val="center"/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  <w:t>NIV0917801LV243</w:t>
            </w:r>
          </w:p>
        </w:tc>
        <w:tc>
          <w:tcPr>
            <w:tcW w:w="1681" w:type="dxa"/>
            <w:shd w:val="clear" w:color="auto" w:fill="auto"/>
            <w:noWrap/>
          </w:tcPr>
          <w:p w:rsidR="00E84FB2" w:rsidRPr="00865956" w:rsidRDefault="00E84FB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JX476167</w:t>
            </w:r>
          </w:p>
        </w:tc>
        <w:tc>
          <w:tcPr>
            <w:tcW w:w="2234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AFP</w:t>
            </w:r>
          </w:p>
        </w:tc>
        <w:tc>
          <w:tcPr>
            <w:tcW w:w="992" w:type="dxa"/>
          </w:tcPr>
          <w:p w:rsidR="00E84FB2" w:rsidRPr="00142062" w:rsidRDefault="00E84FB2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C</w:t>
            </w:r>
          </w:p>
        </w:tc>
      </w:tr>
      <w:tr w:rsidR="00E84FB2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2009</w:t>
            </w:r>
          </w:p>
        </w:tc>
        <w:tc>
          <w:tcPr>
            <w:tcW w:w="1232" w:type="dxa"/>
            <w:shd w:val="clear" w:color="auto" w:fill="auto"/>
            <w:noWrap/>
          </w:tcPr>
          <w:p w:rsidR="00E84FB2" w:rsidRPr="00865956" w:rsidRDefault="00E84FB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India</w:t>
            </w:r>
          </w:p>
        </w:tc>
        <w:tc>
          <w:tcPr>
            <w:tcW w:w="2977" w:type="dxa"/>
            <w:shd w:val="clear" w:color="auto" w:fill="auto"/>
            <w:noWrap/>
          </w:tcPr>
          <w:p w:rsidR="00E84FB2" w:rsidRPr="00865956" w:rsidRDefault="00E84FB2" w:rsidP="002775DA">
            <w:pPr>
              <w:pStyle w:val="1"/>
              <w:jc w:val="center"/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  <w:t>NIV099741LV204</w:t>
            </w:r>
          </w:p>
        </w:tc>
        <w:tc>
          <w:tcPr>
            <w:tcW w:w="1681" w:type="dxa"/>
            <w:shd w:val="clear" w:color="auto" w:fill="auto"/>
            <w:noWrap/>
          </w:tcPr>
          <w:p w:rsidR="00E84FB2" w:rsidRPr="00865956" w:rsidRDefault="00E84FB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JX476168</w:t>
            </w:r>
          </w:p>
        </w:tc>
        <w:tc>
          <w:tcPr>
            <w:tcW w:w="2234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AFP</w:t>
            </w:r>
          </w:p>
        </w:tc>
        <w:tc>
          <w:tcPr>
            <w:tcW w:w="992" w:type="dxa"/>
          </w:tcPr>
          <w:p w:rsidR="00E84FB2" w:rsidRPr="00142062" w:rsidRDefault="00E84FB2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C</w:t>
            </w:r>
          </w:p>
        </w:tc>
      </w:tr>
      <w:tr w:rsidR="00E84FB2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2009</w:t>
            </w:r>
          </w:p>
        </w:tc>
        <w:tc>
          <w:tcPr>
            <w:tcW w:w="1232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India</w:t>
            </w:r>
          </w:p>
        </w:tc>
        <w:tc>
          <w:tcPr>
            <w:tcW w:w="2977" w:type="dxa"/>
            <w:shd w:val="clear" w:color="auto" w:fill="auto"/>
            <w:noWrap/>
          </w:tcPr>
          <w:p w:rsidR="00E84FB2" w:rsidRPr="00865956" w:rsidRDefault="00E84FB2" w:rsidP="002775DA">
            <w:pPr>
              <w:pStyle w:val="1"/>
              <w:widowControl w:val="0"/>
              <w:jc w:val="center"/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  <w:t>NIV095181LV33</w:t>
            </w:r>
          </w:p>
        </w:tc>
        <w:tc>
          <w:tcPr>
            <w:tcW w:w="1681" w:type="dxa"/>
            <w:shd w:val="clear" w:color="auto" w:fill="auto"/>
            <w:noWrap/>
            <w:vAlign w:val="bottom"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JX476170</w:t>
            </w:r>
          </w:p>
        </w:tc>
        <w:tc>
          <w:tcPr>
            <w:tcW w:w="2234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AFP</w:t>
            </w:r>
          </w:p>
        </w:tc>
        <w:tc>
          <w:tcPr>
            <w:tcW w:w="992" w:type="dxa"/>
          </w:tcPr>
          <w:p w:rsidR="00E84FB2" w:rsidRPr="00142062" w:rsidRDefault="00E84FB2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C</w:t>
            </w:r>
          </w:p>
        </w:tc>
      </w:tr>
      <w:tr w:rsidR="00E84FB2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2009</w:t>
            </w:r>
          </w:p>
        </w:tc>
        <w:tc>
          <w:tcPr>
            <w:tcW w:w="1232" w:type="dxa"/>
            <w:shd w:val="clear" w:color="auto" w:fill="auto"/>
            <w:noWrap/>
          </w:tcPr>
          <w:p w:rsidR="00E84FB2" w:rsidRPr="00865956" w:rsidRDefault="00E84FB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India</w:t>
            </w:r>
          </w:p>
        </w:tc>
        <w:tc>
          <w:tcPr>
            <w:tcW w:w="2977" w:type="dxa"/>
            <w:shd w:val="clear" w:color="auto" w:fill="auto"/>
            <w:noWrap/>
          </w:tcPr>
          <w:p w:rsidR="00E84FB2" w:rsidRPr="00865956" w:rsidRDefault="00E84FB2" w:rsidP="002775DA">
            <w:pPr>
              <w:pStyle w:val="1"/>
              <w:jc w:val="center"/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  <w:t>NIV094331LV26</w:t>
            </w:r>
          </w:p>
        </w:tc>
        <w:tc>
          <w:tcPr>
            <w:tcW w:w="1681" w:type="dxa"/>
            <w:shd w:val="clear" w:color="auto" w:fill="auto"/>
            <w:noWrap/>
          </w:tcPr>
          <w:p w:rsidR="00E84FB2" w:rsidRPr="00865956" w:rsidRDefault="00E84FB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JX476171</w:t>
            </w:r>
          </w:p>
        </w:tc>
        <w:tc>
          <w:tcPr>
            <w:tcW w:w="2234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AFP</w:t>
            </w:r>
          </w:p>
        </w:tc>
        <w:tc>
          <w:tcPr>
            <w:tcW w:w="992" w:type="dxa"/>
          </w:tcPr>
          <w:p w:rsidR="00E84FB2" w:rsidRPr="00142062" w:rsidRDefault="00E84FB2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C</w:t>
            </w:r>
          </w:p>
        </w:tc>
      </w:tr>
      <w:tr w:rsidR="00E84FB2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2009</w:t>
            </w:r>
          </w:p>
        </w:tc>
        <w:tc>
          <w:tcPr>
            <w:tcW w:w="1232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India</w:t>
            </w:r>
          </w:p>
        </w:tc>
        <w:tc>
          <w:tcPr>
            <w:tcW w:w="2977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NIV099351LV53P4</w:t>
            </w:r>
          </w:p>
        </w:tc>
        <w:tc>
          <w:tcPr>
            <w:tcW w:w="1681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KR107054</w:t>
            </w:r>
          </w:p>
        </w:tc>
        <w:tc>
          <w:tcPr>
            <w:tcW w:w="2234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AFP</w:t>
            </w:r>
          </w:p>
        </w:tc>
        <w:tc>
          <w:tcPr>
            <w:tcW w:w="992" w:type="dxa"/>
          </w:tcPr>
          <w:p w:rsidR="00E84FB2" w:rsidRPr="00142062" w:rsidRDefault="00E84FB2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C</w:t>
            </w:r>
          </w:p>
        </w:tc>
      </w:tr>
      <w:tr w:rsidR="00E84FB2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2009</w:t>
            </w:r>
          </w:p>
        </w:tc>
        <w:tc>
          <w:tcPr>
            <w:tcW w:w="1232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India</w:t>
            </w:r>
          </w:p>
        </w:tc>
        <w:tc>
          <w:tcPr>
            <w:tcW w:w="2977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NIV0914321LV141P5</w:t>
            </w:r>
          </w:p>
        </w:tc>
        <w:tc>
          <w:tcPr>
            <w:tcW w:w="1681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KR107055</w:t>
            </w:r>
          </w:p>
        </w:tc>
        <w:tc>
          <w:tcPr>
            <w:tcW w:w="2234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AFP</w:t>
            </w:r>
          </w:p>
        </w:tc>
        <w:tc>
          <w:tcPr>
            <w:tcW w:w="992" w:type="dxa"/>
          </w:tcPr>
          <w:p w:rsidR="00E84FB2" w:rsidRPr="00142062" w:rsidRDefault="00E84FB2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C</w:t>
            </w:r>
          </w:p>
        </w:tc>
      </w:tr>
      <w:tr w:rsidR="00E84FB2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2009</w:t>
            </w:r>
          </w:p>
        </w:tc>
        <w:tc>
          <w:tcPr>
            <w:tcW w:w="1232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India</w:t>
            </w:r>
          </w:p>
        </w:tc>
        <w:tc>
          <w:tcPr>
            <w:tcW w:w="2977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NIV099101LV198P7</w:t>
            </w:r>
          </w:p>
        </w:tc>
        <w:tc>
          <w:tcPr>
            <w:tcW w:w="1681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KR107056</w:t>
            </w:r>
          </w:p>
        </w:tc>
        <w:tc>
          <w:tcPr>
            <w:tcW w:w="2234" w:type="dxa"/>
            <w:shd w:val="clear" w:color="auto" w:fill="auto"/>
            <w:noWrap/>
          </w:tcPr>
          <w:p w:rsidR="00E84FB2" w:rsidRPr="00865956" w:rsidRDefault="00E84FB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AFP</w:t>
            </w:r>
          </w:p>
        </w:tc>
        <w:tc>
          <w:tcPr>
            <w:tcW w:w="992" w:type="dxa"/>
          </w:tcPr>
          <w:p w:rsidR="00E84FB2" w:rsidRPr="00142062" w:rsidRDefault="00E84FB2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C</w:t>
            </w:r>
          </w:p>
        </w:tc>
      </w:tr>
      <w:tr w:rsidR="00BC7777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India</w:t>
            </w:r>
          </w:p>
        </w:tc>
        <w:tc>
          <w:tcPr>
            <w:tcW w:w="2977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A050D</w:t>
            </w:r>
          </w:p>
        </w:tc>
        <w:tc>
          <w:tcPr>
            <w:tcW w:w="1681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JX513572</w:t>
            </w:r>
          </w:p>
        </w:tc>
        <w:tc>
          <w:tcPr>
            <w:tcW w:w="2234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Diarrhea</w:t>
            </w:r>
          </w:p>
        </w:tc>
        <w:tc>
          <w:tcPr>
            <w:tcW w:w="992" w:type="dxa"/>
          </w:tcPr>
          <w:p w:rsidR="00BC7777" w:rsidRPr="00142062" w:rsidRDefault="00BC7777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C</w:t>
            </w:r>
          </w:p>
        </w:tc>
      </w:tr>
      <w:tr w:rsidR="00BC7777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1232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India</w:t>
            </w:r>
          </w:p>
        </w:tc>
        <w:tc>
          <w:tcPr>
            <w:tcW w:w="2977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A210D</w:t>
            </w:r>
          </w:p>
        </w:tc>
        <w:tc>
          <w:tcPr>
            <w:tcW w:w="1681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JX513573</w:t>
            </w:r>
          </w:p>
        </w:tc>
        <w:tc>
          <w:tcPr>
            <w:tcW w:w="2234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Diarrhea</w:t>
            </w:r>
          </w:p>
        </w:tc>
        <w:tc>
          <w:tcPr>
            <w:tcW w:w="992" w:type="dxa"/>
          </w:tcPr>
          <w:p w:rsidR="00BC7777" w:rsidRPr="00142062" w:rsidRDefault="00BC7777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C</w:t>
            </w:r>
          </w:p>
        </w:tc>
      </w:tr>
      <w:tr w:rsidR="00BC7777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1232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India</w:t>
            </w:r>
          </w:p>
        </w:tc>
        <w:tc>
          <w:tcPr>
            <w:tcW w:w="2977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A219D</w:t>
            </w:r>
          </w:p>
        </w:tc>
        <w:tc>
          <w:tcPr>
            <w:tcW w:w="1681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JX513574</w:t>
            </w:r>
          </w:p>
        </w:tc>
        <w:tc>
          <w:tcPr>
            <w:tcW w:w="2234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Diarrhea</w:t>
            </w:r>
          </w:p>
        </w:tc>
        <w:tc>
          <w:tcPr>
            <w:tcW w:w="992" w:type="dxa"/>
          </w:tcPr>
          <w:p w:rsidR="00BC7777" w:rsidRPr="00142062" w:rsidRDefault="00BC7777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C</w:t>
            </w:r>
          </w:p>
        </w:tc>
      </w:tr>
      <w:tr w:rsidR="00BC7777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1232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India</w:t>
            </w:r>
          </w:p>
        </w:tc>
        <w:tc>
          <w:tcPr>
            <w:tcW w:w="2977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M475</w:t>
            </w:r>
          </w:p>
        </w:tc>
        <w:tc>
          <w:tcPr>
            <w:tcW w:w="1681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JX513576</w:t>
            </w:r>
          </w:p>
        </w:tc>
        <w:tc>
          <w:tcPr>
            <w:tcW w:w="2234" w:type="dxa"/>
            <w:shd w:val="clear" w:color="auto" w:fill="auto"/>
            <w:noWrap/>
          </w:tcPr>
          <w:p w:rsidR="00BC7777" w:rsidRPr="00865956" w:rsidRDefault="00BC7777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Diarrhea</w:t>
            </w:r>
          </w:p>
        </w:tc>
        <w:tc>
          <w:tcPr>
            <w:tcW w:w="992" w:type="dxa"/>
          </w:tcPr>
          <w:p w:rsidR="00BC7777" w:rsidRPr="00142062" w:rsidRDefault="00BC7777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C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India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A79-12a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KF177116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Diarrhea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C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Madagascar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MAD9774-11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KR232787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C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Madagascar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MAD9775-11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KR232788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C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2015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2015-082-CVB3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MW179426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2E30CB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2001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2001-5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MK791148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2E30CB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1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2017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France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pStyle w:val="1"/>
              <w:jc w:val="center"/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  <w:t>STRAS-17-606-FRA17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MK561368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Myopericarditis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353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2017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France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LYO-VPLA17-37-68-FRA1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MK561369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Myocarditis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2017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France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LYO-VLCR17-14-61-FRA17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MK561370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1"/>
                <w:szCs w:val="11"/>
              </w:rPr>
            </w:pPr>
            <w:r w:rsidRPr="00865956">
              <w:rPr>
                <w:rFonts w:cs="Times New Roman"/>
                <w:sz w:val="11"/>
                <w:szCs w:val="11"/>
              </w:rPr>
              <w:t>Myocarditis and meningo-Encephalitis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lastRenderedPageBreak/>
              <w:t>2017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France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LYO-VPLA17-29-05-FRA17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MK561371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1"/>
                <w:szCs w:val="11"/>
              </w:rPr>
            </w:pPr>
            <w:r w:rsidRPr="00865956">
              <w:rPr>
                <w:rFonts w:cs="Times New Roman"/>
                <w:sz w:val="11"/>
                <w:szCs w:val="11"/>
              </w:rPr>
              <w:t>Myocarditis and meningo-Encephalitis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2017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France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LYO-VPLA17-29-07-FRA17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MK561372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1"/>
                <w:szCs w:val="11"/>
              </w:rPr>
            </w:pPr>
            <w:r w:rsidRPr="00865956">
              <w:rPr>
                <w:rFonts w:cs="Times New Roman"/>
                <w:sz w:val="11"/>
                <w:szCs w:val="11"/>
              </w:rPr>
              <w:t>Myocarditis and meningo-Encephalitis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15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2015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RA/42/15/B3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MF46734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AM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312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2015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pStyle w:val="1"/>
              <w:jc w:val="center"/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  <w:t>RA/19/15/B3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MF467348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AM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385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2015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France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CF315253105_FRA15-09-10_CV-B3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MK086191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neonate infection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2017</w:t>
            </w:r>
          </w:p>
        </w:tc>
        <w:tc>
          <w:tcPr>
            <w:tcW w:w="1232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XZ17-10/XZ/CHN/2017</w:t>
            </w:r>
          </w:p>
        </w:tc>
        <w:tc>
          <w:tcPr>
            <w:tcW w:w="1681" w:type="dxa"/>
            <w:shd w:val="clear" w:color="auto" w:fill="auto"/>
            <w:noWrap/>
            <w:hideMark/>
          </w:tcPr>
          <w:p w:rsidR="00D0158F" w:rsidRPr="00865956" w:rsidRDefault="00E572EC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E572EC">
              <w:rPr>
                <w:rFonts w:cs="Times New Roman"/>
                <w:sz w:val="18"/>
                <w:szCs w:val="18"/>
              </w:rPr>
              <w:t>OK643874</w:t>
            </w:r>
          </w:p>
        </w:tc>
        <w:tc>
          <w:tcPr>
            <w:tcW w:w="2234" w:type="dxa"/>
            <w:shd w:val="clear" w:color="auto" w:fill="auto"/>
            <w:noWrap/>
            <w:vAlign w:val="bottom"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Non-pathogenic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2012</w:t>
            </w:r>
          </w:p>
        </w:tc>
        <w:tc>
          <w:tcPr>
            <w:tcW w:w="1232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GS12-70/GS/CHN/2012</w:t>
            </w:r>
          </w:p>
        </w:tc>
        <w:tc>
          <w:tcPr>
            <w:tcW w:w="1681" w:type="dxa"/>
            <w:shd w:val="clear" w:color="auto" w:fill="auto"/>
            <w:noWrap/>
            <w:hideMark/>
          </w:tcPr>
          <w:p w:rsidR="00D0158F" w:rsidRPr="00865956" w:rsidRDefault="006C3725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OK632334</w:t>
            </w:r>
          </w:p>
        </w:tc>
        <w:tc>
          <w:tcPr>
            <w:tcW w:w="2234" w:type="dxa"/>
            <w:shd w:val="clear" w:color="auto" w:fill="auto"/>
            <w:noWrap/>
            <w:vAlign w:val="bottom"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2012</w:t>
            </w:r>
          </w:p>
        </w:tc>
        <w:tc>
          <w:tcPr>
            <w:tcW w:w="1232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GS12-55/GS/CHN/2012</w:t>
            </w:r>
          </w:p>
        </w:tc>
        <w:tc>
          <w:tcPr>
            <w:tcW w:w="1681" w:type="dxa"/>
            <w:shd w:val="clear" w:color="auto" w:fill="auto"/>
            <w:noWrap/>
            <w:hideMark/>
          </w:tcPr>
          <w:p w:rsidR="00D0158F" w:rsidRPr="00865956" w:rsidRDefault="00E572EC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E572EC">
              <w:rPr>
                <w:rFonts w:cs="Times New Roman"/>
                <w:sz w:val="18"/>
                <w:szCs w:val="18"/>
              </w:rPr>
              <w:t>OK643871</w:t>
            </w:r>
          </w:p>
        </w:tc>
        <w:tc>
          <w:tcPr>
            <w:tcW w:w="2234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2016</w:t>
            </w:r>
          </w:p>
        </w:tc>
        <w:tc>
          <w:tcPr>
            <w:tcW w:w="1232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GS16-305/GS/CHN/2016</w:t>
            </w:r>
          </w:p>
        </w:tc>
        <w:tc>
          <w:tcPr>
            <w:tcW w:w="1681" w:type="dxa"/>
            <w:shd w:val="clear" w:color="auto" w:fill="auto"/>
            <w:noWrap/>
            <w:hideMark/>
          </w:tcPr>
          <w:p w:rsidR="00D0158F" w:rsidRPr="00865956" w:rsidRDefault="006C3725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OK632335</w:t>
            </w:r>
          </w:p>
        </w:tc>
        <w:tc>
          <w:tcPr>
            <w:tcW w:w="2234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  <w:vAlign w:val="bottom"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2016</w:t>
            </w:r>
          </w:p>
        </w:tc>
        <w:tc>
          <w:tcPr>
            <w:tcW w:w="1232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GD16-53/GD/CHN/2016</w:t>
            </w:r>
          </w:p>
        </w:tc>
        <w:tc>
          <w:tcPr>
            <w:tcW w:w="1681" w:type="dxa"/>
            <w:shd w:val="clear" w:color="auto" w:fill="auto"/>
            <w:noWrap/>
            <w:vAlign w:val="bottom"/>
            <w:hideMark/>
          </w:tcPr>
          <w:p w:rsidR="00D0158F" w:rsidRPr="00865956" w:rsidRDefault="006C3725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OK632332</w:t>
            </w:r>
          </w:p>
        </w:tc>
        <w:tc>
          <w:tcPr>
            <w:tcW w:w="2234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2016</w:t>
            </w:r>
          </w:p>
        </w:tc>
        <w:tc>
          <w:tcPr>
            <w:tcW w:w="1232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GD16-69/GD/CHN/2016</w:t>
            </w:r>
          </w:p>
        </w:tc>
        <w:tc>
          <w:tcPr>
            <w:tcW w:w="1681" w:type="dxa"/>
            <w:shd w:val="clear" w:color="auto" w:fill="auto"/>
            <w:noWrap/>
            <w:vAlign w:val="bottom"/>
            <w:hideMark/>
          </w:tcPr>
          <w:p w:rsidR="00D0158F" w:rsidRPr="00865956" w:rsidRDefault="006C3725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OK632333</w:t>
            </w:r>
          </w:p>
        </w:tc>
        <w:tc>
          <w:tcPr>
            <w:tcW w:w="2234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2012</w:t>
            </w:r>
          </w:p>
        </w:tc>
        <w:tc>
          <w:tcPr>
            <w:tcW w:w="1232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HuN12-42/HuN/CHN/2012</w:t>
            </w:r>
          </w:p>
        </w:tc>
        <w:tc>
          <w:tcPr>
            <w:tcW w:w="1681" w:type="dxa"/>
            <w:shd w:val="clear" w:color="auto" w:fill="auto"/>
            <w:noWrap/>
            <w:hideMark/>
          </w:tcPr>
          <w:p w:rsidR="00D0158F" w:rsidRPr="00865956" w:rsidRDefault="006C3725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OK632336</w:t>
            </w:r>
          </w:p>
        </w:tc>
        <w:tc>
          <w:tcPr>
            <w:tcW w:w="2234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2015</w:t>
            </w:r>
          </w:p>
        </w:tc>
        <w:tc>
          <w:tcPr>
            <w:tcW w:w="1232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HuN15-26/HuN/CHN/2015</w:t>
            </w:r>
          </w:p>
        </w:tc>
        <w:tc>
          <w:tcPr>
            <w:tcW w:w="1681" w:type="dxa"/>
            <w:shd w:val="clear" w:color="auto" w:fill="auto"/>
            <w:noWrap/>
            <w:hideMark/>
          </w:tcPr>
          <w:p w:rsidR="00D0158F" w:rsidRPr="00865956" w:rsidRDefault="006C3725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OK632337</w:t>
            </w:r>
          </w:p>
        </w:tc>
        <w:tc>
          <w:tcPr>
            <w:tcW w:w="2234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2016</w:t>
            </w:r>
          </w:p>
        </w:tc>
        <w:tc>
          <w:tcPr>
            <w:tcW w:w="1232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HuN16-54/HuN/CHN/2016</w:t>
            </w:r>
          </w:p>
        </w:tc>
        <w:tc>
          <w:tcPr>
            <w:tcW w:w="1681" w:type="dxa"/>
            <w:shd w:val="clear" w:color="auto" w:fill="auto"/>
            <w:noWrap/>
            <w:hideMark/>
          </w:tcPr>
          <w:p w:rsidR="00D0158F" w:rsidRPr="00865956" w:rsidRDefault="00E572EC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E572EC">
              <w:rPr>
                <w:rFonts w:cs="Times New Roman"/>
                <w:sz w:val="18"/>
                <w:szCs w:val="18"/>
              </w:rPr>
              <w:t>OK643872</w:t>
            </w:r>
          </w:p>
        </w:tc>
        <w:tc>
          <w:tcPr>
            <w:tcW w:w="2234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2016</w:t>
            </w:r>
          </w:p>
        </w:tc>
        <w:tc>
          <w:tcPr>
            <w:tcW w:w="1232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XJ16-62/XJ/CHN/2012</w:t>
            </w:r>
          </w:p>
        </w:tc>
        <w:tc>
          <w:tcPr>
            <w:tcW w:w="1681" w:type="dxa"/>
            <w:shd w:val="clear" w:color="auto" w:fill="auto"/>
            <w:noWrap/>
            <w:hideMark/>
          </w:tcPr>
          <w:p w:rsidR="00D0158F" w:rsidRPr="00865956" w:rsidRDefault="0054239C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OK632350</w:t>
            </w:r>
          </w:p>
        </w:tc>
        <w:tc>
          <w:tcPr>
            <w:tcW w:w="2234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  <w:vAlign w:val="bottom"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2016</w:t>
            </w:r>
          </w:p>
        </w:tc>
        <w:tc>
          <w:tcPr>
            <w:tcW w:w="1232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XJ16-86/XJ/CHN/2016</w:t>
            </w:r>
          </w:p>
        </w:tc>
        <w:tc>
          <w:tcPr>
            <w:tcW w:w="1681" w:type="dxa"/>
            <w:shd w:val="clear" w:color="auto" w:fill="auto"/>
            <w:noWrap/>
            <w:vAlign w:val="bottom"/>
            <w:hideMark/>
          </w:tcPr>
          <w:p w:rsidR="00D0158F" w:rsidRPr="00865956" w:rsidRDefault="0054239C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OK632351</w:t>
            </w:r>
          </w:p>
        </w:tc>
        <w:tc>
          <w:tcPr>
            <w:tcW w:w="2234" w:type="dxa"/>
            <w:shd w:val="clear" w:color="auto" w:fill="auto"/>
            <w:noWrap/>
            <w:hideMark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2012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XJ12-36/XJ/CHN/2012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E572EC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OK643873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2013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SaX13-29/SaX/CHN/2013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6C3725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OK632341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2013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SaX13-63/SaX/CHN/2013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6C3725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OK632342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2015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TJ15-78/TJ/CHN/2015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54239C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OK632349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2016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JL16-3/JL/CHN/2016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6C3725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OK632339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2016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JL16-4/JL/CHN/2016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6C3725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OK632340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BD2D65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2013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JL1</w:t>
            </w:r>
            <w:r w:rsidR="00BD2D65" w:rsidRPr="00865956">
              <w:rPr>
                <w:rFonts w:cs="Times New Roman"/>
                <w:sz w:val="18"/>
                <w:szCs w:val="18"/>
              </w:rPr>
              <w:t>3</w:t>
            </w:r>
            <w:r w:rsidRPr="00865956">
              <w:rPr>
                <w:rFonts w:cs="Times New Roman"/>
                <w:sz w:val="18"/>
                <w:szCs w:val="18"/>
              </w:rPr>
              <w:t>-5</w:t>
            </w:r>
            <w:r w:rsidR="00BD2D65" w:rsidRPr="00865956">
              <w:rPr>
                <w:rFonts w:cs="Times New Roman"/>
                <w:sz w:val="18"/>
                <w:szCs w:val="18"/>
              </w:rPr>
              <w:t>9</w:t>
            </w:r>
            <w:r w:rsidRPr="00865956">
              <w:rPr>
                <w:rFonts w:cs="Times New Roman"/>
                <w:sz w:val="18"/>
                <w:szCs w:val="18"/>
              </w:rPr>
              <w:t>/JL/CHN/2016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6C3725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OK632338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2016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SD16-TA150H/SD/CHN/2016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MH293529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2016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SD16-TA164H/SD/CHN/2016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MH293530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2016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SD16-TA178/SD/CHN/2016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54239C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OK632348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2016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SD16-BZ161/SD/CHN/2016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MH293517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2016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SD16-DZ148/SD/CHN/2016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6C3725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OK632343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2016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SD16-DZ155/SD/CHN/2016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MH293519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2016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SD16-HZ276H/SD/CHN/2016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MH293522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2016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SD16-LC100H/SD/CHN/2016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54239C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OK632344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2016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SD16-LC114H/SD/CHN/2016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54239C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OK632345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2016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SD16-LC115H/SD/CHN/2016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54239C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OK632346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2016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SD16-LW041H/SD/CHN/2016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54239C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OK632347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2011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XZ2011025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MH836324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Non-pathogenic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2011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XZ2011028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MH836323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Non-pathogenic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1D046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D0466">
              <w:rPr>
                <w:rFonts w:cs="Times New Roman"/>
                <w:sz w:val="18"/>
                <w:szCs w:val="18"/>
              </w:rPr>
              <w:t>2009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1D046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D046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1D046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D0466">
              <w:rPr>
                <w:rFonts w:cs="Times New Roman"/>
                <w:sz w:val="18"/>
                <w:szCs w:val="18"/>
              </w:rPr>
              <w:t>A103/KM/09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1D046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D0466">
              <w:rPr>
                <w:rFonts w:cs="Times New Roman"/>
                <w:sz w:val="18"/>
                <w:szCs w:val="18"/>
              </w:rPr>
              <w:t>JX843810</w:t>
            </w:r>
          </w:p>
        </w:tc>
        <w:tc>
          <w:tcPr>
            <w:tcW w:w="2234" w:type="dxa"/>
            <w:shd w:val="clear" w:color="auto" w:fill="auto"/>
            <w:noWrap/>
            <w:vAlign w:val="bottom"/>
          </w:tcPr>
          <w:p w:rsidR="00D0158F" w:rsidRPr="001D0466" w:rsidRDefault="00B3719D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D0466">
              <w:rPr>
                <w:rFonts w:cs="Times New Roman"/>
                <w:sz w:val="18"/>
                <w:szCs w:val="18"/>
              </w:rPr>
              <w:t>AM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2006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pStyle w:val="1"/>
              <w:jc w:val="center"/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b w:val="0"/>
                <w:bCs w:val="0"/>
                <w:kern w:val="2"/>
                <w:sz w:val="18"/>
                <w:szCs w:val="18"/>
              </w:rPr>
              <w:t>SSM-CVB3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GU109481</w:t>
            </w:r>
          </w:p>
        </w:tc>
        <w:tc>
          <w:tcPr>
            <w:tcW w:w="2234" w:type="dxa"/>
            <w:shd w:val="clear" w:color="auto" w:fill="auto"/>
            <w:noWrap/>
            <w:vAlign w:val="bottom"/>
          </w:tcPr>
          <w:p w:rsidR="00D0158F" w:rsidRPr="00865956" w:rsidRDefault="00D0158F" w:rsidP="002775DA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Myocarditis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2008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GZ803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FJ357838</w:t>
            </w:r>
          </w:p>
        </w:tc>
        <w:tc>
          <w:tcPr>
            <w:tcW w:w="2234" w:type="dxa"/>
            <w:shd w:val="clear" w:color="auto" w:fill="auto"/>
            <w:noWrap/>
            <w:vAlign w:val="bottom"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2012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CVB3SD2012CHN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JX976770</w:t>
            </w:r>
          </w:p>
        </w:tc>
        <w:tc>
          <w:tcPr>
            <w:tcW w:w="2234" w:type="dxa"/>
            <w:shd w:val="clear" w:color="auto" w:fill="auto"/>
            <w:noWrap/>
            <w:vAlign w:val="bottom"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2012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PZ23Y/JS/2012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KP036481</w:t>
            </w:r>
          </w:p>
        </w:tc>
        <w:tc>
          <w:tcPr>
            <w:tcW w:w="2234" w:type="dxa"/>
            <w:shd w:val="clear" w:color="auto" w:fill="auto"/>
            <w:noWrap/>
            <w:vAlign w:val="bottom"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2012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Beijing0811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GQ141875</w:t>
            </w:r>
          </w:p>
        </w:tc>
        <w:tc>
          <w:tcPr>
            <w:tcW w:w="2234" w:type="dxa"/>
            <w:shd w:val="clear" w:color="auto" w:fill="auto"/>
            <w:noWrap/>
            <w:vAlign w:val="bottom"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Myocarditis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2012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DH16G/JS/2012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KP036480</w:t>
            </w:r>
          </w:p>
        </w:tc>
        <w:tc>
          <w:tcPr>
            <w:tcW w:w="2234" w:type="dxa"/>
            <w:shd w:val="clear" w:color="auto" w:fill="auto"/>
            <w:noWrap/>
            <w:vAlign w:val="bottom"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HFMD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lastRenderedPageBreak/>
              <w:t>2008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08TC170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KR362878</w:t>
            </w:r>
          </w:p>
        </w:tc>
        <w:tc>
          <w:tcPr>
            <w:tcW w:w="2234" w:type="dxa"/>
            <w:shd w:val="clear" w:color="auto" w:fill="auto"/>
            <w:noWrap/>
            <w:vAlign w:val="bottom"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AM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2008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CB3/2035A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KY286529</w:t>
            </w:r>
          </w:p>
        </w:tc>
        <w:tc>
          <w:tcPr>
            <w:tcW w:w="2234" w:type="dxa"/>
            <w:shd w:val="clear" w:color="auto" w:fill="auto"/>
            <w:noWrap/>
            <w:vAlign w:val="bottom"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2008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Fuyang19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FJ000001</w:t>
            </w:r>
          </w:p>
        </w:tc>
        <w:tc>
          <w:tcPr>
            <w:tcW w:w="2234" w:type="dxa"/>
            <w:shd w:val="clear" w:color="auto" w:fill="auto"/>
            <w:noWrap/>
            <w:vAlign w:val="bottom"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2009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KM06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KJ020100</w:t>
            </w:r>
          </w:p>
        </w:tc>
        <w:tc>
          <w:tcPr>
            <w:tcW w:w="2234" w:type="dxa"/>
            <w:shd w:val="clear" w:color="auto" w:fill="auto"/>
            <w:noWrap/>
            <w:vAlign w:val="bottom"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2011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AH30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KC481610</w:t>
            </w:r>
          </w:p>
        </w:tc>
        <w:tc>
          <w:tcPr>
            <w:tcW w:w="2234" w:type="dxa"/>
            <w:shd w:val="clear" w:color="auto" w:fill="auto"/>
            <w:noWrap/>
            <w:vAlign w:val="bottom"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Encephalitis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2012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DH09Y/JS/2012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KP036479</w:t>
            </w:r>
          </w:p>
        </w:tc>
        <w:tc>
          <w:tcPr>
            <w:tcW w:w="2234" w:type="dxa"/>
            <w:shd w:val="clear" w:color="auto" w:fill="auto"/>
            <w:noWrap/>
            <w:vAlign w:val="bottom"/>
          </w:tcPr>
          <w:p w:rsidR="00D0158F" w:rsidRPr="00865956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2010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937577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hyperlink r:id="rId6" w:history="1">
              <w:r w:rsidR="00D0158F" w:rsidRPr="00865956">
                <w:rPr>
                  <w:rFonts w:cs="Times New Roman"/>
                  <w:sz w:val="18"/>
                  <w:szCs w:val="18"/>
                </w:rPr>
                <w:t xml:space="preserve">Thailand </w:t>
              </w:r>
            </w:hyperlink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PMKA0219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KU574624</w:t>
            </w:r>
          </w:p>
        </w:tc>
        <w:tc>
          <w:tcPr>
            <w:tcW w:w="2234" w:type="dxa"/>
            <w:shd w:val="clear" w:color="auto" w:fill="auto"/>
            <w:noWrap/>
            <w:vAlign w:val="bottom"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Respiratory infections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1232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143-2H-Sewage-YN-CHN-2013</w:t>
            </w:r>
          </w:p>
        </w:tc>
        <w:tc>
          <w:tcPr>
            <w:tcW w:w="1681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AB976076</w:t>
            </w:r>
          </w:p>
        </w:tc>
        <w:tc>
          <w:tcPr>
            <w:tcW w:w="2234" w:type="dxa"/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Non-pathogenic</w:t>
            </w:r>
          </w:p>
        </w:tc>
        <w:tc>
          <w:tcPr>
            <w:tcW w:w="992" w:type="dxa"/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012/2008TC/SD/CHN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FJ919564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Encephalitis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177/2008TC/SD/CHN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FJ919566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Encephalitis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YZ127/SD/CHN/2005/CB3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GQ246518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AM06HZ/SD/CHN/2006/CB3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GQ329744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00190/SD/CHN/2000/CB3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GQ329745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00270/SD/CHN/2000/CB3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GQ329746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00281/SD/CHN/2000/CB3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GQ329747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00284/SD/CHN/2000/CB3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GQ329748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00343/SD/CHN/2000/CB3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GQ329749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00346/SD/CHN/2000/CB3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GQ329750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00359/SD/CHN/2000/CB3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GQ329751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00362/SD/CHN/2000/CB3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GQ329752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01330/SD/CHN/2001/CB3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GQ329753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01338/SD/CHN/2001/CB3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GQ329754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H156F/SD/CHN/2008/CB3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GQ329755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H019Y/SD/CHN/2008/CB3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GQ329756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02217/SD/CHN/2002/CB3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GQ329757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02225/SD/CHN/2002/CB3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GQ329758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04327/SD/CHN/2004/CB3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GQ329759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04433/SD/CHN/2004/CB3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GQ329760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05280/SD/CHN/2005/CB3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GQ329761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08132/SD/CHN/2008/CB3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GQ329762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08153/SD/CHN/2008/CB3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GQ329763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08197/SD/CHN/2008/CB3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GQ329764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08201/SD/CHN/2008/CB3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GQ329765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1994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94196/SD/CHN/1994/CB3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GQ329766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37010408199/SD/CHN/2008/CB3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GQ329767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CB3/SD/sewage/080725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GU272011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CB3/SD/sewage/080729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GU272012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CB3/SD/sewage/090528/1-4H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GU272013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08-2035_verus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JQ042700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1996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96HN+3/SD/CHN/1996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JQ364844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00353/SD/CHN/2000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JQ364845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01281/SD/CHN/2001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JQ364846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01318/SD/CHN/2001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JQ364847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lastRenderedPageBreak/>
              <w:t>2001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01343/SD/CHN/2001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JQ364848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2007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2007AMES.Cao/SD/CHN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JQ364849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2007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2007AMES.Yang/SD/CHN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JQ364850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02153/SD/CHN/2002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JQ364851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02197/SD/CHN/2002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JQ364852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02243/SD/CHN/2002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JQ364853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02251/SD/CHN/2002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JQ364854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02273/SD/CHN/2002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JQ364855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02298/SD/CHN/2002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JQ364856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02302/SD/CHN/2002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JQ364857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2003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03243/SD/CHN/2003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JQ364858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05213/SD/CHN/2005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JQ364859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05267/SD/CHN/2005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JQ364860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05275/SD/CHN/2005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JQ364861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05336/SD/CHN/2005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JQ364862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05367/SD/CHN/2005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JQ364863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05416/SD/CHN/2005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JQ364864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08130/SD/CHN/2008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JQ364865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08131/SD/CHN/2008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JQ364866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08135C4/SD/CHN/2008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JQ364867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08135C5/SD/CHN/2008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JQ364868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08180C2/SD/CHN/2008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JQ364869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9C00FD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00FD" w:rsidRPr="00865956" w:rsidRDefault="009C00FD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00FD" w:rsidRPr="00865956" w:rsidRDefault="009C00FD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00FD" w:rsidRPr="00865956" w:rsidRDefault="009C00FD" w:rsidP="002775DA">
            <w:pPr>
              <w:pStyle w:val="1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2"/>
                <w:sz w:val="18"/>
                <w:szCs w:val="18"/>
              </w:rPr>
            </w:pPr>
            <w:r w:rsidRPr="00865956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2"/>
                <w:sz w:val="18"/>
                <w:szCs w:val="18"/>
              </w:rPr>
              <w:t>08199/SD/CHN/2008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00FD" w:rsidRPr="00865956" w:rsidRDefault="009C00FD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JQ364870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00FD" w:rsidRPr="00865956" w:rsidRDefault="009C00FD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0FD" w:rsidRPr="00142062" w:rsidRDefault="009C00FD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08210/SD/CHN/2008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JQ364871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08211/SD/CHN/2008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JQ364872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08281/SD/CHN/2008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JQ364873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09229/SD/CHN/2009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JQ364874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1990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90052/SD/CHN/1990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JQ364875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1993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93010/SD/CHN/1993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JQ364876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1996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96125/SD/CHN/1996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JQ364877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1996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96169/SD/CHN/1996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JQ364878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1996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96174/SD/CHN/1996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JQ364879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1996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96191/SD/CHN/1996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JQ364880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1996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96226/SD/CHN/1996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JQ364881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1996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96302/SD/CHN/1996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JQ364882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02HZ+4/SD/CHN/2002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JQ364883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02HZ+5/SD/CHN/2002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JQ364884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JNEW100429/SD/CHN/2010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JQ364885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2005-649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JQ390179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2005-812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JQ390180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2005-0927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JQ390181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2005-960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JQ390182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2005-1271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JQ390183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lastRenderedPageBreak/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2005-1362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JQ390184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2005-1396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JQ390185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2005-1451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JQ390186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2005517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JQ390189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20011693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JQ390190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2003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20031159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JQ390191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20040261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JQ390192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20040263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JQ390193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20040264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JQ390194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20040267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JQ390195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20040269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JQ390196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20040270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JQ390197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20040281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JQ390198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20050957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JQ390199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20051087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JQ390200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E2000008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JQ390202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E2005351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JQ390203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E2005601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JQ390204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E2005764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JQ390205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E2005852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JQ390206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E2005905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JQ390207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E20051194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JQ390208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E20051274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JQ390209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1999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AFP9911003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JQ390210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1999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AFP9911004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JQ390211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2007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E2007668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JQ390212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E20081390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JQ390214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E20081391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JQ390215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E20081392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JQ390216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E20081393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JQ390217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E20081388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JQ390218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E2010441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JQ390219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JB14080141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KC867083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JB14080324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KC867084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JB14080351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KC867085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JB14080176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KC867086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JB141230091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KC867087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JB141230178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KC867088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JB141230182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KC867089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JB141230183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KC867090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JE002/SD/CHN/12/CB3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KF246751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1D046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D0466">
              <w:rPr>
                <w:rFonts w:eastAsia="等线" w:cs="Times New Roman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1D046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D046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1D046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D0466">
              <w:rPr>
                <w:rFonts w:eastAsia="等线" w:cs="Times New Roman"/>
                <w:color w:val="000000"/>
                <w:sz w:val="18"/>
                <w:szCs w:val="18"/>
              </w:rPr>
              <w:t>JN110617.R2-3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1D046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D0466">
              <w:rPr>
                <w:rFonts w:eastAsia="等线" w:cs="Times New Roman"/>
                <w:color w:val="000000"/>
                <w:sz w:val="18"/>
                <w:szCs w:val="18"/>
              </w:rPr>
              <w:t>KF747467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1D046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D0466">
              <w:rPr>
                <w:rFonts w:eastAsia="等线" w:cs="Times New Roman"/>
                <w:color w:val="000000"/>
                <w:sz w:val="18"/>
                <w:szCs w:val="18"/>
              </w:rPr>
              <w:t>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1D046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D0466">
              <w:rPr>
                <w:rFonts w:eastAsia="等线" w:cs="Times New Roman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1D046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D0466">
              <w:rPr>
                <w:rFonts w:eastAsia="等线" w:cs="Times New Roman"/>
                <w:color w:val="000000"/>
                <w:sz w:val="18"/>
                <w:szCs w:val="18"/>
              </w:rPr>
              <w:t>Russia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1D046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D0466">
              <w:rPr>
                <w:rFonts w:eastAsia="等线" w:cs="Times New Roman"/>
                <w:color w:val="000000"/>
                <w:sz w:val="18"/>
                <w:szCs w:val="18"/>
              </w:rPr>
              <w:t>SPb_5111/13sew/Sar-6/14/RU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1D046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D0466">
              <w:rPr>
                <w:rFonts w:eastAsia="等线" w:cs="Times New Roman"/>
                <w:color w:val="000000"/>
                <w:sz w:val="18"/>
                <w:szCs w:val="18"/>
              </w:rPr>
              <w:t>KU841462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1D046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D046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lastRenderedPageBreak/>
              <w:t>2013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Japan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Se4/Fukushima/JPN/2013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LC012522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D0158F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Japan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Se6/Fukushima/JPN/2013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LC012524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158F" w:rsidRPr="00865956" w:rsidRDefault="00D0158F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58F" w:rsidRPr="00142062" w:rsidRDefault="00D0158F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6C3ED0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C3ED0" w:rsidRPr="00865956" w:rsidRDefault="006C3ED0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C3ED0" w:rsidRPr="00865956" w:rsidRDefault="006C3ED0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C3ED0" w:rsidRPr="00865956" w:rsidRDefault="00A93C41" w:rsidP="002775DA">
            <w:pPr>
              <w:widowControl/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2012_SJZ12-0289F/HeB/CHN/2012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C3ED0" w:rsidRPr="00865956" w:rsidRDefault="00A93C4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KF246647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C3ED0" w:rsidRPr="00865956" w:rsidRDefault="00A93C4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ED0" w:rsidRPr="00142062" w:rsidRDefault="006C3ED0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BB23F1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SD2016-DZ171-CVB3_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MH293520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3F1" w:rsidRPr="00142062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BB23F1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SD2016-HZ202H-CVB3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MH293521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3F1" w:rsidRPr="00142062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BB23F1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SD2016-JA224-CVB3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MH293523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3F1" w:rsidRPr="00142062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BB23F1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SD2016-JN325H-CVB3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MH293524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3F1" w:rsidRPr="00142062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BB23F1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SD2016-WF451-CVB3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MH293532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3F1" w:rsidRPr="00142062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BB23F1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SD2016-WF598H-CVB3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MH293533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3F1" w:rsidRPr="00142062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BB23F1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SD2016-WH134-CVB3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MH293534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23F1" w:rsidRPr="00865956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3F1" w:rsidRPr="00142062" w:rsidRDefault="00BB23F1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S002H-SJZ11-0122T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MH293510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S143H-SJZKZH12-0032T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MH293511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S165R-SJZKZH12-0202F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MH293512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S172R-SJZKZH12-0223F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MH293513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S176R-SJZKZH12-0232F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MH293514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S178R-SJZKZH12-0235F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MH293515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S180R-SJZKZH12-0242F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MH293516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SJZ12-0573T/HeB/CHN/2012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KF246648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SJZ12-0729F/HeB/CHN/2012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KF246649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SJZ12-0735F/HeB/CHN/2012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KF246650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SJZ12-0772T/HeB/CHN/2012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KF246651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SJZ12-0897F/HeB/CHN/2012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KF246652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SJZ12-0928F/HeB/CHN/2012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KF246653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SJZK12-0012F/HeB/CHN/2012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KF246654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SJZK12-0033F/HeB/CHN/2012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KF246655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SJZK12-0042F/HeB/CHN/2012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KF246656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SJZK12-0045F/HeB/CHN/2012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KF246657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D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UK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Env_2016_Sep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MG451802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1993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France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2679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KJ489414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1989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Romania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RO-69-1-89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LS451288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1995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Romania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RO-123-1-95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LS451287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Poland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1500/PL12/2002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KU189245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Poland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1595/PL20/2002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KU189246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Poland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1792/PL02/2004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KU189248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Poland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2048/PL24/2008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KU189250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Russia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SPb_220/12Hel/NAO-18/14/RU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KU841461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Non-pathogenic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Style w:val="feature"/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Style w:val="feature"/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Russia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SPb_219/12Hel/NAO-17/14/RU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KU841460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Non-pathogenic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Style w:val="feature"/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Style w:val="feature"/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7336B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Japan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Se5/Fukushima/JPN/2013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LC012523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0C042D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0518/79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DQ093625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0C042D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0141/79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DQ093633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0C042D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0144/81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DQ093626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0C042D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0441/84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DQ093635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0C042D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0113/79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DQ093632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0C042D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lastRenderedPageBreak/>
              <w:t>NA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0445/81 V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DQ093634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0C042D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0142/78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DQ093631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0C042D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0450/76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DQ093624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0C042D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0412/87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DQ093627.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0C042D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0513/87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DQ093636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0C042D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1569/70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DQ093630.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0C042D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1340/70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DQ093629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00-637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DQ093618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1997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97-927_1207K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JX946654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1997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97-927_1207R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JX946655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1997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97-927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DQ093617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1998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98-1422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DQ093628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304037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DQ093620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390557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DQ093623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302784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DQ093621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392323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DQ093622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USA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CVB3-MCH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EU144042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Myocarditis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2019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USA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2019-23309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MN896912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France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CF315241021_FRA15-08-28_CV-B3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MK086188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ES, fever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France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CVB3_CF209062_FRA06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HF948088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E20081389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JQ390213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AFP2000250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JQ390201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AFP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USA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23091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MK652138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2009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Australia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NSW-V22-2009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MF678311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Tpe 1 diabetes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Australia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NSW-V25-2015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MF678314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Tpe 1 diabetes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Australia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NSW-V35B-2006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MF678324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Tpe 1 diabetes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2013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Australia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NSW-V37-2013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MF678326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Tpe 1 diabetes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2009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Australia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NSW-V38A-2009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MF678327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Tpe 1 diabetes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2009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Australia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NSW-V39-2009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MF678328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Tpe 1 diabetes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Australia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NSW-V40-2006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MF678329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Tpe 1 diabetes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Australia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NSW-V15-2012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KC867048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Tpe 1 diabetes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Indonesia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2008910445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KR054737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2010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937577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hyperlink r:id="rId7" w:history="1">
              <w:r w:rsidR="00001082" w:rsidRPr="00865956">
                <w:rPr>
                  <w:rFonts w:cs="Times New Roman"/>
                  <w:sz w:val="18"/>
                  <w:szCs w:val="18"/>
                </w:rPr>
                <w:t>Thailand</w:t>
              </w:r>
              <w:r w:rsidR="00001082" w:rsidRPr="00865956">
                <w:rPr>
                  <w:rFonts w:cs="Times New Roman"/>
                </w:rPr>
                <w:t xml:space="preserve"> </w:t>
              </w:r>
            </w:hyperlink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PMKA0906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KU574623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Rspiratory infections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France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CF1851041-05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AM236933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France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CF1880311-05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AM236936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Myopericarditis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France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CF1930611-05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AM236938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France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CF1990111-05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AM236943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5"/>
                <w:szCs w:val="15"/>
              </w:rPr>
            </w:pPr>
            <w:r w:rsidRPr="00865956">
              <w:rPr>
                <w:rFonts w:cs="Times New Roman"/>
                <w:sz w:val="15"/>
                <w:szCs w:val="15"/>
              </w:rPr>
              <w:t>Sudden infant death syndrom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France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CF2031011-05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AM236944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France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203029-05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AM711004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France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298098-05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AM711026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Australia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05.188.2226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FJ868286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Australia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05.350.3337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FJ868287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Australia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06.006.3430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FJ868327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lastRenderedPageBreak/>
              <w:t>2006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Australia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06.007.1075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FJ868328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2006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Australia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06.073.4410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pStyle w:val="HTML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865956">
              <w:rPr>
                <w:rFonts w:ascii="Times New Roman" w:hAnsi="Times New Roman" w:cs="Times New Roman"/>
                <w:kern w:val="2"/>
                <w:sz w:val="18"/>
                <w:szCs w:val="18"/>
              </w:rPr>
              <w:t>FJ868329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865956">
              <w:rPr>
                <w:rFonts w:cs="Times New Roman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cs="Times New Roman"/>
                <w:sz w:val="18"/>
                <w:szCs w:val="18"/>
              </w:rPr>
            </w:pPr>
            <w:r w:rsidRPr="00142062">
              <w:rPr>
                <w:rFonts w:cs="Times New Roman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CL2000139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JQ390174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CL2000-140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JQ390175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CL2000141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JQ390176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CL2000-142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JQ390177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CL2000143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JQ390178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cs="Times New Roman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2000758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JQ390187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Taiwan,China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2000802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JQ390188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France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CVB3_CF3109_FRA01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HF948084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France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CF314281026_FRA14-10-06_CV-B3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MK086263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3371F0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Denmark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Pan_troglodytes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JN979570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Myocarditis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DC42E8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France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CVB3_CF295067_FRA04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HF948085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DC42E8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2002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Moldova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CBV3-18219-02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AY896763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meningitis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GD-2020-EV-274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54239C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OK632352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GD-2020-EV-323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E34210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E34210">
              <w:rPr>
                <w:rFonts w:eastAsia="等线" w:cs="Times New Roman"/>
                <w:color w:val="000000"/>
                <w:sz w:val="18"/>
                <w:szCs w:val="18"/>
              </w:rPr>
              <w:t>OK643877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GD-2020-EV-443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E34210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E34210">
              <w:rPr>
                <w:rFonts w:eastAsia="等线" w:cs="Times New Roman"/>
                <w:color w:val="000000"/>
                <w:sz w:val="18"/>
                <w:szCs w:val="18"/>
              </w:rPr>
              <w:t>OK643878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GD-2020-EV-596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E34210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E34210">
              <w:rPr>
                <w:rFonts w:eastAsia="等线" w:cs="Times New Roman"/>
                <w:color w:val="000000"/>
                <w:sz w:val="18"/>
                <w:szCs w:val="18"/>
              </w:rPr>
              <w:t>OK64387</w:t>
            </w: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GD-2020-EV-669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E34210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E34210">
              <w:rPr>
                <w:rFonts w:eastAsia="等线" w:cs="Times New Roman"/>
                <w:color w:val="000000"/>
                <w:sz w:val="18"/>
                <w:szCs w:val="18"/>
              </w:rPr>
              <w:t>OK64388</w:t>
            </w: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GD-2020-EV-712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54239C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OK632353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GD-2020-EV-716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E34210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E34210">
              <w:rPr>
                <w:rFonts w:eastAsia="等线" w:cs="Times New Roman"/>
                <w:color w:val="000000"/>
                <w:sz w:val="18"/>
                <w:szCs w:val="18"/>
              </w:rPr>
              <w:t>OK643881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  <w:tr w:rsidR="00001082" w:rsidRPr="00865956" w:rsidTr="00ED4D9E">
        <w:trPr>
          <w:trHeight w:val="270"/>
          <w:jc w:val="center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01082" w:rsidRPr="00865956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GD-2020-EV-782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E34210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OK643882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01082" w:rsidRPr="00865956" w:rsidRDefault="00001082" w:rsidP="002775D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865956">
              <w:rPr>
                <w:rFonts w:eastAsia="等线" w:cs="Times New Roman"/>
                <w:color w:val="000000"/>
                <w:sz w:val="18"/>
                <w:szCs w:val="18"/>
              </w:rPr>
              <w:t>HFMD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82" w:rsidRPr="00142062" w:rsidRDefault="00001082" w:rsidP="002775DA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142062">
              <w:rPr>
                <w:rFonts w:eastAsia="等线" w:cs="Times New Roman"/>
                <w:color w:val="000000"/>
                <w:sz w:val="18"/>
                <w:szCs w:val="18"/>
              </w:rPr>
              <w:t>E</w:t>
            </w:r>
          </w:p>
        </w:tc>
      </w:tr>
    </w:tbl>
    <w:p w:rsidR="002775DA" w:rsidRDefault="002775DA" w:rsidP="002775DA">
      <w:pPr>
        <w:jc w:val="center"/>
        <w:rPr>
          <w:rFonts w:eastAsia="等线" w:cs="Times New Roman"/>
          <w:color w:val="000000"/>
          <w:sz w:val="18"/>
          <w:szCs w:val="18"/>
        </w:rPr>
      </w:pPr>
    </w:p>
    <w:p w:rsidR="00AB65CC" w:rsidRPr="002775DA" w:rsidRDefault="002775DA" w:rsidP="002775DA">
      <w:pPr>
        <w:jc w:val="left"/>
        <w:rPr>
          <w:rFonts w:eastAsia="等线" w:cs="Times New Roman"/>
          <w:color w:val="000000"/>
          <w:sz w:val="18"/>
          <w:szCs w:val="18"/>
        </w:rPr>
      </w:pPr>
      <w:r>
        <w:rPr>
          <w:rFonts w:eastAsia="等线" w:cs="Times New Roman"/>
          <w:color w:val="000000"/>
          <w:sz w:val="18"/>
          <w:szCs w:val="18"/>
        </w:rPr>
        <w:t>N</w:t>
      </w:r>
      <w:r w:rsidRPr="002775DA">
        <w:rPr>
          <w:rFonts w:eastAsia="等线" w:cs="Times New Roman"/>
          <w:color w:val="000000"/>
          <w:sz w:val="18"/>
          <w:szCs w:val="18"/>
        </w:rPr>
        <w:t>A</w:t>
      </w:r>
      <w:r>
        <w:rPr>
          <w:rFonts w:eastAsia="等线" w:cs="Times New Roman" w:hint="eastAsia"/>
          <w:color w:val="000000"/>
          <w:sz w:val="18"/>
          <w:szCs w:val="18"/>
        </w:rPr>
        <w:t xml:space="preserve">: </w:t>
      </w:r>
      <w:r w:rsidRPr="002775DA">
        <w:rPr>
          <w:rFonts w:eastAsia="等线" w:cs="Times New Roman"/>
          <w:color w:val="000000"/>
          <w:sz w:val="18"/>
          <w:szCs w:val="18"/>
        </w:rPr>
        <w:t>no data available</w:t>
      </w:r>
    </w:p>
    <w:p w:rsidR="002775DA" w:rsidRPr="002775DA" w:rsidRDefault="002775DA" w:rsidP="002775DA">
      <w:pPr>
        <w:pStyle w:val="1"/>
        <w:rPr>
          <w:rFonts w:ascii="Times New Roman" w:eastAsia="等线" w:hAnsi="Times New Roman" w:cs="Times New Roman"/>
          <w:b w:val="0"/>
          <w:bCs w:val="0"/>
          <w:color w:val="000000"/>
          <w:kern w:val="2"/>
          <w:sz w:val="18"/>
          <w:szCs w:val="18"/>
        </w:rPr>
      </w:pPr>
      <w:r w:rsidRPr="002775DA">
        <w:rPr>
          <w:rFonts w:ascii="Times New Roman" w:eastAsia="等线" w:hAnsi="Times New Roman" w:cs="Times New Roman"/>
          <w:b w:val="0"/>
          <w:bCs w:val="0"/>
          <w:color w:val="000000"/>
          <w:kern w:val="2"/>
          <w:sz w:val="18"/>
          <w:szCs w:val="18"/>
        </w:rPr>
        <w:t>ES</w:t>
      </w:r>
      <w:r>
        <w:rPr>
          <w:rFonts w:ascii="Times New Roman" w:eastAsia="等线" w:hAnsi="Times New Roman" w:cs="Times New Roman" w:hint="eastAsia"/>
          <w:b w:val="0"/>
          <w:bCs w:val="0"/>
          <w:color w:val="000000"/>
          <w:kern w:val="2"/>
          <w:sz w:val="18"/>
          <w:szCs w:val="18"/>
        </w:rPr>
        <w:t>:</w:t>
      </w:r>
      <w:r w:rsidRPr="002775DA">
        <w:rPr>
          <w:rFonts w:ascii="Times New Roman" w:eastAsia="等线" w:hAnsi="Times New Roman" w:cs="Times New Roman"/>
          <w:b w:val="0"/>
          <w:bCs w:val="0"/>
          <w:color w:val="000000"/>
          <w:kern w:val="2"/>
          <w:sz w:val="18"/>
          <w:szCs w:val="18"/>
        </w:rPr>
        <w:t xml:space="preserve"> </w:t>
      </w:r>
      <w:hyperlink r:id="rId8" w:history="1">
        <w:r w:rsidRPr="002775DA">
          <w:rPr>
            <w:rFonts w:ascii="Times New Roman" w:eastAsia="等线" w:hAnsi="Times New Roman" w:cs="Times New Roman"/>
            <w:b w:val="0"/>
            <w:bCs w:val="0"/>
            <w:color w:val="000000"/>
            <w:kern w:val="2"/>
            <w:sz w:val="18"/>
            <w:szCs w:val="18"/>
          </w:rPr>
          <w:t>environmental</w:t>
        </w:r>
      </w:hyperlink>
      <w:r w:rsidRPr="002775DA">
        <w:rPr>
          <w:rFonts w:ascii="Times New Roman" w:eastAsia="等线" w:hAnsi="Times New Roman" w:cs="Times New Roman"/>
          <w:b w:val="0"/>
          <w:bCs w:val="0"/>
          <w:color w:val="000000"/>
          <w:kern w:val="2"/>
          <w:sz w:val="18"/>
          <w:szCs w:val="18"/>
        </w:rPr>
        <w:t xml:space="preserve"> surveillance</w:t>
      </w:r>
    </w:p>
    <w:p w:rsidR="002775DA" w:rsidRPr="002775DA" w:rsidRDefault="002775DA" w:rsidP="002775DA">
      <w:pPr>
        <w:pStyle w:val="1"/>
        <w:rPr>
          <w:rFonts w:ascii="Times New Roman" w:eastAsia="等线" w:hAnsi="Times New Roman" w:cs="Times New Roman"/>
          <w:b w:val="0"/>
          <w:bCs w:val="0"/>
          <w:color w:val="000000"/>
          <w:kern w:val="2"/>
          <w:sz w:val="18"/>
          <w:szCs w:val="18"/>
        </w:rPr>
      </w:pPr>
      <w:r>
        <w:rPr>
          <w:rFonts w:ascii="Times New Roman" w:eastAsia="等线" w:hAnsi="Times New Roman" w:cs="Times New Roman" w:hint="eastAsia"/>
          <w:b w:val="0"/>
          <w:bCs w:val="0"/>
          <w:color w:val="000000"/>
          <w:kern w:val="2"/>
          <w:sz w:val="18"/>
          <w:szCs w:val="18"/>
        </w:rPr>
        <w:t>AFP: a</w:t>
      </w:r>
      <w:r>
        <w:rPr>
          <w:rFonts w:ascii="Times New Roman" w:eastAsia="等线" w:hAnsi="Times New Roman" w:cs="Times New Roman"/>
          <w:b w:val="0"/>
          <w:bCs w:val="0"/>
          <w:color w:val="000000"/>
          <w:kern w:val="2"/>
          <w:sz w:val="18"/>
          <w:szCs w:val="18"/>
        </w:rPr>
        <w:t xml:space="preserve">cute </w:t>
      </w:r>
      <w:r>
        <w:rPr>
          <w:rFonts w:ascii="Times New Roman" w:eastAsia="等线" w:hAnsi="Times New Roman" w:cs="Times New Roman" w:hint="eastAsia"/>
          <w:b w:val="0"/>
          <w:bCs w:val="0"/>
          <w:color w:val="000000"/>
          <w:kern w:val="2"/>
          <w:sz w:val="18"/>
          <w:szCs w:val="18"/>
        </w:rPr>
        <w:t>f</w:t>
      </w:r>
      <w:r>
        <w:rPr>
          <w:rFonts w:ascii="Times New Roman" w:eastAsia="等线" w:hAnsi="Times New Roman" w:cs="Times New Roman"/>
          <w:b w:val="0"/>
          <w:bCs w:val="0"/>
          <w:color w:val="000000"/>
          <w:kern w:val="2"/>
          <w:sz w:val="18"/>
          <w:szCs w:val="18"/>
        </w:rPr>
        <w:t xml:space="preserve">laccid </w:t>
      </w:r>
      <w:r>
        <w:rPr>
          <w:rFonts w:ascii="Times New Roman" w:eastAsia="等线" w:hAnsi="Times New Roman" w:cs="Times New Roman" w:hint="eastAsia"/>
          <w:b w:val="0"/>
          <w:bCs w:val="0"/>
          <w:color w:val="000000"/>
          <w:kern w:val="2"/>
          <w:sz w:val="18"/>
          <w:szCs w:val="18"/>
        </w:rPr>
        <w:t>p</w:t>
      </w:r>
      <w:r w:rsidRPr="002775DA">
        <w:rPr>
          <w:rFonts w:ascii="Times New Roman" w:eastAsia="等线" w:hAnsi="Times New Roman" w:cs="Times New Roman"/>
          <w:b w:val="0"/>
          <w:bCs w:val="0"/>
          <w:color w:val="000000"/>
          <w:kern w:val="2"/>
          <w:sz w:val="18"/>
          <w:szCs w:val="18"/>
        </w:rPr>
        <w:t>aralysis</w:t>
      </w:r>
    </w:p>
    <w:p w:rsidR="002775DA" w:rsidRDefault="002775DA" w:rsidP="002775DA">
      <w:pPr>
        <w:pStyle w:val="1"/>
        <w:rPr>
          <w:rFonts w:ascii="Times New Roman" w:eastAsia="等线" w:hAnsi="Times New Roman" w:cs="Times New Roman"/>
          <w:b w:val="0"/>
          <w:bCs w:val="0"/>
          <w:color w:val="000000"/>
          <w:kern w:val="2"/>
          <w:sz w:val="18"/>
          <w:szCs w:val="18"/>
        </w:rPr>
      </w:pPr>
      <w:r>
        <w:rPr>
          <w:rFonts w:ascii="Times New Roman" w:eastAsia="等线" w:hAnsi="Times New Roman" w:cs="Times New Roman"/>
          <w:b w:val="0"/>
          <w:bCs w:val="0"/>
          <w:color w:val="000000"/>
          <w:kern w:val="2"/>
          <w:sz w:val="18"/>
          <w:szCs w:val="18"/>
        </w:rPr>
        <w:t>AM</w:t>
      </w:r>
      <w:r>
        <w:rPr>
          <w:rFonts w:ascii="Times New Roman" w:eastAsia="等线" w:hAnsi="Times New Roman" w:cs="Times New Roman" w:hint="eastAsia"/>
          <w:b w:val="0"/>
          <w:bCs w:val="0"/>
          <w:color w:val="000000"/>
          <w:kern w:val="2"/>
          <w:sz w:val="18"/>
          <w:szCs w:val="18"/>
        </w:rPr>
        <w:t xml:space="preserve">: </w:t>
      </w:r>
      <w:r w:rsidRPr="002775DA">
        <w:rPr>
          <w:rFonts w:ascii="Times New Roman" w:eastAsia="等线" w:hAnsi="Times New Roman" w:cs="Times New Roman"/>
          <w:b w:val="0"/>
          <w:bCs w:val="0"/>
          <w:color w:val="000000"/>
          <w:kern w:val="2"/>
          <w:sz w:val="18"/>
          <w:szCs w:val="18"/>
        </w:rPr>
        <w:t>aseptic Meningitis</w:t>
      </w:r>
    </w:p>
    <w:p w:rsidR="002775DA" w:rsidRPr="002775DA" w:rsidRDefault="002775DA" w:rsidP="002775DA">
      <w:pPr>
        <w:pStyle w:val="1"/>
        <w:rPr>
          <w:rFonts w:ascii="Times New Roman" w:eastAsia="等线" w:hAnsi="Times New Roman" w:cs="Times New Roman"/>
          <w:b w:val="0"/>
          <w:bCs w:val="0"/>
          <w:color w:val="000000"/>
          <w:kern w:val="2"/>
          <w:sz w:val="18"/>
          <w:szCs w:val="18"/>
        </w:rPr>
      </w:pPr>
      <w:r w:rsidRPr="002775DA">
        <w:rPr>
          <w:rFonts w:ascii="Times New Roman" w:eastAsia="等线" w:hAnsi="Times New Roman" w:cs="Times New Roman" w:hint="eastAsia"/>
          <w:b w:val="0"/>
          <w:bCs w:val="0"/>
          <w:color w:val="000000"/>
          <w:kern w:val="2"/>
          <w:sz w:val="18"/>
          <w:szCs w:val="18"/>
        </w:rPr>
        <w:t>HFMD</w:t>
      </w:r>
      <w:r>
        <w:rPr>
          <w:rFonts w:ascii="Times New Roman" w:eastAsia="等线" w:hAnsi="Times New Roman" w:cs="Times New Roman" w:hint="eastAsia"/>
          <w:b w:val="0"/>
          <w:bCs w:val="0"/>
          <w:color w:val="000000"/>
          <w:kern w:val="2"/>
          <w:sz w:val="18"/>
          <w:szCs w:val="18"/>
        </w:rPr>
        <w:t>: h</w:t>
      </w:r>
      <w:r w:rsidRPr="002775DA">
        <w:rPr>
          <w:rFonts w:ascii="Times New Roman" w:eastAsia="等线" w:hAnsi="Times New Roman" w:cs="Times New Roman"/>
          <w:b w:val="0"/>
          <w:bCs w:val="0"/>
          <w:color w:val="000000"/>
          <w:kern w:val="2"/>
          <w:sz w:val="18"/>
          <w:szCs w:val="18"/>
        </w:rPr>
        <w:t>and, foot, and mouth disease</w:t>
      </w:r>
    </w:p>
    <w:p w:rsidR="002775DA" w:rsidRPr="00733C15" w:rsidRDefault="002775DA" w:rsidP="002775DA">
      <w:pPr>
        <w:jc w:val="center"/>
        <w:rPr>
          <w:sz w:val="18"/>
          <w:szCs w:val="18"/>
        </w:rPr>
      </w:pPr>
    </w:p>
    <w:sectPr w:rsidR="002775DA" w:rsidRPr="00733C15" w:rsidSect="00332C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417D" w:rsidRDefault="00F2417D" w:rsidP="00C9617A">
      <w:r>
        <w:separator/>
      </w:r>
    </w:p>
  </w:endnote>
  <w:endnote w:type="continuationSeparator" w:id="0">
    <w:p w:rsidR="00F2417D" w:rsidRDefault="00F2417D" w:rsidP="00C961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ld typ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417D" w:rsidRDefault="00F2417D" w:rsidP="00C9617A">
      <w:r>
        <w:separator/>
      </w:r>
    </w:p>
  </w:footnote>
  <w:footnote w:type="continuationSeparator" w:id="0">
    <w:p w:rsidR="00F2417D" w:rsidRDefault="00F2417D" w:rsidP="00C961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7776"/>
    <w:rsid w:val="00001082"/>
    <w:rsid w:val="0000163D"/>
    <w:rsid w:val="0001522B"/>
    <w:rsid w:val="00025345"/>
    <w:rsid w:val="00026074"/>
    <w:rsid w:val="00026F75"/>
    <w:rsid w:val="000270BD"/>
    <w:rsid w:val="00040546"/>
    <w:rsid w:val="00045EF9"/>
    <w:rsid w:val="0005082B"/>
    <w:rsid w:val="00053060"/>
    <w:rsid w:val="00057C3C"/>
    <w:rsid w:val="000601F2"/>
    <w:rsid w:val="00060926"/>
    <w:rsid w:val="00070892"/>
    <w:rsid w:val="000723C5"/>
    <w:rsid w:val="00076839"/>
    <w:rsid w:val="00087EA5"/>
    <w:rsid w:val="00097D81"/>
    <w:rsid w:val="000A2DAA"/>
    <w:rsid w:val="000B302C"/>
    <w:rsid w:val="000B4A5F"/>
    <w:rsid w:val="000C042D"/>
    <w:rsid w:val="000E1FE0"/>
    <w:rsid w:val="000E2B94"/>
    <w:rsid w:val="000E6396"/>
    <w:rsid w:val="0011482F"/>
    <w:rsid w:val="00115793"/>
    <w:rsid w:val="0012103E"/>
    <w:rsid w:val="00125D52"/>
    <w:rsid w:val="001274AE"/>
    <w:rsid w:val="00132A1F"/>
    <w:rsid w:val="00134239"/>
    <w:rsid w:val="00134B4B"/>
    <w:rsid w:val="00142062"/>
    <w:rsid w:val="001479FF"/>
    <w:rsid w:val="00157E79"/>
    <w:rsid w:val="001617D8"/>
    <w:rsid w:val="001749B7"/>
    <w:rsid w:val="00194890"/>
    <w:rsid w:val="001969B0"/>
    <w:rsid w:val="001A46C2"/>
    <w:rsid w:val="001B077C"/>
    <w:rsid w:val="001C5373"/>
    <w:rsid w:val="001C7F8F"/>
    <w:rsid w:val="001D0466"/>
    <w:rsid w:val="001D4768"/>
    <w:rsid w:val="001E168F"/>
    <w:rsid w:val="001E49E6"/>
    <w:rsid w:val="001F2332"/>
    <w:rsid w:val="001F3F66"/>
    <w:rsid w:val="001F6A7E"/>
    <w:rsid w:val="002177EF"/>
    <w:rsid w:val="002303B9"/>
    <w:rsid w:val="00231F3E"/>
    <w:rsid w:val="00233A44"/>
    <w:rsid w:val="002439FA"/>
    <w:rsid w:val="00245A72"/>
    <w:rsid w:val="00245D42"/>
    <w:rsid w:val="002517D9"/>
    <w:rsid w:val="0025509B"/>
    <w:rsid w:val="00257824"/>
    <w:rsid w:val="002628E4"/>
    <w:rsid w:val="0026363C"/>
    <w:rsid w:val="00276898"/>
    <w:rsid w:val="002775DA"/>
    <w:rsid w:val="00284AFB"/>
    <w:rsid w:val="00286B9A"/>
    <w:rsid w:val="00292854"/>
    <w:rsid w:val="0029699A"/>
    <w:rsid w:val="002A4291"/>
    <w:rsid w:val="002A6A1F"/>
    <w:rsid w:val="002B6566"/>
    <w:rsid w:val="002C36AB"/>
    <w:rsid w:val="002C4088"/>
    <w:rsid w:val="002D0026"/>
    <w:rsid w:val="002D37B1"/>
    <w:rsid w:val="002D5CA1"/>
    <w:rsid w:val="002E30CB"/>
    <w:rsid w:val="00316B8F"/>
    <w:rsid w:val="00332CBF"/>
    <w:rsid w:val="003332E5"/>
    <w:rsid w:val="003371F0"/>
    <w:rsid w:val="00337AD0"/>
    <w:rsid w:val="003468E1"/>
    <w:rsid w:val="0035493E"/>
    <w:rsid w:val="00354A69"/>
    <w:rsid w:val="003607E2"/>
    <w:rsid w:val="00366F6A"/>
    <w:rsid w:val="0037066A"/>
    <w:rsid w:val="00373236"/>
    <w:rsid w:val="003861D7"/>
    <w:rsid w:val="003872DE"/>
    <w:rsid w:val="003A4F32"/>
    <w:rsid w:val="003B6361"/>
    <w:rsid w:val="003C2B43"/>
    <w:rsid w:val="003C3905"/>
    <w:rsid w:val="003C3A80"/>
    <w:rsid w:val="003C66AB"/>
    <w:rsid w:val="003C6C92"/>
    <w:rsid w:val="003E2E29"/>
    <w:rsid w:val="003E581D"/>
    <w:rsid w:val="004106FB"/>
    <w:rsid w:val="0041115F"/>
    <w:rsid w:val="00411BC8"/>
    <w:rsid w:val="0044249B"/>
    <w:rsid w:val="0044734C"/>
    <w:rsid w:val="00447E1B"/>
    <w:rsid w:val="00460541"/>
    <w:rsid w:val="00464F20"/>
    <w:rsid w:val="00467E0C"/>
    <w:rsid w:val="00474040"/>
    <w:rsid w:val="00491D1A"/>
    <w:rsid w:val="00496DF7"/>
    <w:rsid w:val="004A55D7"/>
    <w:rsid w:val="004B2665"/>
    <w:rsid w:val="004B7EE7"/>
    <w:rsid w:val="004C173A"/>
    <w:rsid w:val="004C19E3"/>
    <w:rsid w:val="004C3006"/>
    <w:rsid w:val="004C3263"/>
    <w:rsid w:val="004E1CB5"/>
    <w:rsid w:val="004E5B54"/>
    <w:rsid w:val="004F3173"/>
    <w:rsid w:val="004F6C9E"/>
    <w:rsid w:val="004F6F25"/>
    <w:rsid w:val="004F6FE5"/>
    <w:rsid w:val="00512217"/>
    <w:rsid w:val="00520EF9"/>
    <w:rsid w:val="0054239C"/>
    <w:rsid w:val="0054439F"/>
    <w:rsid w:val="00554EE3"/>
    <w:rsid w:val="00561159"/>
    <w:rsid w:val="00587994"/>
    <w:rsid w:val="005A3065"/>
    <w:rsid w:val="005B7995"/>
    <w:rsid w:val="005C60CC"/>
    <w:rsid w:val="005C74D8"/>
    <w:rsid w:val="005D0BF4"/>
    <w:rsid w:val="005D1AFC"/>
    <w:rsid w:val="005D281C"/>
    <w:rsid w:val="005E4AC4"/>
    <w:rsid w:val="005F2518"/>
    <w:rsid w:val="005F390B"/>
    <w:rsid w:val="005F48B0"/>
    <w:rsid w:val="005F7991"/>
    <w:rsid w:val="006305CB"/>
    <w:rsid w:val="00636574"/>
    <w:rsid w:val="00641BA6"/>
    <w:rsid w:val="006423D0"/>
    <w:rsid w:val="006474C6"/>
    <w:rsid w:val="006765DB"/>
    <w:rsid w:val="00684042"/>
    <w:rsid w:val="006908D5"/>
    <w:rsid w:val="0069391B"/>
    <w:rsid w:val="006954DB"/>
    <w:rsid w:val="006C3725"/>
    <w:rsid w:val="006C3ED0"/>
    <w:rsid w:val="006D0120"/>
    <w:rsid w:val="006D0EA9"/>
    <w:rsid w:val="006D4FB6"/>
    <w:rsid w:val="006F051D"/>
    <w:rsid w:val="0070083B"/>
    <w:rsid w:val="00700DE2"/>
    <w:rsid w:val="0071412E"/>
    <w:rsid w:val="00724753"/>
    <w:rsid w:val="007276BD"/>
    <w:rsid w:val="00727AA9"/>
    <w:rsid w:val="007336B0"/>
    <w:rsid w:val="00733C15"/>
    <w:rsid w:val="00750410"/>
    <w:rsid w:val="00752FCD"/>
    <w:rsid w:val="00754193"/>
    <w:rsid w:val="0076195A"/>
    <w:rsid w:val="0076507C"/>
    <w:rsid w:val="00767DE9"/>
    <w:rsid w:val="00776D00"/>
    <w:rsid w:val="00780B23"/>
    <w:rsid w:val="0079328C"/>
    <w:rsid w:val="007B08BD"/>
    <w:rsid w:val="007D2812"/>
    <w:rsid w:val="007D4410"/>
    <w:rsid w:val="007E480D"/>
    <w:rsid w:val="007E6F68"/>
    <w:rsid w:val="007F6281"/>
    <w:rsid w:val="007F6940"/>
    <w:rsid w:val="008028DD"/>
    <w:rsid w:val="00815BB7"/>
    <w:rsid w:val="00817B95"/>
    <w:rsid w:val="00823CCF"/>
    <w:rsid w:val="008467DE"/>
    <w:rsid w:val="008515E8"/>
    <w:rsid w:val="00854D6A"/>
    <w:rsid w:val="00862B49"/>
    <w:rsid w:val="00865956"/>
    <w:rsid w:val="00871936"/>
    <w:rsid w:val="00875FDD"/>
    <w:rsid w:val="008769FA"/>
    <w:rsid w:val="008843ED"/>
    <w:rsid w:val="00887D64"/>
    <w:rsid w:val="00891229"/>
    <w:rsid w:val="00894868"/>
    <w:rsid w:val="008A3454"/>
    <w:rsid w:val="00904A67"/>
    <w:rsid w:val="00912A98"/>
    <w:rsid w:val="009312DD"/>
    <w:rsid w:val="009337A0"/>
    <w:rsid w:val="00937577"/>
    <w:rsid w:val="009570C5"/>
    <w:rsid w:val="009718EE"/>
    <w:rsid w:val="00976C32"/>
    <w:rsid w:val="009850DD"/>
    <w:rsid w:val="00991C56"/>
    <w:rsid w:val="009A6534"/>
    <w:rsid w:val="009B1B68"/>
    <w:rsid w:val="009C00FD"/>
    <w:rsid w:val="009C2DB1"/>
    <w:rsid w:val="009C70A4"/>
    <w:rsid w:val="009D16DB"/>
    <w:rsid w:val="009E3E4E"/>
    <w:rsid w:val="009F0361"/>
    <w:rsid w:val="009F7855"/>
    <w:rsid w:val="00A06BF2"/>
    <w:rsid w:val="00A06DA5"/>
    <w:rsid w:val="00A2184A"/>
    <w:rsid w:val="00A42FB8"/>
    <w:rsid w:val="00A45028"/>
    <w:rsid w:val="00A63BA5"/>
    <w:rsid w:val="00A677FB"/>
    <w:rsid w:val="00A71949"/>
    <w:rsid w:val="00A87AB2"/>
    <w:rsid w:val="00A93C41"/>
    <w:rsid w:val="00A97590"/>
    <w:rsid w:val="00AA4B69"/>
    <w:rsid w:val="00AA4FB2"/>
    <w:rsid w:val="00AB24EF"/>
    <w:rsid w:val="00AB46B1"/>
    <w:rsid w:val="00AB5D69"/>
    <w:rsid w:val="00AB65CC"/>
    <w:rsid w:val="00AC6BE3"/>
    <w:rsid w:val="00AC7A2F"/>
    <w:rsid w:val="00AD0224"/>
    <w:rsid w:val="00AD7DB8"/>
    <w:rsid w:val="00AF01B6"/>
    <w:rsid w:val="00AF5AB1"/>
    <w:rsid w:val="00AF6CB8"/>
    <w:rsid w:val="00B0729C"/>
    <w:rsid w:val="00B137F0"/>
    <w:rsid w:val="00B168E4"/>
    <w:rsid w:val="00B3719D"/>
    <w:rsid w:val="00B55472"/>
    <w:rsid w:val="00B57042"/>
    <w:rsid w:val="00B67ABE"/>
    <w:rsid w:val="00B776C8"/>
    <w:rsid w:val="00B821D7"/>
    <w:rsid w:val="00BB20AE"/>
    <w:rsid w:val="00BB23F1"/>
    <w:rsid w:val="00BB390A"/>
    <w:rsid w:val="00BB73DE"/>
    <w:rsid w:val="00BC7777"/>
    <w:rsid w:val="00BD2D65"/>
    <w:rsid w:val="00BE093F"/>
    <w:rsid w:val="00BE5A54"/>
    <w:rsid w:val="00BE68C9"/>
    <w:rsid w:val="00BF081F"/>
    <w:rsid w:val="00BF5276"/>
    <w:rsid w:val="00C01C1F"/>
    <w:rsid w:val="00C258E0"/>
    <w:rsid w:val="00C3646E"/>
    <w:rsid w:val="00C46261"/>
    <w:rsid w:val="00C506C6"/>
    <w:rsid w:val="00C516B1"/>
    <w:rsid w:val="00C52F5B"/>
    <w:rsid w:val="00C70762"/>
    <w:rsid w:val="00C85FD9"/>
    <w:rsid w:val="00C87776"/>
    <w:rsid w:val="00C95519"/>
    <w:rsid w:val="00C9617A"/>
    <w:rsid w:val="00CA1FEB"/>
    <w:rsid w:val="00CA5E75"/>
    <w:rsid w:val="00CC4058"/>
    <w:rsid w:val="00CC5E44"/>
    <w:rsid w:val="00CF0561"/>
    <w:rsid w:val="00D0158F"/>
    <w:rsid w:val="00D0160C"/>
    <w:rsid w:val="00D04234"/>
    <w:rsid w:val="00D234A5"/>
    <w:rsid w:val="00D40CBA"/>
    <w:rsid w:val="00D4456F"/>
    <w:rsid w:val="00D44FDD"/>
    <w:rsid w:val="00D47789"/>
    <w:rsid w:val="00D65CA9"/>
    <w:rsid w:val="00D67EDF"/>
    <w:rsid w:val="00D831EA"/>
    <w:rsid w:val="00D86EE2"/>
    <w:rsid w:val="00D91F25"/>
    <w:rsid w:val="00DA4782"/>
    <w:rsid w:val="00DB4F87"/>
    <w:rsid w:val="00DB69CD"/>
    <w:rsid w:val="00DC1F51"/>
    <w:rsid w:val="00DC42E8"/>
    <w:rsid w:val="00DC46F7"/>
    <w:rsid w:val="00DC6021"/>
    <w:rsid w:val="00DD60A7"/>
    <w:rsid w:val="00E04092"/>
    <w:rsid w:val="00E12AF5"/>
    <w:rsid w:val="00E16D6A"/>
    <w:rsid w:val="00E21FA9"/>
    <w:rsid w:val="00E2365B"/>
    <w:rsid w:val="00E34210"/>
    <w:rsid w:val="00E572EC"/>
    <w:rsid w:val="00E73A28"/>
    <w:rsid w:val="00E74C5B"/>
    <w:rsid w:val="00E81E3D"/>
    <w:rsid w:val="00E84FB2"/>
    <w:rsid w:val="00E967E3"/>
    <w:rsid w:val="00EB1E61"/>
    <w:rsid w:val="00EB3EF9"/>
    <w:rsid w:val="00ED2979"/>
    <w:rsid w:val="00ED4D9E"/>
    <w:rsid w:val="00F15043"/>
    <w:rsid w:val="00F2417D"/>
    <w:rsid w:val="00F32B05"/>
    <w:rsid w:val="00F60ED4"/>
    <w:rsid w:val="00F66E08"/>
    <w:rsid w:val="00F76DA6"/>
    <w:rsid w:val="00F816C4"/>
    <w:rsid w:val="00F822D6"/>
    <w:rsid w:val="00FA3384"/>
    <w:rsid w:val="00FD281E"/>
    <w:rsid w:val="00FD2A28"/>
    <w:rsid w:val="00FF06D3"/>
    <w:rsid w:val="00FF16F2"/>
    <w:rsid w:val="00FF4B45"/>
    <w:rsid w:val="00FF54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776"/>
    <w:pPr>
      <w:widowControl w:val="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link w:val="1Char"/>
    <w:uiPriority w:val="9"/>
    <w:qFormat/>
    <w:rsid w:val="00C87776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87776"/>
    <w:rPr>
      <w:rFonts w:ascii="宋体" w:eastAsia="宋体" w:hAnsi="宋体" w:cs="宋体"/>
      <w:b/>
      <w:bCs/>
      <w:kern w:val="36"/>
      <w:sz w:val="48"/>
      <w:szCs w:val="48"/>
    </w:rPr>
  </w:style>
  <w:style w:type="paragraph" w:styleId="HTML">
    <w:name w:val="HTML Preformatted"/>
    <w:basedOn w:val="a"/>
    <w:link w:val="HTMLChar"/>
    <w:uiPriority w:val="99"/>
    <w:unhideWhenUsed/>
    <w:rsid w:val="00C8777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Cs w:val="24"/>
    </w:rPr>
  </w:style>
  <w:style w:type="character" w:customStyle="1" w:styleId="HTMLChar">
    <w:name w:val="HTML 预设格式 Char"/>
    <w:basedOn w:val="a0"/>
    <w:link w:val="HTML"/>
    <w:uiPriority w:val="99"/>
    <w:rsid w:val="00C87776"/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C961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617A"/>
    <w:rPr>
      <w:rFonts w:ascii="Times New Roman" w:eastAsia="宋体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61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617A"/>
    <w:rPr>
      <w:rFonts w:ascii="Times New Roman" w:eastAsia="宋体" w:hAnsi="Times New Roman"/>
      <w:sz w:val="18"/>
      <w:szCs w:val="18"/>
    </w:rPr>
  </w:style>
  <w:style w:type="character" w:customStyle="1" w:styleId="feature">
    <w:name w:val="feature"/>
    <w:basedOn w:val="a0"/>
    <w:rsid w:val="005D281C"/>
  </w:style>
  <w:style w:type="table" w:customStyle="1" w:styleId="a5">
    <w:name w:val="三线表"/>
    <w:basedOn w:val="a1"/>
    <w:uiPriority w:val="99"/>
    <w:rsid w:val="005C60CC"/>
    <w:tblPr>
      <w:tblInd w:w="0" w:type="dxa"/>
      <w:tblBorders>
        <w:top w:val="single" w:sz="12" w:space="0" w:color="auto"/>
        <w:bottom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a6">
    <w:name w:val="Hyperlink"/>
    <w:basedOn w:val="a0"/>
    <w:uiPriority w:val="99"/>
    <w:unhideWhenUsed/>
    <w:rsid w:val="005C60CC"/>
    <w:rPr>
      <w:color w:val="0000FF"/>
      <w:u w:val="single"/>
    </w:rPr>
  </w:style>
  <w:style w:type="table" w:styleId="a7">
    <w:name w:val="Table Grid"/>
    <w:basedOn w:val="a1"/>
    <w:uiPriority w:val="39"/>
    <w:rsid w:val="003371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1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5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8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8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4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9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2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8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5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9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0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4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6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0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7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2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1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4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6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0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5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0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7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ct.cn/environmental%20tes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ict.cn/Thailand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ict.cn/Thailand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8</Pages>
  <Words>2231</Words>
  <Characters>12721</Characters>
  <Application>Microsoft Office Word</Application>
  <DocSecurity>0</DocSecurity>
  <Lines>106</Lines>
  <Paragraphs>29</Paragraphs>
  <ScaleCrop>false</ScaleCrop>
  <Company>Hewlett-Packard Company</Company>
  <LinksUpToDate>false</LinksUpToDate>
  <CharactersWithSpaces>14923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杨倩</dc:creator>
  <cp:lastModifiedBy>yq</cp:lastModifiedBy>
  <cp:revision>51</cp:revision>
  <dcterms:created xsi:type="dcterms:W3CDTF">2021-08-13T06:39:00Z</dcterms:created>
  <dcterms:modified xsi:type="dcterms:W3CDTF">2021-10-30T14:10:00Z</dcterms:modified>
</cp:coreProperties>
</file>