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3A87" w14:textId="6C0FCA43" w:rsidR="008410D3" w:rsidRPr="00DF3F2F" w:rsidRDefault="008410D3" w:rsidP="008410D3">
      <w:pPr>
        <w:pStyle w:val="Title"/>
        <w:jc w:val="center"/>
        <w:rPr>
          <w:sz w:val="44"/>
          <w:szCs w:val="44"/>
        </w:rPr>
      </w:pPr>
      <w:r w:rsidRPr="00DF3F2F">
        <w:rPr>
          <w:sz w:val="44"/>
          <w:szCs w:val="44"/>
        </w:rPr>
        <w:t>Supplementary Information for:</w:t>
      </w:r>
    </w:p>
    <w:p w14:paraId="12507B98" w14:textId="77777777" w:rsidR="008410D3" w:rsidRPr="008410D3" w:rsidRDefault="008410D3" w:rsidP="008410D3">
      <w:pPr>
        <w:rPr>
          <w:sz w:val="22"/>
          <w:szCs w:val="22"/>
        </w:rPr>
      </w:pPr>
    </w:p>
    <w:p w14:paraId="4999040C" w14:textId="77777777" w:rsidR="00DF3F2F" w:rsidRPr="00892835" w:rsidRDefault="00DF3F2F" w:rsidP="00DF3F2F">
      <w:pPr>
        <w:pStyle w:val="Title"/>
        <w:jc w:val="center"/>
        <w:rPr>
          <w:sz w:val="44"/>
          <w:szCs w:val="44"/>
        </w:rPr>
      </w:pPr>
      <w:r>
        <w:rPr>
          <w:sz w:val="44"/>
          <w:szCs w:val="44"/>
        </w:rPr>
        <w:t>Extreme h</w:t>
      </w:r>
      <w:r w:rsidRPr="00892835">
        <w:rPr>
          <w:sz w:val="44"/>
          <w:szCs w:val="44"/>
        </w:rPr>
        <w:t xml:space="preserve">eat increases the risk of intrapartum-related asphyxia: evidence from </w:t>
      </w:r>
      <w:r>
        <w:rPr>
          <w:sz w:val="44"/>
          <w:szCs w:val="44"/>
        </w:rPr>
        <w:t xml:space="preserve">maternal-neonatal cohorts in </w:t>
      </w:r>
      <w:r w:rsidRPr="00892835">
        <w:rPr>
          <w:sz w:val="44"/>
          <w:szCs w:val="44"/>
        </w:rPr>
        <w:t>West Africa</w:t>
      </w:r>
    </w:p>
    <w:p w14:paraId="67ED00A7" w14:textId="681915F0" w:rsidR="008410D3" w:rsidRDefault="008410D3">
      <w:pPr>
        <w:rPr>
          <w:b/>
          <w:bCs/>
        </w:rPr>
      </w:pPr>
    </w:p>
    <w:p w14:paraId="33DEAE86" w14:textId="77777777" w:rsidR="008410D3" w:rsidRDefault="008410D3">
      <w:pPr>
        <w:rPr>
          <w:b/>
          <w:bCs/>
        </w:rPr>
      </w:pPr>
      <w:r>
        <w:rPr>
          <w:b/>
          <w:bCs/>
        </w:rPr>
        <w:br w:type="page"/>
      </w:r>
    </w:p>
    <w:p w14:paraId="49BD5043" w14:textId="69C3607A" w:rsidR="008274A7" w:rsidRDefault="008274A7" w:rsidP="008274A7">
      <w:pPr>
        <w:rPr>
          <w:sz w:val="20"/>
          <w:szCs w:val="20"/>
        </w:rPr>
      </w:pPr>
      <w:r w:rsidRPr="008274A7">
        <w:rPr>
          <w:b/>
          <w:bCs/>
        </w:rPr>
        <w:lastRenderedPageBreak/>
        <w:t xml:space="preserve">Table </w:t>
      </w:r>
      <w:r>
        <w:rPr>
          <w:b/>
          <w:bCs/>
        </w:rPr>
        <w:t>S1</w:t>
      </w:r>
      <w:r w:rsidRPr="008274A7">
        <w:t xml:space="preserve">: Frequency of heat exposure on case and referent days across heat definitions. </w:t>
      </w:r>
    </w:p>
    <w:tbl>
      <w:tblPr>
        <w:tblW w:w="9611" w:type="dxa"/>
        <w:tblLook w:val="04A0" w:firstRow="1" w:lastRow="0" w:firstColumn="1" w:lastColumn="0" w:noHBand="0" w:noVBand="1"/>
      </w:tblPr>
      <w:tblGrid>
        <w:gridCol w:w="1007"/>
        <w:gridCol w:w="873"/>
        <w:gridCol w:w="1389"/>
        <w:gridCol w:w="1126"/>
        <w:gridCol w:w="1417"/>
        <w:gridCol w:w="1247"/>
        <w:gridCol w:w="1134"/>
        <w:gridCol w:w="1418"/>
      </w:tblGrid>
      <w:tr w:rsidR="008274A7" w:rsidRPr="008E1588" w14:paraId="43DB5661" w14:textId="77777777" w:rsidTr="002730CB">
        <w:trPr>
          <w:trHeight w:val="330"/>
        </w:trPr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CE93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04CAD44" w14:textId="77777777" w:rsidR="008274A7" w:rsidRPr="008F282E" w:rsidRDefault="008274A7" w:rsidP="002730CB">
            <w:pPr>
              <w:pStyle w:val="ListParagraph"/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9FD6F5" w14:textId="77777777" w:rsidR="008274A7" w:rsidRPr="008F282E" w:rsidRDefault="008274A7" w:rsidP="008274A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8F282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Daily maximum temperature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632E4" w14:textId="77777777" w:rsidR="008274A7" w:rsidRPr="008F282E" w:rsidRDefault="008274A7" w:rsidP="008274A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8F282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Daily minimum temperature</w:t>
            </w:r>
          </w:p>
        </w:tc>
      </w:tr>
      <w:tr w:rsidR="008274A7" w:rsidRPr="008E1588" w14:paraId="5F67645B" w14:textId="77777777" w:rsidTr="002730CB">
        <w:trPr>
          <w:trHeight w:val="330"/>
        </w:trPr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8DA35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P</w:t>
            </w: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ercentile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BF8A0E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Heat duration (days)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20324D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Threshold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temperature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(</w:t>
            </w:r>
            <w:r w:rsidRPr="00C53C7E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</w:rPr>
              <w:t>℃</w:t>
            </w:r>
            <w:r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366713" w14:textId="77777777" w:rsidR="008274A7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Case day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s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(N=491)</w:t>
            </w:r>
          </w:p>
          <w:p w14:paraId="331D1919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DE5984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589BB6" w14:textId="77777777" w:rsidR="008274A7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533EA1">
              <w:rPr>
                <w:sz w:val="18"/>
                <w:szCs w:val="18"/>
              </w:rPr>
              <w:t>Referent</w:t>
            </w:r>
            <w:r w:rsidRPr="00533EA1">
              <w:rPr>
                <w:sz w:val="20"/>
                <w:szCs w:val="20"/>
              </w:rPr>
              <w:t xml:space="preserve"> </w:t>
            </w: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days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</w:rPr>
              <w:t xml:space="preserve">3 </w:t>
            </w: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(N=1,674)</w:t>
            </w:r>
          </w:p>
          <w:p w14:paraId="285A87D6" w14:textId="77777777" w:rsidR="008274A7" w:rsidRPr="00533EA1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DE5984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19D3D1" w14:textId="77777777" w:rsidR="008274A7" w:rsidRPr="00533EA1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Threshold temperature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(</w:t>
            </w:r>
            <w:r w:rsidRPr="00533EA1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</w:rPr>
              <w:t>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DFBFCE" w14:textId="77777777" w:rsidR="008274A7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Case days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(N=491)</w:t>
            </w:r>
          </w:p>
          <w:p w14:paraId="6BCE3B98" w14:textId="77777777" w:rsidR="008274A7" w:rsidRPr="00533EA1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DE5984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D1166D" w14:textId="77777777" w:rsidR="008274A7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533EA1">
              <w:rPr>
                <w:sz w:val="18"/>
                <w:szCs w:val="18"/>
              </w:rPr>
              <w:t>Referent</w:t>
            </w:r>
            <w:r w:rsidRPr="00533EA1">
              <w:rPr>
                <w:sz w:val="20"/>
                <w:szCs w:val="20"/>
              </w:rPr>
              <w:t xml:space="preserve"> </w:t>
            </w: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days</w:t>
            </w:r>
            <w:r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533EA1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 (N=1,674)</w:t>
            </w:r>
          </w:p>
          <w:p w14:paraId="2D563621" w14:textId="77777777" w:rsidR="008274A7" w:rsidRPr="00533EA1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DE5984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n (%)</w:t>
            </w:r>
          </w:p>
        </w:tc>
      </w:tr>
      <w:tr w:rsidR="008274A7" w:rsidRPr="008E1588" w14:paraId="11E42AD5" w14:textId="77777777" w:rsidTr="002730CB">
        <w:trPr>
          <w:trHeight w:val="330"/>
        </w:trPr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1E52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≥80th </w:t>
            </w:r>
          </w:p>
          <w:p w14:paraId="3E3FF64F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6D90DF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896D7" w14:textId="77777777" w:rsidR="008274A7" w:rsidRPr="00C53C7E" w:rsidRDefault="008274A7" w:rsidP="002730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35.4</w:t>
            </w:r>
            <w:r w:rsidRPr="00C53C7E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F8A1A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 (23.0)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1D2A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368 (22.0)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BF86A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25.2</w:t>
            </w:r>
            <w:r>
              <w:rPr>
                <w:rFonts w:ascii="Cambria Math" w:hAnsi="Cambria Math" w:cs="Cambria Math"/>
                <w:color w:val="000000"/>
                <w:sz w:val="18"/>
                <w:szCs w:val="18"/>
              </w:rPr>
              <w:t>℃</w:t>
            </w:r>
          </w:p>
          <w:p w14:paraId="3395AB8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1927D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 (18.1)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D8D57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311 (18.6)</w:t>
            </w:r>
          </w:p>
        </w:tc>
      </w:tr>
      <w:tr w:rsidR="008274A7" w:rsidRPr="008E1588" w14:paraId="6264B092" w14:textId="77777777" w:rsidTr="002730CB">
        <w:trPr>
          <w:trHeight w:val="330"/>
        </w:trPr>
        <w:tc>
          <w:tcPr>
            <w:tcW w:w="100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BFA4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CC776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8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90D00D6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5CC8F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 (17.7)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57A57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266 (15.9)</w:t>
            </w:r>
          </w:p>
        </w:tc>
        <w:tc>
          <w:tcPr>
            <w:tcW w:w="124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3472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C89A5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 (12.8)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92B72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222 (13.3)</w:t>
            </w:r>
          </w:p>
        </w:tc>
      </w:tr>
      <w:tr w:rsidR="008274A7" w:rsidRPr="008E1588" w14:paraId="0113C8B1" w14:textId="77777777" w:rsidTr="002730CB">
        <w:trPr>
          <w:trHeight w:val="330"/>
        </w:trPr>
        <w:tc>
          <w:tcPr>
            <w:tcW w:w="100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D6AA2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498CB5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A7B1A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5637F7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66 (13.4)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ADEDDA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224 (13.4)</w:t>
            </w: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8A85F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42DA75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 (11.2)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38009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 (10.2)</w:t>
            </w:r>
          </w:p>
        </w:tc>
      </w:tr>
      <w:tr w:rsidR="008274A7" w:rsidRPr="008E1588" w14:paraId="2943DB2C" w14:textId="77777777" w:rsidTr="002730CB">
        <w:trPr>
          <w:trHeight w:val="330"/>
        </w:trPr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6E598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≥85th </w:t>
            </w:r>
          </w:p>
          <w:p w14:paraId="76A2FA5E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56BE128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9A2DB" w14:textId="77777777" w:rsidR="008274A7" w:rsidRPr="00C53C7E" w:rsidRDefault="008274A7" w:rsidP="002730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35.9</w:t>
            </w:r>
            <w:r w:rsidRPr="00C53C7E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997E7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 (16.9)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56BF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280 (16.7)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A82B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25.6</w:t>
            </w:r>
            <w:r>
              <w:rPr>
                <w:rFonts w:ascii="Cambria Math" w:hAnsi="Cambria Math" w:cs="Cambria Math"/>
                <w:color w:val="000000"/>
                <w:sz w:val="18"/>
                <w:szCs w:val="18"/>
              </w:rPr>
              <w:t>℃</w:t>
            </w:r>
          </w:p>
          <w:p w14:paraId="04E4BC76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EAD85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 (13.2)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3990F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229 (13.7)</w:t>
            </w:r>
          </w:p>
        </w:tc>
      </w:tr>
      <w:tr w:rsidR="008274A7" w:rsidRPr="008E1588" w14:paraId="3BEC5545" w14:textId="77777777" w:rsidTr="002730CB">
        <w:trPr>
          <w:trHeight w:val="330"/>
        </w:trPr>
        <w:tc>
          <w:tcPr>
            <w:tcW w:w="100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BF13D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A28B3A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8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7C3F049" w14:textId="77777777" w:rsidR="008274A7" w:rsidRPr="00C53C7E" w:rsidRDefault="008274A7" w:rsidP="002730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5ED8B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 (12.2)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6E335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175 (10.5)</w:t>
            </w:r>
          </w:p>
        </w:tc>
        <w:tc>
          <w:tcPr>
            <w:tcW w:w="124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4FE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04CA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 (9.6)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A2579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 (9.3)</w:t>
            </w:r>
          </w:p>
        </w:tc>
      </w:tr>
      <w:tr w:rsidR="008274A7" w:rsidRPr="008E1588" w14:paraId="0268872A" w14:textId="77777777" w:rsidTr="002730CB">
        <w:trPr>
          <w:trHeight w:val="330"/>
        </w:trPr>
        <w:tc>
          <w:tcPr>
            <w:tcW w:w="100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90086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9EB36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545BFD" w14:textId="77777777" w:rsidR="008274A7" w:rsidRPr="00C53C7E" w:rsidRDefault="008274A7" w:rsidP="002730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9EB41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(10.2)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A2D722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 (8.0)</w:t>
            </w: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2407DF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4ECBA8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 (7.1)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E7B71D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 (7.5)</w:t>
            </w:r>
          </w:p>
        </w:tc>
      </w:tr>
      <w:tr w:rsidR="008274A7" w:rsidRPr="008E1588" w14:paraId="1566F63A" w14:textId="77777777" w:rsidTr="002730CB">
        <w:trPr>
          <w:trHeight w:val="285"/>
        </w:trPr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0F8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 xml:space="preserve">≥90th </w:t>
            </w:r>
          </w:p>
          <w:p w14:paraId="0C5D9904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DC3EE1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0E42E" w14:textId="77777777" w:rsidR="008274A7" w:rsidRPr="00C53C7E" w:rsidRDefault="008274A7" w:rsidP="002730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 w:rsidRPr="00C53C7E"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36.5</w:t>
            </w:r>
            <w:r w:rsidRPr="00C53C7E">
              <w:rPr>
                <w:rFonts w:ascii="Cambria Math" w:eastAsia="Times New Roman" w:hAnsi="Cambria Math" w:cs="Cambria Math"/>
                <w:color w:val="000000"/>
                <w:kern w:val="0"/>
                <w:sz w:val="18"/>
                <w:szCs w:val="18"/>
              </w:rPr>
              <w:t>℃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EA908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 (12.6)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75619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 (10.6)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ECDC7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  <w:r>
              <w:rPr>
                <w:rFonts w:ascii="Cambria Math" w:hAnsi="Cambria Math" w:cs="Cambria Math"/>
                <w:color w:val="000000"/>
                <w:sz w:val="18"/>
                <w:szCs w:val="18"/>
              </w:rPr>
              <w:t>℃</w:t>
            </w:r>
          </w:p>
          <w:p w14:paraId="74193D2E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D118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 (10.4)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5958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159 (9.5)</w:t>
            </w:r>
          </w:p>
        </w:tc>
      </w:tr>
      <w:tr w:rsidR="008274A7" w:rsidRPr="008E1588" w14:paraId="36A07DC6" w14:textId="77777777" w:rsidTr="002730CB">
        <w:trPr>
          <w:trHeight w:val="285"/>
        </w:trPr>
        <w:tc>
          <w:tcPr>
            <w:tcW w:w="100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0C4C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8A82A6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8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EC31184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3CE7F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 (8.4)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593F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 (6.6)</w:t>
            </w:r>
          </w:p>
        </w:tc>
        <w:tc>
          <w:tcPr>
            <w:tcW w:w="124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921B4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E9CC0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 (7.5)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071F5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 (6.5)</w:t>
            </w:r>
          </w:p>
        </w:tc>
      </w:tr>
      <w:tr w:rsidR="008274A7" w:rsidRPr="008E1588" w14:paraId="7558358E" w14:textId="77777777" w:rsidTr="002730CB">
        <w:trPr>
          <w:trHeight w:val="285"/>
        </w:trPr>
        <w:tc>
          <w:tcPr>
            <w:tcW w:w="100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05F07E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CE7EA4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12FA0A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F021D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 (6.5)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D0DA03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73 (4.4)</w:t>
            </w: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8B03B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9DAD1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 (4.9)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06F7AC" w14:textId="77777777" w:rsidR="008274A7" w:rsidRPr="00C53C7E" w:rsidRDefault="008274A7" w:rsidP="002730C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 (4.9)</w:t>
            </w:r>
          </w:p>
        </w:tc>
      </w:tr>
      <w:tr w:rsidR="008274A7" w:rsidRPr="008E1588" w14:paraId="71CFEA48" w14:textId="77777777" w:rsidTr="002730CB">
        <w:trPr>
          <w:trHeight w:val="285"/>
        </w:trPr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B9201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  <w:t xml:space="preserve">≥95th </w:t>
            </w:r>
          </w:p>
          <w:p w14:paraId="5AED0F4C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370B5C4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A1445" w14:textId="77777777" w:rsidR="008274A7" w:rsidRPr="00600691" w:rsidRDefault="008274A7" w:rsidP="002730CB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  <w:t>37.3</w:t>
            </w:r>
            <w:r w:rsidRPr="00600691">
              <w:rPr>
                <w:rFonts w:ascii="Cambria Math" w:eastAsia="Times New Roman" w:hAnsi="Cambria Math" w:cs="Cambria Math"/>
                <w:color w:val="000000" w:themeColor="text1"/>
                <w:kern w:val="0"/>
                <w:sz w:val="18"/>
                <w:szCs w:val="18"/>
              </w:rPr>
              <w:t>℃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5C68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38 (7.7)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DC43E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106 (6.3)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E5CC8" w14:textId="77777777" w:rsidR="008274A7" w:rsidRPr="004E339B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26.6</w:t>
            </w:r>
            <w:r w:rsidRPr="00600691">
              <w:rPr>
                <w:rFonts w:ascii="Cambria Math" w:hAnsi="Cambria Math" w:cs="Cambria Math"/>
                <w:color w:val="000000" w:themeColor="text1"/>
                <w:sz w:val="18"/>
                <w:szCs w:val="18"/>
              </w:rPr>
              <w:t>℃</w:t>
            </w:r>
          </w:p>
          <w:p w14:paraId="13CA51D4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1FE84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27 (5.5)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DF93F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91 (5.4)</w:t>
            </w:r>
          </w:p>
        </w:tc>
      </w:tr>
      <w:tr w:rsidR="008274A7" w:rsidRPr="008E1588" w14:paraId="143CA15D" w14:textId="77777777" w:rsidTr="002730CB">
        <w:trPr>
          <w:trHeight w:val="285"/>
        </w:trPr>
        <w:tc>
          <w:tcPr>
            <w:tcW w:w="100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BCADC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C8239C1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38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EE872A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43F63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26 (5.3)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06660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64 (3.8)</w:t>
            </w:r>
          </w:p>
        </w:tc>
        <w:tc>
          <w:tcPr>
            <w:tcW w:w="1247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42733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09D74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15 (3.1)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55863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54 (3.2)</w:t>
            </w:r>
          </w:p>
        </w:tc>
      </w:tr>
      <w:tr w:rsidR="008274A7" w:rsidRPr="008E1588" w14:paraId="7E3B3223" w14:textId="77777777" w:rsidTr="002730CB">
        <w:trPr>
          <w:trHeight w:val="285"/>
        </w:trPr>
        <w:tc>
          <w:tcPr>
            <w:tcW w:w="100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726A0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E61D105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9C8142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7B605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 (4.3)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AE86CE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47 (2.8)</w:t>
            </w: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64E05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9C1711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 (2.2)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2DCDC1" w14:textId="77777777" w:rsidR="008274A7" w:rsidRPr="00600691" w:rsidRDefault="008274A7" w:rsidP="002730CB">
            <w:pPr>
              <w:spacing w:after="0" w:line="240" w:lineRule="auto"/>
              <w:rPr>
                <w:rFonts w:eastAsia="Times New Roman" w:cs="Calibri"/>
                <w:color w:val="000000" w:themeColor="text1"/>
                <w:kern w:val="0"/>
                <w:sz w:val="18"/>
                <w:szCs w:val="18"/>
              </w:rPr>
            </w:pPr>
            <w:r w:rsidRPr="00600691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30 (1.8)</w:t>
            </w:r>
          </w:p>
        </w:tc>
      </w:tr>
    </w:tbl>
    <w:p w14:paraId="3FFF5E6D" w14:textId="77777777" w:rsidR="008274A7" w:rsidRPr="00400C3B" w:rsidRDefault="008274A7" w:rsidP="008274A7">
      <w:pPr>
        <w:rPr>
          <w:b/>
          <w:bCs/>
          <w:sz w:val="20"/>
          <w:szCs w:val="20"/>
        </w:rPr>
      </w:pPr>
      <w:r w:rsidRPr="00B61C78">
        <w:rPr>
          <w:i/>
          <w:iCs/>
          <w:sz w:val="18"/>
          <w:szCs w:val="18"/>
        </w:rPr>
        <w:t>Note</w:t>
      </w:r>
      <w:r>
        <w:rPr>
          <w:i/>
          <w:iCs/>
          <w:sz w:val="18"/>
          <w:szCs w:val="18"/>
        </w:rPr>
        <w:t>s</w:t>
      </w:r>
      <w:r w:rsidRPr="00B61C78">
        <w:rPr>
          <w:i/>
          <w:iCs/>
          <w:sz w:val="18"/>
          <w:szCs w:val="18"/>
        </w:rPr>
        <w:t>:</w:t>
      </w:r>
      <w:r w:rsidRPr="00B61C78">
        <w:rPr>
          <w:sz w:val="18"/>
          <w:szCs w:val="18"/>
        </w:rPr>
        <w:t xml:space="preserve"> </w:t>
      </w:r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 xml:space="preserve">The threshold temperature is the average of the corresponding threshold temperatures across locations. </w:t>
      </w:r>
      <w:r>
        <w:rPr>
          <w:sz w:val="18"/>
          <w:szCs w:val="18"/>
          <w:vertAlign w:val="superscript"/>
        </w:rPr>
        <w:t xml:space="preserve">2 </w:t>
      </w:r>
      <w:r w:rsidRPr="00B61C78">
        <w:rPr>
          <w:sz w:val="18"/>
          <w:szCs w:val="18"/>
        </w:rPr>
        <w:t xml:space="preserve">Case days correspond to </w:t>
      </w:r>
      <w:r>
        <w:rPr>
          <w:sz w:val="18"/>
          <w:szCs w:val="18"/>
        </w:rPr>
        <w:t>IRA</w:t>
      </w:r>
      <w:r w:rsidRPr="00B61C78">
        <w:rPr>
          <w:sz w:val="18"/>
          <w:szCs w:val="18"/>
        </w:rPr>
        <w:t xml:space="preserve"> events; </w:t>
      </w:r>
      <w:r w:rsidRPr="004321A0">
        <w:rPr>
          <w:sz w:val="18"/>
          <w:szCs w:val="18"/>
          <w:vertAlign w:val="superscript"/>
        </w:rPr>
        <w:t>3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R</w:t>
      </w:r>
      <w:r w:rsidRPr="00B61C78">
        <w:rPr>
          <w:sz w:val="18"/>
          <w:szCs w:val="18"/>
        </w:rPr>
        <w:t>eferent days were selected using a time-stratified case-crossover design matched on weekday, month, and year.</w:t>
      </w:r>
      <w:r>
        <w:rPr>
          <w:sz w:val="18"/>
          <w:szCs w:val="18"/>
        </w:rPr>
        <w:t xml:space="preserve"> </w:t>
      </w:r>
    </w:p>
    <w:p w14:paraId="08F8BED3" w14:textId="77777777" w:rsidR="008274A7" w:rsidRDefault="008274A7">
      <w:pPr>
        <w:rPr>
          <w:b/>
          <w:bCs/>
        </w:rPr>
      </w:pPr>
      <w:r>
        <w:rPr>
          <w:b/>
          <w:bCs/>
        </w:rPr>
        <w:br w:type="page"/>
      </w:r>
    </w:p>
    <w:p w14:paraId="0D2C134C" w14:textId="02C4EABC" w:rsidR="00D06A07" w:rsidRPr="00BE6931" w:rsidRDefault="00930EB0" w:rsidP="00D06A07">
      <w:r w:rsidRPr="00BE6931">
        <w:rPr>
          <w:b/>
          <w:bCs/>
        </w:rPr>
        <w:lastRenderedPageBreak/>
        <w:t>T</w:t>
      </w:r>
      <w:r w:rsidR="00305C3E" w:rsidRPr="00BE6931">
        <w:rPr>
          <w:b/>
          <w:bCs/>
        </w:rPr>
        <w:t>able S</w:t>
      </w:r>
      <w:r w:rsidR="008274A7">
        <w:rPr>
          <w:b/>
          <w:bCs/>
        </w:rPr>
        <w:t>2</w:t>
      </w:r>
      <w:r w:rsidR="00305C3E" w:rsidRPr="00BE6931">
        <w:rPr>
          <w:b/>
          <w:bCs/>
        </w:rPr>
        <w:t>:</w:t>
      </w:r>
      <w:r w:rsidR="00305C3E" w:rsidRPr="00BE6931">
        <w:t xml:space="preserve"> </w:t>
      </w:r>
      <w:r w:rsidR="005B4F87" w:rsidRPr="00BE6931">
        <w:t>Frequency of heat exposure on case and referent days across heat definitions and by country.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019"/>
        <w:gridCol w:w="1816"/>
        <w:gridCol w:w="1019"/>
        <w:gridCol w:w="1204"/>
        <w:gridCol w:w="1549"/>
        <w:gridCol w:w="1204"/>
        <w:gridCol w:w="1549"/>
      </w:tblGrid>
      <w:tr w:rsidR="00690DB0" w:rsidRPr="00BE6931" w14:paraId="6CB10A9D" w14:textId="77777777" w:rsidTr="002479B4">
        <w:trPr>
          <w:trHeight w:val="285"/>
        </w:trPr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3B93C" w14:textId="7920A84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5F7E2" w14:textId="74E582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2EBFF50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35EB6" w14:textId="525F091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maximum temperature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53C23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minimum temperature</w:t>
            </w:r>
          </w:p>
        </w:tc>
      </w:tr>
      <w:tr w:rsidR="00690DB0" w:rsidRPr="00BE6931" w14:paraId="1690E70E" w14:textId="77777777" w:rsidTr="002479B4">
        <w:trPr>
          <w:trHeight w:val="285"/>
        </w:trPr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F12BA2" w14:textId="23BE75C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Country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23D6C4" w14:textId="501C21A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Percentile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threshold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8B1E04" w14:textId="781F2A98" w:rsidR="00690DB0" w:rsidRPr="00BE6931" w:rsidRDefault="002479B4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Duration in d</w:t>
            </w:r>
            <w:r w:rsid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5EF4E0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2AF31324" w14:textId="4314335A" w:rsidR="007F2537" w:rsidRPr="00BE6931" w:rsidRDefault="007F2537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60979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4A32222C" w14:textId="430805B0" w:rsidR="00904074" w:rsidRPr="00BE6931" w:rsidRDefault="00904074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A78C6C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0055C083" w14:textId="1C2D3EBD" w:rsidR="00904074" w:rsidRPr="00BE6931" w:rsidRDefault="00904074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BEA67A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74C722D9" w14:textId="68521722" w:rsidR="00904074" w:rsidRPr="00BE6931" w:rsidRDefault="00904074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</w:tr>
      <w:tr w:rsidR="00690DB0" w:rsidRPr="00BE6931" w14:paraId="0D43A493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CAC4A77" w14:textId="357D43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Burkina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</w:t>
            </w: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aso</w:t>
            </w:r>
          </w:p>
          <w:p w14:paraId="68B17FD5" w14:textId="5CB8E68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C820EF4" w14:textId="3C717CD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4849B28" w14:textId="68CF719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E411265" w14:textId="79448E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16B5D64" w14:textId="561257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EEAC814" w14:textId="18C183B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00A7FC1" w14:textId="52E5DEF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DD3FCCF" w14:textId="57A67B8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896680B" w14:textId="28DD91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D22357B" w14:textId="5721FDC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FFCCE7D" w14:textId="4E12D2E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A7969" w14:textId="4E4C932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7DBFB15" w14:textId="701109A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08F7B" w14:textId="2168B4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 (23.3)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D2F75" w14:textId="48CE55A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98 (22.7)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28A2C" w14:textId="2EB949A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 (23.3)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B9EB0" w14:textId="154B5EE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106 (24.5)</w:t>
            </w:r>
          </w:p>
        </w:tc>
      </w:tr>
      <w:tr w:rsidR="00690DB0" w:rsidRPr="00BE6931" w14:paraId="5BD6C453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D5EAF" w14:textId="3F9E082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F6641F" w14:textId="21A30B0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0E6966" w14:textId="58AC290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BDF8A" w14:textId="0785094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25 (19.4)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B88A6" w14:textId="15C1D39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74 (17.1)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62823" w14:textId="47DE35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 (20.9)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EACC4" w14:textId="32AF735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88 (20.4)</w:t>
            </w:r>
          </w:p>
        </w:tc>
      </w:tr>
      <w:tr w:rsidR="00690DB0" w:rsidRPr="00BE6931" w14:paraId="3D6EF85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69E49" w14:textId="2AD31AA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633335" w14:textId="06E9D22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2E8C93" w14:textId="5FAED7F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B0462E" w14:textId="0FE966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 (16.3)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8128F3" w14:textId="0811845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63 (14.6)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0CF51B" w14:textId="230F2DD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 (17.8)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23C5FA" w14:textId="185E4CF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71 (16.4)</w:t>
            </w:r>
          </w:p>
        </w:tc>
      </w:tr>
      <w:tr w:rsidR="00690DB0" w:rsidRPr="00BE6931" w14:paraId="4EE30347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ADB07" w14:textId="6395CCA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1942E" w14:textId="4331C68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BF0A925" w14:textId="51A02A8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E6D1F" w14:textId="74BBCB5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 (18.6)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D11E2" w14:textId="6373BA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78 (18.1)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3D9DA" w14:textId="69CB11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27 (20.9)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9565C" w14:textId="2E63588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85 (19.7)</w:t>
            </w:r>
          </w:p>
        </w:tc>
      </w:tr>
      <w:tr w:rsidR="00690DB0" w:rsidRPr="00BE6931" w14:paraId="56FDD75C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19E4B" w14:textId="75BCB21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22ABD7" w14:textId="5330AD4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44634584" w14:textId="088D147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7360A" w14:textId="34488E5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 (12.4)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0FCCB" w14:textId="5E8A2C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 (11.8)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EC572" w14:textId="75D2476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 (17.1)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98E1D" w14:textId="1F096A6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70 (16.2)</w:t>
            </w:r>
          </w:p>
        </w:tc>
      </w:tr>
      <w:tr w:rsidR="00690DB0" w:rsidRPr="00BE6931" w14:paraId="7CEB1634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BC2C1" w14:textId="12350B2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AB5A42" w14:textId="0D74B86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6B9714E" w14:textId="2756669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B237EB" w14:textId="47437ED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 (10.1)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81713" w14:textId="0365789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44 (10.2)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3A1289" w14:textId="66CEF5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 (11.6)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E5FB6B" w14:textId="2CA235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 (12.7)</w:t>
            </w:r>
          </w:p>
        </w:tc>
      </w:tr>
      <w:tr w:rsidR="00690DB0" w:rsidRPr="00BE6931" w14:paraId="4D28D88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FBD07" w14:textId="1545CB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3A45D" w14:textId="679AF8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44FE43D" w14:textId="38AA1DB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55010" w14:textId="65DAB13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 (15.5)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D4C35" w14:textId="11CD048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55 (12.7)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15149" w14:textId="0133E42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21 (16.3)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85B05" w14:textId="3EC43A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71 (16.4)</w:t>
            </w:r>
          </w:p>
        </w:tc>
      </w:tr>
      <w:tr w:rsidR="00690DB0" w:rsidRPr="00BE6931" w14:paraId="489BFD5C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7D437" w14:textId="43CADB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6510A8" w14:textId="51D38DC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F6D3FF0" w14:textId="71421F0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CCC3C" w14:textId="08FBAF2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 (10.9)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3CD0C" w14:textId="3A7B1A7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 (8.3)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E287E" w14:textId="1FB278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 (10.9)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4292B" w14:textId="1CD3438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 (11.3)</w:t>
            </w:r>
          </w:p>
        </w:tc>
      </w:tr>
      <w:tr w:rsidR="00690DB0" w:rsidRPr="00BE6931" w14:paraId="193B2D4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388BE" w14:textId="2F1352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6B19E17" w14:textId="3BF1F76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329FEE8" w14:textId="10AC9EC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0AB39D" w14:textId="6FD331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 (7.8)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99760" w14:textId="141D99B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 (6.7)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513C21" w14:textId="4E9FDD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 (7.8)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7C9A5F" w14:textId="65F0ED9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 (8.6)</w:t>
            </w:r>
          </w:p>
        </w:tc>
      </w:tr>
      <w:tr w:rsidR="00690DB0" w:rsidRPr="00BE6931" w14:paraId="478BA5E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5569D" w14:textId="76B04BA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879A3" w14:textId="3F4A613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F1EBF3D" w14:textId="495395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F2952" w14:textId="66D732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16 (12.4)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11716" w14:textId="68AB4DB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 (7.4)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FA134" w14:textId="0ED15FF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 (9.3)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8052F" w14:textId="115C461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48 (11.1)</w:t>
            </w:r>
          </w:p>
        </w:tc>
      </w:tr>
      <w:tr w:rsidR="00690DB0" w:rsidRPr="00BE6931" w14:paraId="056EC210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77F5B" w14:textId="4579AA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8D9F00" w14:textId="4CAC556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45F0E0" w14:textId="269F0AF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98DC8" w14:textId="1BF9269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 (7.8)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0EFC5" w14:textId="404A209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 (4.6)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B48A9" w14:textId="76D1CB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 (5.4)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F4B0B" w14:textId="6979BF2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29 (6.7)</w:t>
            </w:r>
          </w:p>
        </w:tc>
      </w:tr>
      <w:tr w:rsidR="00690DB0" w:rsidRPr="00BE6931" w14:paraId="48D83AEE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783DB" w14:textId="60CB94A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2A2A31" w14:textId="0A54178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550581" w14:textId="3E746D4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19E7F" w14:textId="7EA61AB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 (5.4)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A625B" w14:textId="455CEF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 (4.6)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BE5F8" w14:textId="1956FAC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 (5.4)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23BAC" w14:textId="38DF8F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 (3.5)</w:t>
            </w:r>
          </w:p>
        </w:tc>
      </w:tr>
      <w:tr w:rsidR="00690DB0" w:rsidRPr="00BE6931" w14:paraId="17597993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14:paraId="4BA6942A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The Gambia</w:t>
            </w:r>
          </w:p>
          <w:p w14:paraId="508EFCBA" w14:textId="237FA15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88253E0" w14:textId="725E63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AD865DB" w14:textId="2A23879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AC86637" w14:textId="30169E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50615C9" w14:textId="6EC0EB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57E96A3" w14:textId="7A09964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465C428" w14:textId="5CD6DF4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F22FD4F" w14:textId="3A41B87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C5CA42E" w14:textId="064F3E4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9134283" w14:textId="2914B30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A59A9A2" w14:textId="1A243AA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D7847" w14:textId="79F15B6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009A0ED" w14:textId="571631E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C2020" w14:textId="738332A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62 (22.2)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9276A" w14:textId="0B3B94C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207 (21.6)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A0BC4" w14:textId="07C660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43 (15.4)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21FC5" w14:textId="6068EF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157 (16.4)</w:t>
            </w:r>
          </w:p>
        </w:tc>
      </w:tr>
      <w:tr w:rsidR="00690DB0" w:rsidRPr="00BE6931" w14:paraId="7D0974D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9A7EF" w14:textId="5AB422C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C6A1E" w14:textId="3B4C46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F1C30E2" w14:textId="0984A7A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FE921" w14:textId="34AE063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46 (16.5)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F3D80" w14:textId="13325CA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144 (15.0)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73F46" w14:textId="0E1859B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 (10.0)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3503A" w14:textId="57378BE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102 (10.6)</w:t>
            </w:r>
          </w:p>
        </w:tc>
      </w:tr>
      <w:tr w:rsidR="00690DB0" w:rsidRPr="00BE6931" w14:paraId="383FA9F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47003" w14:textId="1DD4D2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DA20BE" w14:textId="7844EBE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94F4DD" w14:textId="411FC75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270A64" w14:textId="08FF6B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36 (12.9)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C67159" w14:textId="49C0392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120 (12.5)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F7470F" w14:textId="6E5E4F4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24 (8.6)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E0197" w14:textId="3314787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75 (7.8)</w:t>
            </w:r>
          </w:p>
        </w:tc>
      </w:tr>
      <w:tr w:rsidR="00690DB0" w:rsidRPr="00BE6931" w14:paraId="3106792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92839" w14:textId="5E3F930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90054" w14:textId="7AEBEEB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B58C189" w14:textId="7B2F5E7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E6678" w14:textId="335F2CA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 (16.8)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DB5CD" w14:textId="6540C2F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151 (15.7)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59C2" w14:textId="008405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28 (10.0)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42AB0" w14:textId="63C09C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112 (11.7)</w:t>
            </w:r>
          </w:p>
        </w:tc>
      </w:tr>
      <w:tr w:rsidR="00690DB0" w:rsidRPr="00BE6931" w14:paraId="5F06196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2B77D" w14:textId="496E0CD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2CF2" w14:textId="18A545C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BF61465" w14:textId="63482A3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72764" w14:textId="6F3644F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 (12.5)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EFB3F" w14:textId="1001CD7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89 (9.3)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98A82" w14:textId="30343E8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 (6.5)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38946" w14:textId="5F50656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 (6.9)</w:t>
            </w:r>
          </w:p>
        </w:tc>
      </w:tr>
      <w:tr w:rsidR="00690DB0" w:rsidRPr="00BE6931" w14:paraId="16C8974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A19A8" w14:textId="012B742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86F835" w14:textId="1771BF6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3A5AD05" w14:textId="6287525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CC93F" w14:textId="2A4F643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30 (10.8)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F12E02" w14:textId="42C410C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65 (6.8)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7EDE71" w14:textId="76C4A61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 (5.4)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286C1E" w14:textId="7124AD9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53 (5.5)</w:t>
            </w:r>
          </w:p>
        </w:tc>
      </w:tr>
      <w:tr w:rsidR="00690DB0" w:rsidRPr="00BE6931" w14:paraId="39DFAB5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0A3F0" w14:textId="7CDEDC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DEE8E" w14:textId="4831C3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F81636B" w14:textId="7C6FE5A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5722F" w14:textId="2724C07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33 (11.8)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A628B" w14:textId="47F969A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84 (8.8)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356CB" w14:textId="465626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23 (8.2)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5A3F5" w14:textId="72193E6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 (6.7)</w:t>
            </w:r>
          </w:p>
        </w:tc>
      </w:tr>
      <w:tr w:rsidR="00690DB0" w:rsidRPr="00BE6931" w14:paraId="40B28B6C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E2C49" w14:textId="7E4A421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5BF05" w14:textId="4AD6AEB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C7B7CD4" w14:textId="6BCAC52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DD5C5" w14:textId="4D7B1D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 (7.9)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EADD3" w14:textId="07147C5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52 (5.4)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F4786" w14:textId="37F1F7C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17 (6.1)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7D1A5" w14:textId="58BC858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 (4.9)</w:t>
            </w:r>
          </w:p>
        </w:tc>
      </w:tr>
      <w:tr w:rsidR="00690DB0" w:rsidRPr="00BE6931" w14:paraId="4D0460E4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B77F7" w14:textId="6A82D5B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560E62" w14:textId="28F8E50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5DD304" w14:textId="5CFB83D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727C4C" w14:textId="535AA6B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 (6.5)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76061" w14:textId="57BB8AA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 (3.5)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92AE0" w14:textId="50C4363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 (3.6)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EB1B6" w14:textId="126193C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35 (3.6)</w:t>
            </w:r>
          </w:p>
        </w:tc>
      </w:tr>
      <w:tr w:rsidR="00690DB0" w:rsidRPr="00BE6931" w14:paraId="0F03702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5F97F" w14:textId="2E20CC3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161D7" w14:textId="38293AE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CD5C219" w14:textId="37FE0BB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353BE" w14:textId="446E4BE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18 (6.5)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0634F" w14:textId="566288E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49 (5.1)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EABE3" w14:textId="1D2AD1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 (3.6)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4FA4F" w14:textId="0EAC201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34 (3.5)</w:t>
            </w:r>
          </w:p>
        </w:tc>
      </w:tr>
      <w:tr w:rsidR="00690DB0" w:rsidRPr="00BE6931" w14:paraId="3384DA70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3797E" w14:textId="787AA7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89603" w14:textId="21BDF4D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9470DF" w14:textId="2813B3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D69E" w14:textId="7C58A1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13 (4.7)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949F4" w14:textId="6F30B3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 (3.3)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71EAF" w14:textId="3A59ABF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 (2.2)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101F4" w14:textId="1D26029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 (2.3)</w:t>
            </w:r>
          </w:p>
        </w:tc>
      </w:tr>
      <w:tr w:rsidR="00690DB0" w:rsidRPr="00BE6931" w14:paraId="2C61653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CCAA4" w14:textId="6702DD8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B6A1CA" w14:textId="33676C9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BAA798" w14:textId="16CC08C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97C4E" w14:textId="563EEE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11 (3.9)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D27F78" w14:textId="4742C2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19 (2.0)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711534" w14:textId="6723160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 (1.4)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75A55" w14:textId="4810B8E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14 (1.5)</w:t>
            </w:r>
          </w:p>
        </w:tc>
      </w:tr>
    </w:tbl>
    <w:p w14:paraId="55A11FCF" w14:textId="73D8F92E" w:rsidR="00D06A07" w:rsidRPr="00BE6931" w:rsidRDefault="009B579B">
      <w:r w:rsidRPr="00BE6931">
        <w:rPr>
          <w:i/>
          <w:iCs/>
          <w:sz w:val="18"/>
          <w:szCs w:val="18"/>
        </w:rPr>
        <w:t>Note:</w:t>
      </w:r>
      <w:r w:rsidRPr="00BE6931">
        <w:rPr>
          <w:sz w:val="18"/>
          <w:szCs w:val="18"/>
        </w:rPr>
        <w:t xml:space="preserve"> Case days correspond to intrapartum-related asphyxia events; referent days were selected using a time-stratified case-crossover design matched on weekday, month, and year.</w:t>
      </w:r>
    </w:p>
    <w:p w14:paraId="4CEFD1A4" w14:textId="77777777" w:rsidR="00D06A07" w:rsidRPr="00BE6931" w:rsidRDefault="00D06A07"/>
    <w:p w14:paraId="15F988DA" w14:textId="688BE808" w:rsidR="00305C3E" w:rsidRPr="00BE6931" w:rsidRDefault="00305C3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E6931">
        <w:br w:type="page"/>
      </w:r>
    </w:p>
    <w:p w14:paraId="6AD932AC" w14:textId="2D5E7BE6" w:rsidR="00977A8B" w:rsidRPr="00BE6931" w:rsidRDefault="00977A8B" w:rsidP="00977A8B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3</w:t>
      </w:r>
      <w:r w:rsidRPr="00BE6931">
        <w:rPr>
          <w:b/>
          <w:bCs/>
        </w:rPr>
        <w:t>:</w:t>
      </w:r>
      <w:r w:rsidRPr="00BE6931">
        <w:t xml:space="preserve"> Frequency of heat exposure on case and referent days across heat definitions and by </w:t>
      </w:r>
      <w:r w:rsidR="003F3698" w:rsidRPr="00BE6931">
        <w:t xml:space="preserve">type of </w:t>
      </w:r>
      <w:r w:rsidRPr="00BE6931">
        <w:t>residence.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019"/>
        <w:gridCol w:w="1816"/>
        <w:gridCol w:w="1019"/>
        <w:gridCol w:w="1204"/>
        <w:gridCol w:w="1549"/>
        <w:gridCol w:w="1204"/>
        <w:gridCol w:w="1549"/>
      </w:tblGrid>
      <w:tr w:rsidR="00690DB0" w:rsidRPr="00BE6931" w14:paraId="71A2DCE0" w14:textId="77777777" w:rsidTr="002479B4">
        <w:trPr>
          <w:trHeight w:val="285"/>
        </w:trPr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5C133" w14:textId="4C4B573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186D6" w14:textId="015C984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CAE1DDD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E9A42" w14:textId="26AAACA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maximum temperature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099A4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minimum temperature</w:t>
            </w:r>
          </w:p>
        </w:tc>
      </w:tr>
      <w:tr w:rsidR="00690DB0" w:rsidRPr="00BE6931" w14:paraId="23908761" w14:textId="77777777" w:rsidTr="002479B4">
        <w:trPr>
          <w:trHeight w:val="285"/>
        </w:trPr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007557" w14:textId="584A3BA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Type of residence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A236BC" w14:textId="407133A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Percentile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threshold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6135C7F" w14:textId="533E14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1FFAA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761AC9F9" w14:textId="232D1C25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9A91A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7CC34313" w14:textId="495A186E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9837DE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69F12636" w14:textId="7BD3E5B3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B5D67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6353DEA0" w14:textId="723B0AFC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</w:tr>
      <w:tr w:rsidR="00690DB0" w:rsidRPr="00BE6931" w14:paraId="60E350E7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25740BD3" w14:textId="76ABCD7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Rural area</w:t>
            </w:r>
          </w:p>
          <w:p w14:paraId="6FF65FD0" w14:textId="32DF2C1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9C69750" w14:textId="36AA68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2A7AF81" w14:textId="427919E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604C0BA" w14:textId="3AE2728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F6289BE" w14:textId="1C4F875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24B269F" w14:textId="3207211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815917A" w14:textId="568C5F9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E7AEEDA" w14:textId="623B28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D2A1302" w14:textId="127D380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22830A2" w14:textId="68DBE1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AA65340" w14:textId="56610D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D4B53C" w14:textId="6B8759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73A622" w14:textId="4284CB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39A9B8" w14:textId="4493204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37 (25.5)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30D966" w14:textId="5B4A4F3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120 (24.6)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110AEE" w14:textId="4CCE8B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30 (20.7)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DCFD04" w14:textId="2ADA3EB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111 (22.8)</w:t>
            </w:r>
          </w:p>
        </w:tc>
      </w:tr>
      <w:tr w:rsidR="00690DB0" w:rsidRPr="00BE6931" w14:paraId="7B8C820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A38E94" w14:textId="3E7B90F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A18362" w14:textId="7B82987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490BDE8D" w14:textId="5C1F49A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3A023E" w14:textId="11A3C60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31 (21.4)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74F4D6" w14:textId="52EF9C3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92 (18.9)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E1C0BC" w14:textId="4D49600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(18.6)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FABC409" w14:textId="12F6735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90 (18.5)</w:t>
            </w:r>
          </w:p>
        </w:tc>
      </w:tr>
      <w:tr w:rsidR="00690DB0" w:rsidRPr="00BE6931" w14:paraId="5BD18950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8646090" w14:textId="3DD315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DD96C6D" w14:textId="37591F1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3BDB382" w14:textId="7109F77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214B98" w14:textId="13B2C4C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(17.9)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5DD053" w14:textId="4C34557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79 (16.2)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30DCC48" w14:textId="0EBFBF8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(15.9)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62AE9C" w14:textId="6D22625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71 (14.6)</w:t>
            </w:r>
          </w:p>
        </w:tc>
      </w:tr>
      <w:tr w:rsidR="00690DB0" w:rsidRPr="00BE6931" w14:paraId="4D9B6AB3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8D9875" w14:textId="4F28DCF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1E848A" w14:textId="64628A0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A31C49F" w14:textId="12D38CD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CF7946" w14:textId="5B23C9C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30 (20.7)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6C55CA" w14:textId="07016C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94 (19.3)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23D451" w14:textId="5CAA73B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(18.6)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94E82A" w14:textId="1225D13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88 (18.1)</w:t>
            </w:r>
          </w:p>
        </w:tc>
      </w:tr>
      <w:tr w:rsidR="00690DB0" w:rsidRPr="00BE6931" w14:paraId="482BA3C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E592DE4" w14:textId="126FDB7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426E01" w14:textId="58CF243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F7675F5" w14:textId="1DAC50F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582DE99" w14:textId="4FD87C2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20 (13.8)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A2834D" w14:textId="3F20CFF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66 (13.6)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D93F438" w14:textId="68D64B9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22 (15.2)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00CDA9E" w14:textId="001E76B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71 (14.6)</w:t>
            </w:r>
          </w:p>
        </w:tc>
      </w:tr>
      <w:tr w:rsidR="00690DB0" w:rsidRPr="00BE6931" w14:paraId="5245A2C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D380FD2" w14:textId="6E0DE7F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C3BA09" w14:textId="76AA82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97931D" w14:textId="0665C42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C4E7CD" w14:textId="2BBCE6F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(11.7)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FD791E" w14:textId="08F4F96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57 (11.7)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1C3EFA" w14:textId="390FE53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(10.3)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A8D6CE" w14:textId="31D852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55 (11.3)</w:t>
            </w:r>
          </w:p>
        </w:tc>
      </w:tr>
      <w:tr w:rsidR="00690DB0" w:rsidRPr="00BE6931" w14:paraId="47D3284E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483B058" w14:textId="259B4D8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11154E" w14:textId="33556C8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20026B9" w14:textId="06C654B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6B3C69" w14:textId="52DA5B7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24 (16.6)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F95146" w14:textId="1DF2E77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66 (13.6)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AFCF0F" w14:textId="0AA6FC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(14.5)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A74A1D" w14:textId="43356C2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71 (14.6)</w:t>
            </w:r>
          </w:p>
        </w:tc>
      </w:tr>
      <w:tr w:rsidR="00690DB0" w:rsidRPr="00BE6931" w14:paraId="6FD426D3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BE1626" w14:textId="546A70F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964732A" w14:textId="01AC6CA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FE20A91" w14:textId="4ED15F1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A2F769" w14:textId="7382BD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(12.4)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FFA593A" w14:textId="79A248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47 (9.7)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3DD6FE" w14:textId="61C79F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(9.7)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96DAEB5" w14:textId="42465D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49 (10.1)</w:t>
            </w:r>
          </w:p>
        </w:tc>
      </w:tr>
      <w:tr w:rsidR="00690DB0" w:rsidRPr="00BE6931" w14:paraId="1F4437C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E25B06" w14:textId="4F4B88E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CABE15" w14:textId="513AE5E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C444C81" w14:textId="5B93B8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EB21B8" w14:textId="208108E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(9.7)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1794D83" w14:textId="113E5A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38 (7.8)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9F60E0" w14:textId="203069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(6.9)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543364" w14:textId="7C4AAEE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37 (7.6)</w:t>
            </w:r>
          </w:p>
        </w:tc>
      </w:tr>
      <w:tr w:rsidR="00690DB0" w:rsidRPr="00BE6931" w14:paraId="2C40E62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71CACD4" w14:textId="491F4D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1F0B32" w14:textId="6F31764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01479CB" w14:textId="27E1576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FD5043" w14:textId="5824C85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(12.4)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FCDEAC" w14:textId="16272F6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(8.2)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F75F80" w14:textId="7851CB1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(8.3)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78473" w14:textId="74EA3C2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48 (9.9)</w:t>
            </w:r>
          </w:p>
        </w:tc>
      </w:tr>
      <w:tr w:rsidR="00690DB0" w:rsidRPr="00BE6931" w14:paraId="7A4A18AE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CB213E" w14:textId="4F7B9C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C719A6" w14:textId="0AE4008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677F54" w14:textId="67F55EF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2FABC7" w14:textId="5912808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(8.3)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DDCD27" w14:textId="35DAA01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(5.5)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144587" w14:textId="1F3BE6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 (4.8)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BC4FB1" w14:textId="580A526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(6.0)</w:t>
            </w:r>
          </w:p>
        </w:tc>
      </w:tr>
      <w:tr w:rsidR="00690DB0" w:rsidRPr="00BE6931" w14:paraId="49E5F3FE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A1D42F" w14:textId="1E261C8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55C40C" w14:textId="4B49D3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BBBEB5" w14:textId="6A51E22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4EEA50" w14:textId="1F08E71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(6.2)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7FAC66" w14:textId="3395CF0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(5.1)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05746A" w14:textId="1534BE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 (4.8)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4FC930" w14:textId="2380D91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(3.1)</w:t>
            </w:r>
          </w:p>
        </w:tc>
      </w:tr>
      <w:tr w:rsidR="00690DB0" w:rsidRPr="00BE6931" w14:paraId="2A270896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400C9425" w14:textId="73276F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Urban area</w:t>
            </w:r>
          </w:p>
          <w:p w14:paraId="3D9C38DE" w14:textId="57931F3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D3E65EE" w14:textId="42224FD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DD927AA" w14:textId="395D951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ED3742F" w14:textId="562C7C3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11CF73B" w14:textId="03A688C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F456933" w14:textId="26D8F2C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4E1B067" w14:textId="6BE5E17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1394851" w14:textId="6D07FF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D9830A7" w14:textId="66EE41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28F5FB7" w14:textId="5D4A415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5CE264A" w14:textId="04B981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9FB0DD" w14:textId="61D6F96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330FFB6" w14:textId="0F2B13F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50C8CE" w14:textId="2115E5B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55 (20.9)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345B5C" w14:textId="601B19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185 (20.5)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A187B4" w14:textId="0AB27E5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43 (16.3)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DFCF78" w14:textId="7CA5B56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152 (16.8)</w:t>
            </w:r>
          </w:p>
        </w:tc>
      </w:tr>
      <w:tr w:rsidR="00690DB0" w:rsidRPr="00BE6931" w14:paraId="6F5D795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811BBD" w14:textId="79BC18B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11F2D0" w14:textId="02AA27B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0641159" w14:textId="54C1DB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59CBE2C" w14:textId="7C2E376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(15.2)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38890E" w14:textId="140FF00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126 (13.9)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EECD95" w14:textId="42787B1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(10.6)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C518B65" w14:textId="2316D17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100 (11.1)</w:t>
            </w:r>
          </w:p>
        </w:tc>
      </w:tr>
      <w:tr w:rsidR="00690DB0" w:rsidRPr="00BE6931" w14:paraId="2FFACB1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00585D3" w14:textId="08202DB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EBF3E7" w14:textId="2C12EA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9B89BD" w14:textId="6CC8B5B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CF8AF52" w14:textId="3D6E66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31 (11.8)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6AC4CA" w14:textId="4F6D4C0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104 (11.5)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A0C57B7" w14:textId="2F0AB2A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24 (9.1)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8DFB9F" w14:textId="4873E7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75 (8.3)</w:t>
            </w:r>
          </w:p>
        </w:tc>
      </w:tr>
      <w:tr w:rsidR="00690DB0" w:rsidRPr="00BE6931" w14:paraId="4CB7985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4D2FE1" w14:textId="7C0115D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32A960" w14:textId="5BAC852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FB10B72" w14:textId="5EBBF50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988B29" w14:textId="2197A76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41 (15.6)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F8214" w14:textId="51FE1A1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135 (14.9)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CE3678" w14:textId="1C3BF85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(10.6)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0C8784" w14:textId="43B2F17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109 (12.1)</w:t>
            </w:r>
          </w:p>
        </w:tc>
      </w:tr>
      <w:tr w:rsidR="00690DB0" w:rsidRPr="00BE6931" w14:paraId="3368E74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5BFCB9" w14:textId="000579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5FB2B1B" w14:textId="6BB494B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A088F49" w14:textId="09B9212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B1AC36" w14:textId="42E6C74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31 (11.8)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2861C5" w14:textId="2A781FE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74 (8.2)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3B875B" w14:textId="5D6D89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(6.8)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C457CC" w14:textId="4E4E90B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65 (7.2)</w:t>
            </w:r>
          </w:p>
        </w:tc>
      </w:tr>
      <w:tr w:rsidR="00690DB0" w:rsidRPr="00BE6931" w14:paraId="5B98521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7C80A7" w14:textId="4D95218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6070EA" w14:textId="1E39500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B7401B5" w14:textId="17BED56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D8B094" w14:textId="3711B2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(9.9)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FAE314" w14:textId="3D0C61D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52 (5.8)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E62A6A" w14:textId="1F1224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(5.7)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F60E88" w14:textId="1621B40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53 (5.9)</w:t>
            </w:r>
          </w:p>
        </w:tc>
      </w:tr>
      <w:tr w:rsidR="00690DB0" w:rsidRPr="00BE6931" w14:paraId="4EADB6B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D914E22" w14:textId="62AEDE5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6F6723" w14:textId="047CC4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CD20FF7" w14:textId="3F6B3D7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D47C10" w14:textId="2603901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(11.0)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A83D31" w14:textId="71BC64C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73 (8.1)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40504C" w14:textId="637301A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(8.7)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55691A" w14:textId="4E12678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64 (7.1)</w:t>
            </w:r>
          </w:p>
        </w:tc>
      </w:tr>
      <w:tr w:rsidR="00690DB0" w:rsidRPr="00BE6931" w14:paraId="0E8C948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47E4D1" w14:textId="01794EE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62231AB" w14:textId="10210C9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811F99A" w14:textId="5EEBDB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8D83DD1" w14:textId="3319E7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(6.8)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C86CD2" w14:textId="03C97A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41 (4.5)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6036B5D" w14:textId="63623C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(6.5)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3A95AB" w14:textId="4AA61DF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47 (5.2)</w:t>
            </w:r>
          </w:p>
        </w:tc>
      </w:tr>
      <w:tr w:rsidR="00690DB0" w:rsidRPr="00BE6931" w14:paraId="1F9F569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2A6C29" w14:textId="1B241C6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84436C" w14:textId="194F0DF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E5A6A8F" w14:textId="08D79D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D1B80F8" w14:textId="61D8F18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(5.3)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2F71F3" w14:textId="5AB7F0C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(2.8)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33588A" w14:textId="5D9E2AA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(3.8)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2D850C4" w14:textId="17D874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35 (3.9)</w:t>
            </w:r>
          </w:p>
        </w:tc>
      </w:tr>
      <w:tr w:rsidR="00690DB0" w:rsidRPr="00BE6931" w14:paraId="65B38D7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ECA4543" w14:textId="2909DE5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CFE3B8" w14:textId="419480D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D7881E2" w14:textId="07E31E8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5FF583" w14:textId="65FD5F6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(6.1)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5AA38A" w14:textId="4440F19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41 (4.5)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40D633" w14:textId="0A820B0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(3.8)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664009" w14:textId="39EDA9B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34 (3.8)</w:t>
            </w:r>
          </w:p>
        </w:tc>
      </w:tr>
      <w:tr w:rsidR="00690DB0" w:rsidRPr="00BE6931" w14:paraId="51BC07A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4479D52" w14:textId="1168485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B335F" w14:textId="2F15D9C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E3FBA5" w14:textId="7451B4B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9EA285" w14:textId="6D9599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(4.2)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CDAE73" w14:textId="1F23BF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(2.8)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AA14FF" w14:textId="3983E53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(2.3)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F43C59" w14:textId="13FC37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22 (2.4)</w:t>
            </w:r>
          </w:p>
        </w:tc>
      </w:tr>
      <w:tr w:rsidR="00690DB0" w:rsidRPr="00BE6931" w14:paraId="0F8BCA67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7DC1DF" w14:textId="547B45A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8350B1" w14:textId="7D8E94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C6FAC2" w14:textId="61D603D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BB777C" w14:textId="4DF7A91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(3.4)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E39A14" w14:textId="311EE4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(1.5)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9AB66C" w14:textId="0920650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(1.5)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55402E" w14:textId="3AD072E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(1.5)</w:t>
            </w:r>
          </w:p>
        </w:tc>
      </w:tr>
    </w:tbl>
    <w:p w14:paraId="084F240D" w14:textId="0B96BED9" w:rsidR="00977A8B" w:rsidRPr="00BE6931" w:rsidRDefault="009B579B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BE6931">
        <w:rPr>
          <w:i/>
          <w:iCs/>
          <w:sz w:val="18"/>
          <w:szCs w:val="18"/>
        </w:rPr>
        <w:t>Note:</w:t>
      </w:r>
      <w:r w:rsidRPr="00BE6931">
        <w:rPr>
          <w:sz w:val="18"/>
          <w:szCs w:val="18"/>
        </w:rPr>
        <w:t xml:space="preserve"> Case days correspond to intrapartum-related asphyxia events; referent days were selected using a time-stratified case-crossover design matched on weekday, month, and year.</w:t>
      </w:r>
      <w:r w:rsidR="00977A8B" w:rsidRPr="00BE6931">
        <w:br w:type="page"/>
      </w:r>
    </w:p>
    <w:p w14:paraId="5F051487" w14:textId="245EAABD" w:rsidR="00977A8B" w:rsidRPr="00BE6931" w:rsidRDefault="00977A8B" w:rsidP="00977A8B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4</w:t>
      </w:r>
      <w:r w:rsidRPr="00BE6931">
        <w:rPr>
          <w:b/>
          <w:bCs/>
        </w:rPr>
        <w:t>:</w:t>
      </w:r>
      <w:r w:rsidRPr="00BE6931">
        <w:t xml:space="preserve"> Frequency of heat exposure on case and referent days across heat definitions and by birth season.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019"/>
        <w:gridCol w:w="1816"/>
        <w:gridCol w:w="1019"/>
        <w:gridCol w:w="1204"/>
        <w:gridCol w:w="1549"/>
        <w:gridCol w:w="1204"/>
        <w:gridCol w:w="1549"/>
      </w:tblGrid>
      <w:tr w:rsidR="00690DB0" w:rsidRPr="00BE6931" w14:paraId="2E5A7E76" w14:textId="77777777" w:rsidTr="002479B4">
        <w:trPr>
          <w:trHeight w:val="285"/>
        </w:trPr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14803" w14:textId="0E6ACC9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46125" w14:textId="32371B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3B5CAEB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FC246" w14:textId="718E85F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maximum temperature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CDEC2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minimum temperature</w:t>
            </w:r>
          </w:p>
        </w:tc>
      </w:tr>
      <w:tr w:rsidR="00690DB0" w:rsidRPr="00BE6931" w14:paraId="65580035" w14:textId="77777777" w:rsidTr="002479B4">
        <w:trPr>
          <w:trHeight w:val="285"/>
        </w:trPr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2415E" w14:textId="0718F199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Season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29E72" w14:textId="78E657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Percentile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threshold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F5FA4CB" w14:textId="617A57E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AA1C9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7B055972" w14:textId="0C4D79FC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86F3F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1745690C" w14:textId="1F078F96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9E962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5CDBA3EF" w14:textId="605B194F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B2DBC9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712CF8F7" w14:textId="1AA68E74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</w:tr>
      <w:tr w:rsidR="00690DB0" w:rsidRPr="00BE6931" w14:paraId="17B60B9F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6867784C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Dry season</w:t>
            </w:r>
          </w:p>
          <w:p w14:paraId="647EE974" w14:textId="62F932E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3CEEBEB" w14:textId="0D239E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43D7BF9" w14:textId="2A8CAC8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5C9E4FD" w14:textId="71C437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D62761B" w14:textId="0F81A0E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559CC7D" w14:textId="7B0799C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106B9B7" w14:textId="6DA481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A0F874F" w14:textId="5B127DC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0C6B5D8" w14:textId="6F707C8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23AF8A2" w14:textId="4966588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C0CE16B" w14:textId="76600FD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30C2DB" w14:textId="6CC34DC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BA7968" w14:textId="1B8C858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AFFE24" w14:textId="69D47B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62 (24.1)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B54F7F" w14:textId="178952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207 (24.0)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B77940" w14:textId="0A1E2DC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35 (13.6)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B37C59" w14:textId="42CE9F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114 (13.2)</w:t>
            </w:r>
          </w:p>
        </w:tc>
      </w:tr>
      <w:tr w:rsidR="00690DB0" w:rsidRPr="00BE6931" w14:paraId="190D64E3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E88976" w14:textId="1BF385F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EE3E46" w14:textId="78EBF7D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D2C93DF" w14:textId="0F8FE4D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AD7C510" w14:textId="0BB6CB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53 (20.6)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AFFB83" w14:textId="7EA1E59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163 (18.9)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4509E70" w14:textId="23F1E0E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32 (12.5)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DB2453" w14:textId="114D81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99 (11.5)</w:t>
            </w:r>
          </w:p>
        </w:tc>
      </w:tr>
      <w:tr w:rsidR="00690DB0" w:rsidRPr="00BE6931" w14:paraId="2EAC6A2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1E41F0C" w14:textId="6808FD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787ED3F" w14:textId="1E4B287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8B9E36D" w14:textId="445CD3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A55437" w14:textId="657153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45 (17.5)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59CA303" w14:textId="47AB7FE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137 (15.9)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268C8C" w14:textId="1957B93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(11.3)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2EAA442" w14:textId="556907B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81 (9.4)</w:t>
            </w:r>
          </w:p>
        </w:tc>
      </w:tr>
      <w:tr w:rsidR="00690DB0" w:rsidRPr="00BE6931" w14:paraId="07B8EA90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771C692" w14:textId="33ED9F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DB8570" w14:textId="5E4C4CD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B6D1D2E" w14:textId="632976E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9AEE95" w14:textId="395A9D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53 (20.6)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BF9C40" w14:textId="644D889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163 (18.9)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DA2016" w14:textId="0D7CF0C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(10.9)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0DC7DC" w14:textId="0D2CD9E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98 (11.4)</w:t>
            </w:r>
          </w:p>
        </w:tc>
      </w:tr>
      <w:tr w:rsidR="00690DB0" w:rsidRPr="00BE6931" w14:paraId="457923EC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0B4D29" w14:textId="3508779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89BF63C" w14:textId="48C4A2F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4B378B24" w14:textId="3AACA6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2423B8E" w14:textId="0CB153A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(15.6)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1F395AB" w14:textId="09E41A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113 (13.1)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C1AE38" w14:textId="0ED37D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(8.9)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455FCE" w14:textId="6283A2E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84 (9.7)</w:t>
            </w:r>
          </w:p>
        </w:tc>
      </w:tr>
      <w:tr w:rsidR="00690DB0" w:rsidRPr="00BE6931" w14:paraId="0F6634D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63F684" w14:textId="6FD424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CF5015E" w14:textId="0C6A8BF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D9E36C1" w14:textId="6E88AE1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423DB4" w14:textId="6F0D18E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34 (13.2)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45F1F6" w14:textId="648093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93 (10.8)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C6066D4" w14:textId="33A0054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 (7.4)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9557B40" w14:textId="1CF67A5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67 (7.8)</w:t>
            </w:r>
          </w:p>
        </w:tc>
      </w:tr>
      <w:tr w:rsidR="00690DB0" w:rsidRPr="00BE6931" w14:paraId="13AE03F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F062034" w14:textId="554D9D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0E4DA6" w14:textId="302C0A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78CA3F9" w14:textId="2FD9B6C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C59C38" w14:textId="36C0FC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45 (17.5)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06CBB0" w14:textId="24B30F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114 (13.2)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C0F362" w14:textId="0472C65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(8.9)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45C546" w14:textId="422F529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82 (9.5)</w:t>
            </w:r>
          </w:p>
        </w:tc>
      </w:tr>
      <w:tr w:rsidR="00690DB0" w:rsidRPr="00BE6931" w14:paraId="4E09739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5DC00E4" w14:textId="0DF8027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41AE799" w14:textId="4E46C5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ED480D3" w14:textId="0C05DAC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73397FA" w14:textId="2C804F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33 (12.8)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59F88E" w14:textId="5164E07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78 (9.0)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A15C44" w14:textId="2604FB8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(6.2)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05D8021" w14:textId="2832DF0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63 (7.3)</w:t>
            </w:r>
          </w:p>
        </w:tc>
      </w:tr>
      <w:tr w:rsidR="00690DB0" w:rsidRPr="00BE6931" w14:paraId="2813507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BA5312A" w14:textId="0D0808F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5BFE02" w14:textId="57A7094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7BCD76" w14:textId="3E1C458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2C8631" w14:textId="42A41AF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(10.1)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24DC32" w14:textId="2CAA56E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59 (6.8)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202E34" w14:textId="1DD3F2F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(5.4)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9931AA" w14:textId="671BF56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48 (5.6)</w:t>
            </w:r>
          </w:p>
        </w:tc>
      </w:tr>
      <w:tr w:rsidR="00690DB0" w:rsidRPr="00BE6931" w14:paraId="2DA7835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032CC5" w14:textId="724101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D929E0" w14:textId="249F888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B9E20BC" w14:textId="4213EAF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286BF0" w14:textId="36A2087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32 (12.5)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C1AFE0" w14:textId="012BC9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72 (8.3)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850E79" w14:textId="07D268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(4.7)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891997" w14:textId="2E072CD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60 (7.0)</w:t>
            </w:r>
          </w:p>
        </w:tc>
      </w:tr>
      <w:tr w:rsidR="00690DB0" w:rsidRPr="00BE6931" w14:paraId="4B38C0E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6626AE" w14:textId="04CD21D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E689AB" w14:textId="112B1C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59CD42" w14:textId="3DF4B2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3C689F" w14:textId="6450E21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(8.2)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866D36" w14:textId="0DFEF06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46 (5.3)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18751A" w14:textId="08595F4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(3.1)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514108" w14:textId="67A837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39 (4.5)</w:t>
            </w:r>
          </w:p>
        </w:tc>
      </w:tr>
      <w:tr w:rsidR="00690DB0" w:rsidRPr="00BE6931" w14:paraId="1263C45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4D0E18" w14:textId="7187F55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22A70E" w14:textId="6F71F7E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4ECAF7" w14:textId="0240335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6F92FC" w14:textId="3B66F3A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(6.2)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66B1A6" w14:textId="779D738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38 (4.4)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BA20EB" w14:textId="6E65EE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(3.1)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8DBBA1" w14:textId="577CFE9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(2.4)</w:t>
            </w:r>
          </w:p>
        </w:tc>
      </w:tr>
      <w:tr w:rsidR="00690DB0" w:rsidRPr="00BE6931" w14:paraId="4CD219D7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2BAF58A7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Wet season</w:t>
            </w:r>
          </w:p>
          <w:p w14:paraId="00E8C8A0" w14:textId="1745103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D656050" w14:textId="4F8CB7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52CD420" w14:textId="6460AE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3D2A6C5" w14:textId="6C20F60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3549090" w14:textId="478A542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E3A923F" w14:textId="20CB93F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8093BA1" w14:textId="3CF85A3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5414091" w14:textId="1EAA215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356D38B" w14:textId="7FCDB7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4FE3F4E" w14:textId="12152D0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86F0D14" w14:textId="516E29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5584D7" w14:textId="18F65A62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823692A" w14:textId="3DF624D0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D61E5F" w14:textId="713F0A2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30 (19.9)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57FC7F" w14:textId="1A75F96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98 (18.6)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7E9A1B" w14:textId="3AECA52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38 (25.2)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EAF552" w14:textId="2387A0E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149 (28.2)</w:t>
            </w:r>
          </w:p>
        </w:tc>
      </w:tr>
      <w:tr w:rsidR="00690DB0" w:rsidRPr="00BE6931" w14:paraId="612998A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33618C9" w14:textId="71ECFC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619C07" w14:textId="26EF16C8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B19ED46" w14:textId="3D49BA9E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4AB9D8B" w14:textId="2533B2E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(11.9)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6C7D801" w14:textId="4B640A1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55 (10.4)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BB67787" w14:textId="57E4B01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(15.2)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21455BB" w14:textId="7B44F7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91 (17.2)</w:t>
            </w:r>
          </w:p>
        </w:tc>
      </w:tr>
      <w:tr w:rsidR="00690DB0" w:rsidRPr="00BE6931" w14:paraId="42B9F224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3D362CC" w14:textId="46F1AD2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81E1D6" w14:textId="50890F92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2974061" w14:textId="35273B84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C18B49" w14:textId="1FC9F92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(7.9)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09405E" w14:textId="2268BF6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46 (8.7)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F72F9C" w14:textId="2784025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(11.9)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EA6F3B" w14:textId="0E5AFD0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65 (12.3)</w:t>
            </w:r>
          </w:p>
        </w:tc>
      </w:tr>
      <w:tr w:rsidR="00690DB0" w:rsidRPr="00BE6931" w14:paraId="2553812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8B2265" w14:textId="7630E14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B37C4B" w14:textId="0A3F1001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3D094D1" w14:textId="307CEDE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B42FFA" w14:textId="53AACB1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(11.9)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A13E6B" w14:textId="5A3D21D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66 (12.5)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E47C57" w14:textId="7649218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(17.9)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82FDE7" w14:textId="6E9931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99 (18.8)</w:t>
            </w:r>
          </w:p>
        </w:tc>
      </w:tr>
      <w:tr w:rsidR="00690DB0" w:rsidRPr="00BE6931" w14:paraId="3D2B95B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8D8C5C" w14:textId="7AF4912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44E4FD5" w14:textId="43BF678C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C6454A1" w14:textId="20F43B48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5970E1" w14:textId="0610EC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(7.3)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14C1AB2" w14:textId="5243AD6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(5.1)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FA8BF8E" w14:textId="0960796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(11.3)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7C9A0D2" w14:textId="551E19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52 (9.8)</w:t>
            </w:r>
          </w:p>
        </w:tc>
      </w:tr>
      <w:tr w:rsidR="00690DB0" w:rsidRPr="00BE6931" w14:paraId="664E939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C1B903B" w14:textId="72CC487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78FFD9" w14:textId="5492EF54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039EDFC" w14:textId="23F44FDF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FC0E8F" w14:textId="7EBB3B8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(6.0)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4C75EEA" w14:textId="6FE7D2B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(3.0)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90FE1E" w14:textId="2B8B3E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(7.3)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7186D5" w14:textId="17F4F83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41 (7.8)</w:t>
            </w:r>
          </w:p>
        </w:tc>
      </w:tr>
      <w:tr w:rsidR="00690DB0" w:rsidRPr="00BE6931" w14:paraId="39028F2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F80C525" w14:textId="223517E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180C9C" w14:textId="3055B109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5A255BB" w14:textId="4D5AF63D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A8935D" w14:textId="2BE43E1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(5.3)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2A36B2" w14:textId="6E2EAA7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(4.7)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811152" w14:textId="0F4F1E6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(13.9)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825BA5" w14:textId="694D461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53 (10.0)</w:t>
            </w:r>
          </w:p>
        </w:tc>
      </w:tr>
      <w:tr w:rsidR="00690DB0" w:rsidRPr="00BE6931" w14:paraId="715845F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23A8636" w14:textId="2A428B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3BA48E" w14:textId="35A5679D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908AC79" w14:textId="2584C9A1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249462" w14:textId="54865B1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F5D414D" w14:textId="416225F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(1.9)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79F0EAC" w14:textId="6D56C0E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(9.9)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02C54F" w14:textId="34325D4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33 (6.2)</w:t>
            </w:r>
          </w:p>
        </w:tc>
      </w:tr>
      <w:tr w:rsidR="00690DB0" w:rsidRPr="00BE6931" w14:paraId="566A411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280B52C" w14:textId="381A852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B34BD9" w14:textId="7237E5ED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370A826" w14:textId="657C9707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71AF21" w14:textId="0B30D85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7586307" w14:textId="6BE844E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(0.8)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4DBB571" w14:textId="48A7BD0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(4.0)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CCAF34" w14:textId="660B025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24 (4.5)</w:t>
            </w:r>
          </w:p>
        </w:tc>
      </w:tr>
      <w:tr w:rsidR="00690DB0" w:rsidRPr="00BE6931" w14:paraId="2F00FB23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5502271" w14:textId="2FFDB22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461208" w14:textId="6275625C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A16C612" w14:textId="038FC63B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2E9399" w14:textId="4F66A7A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E1347F" w14:textId="303B04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(1.7)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A78C6F" w14:textId="632BFA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(6.6)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C33CD0" w14:textId="29457F4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22 (4.2)</w:t>
            </w:r>
          </w:p>
        </w:tc>
      </w:tr>
      <w:tr w:rsidR="00690DB0" w:rsidRPr="00BE6931" w14:paraId="793B622C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AF460E" w14:textId="24B89C7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1F66D9" w14:textId="3DB47C6E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1D697E" w14:textId="50166E3D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B94B8D" w14:textId="6A2FCCC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(1.3)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944D51" w14:textId="46D1062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(1.1)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67083F" w14:textId="5BE4ED2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(3.3)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B44157" w14:textId="786B418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(2.3)</w:t>
            </w:r>
          </w:p>
        </w:tc>
      </w:tr>
      <w:tr w:rsidR="00690DB0" w:rsidRPr="00BE6931" w14:paraId="4971AD3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6321B55" w14:textId="67A0FA8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B4F74B3" w14:textId="078FF1AE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07D0A8E" w14:textId="383759AF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3CFBBA" w14:textId="45BE50C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891DC6B" w14:textId="312ECA7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C1EA82" w14:textId="6B1A636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(2.0)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4E5DCF" w14:textId="6E64C31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(1.5)</w:t>
            </w:r>
          </w:p>
        </w:tc>
      </w:tr>
    </w:tbl>
    <w:p w14:paraId="2CE08B6B" w14:textId="23B7D7BC" w:rsidR="00977A8B" w:rsidRPr="00BE6931" w:rsidRDefault="009B579B" w:rsidP="00977A8B">
      <w:r w:rsidRPr="00BE6931">
        <w:rPr>
          <w:i/>
          <w:iCs/>
          <w:sz w:val="18"/>
          <w:szCs w:val="18"/>
        </w:rPr>
        <w:t>Note:</w:t>
      </w:r>
      <w:r w:rsidRPr="00BE6931">
        <w:rPr>
          <w:sz w:val="18"/>
          <w:szCs w:val="18"/>
        </w:rPr>
        <w:t xml:space="preserve"> Case days correspond to intrapartum-related asphyxia events; referent days were selected using a time-stratified case-crossover design matched on weekday, month, and year.</w:t>
      </w:r>
    </w:p>
    <w:p w14:paraId="1327C96A" w14:textId="77777777" w:rsidR="00977A8B" w:rsidRPr="00BE6931" w:rsidRDefault="00977A8B">
      <w:pPr>
        <w:rPr>
          <w:b/>
          <w:bCs/>
        </w:rPr>
      </w:pPr>
      <w:r w:rsidRPr="00BE6931">
        <w:rPr>
          <w:b/>
          <w:bCs/>
        </w:rPr>
        <w:br w:type="page"/>
      </w:r>
    </w:p>
    <w:p w14:paraId="7F6D2149" w14:textId="5AFCF27E" w:rsidR="00977A8B" w:rsidRPr="00BE6931" w:rsidRDefault="00977A8B" w:rsidP="00977A8B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5</w:t>
      </w:r>
      <w:r w:rsidRPr="00BE6931">
        <w:rPr>
          <w:b/>
          <w:bCs/>
        </w:rPr>
        <w:t>:</w:t>
      </w:r>
      <w:r w:rsidRPr="00BE6931">
        <w:t xml:space="preserve"> Frequency of heat exposure on case and referent days across heat definitions and by time of birth.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019"/>
        <w:gridCol w:w="1816"/>
        <w:gridCol w:w="1019"/>
        <w:gridCol w:w="1204"/>
        <w:gridCol w:w="1549"/>
        <w:gridCol w:w="1204"/>
        <w:gridCol w:w="1549"/>
      </w:tblGrid>
      <w:tr w:rsidR="00690DB0" w:rsidRPr="00BE6931" w14:paraId="6842267D" w14:textId="77777777" w:rsidTr="002479B4">
        <w:trPr>
          <w:trHeight w:val="285"/>
        </w:trPr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2E2B6" w14:textId="69B367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016E4" w14:textId="2297691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C69D6F0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AFA34" w14:textId="2B0C92D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maximum temperature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D5A68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minimum temperature</w:t>
            </w:r>
          </w:p>
        </w:tc>
      </w:tr>
      <w:tr w:rsidR="00690DB0" w:rsidRPr="00BE6931" w14:paraId="253AC853" w14:textId="77777777" w:rsidTr="002479B4">
        <w:trPr>
          <w:trHeight w:val="285"/>
        </w:trPr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B7A07" w14:textId="25A7FA17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Delivery time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15389C" w14:textId="563539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Percentile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threshold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013294" w14:textId="74805AD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DD135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0A2978E4" w14:textId="600FE007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E81FD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740F697D" w14:textId="499DBC53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BDC160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0E4ED620" w14:textId="39B06BD9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FFBE0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01794AE4" w14:textId="332EBBDC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</w:tr>
      <w:tr w:rsidR="00690DB0" w:rsidRPr="00BE6931" w14:paraId="75613B37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3552FD56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Daytime delivery</w:t>
            </w:r>
          </w:p>
          <w:p w14:paraId="4BCDA315" w14:textId="3832108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AF64A7A" w14:textId="73B20D5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593E8BC" w14:textId="10B7E4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65459E6" w14:textId="79B3DD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D09B214" w14:textId="044ED63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801AE2F" w14:textId="5F7D7A5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3844A44" w14:textId="6BCC0EF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5220306" w14:textId="0E66D0A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4DABB71" w14:textId="195F760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655DC16" w14:textId="7E40B35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B23D42B" w14:textId="132C78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8F6DEC" w14:textId="74855B9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2CCAA6C" w14:textId="3B16DA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78AEEF" w14:textId="2A9CD3E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48 (20.1)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DBC325" w14:textId="5D7ACFB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191 (23.5)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DA1E63" w14:textId="4B8058A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(16.7)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CC86EE" w14:textId="15D6EEF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149 (18.3)</w:t>
            </w:r>
          </w:p>
        </w:tc>
      </w:tr>
      <w:tr w:rsidR="00690DB0" w:rsidRPr="00BE6931" w14:paraId="219EB57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E299642" w14:textId="0BB18BF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C761D66" w14:textId="76CC91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7F714A0" w14:textId="20FF28E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52871B" w14:textId="7199645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35 (14.6)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B15E15D" w14:textId="24AA96A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134 (16.5)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1737C5C" w14:textId="3F6237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(12.1)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676AB83" w14:textId="35FF75E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112 (13.8)</w:t>
            </w:r>
          </w:p>
        </w:tc>
      </w:tr>
      <w:tr w:rsidR="00690DB0" w:rsidRPr="00BE6931" w14:paraId="3BB5A3D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A4F0F2" w14:textId="07FDD1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BC55C6" w14:textId="77D0A6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345CBD2" w14:textId="1A82A1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3348F2" w14:textId="245A779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(12.1)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8258B7" w14:textId="3DAA5B1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110 (13.5)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3920E10" w14:textId="4B75FBB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(8.8)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3274BF" w14:textId="084589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85 (10.5)</w:t>
            </w:r>
          </w:p>
        </w:tc>
      </w:tr>
      <w:tr w:rsidR="00690DB0" w:rsidRPr="00BE6931" w14:paraId="7FC42A3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25A805D" w14:textId="032267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FB37CB" w14:textId="2C252D3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AA44070" w14:textId="773AD08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982F93" w14:textId="6EC512E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39 (16.3)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660985" w14:textId="197425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140 (17.2)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881B77" w14:textId="17DEE90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30 (12.6)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9290A7" w14:textId="5D9FABA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109 (13.4)</w:t>
            </w:r>
          </w:p>
        </w:tc>
      </w:tr>
      <w:tr w:rsidR="00690DB0" w:rsidRPr="00BE6931" w14:paraId="62A80E6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39447C4" w14:textId="4D1507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91DE48" w14:textId="265F3FF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9B12081" w14:textId="2F26782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9092CDA" w14:textId="51882EC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(11.3)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0A5F9F" w14:textId="707698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83 (10.2)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03019E" w14:textId="10B9C08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(8.8)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36206B5" w14:textId="411CF44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80 (9.9)</w:t>
            </w:r>
          </w:p>
        </w:tc>
      </w:tr>
      <w:tr w:rsidR="00690DB0" w:rsidRPr="00BE6931" w14:paraId="75605EB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43DEF58" w14:textId="621165B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13DFF5" w14:textId="71DBF5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272A0B" w14:textId="1E73F1A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0837D71" w14:textId="0ED543A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24 (10.0)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701DD0" w14:textId="269240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59 (7.3)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B346C29" w14:textId="53D0BD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(6.3)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263232" w14:textId="0A0F34A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62 (7.6)</w:t>
            </w:r>
          </w:p>
        </w:tc>
      </w:tr>
      <w:tr w:rsidR="00690DB0" w:rsidRPr="00BE6931" w14:paraId="1B08429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D1E4EF3" w14:textId="451DE5A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C78A3B" w14:textId="2944980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965C562" w14:textId="02E92ED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0EDDFD" w14:textId="04648F5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(11.7)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67039B" w14:textId="20DBC2D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76 (9.4)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024333" w14:textId="29CD86F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24 (10.0)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D8D8F6" w14:textId="4CBFB70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79 (9.7)</w:t>
            </w:r>
          </w:p>
        </w:tc>
      </w:tr>
      <w:tr w:rsidR="00690DB0" w:rsidRPr="00BE6931" w14:paraId="19FF2B5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6F05495" w14:textId="7F4B4B1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E99FE8" w14:textId="46B6C12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BE3AF4E" w14:textId="6C1BCC5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A887EF" w14:textId="71DD66B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(7.1)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173B105" w14:textId="55B9D51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49 (6.0)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E5AD473" w14:textId="5530BB2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(7.1)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950C21" w14:textId="4987D0C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56 (6.9)</w:t>
            </w:r>
          </w:p>
        </w:tc>
      </w:tr>
      <w:tr w:rsidR="00690DB0" w:rsidRPr="00BE6931" w14:paraId="5F0C7D0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2EDB9B" w14:textId="408AB0B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ABC730" w14:textId="017BA6D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B1A0381" w14:textId="7FBC29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055C46" w14:textId="7A6162C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(5.9)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B1A91E" w14:textId="0517F3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32 (3.9)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B1CCE1" w14:textId="02DD4D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(5.0)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0D7349" w14:textId="7EEB60A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43 (5.3)</w:t>
            </w:r>
          </w:p>
        </w:tc>
      </w:tr>
      <w:tr w:rsidR="00690DB0" w:rsidRPr="00BE6931" w14:paraId="11431ECC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D26569A" w14:textId="1F87777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D54DF4" w14:textId="4788565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E3FCD68" w14:textId="0664237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1C54CC" w14:textId="26E702A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 (7.9)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EDD0B4" w14:textId="075D2B9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46 (5.7)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6C64E0" w14:textId="1C5EFE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(4.2)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66DD42" w14:textId="034EA8C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45 (5.5)</w:t>
            </w:r>
          </w:p>
        </w:tc>
      </w:tr>
      <w:tr w:rsidR="00690DB0" w:rsidRPr="00BE6931" w14:paraId="27299B6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701284A" w14:textId="3D2C3F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7370DA" w14:textId="4AB170E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973670" w14:textId="14465F7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BD5076" w14:textId="7BAD240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 (5.4)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C47C9B" w14:textId="3C4CA6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(3.4)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ED39ED" w14:textId="63A4C0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(2.5)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D40DFF" w14:textId="428652A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(3.2)</w:t>
            </w:r>
          </w:p>
        </w:tc>
      </w:tr>
      <w:tr w:rsidR="00690DB0" w:rsidRPr="00BE6931" w14:paraId="5E661CF4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3B4E88" w14:textId="4D807C4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406CE8" w14:textId="6AC8F52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65CE45" w14:textId="3A71B75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9ECE49" w14:textId="361D3E5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(4.6)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5C945E" w14:textId="1AEC49A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20 (2.5)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B4CFC9" w14:textId="75D21C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(2.1)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94329A" w14:textId="18A8BB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(2.2)</w:t>
            </w:r>
          </w:p>
        </w:tc>
      </w:tr>
      <w:tr w:rsidR="00690DB0" w:rsidRPr="00BE6931" w14:paraId="6A60C3BC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778D5F03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Nighttime delivery</w:t>
            </w:r>
          </w:p>
          <w:p w14:paraId="0582DFBE" w14:textId="546480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8CE3400" w14:textId="2EA559C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9AD8B69" w14:textId="1870E62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1CA29D0" w14:textId="3E394F7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3B2F545" w14:textId="37AB3D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3781057" w14:textId="3F64836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0179CE4" w14:textId="0E1260C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4EAB504" w14:textId="7216D7D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B2F1A4C" w14:textId="7163BD2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9107FCC" w14:textId="1A5D78A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E71A2C5" w14:textId="0EE9C07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7E2926" w14:textId="3EB770F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59EF38D" w14:textId="1E75E0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FD5884" w14:textId="1C2800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39 (24.2)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39A542" w14:textId="4594E2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105 (19.1)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859EA1" w14:textId="7BC06FE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33 (20.5)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237589" w14:textId="2091E31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109 (19.8)</w:t>
            </w:r>
          </w:p>
        </w:tc>
      </w:tr>
      <w:tr w:rsidR="00690DB0" w:rsidRPr="00BE6931" w14:paraId="76969BE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D4201A1" w14:textId="3E0F99D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453A69" w14:textId="2B2A5CF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95A5384" w14:textId="133C25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2DE751B" w14:textId="17C27C1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32 (19.9)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3F7809" w14:textId="1B2067A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76 (13.8)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ECA1FA" w14:textId="4535934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(16.1)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D0EA9D8" w14:textId="336050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76 (13.8)</w:t>
            </w:r>
          </w:p>
        </w:tc>
      </w:tr>
      <w:tr w:rsidR="00690DB0" w:rsidRPr="00BE6931" w14:paraId="01D94D2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E713D5" w14:textId="07B9BF1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F0870D" w14:textId="0582EF4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EBF8C37" w14:textId="0B23684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79F229" w14:textId="10EA133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(15.5)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4BF313" w14:textId="7EEF676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65 (11.8)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B8F432" w14:textId="415E355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(16.1)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7D0944" w14:textId="5630B4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61 (11.1)</w:t>
            </w:r>
          </w:p>
        </w:tc>
      </w:tr>
      <w:tr w:rsidR="00690DB0" w:rsidRPr="00BE6931" w14:paraId="3CC5FBB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8715D4F" w14:textId="017C0E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156384" w14:textId="388A22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73CC2BC" w14:textId="7EDE937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9771D2" w14:textId="2594FBC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(17.4)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F65CAE" w14:textId="5F8C03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81 (14.7)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4E8C87" w14:textId="196733B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(15.5)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71E0B3" w14:textId="273769F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85 (15.4)</w:t>
            </w:r>
          </w:p>
        </w:tc>
      </w:tr>
      <w:tr w:rsidR="00690DB0" w:rsidRPr="00BE6931" w14:paraId="4C220E3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562FF0" w14:textId="0C9A127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79D438" w14:textId="3BCCFE0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8C88502" w14:textId="423AF1E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FCF2D80" w14:textId="13E8FFF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22 (13.7)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117A70" w14:textId="6CAFD13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49 (8.9)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B930CF3" w14:textId="2FFAE15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 (11.8)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364C68F" w14:textId="46A3618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55 (10.0)</w:t>
            </w:r>
          </w:p>
        </w:tc>
      </w:tr>
      <w:tr w:rsidR="00690DB0" w:rsidRPr="00BE6931" w14:paraId="353D33CE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1889C57" w14:textId="284E9A1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E28436" w14:textId="6A5EA85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A82A621" w14:textId="4C6E17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CF6AD7D" w14:textId="04E073B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(10.6)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6A4BC8" w14:textId="31C43C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42 (7.6)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EA25E9" w14:textId="5047438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(9.3)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BD539A" w14:textId="58F57BD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46 (8.3)</w:t>
            </w:r>
          </w:p>
        </w:tc>
      </w:tr>
      <w:tr w:rsidR="00690DB0" w:rsidRPr="00BE6931" w14:paraId="08979F6B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7F93F3B" w14:textId="7C5407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FB624B" w14:textId="265B417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158492D" w14:textId="6F63F11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F6C95C" w14:textId="5C9BAD2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(14.3)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97C0D7" w14:textId="5B4DD1A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57 (10.3)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CDB998" w14:textId="53701D5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20 (12.4)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55CC9E" w14:textId="0F22D5F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56 (10.2)</w:t>
            </w:r>
          </w:p>
        </w:tc>
      </w:tr>
      <w:tr w:rsidR="00690DB0" w:rsidRPr="00BE6931" w14:paraId="4920F15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BCB936E" w14:textId="38D48A2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E3A859" w14:textId="682594F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9FBEE83" w14:textId="04D0A0D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BE1974" w14:textId="46766CF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(10.6)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E336AF" w14:textId="4840426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33 (6.0)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1B58C40" w14:textId="6441875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(8.7)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CD24154" w14:textId="40F13D5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(7.3)</w:t>
            </w:r>
          </w:p>
        </w:tc>
      </w:tr>
      <w:tr w:rsidR="00690DB0" w:rsidRPr="00BE6931" w14:paraId="245EB9A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D71E1A" w14:textId="0FC6E7E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AA8537" w14:textId="52B671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D2BF79A" w14:textId="3C1A0F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AC56A8C" w14:textId="01CA0ED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(7.5)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952EFC" w14:textId="3FA718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(4.5)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38673E" w14:textId="0871547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(5.0)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EDD8C5D" w14:textId="7EC3227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(5.3)</w:t>
            </w:r>
          </w:p>
        </w:tc>
      </w:tr>
      <w:tr w:rsidR="00690DB0" w:rsidRPr="00BE6931" w14:paraId="35BC381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1043A44" w14:textId="252D035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3C284D" w14:textId="15EBB42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290B555" w14:textId="1866241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E31DDC" w14:textId="1F0E0E0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(8.7)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FD85EB" w14:textId="793C80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(5.3)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077218" w14:textId="212422A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(7.5)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B0E7DE" w14:textId="0252903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37 (6.7)</w:t>
            </w:r>
          </w:p>
        </w:tc>
      </w:tr>
      <w:tr w:rsidR="00690DB0" w:rsidRPr="00BE6931" w14:paraId="67F84DD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C0C1B8" w14:textId="27D3E2D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D470E2" w14:textId="2183EDF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F56B4CC" w14:textId="5D4CBB2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FB5B0D" w14:textId="3473CAF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(5.6)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E0F077" w14:textId="593DA9D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 (3.4)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75F0E7" w14:textId="2DAA6F1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 (4.3)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A7A882" w14:textId="7E7547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(4.5)</w:t>
            </w:r>
          </w:p>
        </w:tc>
      </w:tr>
      <w:tr w:rsidR="00690DB0" w:rsidRPr="00BE6931" w14:paraId="421CCF4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CFA11A" w14:textId="66C999A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764346B" w14:textId="63B4974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73A9EA7" w14:textId="221BEC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A3BBBC5" w14:textId="743B90C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(3.7)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09F58AB" w14:textId="2C2D3DF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(2.7)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198BBD" w14:textId="5EAEFE5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(3.7)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128FA0" w14:textId="7A5FAEE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(2.0)</w:t>
            </w:r>
          </w:p>
        </w:tc>
      </w:tr>
    </w:tbl>
    <w:p w14:paraId="352DE9D1" w14:textId="5E82FCCD" w:rsidR="00977A8B" w:rsidRPr="00BE6931" w:rsidRDefault="009B579B" w:rsidP="00977A8B">
      <w:pPr>
        <w:rPr>
          <w:b/>
          <w:bCs/>
        </w:rPr>
      </w:pPr>
      <w:r w:rsidRPr="00BE6931">
        <w:rPr>
          <w:i/>
          <w:iCs/>
          <w:sz w:val="18"/>
          <w:szCs w:val="18"/>
        </w:rPr>
        <w:t>Note:</w:t>
      </w:r>
      <w:r w:rsidRPr="00BE6931">
        <w:rPr>
          <w:sz w:val="18"/>
          <w:szCs w:val="18"/>
        </w:rPr>
        <w:t xml:space="preserve"> Case days correspond to intrapartum-related asphyxia events; referent days were selected using a time-stratified case-crossover design matched on weekday, month, and year.</w:t>
      </w:r>
    </w:p>
    <w:p w14:paraId="031F1E1B" w14:textId="77777777" w:rsidR="00977A8B" w:rsidRPr="00BE6931" w:rsidRDefault="00977A8B">
      <w:pPr>
        <w:rPr>
          <w:b/>
          <w:bCs/>
        </w:rPr>
      </w:pPr>
      <w:r w:rsidRPr="00BE6931">
        <w:rPr>
          <w:b/>
          <w:bCs/>
        </w:rPr>
        <w:br w:type="page"/>
      </w:r>
    </w:p>
    <w:p w14:paraId="47AC22DA" w14:textId="6BA547B1" w:rsidR="00977A8B" w:rsidRPr="00BE6931" w:rsidRDefault="00977A8B" w:rsidP="00977A8B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6</w:t>
      </w:r>
      <w:r w:rsidRPr="00BE6931">
        <w:rPr>
          <w:b/>
          <w:bCs/>
        </w:rPr>
        <w:t>:</w:t>
      </w:r>
      <w:r w:rsidRPr="00BE6931">
        <w:t xml:space="preserve"> Frequency of heat exposure on case and referent days across heat definitions and by birthweight category.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093"/>
        <w:gridCol w:w="1742"/>
        <w:gridCol w:w="1067"/>
        <w:gridCol w:w="1194"/>
        <w:gridCol w:w="1535"/>
        <w:gridCol w:w="1194"/>
        <w:gridCol w:w="1535"/>
      </w:tblGrid>
      <w:tr w:rsidR="00690DB0" w:rsidRPr="00BE6931" w14:paraId="3FD28248" w14:textId="77777777" w:rsidTr="002479B4">
        <w:trPr>
          <w:trHeight w:val="285"/>
        </w:trPr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DB70" w14:textId="4ED0568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C3425" w14:textId="2995329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5E54E75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97530" w14:textId="3CA8E1A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maximum temperature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1951E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minimum temperature</w:t>
            </w:r>
          </w:p>
        </w:tc>
      </w:tr>
      <w:tr w:rsidR="00690DB0" w:rsidRPr="00BE6931" w14:paraId="20D91EA0" w14:textId="77777777" w:rsidTr="002479B4">
        <w:trPr>
          <w:trHeight w:val="285"/>
        </w:trPr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DCCA98" w14:textId="5BC3B79B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Birthweight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4D2CD" w14:textId="13B6E37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Percentile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threshold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635CF4B" w14:textId="323E2EF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F52DE7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2F27FB69" w14:textId="34EEB363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90B931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2BE4A537" w14:textId="01DD1A30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B52117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7DA3000D" w14:textId="1EC368BE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C063D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7145E117" w14:textId="045825EF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</w:tr>
      <w:tr w:rsidR="00690DB0" w:rsidRPr="00BE6931" w14:paraId="772C4CAB" w14:textId="77777777" w:rsidTr="002479B4">
        <w:trPr>
          <w:trHeight w:val="285"/>
        </w:trPr>
        <w:tc>
          <w:tcPr>
            <w:tcW w:w="10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03659D50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Low birthweight</w:t>
            </w:r>
          </w:p>
          <w:p w14:paraId="6C50BCC2" w14:textId="7E6797D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0664F3E" w14:textId="6738E77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FFAE59A" w14:textId="0D14FB2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74703F5" w14:textId="78F4CE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A6FC4FD" w14:textId="62A6E1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CE508D6" w14:textId="371E54D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990B502" w14:textId="21A8837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F7D0190" w14:textId="58C8F04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9B1EA79" w14:textId="2FB7CC6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97CF2DC" w14:textId="3928A2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478AFEC" w14:textId="66F276A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01DBBB" w14:textId="4DB100E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91A58A" w14:textId="1A7C2E1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577D76" w14:textId="43C6FF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75 (21.6)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74DA42" w14:textId="4445F63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252 (21.3)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E5C6E9" w14:textId="4B03BF2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65 (18.7)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0C7D36" w14:textId="69C9EC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219 (18.5)</w:t>
            </w:r>
          </w:p>
        </w:tc>
      </w:tr>
      <w:tr w:rsidR="00690DB0" w:rsidRPr="00BE6931" w14:paraId="48B39B1E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98623F8" w14:textId="1310B7B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1ED802" w14:textId="29017E4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313F26FD" w14:textId="395633A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C518264" w14:textId="027D0B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59 (17.0)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E0422F9" w14:textId="12374F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180 (15.2)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FBE92FB" w14:textId="6EE69B6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49 (14.1)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198FEF" w14:textId="1FE434D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156 (13.2)</w:t>
            </w:r>
          </w:p>
        </w:tc>
      </w:tr>
      <w:tr w:rsidR="00690DB0" w:rsidRPr="00BE6931" w14:paraId="553E9AF7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5298D4" w14:textId="14402B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BDC911" w14:textId="3B092B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9B37E79" w14:textId="69C6265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D77908" w14:textId="10CB794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46 (13.3)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4AD1F1" w14:textId="68F7EDC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152 (12.9)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964E091" w14:textId="0A6A07D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42 (12.1)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080899" w14:textId="20BAC7E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124 (10.5)</w:t>
            </w:r>
          </w:p>
        </w:tc>
      </w:tr>
      <w:tr w:rsidR="00690DB0" w:rsidRPr="00BE6931" w14:paraId="29CBCD76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CBD736" w14:textId="1449358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0C1884" w14:textId="7EBE27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2E77DAD" w14:textId="28E9DF1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15815B" w14:textId="3894914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57 (16.4)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104E36" w14:textId="369579B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190 (16.1)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953267" w14:textId="1F6BABD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50 (14.4)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BB6984" w14:textId="00AD083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166 (14.0)</w:t>
            </w:r>
          </w:p>
        </w:tc>
      </w:tr>
      <w:tr w:rsidR="00690DB0" w:rsidRPr="00BE6931" w14:paraId="2AF33F37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95FFE9" w14:textId="3EAB14B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7875188" w14:textId="2F1F21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E06E973" w14:textId="5864AA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4F979C" w14:textId="0920F2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43 (12.4)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1782745" w14:textId="4FF204C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113 (9.6)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987559D" w14:textId="12AD626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37 (10.7)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7EC2FD1" w14:textId="20A3E19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113 (9.6)</w:t>
            </w:r>
          </w:p>
        </w:tc>
      </w:tr>
      <w:tr w:rsidR="00690DB0" w:rsidRPr="00BE6931" w14:paraId="78A0DD05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CCF619" w14:textId="71EC9EC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20A041B" w14:textId="28FB6AC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1A74B1" w14:textId="503C184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4C76A5" w14:textId="4A11C96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36 (10.4)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17074ED" w14:textId="276837B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89 (7.5)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24291E5" w14:textId="642DD2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27 (7.8)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E3EA50" w14:textId="4CF4379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90 (7.6)</w:t>
            </w:r>
          </w:p>
        </w:tc>
      </w:tr>
      <w:tr w:rsidR="00690DB0" w:rsidRPr="00BE6931" w14:paraId="3D55AB08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4C007A" w14:textId="2173DD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BB254E" w14:textId="6007D71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71FA730" w14:textId="465F370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930B23" w14:textId="500605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43 (12.4)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1F0379" w14:textId="121B868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111 (9.4)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D516EB" w14:textId="4504354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(11.5)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DD06AB" w14:textId="4D7C5E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111 (9.4)</w:t>
            </w:r>
          </w:p>
        </w:tc>
      </w:tr>
      <w:tr w:rsidR="00690DB0" w:rsidRPr="00BE6931" w14:paraId="6405F6C1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8F34BD" w14:textId="7E997D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2E7008B" w14:textId="4DCFFEB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6F91811" w14:textId="3F6B51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0C8BB7" w14:textId="3736A4F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(8.4)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58E6AA" w14:textId="46637AC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69 (5.8)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495E9FD" w14:textId="716A4F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(8.1)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63E6DC5" w14:textId="1684631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80 (6.8)</w:t>
            </w:r>
          </w:p>
        </w:tc>
      </w:tr>
      <w:tr w:rsidR="00690DB0" w:rsidRPr="00BE6931" w14:paraId="4EBCC9A1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D8424C" w14:textId="3451F30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7444F0" w14:textId="132DFC7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D91999B" w14:textId="663B36A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985712C" w14:textId="6FD90C6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22 (6.3)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53717D" w14:textId="74BD3F4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50 (4.2)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F358D58" w14:textId="1B3176D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(5.2)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47C4701" w14:textId="53A7D25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59 (5.0)</w:t>
            </w:r>
          </w:p>
        </w:tc>
      </w:tr>
      <w:tr w:rsidR="00690DB0" w:rsidRPr="00BE6931" w14:paraId="57D8B549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B8FFE47" w14:textId="4559B86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ACD00" w14:textId="27D3DF1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C32C216" w14:textId="60BAF6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373F5D" w14:textId="683C55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(7.2)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867567" w14:textId="6DABD4A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63 (5.3)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52C71C" w14:textId="740AB66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20 (5.8)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AD5D15" w14:textId="5A0396A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66 (5.6)</w:t>
            </w:r>
          </w:p>
        </w:tc>
      </w:tr>
      <w:tr w:rsidR="00690DB0" w:rsidRPr="00BE6931" w14:paraId="473204B2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FAF9660" w14:textId="40BF0C0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28A714" w14:textId="7FA2239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C583132" w14:textId="0A3D713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9EB208" w14:textId="56B788C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(4.9)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20E233" w14:textId="5A06A9F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(3.4)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92C420" w14:textId="4CB3054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(3.5)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7AD45F" w14:textId="0ADE568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41 (3.5)</w:t>
            </w:r>
          </w:p>
        </w:tc>
      </w:tr>
      <w:tr w:rsidR="00690DB0" w:rsidRPr="00BE6931" w14:paraId="017BE604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EB05BE" w14:textId="2F25D20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482523" w14:textId="722C23F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D2B5B5" w14:textId="226C994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C584C3" w14:textId="0EA940F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(3.5)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82E689" w14:textId="0E2D52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(2.5)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D2EA5E" w14:textId="7BC63A0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(2.9)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75CE65" w14:textId="7EAE04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(2.1)</w:t>
            </w:r>
          </w:p>
        </w:tc>
      </w:tr>
      <w:tr w:rsidR="00690DB0" w:rsidRPr="00BE6931" w14:paraId="279062BB" w14:textId="77777777" w:rsidTr="002479B4">
        <w:trPr>
          <w:trHeight w:val="285"/>
        </w:trPr>
        <w:tc>
          <w:tcPr>
            <w:tcW w:w="10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F07EF29" w14:textId="60BE535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Normal birthweight</w:t>
            </w:r>
          </w:p>
          <w:p w14:paraId="5E6EB64F" w14:textId="0621EBE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854DA4D" w14:textId="5E644E3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4A47A180" w14:textId="4918940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90B8A0F" w14:textId="4EF2BA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ABC4422" w14:textId="50F9609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38E884B" w14:textId="09FBB34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E0F8B13" w14:textId="1818D77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5572C0B" w14:textId="0C0F176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C41A187" w14:textId="3A0160B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CDE7183" w14:textId="61E95E2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933DB75" w14:textId="50CE8F3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76CD3B" w14:textId="48B679D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3A708D2" w14:textId="1B6D4B5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AC187A" w14:textId="74F72A2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15 (25.4)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33DFD1" w14:textId="4919265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50 (24.9)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1E2ED6" w14:textId="64E16B9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(13.6)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F7C6BE" w14:textId="36E872D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44 (21.9)</w:t>
            </w:r>
          </w:p>
        </w:tc>
      </w:tr>
      <w:tr w:rsidR="00690DB0" w:rsidRPr="00BE6931" w14:paraId="66404D9D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9287580" w14:textId="66AA519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3099F9" w14:textId="4AF0AD8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A0DBFFE" w14:textId="0E3D510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8FC390" w14:textId="0E8A81C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(16.9)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4E70E8" w14:textId="72A1FA7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36 (17.9)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54E6F63" w14:textId="4B13CB5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(10.2)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141396" w14:textId="516D27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34 (16.9)</w:t>
            </w:r>
          </w:p>
        </w:tc>
      </w:tr>
      <w:tr w:rsidR="00690DB0" w:rsidRPr="00BE6931" w14:paraId="61F5179D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BEE5DFF" w14:textId="11EA224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98D0F0" w14:textId="615B777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3B32A65" w14:textId="0D02702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943DBD" w14:textId="63865BE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(15.3)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1113820" w14:textId="348138A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(14.4)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A313DF" w14:textId="5C669F2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3E093C" w14:textId="67F38DA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22 (10.9)</w:t>
            </w:r>
          </w:p>
        </w:tc>
      </w:tr>
      <w:tr w:rsidR="00690DB0" w:rsidRPr="00BE6931" w14:paraId="4E479214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97D38E" w14:textId="6B453EB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9BA92E" w14:textId="1F58BA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CB877BB" w14:textId="2CEE240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B62533" w14:textId="058D2EC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 (22.0)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BDE70D" w14:textId="1447971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37 (18.4)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55A92C" w14:textId="197BA28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47F9D0" w14:textId="3715BF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31 (15.4)</w:t>
            </w:r>
          </w:p>
        </w:tc>
      </w:tr>
      <w:tr w:rsidR="00690DB0" w:rsidRPr="00BE6931" w14:paraId="298134B6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BBEA4D" w14:textId="4E1169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6184812" w14:textId="46E9E00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CA07434" w14:textId="1544A6E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918193" w14:textId="586EB0C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 (11.9)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24D698" w14:textId="2980387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(12.4)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149582B" w14:textId="3703820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(5.1)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5C82005" w14:textId="1CA01A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23 (11.4)</w:t>
            </w:r>
          </w:p>
        </w:tc>
      </w:tr>
      <w:tr w:rsidR="00690DB0" w:rsidRPr="00BE6931" w14:paraId="044A2B44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CFFC3D" w14:textId="7D0E216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0C8CFF" w14:textId="05C348B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A1BC817" w14:textId="2FC8ECF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89EE80" w14:textId="45382A9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(10.2)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8F7281" w14:textId="16C68BB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(9.0)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2875B6" w14:textId="59E9DEE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(5.1)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1389F75" w14:textId="7C199A2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 (9.0)</w:t>
            </w:r>
          </w:p>
        </w:tc>
      </w:tr>
      <w:tr w:rsidR="00690DB0" w:rsidRPr="00BE6931" w14:paraId="0361C28E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6A886D" w14:textId="7FD106F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008455" w14:textId="29EBF71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DC42FC8" w14:textId="2C5DB5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E17656" w14:textId="7D3B16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(15.3)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85A9B2" w14:textId="5ED9C6D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26 (12.9)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CBCD15" w14:textId="63AE30C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(6.8)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877A0A" w14:textId="2C92E44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24 (11.9)</w:t>
            </w:r>
          </w:p>
        </w:tc>
      </w:tr>
      <w:tr w:rsidR="00690DB0" w:rsidRPr="00BE6931" w14:paraId="3139A1A6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8716ACC" w14:textId="7FD0D33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21AEA35" w14:textId="21FE4E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36F5090" w14:textId="3425F62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D979B6B" w14:textId="1A4BDC9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 (10.2)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C321923" w14:textId="6B5A8F8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 (8.5)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8FB0F36" w14:textId="0C4125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(5.1)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8346A2" w14:textId="3A56071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(8.0)</w:t>
            </w:r>
          </w:p>
        </w:tc>
      </w:tr>
      <w:tr w:rsidR="00690DB0" w:rsidRPr="00BE6931" w14:paraId="06AF6679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FB2D42" w14:textId="587D95C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03E92F" w14:textId="2F60B77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F22C099" w14:textId="2C6A474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E15905B" w14:textId="115BEB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C4FDC8F" w14:textId="0E64AE0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(5.5)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ECD2A33" w14:textId="4774800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(3.4)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D8AE9D" w14:textId="5B5F9B2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 (6.5)</w:t>
            </w:r>
          </w:p>
        </w:tc>
      </w:tr>
      <w:tr w:rsidR="00690DB0" w:rsidRPr="00BE6931" w14:paraId="7C585174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1FAF498" w14:textId="69995CA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862D61" w14:textId="5C74036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1DBB0DEC" w14:textId="72A0C82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87CAFD" w14:textId="7DD0EE0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(13.6)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832333" w14:textId="5347825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(8.0)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EA4CD2" w14:textId="796025A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(3.4)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91E057" w14:textId="7892A1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(8.0)</w:t>
            </w:r>
          </w:p>
        </w:tc>
      </w:tr>
      <w:tr w:rsidR="00690DB0" w:rsidRPr="00BE6931" w14:paraId="61D7775B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39C5E6" w14:textId="2E7BDDF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A0503" w14:textId="1D2C537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E8DB62" w14:textId="488A01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4F129E" w14:textId="2C58555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89F8A9" w14:textId="53CF553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(5.0)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54D3F" w14:textId="5404A1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(1.7)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4172A1" w14:textId="50AA19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(5.0)</w:t>
            </w:r>
          </w:p>
        </w:tc>
      </w:tr>
      <w:tr w:rsidR="00690DB0" w:rsidRPr="00BE6931" w14:paraId="5E6550A7" w14:textId="77777777" w:rsidTr="002479B4">
        <w:trPr>
          <w:trHeight w:val="285"/>
        </w:trPr>
        <w:tc>
          <w:tcPr>
            <w:tcW w:w="10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0ADB57" w14:textId="574A2C6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8D670F" w14:textId="7176B07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0ACE798" w14:textId="715C80A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B764BE" w14:textId="289369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A0B300" w14:textId="3A45EAA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(4.5)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9FFE914" w14:textId="274879C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(1.7)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99D9B8D" w14:textId="227501C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(2.0)</w:t>
            </w:r>
          </w:p>
        </w:tc>
      </w:tr>
    </w:tbl>
    <w:p w14:paraId="629E7D11" w14:textId="7B038021" w:rsidR="00977A8B" w:rsidRPr="00BE6931" w:rsidRDefault="009B579B" w:rsidP="00977A8B">
      <w:pPr>
        <w:rPr>
          <w:b/>
          <w:bCs/>
        </w:rPr>
      </w:pPr>
      <w:r w:rsidRPr="00BE6931">
        <w:rPr>
          <w:i/>
          <w:iCs/>
          <w:sz w:val="18"/>
          <w:szCs w:val="18"/>
        </w:rPr>
        <w:t>Note:</w:t>
      </w:r>
      <w:r w:rsidRPr="00BE6931">
        <w:rPr>
          <w:sz w:val="18"/>
          <w:szCs w:val="18"/>
        </w:rPr>
        <w:t xml:space="preserve"> Case days correspond to intrapartum-related asphyxia events; referent days were selected using a time-stratified case-crossover design matched on weekday, month, and year.</w:t>
      </w:r>
    </w:p>
    <w:p w14:paraId="71C6C178" w14:textId="77777777" w:rsidR="00977A8B" w:rsidRPr="00BE6931" w:rsidRDefault="00977A8B">
      <w:pPr>
        <w:rPr>
          <w:b/>
          <w:bCs/>
        </w:rPr>
      </w:pPr>
      <w:r w:rsidRPr="00BE6931">
        <w:rPr>
          <w:b/>
          <w:bCs/>
        </w:rPr>
        <w:br w:type="page"/>
      </w:r>
    </w:p>
    <w:p w14:paraId="0E6A2FE4" w14:textId="580B84FE" w:rsidR="00977A8B" w:rsidRPr="00BE6931" w:rsidRDefault="00977A8B" w:rsidP="00977A8B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7</w:t>
      </w:r>
      <w:r w:rsidRPr="00BE6931">
        <w:rPr>
          <w:b/>
          <w:bCs/>
        </w:rPr>
        <w:t>:</w:t>
      </w:r>
      <w:r w:rsidRPr="00BE6931">
        <w:t xml:space="preserve"> Frequency of heat exposure on case and referent days across heat definitions and by delivery mode.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019"/>
        <w:gridCol w:w="1816"/>
        <w:gridCol w:w="1019"/>
        <w:gridCol w:w="1204"/>
        <w:gridCol w:w="1549"/>
        <w:gridCol w:w="1204"/>
        <w:gridCol w:w="1549"/>
      </w:tblGrid>
      <w:tr w:rsidR="00690DB0" w:rsidRPr="00BE6931" w14:paraId="789257A4" w14:textId="77777777" w:rsidTr="002479B4">
        <w:trPr>
          <w:trHeight w:val="285"/>
        </w:trPr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BEADD" w14:textId="20C612A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DDA21" w14:textId="69C65CD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2459552A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60686" w14:textId="60EDF8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maximum temperature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4F0B0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Daily minimum temperature</w:t>
            </w:r>
          </w:p>
        </w:tc>
      </w:tr>
      <w:tr w:rsidR="00690DB0" w:rsidRPr="00BE6931" w14:paraId="288F162D" w14:textId="77777777" w:rsidTr="002479B4">
        <w:trPr>
          <w:trHeight w:val="285"/>
        </w:trPr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92844" w14:textId="79E5A66F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Delivery mode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CA6B95" w14:textId="613C298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Percentile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threshold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0E384B4" w14:textId="6290D18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C01E2B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788DF36A" w14:textId="6F020764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145876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78C023DD" w14:textId="57929802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88C27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Case days</w:t>
            </w:r>
          </w:p>
          <w:p w14:paraId="7E2CC6F3" w14:textId="2D45C03B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E2103C" w14:textId="77777777" w:rsid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Referent days</w:t>
            </w:r>
          </w:p>
          <w:p w14:paraId="16D94740" w14:textId="4295D485" w:rsidR="00505F8D" w:rsidRPr="00BE6931" w:rsidRDefault="00505F8D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 (%)</w:t>
            </w:r>
          </w:p>
        </w:tc>
      </w:tr>
      <w:tr w:rsidR="00690DB0" w:rsidRPr="00BE6931" w14:paraId="3EBF6934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1384CAF1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Cesarian section</w:t>
            </w:r>
          </w:p>
          <w:p w14:paraId="686A4D19" w14:textId="7A2EDED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11CB835" w14:textId="7327DB4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5D3BA52" w14:textId="5B15539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69FB94D" w14:textId="5C35C03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8948CD3" w14:textId="151C0CC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5EB49ED" w14:textId="7023A9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0E7FE9AF" w14:textId="232B7B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5C349738" w14:textId="562C020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689A2578" w14:textId="7157C90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7C9C5C89" w14:textId="4FC7C14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4529178" w14:textId="3D4E690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A36942" w14:textId="638A479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8E78C3" w14:textId="4AE86F1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09D974" w14:textId="7DD2803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(22.2)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E7EDC3" w14:textId="0F8CC18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 (12.1)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993BA4" w14:textId="25E916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(8.3)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91C856" w14:textId="7A20AB5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11 (9.5)</w:t>
            </w:r>
          </w:p>
        </w:tc>
      </w:tr>
      <w:tr w:rsidR="00690DB0" w:rsidRPr="00BE6931" w14:paraId="1B0529D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33C130" w14:textId="7A9A7B9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C872B59" w14:textId="51FB01B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55BAF074" w14:textId="257E08C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896D82A" w14:textId="5259A8A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(13.9)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EF8D36" w14:textId="54A8FC1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 (7.8)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09352C" w14:textId="71DBF93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E49A9D4" w14:textId="1EF56EC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(6.9)</w:t>
            </w:r>
          </w:p>
        </w:tc>
      </w:tr>
      <w:tr w:rsidR="00690DB0" w:rsidRPr="00BE6931" w14:paraId="3C3F0BB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02318D0" w14:textId="003566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7BB921" w14:textId="6F23635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8A51FE" w14:textId="3BA7623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7A1177" w14:textId="48A89FF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FCB9FA" w14:textId="080E8DD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 (6.0)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778B0E" w14:textId="3165592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A1E6CC1" w14:textId="1819653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(4.3)</w:t>
            </w:r>
          </w:p>
        </w:tc>
      </w:tr>
      <w:tr w:rsidR="00690DB0" w:rsidRPr="00BE6931" w14:paraId="56F1DC5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B06E80" w14:textId="3A39AB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8BFF3D" w14:textId="042020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B2B28C1" w14:textId="057CA92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CB9FB9" w14:textId="214DA09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 (19.4)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BB70DF" w14:textId="3A177D8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 (6.9)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E5EDCE" w14:textId="323688D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E0ED06" w14:textId="712D7FA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(4.3)</w:t>
            </w:r>
          </w:p>
        </w:tc>
      </w:tr>
      <w:tr w:rsidR="00690DB0" w:rsidRPr="00BE6931" w14:paraId="53F13E6F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79DE0CD" w14:textId="326B9A7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EC5D5FE" w14:textId="1A713C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81183DA" w14:textId="052E526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6AF299F" w14:textId="7987A6D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(11.1)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8DC8304" w14:textId="6418CA0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(3.4)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E9B0A85" w14:textId="260BE18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CEF5089" w14:textId="30D820E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(3.4)</w:t>
            </w:r>
          </w:p>
        </w:tc>
      </w:tr>
      <w:tr w:rsidR="00690DB0" w:rsidRPr="00BE6931" w14:paraId="45FB48B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8F4F7AC" w14:textId="316D0D9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8CE690A" w14:textId="5D1B582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A9BD029" w14:textId="7D11FF9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A05928" w14:textId="6E74345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893A09" w14:textId="7B0893F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(2.6)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843155" w14:textId="13216AF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06536FD" w14:textId="0410249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(3.4)</w:t>
            </w:r>
          </w:p>
        </w:tc>
      </w:tr>
      <w:tr w:rsidR="00690DB0" w:rsidRPr="00BE6931" w14:paraId="28F803F4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421BF9E" w14:textId="6B1044C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C0F388" w14:textId="5F7DBC7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F4D981C" w14:textId="026AE53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B67CB" w14:textId="7A57D56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(11.1)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D9CA37" w14:textId="16A2742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 (4.3)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2F4FEE" w14:textId="714F151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1A6740" w14:textId="01E92F8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(3.4)</w:t>
            </w:r>
          </w:p>
        </w:tc>
      </w:tr>
      <w:tr w:rsidR="00690DB0" w:rsidRPr="00BE6931" w14:paraId="65586F8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DBC6B4D" w14:textId="478C228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06D43A3" w14:textId="59E7A7B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9DDDEC9" w14:textId="271A480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C895D1" w14:textId="69D0566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C281EFC" w14:textId="788EC45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(1.7)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A397BE5" w14:textId="1810480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A52CB92" w14:textId="43A8146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 (3.4)</w:t>
            </w:r>
          </w:p>
        </w:tc>
      </w:tr>
      <w:tr w:rsidR="00690DB0" w:rsidRPr="00BE6931" w14:paraId="7ADB647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CBBD043" w14:textId="19894D8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3146A0" w14:textId="364989D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63ACC0C" w14:textId="3E399C0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96F2904" w14:textId="22228CE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(5.6)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853D78" w14:textId="2285491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A93F538" w14:textId="6E5123B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93329E7" w14:textId="39D4C83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 (2.6)</w:t>
            </w:r>
          </w:p>
        </w:tc>
      </w:tr>
      <w:tr w:rsidR="00690DB0" w:rsidRPr="00BE6931" w14:paraId="7C8CC710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DAA62D4" w14:textId="578B28C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9E3603" w14:textId="75B36A8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AA3494A" w14:textId="1E633EF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8AC024" w14:textId="3312265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FA27FA" w14:textId="5A54FC0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DC8840" w14:textId="09560D3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63BE6A" w14:textId="4544A01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(1.7)</w:t>
            </w:r>
          </w:p>
        </w:tc>
      </w:tr>
      <w:tr w:rsidR="00690DB0" w:rsidRPr="00BE6931" w14:paraId="303766C5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FBDB9DB" w14:textId="63F206C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8FE8F0" w14:textId="6072E83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971743" w14:textId="33443E9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E82BFB" w14:textId="74BE47E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EC327F" w14:textId="42DA4A6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5A04B6" w14:textId="4B6637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737409" w14:textId="2B60862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 (1.7)</w:t>
            </w:r>
          </w:p>
        </w:tc>
      </w:tr>
      <w:tr w:rsidR="00690DB0" w:rsidRPr="00BE6931" w14:paraId="342823A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6E63D0" w14:textId="6C14BF7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F81102" w14:textId="5C21AC7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A27E5F" w14:textId="12E28FB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B14986" w14:textId="310866B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5E84AE" w14:textId="2A58F8F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(0.9)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14C960" w14:textId="32549D1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(2.8)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7E2A42" w14:textId="731C12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 (0.9)</w:t>
            </w:r>
          </w:p>
        </w:tc>
      </w:tr>
      <w:tr w:rsidR="00690DB0" w:rsidRPr="00BE6931" w14:paraId="7672B80A" w14:textId="77777777" w:rsidTr="002479B4">
        <w:trPr>
          <w:trHeight w:val="285"/>
        </w:trPr>
        <w:tc>
          <w:tcPr>
            <w:tcW w:w="10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14:paraId="79744777" w14:textId="7777777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Vaginal birth</w:t>
            </w:r>
          </w:p>
          <w:p w14:paraId="7CE69EB5" w14:textId="7F0ACCA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663855C" w14:textId="5C5B10F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22FFDACA" w14:textId="2CA7BBC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C792BFB" w14:textId="39DAF95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F9929A7" w14:textId="209D303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1DFD3F9" w14:textId="49506AA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2D3A4F0" w14:textId="2D176D7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C6B6ED8" w14:textId="76D04DC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0881E45" w14:textId="3045487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0FE3A0C" w14:textId="6CFA412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2EBC8C9" w14:textId="57A2E81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826CB6" w14:textId="64074F7B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D26CD83" w14:textId="0780FF1F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91439B" w14:textId="17000A0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83 (22.4)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DB78B6" w14:textId="778D9CE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289 (22.7)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B2AB12" w14:textId="0EC985D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70 (18.9)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5999EB" w14:textId="642051D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252 (19.8)</w:t>
            </w:r>
          </w:p>
        </w:tc>
      </w:tr>
      <w:tr w:rsidR="00690DB0" w:rsidRPr="00BE6931" w14:paraId="7C353D88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0B5883" w14:textId="0037D85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4F5D41" w14:textId="7AC80F24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2D957B5A" w14:textId="67F9D1D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FB93AEA" w14:textId="46F14D1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65 (17.5)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015F49C" w14:textId="322697D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207 (16.3)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555B0BB" w14:textId="0D9ACC1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53 (14.3)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369C848" w14:textId="0694A42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182 (14.3)</w:t>
            </w:r>
          </w:p>
        </w:tc>
      </w:tr>
      <w:tr w:rsidR="00690DB0" w:rsidRPr="00BE6931" w14:paraId="068FCB4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1868045" w14:textId="08066E8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F3A644" w14:textId="75F3DF0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3255E2C" w14:textId="27BFD2AE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3E5852" w14:textId="0F69B06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54 (14.6)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FCEFE8E" w14:textId="64A02EA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174 (13.7)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087357" w14:textId="702AF6CA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45 (12.1)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3DA92D" w14:textId="3B4A84B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141 (11.1)</w:t>
            </w:r>
          </w:p>
        </w:tc>
      </w:tr>
      <w:tr w:rsidR="00690DB0" w:rsidRPr="00BE6931" w14:paraId="5419E38E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576823D" w14:textId="2E5A12A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6F4C61" w14:textId="1FAE695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4800E2B" w14:textId="17B46D14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D2067F" w14:textId="34D23886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63 (17.0)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500722" w14:textId="7FCF309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219 (17.2)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2E8AC1" w14:textId="4A86F3E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53 (14.3)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8DDB10" w14:textId="3646EA6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192 (15.1)</w:t>
            </w:r>
          </w:p>
        </w:tc>
      </w:tr>
      <w:tr w:rsidR="00690DB0" w:rsidRPr="00BE6931" w14:paraId="16E154DA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03BAA43" w14:textId="794B7F3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FF807E" w14:textId="7FC95CE5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15292643" w14:textId="6AFDCC14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F1256F" w14:textId="599B98A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46 (12.4)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535FC5E" w14:textId="413C4F0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134 (10.5)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31F5FA9" w14:textId="41B1A6C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39 (10.5)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5A5DB78" w14:textId="5756E55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132 (10.4)</w:t>
            </w:r>
          </w:p>
        </w:tc>
      </w:tr>
      <w:tr w:rsidR="00690DB0" w:rsidRPr="00BE6931" w14:paraId="4A2F2B81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80E2E5" w14:textId="545BCEE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8D51C5" w14:textId="258B0418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E9F7725" w14:textId="6128C4B0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C86BF98" w14:textId="3BA959C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40 (10.8)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70F991" w14:textId="6AE5137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104 (8.2)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123173A" w14:textId="7128613E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29 (7.8)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3EE6F6" w14:textId="35277D8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104 (8.2)</w:t>
            </w:r>
          </w:p>
        </w:tc>
      </w:tr>
      <w:tr w:rsidR="00690DB0" w:rsidRPr="00BE6931" w14:paraId="0BAB8522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A4E04A" w14:textId="142A353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3D23FD" w14:textId="010BDDD1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≥90th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A3882D0" w14:textId="1938D8D2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9A8816" w14:textId="4707CDE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48 (12.9)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639268" w14:textId="11730EA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132 (10.4)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F44E2A" w14:textId="0606008D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42 (11.3)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676572" w14:textId="2F4FD99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131 (10.3)</w:t>
            </w:r>
          </w:p>
        </w:tc>
      </w:tr>
      <w:tr w:rsidR="00690DB0" w:rsidRPr="00BE6931" w14:paraId="2ACDDB93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E1F1E1A" w14:textId="3338CE5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D2A07E" w14:textId="34E2AF9B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DF9B20E" w14:textId="77779370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D63BB78" w14:textId="255A804C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33 (8.9)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61BBF31" w14:textId="1BF89750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84 (6.6)</w:t>
            </w:r>
          </w:p>
        </w:tc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182710D" w14:textId="2AD1984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30 (8.1)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437C6AE" w14:textId="45CBA8D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92 (7.2)</w:t>
            </w:r>
          </w:p>
        </w:tc>
      </w:tr>
      <w:tr w:rsidR="00690DB0" w:rsidRPr="00BE6931" w14:paraId="0C59E2F0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66D727D" w14:textId="344ADDC2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CE0851" w14:textId="4160307D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A6ADA88" w14:textId="22310E8B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E21DC46" w14:textId="31184FA4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25 (6.7)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0C42E5" w14:textId="0CB407C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60 (4.7)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6F2062" w14:textId="719AC51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19 (5.1)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33A3D99" w14:textId="5987E9D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69 (5.4)</w:t>
            </w:r>
          </w:p>
        </w:tc>
      </w:tr>
      <w:tr w:rsidR="00690DB0" w:rsidRPr="00BE6931" w14:paraId="601D7B79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F63C82F" w14:textId="52A233F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039959" w14:textId="3F4938AC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≥95th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48F8FBA2" w14:textId="39F32EFE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1EE949" w14:textId="4E2362F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32 (8.6)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E87C53" w14:textId="3E990AA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77 (6.1)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F637B9" w14:textId="103A8FD9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(5.7)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C47731" w14:textId="31AD2FE1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80 (6.3)</w:t>
            </w:r>
          </w:p>
        </w:tc>
      </w:tr>
      <w:tr w:rsidR="00690DB0" w:rsidRPr="00BE6931" w14:paraId="6346DB86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616C7A4" w14:textId="0C1A9E98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F5D3FE" w14:textId="415EA9B4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0DE38B" w14:textId="67A139A7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D282F3" w14:textId="5C129F7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21 (5.7)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F68FA6" w14:textId="517D1C3B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49 (3.9)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F1B861" w14:textId="47B0E88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12 (3.2)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3B62B7" w14:textId="68D4C4B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49 (3.9)</w:t>
            </w:r>
          </w:p>
        </w:tc>
      </w:tr>
      <w:tr w:rsidR="00690DB0" w:rsidRPr="00BE6931" w14:paraId="2382835D" w14:textId="77777777" w:rsidTr="002479B4">
        <w:trPr>
          <w:trHeight w:val="285"/>
        </w:trPr>
        <w:tc>
          <w:tcPr>
            <w:tcW w:w="10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6083BD" w14:textId="5D3894D5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1AABE42" w14:textId="2F2D9EA6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AF28B88" w14:textId="042C1E20" w:rsidR="00690DB0" w:rsidRPr="00690DB0" w:rsidRDefault="00690DB0" w:rsidP="00CC643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51A03A" w14:textId="458B026F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16 (4.3)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C7C9807" w14:textId="00E93C6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37 (2.9)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2E135EA" w14:textId="0EBE5033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10 (2.7)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4DDFEBE" w14:textId="36176AC7" w:rsidR="00690DB0" w:rsidRPr="00BE6931" w:rsidRDefault="00690DB0" w:rsidP="00CC64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hAnsi="Calibri" w:cs="Calibri"/>
                <w:color w:val="000000"/>
                <w:sz w:val="18"/>
                <w:szCs w:val="18"/>
              </w:rPr>
              <w:t>28 (2.2)</w:t>
            </w:r>
          </w:p>
        </w:tc>
      </w:tr>
    </w:tbl>
    <w:p w14:paraId="05CBB7E5" w14:textId="2897B493" w:rsidR="00FF5BBD" w:rsidRDefault="00FF5BBD" w:rsidP="00FF5BBD">
      <w:r w:rsidRPr="00BE6931">
        <w:rPr>
          <w:i/>
          <w:iCs/>
          <w:sz w:val="18"/>
          <w:szCs w:val="18"/>
        </w:rPr>
        <w:t>Note:</w:t>
      </w:r>
      <w:r w:rsidRPr="00BE6931">
        <w:rPr>
          <w:sz w:val="18"/>
          <w:szCs w:val="18"/>
        </w:rPr>
        <w:t xml:space="preserve"> Case days correspond to intrapartum-related asphyxia events; referent days were selected using a time-stratified case-crossover design matched on weekday, month, and year.</w:t>
      </w:r>
    </w:p>
    <w:p w14:paraId="04BEC8BF" w14:textId="77777777" w:rsidR="00655F6B" w:rsidRDefault="00655F6B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5D927C15" w14:textId="2B9C4FBF" w:rsidR="00AC4A63" w:rsidRDefault="00E87E47" w:rsidP="00E87E47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8</w:t>
      </w:r>
      <w:r w:rsidRPr="00BE6931">
        <w:rPr>
          <w:b/>
          <w:bCs/>
        </w:rPr>
        <w:t>:</w:t>
      </w:r>
      <w:r w:rsidRPr="00BE6931">
        <w:t xml:space="preserve"> </w:t>
      </w:r>
      <w:r w:rsidR="002813EC" w:rsidRPr="002813EC">
        <w:t xml:space="preserve">Associations between maximum daily temperature and IRA across heat thresholds and </w:t>
      </w:r>
      <w:r w:rsidR="002813EC">
        <w:t xml:space="preserve">exposure </w:t>
      </w:r>
      <w:r w:rsidR="002813EC" w:rsidRPr="002813EC">
        <w:t>durations</w:t>
      </w:r>
      <w:r w:rsidR="002813EC">
        <w:t xml:space="preserve"> among</w:t>
      </w:r>
      <w:r w:rsidR="002813EC" w:rsidRPr="002813EC">
        <w:t xml:space="preserve"> all births (live births and stillbirths)</w:t>
      </w:r>
      <w:r w:rsidR="002813EC">
        <w:t>.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127"/>
        <w:gridCol w:w="1573"/>
        <w:gridCol w:w="1300"/>
        <w:gridCol w:w="1300"/>
        <w:gridCol w:w="1300"/>
      </w:tblGrid>
      <w:tr w:rsidR="00690DB0" w:rsidRPr="005A505C" w14:paraId="0962BF0E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F2484" w14:textId="277DBB04" w:rsidR="00690DB0" w:rsidRPr="005A505C" w:rsidRDefault="00690DB0" w:rsidP="005A505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Percentile </w:t>
            </w:r>
            <w:r w:rsidR="002479B4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>threshold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52FE84" w14:textId="51088BB4" w:rsidR="00690DB0" w:rsidRPr="005A505C" w:rsidRDefault="00690DB0" w:rsidP="00B723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8A980" w14:textId="2248F7B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Odds ratio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B93A0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Lower 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B5257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Upper 95% CI</w:t>
            </w:r>
          </w:p>
        </w:tc>
      </w:tr>
      <w:tr w:rsidR="00690DB0" w:rsidRPr="005A505C" w14:paraId="5DB6392A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841D9" w14:textId="277A7769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5CE86DE8" w14:textId="2C3D01F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D96D" w14:textId="5EFAF72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2242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1AF7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1.584</w:t>
            </w:r>
          </w:p>
        </w:tc>
      </w:tr>
      <w:tr w:rsidR="00690DB0" w:rsidRPr="005A505C" w14:paraId="19619204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BEC61" w14:textId="2043AD8B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6A979421" w14:textId="3B8027E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E682332" w14:textId="5BCD35D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1.219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1B2CD3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99377A4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1.718</w:t>
            </w:r>
          </w:p>
        </w:tc>
      </w:tr>
      <w:tr w:rsidR="00690DB0" w:rsidRPr="005A505C" w14:paraId="28BD4F0A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B6936" w14:textId="5F658263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B33C3" w14:textId="3E86DED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01A94" w14:textId="541AAF1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B87111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0.683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64FBA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1.470</w:t>
            </w:r>
          </w:p>
        </w:tc>
      </w:tr>
      <w:tr w:rsidR="00690DB0" w:rsidRPr="005A505C" w14:paraId="2DD5C71A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DFC84" w14:textId="6A79009C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≥85th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1A4F4C" w14:textId="571EF05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0B2D" w14:textId="0EBD7AB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922B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0.719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523E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1.462</w:t>
            </w:r>
          </w:p>
        </w:tc>
      </w:tr>
      <w:tr w:rsidR="00690DB0" w:rsidRPr="005A505C" w14:paraId="44A16405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3FB38" w14:textId="3F1962E6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403DC842" w14:textId="58F6E91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4099E30" w14:textId="0A60D7A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1.286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06613D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0.876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CD5E24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1.889</w:t>
            </w:r>
          </w:p>
        </w:tc>
      </w:tr>
      <w:tr w:rsidR="00690DB0" w:rsidRPr="005A505C" w14:paraId="39183D94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86DE97" w14:textId="4BF3DF8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12BC" w14:textId="1359B72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651B3" w14:textId="1D38545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909D5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0B06FF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2.328</w:t>
            </w:r>
          </w:p>
        </w:tc>
      </w:tr>
      <w:tr w:rsidR="00690DB0" w:rsidRPr="005A505C" w14:paraId="0116AAF8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F218B" w14:textId="17079574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≥90th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08170" w14:textId="73D4472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B5F9" w14:textId="18206A7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1.358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019F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B2DBE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1.999</w:t>
            </w:r>
          </w:p>
        </w:tc>
      </w:tr>
      <w:tr w:rsidR="00690DB0" w:rsidRPr="005A505C" w14:paraId="760F82FE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99082" w14:textId="18FD3C8A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3552CE4B" w14:textId="31BAAA44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19AFB5" w14:textId="5E928059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1.395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7687F2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74A3CE8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2.131</w:t>
            </w:r>
          </w:p>
        </w:tc>
      </w:tr>
      <w:tr w:rsidR="00690DB0" w:rsidRPr="005A505C" w14:paraId="6A2DE436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14E12" w14:textId="460832DA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7A378" w14:textId="6122B95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CF5DC" w14:textId="44C0E5A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1.796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0D349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6739A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2.980</w:t>
            </w:r>
          </w:p>
        </w:tc>
      </w:tr>
      <w:tr w:rsidR="00690DB0" w:rsidRPr="005A505C" w14:paraId="05791285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8E2D3" w14:textId="16917CB5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A08F6" w14:textId="0C2DE34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B87A" w14:textId="6C86FDF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1.354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1C07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0.863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0E2F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2.123</w:t>
            </w:r>
          </w:p>
        </w:tc>
      </w:tr>
      <w:tr w:rsidR="00690DB0" w:rsidRPr="005A505C" w14:paraId="5EC219E7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82C18" w14:textId="6669EDD7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6D7E9A81" w14:textId="5774E10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5BE6" w14:textId="0EC66E3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1.577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275D3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EF61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2.693</w:t>
            </w:r>
          </w:p>
        </w:tc>
      </w:tr>
      <w:tr w:rsidR="00690DB0" w:rsidRPr="005A505C" w14:paraId="364470B3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89F90" w14:textId="08D632E4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9DB1B" w14:textId="39E89E6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E3FB0" w14:textId="2CFA29FF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1.836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E1DC1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0.996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82E49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3.384</w:t>
            </w:r>
          </w:p>
        </w:tc>
      </w:tr>
    </w:tbl>
    <w:p w14:paraId="0FD5DDD6" w14:textId="77777777" w:rsidR="002813EC" w:rsidRDefault="002813EC" w:rsidP="00E87E47"/>
    <w:p w14:paraId="5C0CA7CE" w14:textId="77777777" w:rsidR="005A505C" w:rsidRDefault="005A505C">
      <w:pPr>
        <w:rPr>
          <w:b/>
          <w:bCs/>
        </w:rPr>
      </w:pPr>
      <w:r>
        <w:rPr>
          <w:b/>
          <w:bCs/>
        </w:rPr>
        <w:br w:type="page"/>
      </w:r>
    </w:p>
    <w:p w14:paraId="4214BE67" w14:textId="364EDD10" w:rsidR="002813EC" w:rsidRDefault="002813EC" w:rsidP="002813EC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9</w:t>
      </w:r>
      <w:r w:rsidRPr="00BE6931">
        <w:rPr>
          <w:b/>
          <w:bCs/>
        </w:rPr>
        <w:t>:</w:t>
      </w:r>
      <w:r w:rsidRPr="00BE6931">
        <w:t xml:space="preserve"> </w:t>
      </w:r>
      <w:r w:rsidRPr="002813EC">
        <w:t xml:space="preserve">Associations between </w:t>
      </w:r>
      <w:r>
        <w:t>minimum</w:t>
      </w:r>
      <w:r w:rsidRPr="002813EC">
        <w:t xml:space="preserve"> daily temperature and IRA across heat thresholds and </w:t>
      </w:r>
      <w:r>
        <w:t xml:space="preserve">exposure </w:t>
      </w:r>
      <w:r w:rsidRPr="002813EC">
        <w:t>durations</w:t>
      </w:r>
      <w:r>
        <w:t xml:space="preserve"> among</w:t>
      </w:r>
      <w:r w:rsidRPr="002813EC">
        <w:t xml:space="preserve"> all births (live births and stillbirths)</w:t>
      </w:r>
      <w:r>
        <w:t>.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127"/>
        <w:gridCol w:w="1573"/>
        <w:gridCol w:w="1300"/>
        <w:gridCol w:w="1300"/>
        <w:gridCol w:w="1300"/>
      </w:tblGrid>
      <w:tr w:rsidR="00690DB0" w:rsidRPr="005A505C" w14:paraId="51B72C86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99E59" w14:textId="125D5247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Percentile </w:t>
            </w:r>
            <w:r w:rsidR="002479B4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>threshold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8664FF" w14:textId="7581C42D" w:rsidR="00690DB0" w:rsidRPr="005A505C" w:rsidRDefault="00690DB0" w:rsidP="00B723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ays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2CA2C3" w14:textId="29F64A2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Odds ratio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CD1EE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Lower 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E6F0E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Upper 95% CI</w:t>
            </w:r>
          </w:p>
        </w:tc>
      </w:tr>
      <w:tr w:rsidR="00690DB0" w:rsidRPr="005A505C" w14:paraId="4C99F810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3F29C" w14:textId="35B2537C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77BA7E99" w14:textId="49D37C79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3406" w14:textId="06DD6D6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8CA3" w14:textId="4E4555A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4DD7" w14:textId="2A0DBEF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1.41</w:t>
            </w:r>
          </w:p>
        </w:tc>
      </w:tr>
      <w:tr w:rsidR="00690DB0" w:rsidRPr="005A505C" w14:paraId="05D3F2A0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E582D" w14:textId="15399F2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0006CA1E" w14:textId="515B0433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199270" w14:textId="4897BBA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C138F3B" w14:textId="721C574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6A9B48" w14:textId="75FA6D9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1.42</w:t>
            </w:r>
          </w:p>
        </w:tc>
      </w:tr>
      <w:tr w:rsidR="00690DB0" w:rsidRPr="005A505C" w14:paraId="6759E08B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0F92F5" w14:textId="5E9C6719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0ABD2" w14:textId="2BBCF4FE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588A4" w14:textId="1F84893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D7A191" w14:textId="70579DD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E1509" w14:textId="34B7C5D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1.76</w:t>
            </w:r>
          </w:p>
        </w:tc>
      </w:tr>
      <w:tr w:rsidR="00690DB0" w:rsidRPr="005A505C" w14:paraId="2AE7AF4A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8325F" w14:textId="04765A2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≥85th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F9BB9" w14:textId="0B0F6D4C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6CB6" w14:textId="5B1C582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41E1" w14:textId="506C25D4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44AF" w14:textId="301FA11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1.43</w:t>
            </w:r>
          </w:p>
        </w:tc>
      </w:tr>
      <w:tr w:rsidR="00690DB0" w:rsidRPr="005A505C" w14:paraId="2FCD4257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C68D3" w14:textId="4B6E53C7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560BE5B9" w14:textId="69E0B8D9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8E304E" w14:textId="79B5FF3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EE00F61" w14:textId="0E3F829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BADD6C" w14:textId="693B119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1.63</w:t>
            </w:r>
          </w:p>
        </w:tc>
      </w:tr>
      <w:tr w:rsidR="00690DB0" w:rsidRPr="005A505C" w14:paraId="0D046C23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6CFBB" w14:textId="6290D48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0C495" w14:textId="6D205E88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C27C1" w14:textId="2178CBD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DE378" w14:textId="1A4F862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EC2997" w14:textId="22C9E1C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1.47</w:t>
            </w:r>
          </w:p>
        </w:tc>
      </w:tr>
      <w:tr w:rsidR="00690DB0" w:rsidRPr="005A505C" w14:paraId="1F69C154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542DE" w14:textId="0502487F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≥90th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704EC" w14:textId="0DD7715C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3BC8" w14:textId="13F25AE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2852" w14:textId="6DDE2D5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A243" w14:textId="0A37744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1.82</w:t>
            </w:r>
          </w:p>
        </w:tc>
      </w:tr>
      <w:tr w:rsidR="00690DB0" w:rsidRPr="005A505C" w14:paraId="6BFB8767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A76F4" w14:textId="43A3DF1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3FD57262" w14:textId="1D2483E8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223465" w14:textId="63A4AEDE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410B05" w14:textId="497A315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5069E7" w14:textId="3565408F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1.90</w:t>
            </w:r>
          </w:p>
        </w:tc>
      </w:tr>
      <w:tr w:rsidR="00690DB0" w:rsidRPr="005A505C" w14:paraId="4350568D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866C03" w14:textId="00B35779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63664" w14:textId="1CE51893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A70A7" w14:textId="7A91FD7A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F08E08" w14:textId="4D42854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5C12B" w14:textId="6C09582A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1.64</w:t>
            </w:r>
          </w:p>
        </w:tc>
      </w:tr>
      <w:tr w:rsidR="00690DB0" w:rsidRPr="005A505C" w14:paraId="76CBAF63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54772" w14:textId="62B78980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C3FFA" w14:textId="1BEC8936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D3A7" w14:textId="62518AF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9599" w14:textId="46AF7AFF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BF96" w14:textId="269974D4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1.69</w:t>
            </w:r>
          </w:p>
        </w:tc>
      </w:tr>
      <w:tr w:rsidR="00690DB0" w:rsidRPr="005A505C" w14:paraId="174BD082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45741" w14:textId="3622DE46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12965629" w14:textId="5C588CDF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646734" w14:textId="213F406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D802D8" w14:textId="3D2FB46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F1E0D9" w14:textId="3543B1E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1.75</w:t>
            </w:r>
          </w:p>
        </w:tc>
      </w:tr>
      <w:tr w:rsidR="00690DB0" w:rsidRPr="00690DB0" w14:paraId="227BFDF9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8ABF60" w14:textId="72B5F70C" w:rsidR="00690DB0" w:rsidRPr="00690DB0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3F242" w14:textId="4C211FF4" w:rsidR="00690DB0" w:rsidRPr="00690DB0" w:rsidRDefault="00690DB0" w:rsidP="00690DB0">
            <w:pPr>
              <w:spacing w:after="0" w:line="240" w:lineRule="auto"/>
              <w:rPr>
                <w:rFonts w:ascii="Aptos Narrow" w:hAnsi="Aptos Narrow"/>
                <w:sz w:val="18"/>
                <w:szCs w:val="18"/>
              </w:rPr>
            </w:pPr>
            <w:r w:rsidRPr="00690DB0">
              <w:rPr>
                <w:rFonts w:ascii="Aptos Narrow" w:hAnsi="Aptos Narrow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CAFE6" w14:textId="2C7412DA" w:rsidR="00690DB0" w:rsidRPr="00690DB0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Aptos Narrow" w:hAnsi="Aptos Narrow"/>
                <w:sz w:val="18"/>
                <w:szCs w:val="18"/>
              </w:rPr>
              <w:t>1.33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4E538" w14:textId="772055E8" w:rsidR="00690DB0" w:rsidRPr="00690DB0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Aptos Narrow" w:hAnsi="Aptos Narrow"/>
                <w:sz w:val="18"/>
                <w:szCs w:val="18"/>
              </w:rPr>
              <w:t>0.60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A66F2" w14:textId="6350E7D4" w:rsidR="00690DB0" w:rsidRPr="00690DB0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14:ligatures w14:val="none"/>
              </w:rPr>
            </w:pPr>
            <w:r w:rsidRPr="00690DB0">
              <w:rPr>
                <w:rFonts w:ascii="Aptos Narrow" w:hAnsi="Aptos Narrow"/>
                <w:sz w:val="18"/>
                <w:szCs w:val="18"/>
              </w:rPr>
              <w:t>2.98</w:t>
            </w:r>
          </w:p>
        </w:tc>
      </w:tr>
    </w:tbl>
    <w:p w14:paraId="037BDE88" w14:textId="77777777" w:rsidR="002813EC" w:rsidRDefault="002813EC" w:rsidP="00E87E47"/>
    <w:p w14:paraId="4D90A937" w14:textId="77777777" w:rsidR="005A505C" w:rsidRDefault="005A505C">
      <w:pPr>
        <w:rPr>
          <w:b/>
          <w:bCs/>
        </w:rPr>
      </w:pPr>
      <w:r>
        <w:rPr>
          <w:b/>
          <w:bCs/>
        </w:rPr>
        <w:br w:type="page"/>
      </w:r>
    </w:p>
    <w:p w14:paraId="35BEC86F" w14:textId="631AAFD8" w:rsidR="005A505C" w:rsidRDefault="005A505C" w:rsidP="005A505C">
      <w:r w:rsidRPr="00BE6931">
        <w:rPr>
          <w:b/>
          <w:bCs/>
        </w:rPr>
        <w:lastRenderedPageBreak/>
        <w:t>Table S</w:t>
      </w:r>
      <w:r w:rsidR="008274A7">
        <w:rPr>
          <w:b/>
          <w:bCs/>
        </w:rPr>
        <w:t>10</w:t>
      </w:r>
      <w:r w:rsidRPr="00BE6931">
        <w:rPr>
          <w:b/>
          <w:bCs/>
        </w:rPr>
        <w:t>:</w:t>
      </w:r>
      <w:r w:rsidRPr="00BE6931">
        <w:t xml:space="preserve"> </w:t>
      </w:r>
      <w:r w:rsidRPr="002813EC">
        <w:t xml:space="preserve">Associations between maximum daily temperature and IRA across heat thresholds and </w:t>
      </w:r>
      <w:r>
        <w:t xml:space="preserve">exposure </w:t>
      </w:r>
      <w:r w:rsidRPr="002813EC">
        <w:t>durations</w:t>
      </w:r>
      <w:r>
        <w:t xml:space="preserve"> among</w:t>
      </w:r>
      <w:r w:rsidRPr="002813EC">
        <w:t xml:space="preserve"> live births</w:t>
      </w:r>
      <w:r>
        <w:t>.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127"/>
        <w:gridCol w:w="1573"/>
        <w:gridCol w:w="1300"/>
        <w:gridCol w:w="1300"/>
        <w:gridCol w:w="1300"/>
      </w:tblGrid>
      <w:tr w:rsidR="00690DB0" w:rsidRPr="005A505C" w14:paraId="2BED1758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E7258" w14:textId="24BD765B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Percentile </w:t>
            </w:r>
            <w:r w:rsidR="002479B4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>threshold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60C3B" w14:textId="048D20D1" w:rsidR="00690DB0" w:rsidRPr="005A505C" w:rsidRDefault="00690DB0" w:rsidP="00B723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56259" w14:textId="0988231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Odds ratio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ADC00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Lower 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6ECF3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Upper 95% CI</w:t>
            </w:r>
          </w:p>
        </w:tc>
      </w:tr>
      <w:tr w:rsidR="00690DB0" w:rsidRPr="005A505C" w14:paraId="7214293C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5687B" w14:textId="7A2E83F5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0A9CA182" w14:textId="6589419E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048A" w14:textId="5100111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CB0B" w14:textId="4B634DC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4594" w14:textId="2CA3DB9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1.58</w:t>
            </w:r>
          </w:p>
        </w:tc>
      </w:tr>
      <w:tr w:rsidR="00690DB0" w:rsidRPr="005A505C" w14:paraId="191095BC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EE746" w14:textId="5DA72EBA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5672284F" w14:textId="71B877B9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7B214D" w14:textId="35ECBF4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B95BA5" w14:textId="6F1E471A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FD8629" w14:textId="0083CF94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1.77</w:t>
            </w:r>
          </w:p>
        </w:tc>
      </w:tr>
      <w:tr w:rsidR="00690DB0" w:rsidRPr="005A505C" w14:paraId="5C0DC9E6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4D01AD" w14:textId="4CD5F276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AFB0A" w14:textId="46C37541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6078E" w14:textId="748136AA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9C892D" w14:textId="67285B6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7301F" w14:textId="55AD122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1.70</w:t>
            </w:r>
          </w:p>
        </w:tc>
      </w:tr>
      <w:tr w:rsidR="00690DB0" w:rsidRPr="005A505C" w14:paraId="438D5CCC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75A55" w14:textId="745E4E44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≥85th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C3119" w14:textId="60ED8807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1B89" w14:textId="521D7C0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3A80" w14:textId="071CDC4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1159" w14:textId="512E74B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1.68</w:t>
            </w:r>
          </w:p>
        </w:tc>
      </w:tr>
      <w:tr w:rsidR="00690DB0" w:rsidRPr="005A505C" w14:paraId="4D931814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DD34E" w14:textId="1388622B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079E6C4F" w14:textId="722AB521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101EF7" w14:textId="4A645F0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80DC72" w14:textId="431A89D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95DED9" w14:textId="3FDC0D0E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2.16</w:t>
            </w:r>
          </w:p>
        </w:tc>
      </w:tr>
      <w:tr w:rsidR="00690DB0" w:rsidRPr="005A505C" w14:paraId="3E434928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0F8AAA" w14:textId="6B73A4F4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AC68F" w14:textId="4E8C091E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47559B" w14:textId="63ADC13A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D779" w14:textId="2892F6F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637B0" w14:textId="1BA0C17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2.72</w:t>
            </w:r>
          </w:p>
        </w:tc>
      </w:tr>
      <w:tr w:rsidR="00690DB0" w:rsidRPr="005A505C" w14:paraId="2F3F0BCA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A64CA" w14:textId="4C76C6CB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≥90th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F9519" w14:textId="03B532B1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6A61" w14:textId="3300126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F2A3" w14:textId="6C0B31D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4A88" w14:textId="5C2D870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2.43</w:t>
            </w:r>
          </w:p>
        </w:tc>
      </w:tr>
      <w:tr w:rsidR="00690DB0" w:rsidRPr="005A505C" w14:paraId="6F036720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409B2" w14:textId="596654B7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37FE38D7" w14:textId="45CCD4F6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E4A5D1" w14:textId="4A97AE1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BA0697" w14:textId="7C97A80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9B8328" w14:textId="19DE2E0E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2.51</w:t>
            </w:r>
          </w:p>
        </w:tc>
      </w:tr>
      <w:tr w:rsidR="00690DB0" w:rsidRPr="005A505C" w14:paraId="4D3B7E23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82F68" w14:textId="5E12AB18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EBD2D" w14:textId="0D3AADBC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5FA17E" w14:textId="2ED7687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C32A3B" w14:textId="7E4F1F6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7C989" w14:textId="3D830A52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3.23</w:t>
            </w:r>
          </w:p>
        </w:tc>
      </w:tr>
      <w:tr w:rsidR="00690DB0" w:rsidRPr="005A505C" w14:paraId="1270FDF1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2D7BB" w14:textId="5263F00A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71945" w14:textId="5EFC97A2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2B07" w14:textId="4E3C201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7C64" w14:textId="7E860DE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E1CA" w14:textId="228DCD0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2.83</w:t>
            </w:r>
          </w:p>
        </w:tc>
      </w:tr>
      <w:tr w:rsidR="00690DB0" w:rsidRPr="005A505C" w14:paraId="43B2250B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ACE43" w14:textId="1B520030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391587FE" w14:textId="33DDFF37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8D4B" w14:textId="6C8157E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75D9" w14:textId="4B483AF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EC7C" w14:textId="036AEDF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3.24</w:t>
            </w:r>
          </w:p>
        </w:tc>
      </w:tr>
      <w:tr w:rsidR="00690DB0" w:rsidRPr="005A505C" w14:paraId="1AEDFA75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43E23A" w14:textId="6694A949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D538E" w14:textId="702F3A38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4A8CA2" w14:textId="0A0EDDB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01FA38" w14:textId="1239934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E9083E" w14:textId="6B11226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3.90</w:t>
            </w:r>
          </w:p>
        </w:tc>
      </w:tr>
    </w:tbl>
    <w:p w14:paraId="731C1AF2" w14:textId="77777777" w:rsidR="005A505C" w:rsidRDefault="005A505C" w:rsidP="00690DB0"/>
    <w:p w14:paraId="1842A0D7" w14:textId="77777777" w:rsidR="005A505C" w:rsidRDefault="005A505C" w:rsidP="005A505C"/>
    <w:p w14:paraId="5CAB9439" w14:textId="77777777" w:rsidR="005045AB" w:rsidRDefault="005045AB">
      <w:pPr>
        <w:rPr>
          <w:b/>
          <w:bCs/>
        </w:rPr>
      </w:pPr>
      <w:r>
        <w:rPr>
          <w:b/>
          <w:bCs/>
        </w:rPr>
        <w:br w:type="page"/>
      </w:r>
    </w:p>
    <w:p w14:paraId="4F211360" w14:textId="48C23BEB" w:rsidR="005A505C" w:rsidRDefault="005A505C" w:rsidP="005A505C">
      <w:r w:rsidRPr="00BE6931">
        <w:rPr>
          <w:b/>
          <w:bCs/>
        </w:rPr>
        <w:lastRenderedPageBreak/>
        <w:t>Table S</w:t>
      </w:r>
      <w:r>
        <w:rPr>
          <w:b/>
          <w:bCs/>
        </w:rPr>
        <w:t>1</w:t>
      </w:r>
      <w:r w:rsidR="008274A7">
        <w:rPr>
          <w:b/>
          <w:bCs/>
        </w:rPr>
        <w:t>1</w:t>
      </w:r>
      <w:r w:rsidRPr="00BE6931">
        <w:rPr>
          <w:b/>
          <w:bCs/>
        </w:rPr>
        <w:t>:</w:t>
      </w:r>
      <w:r w:rsidRPr="00BE6931">
        <w:t xml:space="preserve"> </w:t>
      </w:r>
      <w:r w:rsidRPr="002813EC">
        <w:t xml:space="preserve">Associations between </w:t>
      </w:r>
      <w:r>
        <w:t>minimum</w:t>
      </w:r>
      <w:r w:rsidRPr="002813EC">
        <w:t xml:space="preserve"> daily temperature and IRA across heat thresholds and </w:t>
      </w:r>
      <w:r>
        <w:t xml:space="preserve">exposure </w:t>
      </w:r>
      <w:r w:rsidRPr="002813EC">
        <w:t>durations</w:t>
      </w:r>
      <w:r>
        <w:t xml:space="preserve"> among</w:t>
      </w:r>
      <w:r w:rsidRPr="002813EC">
        <w:t xml:space="preserve"> live births</w:t>
      </w:r>
      <w:r>
        <w:t>.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127"/>
        <w:gridCol w:w="1573"/>
        <w:gridCol w:w="1300"/>
        <w:gridCol w:w="1300"/>
        <w:gridCol w:w="1300"/>
      </w:tblGrid>
      <w:tr w:rsidR="00690DB0" w:rsidRPr="005A505C" w14:paraId="6ACF4756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22C11" w14:textId="3A7B97B1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Percentile </w:t>
            </w:r>
            <w:r w:rsidR="002479B4"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  <w:t>threshold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18C073" w14:textId="36A5C8FB" w:rsidR="00690DB0" w:rsidRPr="005A505C" w:rsidRDefault="00690DB0" w:rsidP="00B7238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D</w:t>
            </w:r>
            <w:r w:rsidR="002479B4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uration in 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ays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16E73" w14:textId="37279F5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Odds ratio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372FA8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Lower 95% CI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C1FDD" w14:textId="7777777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A505C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  <w:t>Upper 95% CI</w:t>
            </w:r>
          </w:p>
        </w:tc>
      </w:tr>
      <w:tr w:rsidR="00690DB0" w:rsidRPr="005A505C" w14:paraId="5ACA1B95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09738" w14:textId="50FDB252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≥80th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3490EE71" w14:textId="2FAEC75F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0541" w14:textId="7E9BA83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5426" w14:textId="4592E3B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FEDC" w14:textId="4DC54DE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1.37</w:t>
            </w:r>
          </w:p>
        </w:tc>
      </w:tr>
      <w:tr w:rsidR="00690DB0" w:rsidRPr="005A505C" w14:paraId="69D07CC2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0FEEB" w14:textId="5F2365EB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38AFFCCF" w14:textId="6C09E37A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904467" w14:textId="3718423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9D04C0" w14:textId="4CC7B3C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CC11B8" w14:textId="2B56A4CE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1.54</w:t>
            </w:r>
          </w:p>
        </w:tc>
      </w:tr>
      <w:tr w:rsidR="00690DB0" w:rsidRPr="005A505C" w14:paraId="0F28E02A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4F122A" w14:textId="5268A9D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25EF9" w14:textId="14498EE1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78D77C" w14:textId="52827514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EF7E32" w14:textId="47CCCF7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92F50" w14:textId="632D4FB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1.85</w:t>
            </w:r>
          </w:p>
        </w:tc>
      </w:tr>
      <w:tr w:rsidR="00690DB0" w:rsidRPr="005A505C" w14:paraId="501BE9C3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C6567" w14:textId="0EB1F267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≥85th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91E0B" w14:textId="5BAD13DC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F875" w14:textId="2E92671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8AC2" w14:textId="0CC5694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D777" w14:textId="0EB11C2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1.45</w:t>
            </w:r>
          </w:p>
        </w:tc>
      </w:tr>
      <w:tr w:rsidR="00690DB0" w:rsidRPr="005A505C" w14:paraId="07F17BD6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3CFA8" w14:textId="19DFD2D7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254DD49E" w14:textId="3AA83582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A23680" w14:textId="4452532E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119781" w14:textId="7C29A9AC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EE02E3" w14:textId="0CB78C4F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1.65</w:t>
            </w:r>
          </w:p>
        </w:tc>
      </w:tr>
      <w:tr w:rsidR="00690DB0" w:rsidRPr="005A505C" w14:paraId="7F17ECC4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286B27" w14:textId="621986E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80664A" w14:textId="085A35FA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A389A9" w14:textId="35E2812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51813" w14:textId="4C5B8A7A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95828" w14:textId="16A502BD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1.54</w:t>
            </w:r>
          </w:p>
        </w:tc>
      </w:tr>
      <w:tr w:rsidR="00690DB0" w:rsidRPr="005A505C" w14:paraId="02F2AD71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30D51" w14:textId="1FB628FA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≥90th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A506B" w14:textId="2A4EB90B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CED7" w14:textId="51E11187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F5F4" w14:textId="1FD44A8E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8866" w14:textId="7032FDE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1.99</w:t>
            </w:r>
          </w:p>
        </w:tc>
      </w:tr>
      <w:tr w:rsidR="00690DB0" w:rsidRPr="005A505C" w14:paraId="61242F4F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4693F" w14:textId="291D93A5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10E0601C" w14:textId="6EB5E0B4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765B45" w14:textId="039BF3B0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985E8E" w14:textId="4532E0B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70240F" w14:textId="6E7474E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1.86</w:t>
            </w:r>
          </w:p>
        </w:tc>
      </w:tr>
      <w:tr w:rsidR="00690DB0" w:rsidRPr="005A505C" w14:paraId="123148FD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37DE10" w14:textId="527A4955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93BCA" w14:textId="385C2A1B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4EE906" w14:textId="0AD3DC5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E6386" w14:textId="0E296289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CC512" w14:textId="2D0AD759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1.64</w:t>
            </w:r>
          </w:p>
        </w:tc>
      </w:tr>
      <w:tr w:rsidR="00690DB0" w:rsidRPr="005A505C" w14:paraId="7E7256B8" w14:textId="77777777" w:rsidTr="002479B4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9D8B9" w14:textId="11B4935A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E693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≥95th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EB549" w14:textId="5785AD20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D745" w14:textId="69379F14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5665" w14:textId="4D00A7A5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42D9" w14:textId="13CAC35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1.56</w:t>
            </w:r>
          </w:p>
        </w:tc>
      </w:tr>
      <w:tr w:rsidR="00690DB0" w:rsidRPr="005A505C" w14:paraId="7CDB90BE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5D386" w14:textId="3E4F7EC4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166D0857" w14:textId="0ABEEC63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A4066C3" w14:textId="1BDD5E08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B331AF" w14:textId="0EA488E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C860787" w14:textId="0B63386B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1.65</w:t>
            </w:r>
          </w:p>
        </w:tc>
      </w:tr>
      <w:tr w:rsidR="00690DB0" w:rsidRPr="005A505C" w14:paraId="2B042622" w14:textId="77777777" w:rsidTr="002479B4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4CCCE7" w14:textId="597F5ADE" w:rsidR="00690DB0" w:rsidRPr="005A505C" w:rsidRDefault="00690DB0" w:rsidP="00690DB0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B49B9" w14:textId="05CDECBD" w:rsidR="00690DB0" w:rsidRPr="005045AB" w:rsidRDefault="00690DB0" w:rsidP="00690DB0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D6168" w14:textId="6FE5A441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EA20F" w14:textId="6219C8A3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BD3AB" w14:textId="47A4F6C6" w:rsidR="00690DB0" w:rsidRPr="005A505C" w:rsidRDefault="00690DB0" w:rsidP="00690DB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5045AB">
              <w:rPr>
                <w:rFonts w:ascii="Aptos Narrow" w:hAnsi="Aptos Narrow"/>
                <w:color w:val="000000"/>
                <w:sz w:val="18"/>
                <w:szCs w:val="18"/>
              </w:rPr>
              <w:t>3.18</w:t>
            </w:r>
          </w:p>
        </w:tc>
      </w:tr>
    </w:tbl>
    <w:p w14:paraId="42F1175A" w14:textId="5FD65323" w:rsidR="00F35557" w:rsidRDefault="00F35557" w:rsidP="00690DB0"/>
    <w:p w14:paraId="3C40500A" w14:textId="77777777" w:rsidR="00F35557" w:rsidRDefault="00F35557">
      <w:r>
        <w:br w:type="page"/>
      </w:r>
    </w:p>
    <w:p w14:paraId="42460840" w14:textId="77777777" w:rsidR="00F35557" w:rsidRDefault="00F35557" w:rsidP="00F35557">
      <w:r>
        <w:rPr>
          <w:noProof/>
        </w:rPr>
        <w:lastRenderedPageBreak/>
        <w:drawing>
          <wp:inline distT="0" distB="0" distL="0" distR="0" wp14:anchorId="7DC1A36D" wp14:editId="08A78EAD">
            <wp:extent cx="5943600" cy="3962400"/>
            <wp:effectExtent l="0" t="0" r="0" b="0"/>
            <wp:docPr id="59925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659B" w14:textId="2571B382" w:rsidR="00F35557" w:rsidRDefault="00F35557" w:rsidP="00F35557">
      <w:pPr>
        <w:rPr>
          <w:sz w:val="20"/>
          <w:szCs w:val="20"/>
        </w:rPr>
      </w:pPr>
      <w:r w:rsidRPr="00F32C9F">
        <w:rPr>
          <w:b/>
          <w:bCs/>
          <w:sz w:val="20"/>
          <w:szCs w:val="20"/>
        </w:rPr>
        <w:t xml:space="preserve">Figure </w:t>
      </w:r>
      <w:r>
        <w:rPr>
          <w:b/>
          <w:bCs/>
          <w:sz w:val="20"/>
          <w:szCs w:val="20"/>
        </w:rPr>
        <w:t>S1</w:t>
      </w:r>
      <w:r w:rsidRPr="00F32C9F">
        <w:rPr>
          <w:b/>
          <w:bCs/>
          <w:sz w:val="20"/>
          <w:szCs w:val="20"/>
        </w:rPr>
        <w:t xml:space="preserve">. </w:t>
      </w:r>
      <w:r w:rsidRPr="00431184">
        <w:rPr>
          <w:sz w:val="20"/>
          <w:szCs w:val="20"/>
        </w:rPr>
        <w:t xml:space="preserve">Associations between heat exposure and </w:t>
      </w:r>
      <w:r>
        <w:rPr>
          <w:sz w:val="20"/>
          <w:szCs w:val="20"/>
        </w:rPr>
        <w:t>birth</w:t>
      </w:r>
      <w:r w:rsidRPr="00431184">
        <w:rPr>
          <w:sz w:val="20"/>
          <w:szCs w:val="20"/>
        </w:rPr>
        <w:t xml:space="preserve"> across temperature thresholds and exposure durations. Panels show daily maximum (A, C) and minimum (B, D) temperatures for all births (A–B) and </w:t>
      </w:r>
      <w:r>
        <w:rPr>
          <w:sz w:val="20"/>
          <w:szCs w:val="20"/>
        </w:rPr>
        <w:t xml:space="preserve">non-IRA </w:t>
      </w:r>
      <w:r w:rsidRPr="00431184">
        <w:rPr>
          <w:sz w:val="20"/>
          <w:szCs w:val="20"/>
        </w:rPr>
        <w:t>births only (C–D).</w:t>
      </w:r>
      <w:r>
        <w:rPr>
          <w:sz w:val="20"/>
          <w:szCs w:val="20"/>
        </w:rPr>
        <w:t xml:space="preserve"> </w:t>
      </w:r>
    </w:p>
    <w:p w14:paraId="333A54DC" w14:textId="77777777" w:rsidR="005A505C" w:rsidRDefault="005A505C" w:rsidP="005A505C"/>
    <w:p w14:paraId="368F6267" w14:textId="77777777" w:rsidR="005A505C" w:rsidRDefault="005A505C" w:rsidP="00E87E47"/>
    <w:p w14:paraId="762614E9" w14:textId="77777777" w:rsidR="00AC4A63" w:rsidRDefault="00AC4A63" w:rsidP="00E87E47"/>
    <w:p w14:paraId="650C4BCD" w14:textId="77777777" w:rsidR="00AC4A63" w:rsidRDefault="00AC4A63" w:rsidP="00E87E47"/>
    <w:p w14:paraId="283812D6" w14:textId="3AED6C06" w:rsidR="00E87E47" w:rsidRDefault="00E87E47">
      <w:r>
        <w:br w:type="page"/>
      </w:r>
    </w:p>
    <w:p w14:paraId="48627A99" w14:textId="350CACBF" w:rsidR="00A645A7" w:rsidRDefault="00A645A7" w:rsidP="00A645A7">
      <w:r>
        <w:rPr>
          <w:noProof/>
        </w:rPr>
        <w:lastRenderedPageBreak/>
        <w:drawing>
          <wp:inline distT="0" distB="0" distL="0" distR="0" wp14:anchorId="20F6B30C" wp14:editId="4148473F">
            <wp:extent cx="5943600" cy="3962400"/>
            <wp:effectExtent l="0" t="0" r="0" b="0"/>
            <wp:docPr id="287651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C0C3" w14:textId="2D48744F" w:rsidR="00A645A7" w:rsidRPr="00F35557" w:rsidRDefault="00A645A7" w:rsidP="00A645A7">
      <w:pPr>
        <w:rPr>
          <w:b/>
          <w:bCs/>
          <w:sz w:val="20"/>
          <w:szCs w:val="20"/>
        </w:rPr>
      </w:pPr>
      <w:r w:rsidRPr="00700A87">
        <w:rPr>
          <w:b/>
          <w:bCs/>
          <w:sz w:val="20"/>
          <w:szCs w:val="20"/>
        </w:rPr>
        <w:t>Figure S</w:t>
      </w:r>
      <w:r w:rsidR="00F35557" w:rsidRPr="00700A87">
        <w:rPr>
          <w:b/>
          <w:bCs/>
          <w:sz w:val="20"/>
          <w:szCs w:val="20"/>
        </w:rPr>
        <w:t>2</w:t>
      </w:r>
      <w:r w:rsidRPr="00700A87">
        <w:rPr>
          <w:b/>
          <w:bCs/>
          <w:sz w:val="20"/>
          <w:szCs w:val="20"/>
        </w:rPr>
        <w:t xml:space="preserve">: </w:t>
      </w:r>
      <w:r w:rsidRPr="00700A87">
        <w:rPr>
          <w:sz w:val="20"/>
          <w:szCs w:val="20"/>
        </w:rPr>
        <w:t>Negative control analysis examining associations between post-delivery temperature exposure (+</w:t>
      </w:r>
      <w:r w:rsidR="00700A87" w:rsidRPr="00700A87">
        <w:rPr>
          <w:sz w:val="20"/>
          <w:szCs w:val="20"/>
        </w:rPr>
        <w:t>4, +5, and</w:t>
      </w:r>
      <w:r w:rsidRPr="00700A87">
        <w:rPr>
          <w:sz w:val="20"/>
          <w:szCs w:val="20"/>
        </w:rPr>
        <w:t xml:space="preserve"> +</w:t>
      </w:r>
      <w:r w:rsidR="00700A87" w:rsidRPr="00700A87">
        <w:rPr>
          <w:sz w:val="20"/>
          <w:szCs w:val="20"/>
        </w:rPr>
        <w:t>6</w:t>
      </w:r>
      <w:r w:rsidRPr="00700A87">
        <w:rPr>
          <w:sz w:val="20"/>
          <w:szCs w:val="20"/>
        </w:rPr>
        <w:t xml:space="preserve"> days</w:t>
      </w:r>
      <w:r w:rsidR="00700A87" w:rsidRPr="00700A87">
        <w:rPr>
          <w:sz w:val="20"/>
          <w:szCs w:val="20"/>
        </w:rPr>
        <w:t xml:space="preserve"> after</w:t>
      </w:r>
      <w:r w:rsidR="00700A87">
        <w:rPr>
          <w:sz w:val="20"/>
          <w:szCs w:val="20"/>
        </w:rPr>
        <w:t xml:space="preserve"> delivery</w:t>
      </w:r>
      <w:r w:rsidRPr="00F35557">
        <w:rPr>
          <w:sz w:val="20"/>
          <w:szCs w:val="20"/>
        </w:rPr>
        <w:t>) and intrapartum-related asphyxia (IRA).</w:t>
      </w:r>
    </w:p>
    <w:p w14:paraId="50263508" w14:textId="77777777" w:rsidR="004D0C56" w:rsidRDefault="004D0C56" w:rsidP="004D0C56"/>
    <w:p w14:paraId="38B92D08" w14:textId="77777777" w:rsidR="004D0C56" w:rsidRDefault="004D0C56" w:rsidP="004D0C56"/>
    <w:sectPr w:rsidR="004D0C56" w:rsidSect="00161051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CFACF" w14:textId="77777777" w:rsidR="00825441" w:rsidRDefault="00825441" w:rsidP="00085348">
      <w:pPr>
        <w:spacing w:after="0" w:line="240" w:lineRule="auto"/>
      </w:pPr>
      <w:r>
        <w:separator/>
      </w:r>
    </w:p>
  </w:endnote>
  <w:endnote w:type="continuationSeparator" w:id="0">
    <w:p w14:paraId="18D03471" w14:textId="77777777" w:rsidR="00825441" w:rsidRDefault="00825441" w:rsidP="0008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6579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86F6A" w14:textId="31C4DE42" w:rsidR="00085348" w:rsidRDefault="000853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7BCEDB" w14:textId="77777777" w:rsidR="00085348" w:rsidRDefault="00085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E2F96" w14:textId="77777777" w:rsidR="00825441" w:rsidRDefault="00825441" w:rsidP="00085348">
      <w:pPr>
        <w:spacing w:after="0" w:line="240" w:lineRule="auto"/>
      </w:pPr>
      <w:r>
        <w:separator/>
      </w:r>
    </w:p>
  </w:footnote>
  <w:footnote w:type="continuationSeparator" w:id="0">
    <w:p w14:paraId="6202EAF4" w14:textId="77777777" w:rsidR="00825441" w:rsidRDefault="00825441" w:rsidP="0008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A4D57"/>
    <w:multiLevelType w:val="hybridMultilevel"/>
    <w:tmpl w:val="7E1A2D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64DDA"/>
    <w:multiLevelType w:val="hybridMultilevel"/>
    <w:tmpl w:val="C93E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906B2"/>
    <w:multiLevelType w:val="hybridMultilevel"/>
    <w:tmpl w:val="009E0B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4EE3012"/>
    <w:multiLevelType w:val="hybridMultilevel"/>
    <w:tmpl w:val="4CA6EB78"/>
    <w:lvl w:ilvl="0" w:tplc="1138EA3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4F9"/>
    <w:multiLevelType w:val="hybridMultilevel"/>
    <w:tmpl w:val="07CEA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32774"/>
    <w:multiLevelType w:val="hybridMultilevel"/>
    <w:tmpl w:val="CDF85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759357">
    <w:abstractNumId w:val="3"/>
  </w:num>
  <w:num w:numId="2" w16cid:durableId="1479960056">
    <w:abstractNumId w:val="1"/>
  </w:num>
  <w:num w:numId="3" w16cid:durableId="728965536">
    <w:abstractNumId w:val="2"/>
  </w:num>
  <w:num w:numId="4" w16cid:durableId="1633631378">
    <w:abstractNumId w:val="5"/>
  </w:num>
  <w:num w:numId="5" w16cid:durableId="6520712">
    <w:abstractNumId w:val="4"/>
  </w:num>
  <w:num w:numId="6" w16cid:durableId="205535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02"/>
    <w:rsid w:val="00001094"/>
    <w:rsid w:val="00034255"/>
    <w:rsid w:val="0003482F"/>
    <w:rsid w:val="00034F62"/>
    <w:rsid w:val="00045CF2"/>
    <w:rsid w:val="00085348"/>
    <w:rsid w:val="000A2FBC"/>
    <w:rsid w:val="000C278D"/>
    <w:rsid w:val="000E5BA7"/>
    <w:rsid w:val="000F2CFA"/>
    <w:rsid w:val="00157837"/>
    <w:rsid w:val="00161051"/>
    <w:rsid w:val="00163959"/>
    <w:rsid w:val="00170025"/>
    <w:rsid w:val="002479B4"/>
    <w:rsid w:val="002813EC"/>
    <w:rsid w:val="002B73DF"/>
    <w:rsid w:val="002D1D77"/>
    <w:rsid w:val="002F57C3"/>
    <w:rsid w:val="002F7694"/>
    <w:rsid w:val="00305C3E"/>
    <w:rsid w:val="0032070B"/>
    <w:rsid w:val="0036164C"/>
    <w:rsid w:val="003A09E4"/>
    <w:rsid w:val="003A1092"/>
    <w:rsid w:val="003A6C78"/>
    <w:rsid w:val="003C252F"/>
    <w:rsid w:val="003F17D3"/>
    <w:rsid w:val="003F3698"/>
    <w:rsid w:val="003F4639"/>
    <w:rsid w:val="00415BA6"/>
    <w:rsid w:val="00427510"/>
    <w:rsid w:val="0043169A"/>
    <w:rsid w:val="00451F66"/>
    <w:rsid w:val="00467C7F"/>
    <w:rsid w:val="004D0C56"/>
    <w:rsid w:val="004D2433"/>
    <w:rsid w:val="004E6D0A"/>
    <w:rsid w:val="004F1272"/>
    <w:rsid w:val="005045AB"/>
    <w:rsid w:val="00505F8D"/>
    <w:rsid w:val="00522C12"/>
    <w:rsid w:val="00527ED5"/>
    <w:rsid w:val="00535860"/>
    <w:rsid w:val="0053765F"/>
    <w:rsid w:val="005A505C"/>
    <w:rsid w:val="005B4F87"/>
    <w:rsid w:val="005B720A"/>
    <w:rsid w:val="006067AB"/>
    <w:rsid w:val="0061374E"/>
    <w:rsid w:val="00620B9E"/>
    <w:rsid w:val="00655F6B"/>
    <w:rsid w:val="0067198E"/>
    <w:rsid w:val="0067654D"/>
    <w:rsid w:val="00690DB0"/>
    <w:rsid w:val="00694059"/>
    <w:rsid w:val="006E4374"/>
    <w:rsid w:val="00700A87"/>
    <w:rsid w:val="00727D11"/>
    <w:rsid w:val="00751C09"/>
    <w:rsid w:val="007F2537"/>
    <w:rsid w:val="00825441"/>
    <w:rsid w:val="008274A7"/>
    <w:rsid w:val="008410D3"/>
    <w:rsid w:val="008B7012"/>
    <w:rsid w:val="00904074"/>
    <w:rsid w:val="009307EF"/>
    <w:rsid w:val="00930EB0"/>
    <w:rsid w:val="00977A8B"/>
    <w:rsid w:val="0099054F"/>
    <w:rsid w:val="009B579B"/>
    <w:rsid w:val="009E3883"/>
    <w:rsid w:val="009E78B5"/>
    <w:rsid w:val="00A5198E"/>
    <w:rsid w:val="00A645A7"/>
    <w:rsid w:val="00A83A99"/>
    <w:rsid w:val="00A86E77"/>
    <w:rsid w:val="00AC4A63"/>
    <w:rsid w:val="00B61702"/>
    <w:rsid w:val="00B7238F"/>
    <w:rsid w:val="00BC369F"/>
    <w:rsid w:val="00BE6931"/>
    <w:rsid w:val="00BF2022"/>
    <w:rsid w:val="00C874D2"/>
    <w:rsid w:val="00CA753E"/>
    <w:rsid w:val="00CC643F"/>
    <w:rsid w:val="00CF0C26"/>
    <w:rsid w:val="00D0304C"/>
    <w:rsid w:val="00D06A07"/>
    <w:rsid w:val="00D62554"/>
    <w:rsid w:val="00D85867"/>
    <w:rsid w:val="00DD0166"/>
    <w:rsid w:val="00DE7353"/>
    <w:rsid w:val="00DF3F2F"/>
    <w:rsid w:val="00E524BE"/>
    <w:rsid w:val="00E87E47"/>
    <w:rsid w:val="00F100EA"/>
    <w:rsid w:val="00F35557"/>
    <w:rsid w:val="00F40F5F"/>
    <w:rsid w:val="00F6580F"/>
    <w:rsid w:val="00F735EB"/>
    <w:rsid w:val="00F920B7"/>
    <w:rsid w:val="00FA13EF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8C053"/>
  <w15:chartTrackingRefBased/>
  <w15:docId w15:val="{3CFDD720-BDF0-4C03-A1E6-08D64FE4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7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702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58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5867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348"/>
  </w:style>
  <w:style w:type="paragraph" w:styleId="Footer">
    <w:name w:val="footer"/>
    <w:basedOn w:val="Normal"/>
    <w:link w:val="FooterChar"/>
    <w:uiPriority w:val="99"/>
    <w:unhideWhenUsed/>
    <w:rsid w:val="0008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348"/>
  </w:style>
  <w:style w:type="paragraph" w:styleId="Revision">
    <w:name w:val="Revision"/>
    <w:hidden/>
    <w:uiPriority w:val="99"/>
    <w:semiHidden/>
    <w:rsid w:val="002F57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1970</Words>
  <Characters>11229</Characters>
  <Application>Microsoft Office Word</Application>
  <DocSecurity>0</DocSecurity>
  <Lines>93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Dimitrova</dc:creator>
  <cp:keywords/>
  <dc:description/>
  <cp:lastModifiedBy>Anna Dimitrova</cp:lastModifiedBy>
  <cp:revision>7</cp:revision>
  <dcterms:created xsi:type="dcterms:W3CDTF">2026-05-19T11:07:00Z</dcterms:created>
  <dcterms:modified xsi:type="dcterms:W3CDTF">2026-06-23T12:34:00Z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edb4c342-3e21-4c32-8f6b-39e67382cd35</vt:lpwstr>
  </property>
</Properties>
</file>