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ACC7D" w14:textId="0B35A8FE" w:rsidR="00817DE9" w:rsidRPr="005A01BA" w:rsidRDefault="00817DE9" w:rsidP="005A01BA">
      <w:pPr>
        <w:pStyle w:val="ListParagraph"/>
        <w:numPr>
          <w:ilvl w:val="0"/>
          <w:numId w:val="3"/>
        </w:numPr>
        <w:tabs>
          <w:tab w:val="left" w:pos="180"/>
        </w:tabs>
        <w:spacing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A01BA">
        <w:rPr>
          <w:rFonts w:ascii="Times New Roman" w:hAnsi="Times New Roman" w:cs="Times New Roman"/>
          <w:b/>
          <w:bCs/>
          <w:sz w:val="24"/>
          <w:szCs w:val="24"/>
        </w:rPr>
        <w:t xml:space="preserve"> Density calculation</w:t>
      </w:r>
    </w:p>
    <w:p w14:paraId="7C6F28D5" w14:textId="2DF7C40D" w:rsidR="00173FFA" w:rsidRPr="005A01BA" w:rsidRDefault="00173FFA" w:rsidP="00F961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1BA">
        <w:rPr>
          <w:rFonts w:ascii="Times New Roman" w:hAnsi="Times New Roman" w:cs="Times New Roman"/>
          <w:sz w:val="24"/>
          <w:szCs w:val="24"/>
        </w:rPr>
        <w:t>Densit</w:t>
      </w:r>
      <w:r w:rsidR="00817DE9" w:rsidRPr="005A01BA">
        <w:rPr>
          <w:rFonts w:ascii="Times New Roman" w:hAnsi="Times New Roman" w:cs="Times New Roman"/>
          <w:sz w:val="24"/>
          <w:szCs w:val="24"/>
        </w:rPr>
        <w:t>ies of the composites</w:t>
      </w:r>
      <w:r w:rsidRPr="005A01BA">
        <w:rPr>
          <w:rFonts w:ascii="Times New Roman" w:hAnsi="Times New Roman" w:cs="Times New Roman"/>
          <w:sz w:val="24"/>
          <w:szCs w:val="24"/>
        </w:rPr>
        <w:t xml:space="preserve"> </w:t>
      </w:r>
      <w:r w:rsidR="00817DE9" w:rsidRPr="005A01BA">
        <w:rPr>
          <w:rFonts w:ascii="Times New Roman" w:hAnsi="Times New Roman" w:cs="Times New Roman"/>
          <w:sz w:val="24"/>
          <w:szCs w:val="24"/>
        </w:rPr>
        <w:t>are</w:t>
      </w:r>
      <w:r w:rsidRPr="005A01BA">
        <w:rPr>
          <w:rFonts w:ascii="Times New Roman" w:hAnsi="Times New Roman" w:cs="Times New Roman"/>
          <w:sz w:val="24"/>
          <w:szCs w:val="24"/>
        </w:rPr>
        <w:t xml:space="preserve"> calculated using </w:t>
      </w:r>
      <w:r w:rsidR="00B80DC3" w:rsidRPr="005A01BA">
        <w:rPr>
          <w:rFonts w:ascii="Times New Roman" w:hAnsi="Times New Roman" w:cs="Times New Roman"/>
          <w:sz w:val="24"/>
          <w:szCs w:val="24"/>
        </w:rPr>
        <w:t>the following equation,</w:t>
      </w:r>
    </w:p>
    <w:p w14:paraId="5B42AFF9" w14:textId="6E50A083" w:rsidR="00B80DC3" w:rsidRPr="005A01BA" w:rsidRDefault="002F796D" w:rsidP="00F961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ρ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c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air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air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W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water</m:t>
                      </m:r>
                    </m:sub>
                  </m:sSub>
                </m:den>
              </m:f>
            </m:e>
          </m:d>
          <m:r>
            <w:rPr>
              <w:rFonts w:ascii="Cambria Math" w:hAnsi="Cambria Math" w:cs="Times New Roman"/>
              <w:sz w:val="24"/>
              <w:szCs w:val="24"/>
            </w:rPr>
            <m:t>×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ρ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water</m:t>
              </m:r>
            </m:sub>
          </m:sSub>
        </m:oMath>
      </m:oMathPara>
    </w:p>
    <w:p w14:paraId="7E3E7685" w14:textId="7DB6E2C3" w:rsidR="00173FFA" w:rsidRPr="005A01BA" w:rsidRDefault="00173FFA" w:rsidP="00F961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1BA">
        <w:rPr>
          <w:rFonts w:ascii="Times New Roman" w:hAnsi="Times New Roman" w:cs="Times New Roman"/>
          <w:sz w:val="24"/>
          <w:szCs w:val="24"/>
        </w:rPr>
        <w:t xml:space="preserve">where,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ρ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sub>
        </m:sSub>
      </m:oMath>
      <w:r w:rsidR="002F796D" w:rsidRPr="00C25D58">
        <w:rPr>
          <w:rFonts w:ascii="Times New Roman" w:hAnsi="Times New Roman" w:cs="Times New Roman"/>
          <w:sz w:val="24"/>
          <w:szCs w:val="24"/>
        </w:rPr>
        <w:t xml:space="preserve"> and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ρ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water</m:t>
            </m:r>
          </m:sub>
        </m:sSub>
      </m:oMath>
      <w:r w:rsidR="002F796D" w:rsidRPr="00C25D58">
        <w:rPr>
          <w:rFonts w:ascii="Times New Roman" w:hAnsi="Times New Roman" w:cs="Times New Roman"/>
          <w:sz w:val="24"/>
          <w:szCs w:val="24"/>
        </w:rPr>
        <w:t xml:space="preserve"> represent the </w:t>
      </w:r>
      <w:r w:rsidR="002F796D">
        <w:rPr>
          <w:rFonts w:ascii="Times New Roman" w:hAnsi="Times New Roman" w:cs="Times New Roman"/>
          <w:sz w:val="24"/>
          <w:szCs w:val="24"/>
        </w:rPr>
        <w:t xml:space="preserve">specimen </w:t>
      </w:r>
      <w:r w:rsidR="002F796D" w:rsidRPr="00C25D58">
        <w:rPr>
          <w:rFonts w:ascii="Times New Roman" w:hAnsi="Times New Roman" w:cs="Times New Roman"/>
          <w:sz w:val="24"/>
          <w:szCs w:val="24"/>
        </w:rPr>
        <w:t xml:space="preserve">densities </w:t>
      </w:r>
      <w:r w:rsidR="002F796D">
        <w:rPr>
          <w:rFonts w:ascii="Times New Roman" w:hAnsi="Times New Roman" w:cs="Times New Roman"/>
          <w:sz w:val="24"/>
          <w:szCs w:val="24"/>
        </w:rPr>
        <w:t>in air</w:t>
      </w:r>
      <w:r w:rsidR="002F796D" w:rsidRPr="00C25D58">
        <w:rPr>
          <w:rFonts w:ascii="Times New Roman" w:hAnsi="Times New Roman" w:cs="Times New Roman"/>
          <w:sz w:val="24"/>
          <w:szCs w:val="24"/>
        </w:rPr>
        <w:t xml:space="preserve"> and</w:t>
      </w:r>
      <w:r w:rsidR="002F796D">
        <w:rPr>
          <w:rFonts w:ascii="Times New Roman" w:hAnsi="Times New Roman" w:cs="Times New Roman"/>
          <w:sz w:val="24"/>
          <w:szCs w:val="24"/>
        </w:rPr>
        <w:t xml:space="preserve"> distilled</w:t>
      </w:r>
      <w:r w:rsidR="002F796D" w:rsidRPr="00C25D58">
        <w:rPr>
          <w:rFonts w:ascii="Times New Roman" w:hAnsi="Times New Roman" w:cs="Times New Roman"/>
          <w:sz w:val="24"/>
          <w:szCs w:val="24"/>
        </w:rPr>
        <w:t xml:space="preserve"> water (</w:t>
      </w:r>
      <w:bookmarkStart w:id="0" w:name="_Hlk211166919"/>
      <w:r w:rsidR="002F796D" w:rsidRPr="00C25D58">
        <w:rPr>
          <w:rFonts w:ascii="Times New Roman" w:hAnsi="Times New Roman" w:cs="Times New Roman"/>
          <w:sz w:val="24"/>
          <w:szCs w:val="24"/>
        </w:rPr>
        <w:t>g/cm³</w:t>
      </w:r>
      <w:bookmarkEnd w:id="0"/>
      <w:r w:rsidR="002F796D" w:rsidRPr="00C25D58">
        <w:rPr>
          <w:rFonts w:ascii="Times New Roman" w:hAnsi="Times New Roman" w:cs="Times New Roman"/>
          <w:sz w:val="24"/>
          <w:szCs w:val="24"/>
        </w:rPr>
        <w:t xml:space="preserve">), respectively,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W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air</m:t>
            </m:r>
          </m:sub>
        </m:sSub>
      </m:oMath>
      <w:r w:rsidR="002F796D" w:rsidRPr="00C25D58">
        <w:rPr>
          <w:rFonts w:ascii="Times New Roman" w:hAnsi="Times New Roman" w:cs="Times New Roman"/>
          <w:sz w:val="24"/>
          <w:szCs w:val="24"/>
        </w:rPr>
        <w:t xml:space="preserve"> and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W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water</m:t>
            </m:r>
          </m:sub>
        </m:sSub>
      </m:oMath>
      <w:r w:rsidR="002F796D" w:rsidRPr="00C25D58">
        <w:rPr>
          <w:rFonts w:ascii="Times New Roman" w:hAnsi="Times New Roman" w:cs="Times New Roman"/>
          <w:sz w:val="24"/>
          <w:szCs w:val="24"/>
        </w:rPr>
        <w:t xml:space="preserve"> represent the specimen weight</w:t>
      </w:r>
      <w:r w:rsidR="002F796D">
        <w:rPr>
          <w:rFonts w:ascii="Times New Roman" w:hAnsi="Times New Roman" w:cs="Times New Roman"/>
          <w:sz w:val="24"/>
          <w:szCs w:val="24"/>
        </w:rPr>
        <w:t>s</w:t>
      </w:r>
      <w:r w:rsidR="002F796D" w:rsidRPr="00C25D58">
        <w:rPr>
          <w:rFonts w:ascii="Times New Roman" w:hAnsi="Times New Roman" w:cs="Times New Roman"/>
          <w:sz w:val="24"/>
          <w:szCs w:val="24"/>
        </w:rPr>
        <w:t xml:space="preserve"> in air</w:t>
      </w:r>
      <w:r w:rsidR="002F796D">
        <w:rPr>
          <w:rFonts w:ascii="Times New Roman" w:hAnsi="Times New Roman" w:cs="Times New Roman"/>
          <w:sz w:val="24"/>
          <w:szCs w:val="24"/>
        </w:rPr>
        <w:t xml:space="preserve"> and </w:t>
      </w:r>
      <w:r w:rsidR="002F796D" w:rsidRPr="00C25D58">
        <w:rPr>
          <w:rFonts w:ascii="Times New Roman" w:hAnsi="Times New Roman" w:cs="Times New Roman"/>
          <w:sz w:val="24"/>
          <w:szCs w:val="24"/>
        </w:rPr>
        <w:t>water (g).</w:t>
      </w:r>
    </w:p>
    <w:p w14:paraId="477006D5" w14:textId="706D9890" w:rsidR="00173FFA" w:rsidRPr="005A01BA" w:rsidRDefault="00B80DC3" w:rsidP="00F961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1BA">
        <w:rPr>
          <w:rFonts w:ascii="Times New Roman" w:hAnsi="Times New Roman" w:cs="Times New Roman"/>
          <w:sz w:val="24"/>
          <w:szCs w:val="24"/>
        </w:rPr>
        <w:t>The equation for the s</w:t>
      </w:r>
      <w:r w:rsidR="00DE63C3" w:rsidRPr="005A01BA">
        <w:rPr>
          <w:rFonts w:ascii="Times New Roman" w:hAnsi="Times New Roman" w:cs="Times New Roman"/>
          <w:sz w:val="24"/>
          <w:szCs w:val="24"/>
        </w:rPr>
        <w:t>pec</w:t>
      </w:r>
      <w:r w:rsidR="00C30E65">
        <w:rPr>
          <w:rFonts w:ascii="Times New Roman" w:hAnsi="Times New Roman" w:cs="Times New Roman"/>
          <w:sz w:val="24"/>
          <w:szCs w:val="24"/>
        </w:rPr>
        <w:t>i</w:t>
      </w:r>
      <w:r w:rsidR="00DE63C3" w:rsidRPr="005A01BA">
        <w:rPr>
          <w:rFonts w:ascii="Times New Roman" w:hAnsi="Times New Roman" w:cs="Times New Roman"/>
          <w:sz w:val="24"/>
          <w:szCs w:val="24"/>
        </w:rPr>
        <w:t>fic gravity</w:t>
      </w:r>
      <w:r w:rsidR="00173FFA" w:rsidRPr="005A01BA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(SG)</m:t>
        </m:r>
      </m:oMath>
      <w:r w:rsidR="00173FFA" w:rsidRPr="005A01BA">
        <w:rPr>
          <w:rFonts w:ascii="Times New Roman" w:hAnsi="Times New Roman" w:cs="Times New Roman"/>
          <w:sz w:val="24"/>
          <w:szCs w:val="24"/>
        </w:rPr>
        <w:t xml:space="preserve"> is</w:t>
      </w:r>
      <w:r w:rsidRPr="005A01BA">
        <w:rPr>
          <w:rFonts w:ascii="Times New Roman" w:hAnsi="Times New Roman" w:cs="Times New Roman"/>
          <w:sz w:val="24"/>
          <w:szCs w:val="24"/>
        </w:rPr>
        <w:t xml:space="preserve"> given below,</w:t>
      </w:r>
    </w:p>
    <w:p w14:paraId="5C143FD3" w14:textId="1DE42112" w:rsidR="00173FFA" w:rsidRPr="005A01BA" w:rsidRDefault="00CD2B4A" w:rsidP="00F961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SG=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W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air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W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air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W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water</m:t>
                  </m:r>
                </m:sub>
              </m:sSub>
            </m:den>
          </m:f>
        </m:oMath>
      </m:oMathPara>
    </w:p>
    <w:p w14:paraId="7AC2811C" w14:textId="6CF597E3" w:rsidR="00817DE9" w:rsidRPr="005A01BA" w:rsidRDefault="00817DE9" w:rsidP="00303DE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01BA">
        <w:rPr>
          <w:rFonts w:ascii="Times New Roman" w:hAnsi="Times New Roman" w:cs="Times New Roman"/>
          <w:b/>
          <w:bCs/>
          <w:sz w:val="24"/>
          <w:szCs w:val="24"/>
        </w:rPr>
        <w:t>Table S</w:t>
      </w:r>
      <w:r w:rsidR="005A01B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5A01B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A01BA">
        <w:rPr>
          <w:rFonts w:ascii="Times New Roman" w:hAnsi="Times New Roman" w:cs="Times New Roman"/>
          <w:sz w:val="24"/>
          <w:szCs w:val="24"/>
        </w:rPr>
        <w:t xml:space="preserve"> Density composition of the laminates manufactured using HLU and VARTM</w:t>
      </w:r>
    </w:p>
    <w:tbl>
      <w:tblPr>
        <w:tblStyle w:val="TableGrid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347"/>
        <w:gridCol w:w="1885"/>
        <w:gridCol w:w="2507"/>
        <w:gridCol w:w="1704"/>
        <w:gridCol w:w="1583"/>
      </w:tblGrid>
      <w:tr w:rsidR="00F30783" w:rsidRPr="005A01BA" w14:paraId="0805D5BB" w14:textId="77777777" w:rsidTr="00817DE9">
        <w:trPr>
          <w:trHeight w:val="300"/>
          <w:jc w:val="center"/>
        </w:trPr>
        <w:tc>
          <w:tcPr>
            <w:tcW w:w="746" w:type="pct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5B2A0D" w14:textId="77777777" w:rsidR="00173FFA" w:rsidRPr="005A01BA" w:rsidRDefault="00173FFA" w:rsidP="00F961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Sample</w:t>
            </w:r>
          </w:p>
        </w:tc>
        <w:tc>
          <w:tcPr>
            <w:tcW w:w="1044" w:type="pct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691B74" w14:textId="3D5518E4" w:rsidR="00173FFA" w:rsidRPr="005A01BA" w:rsidRDefault="00173FFA" w:rsidP="00F961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Weight of sample in </w:t>
            </w:r>
            <w:r w:rsidR="00F30783" w:rsidRPr="005A0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5A0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ir (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W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sub>
              </m:sSub>
            </m:oMath>
            <w:r w:rsidRPr="005A0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389" w:type="pct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4EE5BD" w14:textId="03AE063A" w:rsidR="00173FFA" w:rsidRPr="005A01BA" w:rsidRDefault="00173FFA" w:rsidP="00F961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Weight of </w:t>
            </w:r>
            <w:r w:rsidR="00F30783" w:rsidRPr="005A0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Pr="005A0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ample in </w:t>
            </w:r>
            <w:r w:rsidR="00F30783" w:rsidRPr="005A0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</w:t>
            </w:r>
            <w:r w:rsidRPr="005A0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ater (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W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w</m:t>
                  </m:r>
                </m:sub>
              </m:sSub>
            </m:oMath>
            <w:r w:rsidRPr="005A0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944" w:type="pct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D07121" w14:textId="4D00E773" w:rsidR="00173FFA" w:rsidRPr="005A01BA" w:rsidRDefault="00DE63C3" w:rsidP="00F961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Specific gravity</w:t>
            </w:r>
            <w:r w:rsidR="00173FFA" w:rsidRPr="005A0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m:oMath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eastAsia="zh-CN"/>
                </w:rPr>
                <m:t>SG</m:t>
              </m:r>
            </m:oMath>
            <w:r w:rsidR="00173FFA" w:rsidRPr="005A0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77" w:type="pct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90E74A" w14:textId="74DBAD08" w:rsidR="00173FFA" w:rsidRPr="005A01BA" w:rsidRDefault="00173FFA" w:rsidP="00F961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Measured </w:t>
            </w:r>
            <w:r w:rsidR="00F30783" w:rsidRPr="005A0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</w:t>
            </w:r>
            <w:r w:rsidRPr="005A0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ensity</w:t>
            </w:r>
            <w:r w:rsidR="00FE6186" w:rsidRPr="005A0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ρ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sub>
              </m:sSub>
            </m:oMath>
            <w:r w:rsidR="00FE6186" w:rsidRPr="005A0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817DE9" w:rsidRPr="005A01BA" w14:paraId="538CC0F4" w14:textId="77777777" w:rsidTr="00817DE9">
        <w:trPr>
          <w:trHeight w:val="300"/>
          <w:jc w:val="center"/>
        </w:trPr>
        <w:tc>
          <w:tcPr>
            <w:tcW w:w="746" w:type="pct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62E52439" w14:textId="6E661B08" w:rsidR="00817DE9" w:rsidRPr="005A01BA" w:rsidRDefault="00817DE9" w:rsidP="00817D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H-CFRP</w:t>
            </w:r>
          </w:p>
        </w:tc>
        <w:tc>
          <w:tcPr>
            <w:tcW w:w="1044" w:type="pct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0BAB8EE1" w14:textId="77777777" w:rsidR="00817DE9" w:rsidRPr="005A01BA" w:rsidRDefault="00817DE9" w:rsidP="00817D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19.385</w:t>
            </w:r>
          </w:p>
        </w:tc>
        <w:tc>
          <w:tcPr>
            <w:tcW w:w="1389" w:type="pct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4F94FDFE" w14:textId="22D2CC7D" w:rsidR="00817DE9" w:rsidRPr="005A01BA" w:rsidRDefault="00817DE9" w:rsidP="00817D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5.691</w:t>
            </w:r>
          </w:p>
        </w:tc>
        <w:tc>
          <w:tcPr>
            <w:tcW w:w="944" w:type="pct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21E0D237" w14:textId="77777777" w:rsidR="00817DE9" w:rsidRPr="005A01BA" w:rsidRDefault="00817DE9" w:rsidP="00817D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1.416</w:t>
            </w:r>
          </w:p>
        </w:tc>
        <w:tc>
          <w:tcPr>
            <w:tcW w:w="877" w:type="pct"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48ED52C2" w14:textId="381E6F8A" w:rsidR="00817DE9" w:rsidRPr="005A01BA" w:rsidRDefault="00817DE9" w:rsidP="00817D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1.413</w:t>
            </w:r>
          </w:p>
        </w:tc>
      </w:tr>
      <w:tr w:rsidR="00817DE9" w:rsidRPr="005A01BA" w14:paraId="324A3C17" w14:textId="77777777" w:rsidTr="00817DE9">
        <w:trPr>
          <w:trHeight w:val="300"/>
          <w:jc w:val="center"/>
        </w:trPr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D340BB" w14:textId="3EBDAB2A" w:rsidR="00817DE9" w:rsidRPr="005A01BA" w:rsidRDefault="00817DE9" w:rsidP="00817D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H-GFRP</w:t>
            </w:r>
          </w:p>
        </w:tc>
        <w:tc>
          <w:tcPr>
            <w:tcW w:w="104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673BF3" w14:textId="77777777" w:rsidR="00817DE9" w:rsidRPr="005A01BA" w:rsidRDefault="00817DE9" w:rsidP="00817D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20.917</w:t>
            </w:r>
          </w:p>
        </w:tc>
        <w:tc>
          <w:tcPr>
            <w:tcW w:w="13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738FFA" w14:textId="4E08C13F" w:rsidR="00817DE9" w:rsidRPr="005A01BA" w:rsidRDefault="00817DE9" w:rsidP="00817D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7.968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67343A" w14:textId="77777777" w:rsidR="00817DE9" w:rsidRPr="005A01BA" w:rsidRDefault="00817DE9" w:rsidP="00817D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1.615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4B56B5" w14:textId="46B011BF" w:rsidR="00817DE9" w:rsidRPr="005A01BA" w:rsidRDefault="00817DE9" w:rsidP="00817D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1.611</w:t>
            </w:r>
          </w:p>
        </w:tc>
      </w:tr>
      <w:tr w:rsidR="00817DE9" w:rsidRPr="005A01BA" w14:paraId="3D12FF5B" w14:textId="77777777" w:rsidTr="00817DE9">
        <w:trPr>
          <w:trHeight w:val="300"/>
          <w:jc w:val="center"/>
        </w:trPr>
        <w:tc>
          <w:tcPr>
            <w:tcW w:w="74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4F00C21" w14:textId="27FAE144" w:rsidR="00817DE9" w:rsidRPr="005A01BA" w:rsidRDefault="00817DE9" w:rsidP="00817D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H-BFRP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0E3CA8" w14:textId="77777777" w:rsidR="00817DE9" w:rsidRPr="005A01BA" w:rsidRDefault="00817DE9" w:rsidP="00817D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8.572</w:t>
            </w:r>
          </w:p>
        </w:tc>
        <w:tc>
          <w:tcPr>
            <w:tcW w:w="138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39DDBD" w14:textId="7B74BDEC" w:rsidR="00817DE9" w:rsidRPr="005A01BA" w:rsidRDefault="00817DE9" w:rsidP="00817D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3.512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FC53EF" w14:textId="77777777" w:rsidR="00817DE9" w:rsidRPr="005A01BA" w:rsidRDefault="00817DE9" w:rsidP="00817D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1.694</w:t>
            </w:r>
          </w:p>
        </w:tc>
        <w:tc>
          <w:tcPr>
            <w:tcW w:w="87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2CBB1C" w14:textId="4A886308" w:rsidR="00817DE9" w:rsidRPr="005A01BA" w:rsidRDefault="00817DE9" w:rsidP="00817D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1.69</w:t>
            </w:r>
          </w:p>
        </w:tc>
      </w:tr>
      <w:tr w:rsidR="00817DE9" w:rsidRPr="005A01BA" w14:paraId="3DE2847F" w14:textId="77777777" w:rsidTr="00817DE9">
        <w:trPr>
          <w:trHeight w:val="300"/>
          <w:jc w:val="center"/>
        </w:trPr>
        <w:tc>
          <w:tcPr>
            <w:tcW w:w="746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DB2C43" w14:textId="53D58D90" w:rsidR="00817DE9" w:rsidRPr="005A01BA" w:rsidRDefault="00817DE9" w:rsidP="00817D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V-CFRP</w:t>
            </w:r>
          </w:p>
        </w:tc>
        <w:tc>
          <w:tcPr>
            <w:tcW w:w="1044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3DD6E4" w14:textId="77777777" w:rsidR="00817DE9" w:rsidRPr="005A01BA" w:rsidRDefault="00817DE9" w:rsidP="00817D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11.2346</w:t>
            </w:r>
          </w:p>
        </w:tc>
        <w:tc>
          <w:tcPr>
            <w:tcW w:w="138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69A66C" w14:textId="47387F99" w:rsidR="00817DE9" w:rsidRPr="005A01BA" w:rsidRDefault="00817DE9" w:rsidP="00817D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3.624</w:t>
            </w:r>
          </w:p>
        </w:tc>
        <w:tc>
          <w:tcPr>
            <w:tcW w:w="944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223C8C" w14:textId="77777777" w:rsidR="00817DE9" w:rsidRPr="005A01BA" w:rsidRDefault="00817DE9" w:rsidP="00817D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1.476</w:t>
            </w:r>
          </w:p>
        </w:tc>
        <w:tc>
          <w:tcPr>
            <w:tcW w:w="877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79B35C" w14:textId="1AA56C20" w:rsidR="00817DE9" w:rsidRPr="005A01BA" w:rsidRDefault="00817DE9" w:rsidP="00817D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1.473</w:t>
            </w:r>
          </w:p>
        </w:tc>
      </w:tr>
      <w:tr w:rsidR="00817DE9" w:rsidRPr="005A01BA" w14:paraId="6AFA0720" w14:textId="77777777" w:rsidTr="00817DE9">
        <w:trPr>
          <w:trHeight w:val="300"/>
          <w:jc w:val="center"/>
        </w:trPr>
        <w:tc>
          <w:tcPr>
            <w:tcW w:w="7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01DF31" w14:textId="42906AA0" w:rsidR="00817DE9" w:rsidRPr="005A01BA" w:rsidRDefault="00817DE9" w:rsidP="00817D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V-GFRP</w:t>
            </w:r>
          </w:p>
        </w:tc>
        <w:tc>
          <w:tcPr>
            <w:tcW w:w="104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DC3997" w14:textId="77777777" w:rsidR="00817DE9" w:rsidRPr="005A01BA" w:rsidRDefault="00817DE9" w:rsidP="00817D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12.531</w:t>
            </w:r>
          </w:p>
        </w:tc>
        <w:tc>
          <w:tcPr>
            <w:tcW w:w="138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9A00B8" w14:textId="27C52E6B" w:rsidR="00817DE9" w:rsidRPr="005A01BA" w:rsidRDefault="00817DE9" w:rsidP="00817D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5.594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1A426C" w14:textId="77777777" w:rsidR="00817DE9" w:rsidRPr="005A01BA" w:rsidRDefault="00817DE9" w:rsidP="00817D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1.806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731BB0" w14:textId="2E6CF1DF" w:rsidR="00817DE9" w:rsidRPr="005A01BA" w:rsidRDefault="00817DE9" w:rsidP="00817D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1.802</w:t>
            </w:r>
          </w:p>
        </w:tc>
      </w:tr>
      <w:tr w:rsidR="00817DE9" w:rsidRPr="005A01BA" w14:paraId="54FA1048" w14:textId="77777777" w:rsidTr="00817DE9">
        <w:trPr>
          <w:trHeight w:val="300"/>
          <w:jc w:val="center"/>
        </w:trPr>
        <w:tc>
          <w:tcPr>
            <w:tcW w:w="746" w:type="pct"/>
            <w:tcBorders>
              <w:top w:val="nil"/>
              <w:left w:val="nil"/>
              <w:right w:val="nil"/>
            </w:tcBorders>
            <w:noWrap/>
            <w:hideMark/>
          </w:tcPr>
          <w:p w14:paraId="14F04ED0" w14:textId="63ACB761" w:rsidR="00817DE9" w:rsidRPr="005A01BA" w:rsidRDefault="00817DE9" w:rsidP="00817D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V-BFRP</w:t>
            </w:r>
          </w:p>
        </w:tc>
        <w:tc>
          <w:tcPr>
            <w:tcW w:w="1044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20C4286" w14:textId="77777777" w:rsidR="00817DE9" w:rsidRPr="005A01BA" w:rsidRDefault="00817DE9" w:rsidP="00817D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9.213</w:t>
            </w:r>
          </w:p>
        </w:tc>
        <w:tc>
          <w:tcPr>
            <w:tcW w:w="1389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0B60FB08" w14:textId="5A614DA9" w:rsidR="00817DE9" w:rsidRPr="005A01BA" w:rsidRDefault="00817DE9" w:rsidP="00817D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4.429</w:t>
            </w:r>
          </w:p>
        </w:tc>
        <w:tc>
          <w:tcPr>
            <w:tcW w:w="944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28B080C" w14:textId="77777777" w:rsidR="00817DE9" w:rsidRPr="005A01BA" w:rsidRDefault="00817DE9" w:rsidP="00817D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1.926</w:t>
            </w:r>
          </w:p>
        </w:tc>
        <w:tc>
          <w:tcPr>
            <w:tcW w:w="877" w:type="pc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AC0794B" w14:textId="072EC508" w:rsidR="00817DE9" w:rsidRPr="005A01BA" w:rsidRDefault="00817DE9" w:rsidP="00817D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1.922</w:t>
            </w:r>
          </w:p>
        </w:tc>
      </w:tr>
    </w:tbl>
    <w:p w14:paraId="629B3D04" w14:textId="77777777" w:rsidR="00817DE9" w:rsidRPr="005A01BA" w:rsidRDefault="00817DE9" w:rsidP="00817DE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211334718"/>
    </w:p>
    <w:p w14:paraId="41362172" w14:textId="1234E568" w:rsidR="00817DE9" w:rsidRPr="005A01BA" w:rsidRDefault="00817DE9" w:rsidP="00303DE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01BA">
        <w:rPr>
          <w:rFonts w:ascii="Times New Roman" w:hAnsi="Times New Roman" w:cs="Times New Roman"/>
          <w:b/>
          <w:bCs/>
          <w:sz w:val="24"/>
          <w:szCs w:val="24"/>
        </w:rPr>
        <w:t>Table S2.</w:t>
      </w:r>
      <w:r w:rsidRPr="005A01BA">
        <w:rPr>
          <w:rFonts w:ascii="Times New Roman" w:hAnsi="Times New Roman" w:cs="Times New Roman"/>
          <w:sz w:val="24"/>
          <w:szCs w:val="24"/>
        </w:rPr>
        <w:t xml:space="preserve"> Density and composition of the laminates manufactured using HLU and VARTM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652"/>
        <w:gridCol w:w="1845"/>
        <w:gridCol w:w="1845"/>
        <w:gridCol w:w="1845"/>
        <w:gridCol w:w="1839"/>
      </w:tblGrid>
      <w:tr w:rsidR="00817DE9" w:rsidRPr="00D063F9" w14:paraId="0F695476" w14:textId="77777777" w:rsidTr="00DF6E3B">
        <w:trPr>
          <w:trHeight w:val="701"/>
          <w:jc w:val="center"/>
        </w:trPr>
        <w:tc>
          <w:tcPr>
            <w:tcW w:w="91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4ADF1F2" w14:textId="208DC526" w:rsidR="00817DE9" w:rsidRPr="00D063F9" w:rsidRDefault="00D063F9" w:rsidP="00DF6E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63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Sample</w:t>
            </w:r>
          </w:p>
        </w:tc>
        <w:tc>
          <w:tcPr>
            <w:tcW w:w="1022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027C175" w14:textId="77777777" w:rsidR="00817DE9" w:rsidRPr="00D063F9" w:rsidRDefault="00817DE9" w:rsidP="00DF6E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63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Density (</w:t>
            </w:r>
            <w:bookmarkStart w:id="2" w:name="_Hlk211339152"/>
            <w:r w:rsidRPr="00D063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g/cm</w:t>
            </w:r>
            <w:r w:rsidRPr="00D063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vertAlign w:val="superscript"/>
                <w:lang w:eastAsia="en-IN"/>
                <w14:ligatures w14:val="none"/>
              </w:rPr>
              <w:t>3</w:t>
            </w:r>
            <w:bookmarkEnd w:id="2"/>
            <w:r w:rsidRPr="00D063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)</w:t>
            </w:r>
          </w:p>
        </w:tc>
        <w:tc>
          <w:tcPr>
            <w:tcW w:w="10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35789B" w14:textId="77777777" w:rsidR="00817DE9" w:rsidRPr="00D063F9" w:rsidRDefault="00817DE9" w:rsidP="00DF6E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63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Fiber volume fraction (%)</w:t>
            </w:r>
          </w:p>
        </w:tc>
        <w:tc>
          <w:tcPr>
            <w:tcW w:w="10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607048" w14:textId="77777777" w:rsidR="00817DE9" w:rsidRPr="00D063F9" w:rsidRDefault="00817DE9" w:rsidP="00DF6E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63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Resin fraction (%)</w:t>
            </w:r>
          </w:p>
        </w:tc>
        <w:tc>
          <w:tcPr>
            <w:tcW w:w="10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C046CE" w14:textId="77777777" w:rsidR="00817DE9" w:rsidRPr="00D063F9" w:rsidRDefault="00817DE9" w:rsidP="00DF6E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D063F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Void fraction (%)</w:t>
            </w:r>
          </w:p>
        </w:tc>
      </w:tr>
      <w:tr w:rsidR="00817DE9" w:rsidRPr="005A01BA" w14:paraId="51FF0438" w14:textId="77777777" w:rsidTr="00DF6E3B">
        <w:trPr>
          <w:trHeight w:val="310"/>
          <w:jc w:val="center"/>
        </w:trPr>
        <w:tc>
          <w:tcPr>
            <w:tcW w:w="915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56D9DDA6" w14:textId="77777777" w:rsidR="00817DE9" w:rsidRPr="005A01BA" w:rsidRDefault="00817DE9" w:rsidP="00DF6E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A01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H-CFRP</w:t>
            </w:r>
          </w:p>
        </w:tc>
        <w:tc>
          <w:tcPr>
            <w:tcW w:w="1022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7F191EA4" w14:textId="77777777" w:rsidR="00817DE9" w:rsidRPr="005A01BA" w:rsidRDefault="00817DE9" w:rsidP="00DF6E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A01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1.41</w:t>
            </w:r>
          </w:p>
        </w:tc>
        <w:tc>
          <w:tcPr>
            <w:tcW w:w="1022" w:type="pct"/>
            <w:tcBorders>
              <w:top w:val="single" w:sz="4" w:space="0" w:color="auto"/>
            </w:tcBorders>
            <w:vAlign w:val="center"/>
          </w:tcPr>
          <w:p w14:paraId="01B964A8" w14:textId="77777777" w:rsidR="00817DE9" w:rsidRPr="005A01BA" w:rsidRDefault="00817DE9" w:rsidP="00DF6E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A01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46.80</w:t>
            </w:r>
          </w:p>
        </w:tc>
        <w:tc>
          <w:tcPr>
            <w:tcW w:w="1022" w:type="pct"/>
            <w:tcBorders>
              <w:top w:val="single" w:sz="4" w:space="0" w:color="auto"/>
            </w:tcBorders>
            <w:vAlign w:val="center"/>
          </w:tcPr>
          <w:p w14:paraId="405723E0" w14:textId="77777777" w:rsidR="00817DE9" w:rsidRPr="005A01BA" w:rsidRDefault="00817DE9" w:rsidP="00DF6E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A01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49.06</w:t>
            </w:r>
          </w:p>
        </w:tc>
        <w:tc>
          <w:tcPr>
            <w:tcW w:w="1019" w:type="pct"/>
            <w:tcBorders>
              <w:top w:val="single" w:sz="4" w:space="0" w:color="auto"/>
            </w:tcBorders>
            <w:vAlign w:val="center"/>
          </w:tcPr>
          <w:p w14:paraId="6A080D9C" w14:textId="77777777" w:rsidR="00817DE9" w:rsidRPr="005A01BA" w:rsidRDefault="00817DE9" w:rsidP="00DF6E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A01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4.14</w:t>
            </w:r>
          </w:p>
        </w:tc>
      </w:tr>
      <w:tr w:rsidR="00817DE9" w:rsidRPr="005A01BA" w14:paraId="71B5A27B" w14:textId="77777777" w:rsidTr="00DF6E3B">
        <w:trPr>
          <w:trHeight w:val="310"/>
          <w:jc w:val="center"/>
        </w:trPr>
        <w:tc>
          <w:tcPr>
            <w:tcW w:w="915" w:type="pct"/>
            <w:noWrap/>
            <w:vAlign w:val="center"/>
          </w:tcPr>
          <w:p w14:paraId="3F51BD6C" w14:textId="77777777" w:rsidR="00817DE9" w:rsidRPr="005A01BA" w:rsidRDefault="00817DE9" w:rsidP="00DF6E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A01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H-GFRP</w:t>
            </w:r>
          </w:p>
        </w:tc>
        <w:tc>
          <w:tcPr>
            <w:tcW w:w="1022" w:type="pct"/>
            <w:noWrap/>
            <w:vAlign w:val="center"/>
          </w:tcPr>
          <w:p w14:paraId="3DDCB359" w14:textId="77777777" w:rsidR="00817DE9" w:rsidRPr="005A01BA" w:rsidRDefault="00817DE9" w:rsidP="00DF6E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A01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1.61</w:t>
            </w:r>
          </w:p>
        </w:tc>
        <w:tc>
          <w:tcPr>
            <w:tcW w:w="1022" w:type="pct"/>
            <w:vAlign w:val="center"/>
          </w:tcPr>
          <w:p w14:paraId="56D93260" w14:textId="77777777" w:rsidR="00817DE9" w:rsidRPr="005A01BA" w:rsidRDefault="00817DE9" w:rsidP="00DF6E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A01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37.55</w:t>
            </w:r>
          </w:p>
        </w:tc>
        <w:tc>
          <w:tcPr>
            <w:tcW w:w="1022" w:type="pct"/>
            <w:vAlign w:val="center"/>
          </w:tcPr>
          <w:p w14:paraId="656E6CEE" w14:textId="77777777" w:rsidR="00817DE9" w:rsidRPr="005A01BA" w:rsidRDefault="00817DE9" w:rsidP="00DF6E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A01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54.83</w:t>
            </w:r>
          </w:p>
        </w:tc>
        <w:tc>
          <w:tcPr>
            <w:tcW w:w="1019" w:type="pct"/>
            <w:vAlign w:val="center"/>
          </w:tcPr>
          <w:p w14:paraId="5855E16B" w14:textId="77777777" w:rsidR="00817DE9" w:rsidRPr="005A01BA" w:rsidRDefault="00817DE9" w:rsidP="00DF6E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A01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7.62</w:t>
            </w:r>
          </w:p>
        </w:tc>
      </w:tr>
      <w:tr w:rsidR="00817DE9" w:rsidRPr="005A01BA" w14:paraId="2A821E1B" w14:textId="77777777" w:rsidTr="00DF6E3B">
        <w:trPr>
          <w:trHeight w:val="320"/>
          <w:jc w:val="center"/>
        </w:trPr>
        <w:tc>
          <w:tcPr>
            <w:tcW w:w="915" w:type="pct"/>
            <w:tcBorders>
              <w:bottom w:val="single" w:sz="4" w:space="0" w:color="auto"/>
            </w:tcBorders>
            <w:noWrap/>
          </w:tcPr>
          <w:p w14:paraId="60273601" w14:textId="77777777" w:rsidR="00817DE9" w:rsidRPr="005A01BA" w:rsidRDefault="00817DE9" w:rsidP="00DF6E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H-BFRP</w:t>
            </w:r>
          </w:p>
        </w:tc>
        <w:tc>
          <w:tcPr>
            <w:tcW w:w="1022" w:type="pct"/>
            <w:tcBorders>
              <w:bottom w:val="single" w:sz="4" w:space="0" w:color="auto"/>
            </w:tcBorders>
            <w:noWrap/>
          </w:tcPr>
          <w:p w14:paraId="5B4F9ECD" w14:textId="77777777" w:rsidR="00817DE9" w:rsidRPr="005A01BA" w:rsidRDefault="00817DE9" w:rsidP="00DF6E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1.69</w:t>
            </w:r>
          </w:p>
        </w:tc>
        <w:tc>
          <w:tcPr>
            <w:tcW w:w="1022" w:type="pct"/>
            <w:tcBorders>
              <w:bottom w:val="single" w:sz="4" w:space="0" w:color="auto"/>
            </w:tcBorders>
          </w:tcPr>
          <w:p w14:paraId="188C0188" w14:textId="77777777" w:rsidR="00817DE9" w:rsidRPr="005A01BA" w:rsidRDefault="00817DE9" w:rsidP="00DF6E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A01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37.90</w:t>
            </w:r>
          </w:p>
        </w:tc>
        <w:tc>
          <w:tcPr>
            <w:tcW w:w="1022" w:type="pct"/>
            <w:tcBorders>
              <w:bottom w:val="single" w:sz="4" w:space="0" w:color="auto"/>
            </w:tcBorders>
          </w:tcPr>
          <w:p w14:paraId="4E2376D4" w14:textId="77777777" w:rsidR="00817DE9" w:rsidRPr="005A01BA" w:rsidRDefault="00817DE9" w:rsidP="00DF6E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A01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56.53</w:t>
            </w:r>
          </w:p>
        </w:tc>
        <w:tc>
          <w:tcPr>
            <w:tcW w:w="1019" w:type="pct"/>
            <w:tcBorders>
              <w:bottom w:val="single" w:sz="4" w:space="0" w:color="auto"/>
            </w:tcBorders>
          </w:tcPr>
          <w:p w14:paraId="4192743D" w14:textId="77777777" w:rsidR="00817DE9" w:rsidRPr="005A01BA" w:rsidRDefault="00817DE9" w:rsidP="00DF6E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A01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5.57</w:t>
            </w:r>
          </w:p>
        </w:tc>
      </w:tr>
      <w:tr w:rsidR="00817DE9" w:rsidRPr="005A01BA" w14:paraId="37F15237" w14:textId="77777777" w:rsidTr="00DF6E3B">
        <w:trPr>
          <w:trHeight w:val="310"/>
          <w:jc w:val="center"/>
        </w:trPr>
        <w:tc>
          <w:tcPr>
            <w:tcW w:w="915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5CC9B265" w14:textId="77777777" w:rsidR="00817DE9" w:rsidRPr="005A01BA" w:rsidRDefault="00817DE9" w:rsidP="00DF6E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A01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V-CFRP</w:t>
            </w:r>
          </w:p>
        </w:tc>
        <w:tc>
          <w:tcPr>
            <w:tcW w:w="1022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40CDBC8F" w14:textId="77777777" w:rsidR="00817DE9" w:rsidRPr="005A01BA" w:rsidRDefault="00817DE9" w:rsidP="00DF6E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A01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1.47</w:t>
            </w:r>
          </w:p>
        </w:tc>
        <w:tc>
          <w:tcPr>
            <w:tcW w:w="1022" w:type="pct"/>
            <w:tcBorders>
              <w:top w:val="single" w:sz="4" w:space="0" w:color="auto"/>
            </w:tcBorders>
            <w:vAlign w:val="center"/>
          </w:tcPr>
          <w:p w14:paraId="2FC79B0F" w14:textId="77777777" w:rsidR="00817DE9" w:rsidRPr="005A01BA" w:rsidRDefault="00817DE9" w:rsidP="00DF6E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A01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51.47</w:t>
            </w:r>
          </w:p>
        </w:tc>
        <w:tc>
          <w:tcPr>
            <w:tcW w:w="1022" w:type="pct"/>
            <w:tcBorders>
              <w:top w:val="single" w:sz="4" w:space="0" w:color="auto"/>
            </w:tcBorders>
            <w:vAlign w:val="center"/>
          </w:tcPr>
          <w:p w14:paraId="17945183" w14:textId="77777777" w:rsidR="00817DE9" w:rsidRPr="005A01BA" w:rsidRDefault="00817DE9" w:rsidP="00DF6E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A01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47.25</w:t>
            </w:r>
          </w:p>
        </w:tc>
        <w:tc>
          <w:tcPr>
            <w:tcW w:w="1019" w:type="pct"/>
            <w:tcBorders>
              <w:top w:val="single" w:sz="4" w:space="0" w:color="auto"/>
            </w:tcBorders>
            <w:vAlign w:val="center"/>
          </w:tcPr>
          <w:p w14:paraId="3007D7DF" w14:textId="77777777" w:rsidR="00817DE9" w:rsidRPr="005A01BA" w:rsidRDefault="00817DE9" w:rsidP="00DF6E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A01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1.28</w:t>
            </w:r>
          </w:p>
        </w:tc>
      </w:tr>
      <w:tr w:rsidR="00817DE9" w:rsidRPr="005A01BA" w14:paraId="43C7E86C" w14:textId="77777777" w:rsidTr="00DF6E3B">
        <w:trPr>
          <w:trHeight w:val="310"/>
          <w:jc w:val="center"/>
        </w:trPr>
        <w:tc>
          <w:tcPr>
            <w:tcW w:w="915" w:type="pct"/>
            <w:noWrap/>
            <w:vAlign w:val="center"/>
            <w:hideMark/>
          </w:tcPr>
          <w:p w14:paraId="3FEBD768" w14:textId="77777777" w:rsidR="00817DE9" w:rsidRPr="005A01BA" w:rsidRDefault="00817DE9" w:rsidP="00DF6E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A01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V-GFRP</w:t>
            </w:r>
          </w:p>
        </w:tc>
        <w:tc>
          <w:tcPr>
            <w:tcW w:w="1022" w:type="pct"/>
            <w:noWrap/>
            <w:vAlign w:val="center"/>
            <w:hideMark/>
          </w:tcPr>
          <w:p w14:paraId="55B378F0" w14:textId="77777777" w:rsidR="00817DE9" w:rsidRPr="005A01BA" w:rsidRDefault="00817DE9" w:rsidP="00DF6E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A01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1.80</w:t>
            </w:r>
          </w:p>
        </w:tc>
        <w:tc>
          <w:tcPr>
            <w:tcW w:w="1022" w:type="pct"/>
            <w:vAlign w:val="center"/>
          </w:tcPr>
          <w:p w14:paraId="613365F4" w14:textId="77777777" w:rsidR="00817DE9" w:rsidRPr="005A01BA" w:rsidRDefault="00817DE9" w:rsidP="00DF6E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A01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46.62</w:t>
            </w:r>
          </w:p>
        </w:tc>
        <w:tc>
          <w:tcPr>
            <w:tcW w:w="1022" w:type="pct"/>
            <w:vAlign w:val="center"/>
          </w:tcPr>
          <w:p w14:paraId="0BDB2885" w14:textId="77777777" w:rsidR="00817DE9" w:rsidRPr="005A01BA" w:rsidRDefault="00817DE9" w:rsidP="00DF6E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A01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51.53</w:t>
            </w:r>
          </w:p>
        </w:tc>
        <w:tc>
          <w:tcPr>
            <w:tcW w:w="1019" w:type="pct"/>
            <w:vAlign w:val="center"/>
          </w:tcPr>
          <w:p w14:paraId="71AE38DA" w14:textId="77777777" w:rsidR="00817DE9" w:rsidRPr="005A01BA" w:rsidRDefault="00817DE9" w:rsidP="00DF6E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A01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1.85</w:t>
            </w:r>
          </w:p>
        </w:tc>
      </w:tr>
      <w:tr w:rsidR="00817DE9" w:rsidRPr="005A01BA" w14:paraId="0C544883" w14:textId="77777777" w:rsidTr="00DF6E3B">
        <w:trPr>
          <w:trHeight w:val="320"/>
          <w:jc w:val="center"/>
        </w:trPr>
        <w:tc>
          <w:tcPr>
            <w:tcW w:w="915" w:type="pct"/>
            <w:tcBorders>
              <w:bottom w:val="single" w:sz="4" w:space="0" w:color="auto"/>
            </w:tcBorders>
            <w:noWrap/>
          </w:tcPr>
          <w:p w14:paraId="672C605B" w14:textId="77777777" w:rsidR="00817DE9" w:rsidRPr="005A01BA" w:rsidRDefault="00817DE9" w:rsidP="00DF6E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V-BFRP</w:t>
            </w:r>
          </w:p>
        </w:tc>
        <w:tc>
          <w:tcPr>
            <w:tcW w:w="1022" w:type="pct"/>
            <w:tcBorders>
              <w:bottom w:val="single" w:sz="4" w:space="0" w:color="auto"/>
            </w:tcBorders>
            <w:noWrap/>
            <w:vAlign w:val="center"/>
          </w:tcPr>
          <w:p w14:paraId="2C797D31" w14:textId="77777777" w:rsidR="00817DE9" w:rsidRPr="005A01BA" w:rsidRDefault="00817DE9" w:rsidP="00DF6E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A01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1.92</w:t>
            </w:r>
          </w:p>
        </w:tc>
        <w:tc>
          <w:tcPr>
            <w:tcW w:w="1022" w:type="pct"/>
            <w:tcBorders>
              <w:bottom w:val="single" w:sz="4" w:space="0" w:color="auto"/>
            </w:tcBorders>
            <w:vAlign w:val="center"/>
          </w:tcPr>
          <w:p w14:paraId="4BC49D7D" w14:textId="77777777" w:rsidR="00817DE9" w:rsidRPr="005A01BA" w:rsidRDefault="00817DE9" w:rsidP="00DF6E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A01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50.20</w:t>
            </w:r>
          </w:p>
        </w:tc>
        <w:tc>
          <w:tcPr>
            <w:tcW w:w="1022" w:type="pct"/>
            <w:tcBorders>
              <w:bottom w:val="single" w:sz="4" w:space="0" w:color="auto"/>
            </w:tcBorders>
            <w:vAlign w:val="center"/>
          </w:tcPr>
          <w:p w14:paraId="50DA9256" w14:textId="77777777" w:rsidR="00817DE9" w:rsidRPr="005A01BA" w:rsidRDefault="00817DE9" w:rsidP="00DF6E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A01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48.43</w:t>
            </w:r>
          </w:p>
        </w:tc>
        <w:tc>
          <w:tcPr>
            <w:tcW w:w="1019" w:type="pct"/>
            <w:tcBorders>
              <w:bottom w:val="single" w:sz="4" w:space="0" w:color="auto"/>
            </w:tcBorders>
            <w:vAlign w:val="center"/>
          </w:tcPr>
          <w:p w14:paraId="6C2CC37B" w14:textId="77777777" w:rsidR="00817DE9" w:rsidRPr="005A01BA" w:rsidRDefault="00817DE9" w:rsidP="00DF6E3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5A01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1.37</w:t>
            </w:r>
          </w:p>
        </w:tc>
      </w:tr>
    </w:tbl>
    <w:p w14:paraId="61302D75" w14:textId="77777777" w:rsidR="000031D3" w:rsidRDefault="000031D3" w:rsidP="006E4DC8">
      <w:pPr>
        <w:spacing w:before="24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1E00375" w14:textId="60881F93" w:rsidR="00173FFA" w:rsidRPr="005A01BA" w:rsidRDefault="00FE6186" w:rsidP="006E4DC8">
      <w:pPr>
        <w:spacing w:before="24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A01BA">
        <w:rPr>
          <w:rFonts w:ascii="Times New Roman" w:hAnsi="Times New Roman" w:cs="Times New Roman"/>
          <w:i/>
          <w:iCs/>
          <w:sz w:val="24"/>
          <w:szCs w:val="24"/>
        </w:rPr>
        <w:lastRenderedPageBreak/>
        <w:t>Comparison with theoretical density</w:t>
      </w:r>
    </w:p>
    <w:p w14:paraId="54D12FBB" w14:textId="5E07F59F" w:rsidR="00FE6186" w:rsidRPr="005A01BA" w:rsidRDefault="00FE6186" w:rsidP="00F961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1BA">
        <w:rPr>
          <w:rFonts w:ascii="Times New Roman" w:hAnsi="Times New Roman" w:cs="Times New Roman"/>
          <w:sz w:val="24"/>
          <w:szCs w:val="24"/>
        </w:rPr>
        <w:t xml:space="preserve">Theoretical density of the composites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(ρ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tc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)</m:t>
        </m:r>
      </m:oMath>
      <w:r w:rsidRPr="005A01BA">
        <w:rPr>
          <w:rFonts w:ascii="Times New Roman" w:hAnsi="Times New Roman" w:cs="Times New Roman"/>
          <w:sz w:val="24"/>
          <w:szCs w:val="24"/>
        </w:rPr>
        <w:t xml:space="preserve"> based on </w:t>
      </w:r>
      <w:r w:rsidR="005A01BA" w:rsidRPr="005A01BA">
        <w:rPr>
          <w:rFonts w:ascii="Times New Roman" w:hAnsi="Times New Roman" w:cs="Times New Roman"/>
          <w:sz w:val="24"/>
          <w:szCs w:val="24"/>
        </w:rPr>
        <w:t xml:space="preserve">the </w:t>
      </w:r>
      <w:r w:rsidRPr="005A01BA">
        <w:rPr>
          <w:rFonts w:ascii="Times New Roman" w:hAnsi="Times New Roman" w:cs="Times New Roman"/>
          <w:sz w:val="24"/>
          <w:szCs w:val="24"/>
        </w:rPr>
        <w:t>rule of mixtures</w:t>
      </w:r>
      <w:r w:rsidR="00B80DC3" w:rsidRPr="005A01BA">
        <w:rPr>
          <w:rFonts w:ascii="Times New Roman" w:hAnsi="Times New Roman" w:cs="Times New Roman"/>
          <w:sz w:val="24"/>
          <w:szCs w:val="24"/>
        </w:rPr>
        <w:t xml:space="preserve"> is calculated from the following equation,</w:t>
      </w:r>
    </w:p>
    <w:p w14:paraId="4665CE10" w14:textId="25C3A848" w:rsidR="00FE6186" w:rsidRPr="005A01BA" w:rsidRDefault="00000000" w:rsidP="00F961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ρ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tc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 xml:space="preserve">= 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f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ρ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f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 xml:space="preserve">+ 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(1-V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f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)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ρ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m</m:t>
              </m:r>
            </m:sub>
          </m:sSub>
        </m:oMath>
      </m:oMathPara>
    </w:p>
    <w:p w14:paraId="6BA4864C" w14:textId="77777777" w:rsidR="005A01BA" w:rsidRPr="005A01BA" w:rsidRDefault="005A01BA" w:rsidP="005A01BA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1BA">
        <w:rPr>
          <w:rFonts w:ascii="Times New Roman" w:hAnsi="Times New Roman" w:cs="Times New Roman"/>
          <w:sz w:val="24"/>
          <w:szCs w:val="24"/>
        </w:rPr>
        <w:t xml:space="preserve">where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sub>
        </m:sSub>
      </m:oMath>
      <w:r w:rsidRPr="005A01BA">
        <w:rPr>
          <w:rFonts w:ascii="Times New Roman" w:hAnsi="Times New Roman" w:cs="Times New Roman"/>
          <w:sz w:val="24"/>
          <w:szCs w:val="24"/>
        </w:rPr>
        <w:t xml:space="preserve"> is the fiber volume fraction (expected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sub>
        </m:sSub>
      </m:oMath>
      <w:r w:rsidRPr="005A01BA">
        <w:rPr>
          <w:rFonts w:ascii="Times New Roman" w:hAnsi="Times New Roman" w:cs="Times New Roman"/>
          <w:sz w:val="24"/>
          <w:szCs w:val="24"/>
        </w:rPr>
        <w:t xml:space="preserve"> = 0.5),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ρ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sub>
        </m:sSub>
      </m:oMath>
      <w:r w:rsidRPr="005A01BA">
        <w:rPr>
          <w:rFonts w:ascii="Times New Roman" w:hAnsi="Times New Roman" w:cs="Times New Roman"/>
          <w:sz w:val="24"/>
          <w:szCs w:val="24"/>
        </w:rPr>
        <w:t xml:space="preserve"> and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ρ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sub>
        </m:sSub>
      </m:oMath>
      <w:r w:rsidRPr="005A01BA">
        <w:rPr>
          <w:rFonts w:ascii="Times New Roman" w:hAnsi="Times New Roman" w:cs="Times New Roman"/>
          <w:sz w:val="24"/>
          <w:szCs w:val="24"/>
        </w:rPr>
        <w:t xml:space="preserve"> are the densities of fiber and resin (g/cm³), respectively.</w:t>
      </w:r>
    </w:p>
    <w:p w14:paraId="6C4BB549" w14:textId="4FB40DB7" w:rsidR="00FE6186" w:rsidRPr="005A01BA" w:rsidRDefault="00FE6186" w:rsidP="00F961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01BA">
        <w:rPr>
          <w:rFonts w:ascii="Times New Roman" w:hAnsi="Times New Roman" w:cs="Times New Roman"/>
          <w:sz w:val="24"/>
          <w:szCs w:val="24"/>
        </w:rPr>
        <w:t xml:space="preserve">The </w:t>
      </w:r>
      <w:r w:rsidR="00F9611E" w:rsidRPr="005A01BA">
        <w:rPr>
          <w:rFonts w:ascii="Times New Roman" w:hAnsi="Times New Roman" w:cs="Times New Roman"/>
          <w:sz w:val="24"/>
          <w:szCs w:val="24"/>
        </w:rPr>
        <w:t xml:space="preserve">percentage </w:t>
      </w:r>
      <w:r w:rsidRPr="005A01BA">
        <w:rPr>
          <w:rFonts w:ascii="Times New Roman" w:hAnsi="Times New Roman" w:cs="Times New Roman"/>
          <w:sz w:val="24"/>
          <w:szCs w:val="24"/>
        </w:rPr>
        <w:t>difference</w:t>
      </w:r>
      <w:r w:rsidR="00F9611E" w:rsidRPr="005A01BA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(∆)</m:t>
        </m:r>
      </m:oMath>
      <w:r w:rsidRPr="005A01BA">
        <w:rPr>
          <w:rFonts w:ascii="Times New Roman" w:hAnsi="Times New Roman" w:cs="Times New Roman"/>
          <w:sz w:val="24"/>
          <w:szCs w:val="24"/>
        </w:rPr>
        <w:t xml:space="preserve"> between the theoretical and </w:t>
      </w:r>
      <w:r w:rsidR="00F9611E" w:rsidRPr="005A01BA">
        <w:rPr>
          <w:rFonts w:ascii="Times New Roman" w:hAnsi="Times New Roman" w:cs="Times New Roman"/>
          <w:sz w:val="24"/>
          <w:szCs w:val="24"/>
        </w:rPr>
        <w:t xml:space="preserve">measured density is calculated </w:t>
      </w:r>
      <w:r w:rsidR="00B80DC3" w:rsidRPr="005A01BA">
        <w:rPr>
          <w:rFonts w:ascii="Times New Roman" w:hAnsi="Times New Roman" w:cs="Times New Roman"/>
          <w:sz w:val="24"/>
          <w:szCs w:val="24"/>
        </w:rPr>
        <w:t>from the equation given below,</w:t>
      </w:r>
    </w:p>
    <w:p w14:paraId="13236192" w14:textId="1810DFD4" w:rsidR="00F9611E" w:rsidRPr="005A01BA" w:rsidRDefault="002F796D" w:rsidP="00F961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∆ρ =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ρ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c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-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ρ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tc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ρ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tc</m:t>
                      </m:r>
                    </m:sub>
                  </m:sSub>
                </m:den>
              </m:f>
            </m:e>
          </m:d>
          <m:r>
            <w:rPr>
              <w:rFonts w:ascii="Cambria Math" w:hAnsi="Cambria Math" w:cs="Times New Roman"/>
              <w:sz w:val="24"/>
              <w:szCs w:val="24"/>
            </w:rPr>
            <m:t>×100</m:t>
          </m:r>
        </m:oMath>
      </m:oMathPara>
    </w:p>
    <w:bookmarkEnd w:id="1"/>
    <w:p w14:paraId="126F6626" w14:textId="7E40954A" w:rsidR="003B4643" w:rsidRPr="005A01BA" w:rsidRDefault="003B4643" w:rsidP="00303DE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01BA">
        <w:rPr>
          <w:rFonts w:ascii="Times New Roman" w:hAnsi="Times New Roman" w:cs="Times New Roman"/>
          <w:b/>
          <w:bCs/>
          <w:sz w:val="24"/>
          <w:szCs w:val="24"/>
        </w:rPr>
        <w:t>Table S3.</w:t>
      </w:r>
      <w:r w:rsidRPr="005A01BA">
        <w:rPr>
          <w:rFonts w:ascii="Times New Roman" w:hAnsi="Times New Roman" w:cs="Times New Roman"/>
          <w:sz w:val="24"/>
          <w:szCs w:val="24"/>
        </w:rPr>
        <w:t xml:space="preserve"> Comparison of experimental density with the theoretical density</w:t>
      </w:r>
    </w:p>
    <w:tbl>
      <w:tblPr>
        <w:tblStyle w:val="TableGrid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266"/>
        <w:gridCol w:w="1525"/>
        <w:gridCol w:w="1081"/>
        <w:gridCol w:w="1081"/>
        <w:gridCol w:w="1444"/>
        <w:gridCol w:w="1262"/>
        <w:gridCol w:w="1367"/>
      </w:tblGrid>
      <w:tr w:rsidR="00F9611E" w:rsidRPr="005A01BA" w14:paraId="3141042D" w14:textId="77777777" w:rsidTr="003B4643">
        <w:trPr>
          <w:trHeight w:val="300"/>
          <w:jc w:val="center"/>
        </w:trPr>
        <w:tc>
          <w:tcPr>
            <w:tcW w:w="701" w:type="pct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30EE1C" w14:textId="77777777" w:rsidR="00F9611E" w:rsidRPr="005A01BA" w:rsidRDefault="00F9611E" w:rsidP="00F961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Sample</w:t>
            </w:r>
          </w:p>
        </w:tc>
        <w:tc>
          <w:tcPr>
            <w:tcW w:w="845" w:type="pct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2B5A26" w14:textId="5382D721" w:rsidR="00F9611E" w:rsidRPr="005A01BA" w:rsidRDefault="008B4462" w:rsidP="00F961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Expected fiber volume fraction</w:t>
            </w:r>
          </w:p>
        </w:tc>
        <w:tc>
          <w:tcPr>
            <w:tcW w:w="599" w:type="pct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2E4390" w14:textId="77777777" w:rsidR="00F9611E" w:rsidRPr="005A01BA" w:rsidRDefault="00F9611E" w:rsidP="00F961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Density of fiber</w:t>
            </w:r>
          </w:p>
        </w:tc>
        <w:tc>
          <w:tcPr>
            <w:tcW w:w="599" w:type="pct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0E2CA8D" w14:textId="77777777" w:rsidR="00F9611E" w:rsidRPr="005A01BA" w:rsidRDefault="00F9611E" w:rsidP="00F961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Density of resin</w:t>
            </w:r>
          </w:p>
        </w:tc>
        <w:tc>
          <w:tcPr>
            <w:tcW w:w="800" w:type="pct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3D1BF7" w14:textId="7614C08A" w:rsidR="00F9611E" w:rsidRPr="005A01BA" w:rsidRDefault="00F9611E" w:rsidP="00F961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Theoretical density (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b/>
                      <w:bCs/>
                      <w:i/>
                      <w:sz w:val="24"/>
                      <w:szCs w:val="24"/>
                      <w:lang w:eastAsia="zh-CN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ρ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tc</m:t>
                  </m:r>
                </m:sub>
              </m:sSub>
            </m:oMath>
            <w:r w:rsidRPr="005A0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699" w:type="pct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66871A" w14:textId="158D35D6" w:rsidR="00F9611E" w:rsidRPr="005A01BA" w:rsidRDefault="00F9611E" w:rsidP="00F961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Measured density (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b/>
                      <w:bCs/>
                      <w:i/>
                      <w:sz w:val="24"/>
                      <w:szCs w:val="24"/>
                      <w:lang w:eastAsia="zh-CN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ρ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sub>
              </m:sSub>
            </m:oMath>
            <w:r w:rsidRPr="005A0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758" w:type="pct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59EF60" w14:textId="6EF91FB2" w:rsidR="00F9611E" w:rsidRPr="005A01BA" w:rsidRDefault="00F9611E" w:rsidP="00F961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Percentage difference (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∆ρ</m:t>
              </m:r>
            </m:oMath>
            <w:r w:rsidRPr="005A0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817DE9" w:rsidRPr="005A01BA" w14:paraId="06951C38" w14:textId="77777777" w:rsidTr="003B4643">
        <w:trPr>
          <w:trHeight w:val="300"/>
          <w:jc w:val="center"/>
        </w:trPr>
        <w:tc>
          <w:tcPr>
            <w:tcW w:w="701" w:type="pct"/>
            <w:tcBorders>
              <w:left w:val="nil"/>
              <w:right w:val="nil"/>
            </w:tcBorders>
            <w:noWrap/>
            <w:vAlign w:val="center"/>
            <w:hideMark/>
          </w:tcPr>
          <w:p w14:paraId="264A0512" w14:textId="49361212" w:rsidR="00817DE9" w:rsidRPr="005A01BA" w:rsidRDefault="00817DE9" w:rsidP="00817D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H-CFRP</w:t>
            </w:r>
          </w:p>
        </w:tc>
        <w:tc>
          <w:tcPr>
            <w:tcW w:w="845" w:type="pct"/>
            <w:tcBorders>
              <w:left w:val="nil"/>
              <w:right w:val="nil"/>
            </w:tcBorders>
            <w:noWrap/>
            <w:vAlign w:val="center"/>
            <w:hideMark/>
          </w:tcPr>
          <w:p w14:paraId="00B14B66" w14:textId="77777777" w:rsidR="00817DE9" w:rsidRPr="005A01BA" w:rsidRDefault="00817DE9" w:rsidP="00817D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599" w:type="pct"/>
            <w:tcBorders>
              <w:left w:val="nil"/>
              <w:right w:val="nil"/>
            </w:tcBorders>
            <w:noWrap/>
            <w:vAlign w:val="center"/>
            <w:hideMark/>
          </w:tcPr>
          <w:p w14:paraId="2CA642F3" w14:textId="77777777" w:rsidR="00817DE9" w:rsidRPr="005A01BA" w:rsidRDefault="00817DE9" w:rsidP="00817D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1.76</w:t>
            </w:r>
          </w:p>
        </w:tc>
        <w:tc>
          <w:tcPr>
            <w:tcW w:w="599" w:type="pct"/>
            <w:tcBorders>
              <w:left w:val="nil"/>
              <w:right w:val="nil"/>
            </w:tcBorders>
            <w:noWrap/>
            <w:vAlign w:val="center"/>
            <w:hideMark/>
          </w:tcPr>
          <w:p w14:paraId="01633548" w14:textId="77777777" w:rsidR="00817DE9" w:rsidRPr="005A01BA" w:rsidRDefault="00817DE9" w:rsidP="00817D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00" w:type="pct"/>
            <w:tcBorders>
              <w:left w:val="nil"/>
              <w:right w:val="nil"/>
            </w:tcBorders>
            <w:noWrap/>
            <w:vAlign w:val="center"/>
            <w:hideMark/>
          </w:tcPr>
          <w:p w14:paraId="1A6A73FB" w14:textId="77777777" w:rsidR="00817DE9" w:rsidRPr="005A01BA" w:rsidRDefault="00817DE9" w:rsidP="00817D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1.48</w:t>
            </w:r>
          </w:p>
        </w:tc>
        <w:tc>
          <w:tcPr>
            <w:tcW w:w="699" w:type="pct"/>
            <w:tcBorders>
              <w:left w:val="nil"/>
              <w:right w:val="nil"/>
            </w:tcBorders>
            <w:noWrap/>
            <w:vAlign w:val="center"/>
            <w:hideMark/>
          </w:tcPr>
          <w:p w14:paraId="00F024ED" w14:textId="77777777" w:rsidR="00817DE9" w:rsidRPr="005A01BA" w:rsidRDefault="00817DE9" w:rsidP="00817D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1.413</w:t>
            </w:r>
          </w:p>
        </w:tc>
        <w:tc>
          <w:tcPr>
            <w:tcW w:w="758" w:type="pct"/>
            <w:tcBorders>
              <w:left w:val="nil"/>
              <w:right w:val="nil"/>
            </w:tcBorders>
            <w:noWrap/>
            <w:vAlign w:val="center"/>
            <w:hideMark/>
          </w:tcPr>
          <w:p w14:paraId="17C5492E" w14:textId="77777777" w:rsidR="00817DE9" w:rsidRPr="005A01BA" w:rsidRDefault="00817DE9" w:rsidP="00817D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-4.53</w:t>
            </w:r>
          </w:p>
        </w:tc>
      </w:tr>
      <w:tr w:rsidR="00817DE9" w:rsidRPr="005A01BA" w14:paraId="3F40893D" w14:textId="77777777" w:rsidTr="003B4643">
        <w:trPr>
          <w:trHeight w:val="300"/>
          <w:jc w:val="center"/>
        </w:trPr>
        <w:tc>
          <w:tcPr>
            <w:tcW w:w="701" w:type="pct"/>
            <w:tcBorders>
              <w:left w:val="nil"/>
              <w:right w:val="nil"/>
            </w:tcBorders>
            <w:noWrap/>
            <w:vAlign w:val="center"/>
            <w:hideMark/>
          </w:tcPr>
          <w:p w14:paraId="2168394B" w14:textId="122DA596" w:rsidR="00817DE9" w:rsidRPr="005A01BA" w:rsidRDefault="00817DE9" w:rsidP="00817D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H-GFRP</w:t>
            </w:r>
          </w:p>
        </w:tc>
        <w:tc>
          <w:tcPr>
            <w:tcW w:w="845" w:type="pct"/>
            <w:tcBorders>
              <w:left w:val="nil"/>
              <w:right w:val="nil"/>
            </w:tcBorders>
            <w:noWrap/>
            <w:vAlign w:val="center"/>
            <w:hideMark/>
          </w:tcPr>
          <w:p w14:paraId="366AC322" w14:textId="77777777" w:rsidR="00817DE9" w:rsidRPr="005A01BA" w:rsidRDefault="00817DE9" w:rsidP="00817D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599" w:type="pct"/>
            <w:tcBorders>
              <w:left w:val="nil"/>
              <w:right w:val="nil"/>
            </w:tcBorders>
            <w:noWrap/>
            <w:vAlign w:val="center"/>
            <w:hideMark/>
          </w:tcPr>
          <w:p w14:paraId="38CCB91F" w14:textId="77777777" w:rsidR="00817DE9" w:rsidRPr="005A01BA" w:rsidRDefault="00817DE9" w:rsidP="00817D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2.54</w:t>
            </w:r>
          </w:p>
        </w:tc>
        <w:tc>
          <w:tcPr>
            <w:tcW w:w="599" w:type="pct"/>
            <w:tcBorders>
              <w:left w:val="nil"/>
              <w:right w:val="nil"/>
            </w:tcBorders>
            <w:noWrap/>
            <w:vAlign w:val="center"/>
            <w:hideMark/>
          </w:tcPr>
          <w:p w14:paraId="20E69A41" w14:textId="77777777" w:rsidR="00817DE9" w:rsidRPr="005A01BA" w:rsidRDefault="00817DE9" w:rsidP="00817D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00" w:type="pct"/>
            <w:tcBorders>
              <w:left w:val="nil"/>
              <w:right w:val="nil"/>
            </w:tcBorders>
            <w:noWrap/>
            <w:vAlign w:val="center"/>
            <w:hideMark/>
          </w:tcPr>
          <w:p w14:paraId="6EF8FA27" w14:textId="77777777" w:rsidR="00817DE9" w:rsidRPr="005A01BA" w:rsidRDefault="00817DE9" w:rsidP="00817D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1.87</w:t>
            </w:r>
          </w:p>
        </w:tc>
        <w:tc>
          <w:tcPr>
            <w:tcW w:w="699" w:type="pct"/>
            <w:tcBorders>
              <w:left w:val="nil"/>
              <w:right w:val="nil"/>
            </w:tcBorders>
            <w:noWrap/>
            <w:vAlign w:val="center"/>
            <w:hideMark/>
          </w:tcPr>
          <w:p w14:paraId="60A18F9F" w14:textId="77777777" w:rsidR="00817DE9" w:rsidRPr="005A01BA" w:rsidRDefault="00817DE9" w:rsidP="00817D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1.611</w:t>
            </w:r>
          </w:p>
        </w:tc>
        <w:tc>
          <w:tcPr>
            <w:tcW w:w="758" w:type="pct"/>
            <w:tcBorders>
              <w:left w:val="nil"/>
              <w:right w:val="nil"/>
            </w:tcBorders>
            <w:noWrap/>
            <w:vAlign w:val="center"/>
            <w:hideMark/>
          </w:tcPr>
          <w:p w14:paraId="310F9E81" w14:textId="77777777" w:rsidR="00817DE9" w:rsidRPr="005A01BA" w:rsidRDefault="00817DE9" w:rsidP="00817D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-13.85</w:t>
            </w:r>
          </w:p>
        </w:tc>
      </w:tr>
      <w:tr w:rsidR="00817DE9" w:rsidRPr="005A01BA" w14:paraId="12BD5C9E" w14:textId="77777777" w:rsidTr="003B4643">
        <w:trPr>
          <w:trHeight w:val="300"/>
          <w:jc w:val="center"/>
        </w:trPr>
        <w:tc>
          <w:tcPr>
            <w:tcW w:w="701" w:type="pct"/>
            <w:tcBorders>
              <w:left w:val="nil"/>
              <w:right w:val="nil"/>
            </w:tcBorders>
            <w:noWrap/>
            <w:hideMark/>
          </w:tcPr>
          <w:p w14:paraId="29DDC2DA" w14:textId="4645BFA0" w:rsidR="00817DE9" w:rsidRPr="005A01BA" w:rsidRDefault="00817DE9" w:rsidP="00817D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H-BFRP</w:t>
            </w:r>
          </w:p>
        </w:tc>
        <w:tc>
          <w:tcPr>
            <w:tcW w:w="845" w:type="pct"/>
            <w:tcBorders>
              <w:left w:val="nil"/>
              <w:right w:val="nil"/>
            </w:tcBorders>
            <w:noWrap/>
            <w:vAlign w:val="center"/>
            <w:hideMark/>
          </w:tcPr>
          <w:p w14:paraId="3B88E8EE" w14:textId="77777777" w:rsidR="00817DE9" w:rsidRPr="005A01BA" w:rsidRDefault="00817DE9" w:rsidP="00817D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599" w:type="pct"/>
            <w:tcBorders>
              <w:left w:val="nil"/>
              <w:right w:val="nil"/>
            </w:tcBorders>
            <w:noWrap/>
            <w:vAlign w:val="center"/>
            <w:hideMark/>
          </w:tcPr>
          <w:p w14:paraId="0E5CD419" w14:textId="77777777" w:rsidR="00817DE9" w:rsidRPr="005A01BA" w:rsidRDefault="00817DE9" w:rsidP="00817D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2.67</w:t>
            </w:r>
          </w:p>
        </w:tc>
        <w:tc>
          <w:tcPr>
            <w:tcW w:w="599" w:type="pct"/>
            <w:tcBorders>
              <w:left w:val="nil"/>
              <w:right w:val="nil"/>
            </w:tcBorders>
            <w:noWrap/>
            <w:vAlign w:val="center"/>
            <w:hideMark/>
          </w:tcPr>
          <w:p w14:paraId="1A416A32" w14:textId="77777777" w:rsidR="00817DE9" w:rsidRPr="005A01BA" w:rsidRDefault="00817DE9" w:rsidP="00817D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00" w:type="pct"/>
            <w:tcBorders>
              <w:left w:val="nil"/>
              <w:right w:val="nil"/>
            </w:tcBorders>
            <w:noWrap/>
            <w:vAlign w:val="center"/>
            <w:hideMark/>
          </w:tcPr>
          <w:p w14:paraId="49C192F0" w14:textId="77777777" w:rsidR="00817DE9" w:rsidRPr="005A01BA" w:rsidRDefault="00817DE9" w:rsidP="00817D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1.935</w:t>
            </w:r>
          </w:p>
        </w:tc>
        <w:tc>
          <w:tcPr>
            <w:tcW w:w="699" w:type="pct"/>
            <w:tcBorders>
              <w:left w:val="nil"/>
              <w:right w:val="nil"/>
            </w:tcBorders>
            <w:noWrap/>
            <w:vAlign w:val="center"/>
            <w:hideMark/>
          </w:tcPr>
          <w:p w14:paraId="222ED2A3" w14:textId="77777777" w:rsidR="00817DE9" w:rsidRPr="005A01BA" w:rsidRDefault="00817DE9" w:rsidP="00817D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1.69</w:t>
            </w:r>
          </w:p>
        </w:tc>
        <w:tc>
          <w:tcPr>
            <w:tcW w:w="758" w:type="pct"/>
            <w:tcBorders>
              <w:left w:val="nil"/>
              <w:right w:val="nil"/>
            </w:tcBorders>
            <w:noWrap/>
            <w:vAlign w:val="center"/>
            <w:hideMark/>
          </w:tcPr>
          <w:p w14:paraId="79537BB2" w14:textId="77777777" w:rsidR="00817DE9" w:rsidRPr="005A01BA" w:rsidRDefault="00817DE9" w:rsidP="00817D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-12.66</w:t>
            </w:r>
          </w:p>
        </w:tc>
      </w:tr>
      <w:tr w:rsidR="00817DE9" w:rsidRPr="005A01BA" w14:paraId="342EF96E" w14:textId="77777777" w:rsidTr="003B4643">
        <w:trPr>
          <w:trHeight w:val="300"/>
          <w:jc w:val="center"/>
        </w:trPr>
        <w:tc>
          <w:tcPr>
            <w:tcW w:w="701" w:type="pct"/>
            <w:tcBorders>
              <w:left w:val="nil"/>
              <w:right w:val="nil"/>
            </w:tcBorders>
            <w:noWrap/>
            <w:vAlign w:val="center"/>
            <w:hideMark/>
          </w:tcPr>
          <w:p w14:paraId="0596E41B" w14:textId="188E0BB8" w:rsidR="00817DE9" w:rsidRPr="005A01BA" w:rsidRDefault="00817DE9" w:rsidP="00817D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V-CFRP</w:t>
            </w:r>
          </w:p>
        </w:tc>
        <w:tc>
          <w:tcPr>
            <w:tcW w:w="845" w:type="pct"/>
            <w:tcBorders>
              <w:left w:val="nil"/>
              <w:right w:val="nil"/>
            </w:tcBorders>
            <w:noWrap/>
            <w:vAlign w:val="center"/>
            <w:hideMark/>
          </w:tcPr>
          <w:p w14:paraId="08B996F6" w14:textId="77777777" w:rsidR="00817DE9" w:rsidRPr="005A01BA" w:rsidRDefault="00817DE9" w:rsidP="00817D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599" w:type="pct"/>
            <w:tcBorders>
              <w:left w:val="nil"/>
              <w:right w:val="nil"/>
            </w:tcBorders>
            <w:noWrap/>
            <w:vAlign w:val="center"/>
            <w:hideMark/>
          </w:tcPr>
          <w:p w14:paraId="52E102DB" w14:textId="77777777" w:rsidR="00817DE9" w:rsidRPr="005A01BA" w:rsidRDefault="00817DE9" w:rsidP="00817D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1.76</w:t>
            </w:r>
          </w:p>
        </w:tc>
        <w:tc>
          <w:tcPr>
            <w:tcW w:w="599" w:type="pct"/>
            <w:tcBorders>
              <w:left w:val="nil"/>
              <w:right w:val="nil"/>
            </w:tcBorders>
            <w:noWrap/>
            <w:vAlign w:val="center"/>
            <w:hideMark/>
          </w:tcPr>
          <w:p w14:paraId="1D375AD6" w14:textId="77777777" w:rsidR="00817DE9" w:rsidRPr="005A01BA" w:rsidRDefault="00817DE9" w:rsidP="00817D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00" w:type="pct"/>
            <w:tcBorders>
              <w:left w:val="nil"/>
              <w:right w:val="nil"/>
            </w:tcBorders>
            <w:noWrap/>
            <w:vAlign w:val="center"/>
            <w:hideMark/>
          </w:tcPr>
          <w:p w14:paraId="3983BA01" w14:textId="77777777" w:rsidR="00817DE9" w:rsidRPr="005A01BA" w:rsidRDefault="00817DE9" w:rsidP="00817D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1.48</w:t>
            </w:r>
          </w:p>
        </w:tc>
        <w:tc>
          <w:tcPr>
            <w:tcW w:w="699" w:type="pct"/>
            <w:tcBorders>
              <w:left w:val="nil"/>
              <w:right w:val="nil"/>
            </w:tcBorders>
            <w:noWrap/>
            <w:vAlign w:val="center"/>
            <w:hideMark/>
          </w:tcPr>
          <w:p w14:paraId="0D8381F2" w14:textId="77777777" w:rsidR="00817DE9" w:rsidRPr="005A01BA" w:rsidRDefault="00817DE9" w:rsidP="00817D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1.473</w:t>
            </w:r>
          </w:p>
        </w:tc>
        <w:tc>
          <w:tcPr>
            <w:tcW w:w="758" w:type="pct"/>
            <w:tcBorders>
              <w:left w:val="nil"/>
              <w:right w:val="nil"/>
            </w:tcBorders>
            <w:noWrap/>
            <w:vAlign w:val="center"/>
            <w:hideMark/>
          </w:tcPr>
          <w:p w14:paraId="091CE2A1" w14:textId="77777777" w:rsidR="00817DE9" w:rsidRPr="005A01BA" w:rsidRDefault="00817DE9" w:rsidP="00817D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-0.47</w:t>
            </w:r>
          </w:p>
        </w:tc>
      </w:tr>
      <w:tr w:rsidR="00817DE9" w:rsidRPr="005A01BA" w14:paraId="1FBD6375" w14:textId="77777777" w:rsidTr="003B4643">
        <w:trPr>
          <w:trHeight w:val="300"/>
          <w:jc w:val="center"/>
        </w:trPr>
        <w:tc>
          <w:tcPr>
            <w:tcW w:w="701" w:type="pct"/>
            <w:tcBorders>
              <w:left w:val="nil"/>
              <w:right w:val="nil"/>
            </w:tcBorders>
            <w:noWrap/>
            <w:vAlign w:val="center"/>
            <w:hideMark/>
          </w:tcPr>
          <w:p w14:paraId="0923BA9E" w14:textId="4ED8200C" w:rsidR="00817DE9" w:rsidRPr="005A01BA" w:rsidRDefault="00817DE9" w:rsidP="00817D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V-GFRP</w:t>
            </w:r>
          </w:p>
        </w:tc>
        <w:tc>
          <w:tcPr>
            <w:tcW w:w="845" w:type="pct"/>
            <w:tcBorders>
              <w:left w:val="nil"/>
              <w:right w:val="nil"/>
            </w:tcBorders>
            <w:noWrap/>
            <w:vAlign w:val="center"/>
            <w:hideMark/>
          </w:tcPr>
          <w:p w14:paraId="3ABB0814" w14:textId="77777777" w:rsidR="00817DE9" w:rsidRPr="005A01BA" w:rsidRDefault="00817DE9" w:rsidP="00817D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599" w:type="pct"/>
            <w:tcBorders>
              <w:left w:val="nil"/>
              <w:right w:val="nil"/>
            </w:tcBorders>
            <w:noWrap/>
            <w:vAlign w:val="center"/>
            <w:hideMark/>
          </w:tcPr>
          <w:p w14:paraId="3431C873" w14:textId="77777777" w:rsidR="00817DE9" w:rsidRPr="005A01BA" w:rsidRDefault="00817DE9" w:rsidP="00817D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2.54</w:t>
            </w:r>
          </w:p>
        </w:tc>
        <w:tc>
          <w:tcPr>
            <w:tcW w:w="599" w:type="pct"/>
            <w:tcBorders>
              <w:left w:val="nil"/>
              <w:right w:val="nil"/>
            </w:tcBorders>
            <w:noWrap/>
            <w:vAlign w:val="center"/>
            <w:hideMark/>
          </w:tcPr>
          <w:p w14:paraId="74E3ADCE" w14:textId="77777777" w:rsidR="00817DE9" w:rsidRPr="005A01BA" w:rsidRDefault="00817DE9" w:rsidP="00817D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00" w:type="pct"/>
            <w:tcBorders>
              <w:left w:val="nil"/>
              <w:right w:val="nil"/>
            </w:tcBorders>
            <w:noWrap/>
            <w:vAlign w:val="center"/>
            <w:hideMark/>
          </w:tcPr>
          <w:p w14:paraId="041A24C7" w14:textId="77777777" w:rsidR="00817DE9" w:rsidRPr="005A01BA" w:rsidRDefault="00817DE9" w:rsidP="00817D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1.87</w:t>
            </w:r>
          </w:p>
        </w:tc>
        <w:tc>
          <w:tcPr>
            <w:tcW w:w="699" w:type="pct"/>
            <w:tcBorders>
              <w:left w:val="nil"/>
              <w:right w:val="nil"/>
            </w:tcBorders>
            <w:noWrap/>
            <w:vAlign w:val="center"/>
            <w:hideMark/>
          </w:tcPr>
          <w:p w14:paraId="7A0195B8" w14:textId="77777777" w:rsidR="00817DE9" w:rsidRPr="005A01BA" w:rsidRDefault="00817DE9" w:rsidP="00817D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1.802</w:t>
            </w:r>
          </w:p>
        </w:tc>
        <w:tc>
          <w:tcPr>
            <w:tcW w:w="758" w:type="pct"/>
            <w:tcBorders>
              <w:left w:val="nil"/>
              <w:right w:val="nil"/>
            </w:tcBorders>
            <w:noWrap/>
            <w:vAlign w:val="center"/>
            <w:hideMark/>
          </w:tcPr>
          <w:p w14:paraId="29D9B339" w14:textId="77777777" w:rsidR="00817DE9" w:rsidRPr="005A01BA" w:rsidRDefault="00817DE9" w:rsidP="00817D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-3.64</w:t>
            </w:r>
          </w:p>
        </w:tc>
      </w:tr>
      <w:tr w:rsidR="00817DE9" w:rsidRPr="005A01BA" w14:paraId="172D0ECD" w14:textId="77777777" w:rsidTr="003B4643">
        <w:trPr>
          <w:trHeight w:val="300"/>
          <w:jc w:val="center"/>
        </w:trPr>
        <w:tc>
          <w:tcPr>
            <w:tcW w:w="701" w:type="pct"/>
            <w:tcBorders>
              <w:left w:val="nil"/>
              <w:right w:val="nil"/>
            </w:tcBorders>
            <w:noWrap/>
            <w:hideMark/>
          </w:tcPr>
          <w:p w14:paraId="3F9D3980" w14:textId="717EB9AA" w:rsidR="00817DE9" w:rsidRPr="005A01BA" w:rsidRDefault="00817DE9" w:rsidP="00817D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V-BFRP</w:t>
            </w:r>
          </w:p>
        </w:tc>
        <w:tc>
          <w:tcPr>
            <w:tcW w:w="845" w:type="pct"/>
            <w:tcBorders>
              <w:left w:val="nil"/>
              <w:right w:val="nil"/>
            </w:tcBorders>
            <w:noWrap/>
            <w:vAlign w:val="center"/>
            <w:hideMark/>
          </w:tcPr>
          <w:p w14:paraId="0DB3AD9C" w14:textId="77777777" w:rsidR="00817DE9" w:rsidRPr="005A01BA" w:rsidRDefault="00817DE9" w:rsidP="00817D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599" w:type="pct"/>
            <w:tcBorders>
              <w:left w:val="nil"/>
              <w:right w:val="nil"/>
            </w:tcBorders>
            <w:noWrap/>
            <w:vAlign w:val="center"/>
            <w:hideMark/>
          </w:tcPr>
          <w:p w14:paraId="4117DF70" w14:textId="77777777" w:rsidR="00817DE9" w:rsidRPr="005A01BA" w:rsidRDefault="00817DE9" w:rsidP="00817D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2.67</w:t>
            </w:r>
          </w:p>
        </w:tc>
        <w:tc>
          <w:tcPr>
            <w:tcW w:w="599" w:type="pct"/>
            <w:tcBorders>
              <w:left w:val="nil"/>
              <w:right w:val="nil"/>
            </w:tcBorders>
            <w:noWrap/>
            <w:vAlign w:val="center"/>
            <w:hideMark/>
          </w:tcPr>
          <w:p w14:paraId="4BE39425" w14:textId="77777777" w:rsidR="00817DE9" w:rsidRPr="005A01BA" w:rsidRDefault="00817DE9" w:rsidP="00817D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00" w:type="pct"/>
            <w:tcBorders>
              <w:left w:val="nil"/>
              <w:right w:val="nil"/>
            </w:tcBorders>
            <w:noWrap/>
            <w:vAlign w:val="center"/>
            <w:hideMark/>
          </w:tcPr>
          <w:p w14:paraId="700D4044" w14:textId="77777777" w:rsidR="00817DE9" w:rsidRPr="005A01BA" w:rsidRDefault="00817DE9" w:rsidP="00817D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1.935</w:t>
            </w:r>
          </w:p>
        </w:tc>
        <w:tc>
          <w:tcPr>
            <w:tcW w:w="699" w:type="pct"/>
            <w:tcBorders>
              <w:left w:val="nil"/>
              <w:right w:val="nil"/>
            </w:tcBorders>
            <w:noWrap/>
            <w:vAlign w:val="center"/>
            <w:hideMark/>
          </w:tcPr>
          <w:p w14:paraId="4767752D" w14:textId="77777777" w:rsidR="00817DE9" w:rsidRPr="005A01BA" w:rsidRDefault="00817DE9" w:rsidP="00817D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1.922</w:t>
            </w:r>
          </w:p>
        </w:tc>
        <w:tc>
          <w:tcPr>
            <w:tcW w:w="758" w:type="pct"/>
            <w:tcBorders>
              <w:left w:val="nil"/>
              <w:right w:val="nil"/>
            </w:tcBorders>
            <w:noWrap/>
            <w:vAlign w:val="center"/>
            <w:hideMark/>
          </w:tcPr>
          <w:p w14:paraId="67071E94" w14:textId="77777777" w:rsidR="00817DE9" w:rsidRPr="005A01BA" w:rsidRDefault="00817DE9" w:rsidP="00817D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-0.67</w:t>
            </w:r>
          </w:p>
        </w:tc>
      </w:tr>
    </w:tbl>
    <w:p w14:paraId="25AE8C07" w14:textId="77777777" w:rsidR="00180EDF" w:rsidRDefault="00180EDF" w:rsidP="00180EDF">
      <w:pPr>
        <w:pStyle w:val="ListParagraph"/>
        <w:tabs>
          <w:tab w:val="left" w:pos="180"/>
        </w:tabs>
        <w:spacing w:before="240"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211274002"/>
    </w:p>
    <w:p w14:paraId="66779DFD" w14:textId="77777777" w:rsidR="00180EDF" w:rsidRDefault="00180EDF" w:rsidP="00180EDF">
      <w:pPr>
        <w:pStyle w:val="ListParagraph"/>
        <w:tabs>
          <w:tab w:val="left" w:pos="180"/>
        </w:tabs>
        <w:spacing w:before="240"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CC70341" w14:textId="77777777" w:rsidR="00180EDF" w:rsidRDefault="00180EDF" w:rsidP="00180EDF">
      <w:pPr>
        <w:pStyle w:val="ListParagraph"/>
        <w:tabs>
          <w:tab w:val="left" w:pos="180"/>
        </w:tabs>
        <w:spacing w:before="240"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26E64D8" w14:textId="77777777" w:rsidR="00180EDF" w:rsidRDefault="00180EDF" w:rsidP="00180EDF">
      <w:pPr>
        <w:pStyle w:val="ListParagraph"/>
        <w:tabs>
          <w:tab w:val="left" w:pos="180"/>
        </w:tabs>
        <w:spacing w:before="240"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5601D8" w14:textId="77777777" w:rsidR="00180EDF" w:rsidRDefault="00180EDF" w:rsidP="00180EDF">
      <w:pPr>
        <w:pStyle w:val="ListParagraph"/>
        <w:tabs>
          <w:tab w:val="left" w:pos="180"/>
        </w:tabs>
        <w:spacing w:before="240"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1D5749" w14:textId="77777777" w:rsidR="00180EDF" w:rsidRDefault="00180EDF" w:rsidP="00180EDF">
      <w:pPr>
        <w:pStyle w:val="ListParagraph"/>
        <w:tabs>
          <w:tab w:val="left" w:pos="180"/>
        </w:tabs>
        <w:spacing w:before="240"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F4A629" w14:textId="77777777" w:rsidR="00180EDF" w:rsidRDefault="00180EDF" w:rsidP="00180EDF">
      <w:pPr>
        <w:pStyle w:val="ListParagraph"/>
        <w:tabs>
          <w:tab w:val="left" w:pos="180"/>
        </w:tabs>
        <w:spacing w:before="240"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AC6B5A" w14:textId="77777777" w:rsidR="00180EDF" w:rsidRDefault="00180EDF" w:rsidP="00180EDF">
      <w:pPr>
        <w:pStyle w:val="ListParagraph"/>
        <w:tabs>
          <w:tab w:val="left" w:pos="180"/>
        </w:tabs>
        <w:spacing w:before="240"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B80255" w14:textId="77777777" w:rsidR="00180EDF" w:rsidRDefault="00180EDF" w:rsidP="00180EDF">
      <w:pPr>
        <w:pStyle w:val="ListParagraph"/>
        <w:tabs>
          <w:tab w:val="left" w:pos="180"/>
        </w:tabs>
        <w:spacing w:before="240"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4539953" w14:textId="219F5621" w:rsidR="00180EDF" w:rsidRDefault="003B4643" w:rsidP="00180EDF">
      <w:pPr>
        <w:pStyle w:val="ListParagraph"/>
        <w:tabs>
          <w:tab w:val="left" w:pos="180"/>
        </w:tabs>
        <w:spacing w:before="240"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A01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3BF4FCA" w14:textId="463E689F" w:rsidR="006E4DC8" w:rsidRPr="005A01BA" w:rsidRDefault="00180EDF" w:rsidP="003B4643">
      <w:pPr>
        <w:pStyle w:val="ListParagraph"/>
        <w:numPr>
          <w:ilvl w:val="0"/>
          <w:numId w:val="3"/>
        </w:numPr>
        <w:tabs>
          <w:tab w:val="left" w:pos="180"/>
        </w:tabs>
        <w:spacing w:before="240"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</w:t>
      </w:r>
      <w:r w:rsidR="006E4DC8" w:rsidRPr="005A01BA">
        <w:rPr>
          <w:rFonts w:ascii="Times New Roman" w:hAnsi="Times New Roman" w:cs="Times New Roman"/>
          <w:b/>
          <w:bCs/>
          <w:sz w:val="24"/>
          <w:szCs w:val="24"/>
        </w:rPr>
        <w:t xml:space="preserve">Comparison </w:t>
      </w:r>
      <w:r w:rsidR="003B4643" w:rsidRPr="005A01BA">
        <w:rPr>
          <w:rFonts w:ascii="Times New Roman" w:hAnsi="Times New Roman" w:cs="Times New Roman"/>
          <w:b/>
          <w:bCs/>
          <w:sz w:val="24"/>
          <w:szCs w:val="24"/>
        </w:rPr>
        <w:t>of experimental tensile modulus with</w:t>
      </w:r>
      <w:r w:rsidR="006E4DC8" w:rsidRPr="005A01BA">
        <w:rPr>
          <w:rFonts w:ascii="Times New Roman" w:hAnsi="Times New Roman" w:cs="Times New Roman"/>
          <w:b/>
          <w:bCs/>
          <w:sz w:val="24"/>
          <w:szCs w:val="24"/>
        </w:rPr>
        <w:t xml:space="preserve"> theoretical modulus</w:t>
      </w:r>
    </w:p>
    <w:bookmarkEnd w:id="3"/>
    <w:p w14:paraId="56A03B69" w14:textId="5561FDF8" w:rsidR="003047B9" w:rsidRDefault="003047B9" w:rsidP="006E4DC8">
      <w:pPr>
        <w:spacing w:before="24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A01BA">
        <w:rPr>
          <w:rFonts w:ascii="Times New Roman" w:hAnsi="Times New Roman" w:cs="Times New Roman"/>
          <w:i/>
          <w:iCs/>
          <w:sz w:val="24"/>
          <w:szCs w:val="24"/>
        </w:rPr>
        <w:t xml:space="preserve">Case 1: </w:t>
      </w:r>
      <w:r w:rsidR="002F796D" w:rsidRPr="0062355B">
        <w:rPr>
          <w:rFonts w:ascii="Times New Roman" w:hAnsi="Times New Roman" w:cs="Times New Roman"/>
          <w:i/>
          <w:iCs/>
          <w:sz w:val="24"/>
          <w:szCs w:val="24"/>
        </w:rPr>
        <w:t>Idealized baseline model</w:t>
      </w:r>
    </w:p>
    <w:bookmarkStart w:id="4" w:name="_Hlk211957965"/>
    <w:p w14:paraId="4EA6A514" w14:textId="6A17D5CB" w:rsidR="002F796D" w:rsidRPr="002F796D" w:rsidRDefault="002F796D" w:rsidP="006E4DC8">
      <w:pPr>
        <w:spacing w:before="24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E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)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base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 xml:space="preserve">= 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f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E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f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 xml:space="preserve">+ 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(1-V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f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)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E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f</m:t>
              </m:r>
            </m:sub>
          </m:sSub>
        </m:oMath>
      </m:oMathPara>
      <w:bookmarkEnd w:id="4"/>
    </w:p>
    <w:bookmarkStart w:id="5" w:name="_Hlk211957972"/>
    <w:p w14:paraId="6DE06715" w14:textId="1D7AAC03" w:rsidR="002F796D" w:rsidRPr="002F796D" w:rsidRDefault="002F796D" w:rsidP="006E4DC8">
      <w:pPr>
        <w:spacing w:before="24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(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E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T2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)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base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E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f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E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m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f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E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m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1-V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f</m:t>
                      </m:r>
                    </m:sub>
                  </m:sSub>
                </m:e>
              </m:d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E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f</m:t>
                  </m:r>
                </m:sub>
              </m:sSub>
            </m:den>
          </m:f>
        </m:oMath>
      </m:oMathPara>
      <w:bookmarkEnd w:id="5"/>
    </w:p>
    <w:p w14:paraId="1FE8A4D4" w14:textId="77777777" w:rsidR="002F796D" w:rsidRPr="00C25D58" w:rsidRDefault="002F796D" w:rsidP="002F796D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211957987"/>
      <w:r w:rsidRPr="00C25D58">
        <w:rPr>
          <w:rFonts w:ascii="Times New Roman" w:hAnsi="Times New Roman" w:cs="Times New Roman"/>
          <w:sz w:val="24"/>
          <w:szCs w:val="24"/>
        </w:rPr>
        <w:t xml:space="preserve">where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(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T1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)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base</m:t>
            </m:r>
          </m:sub>
        </m:sSub>
      </m:oMath>
      <w:r w:rsidRPr="00C25D58">
        <w:rPr>
          <w:rFonts w:ascii="Times New Roman" w:hAnsi="Times New Roman" w:cs="Times New Roman"/>
          <w:sz w:val="24"/>
          <w:szCs w:val="24"/>
        </w:rPr>
        <w:t xml:space="preserve"> and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(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T2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)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base</m:t>
            </m:r>
          </m:sub>
        </m:sSub>
      </m:oMath>
      <w:r w:rsidRPr="00C25D58">
        <w:rPr>
          <w:rFonts w:ascii="Times New Roman" w:hAnsi="Times New Roman" w:cs="Times New Roman"/>
          <w:sz w:val="24"/>
          <w:szCs w:val="24"/>
        </w:rPr>
        <w:t xml:space="preserve"> are the baseline longitudinal and transverse tensile moduli (GPa), respectively,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sub>
        </m:sSub>
      </m:oMath>
      <w:r w:rsidRPr="00C25D58">
        <w:rPr>
          <w:rFonts w:ascii="Times New Roman" w:hAnsi="Times New Roman" w:cs="Times New Roman"/>
          <w:sz w:val="24"/>
          <w:szCs w:val="24"/>
        </w:rPr>
        <w:t xml:space="preserve"> and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sub>
        </m:sSub>
      </m:oMath>
      <w:r w:rsidRPr="00C25D58">
        <w:rPr>
          <w:rFonts w:ascii="Times New Roman" w:hAnsi="Times New Roman" w:cs="Times New Roman"/>
          <w:sz w:val="24"/>
          <w:szCs w:val="24"/>
        </w:rPr>
        <w:t xml:space="preserve"> are the </w:t>
      </w:r>
      <w:r>
        <w:rPr>
          <w:rFonts w:ascii="Times New Roman" w:hAnsi="Times New Roman" w:cs="Times New Roman"/>
          <w:sz w:val="24"/>
          <w:szCs w:val="24"/>
        </w:rPr>
        <w:t xml:space="preserve">independent </w:t>
      </w:r>
      <w:r w:rsidRPr="00C25D58">
        <w:rPr>
          <w:rFonts w:ascii="Times New Roman" w:hAnsi="Times New Roman" w:cs="Times New Roman"/>
          <w:sz w:val="24"/>
          <w:szCs w:val="24"/>
        </w:rPr>
        <w:t>tensile modul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C25D58">
        <w:rPr>
          <w:rFonts w:ascii="Times New Roman" w:hAnsi="Times New Roman" w:cs="Times New Roman"/>
          <w:sz w:val="24"/>
          <w:szCs w:val="24"/>
        </w:rPr>
        <w:t xml:space="preserve"> of fiber and resin (GPa), respectively.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5"/>
        <w:gridCol w:w="990"/>
        <w:gridCol w:w="990"/>
        <w:gridCol w:w="1098"/>
        <w:gridCol w:w="1114"/>
        <w:gridCol w:w="1163"/>
        <w:gridCol w:w="1188"/>
        <w:gridCol w:w="1188"/>
      </w:tblGrid>
      <w:tr w:rsidR="00CA3BE7" w:rsidRPr="005A01BA" w14:paraId="02A04EC9" w14:textId="77777777" w:rsidTr="002F796D">
        <w:trPr>
          <w:trHeight w:val="1200"/>
        </w:trPr>
        <w:tc>
          <w:tcPr>
            <w:tcW w:w="718" w:type="pct"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bookmarkEnd w:id="6"/>
          <w:p w14:paraId="217AECE4" w14:textId="2602B891" w:rsidR="00CA3BE7" w:rsidRPr="005A01BA" w:rsidRDefault="00D063F9" w:rsidP="00CA3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Sample</w:t>
            </w:r>
          </w:p>
        </w:tc>
        <w:tc>
          <w:tcPr>
            <w:tcW w:w="548" w:type="pct"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DEAC11" w14:textId="196533FA" w:rsidR="00CA3BE7" w:rsidRPr="005A01BA" w:rsidRDefault="003047B9" w:rsidP="00CA3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Density of f</w:t>
            </w:r>
            <w:r w:rsidR="00CA3BE7" w:rsidRPr="005A01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iber </w:t>
            </w:r>
            <w:r w:rsidRPr="005A01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(g/cm</w:t>
            </w:r>
            <w:r w:rsidRPr="005A01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vertAlign w:val="superscript"/>
                <w14:ligatures w14:val="none"/>
              </w:rPr>
              <w:t>3</w:t>
            </w:r>
            <w:r w:rsidRPr="005A01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548" w:type="pct"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07BB55C" w14:textId="65BAD22D" w:rsidR="00CA3BE7" w:rsidRPr="005A01BA" w:rsidRDefault="00CA3BE7" w:rsidP="00CA3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Density of resin</w:t>
            </w:r>
            <w:r w:rsidR="003047B9" w:rsidRPr="005A01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(g/cm</w:t>
            </w:r>
            <w:r w:rsidR="003047B9" w:rsidRPr="005A01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vertAlign w:val="superscript"/>
                <w14:ligatures w14:val="none"/>
              </w:rPr>
              <w:t>3</w:t>
            </w:r>
            <w:r w:rsidR="003047B9" w:rsidRPr="005A01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608" w:type="pct"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E95233" w14:textId="3143CA9C" w:rsidR="00CA3BE7" w:rsidRPr="005A01BA" w:rsidRDefault="002F796D" w:rsidP="00CA3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E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f</m:t>
                  </m:r>
                </m:sub>
              </m:sSub>
            </m:oMath>
            <w:r w:rsidRPr="005A01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="00CA3BE7" w:rsidRPr="005A01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(GPa)</w:t>
            </w:r>
          </w:p>
        </w:tc>
        <w:tc>
          <w:tcPr>
            <w:tcW w:w="617" w:type="pct"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036F2E" w14:textId="30348C3B" w:rsidR="00CA3BE7" w:rsidRPr="005A01BA" w:rsidRDefault="002F796D" w:rsidP="00CA3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E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m</m:t>
                  </m:r>
                </m:sub>
              </m:sSub>
            </m:oMath>
            <w:r w:rsidRPr="005A01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="00CA3BE7" w:rsidRPr="005A01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(GPa)</w:t>
            </w:r>
          </w:p>
        </w:tc>
        <w:tc>
          <w:tcPr>
            <w:tcW w:w="644" w:type="pct"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CCD0CE8" w14:textId="77777777" w:rsidR="00CA3BE7" w:rsidRPr="005A01BA" w:rsidRDefault="00CA3BE7" w:rsidP="00CA3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Expected fiber volume fraction</w:t>
            </w:r>
          </w:p>
        </w:tc>
        <w:tc>
          <w:tcPr>
            <w:tcW w:w="658" w:type="pct"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174E7EA" w14:textId="725603A4" w:rsidR="00CA3BE7" w:rsidRPr="005A01BA" w:rsidRDefault="002F796D" w:rsidP="00CA3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bCs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E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T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)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base</m:t>
                  </m:r>
                </m:sub>
              </m:sSub>
            </m:oMath>
            <w:r w:rsidR="00917F8E" w:rsidRPr="005A01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="00CA3BE7" w:rsidRPr="005A01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(GPa)</w:t>
            </w:r>
          </w:p>
        </w:tc>
        <w:tc>
          <w:tcPr>
            <w:tcW w:w="658" w:type="pct"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6AC1696" w14:textId="0106BE48" w:rsidR="00CA3BE7" w:rsidRPr="005A01BA" w:rsidRDefault="002F796D" w:rsidP="00CA3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E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T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)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base</m:t>
                    </m:r>
                  </m:sub>
                </m:sSub>
              </m:oMath>
            </m:oMathPara>
          </w:p>
          <w:p w14:paraId="1CF1C85D" w14:textId="4AB0C24E" w:rsidR="00CA3BE7" w:rsidRPr="005A01BA" w:rsidRDefault="00CA3BE7" w:rsidP="00CA3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(GPa)</w:t>
            </w:r>
          </w:p>
        </w:tc>
      </w:tr>
      <w:tr w:rsidR="00917F8E" w:rsidRPr="005A01BA" w14:paraId="7C3D5BF6" w14:textId="77777777" w:rsidTr="002F796D">
        <w:trPr>
          <w:trHeight w:val="300"/>
        </w:trPr>
        <w:tc>
          <w:tcPr>
            <w:tcW w:w="718" w:type="pct"/>
            <w:tcBorders>
              <w:left w:val="nil"/>
              <w:right w:val="nil"/>
            </w:tcBorders>
            <w:noWrap/>
            <w:vAlign w:val="center"/>
            <w:hideMark/>
          </w:tcPr>
          <w:p w14:paraId="5AFB34EF" w14:textId="77777777" w:rsidR="00CA3BE7" w:rsidRPr="005A01BA" w:rsidRDefault="00CA3BE7" w:rsidP="00CA3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CFRP</w:t>
            </w:r>
          </w:p>
        </w:tc>
        <w:tc>
          <w:tcPr>
            <w:tcW w:w="548" w:type="pct"/>
            <w:tcBorders>
              <w:left w:val="nil"/>
              <w:right w:val="nil"/>
            </w:tcBorders>
            <w:noWrap/>
            <w:vAlign w:val="center"/>
            <w:hideMark/>
          </w:tcPr>
          <w:p w14:paraId="722A8C57" w14:textId="77777777" w:rsidR="00CA3BE7" w:rsidRPr="005A01BA" w:rsidRDefault="00CA3BE7" w:rsidP="00CA3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1.76</w:t>
            </w:r>
          </w:p>
        </w:tc>
        <w:tc>
          <w:tcPr>
            <w:tcW w:w="548" w:type="pct"/>
            <w:tcBorders>
              <w:left w:val="nil"/>
              <w:right w:val="nil"/>
            </w:tcBorders>
            <w:noWrap/>
            <w:vAlign w:val="center"/>
            <w:hideMark/>
          </w:tcPr>
          <w:p w14:paraId="6556DC71" w14:textId="77777777" w:rsidR="00CA3BE7" w:rsidRPr="005A01BA" w:rsidRDefault="00CA3BE7" w:rsidP="00CA3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1.2</w:t>
            </w:r>
          </w:p>
        </w:tc>
        <w:tc>
          <w:tcPr>
            <w:tcW w:w="608" w:type="pct"/>
            <w:tcBorders>
              <w:left w:val="nil"/>
              <w:right w:val="nil"/>
            </w:tcBorders>
            <w:noWrap/>
            <w:vAlign w:val="center"/>
            <w:hideMark/>
          </w:tcPr>
          <w:p w14:paraId="5053B830" w14:textId="77777777" w:rsidR="00CA3BE7" w:rsidRPr="005A01BA" w:rsidRDefault="00CA3BE7" w:rsidP="00CA3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230</w:t>
            </w:r>
          </w:p>
        </w:tc>
        <w:tc>
          <w:tcPr>
            <w:tcW w:w="617" w:type="pct"/>
            <w:vMerge w:val="restart"/>
            <w:tcBorders>
              <w:left w:val="nil"/>
              <w:right w:val="nil"/>
            </w:tcBorders>
            <w:noWrap/>
            <w:vAlign w:val="center"/>
            <w:hideMark/>
          </w:tcPr>
          <w:p w14:paraId="086C4A41" w14:textId="77777777" w:rsidR="00CA3BE7" w:rsidRPr="005A01BA" w:rsidRDefault="00CA3BE7" w:rsidP="00CA3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3.2</w:t>
            </w:r>
          </w:p>
          <w:p w14:paraId="36CDDACF" w14:textId="66BF2C89" w:rsidR="00CA3BE7" w:rsidRPr="005A01BA" w:rsidRDefault="00CA3BE7" w:rsidP="00CA3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44" w:type="pct"/>
            <w:tcBorders>
              <w:left w:val="nil"/>
              <w:right w:val="nil"/>
            </w:tcBorders>
            <w:noWrap/>
            <w:vAlign w:val="center"/>
            <w:hideMark/>
          </w:tcPr>
          <w:p w14:paraId="12501B15" w14:textId="77777777" w:rsidR="00CA3BE7" w:rsidRPr="005A01BA" w:rsidRDefault="00CA3BE7" w:rsidP="00CA3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0.5</w:t>
            </w:r>
          </w:p>
        </w:tc>
        <w:tc>
          <w:tcPr>
            <w:tcW w:w="658" w:type="pct"/>
            <w:tcBorders>
              <w:left w:val="nil"/>
              <w:right w:val="nil"/>
            </w:tcBorders>
            <w:noWrap/>
            <w:vAlign w:val="center"/>
            <w:hideMark/>
          </w:tcPr>
          <w:p w14:paraId="262BACFA" w14:textId="77777777" w:rsidR="00CA3BE7" w:rsidRPr="005A01BA" w:rsidRDefault="00CA3BE7" w:rsidP="00CA3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116.6</w:t>
            </w:r>
          </w:p>
        </w:tc>
        <w:tc>
          <w:tcPr>
            <w:tcW w:w="658" w:type="pct"/>
            <w:tcBorders>
              <w:left w:val="nil"/>
              <w:right w:val="nil"/>
            </w:tcBorders>
            <w:noWrap/>
            <w:vAlign w:val="center"/>
            <w:hideMark/>
          </w:tcPr>
          <w:p w14:paraId="7497BD12" w14:textId="46E9E58F" w:rsidR="00CA3BE7" w:rsidRPr="005A01BA" w:rsidRDefault="00CA3BE7" w:rsidP="00CA3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6.31</w:t>
            </w:r>
          </w:p>
        </w:tc>
      </w:tr>
      <w:tr w:rsidR="00917F8E" w:rsidRPr="005A01BA" w14:paraId="29DA3849" w14:textId="77777777" w:rsidTr="002F796D">
        <w:trPr>
          <w:trHeight w:val="300"/>
        </w:trPr>
        <w:tc>
          <w:tcPr>
            <w:tcW w:w="718" w:type="pct"/>
            <w:tcBorders>
              <w:left w:val="nil"/>
              <w:right w:val="nil"/>
            </w:tcBorders>
            <w:noWrap/>
            <w:vAlign w:val="center"/>
            <w:hideMark/>
          </w:tcPr>
          <w:p w14:paraId="58FDF975" w14:textId="77777777" w:rsidR="00CA3BE7" w:rsidRPr="005A01BA" w:rsidRDefault="00CA3BE7" w:rsidP="00CA3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GFRP</w:t>
            </w:r>
          </w:p>
        </w:tc>
        <w:tc>
          <w:tcPr>
            <w:tcW w:w="548" w:type="pct"/>
            <w:tcBorders>
              <w:left w:val="nil"/>
              <w:right w:val="nil"/>
            </w:tcBorders>
            <w:noWrap/>
            <w:vAlign w:val="center"/>
            <w:hideMark/>
          </w:tcPr>
          <w:p w14:paraId="2257D88B" w14:textId="77777777" w:rsidR="00CA3BE7" w:rsidRPr="005A01BA" w:rsidRDefault="00CA3BE7" w:rsidP="00CA3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2.54</w:t>
            </w:r>
          </w:p>
        </w:tc>
        <w:tc>
          <w:tcPr>
            <w:tcW w:w="548" w:type="pct"/>
            <w:tcBorders>
              <w:left w:val="nil"/>
              <w:right w:val="nil"/>
            </w:tcBorders>
            <w:noWrap/>
            <w:vAlign w:val="center"/>
            <w:hideMark/>
          </w:tcPr>
          <w:p w14:paraId="1F1B1A93" w14:textId="77777777" w:rsidR="00CA3BE7" w:rsidRPr="005A01BA" w:rsidRDefault="00CA3BE7" w:rsidP="00CA3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1.2</w:t>
            </w:r>
          </w:p>
        </w:tc>
        <w:tc>
          <w:tcPr>
            <w:tcW w:w="608" w:type="pct"/>
            <w:tcBorders>
              <w:left w:val="nil"/>
              <w:right w:val="nil"/>
            </w:tcBorders>
            <w:noWrap/>
            <w:vAlign w:val="center"/>
            <w:hideMark/>
          </w:tcPr>
          <w:p w14:paraId="6DD73737" w14:textId="77777777" w:rsidR="00CA3BE7" w:rsidRPr="005A01BA" w:rsidRDefault="00CA3BE7" w:rsidP="00CA3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80</w:t>
            </w:r>
          </w:p>
        </w:tc>
        <w:tc>
          <w:tcPr>
            <w:tcW w:w="617" w:type="pct"/>
            <w:vMerge/>
            <w:tcBorders>
              <w:left w:val="nil"/>
              <w:right w:val="nil"/>
            </w:tcBorders>
            <w:noWrap/>
            <w:vAlign w:val="center"/>
            <w:hideMark/>
          </w:tcPr>
          <w:p w14:paraId="746E338F" w14:textId="728DC0AB" w:rsidR="00CA3BE7" w:rsidRPr="005A01BA" w:rsidRDefault="00CA3BE7" w:rsidP="00CA3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44" w:type="pct"/>
            <w:tcBorders>
              <w:left w:val="nil"/>
              <w:right w:val="nil"/>
            </w:tcBorders>
            <w:noWrap/>
            <w:vAlign w:val="center"/>
            <w:hideMark/>
          </w:tcPr>
          <w:p w14:paraId="42BCFB72" w14:textId="77777777" w:rsidR="00CA3BE7" w:rsidRPr="005A01BA" w:rsidRDefault="00CA3BE7" w:rsidP="00CA3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0.5</w:t>
            </w:r>
          </w:p>
        </w:tc>
        <w:tc>
          <w:tcPr>
            <w:tcW w:w="658" w:type="pct"/>
            <w:tcBorders>
              <w:left w:val="nil"/>
              <w:right w:val="nil"/>
            </w:tcBorders>
            <w:noWrap/>
            <w:vAlign w:val="center"/>
            <w:hideMark/>
          </w:tcPr>
          <w:p w14:paraId="6707200D" w14:textId="77777777" w:rsidR="00CA3BE7" w:rsidRPr="005A01BA" w:rsidRDefault="00CA3BE7" w:rsidP="00CA3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41.6</w:t>
            </w:r>
          </w:p>
        </w:tc>
        <w:tc>
          <w:tcPr>
            <w:tcW w:w="658" w:type="pct"/>
            <w:tcBorders>
              <w:left w:val="nil"/>
              <w:right w:val="nil"/>
            </w:tcBorders>
            <w:noWrap/>
            <w:vAlign w:val="center"/>
            <w:hideMark/>
          </w:tcPr>
          <w:p w14:paraId="1765722F" w14:textId="16188A2D" w:rsidR="00CA3BE7" w:rsidRPr="005A01BA" w:rsidRDefault="00CA3BE7" w:rsidP="00CA3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6.15</w:t>
            </w:r>
          </w:p>
        </w:tc>
      </w:tr>
      <w:tr w:rsidR="00917F8E" w:rsidRPr="005A01BA" w14:paraId="1CD4955D" w14:textId="77777777" w:rsidTr="002F796D">
        <w:trPr>
          <w:trHeight w:val="300"/>
        </w:trPr>
        <w:tc>
          <w:tcPr>
            <w:tcW w:w="718" w:type="pct"/>
            <w:tcBorders>
              <w:left w:val="nil"/>
              <w:right w:val="nil"/>
            </w:tcBorders>
            <w:noWrap/>
            <w:vAlign w:val="center"/>
            <w:hideMark/>
          </w:tcPr>
          <w:p w14:paraId="33AE1FBD" w14:textId="77777777" w:rsidR="00CA3BE7" w:rsidRPr="005A01BA" w:rsidRDefault="00CA3BE7" w:rsidP="00CA3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BFRP</w:t>
            </w:r>
          </w:p>
        </w:tc>
        <w:tc>
          <w:tcPr>
            <w:tcW w:w="548" w:type="pct"/>
            <w:tcBorders>
              <w:left w:val="nil"/>
              <w:right w:val="nil"/>
            </w:tcBorders>
            <w:noWrap/>
            <w:vAlign w:val="center"/>
            <w:hideMark/>
          </w:tcPr>
          <w:p w14:paraId="3A04599F" w14:textId="77777777" w:rsidR="00CA3BE7" w:rsidRPr="005A01BA" w:rsidRDefault="00CA3BE7" w:rsidP="00CA3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2.67</w:t>
            </w:r>
          </w:p>
        </w:tc>
        <w:tc>
          <w:tcPr>
            <w:tcW w:w="548" w:type="pct"/>
            <w:tcBorders>
              <w:left w:val="nil"/>
              <w:right w:val="nil"/>
            </w:tcBorders>
            <w:noWrap/>
            <w:vAlign w:val="center"/>
            <w:hideMark/>
          </w:tcPr>
          <w:p w14:paraId="53EEF8EF" w14:textId="77777777" w:rsidR="00CA3BE7" w:rsidRPr="005A01BA" w:rsidRDefault="00CA3BE7" w:rsidP="00CA3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1.2</w:t>
            </w:r>
          </w:p>
        </w:tc>
        <w:tc>
          <w:tcPr>
            <w:tcW w:w="608" w:type="pct"/>
            <w:tcBorders>
              <w:left w:val="nil"/>
              <w:right w:val="nil"/>
            </w:tcBorders>
            <w:noWrap/>
            <w:vAlign w:val="center"/>
            <w:hideMark/>
          </w:tcPr>
          <w:p w14:paraId="11D0D04E" w14:textId="77777777" w:rsidR="00CA3BE7" w:rsidRPr="005A01BA" w:rsidRDefault="00CA3BE7" w:rsidP="00CA3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90</w:t>
            </w:r>
          </w:p>
        </w:tc>
        <w:tc>
          <w:tcPr>
            <w:tcW w:w="617" w:type="pct"/>
            <w:vMerge/>
            <w:tcBorders>
              <w:left w:val="nil"/>
              <w:right w:val="nil"/>
            </w:tcBorders>
            <w:noWrap/>
            <w:vAlign w:val="center"/>
            <w:hideMark/>
          </w:tcPr>
          <w:p w14:paraId="12D3EDE5" w14:textId="0BB0517C" w:rsidR="00CA3BE7" w:rsidRPr="005A01BA" w:rsidRDefault="00CA3BE7" w:rsidP="00CA3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44" w:type="pct"/>
            <w:tcBorders>
              <w:left w:val="nil"/>
              <w:right w:val="nil"/>
            </w:tcBorders>
            <w:noWrap/>
            <w:vAlign w:val="center"/>
            <w:hideMark/>
          </w:tcPr>
          <w:p w14:paraId="675A2E73" w14:textId="77777777" w:rsidR="00CA3BE7" w:rsidRPr="005A01BA" w:rsidRDefault="00CA3BE7" w:rsidP="00CA3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0.5</w:t>
            </w:r>
          </w:p>
        </w:tc>
        <w:tc>
          <w:tcPr>
            <w:tcW w:w="658" w:type="pct"/>
            <w:tcBorders>
              <w:left w:val="nil"/>
              <w:right w:val="nil"/>
            </w:tcBorders>
            <w:noWrap/>
            <w:vAlign w:val="center"/>
            <w:hideMark/>
          </w:tcPr>
          <w:p w14:paraId="09B4DDD4" w14:textId="77777777" w:rsidR="00CA3BE7" w:rsidRPr="005A01BA" w:rsidRDefault="00CA3BE7" w:rsidP="00CA3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46.6</w:t>
            </w:r>
          </w:p>
        </w:tc>
        <w:tc>
          <w:tcPr>
            <w:tcW w:w="658" w:type="pct"/>
            <w:tcBorders>
              <w:left w:val="nil"/>
              <w:right w:val="nil"/>
            </w:tcBorders>
            <w:noWrap/>
            <w:vAlign w:val="center"/>
            <w:hideMark/>
          </w:tcPr>
          <w:p w14:paraId="7AAEBEA4" w14:textId="4679910D" w:rsidR="00CA3BE7" w:rsidRPr="005A01BA" w:rsidRDefault="00CA3BE7" w:rsidP="00CA3B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6.18</w:t>
            </w:r>
          </w:p>
        </w:tc>
      </w:tr>
    </w:tbl>
    <w:p w14:paraId="73611E42" w14:textId="74C9510A" w:rsidR="003047B9" w:rsidRDefault="003047B9" w:rsidP="003047B9">
      <w:pPr>
        <w:spacing w:before="24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A01BA">
        <w:rPr>
          <w:rFonts w:ascii="Times New Roman" w:hAnsi="Times New Roman" w:cs="Times New Roman"/>
          <w:i/>
          <w:iCs/>
          <w:sz w:val="24"/>
          <w:szCs w:val="24"/>
        </w:rPr>
        <w:t xml:space="preserve">Case 2: </w:t>
      </w:r>
      <w:r w:rsidR="00EA0F94" w:rsidRPr="005A01BA">
        <w:rPr>
          <w:rFonts w:ascii="Times New Roman" w:hAnsi="Times New Roman" w:cs="Times New Roman"/>
          <w:i/>
          <w:iCs/>
          <w:sz w:val="24"/>
          <w:szCs w:val="24"/>
        </w:rPr>
        <w:t>Composition</w:t>
      </w:r>
      <w:r w:rsidRPr="005A01BA">
        <w:rPr>
          <w:rFonts w:ascii="Times New Roman" w:hAnsi="Times New Roman" w:cs="Times New Roman"/>
          <w:i/>
          <w:iCs/>
          <w:sz w:val="24"/>
          <w:szCs w:val="24"/>
        </w:rPr>
        <w:t xml:space="preserve">-corrected </w:t>
      </w:r>
      <w:r w:rsidR="002F796D" w:rsidRPr="0062355B">
        <w:rPr>
          <w:rFonts w:ascii="Times New Roman" w:hAnsi="Times New Roman" w:cs="Times New Roman"/>
          <w:i/>
          <w:iCs/>
          <w:sz w:val="24"/>
          <w:szCs w:val="24"/>
        </w:rPr>
        <w:t>model</w:t>
      </w:r>
    </w:p>
    <w:bookmarkStart w:id="7" w:name="_Hlk211958045"/>
    <w:p w14:paraId="451683BB" w14:textId="7E0A208B" w:rsidR="002F796D" w:rsidRPr="002F796D" w:rsidRDefault="002F796D" w:rsidP="003047B9">
      <w:pPr>
        <w:spacing w:before="24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f_corr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F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100-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V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</m:t>
              </m:r>
            </m:den>
          </m:f>
        </m:oMath>
      </m:oMathPara>
      <w:bookmarkEnd w:id="7"/>
    </w:p>
    <w:bookmarkStart w:id="8" w:name="_Hlk211958052"/>
    <w:p w14:paraId="0DDC87FD" w14:textId="5CF7ED64" w:rsidR="002F796D" w:rsidRPr="002F796D" w:rsidRDefault="002F796D" w:rsidP="003047B9">
      <w:pPr>
        <w:spacing w:before="24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m_corr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100-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F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V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100-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V</m:t>
                  </m:r>
                </m:sub>
              </m:sSub>
            </m:den>
          </m:f>
        </m:oMath>
      </m:oMathPara>
      <w:bookmarkEnd w:id="8"/>
    </w:p>
    <w:bookmarkStart w:id="9" w:name="_Hlk211958059"/>
    <w:p w14:paraId="3EBD6024" w14:textId="66898EF2" w:rsidR="002F796D" w:rsidRPr="002F796D" w:rsidRDefault="002F796D" w:rsidP="003047B9">
      <w:pPr>
        <w:spacing w:before="24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E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T1_corr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 xml:space="preserve">= 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f_corr</m:t>
              </m:r>
            </m:sub>
          </m:sSub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E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f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 xml:space="preserve">+ </m:t>
          </m:r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m_corr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>E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m</m:t>
              </m:r>
            </m:sub>
          </m:sSub>
          <w:bookmarkEnd w:id="9"/>
          <m:r>
            <w:rPr>
              <w:rFonts w:ascii="Cambria Math" w:hAnsi="Cambria Math" w:cs="Times New Roman"/>
              <w:sz w:val="24"/>
              <w:szCs w:val="24"/>
            </w:rPr>
            <m:t xml:space="preserve">  </m:t>
          </m:r>
        </m:oMath>
      </m:oMathPara>
    </w:p>
    <w:bookmarkStart w:id="10" w:name="_Hlk211958069"/>
    <w:p w14:paraId="2EE45807" w14:textId="19B04DA9" w:rsidR="002F796D" w:rsidRPr="002F796D" w:rsidRDefault="002F796D" w:rsidP="003047B9">
      <w:pPr>
        <w:spacing w:before="24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E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T2_corr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w:bookmarkEnd w:id="10"/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E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f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E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m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f_corr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E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f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m_corr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E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m</m:t>
                  </m:r>
                </m:sub>
              </m:sSub>
            </m:den>
          </m:f>
        </m:oMath>
      </m:oMathPara>
    </w:p>
    <w:p w14:paraId="6C9A441E" w14:textId="77777777" w:rsidR="002F796D" w:rsidRDefault="002F796D" w:rsidP="002F796D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D58">
        <w:rPr>
          <w:rFonts w:ascii="Times New Roman" w:hAnsi="Times New Roman" w:cs="Times New Roman"/>
          <w:sz w:val="24"/>
          <w:szCs w:val="24"/>
        </w:rPr>
        <w:t xml:space="preserve">where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f_corr</m:t>
            </m:r>
          </m:sub>
        </m:sSub>
      </m:oMath>
      <w:r w:rsidRPr="00C25D58">
        <w:rPr>
          <w:rFonts w:ascii="Times New Roman" w:hAnsi="Times New Roman" w:cs="Times New Roman"/>
          <w:sz w:val="24"/>
          <w:szCs w:val="24"/>
        </w:rPr>
        <w:t xml:space="preserve">and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m_corr</m:t>
            </m:r>
          </m:sub>
        </m:sSub>
      </m:oMath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5D58">
        <w:rPr>
          <w:rFonts w:ascii="Times New Roman" w:hAnsi="Times New Roman" w:cs="Times New Roman"/>
          <w:sz w:val="24"/>
          <w:szCs w:val="24"/>
        </w:rPr>
        <w:t xml:space="preserve">are the composition-corrected fiber volume and resin fractions, respectively,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T1_corr</m:t>
            </m:r>
          </m:sub>
        </m:sSub>
      </m:oMath>
      <w:r w:rsidRPr="00C25D58">
        <w:rPr>
          <w:rFonts w:ascii="Times New Roman" w:hAnsi="Times New Roman" w:cs="Times New Roman"/>
          <w:sz w:val="24"/>
          <w:szCs w:val="24"/>
        </w:rPr>
        <w:t xml:space="preserve"> and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T2_corr</m:t>
            </m:r>
          </m:sub>
        </m:sSub>
      </m:oMath>
      <w:r w:rsidRPr="00C25D58">
        <w:rPr>
          <w:rFonts w:ascii="Times New Roman" w:hAnsi="Times New Roman" w:cs="Times New Roman"/>
          <w:sz w:val="24"/>
          <w:szCs w:val="24"/>
        </w:rPr>
        <w:t xml:space="preserve"> are the composition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C25D58">
        <w:rPr>
          <w:rFonts w:ascii="Times New Roman" w:hAnsi="Times New Roman" w:cs="Times New Roman"/>
          <w:sz w:val="24"/>
          <w:szCs w:val="24"/>
        </w:rPr>
        <w:t>corrected longitudinal and transverse tensile moduli (GPa), respectively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657835" w14:textId="77777777" w:rsidR="00180EDF" w:rsidRDefault="00180EDF" w:rsidP="002F796D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9"/>
        <w:gridCol w:w="1095"/>
        <w:gridCol w:w="1095"/>
        <w:gridCol w:w="1095"/>
        <w:gridCol w:w="1215"/>
        <w:gridCol w:w="1215"/>
        <w:gridCol w:w="1021"/>
        <w:gridCol w:w="1021"/>
      </w:tblGrid>
      <w:tr w:rsidR="00917F8E" w:rsidRPr="005A01BA" w14:paraId="4114E0F6" w14:textId="77777777" w:rsidTr="002F4297">
        <w:trPr>
          <w:trHeight w:val="1200"/>
        </w:trPr>
        <w:tc>
          <w:tcPr>
            <w:tcW w:w="726" w:type="pct"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27C6AB5" w14:textId="155CE02E" w:rsidR="00917F8E" w:rsidRPr="005A01BA" w:rsidRDefault="002F4297" w:rsidP="00917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Sample</w:t>
            </w:r>
          </w:p>
        </w:tc>
        <w:tc>
          <w:tcPr>
            <w:tcW w:w="630" w:type="pct"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46D8AA9" w14:textId="6379D567" w:rsidR="00917F8E" w:rsidRPr="005A01BA" w:rsidRDefault="00000000" w:rsidP="00917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F</m:t>
                    </m:r>
                  </m:sub>
                </m:sSub>
              </m:oMath>
            </m:oMathPara>
          </w:p>
        </w:tc>
        <w:tc>
          <w:tcPr>
            <w:tcW w:w="630" w:type="pct"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96D3DB3" w14:textId="53FCB98B" w:rsidR="00917F8E" w:rsidRPr="005A01BA" w:rsidRDefault="00000000" w:rsidP="00917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M</m:t>
                    </m:r>
                  </m:sub>
                </m:sSub>
              </m:oMath>
            </m:oMathPara>
          </w:p>
        </w:tc>
        <w:tc>
          <w:tcPr>
            <w:tcW w:w="630" w:type="pct"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EE4E0BC" w14:textId="2166DD45" w:rsidR="00917F8E" w:rsidRPr="005A01BA" w:rsidRDefault="00000000" w:rsidP="00917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voids</m:t>
                    </m:r>
                  </m:sub>
                </m:sSub>
              </m:oMath>
            </m:oMathPara>
          </w:p>
        </w:tc>
        <w:tc>
          <w:tcPr>
            <w:tcW w:w="696" w:type="pct"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D8E4491" w14:textId="1501E30D" w:rsidR="00917F8E" w:rsidRPr="005A01BA" w:rsidRDefault="002F796D" w:rsidP="00917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f_corr</m:t>
                    </m:r>
                  </m:sub>
                </m:sSub>
              </m:oMath>
            </m:oMathPara>
          </w:p>
        </w:tc>
        <w:tc>
          <w:tcPr>
            <w:tcW w:w="696" w:type="pct"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5E95853" w14:textId="04701868" w:rsidR="00917F8E" w:rsidRPr="005A01BA" w:rsidRDefault="002F796D" w:rsidP="00917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m_corr</m:t>
                    </m:r>
                  </m:sub>
                </m:sSub>
              </m:oMath>
            </m:oMathPara>
          </w:p>
        </w:tc>
        <w:tc>
          <w:tcPr>
            <w:tcW w:w="496" w:type="pct"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3EE4656" w14:textId="1876F691" w:rsidR="00917F8E" w:rsidRPr="005A01BA" w:rsidRDefault="002F796D" w:rsidP="00917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E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1_corr</m:t>
                  </m:r>
                </m:sub>
              </m:sSub>
            </m:oMath>
            <w:r w:rsidR="00917F8E" w:rsidRPr="005A01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(GPa)</w:t>
            </w:r>
          </w:p>
        </w:tc>
        <w:tc>
          <w:tcPr>
            <w:tcW w:w="496" w:type="pct"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70D3772" w14:textId="7CB07938" w:rsidR="00917F8E" w:rsidRPr="005A01BA" w:rsidRDefault="002F796D" w:rsidP="00917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E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2_corr</m:t>
                  </m:r>
                </m:sub>
              </m:sSub>
            </m:oMath>
            <w:r w:rsidR="00917F8E" w:rsidRPr="005A01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(GPa)</w:t>
            </w:r>
          </w:p>
        </w:tc>
      </w:tr>
      <w:tr w:rsidR="00817DE9" w:rsidRPr="005A01BA" w14:paraId="35288DBE" w14:textId="77777777" w:rsidTr="002F4297">
        <w:trPr>
          <w:trHeight w:val="300"/>
        </w:trPr>
        <w:tc>
          <w:tcPr>
            <w:tcW w:w="726" w:type="pct"/>
            <w:tcBorders>
              <w:left w:val="nil"/>
              <w:right w:val="nil"/>
            </w:tcBorders>
            <w:noWrap/>
            <w:vAlign w:val="center"/>
            <w:hideMark/>
          </w:tcPr>
          <w:p w14:paraId="59072152" w14:textId="775F5720" w:rsidR="00817DE9" w:rsidRPr="005A01BA" w:rsidRDefault="00817DE9" w:rsidP="0081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H-CFRP</w:t>
            </w:r>
          </w:p>
        </w:tc>
        <w:tc>
          <w:tcPr>
            <w:tcW w:w="630" w:type="pct"/>
            <w:tcBorders>
              <w:left w:val="nil"/>
              <w:right w:val="nil"/>
            </w:tcBorders>
            <w:noWrap/>
            <w:vAlign w:val="center"/>
            <w:hideMark/>
          </w:tcPr>
          <w:p w14:paraId="68A83178" w14:textId="77777777" w:rsidR="00817DE9" w:rsidRPr="005A01BA" w:rsidRDefault="00817DE9" w:rsidP="0081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0.468</w:t>
            </w:r>
          </w:p>
        </w:tc>
        <w:tc>
          <w:tcPr>
            <w:tcW w:w="630" w:type="pct"/>
            <w:tcBorders>
              <w:left w:val="nil"/>
              <w:right w:val="nil"/>
            </w:tcBorders>
            <w:noWrap/>
            <w:vAlign w:val="center"/>
            <w:hideMark/>
          </w:tcPr>
          <w:p w14:paraId="177EAE33" w14:textId="77777777" w:rsidR="00817DE9" w:rsidRPr="005A01BA" w:rsidRDefault="00817DE9" w:rsidP="0081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0.4906</w:t>
            </w:r>
          </w:p>
        </w:tc>
        <w:tc>
          <w:tcPr>
            <w:tcW w:w="630" w:type="pct"/>
            <w:tcBorders>
              <w:left w:val="nil"/>
              <w:right w:val="nil"/>
            </w:tcBorders>
            <w:noWrap/>
            <w:vAlign w:val="center"/>
            <w:hideMark/>
          </w:tcPr>
          <w:p w14:paraId="71ED99B0" w14:textId="77777777" w:rsidR="00817DE9" w:rsidRPr="005A01BA" w:rsidRDefault="00817DE9" w:rsidP="0081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0.0414</w:t>
            </w:r>
          </w:p>
        </w:tc>
        <w:tc>
          <w:tcPr>
            <w:tcW w:w="696" w:type="pct"/>
            <w:tcBorders>
              <w:left w:val="nil"/>
              <w:right w:val="nil"/>
            </w:tcBorders>
            <w:noWrap/>
            <w:vAlign w:val="center"/>
            <w:hideMark/>
          </w:tcPr>
          <w:p w14:paraId="432DF9DC" w14:textId="6FB9C438" w:rsidR="00817DE9" w:rsidRPr="005A01BA" w:rsidRDefault="00817DE9" w:rsidP="0081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0.49</w:t>
            </w:r>
          </w:p>
        </w:tc>
        <w:tc>
          <w:tcPr>
            <w:tcW w:w="696" w:type="pct"/>
            <w:tcBorders>
              <w:left w:val="nil"/>
              <w:right w:val="nil"/>
            </w:tcBorders>
            <w:noWrap/>
            <w:vAlign w:val="center"/>
            <w:hideMark/>
          </w:tcPr>
          <w:p w14:paraId="55D74FC0" w14:textId="34B9395F" w:rsidR="00817DE9" w:rsidRPr="005A01BA" w:rsidRDefault="00817DE9" w:rsidP="0081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0.51</w:t>
            </w:r>
          </w:p>
        </w:tc>
        <w:tc>
          <w:tcPr>
            <w:tcW w:w="496" w:type="pct"/>
            <w:tcBorders>
              <w:left w:val="nil"/>
              <w:right w:val="nil"/>
            </w:tcBorders>
            <w:noWrap/>
            <w:vAlign w:val="center"/>
            <w:hideMark/>
          </w:tcPr>
          <w:p w14:paraId="401B68FE" w14:textId="24B52D80" w:rsidR="00817DE9" w:rsidRPr="005A01BA" w:rsidRDefault="00817DE9" w:rsidP="0081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109.6</w:t>
            </w:r>
          </w:p>
        </w:tc>
        <w:tc>
          <w:tcPr>
            <w:tcW w:w="496" w:type="pct"/>
            <w:tcBorders>
              <w:left w:val="nil"/>
              <w:right w:val="nil"/>
            </w:tcBorders>
            <w:noWrap/>
            <w:vAlign w:val="center"/>
            <w:hideMark/>
          </w:tcPr>
          <w:p w14:paraId="7697B5DB" w14:textId="59333427" w:rsidR="00817DE9" w:rsidRPr="005A01BA" w:rsidRDefault="00817DE9" w:rsidP="0081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5.94</w:t>
            </w:r>
          </w:p>
        </w:tc>
      </w:tr>
      <w:tr w:rsidR="00817DE9" w:rsidRPr="005A01BA" w14:paraId="2D8F9B53" w14:textId="77777777" w:rsidTr="002F4297">
        <w:trPr>
          <w:trHeight w:val="300"/>
        </w:trPr>
        <w:tc>
          <w:tcPr>
            <w:tcW w:w="726" w:type="pct"/>
            <w:tcBorders>
              <w:left w:val="nil"/>
              <w:right w:val="nil"/>
            </w:tcBorders>
            <w:noWrap/>
            <w:vAlign w:val="center"/>
            <w:hideMark/>
          </w:tcPr>
          <w:p w14:paraId="6FD27D2D" w14:textId="1A3D8BCE" w:rsidR="00817DE9" w:rsidRPr="005A01BA" w:rsidRDefault="00817DE9" w:rsidP="0081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H-GFRP</w:t>
            </w:r>
          </w:p>
        </w:tc>
        <w:tc>
          <w:tcPr>
            <w:tcW w:w="630" w:type="pct"/>
            <w:tcBorders>
              <w:left w:val="nil"/>
              <w:right w:val="nil"/>
            </w:tcBorders>
            <w:noWrap/>
            <w:vAlign w:val="center"/>
            <w:hideMark/>
          </w:tcPr>
          <w:p w14:paraId="35C78D3D" w14:textId="77777777" w:rsidR="00817DE9" w:rsidRPr="005A01BA" w:rsidRDefault="00817DE9" w:rsidP="0081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0.3755</w:t>
            </w:r>
          </w:p>
        </w:tc>
        <w:tc>
          <w:tcPr>
            <w:tcW w:w="630" w:type="pct"/>
            <w:tcBorders>
              <w:left w:val="nil"/>
              <w:right w:val="nil"/>
            </w:tcBorders>
            <w:noWrap/>
            <w:vAlign w:val="center"/>
            <w:hideMark/>
          </w:tcPr>
          <w:p w14:paraId="4382217F" w14:textId="77777777" w:rsidR="00817DE9" w:rsidRPr="005A01BA" w:rsidRDefault="00817DE9" w:rsidP="0081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0.5483</w:t>
            </w:r>
          </w:p>
        </w:tc>
        <w:tc>
          <w:tcPr>
            <w:tcW w:w="630" w:type="pct"/>
            <w:tcBorders>
              <w:left w:val="nil"/>
              <w:right w:val="nil"/>
            </w:tcBorders>
            <w:noWrap/>
            <w:vAlign w:val="center"/>
            <w:hideMark/>
          </w:tcPr>
          <w:p w14:paraId="724BD1C9" w14:textId="77777777" w:rsidR="00817DE9" w:rsidRPr="005A01BA" w:rsidRDefault="00817DE9" w:rsidP="0081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0.0762</w:t>
            </w:r>
          </w:p>
        </w:tc>
        <w:tc>
          <w:tcPr>
            <w:tcW w:w="696" w:type="pct"/>
            <w:tcBorders>
              <w:left w:val="nil"/>
              <w:right w:val="nil"/>
            </w:tcBorders>
            <w:noWrap/>
            <w:vAlign w:val="center"/>
            <w:hideMark/>
          </w:tcPr>
          <w:p w14:paraId="61BC0540" w14:textId="5E060C6B" w:rsidR="00817DE9" w:rsidRPr="005A01BA" w:rsidRDefault="00817DE9" w:rsidP="0081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0.41</w:t>
            </w:r>
          </w:p>
        </w:tc>
        <w:tc>
          <w:tcPr>
            <w:tcW w:w="696" w:type="pct"/>
            <w:tcBorders>
              <w:left w:val="nil"/>
              <w:right w:val="nil"/>
            </w:tcBorders>
            <w:noWrap/>
            <w:vAlign w:val="center"/>
            <w:hideMark/>
          </w:tcPr>
          <w:p w14:paraId="0522648F" w14:textId="7C93F4DD" w:rsidR="00817DE9" w:rsidRPr="005A01BA" w:rsidRDefault="00817DE9" w:rsidP="0081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0.59</w:t>
            </w:r>
          </w:p>
        </w:tc>
        <w:tc>
          <w:tcPr>
            <w:tcW w:w="496" w:type="pct"/>
            <w:tcBorders>
              <w:left w:val="nil"/>
              <w:right w:val="nil"/>
            </w:tcBorders>
            <w:noWrap/>
            <w:vAlign w:val="center"/>
            <w:hideMark/>
          </w:tcPr>
          <w:p w14:paraId="1378828A" w14:textId="6833434B" w:rsidR="00817DE9" w:rsidRPr="005A01BA" w:rsidRDefault="00817DE9" w:rsidP="0081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32.04</w:t>
            </w:r>
          </w:p>
        </w:tc>
        <w:tc>
          <w:tcPr>
            <w:tcW w:w="496" w:type="pct"/>
            <w:tcBorders>
              <w:left w:val="nil"/>
              <w:right w:val="nil"/>
            </w:tcBorders>
            <w:noWrap/>
            <w:vAlign w:val="center"/>
            <w:hideMark/>
          </w:tcPr>
          <w:p w14:paraId="1134B1A4" w14:textId="2FBF87D3" w:rsidR="00817DE9" w:rsidRPr="005A01BA" w:rsidRDefault="00817DE9" w:rsidP="0081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4.87</w:t>
            </w:r>
          </w:p>
        </w:tc>
      </w:tr>
      <w:tr w:rsidR="00817DE9" w:rsidRPr="005A01BA" w14:paraId="387AC8AD" w14:textId="77777777" w:rsidTr="00306589">
        <w:trPr>
          <w:trHeight w:val="300"/>
        </w:trPr>
        <w:tc>
          <w:tcPr>
            <w:tcW w:w="726" w:type="pct"/>
            <w:tcBorders>
              <w:left w:val="nil"/>
              <w:right w:val="nil"/>
            </w:tcBorders>
            <w:noWrap/>
            <w:hideMark/>
          </w:tcPr>
          <w:p w14:paraId="79468236" w14:textId="2FF1A297" w:rsidR="00817DE9" w:rsidRPr="005A01BA" w:rsidRDefault="00817DE9" w:rsidP="0081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H-BFRP</w:t>
            </w:r>
          </w:p>
        </w:tc>
        <w:tc>
          <w:tcPr>
            <w:tcW w:w="630" w:type="pct"/>
            <w:tcBorders>
              <w:left w:val="nil"/>
              <w:right w:val="nil"/>
            </w:tcBorders>
            <w:noWrap/>
            <w:vAlign w:val="center"/>
            <w:hideMark/>
          </w:tcPr>
          <w:p w14:paraId="03DF4D14" w14:textId="77777777" w:rsidR="00817DE9" w:rsidRPr="005A01BA" w:rsidRDefault="00817DE9" w:rsidP="0081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0.379</w:t>
            </w:r>
          </w:p>
        </w:tc>
        <w:tc>
          <w:tcPr>
            <w:tcW w:w="630" w:type="pct"/>
            <w:tcBorders>
              <w:left w:val="nil"/>
              <w:right w:val="nil"/>
            </w:tcBorders>
            <w:noWrap/>
            <w:vAlign w:val="center"/>
            <w:hideMark/>
          </w:tcPr>
          <w:p w14:paraId="289CB8C8" w14:textId="77777777" w:rsidR="00817DE9" w:rsidRPr="005A01BA" w:rsidRDefault="00817DE9" w:rsidP="0081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0.5653</w:t>
            </w:r>
          </w:p>
        </w:tc>
        <w:tc>
          <w:tcPr>
            <w:tcW w:w="630" w:type="pct"/>
            <w:tcBorders>
              <w:left w:val="nil"/>
              <w:right w:val="nil"/>
            </w:tcBorders>
            <w:noWrap/>
            <w:vAlign w:val="center"/>
            <w:hideMark/>
          </w:tcPr>
          <w:p w14:paraId="1F699332" w14:textId="77777777" w:rsidR="00817DE9" w:rsidRPr="005A01BA" w:rsidRDefault="00817DE9" w:rsidP="0081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0.0557</w:t>
            </w:r>
          </w:p>
        </w:tc>
        <w:tc>
          <w:tcPr>
            <w:tcW w:w="696" w:type="pct"/>
            <w:tcBorders>
              <w:left w:val="nil"/>
              <w:right w:val="nil"/>
            </w:tcBorders>
            <w:noWrap/>
            <w:vAlign w:val="center"/>
            <w:hideMark/>
          </w:tcPr>
          <w:p w14:paraId="3040A408" w14:textId="2EADC6C5" w:rsidR="00817DE9" w:rsidRPr="005A01BA" w:rsidRDefault="00817DE9" w:rsidP="0081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0.4</w:t>
            </w:r>
          </w:p>
        </w:tc>
        <w:tc>
          <w:tcPr>
            <w:tcW w:w="696" w:type="pct"/>
            <w:tcBorders>
              <w:left w:val="nil"/>
              <w:right w:val="nil"/>
            </w:tcBorders>
            <w:noWrap/>
            <w:vAlign w:val="center"/>
            <w:hideMark/>
          </w:tcPr>
          <w:p w14:paraId="3AE18998" w14:textId="6C6DA0A7" w:rsidR="00817DE9" w:rsidRPr="005A01BA" w:rsidRDefault="00817DE9" w:rsidP="0081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0.6</w:t>
            </w:r>
          </w:p>
        </w:tc>
        <w:tc>
          <w:tcPr>
            <w:tcW w:w="496" w:type="pct"/>
            <w:tcBorders>
              <w:left w:val="nil"/>
              <w:right w:val="nil"/>
            </w:tcBorders>
            <w:noWrap/>
            <w:vAlign w:val="center"/>
            <w:hideMark/>
          </w:tcPr>
          <w:p w14:paraId="79685904" w14:textId="0C90FC25" w:rsidR="00817DE9" w:rsidRPr="005A01BA" w:rsidRDefault="00817DE9" w:rsidP="0081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35.81</w:t>
            </w:r>
          </w:p>
        </w:tc>
        <w:tc>
          <w:tcPr>
            <w:tcW w:w="496" w:type="pct"/>
            <w:tcBorders>
              <w:left w:val="nil"/>
              <w:right w:val="nil"/>
            </w:tcBorders>
            <w:noWrap/>
            <w:vAlign w:val="center"/>
            <w:hideMark/>
          </w:tcPr>
          <w:p w14:paraId="332BF5A0" w14:textId="14B7EA96" w:rsidR="00817DE9" w:rsidRPr="005A01BA" w:rsidRDefault="00817DE9" w:rsidP="0081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4.92</w:t>
            </w:r>
          </w:p>
        </w:tc>
      </w:tr>
      <w:tr w:rsidR="00817DE9" w:rsidRPr="005A01BA" w14:paraId="0AD96800" w14:textId="77777777" w:rsidTr="002F4297">
        <w:trPr>
          <w:trHeight w:val="300"/>
        </w:trPr>
        <w:tc>
          <w:tcPr>
            <w:tcW w:w="726" w:type="pct"/>
            <w:tcBorders>
              <w:left w:val="nil"/>
              <w:right w:val="nil"/>
            </w:tcBorders>
            <w:noWrap/>
            <w:vAlign w:val="center"/>
            <w:hideMark/>
          </w:tcPr>
          <w:p w14:paraId="59716E9C" w14:textId="20A4776B" w:rsidR="00817DE9" w:rsidRPr="005A01BA" w:rsidRDefault="00817DE9" w:rsidP="0081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V-CFRP</w:t>
            </w:r>
          </w:p>
        </w:tc>
        <w:tc>
          <w:tcPr>
            <w:tcW w:w="630" w:type="pct"/>
            <w:tcBorders>
              <w:left w:val="nil"/>
              <w:right w:val="nil"/>
            </w:tcBorders>
            <w:noWrap/>
            <w:vAlign w:val="center"/>
            <w:hideMark/>
          </w:tcPr>
          <w:p w14:paraId="1BE26B0A" w14:textId="77777777" w:rsidR="00817DE9" w:rsidRPr="005A01BA" w:rsidRDefault="00817DE9" w:rsidP="0081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0.5147</w:t>
            </w:r>
          </w:p>
        </w:tc>
        <w:tc>
          <w:tcPr>
            <w:tcW w:w="630" w:type="pct"/>
            <w:tcBorders>
              <w:left w:val="nil"/>
              <w:right w:val="nil"/>
            </w:tcBorders>
            <w:noWrap/>
            <w:vAlign w:val="center"/>
            <w:hideMark/>
          </w:tcPr>
          <w:p w14:paraId="5831175A" w14:textId="77777777" w:rsidR="00817DE9" w:rsidRPr="005A01BA" w:rsidRDefault="00817DE9" w:rsidP="0081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0.4725</w:t>
            </w:r>
          </w:p>
        </w:tc>
        <w:tc>
          <w:tcPr>
            <w:tcW w:w="630" w:type="pct"/>
            <w:tcBorders>
              <w:left w:val="nil"/>
              <w:right w:val="nil"/>
            </w:tcBorders>
            <w:noWrap/>
            <w:vAlign w:val="center"/>
            <w:hideMark/>
          </w:tcPr>
          <w:p w14:paraId="6E59C4CA" w14:textId="77777777" w:rsidR="00817DE9" w:rsidRPr="005A01BA" w:rsidRDefault="00817DE9" w:rsidP="0081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0.0128</w:t>
            </w:r>
          </w:p>
        </w:tc>
        <w:tc>
          <w:tcPr>
            <w:tcW w:w="696" w:type="pct"/>
            <w:tcBorders>
              <w:left w:val="nil"/>
              <w:right w:val="nil"/>
            </w:tcBorders>
            <w:noWrap/>
            <w:vAlign w:val="center"/>
            <w:hideMark/>
          </w:tcPr>
          <w:p w14:paraId="04DF6535" w14:textId="51F56D15" w:rsidR="00817DE9" w:rsidRPr="005A01BA" w:rsidRDefault="00817DE9" w:rsidP="0081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0.52</w:t>
            </w:r>
          </w:p>
        </w:tc>
        <w:tc>
          <w:tcPr>
            <w:tcW w:w="696" w:type="pct"/>
            <w:tcBorders>
              <w:left w:val="nil"/>
              <w:right w:val="nil"/>
            </w:tcBorders>
            <w:noWrap/>
            <w:vAlign w:val="center"/>
            <w:hideMark/>
          </w:tcPr>
          <w:p w14:paraId="093A646B" w14:textId="315DDDF4" w:rsidR="00817DE9" w:rsidRPr="005A01BA" w:rsidRDefault="00817DE9" w:rsidP="0081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0.48</w:t>
            </w:r>
          </w:p>
        </w:tc>
        <w:tc>
          <w:tcPr>
            <w:tcW w:w="496" w:type="pct"/>
            <w:tcBorders>
              <w:left w:val="nil"/>
              <w:right w:val="nil"/>
            </w:tcBorders>
            <w:noWrap/>
            <w:vAlign w:val="center"/>
            <w:hideMark/>
          </w:tcPr>
          <w:p w14:paraId="202B1F43" w14:textId="3FD33396" w:rsidR="00817DE9" w:rsidRPr="005A01BA" w:rsidRDefault="00817DE9" w:rsidP="0081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119.59</w:t>
            </w:r>
          </w:p>
        </w:tc>
        <w:tc>
          <w:tcPr>
            <w:tcW w:w="496" w:type="pct"/>
            <w:tcBorders>
              <w:left w:val="nil"/>
              <w:right w:val="nil"/>
            </w:tcBorders>
            <w:noWrap/>
            <w:vAlign w:val="center"/>
            <w:hideMark/>
          </w:tcPr>
          <w:p w14:paraId="315AFE45" w14:textId="4A4EAFA8" w:rsidR="00817DE9" w:rsidRPr="005A01BA" w:rsidRDefault="00817DE9" w:rsidP="0081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6.48</w:t>
            </w:r>
          </w:p>
        </w:tc>
      </w:tr>
      <w:tr w:rsidR="00817DE9" w:rsidRPr="005A01BA" w14:paraId="42DDFBCF" w14:textId="77777777" w:rsidTr="002F4297">
        <w:trPr>
          <w:trHeight w:val="300"/>
        </w:trPr>
        <w:tc>
          <w:tcPr>
            <w:tcW w:w="726" w:type="pct"/>
            <w:tcBorders>
              <w:left w:val="nil"/>
              <w:right w:val="nil"/>
            </w:tcBorders>
            <w:noWrap/>
            <w:vAlign w:val="center"/>
            <w:hideMark/>
          </w:tcPr>
          <w:p w14:paraId="51776DB0" w14:textId="114BE207" w:rsidR="00817DE9" w:rsidRPr="005A01BA" w:rsidRDefault="00817DE9" w:rsidP="0081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V-GFRP</w:t>
            </w:r>
          </w:p>
        </w:tc>
        <w:tc>
          <w:tcPr>
            <w:tcW w:w="630" w:type="pct"/>
            <w:tcBorders>
              <w:left w:val="nil"/>
              <w:right w:val="nil"/>
            </w:tcBorders>
            <w:noWrap/>
            <w:vAlign w:val="center"/>
            <w:hideMark/>
          </w:tcPr>
          <w:p w14:paraId="5359300E" w14:textId="77777777" w:rsidR="00817DE9" w:rsidRPr="005A01BA" w:rsidRDefault="00817DE9" w:rsidP="0081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0.4662</w:t>
            </w:r>
          </w:p>
        </w:tc>
        <w:tc>
          <w:tcPr>
            <w:tcW w:w="630" w:type="pct"/>
            <w:tcBorders>
              <w:left w:val="nil"/>
              <w:right w:val="nil"/>
            </w:tcBorders>
            <w:noWrap/>
            <w:vAlign w:val="center"/>
            <w:hideMark/>
          </w:tcPr>
          <w:p w14:paraId="1F956AF2" w14:textId="77777777" w:rsidR="00817DE9" w:rsidRPr="005A01BA" w:rsidRDefault="00817DE9" w:rsidP="0081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0.5153</w:t>
            </w:r>
          </w:p>
        </w:tc>
        <w:tc>
          <w:tcPr>
            <w:tcW w:w="630" w:type="pct"/>
            <w:tcBorders>
              <w:left w:val="nil"/>
              <w:right w:val="nil"/>
            </w:tcBorders>
            <w:noWrap/>
            <w:vAlign w:val="center"/>
            <w:hideMark/>
          </w:tcPr>
          <w:p w14:paraId="423481EF" w14:textId="77777777" w:rsidR="00817DE9" w:rsidRPr="005A01BA" w:rsidRDefault="00817DE9" w:rsidP="0081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0.0185</w:t>
            </w:r>
          </w:p>
        </w:tc>
        <w:tc>
          <w:tcPr>
            <w:tcW w:w="696" w:type="pct"/>
            <w:tcBorders>
              <w:left w:val="nil"/>
              <w:right w:val="nil"/>
            </w:tcBorders>
            <w:noWrap/>
            <w:vAlign w:val="center"/>
            <w:hideMark/>
          </w:tcPr>
          <w:p w14:paraId="73697441" w14:textId="1D050FE0" w:rsidR="00817DE9" w:rsidRPr="005A01BA" w:rsidRDefault="00817DE9" w:rsidP="0081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0.47</w:t>
            </w:r>
          </w:p>
        </w:tc>
        <w:tc>
          <w:tcPr>
            <w:tcW w:w="696" w:type="pct"/>
            <w:tcBorders>
              <w:left w:val="nil"/>
              <w:right w:val="nil"/>
            </w:tcBorders>
            <w:noWrap/>
            <w:vAlign w:val="center"/>
            <w:hideMark/>
          </w:tcPr>
          <w:p w14:paraId="2F9DD7ED" w14:textId="11E8D7CC" w:rsidR="00817DE9" w:rsidRPr="005A01BA" w:rsidRDefault="00817DE9" w:rsidP="0081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0.53</w:t>
            </w:r>
          </w:p>
        </w:tc>
        <w:tc>
          <w:tcPr>
            <w:tcW w:w="496" w:type="pct"/>
            <w:tcBorders>
              <w:left w:val="nil"/>
              <w:right w:val="nil"/>
            </w:tcBorders>
            <w:noWrap/>
            <w:vAlign w:val="center"/>
            <w:hideMark/>
          </w:tcPr>
          <w:p w14:paraId="557171BE" w14:textId="47A4D525" w:rsidR="00817DE9" w:rsidRPr="005A01BA" w:rsidRDefault="00817DE9" w:rsidP="0081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38.57</w:t>
            </w:r>
          </w:p>
        </w:tc>
        <w:tc>
          <w:tcPr>
            <w:tcW w:w="496" w:type="pct"/>
            <w:tcBorders>
              <w:left w:val="nil"/>
              <w:right w:val="nil"/>
            </w:tcBorders>
            <w:noWrap/>
            <w:vAlign w:val="center"/>
            <w:hideMark/>
          </w:tcPr>
          <w:p w14:paraId="7C256D45" w14:textId="07AD12A0" w:rsidR="00817DE9" w:rsidRPr="005A01BA" w:rsidRDefault="00817DE9" w:rsidP="0081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5.72</w:t>
            </w:r>
          </w:p>
        </w:tc>
      </w:tr>
      <w:tr w:rsidR="00817DE9" w:rsidRPr="005A01BA" w14:paraId="47AC1E5A" w14:textId="77777777" w:rsidTr="00306589">
        <w:trPr>
          <w:trHeight w:val="300"/>
        </w:trPr>
        <w:tc>
          <w:tcPr>
            <w:tcW w:w="726" w:type="pct"/>
            <w:tcBorders>
              <w:left w:val="nil"/>
              <w:right w:val="nil"/>
            </w:tcBorders>
            <w:noWrap/>
            <w:hideMark/>
          </w:tcPr>
          <w:p w14:paraId="591204E5" w14:textId="35677C0B" w:rsidR="00817DE9" w:rsidRPr="005A01BA" w:rsidRDefault="00817DE9" w:rsidP="0081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V-BFRP</w:t>
            </w:r>
          </w:p>
        </w:tc>
        <w:tc>
          <w:tcPr>
            <w:tcW w:w="630" w:type="pct"/>
            <w:tcBorders>
              <w:left w:val="nil"/>
              <w:right w:val="nil"/>
            </w:tcBorders>
            <w:noWrap/>
            <w:vAlign w:val="center"/>
            <w:hideMark/>
          </w:tcPr>
          <w:p w14:paraId="297269AE" w14:textId="77777777" w:rsidR="00817DE9" w:rsidRPr="005A01BA" w:rsidRDefault="00817DE9" w:rsidP="0081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0.502</w:t>
            </w:r>
          </w:p>
        </w:tc>
        <w:tc>
          <w:tcPr>
            <w:tcW w:w="630" w:type="pct"/>
            <w:tcBorders>
              <w:left w:val="nil"/>
              <w:right w:val="nil"/>
            </w:tcBorders>
            <w:noWrap/>
            <w:vAlign w:val="center"/>
            <w:hideMark/>
          </w:tcPr>
          <w:p w14:paraId="254CF461" w14:textId="77777777" w:rsidR="00817DE9" w:rsidRPr="005A01BA" w:rsidRDefault="00817DE9" w:rsidP="0081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0.4843</w:t>
            </w:r>
          </w:p>
        </w:tc>
        <w:tc>
          <w:tcPr>
            <w:tcW w:w="630" w:type="pct"/>
            <w:tcBorders>
              <w:left w:val="nil"/>
              <w:right w:val="nil"/>
            </w:tcBorders>
            <w:noWrap/>
            <w:vAlign w:val="center"/>
            <w:hideMark/>
          </w:tcPr>
          <w:p w14:paraId="1448019C" w14:textId="77777777" w:rsidR="00817DE9" w:rsidRPr="005A01BA" w:rsidRDefault="00817DE9" w:rsidP="0081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0.0137</w:t>
            </w:r>
          </w:p>
        </w:tc>
        <w:tc>
          <w:tcPr>
            <w:tcW w:w="696" w:type="pct"/>
            <w:tcBorders>
              <w:left w:val="nil"/>
              <w:right w:val="nil"/>
            </w:tcBorders>
            <w:noWrap/>
            <w:vAlign w:val="center"/>
            <w:hideMark/>
          </w:tcPr>
          <w:p w14:paraId="29728561" w14:textId="26010D38" w:rsidR="00817DE9" w:rsidRPr="005A01BA" w:rsidRDefault="00817DE9" w:rsidP="0081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0.51</w:t>
            </w:r>
          </w:p>
        </w:tc>
        <w:tc>
          <w:tcPr>
            <w:tcW w:w="696" w:type="pct"/>
            <w:tcBorders>
              <w:left w:val="nil"/>
              <w:right w:val="nil"/>
            </w:tcBorders>
            <w:noWrap/>
            <w:vAlign w:val="center"/>
            <w:hideMark/>
          </w:tcPr>
          <w:p w14:paraId="2973AD8F" w14:textId="68B3A005" w:rsidR="00817DE9" w:rsidRPr="005A01BA" w:rsidRDefault="00817DE9" w:rsidP="0081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0.49</w:t>
            </w:r>
          </w:p>
        </w:tc>
        <w:tc>
          <w:tcPr>
            <w:tcW w:w="496" w:type="pct"/>
            <w:tcBorders>
              <w:left w:val="nil"/>
              <w:right w:val="nil"/>
            </w:tcBorders>
            <w:noWrap/>
            <w:vAlign w:val="center"/>
            <w:hideMark/>
          </w:tcPr>
          <w:p w14:paraId="55D62030" w14:textId="2AEBBA8B" w:rsidR="00817DE9" w:rsidRPr="005A01BA" w:rsidRDefault="00817DE9" w:rsidP="0081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46.82</w:t>
            </w:r>
          </w:p>
        </w:tc>
        <w:tc>
          <w:tcPr>
            <w:tcW w:w="496" w:type="pct"/>
            <w:tcBorders>
              <w:left w:val="nil"/>
              <w:right w:val="nil"/>
            </w:tcBorders>
            <w:noWrap/>
            <w:vAlign w:val="center"/>
            <w:hideMark/>
          </w:tcPr>
          <w:p w14:paraId="129DB818" w14:textId="74BC9580" w:rsidR="00817DE9" w:rsidRPr="005A01BA" w:rsidRDefault="00817DE9" w:rsidP="0081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6.21</w:t>
            </w:r>
          </w:p>
        </w:tc>
      </w:tr>
    </w:tbl>
    <w:p w14:paraId="075D6472" w14:textId="38902039" w:rsidR="002F4297" w:rsidRPr="005A01BA" w:rsidRDefault="002F4297" w:rsidP="006E4DC8">
      <w:pPr>
        <w:spacing w:before="24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A01BA">
        <w:rPr>
          <w:rFonts w:ascii="Times New Roman" w:hAnsi="Times New Roman" w:cs="Times New Roman"/>
          <w:i/>
          <w:iCs/>
          <w:sz w:val="24"/>
          <w:szCs w:val="24"/>
        </w:rPr>
        <w:t>Experimental results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5"/>
        <w:gridCol w:w="3233"/>
        <w:gridCol w:w="3148"/>
      </w:tblGrid>
      <w:tr w:rsidR="002F4297" w:rsidRPr="005A01BA" w14:paraId="5B9AA0A6" w14:textId="77777777" w:rsidTr="002F4297">
        <w:trPr>
          <w:trHeight w:val="600"/>
          <w:jc w:val="center"/>
        </w:trPr>
        <w:tc>
          <w:tcPr>
            <w:tcW w:w="1465" w:type="pct"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EF8B1CF" w14:textId="32C45816" w:rsidR="002F4297" w:rsidRPr="005A01BA" w:rsidRDefault="002F4297" w:rsidP="002F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Sample</w:t>
            </w:r>
          </w:p>
        </w:tc>
        <w:tc>
          <w:tcPr>
            <w:tcW w:w="1791" w:type="pct"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CA41D7" w14:textId="19275354" w:rsidR="002F4297" w:rsidRPr="005A01BA" w:rsidRDefault="00000000" w:rsidP="002F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E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</m:oMath>
            <w:r w:rsidR="002F4297" w:rsidRPr="005A01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(GPa)</w:t>
            </w:r>
          </w:p>
        </w:tc>
        <w:tc>
          <w:tcPr>
            <w:tcW w:w="1744" w:type="pct"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4CC7D2" w14:textId="14B48C45" w:rsidR="002F4297" w:rsidRPr="005A01BA" w:rsidRDefault="00000000" w:rsidP="002F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E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</m:oMath>
            <w:r w:rsidR="002F4297" w:rsidRPr="005A01B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(GPa)</w:t>
            </w:r>
          </w:p>
        </w:tc>
      </w:tr>
      <w:tr w:rsidR="00817DE9" w:rsidRPr="005A01BA" w14:paraId="22EE67FC" w14:textId="77777777" w:rsidTr="002F4297">
        <w:trPr>
          <w:trHeight w:val="300"/>
          <w:jc w:val="center"/>
        </w:trPr>
        <w:tc>
          <w:tcPr>
            <w:tcW w:w="1465" w:type="pct"/>
            <w:tcBorders>
              <w:left w:val="nil"/>
              <w:right w:val="nil"/>
            </w:tcBorders>
            <w:noWrap/>
            <w:vAlign w:val="center"/>
            <w:hideMark/>
          </w:tcPr>
          <w:p w14:paraId="5611E695" w14:textId="2B14C9D3" w:rsidR="00817DE9" w:rsidRPr="005A01BA" w:rsidRDefault="00817DE9" w:rsidP="0081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H-CFRP</w:t>
            </w:r>
          </w:p>
        </w:tc>
        <w:tc>
          <w:tcPr>
            <w:tcW w:w="1791" w:type="pct"/>
            <w:tcBorders>
              <w:left w:val="nil"/>
              <w:right w:val="nil"/>
            </w:tcBorders>
            <w:noWrap/>
            <w:vAlign w:val="center"/>
            <w:hideMark/>
          </w:tcPr>
          <w:p w14:paraId="07C7B9A6" w14:textId="77777777" w:rsidR="00817DE9" w:rsidRPr="005A01BA" w:rsidRDefault="00817DE9" w:rsidP="0081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58.41</w:t>
            </w:r>
          </w:p>
        </w:tc>
        <w:tc>
          <w:tcPr>
            <w:tcW w:w="1744" w:type="pct"/>
            <w:tcBorders>
              <w:left w:val="nil"/>
              <w:right w:val="nil"/>
            </w:tcBorders>
            <w:noWrap/>
            <w:vAlign w:val="center"/>
            <w:hideMark/>
          </w:tcPr>
          <w:p w14:paraId="1429CEC7" w14:textId="77777777" w:rsidR="00817DE9" w:rsidRPr="005A01BA" w:rsidRDefault="00817DE9" w:rsidP="0081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3.68</w:t>
            </w:r>
          </w:p>
        </w:tc>
      </w:tr>
      <w:tr w:rsidR="00817DE9" w:rsidRPr="005A01BA" w14:paraId="17629EAE" w14:textId="77777777" w:rsidTr="002F4297">
        <w:trPr>
          <w:trHeight w:val="300"/>
          <w:jc w:val="center"/>
        </w:trPr>
        <w:tc>
          <w:tcPr>
            <w:tcW w:w="1465" w:type="pct"/>
            <w:tcBorders>
              <w:left w:val="nil"/>
              <w:right w:val="nil"/>
            </w:tcBorders>
            <w:noWrap/>
            <w:vAlign w:val="center"/>
            <w:hideMark/>
          </w:tcPr>
          <w:p w14:paraId="2F17F129" w14:textId="32E2E995" w:rsidR="00817DE9" w:rsidRPr="005A01BA" w:rsidRDefault="00817DE9" w:rsidP="0081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H-GFRP</w:t>
            </w:r>
          </w:p>
        </w:tc>
        <w:tc>
          <w:tcPr>
            <w:tcW w:w="1791" w:type="pct"/>
            <w:tcBorders>
              <w:left w:val="nil"/>
              <w:right w:val="nil"/>
            </w:tcBorders>
            <w:noWrap/>
            <w:vAlign w:val="center"/>
            <w:hideMark/>
          </w:tcPr>
          <w:p w14:paraId="448B77BA" w14:textId="77777777" w:rsidR="00817DE9" w:rsidRPr="005A01BA" w:rsidRDefault="00817DE9" w:rsidP="0081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19.21</w:t>
            </w:r>
          </w:p>
        </w:tc>
        <w:tc>
          <w:tcPr>
            <w:tcW w:w="1744" w:type="pct"/>
            <w:tcBorders>
              <w:left w:val="nil"/>
              <w:right w:val="nil"/>
            </w:tcBorders>
            <w:noWrap/>
            <w:vAlign w:val="center"/>
            <w:hideMark/>
          </w:tcPr>
          <w:p w14:paraId="357CFF80" w14:textId="77777777" w:rsidR="00817DE9" w:rsidRPr="005A01BA" w:rsidRDefault="00817DE9" w:rsidP="0081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6.86</w:t>
            </w:r>
          </w:p>
        </w:tc>
      </w:tr>
      <w:tr w:rsidR="00817DE9" w:rsidRPr="005A01BA" w14:paraId="4904045D" w14:textId="77777777" w:rsidTr="00A37A9E">
        <w:trPr>
          <w:trHeight w:val="300"/>
          <w:jc w:val="center"/>
        </w:trPr>
        <w:tc>
          <w:tcPr>
            <w:tcW w:w="1465" w:type="pct"/>
            <w:tcBorders>
              <w:left w:val="nil"/>
              <w:right w:val="nil"/>
            </w:tcBorders>
            <w:noWrap/>
            <w:hideMark/>
          </w:tcPr>
          <w:p w14:paraId="3D6E3022" w14:textId="7DD5C84B" w:rsidR="00817DE9" w:rsidRPr="005A01BA" w:rsidRDefault="00817DE9" w:rsidP="0081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H-BFRP</w:t>
            </w:r>
          </w:p>
        </w:tc>
        <w:tc>
          <w:tcPr>
            <w:tcW w:w="1791" w:type="pct"/>
            <w:tcBorders>
              <w:left w:val="nil"/>
              <w:right w:val="nil"/>
            </w:tcBorders>
            <w:noWrap/>
            <w:vAlign w:val="center"/>
            <w:hideMark/>
          </w:tcPr>
          <w:p w14:paraId="473967A9" w14:textId="77777777" w:rsidR="00817DE9" w:rsidRPr="005A01BA" w:rsidRDefault="00817DE9" w:rsidP="0081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22.25</w:t>
            </w:r>
          </w:p>
        </w:tc>
        <w:tc>
          <w:tcPr>
            <w:tcW w:w="1744" w:type="pct"/>
            <w:tcBorders>
              <w:left w:val="nil"/>
              <w:right w:val="nil"/>
            </w:tcBorders>
            <w:noWrap/>
            <w:vAlign w:val="center"/>
            <w:hideMark/>
          </w:tcPr>
          <w:p w14:paraId="004A9A09" w14:textId="77777777" w:rsidR="00817DE9" w:rsidRPr="005A01BA" w:rsidRDefault="00817DE9" w:rsidP="0081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4.79</w:t>
            </w:r>
          </w:p>
        </w:tc>
      </w:tr>
      <w:tr w:rsidR="00817DE9" w:rsidRPr="005A01BA" w14:paraId="1D64A551" w14:textId="77777777" w:rsidTr="002F4297">
        <w:trPr>
          <w:trHeight w:val="300"/>
          <w:jc w:val="center"/>
        </w:trPr>
        <w:tc>
          <w:tcPr>
            <w:tcW w:w="1465" w:type="pct"/>
            <w:tcBorders>
              <w:left w:val="nil"/>
              <w:right w:val="nil"/>
            </w:tcBorders>
            <w:noWrap/>
            <w:vAlign w:val="center"/>
            <w:hideMark/>
          </w:tcPr>
          <w:p w14:paraId="3A284D5C" w14:textId="63967474" w:rsidR="00817DE9" w:rsidRPr="005A01BA" w:rsidRDefault="00817DE9" w:rsidP="0081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V-CFRP</w:t>
            </w:r>
          </w:p>
        </w:tc>
        <w:tc>
          <w:tcPr>
            <w:tcW w:w="1791" w:type="pct"/>
            <w:tcBorders>
              <w:left w:val="nil"/>
              <w:right w:val="nil"/>
            </w:tcBorders>
            <w:noWrap/>
            <w:vAlign w:val="center"/>
            <w:hideMark/>
          </w:tcPr>
          <w:p w14:paraId="372CA807" w14:textId="77777777" w:rsidR="00817DE9" w:rsidRPr="005A01BA" w:rsidRDefault="00817DE9" w:rsidP="0081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79.5</w:t>
            </w:r>
          </w:p>
        </w:tc>
        <w:tc>
          <w:tcPr>
            <w:tcW w:w="1744" w:type="pct"/>
            <w:tcBorders>
              <w:left w:val="nil"/>
              <w:right w:val="nil"/>
            </w:tcBorders>
            <w:noWrap/>
            <w:vAlign w:val="center"/>
            <w:hideMark/>
          </w:tcPr>
          <w:p w14:paraId="4736D3B5" w14:textId="77777777" w:rsidR="00817DE9" w:rsidRPr="005A01BA" w:rsidRDefault="00817DE9" w:rsidP="0081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4.4</w:t>
            </w:r>
          </w:p>
        </w:tc>
      </w:tr>
      <w:tr w:rsidR="00817DE9" w:rsidRPr="005A01BA" w14:paraId="5CAD9309" w14:textId="77777777" w:rsidTr="002F4297">
        <w:trPr>
          <w:trHeight w:val="300"/>
          <w:jc w:val="center"/>
        </w:trPr>
        <w:tc>
          <w:tcPr>
            <w:tcW w:w="1465" w:type="pct"/>
            <w:tcBorders>
              <w:left w:val="nil"/>
              <w:right w:val="nil"/>
            </w:tcBorders>
            <w:noWrap/>
            <w:vAlign w:val="center"/>
            <w:hideMark/>
          </w:tcPr>
          <w:p w14:paraId="3926D0BE" w14:textId="459D705C" w:rsidR="00817DE9" w:rsidRPr="005A01BA" w:rsidRDefault="00817DE9" w:rsidP="0081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V-GFRP</w:t>
            </w:r>
          </w:p>
        </w:tc>
        <w:tc>
          <w:tcPr>
            <w:tcW w:w="1791" w:type="pct"/>
            <w:tcBorders>
              <w:left w:val="nil"/>
              <w:right w:val="nil"/>
            </w:tcBorders>
            <w:noWrap/>
            <w:vAlign w:val="center"/>
            <w:hideMark/>
          </w:tcPr>
          <w:p w14:paraId="2122EB55" w14:textId="77777777" w:rsidR="00817DE9" w:rsidRPr="005A01BA" w:rsidRDefault="00817DE9" w:rsidP="0081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30.47</w:t>
            </w:r>
          </w:p>
        </w:tc>
        <w:tc>
          <w:tcPr>
            <w:tcW w:w="1744" w:type="pct"/>
            <w:tcBorders>
              <w:left w:val="nil"/>
              <w:right w:val="nil"/>
            </w:tcBorders>
            <w:noWrap/>
            <w:vAlign w:val="center"/>
            <w:hideMark/>
          </w:tcPr>
          <w:p w14:paraId="53AADB58" w14:textId="77777777" w:rsidR="00817DE9" w:rsidRPr="005A01BA" w:rsidRDefault="00817DE9" w:rsidP="0081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8.74</w:t>
            </w:r>
          </w:p>
        </w:tc>
      </w:tr>
      <w:tr w:rsidR="00817DE9" w:rsidRPr="005A01BA" w14:paraId="0D889149" w14:textId="77777777" w:rsidTr="00A37A9E">
        <w:trPr>
          <w:trHeight w:val="300"/>
          <w:jc w:val="center"/>
        </w:trPr>
        <w:tc>
          <w:tcPr>
            <w:tcW w:w="1465" w:type="pct"/>
            <w:tcBorders>
              <w:left w:val="nil"/>
              <w:right w:val="nil"/>
            </w:tcBorders>
            <w:noWrap/>
            <w:hideMark/>
          </w:tcPr>
          <w:p w14:paraId="09EEB8D5" w14:textId="5D375804" w:rsidR="00817DE9" w:rsidRPr="005A01BA" w:rsidRDefault="00817DE9" w:rsidP="0081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V-BFRP</w:t>
            </w:r>
          </w:p>
        </w:tc>
        <w:tc>
          <w:tcPr>
            <w:tcW w:w="1791" w:type="pct"/>
            <w:tcBorders>
              <w:left w:val="nil"/>
              <w:right w:val="nil"/>
            </w:tcBorders>
            <w:noWrap/>
            <w:vAlign w:val="center"/>
            <w:hideMark/>
          </w:tcPr>
          <w:p w14:paraId="263580D2" w14:textId="77777777" w:rsidR="00817DE9" w:rsidRPr="005A01BA" w:rsidRDefault="00817DE9" w:rsidP="0081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30.08</w:t>
            </w:r>
          </w:p>
        </w:tc>
        <w:tc>
          <w:tcPr>
            <w:tcW w:w="1744" w:type="pct"/>
            <w:tcBorders>
              <w:left w:val="nil"/>
              <w:right w:val="nil"/>
            </w:tcBorders>
            <w:noWrap/>
            <w:vAlign w:val="center"/>
            <w:hideMark/>
          </w:tcPr>
          <w:p w14:paraId="6D9BD007" w14:textId="77777777" w:rsidR="00817DE9" w:rsidRPr="005A01BA" w:rsidRDefault="00817DE9" w:rsidP="0081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7.87</w:t>
            </w:r>
          </w:p>
        </w:tc>
      </w:tr>
    </w:tbl>
    <w:p w14:paraId="502EF908" w14:textId="47DC6172" w:rsidR="002F4297" w:rsidRPr="005A01BA" w:rsidRDefault="002F4297" w:rsidP="006E4DC8">
      <w:pPr>
        <w:spacing w:before="24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A01BA">
        <w:rPr>
          <w:rFonts w:ascii="Times New Roman" w:hAnsi="Times New Roman" w:cs="Times New Roman"/>
          <w:i/>
          <w:iCs/>
          <w:sz w:val="24"/>
          <w:szCs w:val="24"/>
        </w:rPr>
        <w:t>Percentage differences</w:t>
      </w:r>
    </w:p>
    <w:p w14:paraId="478A6345" w14:textId="0176E979" w:rsidR="003B4643" w:rsidRPr="005A01BA" w:rsidRDefault="003B4643" w:rsidP="00303DE6">
      <w:pPr>
        <w:spacing w:before="240"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01BA">
        <w:rPr>
          <w:rFonts w:ascii="Times New Roman" w:hAnsi="Times New Roman" w:cs="Times New Roman"/>
          <w:b/>
          <w:bCs/>
          <w:sz w:val="24"/>
          <w:szCs w:val="24"/>
        </w:rPr>
        <w:t>Table S4.</w:t>
      </w:r>
      <w:r w:rsidR="002F23C1" w:rsidRPr="005A01BA">
        <w:rPr>
          <w:rFonts w:ascii="Times New Roman" w:hAnsi="Times New Roman" w:cs="Times New Roman"/>
          <w:sz w:val="24"/>
          <w:szCs w:val="24"/>
        </w:rPr>
        <w:t xml:space="preserve"> </w:t>
      </w:r>
      <w:r w:rsidRPr="005A01BA">
        <w:rPr>
          <w:rFonts w:ascii="Times New Roman" w:hAnsi="Times New Roman" w:cs="Times New Roman"/>
          <w:sz w:val="24"/>
          <w:szCs w:val="24"/>
        </w:rPr>
        <w:t xml:space="preserve">Comparison of </w:t>
      </w:r>
      <w:r w:rsidR="003D127C" w:rsidRPr="005A01BA">
        <w:rPr>
          <w:rFonts w:ascii="Times New Roman" w:hAnsi="Times New Roman" w:cs="Times New Roman"/>
          <w:sz w:val="24"/>
          <w:szCs w:val="24"/>
        </w:rPr>
        <w:t xml:space="preserve">experimental longitudinal tensile modulus </w:t>
      </w:r>
      <w:r w:rsidR="002F23C1" w:rsidRPr="005A01BA">
        <w:rPr>
          <w:rFonts w:ascii="Times New Roman" w:hAnsi="Times New Roman" w:cs="Times New Roman"/>
          <w:sz w:val="24"/>
          <w:szCs w:val="24"/>
        </w:rPr>
        <w:t>with the baseline and actual values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2275"/>
        <w:gridCol w:w="2383"/>
        <w:gridCol w:w="2383"/>
      </w:tblGrid>
      <w:tr w:rsidR="002F4297" w:rsidRPr="002F796D" w14:paraId="4B61A1A5" w14:textId="77777777" w:rsidTr="002F4297">
        <w:trPr>
          <w:trHeight w:val="1200"/>
        </w:trPr>
        <w:tc>
          <w:tcPr>
            <w:tcW w:w="1100" w:type="pct"/>
            <w:vAlign w:val="center"/>
            <w:hideMark/>
          </w:tcPr>
          <w:p w14:paraId="3B35FD59" w14:textId="44F36D13" w:rsidR="002F4297" w:rsidRPr="002F796D" w:rsidRDefault="002F4297" w:rsidP="002F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bookmarkStart w:id="11" w:name="_Hlk211274048"/>
            <w:r w:rsidRPr="002F79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Sample</w:t>
            </w:r>
          </w:p>
        </w:tc>
        <w:tc>
          <w:tcPr>
            <w:tcW w:w="1260" w:type="pct"/>
            <w:vAlign w:val="center"/>
            <w:hideMark/>
          </w:tcPr>
          <w:p w14:paraId="45D7A762" w14:textId="77777777" w:rsidR="002F796D" w:rsidRDefault="002F796D" w:rsidP="002F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E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1_corr</m:t>
                  </m:r>
                </m:sub>
              </m:sSub>
            </m:oMath>
            <w:r w:rsidRPr="002F7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2C0A5D1" w14:textId="77777777" w:rsidR="002F796D" w:rsidRDefault="002F4297" w:rsidP="002F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2F796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vs</w:t>
            </w:r>
          </w:p>
          <w:p w14:paraId="21451C2C" w14:textId="3505B7CD" w:rsidR="002F4297" w:rsidRPr="002F796D" w:rsidRDefault="002F796D" w:rsidP="002F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bCs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E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T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)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base</m:t>
                  </m:r>
                </m:sub>
              </m:sSub>
            </m:oMath>
            <w:r w:rsidR="002F4297" w:rsidRPr="002F796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(%)</w:t>
            </w:r>
          </w:p>
        </w:tc>
        <w:tc>
          <w:tcPr>
            <w:tcW w:w="1320" w:type="pct"/>
            <w:vAlign w:val="center"/>
            <w:hideMark/>
          </w:tcPr>
          <w:p w14:paraId="5053B439" w14:textId="77777777" w:rsidR="002F796D" w:rsidRDefault="00000000" w:rsidP="002F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T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sub>
                </m:sSub>
              </m:oMath>
            </m:oMathPara>
          </w:p>
          <w:p w14:paraId="48053869" w14:textId="77777777" w:rsidR="002F796D" w:rsidRDefault="002F4297" w:rsidP="002F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2F796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vs</w:t>
            </w:r>
          </w:p>
          <w:p w14:paraId="7356797B" w14:textId="57E893A4" w:rsidR="002F4297" w:rsidRPr="002F796D" w:rsidRDefault="002F796D" w:rsidP="002F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bCs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E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T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)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base</m:t>
                  </m:r>
                </m:sub>
              </m:sSub>
            </m:oMath>
            <w:r w:rsidR="002F4297" w:rsidRPr="002F796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(%)</w:t>
            </w:r>
          </w:p>
        </w:tc>
        <w:tc>
          <w:tcPr>
            <w:tcW w:w="1320" w:type="pct"/>
            <w:vAlign w:val="center"/>
            <w:hideMark/>
          </w:tcPr>
          <w:p w14:paraId="0393D941" w14:textId="5A023FB8" w:rsidR="002F796D" w:rsidRDefault="002F796D" w:rsidP="002F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T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sub>
                </m:sSub>
              </m:oMath>
            </m:oMathPara>
          </w:p>
          <w:p w14:paraId="06CC47B5" w14:textId="65E7AAE4" w:rsidR="002F796D" w:rsidRDefault="002F796D" w:rsidP="002F4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w:r w:rsidRPr="002F7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  <w:t>vs</w:t>
            </w:r>
          </w:p>
          <w:p w14:paraId="577F580C" w14:textId="7151F8B2" w:rsidR="002F4297" w:rsidRPr="002F796D" w:rsidRDefault="002F796D" w:rsidP="002F7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E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de-DE"/>
                    </w:rPr>
                    <m:t>_</m:t>
                  </m:r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corr</m:t>
                  </m:r>
                </m:sub>
              </m:sSub>
            </m:oMath>
            <w:r w:rsidRPr="002F7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de-DE"/>
              </w:rPr>
              <w:t xml:space="preserve"> </w:t>
            </w:r>
            <w:r w:rsidR="002F4297" w:rsidRPr="002F796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de-DE"/>
                <w14:ligatures w14:val="none"/>
              </w:rPr>
              <w:t>(%)</w:t>
            </w:r>
          </w:p>
        </w:tc>
      </w:tr>
      <w:tr w:rsidR="00817DE9" w:rsidRPr="005A01BA" w14:paraId="413C2DC1" w14:textId="77777777" w:rsidTr="002F4297">
        <w:trPr>
          <w:trHeight w:val="300"/>
        </w:trPr>
        <w:tc>
          <w:tcPr>
            <w:tcW w:w="1100" w:type="pct"/>
            <w:noWrap/>
            <w:vAlign w:val="center"/>
            <w:hideMark/>
          </w:tcPr>
          <w:p w14:paraId="7B83163F" w14:textId="0F0593BE" w:rsidR="00817DE9" w:rsidRPr="005A01BA" w:rsidRDefault="00817DE9" w:rsidP="0081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H-CFRP</w:t>
            </w:r>
          </w:p>
        </w:tc>
        <w:tc>
          <w:tcPr>
            <w:tcW w:w="1260" w:type="pct"/>
            <w:noWrap/>
            <w:vAlign w:val="center"/>
            <w:hideMark/>
          </w:tcPr>
          <w:p w14:paraId="6EF970E3" w14:textId="77777777" w:rsidR="00817DE9" w:rsidRPr="005A01BA" w:rsidRDefault="00817DE9" w:rsidP="0081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-6</w:t>
            </w:r>
          </w:p>
        </w:tc>
        <w:tc>
          <w:tcPr>
            <w:tcW w:w="1320" w:type="pct"/>
            <w:noWrap/>
            <w:vAlign w:val="center"/>
            <w:hideMark/>
          </w:tcPr>
          <w:p w14:paraId="726C93FF" w14:textId="77777777" w:rsidR="00817DE9" w:rsidRPr="005A01BA" w:rsidRDefault="00817DE9" w:rsidP="0081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-49.91</w:t>
            </w:r>
          </w:p>
        </w:tc>
        <w:tc>
          <w:tcPr>
            <w:tcW w:w="1320" w:type="pct"/>
            <w:noWrap/>
            <w:vAlign w:val="center"/>
            <w:hideMark/>
          </w:tcPr>
          <w:p w14:paraId="4A768E41" w14:textId="77777777" w:rsidR="00817DE9" w:rsidRPr="005A01BA" w:rsidRDefault="00817DE9" w:rsidP="0081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-46.71</w:t>
            </w:r>
          </w:p>
        </w:tc>
      </w:tr>
      <w:tr w:rsidR="00817DE9" w:rsidRPr="005A01BA" w14:paraId="6DE44505" w14:textId="77777777" w:rsidTr="002F4297">
        <w:trPr>
          <w:trHeight w:val="300"/>
        </w:trPr>
        <w:tc>
          <w:tcPr>
            <w:tcW w:w="1100" w:type="pct"/>
            <w:noWrap/>
            <w:vAlign w:val="center"/>
            <w:hideMark/>
          </w:tcPr>
          <w:p w14:paraId="3CB40C4C" w14:textId="2E2AC8A7" w:rsidR="00817DE9" w:rsidRPr="005A01BA" w:rsidRDefault="00817DE9" w:rsidP="0081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H-GFRP</w:t>
            </w:r>
          </w:p>
        </w:tc>
        <w:tc>
          <w:tcPr>
            <w:tcW w:w="1260" w:type="pct"/>
            <w:noWrap/>
            <w:vAlign w:val="center"/>
            <w:hideMark/>
          </w:tcPr>
          <w:p w14:paraId="62488883" w14:textId="77777777" w:rsidR="00817DE9" w:rsidRPr="005A01BA" w:rsidRDefault="00817DE9" w:rsidP="0081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-22.98</w:t>
            </w:r>
          </w:p>
        </w:tc>
        <w:tc>
          <w:tcPr>
            <w:tcW w:w="1320" w:type="pct"/>
            <w:noWrap/>
            <w:vAlign w:val="center"/>
            <w:hideMark/>
          </w:tcPr>
          <w:p w14:paraId="13A9FFAE" w14:textId="77777777" w:rsidR="00817DE9" w:rsidRPr="005A01BA" w:rsidRDefault="00817DE9" w:rsidP="0081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-53.82</w:t>
            </w:r>
          </w:p>
        </w:tc>
        <w:tc>
          <w:tcPr>
            <w:tcW w:w="1320" w:type="pct"/>
            <w:noWrap/>
            <w:vAlign w:val="center"/>
            <w:hideMark/>
          </w:tcPr>
          <w:p w14:paraId="7BC273E0" w14:textId="77777777" w:rsidR="00817DE9" w:rsidRPr="005A01BA" w:rsidRDefault="00817DE9" w:rsidP="0081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-40.04</w:t>
            </w:r>
          </w:p>
        </w:tc>
      </w:tr>
      <w:tr w:rsidR="00817DE9" w:rsidRPr="005A01BA" w14:paraId="53B26E61" w14:textId="77777777" w:rsidTr="00145F9A">
        <w:trPr>
          <w:trHeight w:val="300"/>
        </w:trPr>
        <w:tc>
          <w:tcPr>
            <w:tcW w:w="1100" w:type="pct"/>
            <w:noWrap/>
            <w:hideMark/>
          </w:tcPr>
          <w:p w14:paraId="6938B957" w14:textId="224B0CF5" w:rsidR="00817DE9" w:rsidRPr="005A01BA" w:rsidRDefault="00817DE9" w:rsidP="0081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H-BFRP</w:t>
            </w:r>
          </w:p>
        </w:tc>
        <w:tc>
          <w:tcPr>
            <w:tcW w:w="1260" w:type="pct"/>
            <w:noWrap/>
            <w:vAlign w:val="center"/>
            <w:hideMark/>
          </w:tcPr>
          <w:p w14:paraId="402B276E" w14:textId="77777777" w:rsidR="00817DE9" w:rsidRPr="005A01BA" w:rsidRDefault="00817DE9" w:rsidP="0081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-23.15</w:t>
            </w:r>
          </w:p>
        </w:tc>
        <w:tc>
          <w:tcPr>
            <w:tcW w:w="1320" w:type="pct"/>
            <w:noWrap/>
            <w:vAlign w:val="center"/>
            <w:hideMark/>
          </w:tcPr>
          <w:p w14:paraId="52948538" w14:textId="77777777" w:rsidR="00817DE9" w:rsidRPr="005A01BA" w:rsidRDefault="00817DE9" w:rsidP="0081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-52.25</w:t>
            </w:r>
          </w:p>
        </w:tc>
        <w:tc>
          <w:tcPr>
            <w:tcW w:w="1320" w:type="pct"/>
            <w:noWrap/>
            <w:vAlign w:val="center"/>
            <w:hideMark/>
          </w:tcPr>
          <w:p w14:paraId="26C7A284" w14:textId="77777777" w:rsidR="00817DE9" w:rsidRPr="005A01BA" w:rsidRDefault="00817DE9" w:rsidP="0081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-37.87</w:t>
            </w:r>
          </w:p>
        </w:tc>
      </w:tr>
      <w:tr w:rsidR="00817DE9" w:rsidRPr="005A01BA" w14:paraId="5887AF77" w14:textId="77777777" w:rsidTr="002F4297">
        <w:trPr>
          <w:trHeight w:val="300"/>
        </w:trPr>
        <w:tc>
          <w:tcPr>
            <w:tcW w:w="1100" w:type="pct"/>
            <w:noWrap/>
            <w:vAlign w:val="center"/>
            <w:hideMark/>
          </w:tcPr>
          <w:p w14:paraId="7F416390" w14:textId="1A69306D" w:rsidR="00817DE9" w:rsidRPr="005A01BA" w:rsidRDefault="00817DE9" w:rsidP="0081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V-CFRP</w:t>
            </w:r>
          </w:p>
        </w:tc>
        <w:tc>
          <w:tcPr>
            <w:tcW w:w="1260" w:type="pct"/>
            <w:noWrap/>
            <w:vAlign w:val="center"/>
            <w:hideMark/>
          </w:tcPr>
          <w:p w14:paraId="0A9593D6" w14:textId="77777777" w:rsidR="00817DE9" w:rsidRPr="005A01BA" w:rsidRDefault="00817DE9" w:rsidP="0081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2.56</w:t>
            </w:r>
          </w:p>
        </w:tc>
        <w:tc>
          <w:tcPr>
            <w:tcW w:w="1320" w:type="pct"/>
            <w:noWrap/>
            <w:vAlign w:val="center"/>
            <w:hideMark/>
          </w:tcPr>
          <w:p w14:paraId="27552A6C" w14:textId="77777777" w:rsidR="00817DE9" w:rsidRPr="005A01BA" w:rsidRDefault="00817DE9" w:rsidP="0081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-31.82</w:t>
            </w:r>
          </w:p>
        </w:tc>
        <w:tc>
          <w:tcPr>
            <w:tcW w:w="1320" w:type="pct"/>
            <w:noWrap/>
            <w:vAlign w:val="center"/>
            <w:hideMark/>
          </w:tcPr>
          <w:p w14:paraId="09493520" w14:textId="77777777" w:rsidR="00817DE9" w:rsidRPr="005A01BA" w:rsidRDefault="00817DE9" w:rsidP="0081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-33.52</w:t>
            </w:r>
          </w:p>
        </w:tc>
      </w:tr>
      <w:tr w:rsidR="00817DE9" w:rsidRPr="005A01BA" w14:paraId="6719DFD8" w14:textId="77777777" w:rsidTr="002F4297">
        <w:trPr>
          <w:trHeight w:val="300"/>
        </w:trPr>
        <w:tc>
          <w:tcPr>
            <w:tcW w:w="1100" w:type="pct"/>
            <w:noWrap/>
            <w:vAlign w:val="center"/>
            <w:hideMark/>
          </w:tcPr>
          <w:p w14:paraId="686353D3" w14:textId="7D0930C1" w:rsidR="00817DE9" w:rsidRPr="005A01BA" w:rsidRDefault="00817DE9" w:rsidP="0081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V-GFRP</w:t>
            </w:r>
          </w:p>
        </w:tc>
        <w:tc>
          <w:tcPr>
            <w:tcW w:w="1260" w:type="pct"/>
            <w:noWrap/>
            <w:vAlign w:val="center"/>
            <w:hideMark/>
          </w:tcPr>
          <w:p w14:paraId="4593BF90" w14:textId="77777777" w:rsidR="00817DE9" w:rsidRPr="005A01BA" w:rsidRDefault="00817DE9" w:rsidP="0081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-7.28</w:t>
            </w:r>
          </w:p>
        </w:tc>
        <w:tc>
          <w:tcPr>
            <w:tcW w:w="1320" w:type="pct"/>
            <w:noWrap/>
            <w:vAlign w:val="center"/>
            <w:hideMark/>
          </w:tcPr>
          <w:p w14:paraId="5028BF18" w14:textId="77777777" w:rsidR="00817DE9" w:rsidRPr="005A01BA" w:rsidRDefault="00817DE9" w:rsidP="0081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-26.75</w:t>
            </w:r>
          </w:p>
        </w:tc>
        <w:tc>
          <w:tcPr>
            <w:tcW w:w="1320" w:type="pct"/>
            <w:noWrap/>
            <w:vAlign w:val="center"/>
            <w:hideMark/>
          </w:tcPr>
          <w:p w14:paraId="4637D602" w14:textId="77777777" w:rsidR="00817DE9" w:rsidRPr="005A01BA" w:rsidRDefault="00817DE9" w:rsidP="0081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-21</w:t>
            </w:r>
          </w:p>
        </w:tc>
      </w:tr>
      <w:tr w:rsidR="00817DE9" w:rsidRPr="005A01BA" w14:paraId="2E929423" w14:textId="77777777" w:rsidTr="00145F9A">
        <w:trPr>
          <w:trHeight w:val="300"/>
        </w:trPr>
        <w:tc>
          <w:tcPr>
            <w:tcW w:w="1100" w:type="pct"/>
            <w:noWrap/>
            <w:hideMark/>
          </w:tcPr>
          <w:p w14:paraId="66AD487E" w14:textId="7797DA72" w:rsidR="00817DE9" w:rsidRPr="005A01BA" w:rsidRDefault="00817DE9" w:rsidP="0081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V-BFRP</w:t>
            </w:r>
          </w:p>
        </w:tc>
        <w:tc>
          <w:tcPr>
            <w:tcW w:w="1260" w:type="pct"/>
            <w:noWrap/>
            <w:vAlign w:val="center"/>
            <w:hideMark/>
          </w:tcPr>
          <w:p w14:paraId="20C3009D" w14:textId="77777777" w:rsidR="00817DE9" w:rsidRPr="005A01BA" w:rsidRDefault="00817DE9" w:rsidP="0081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0.47</w:t>
            </w:r>
          </w:p>
        </w:tc>
        <w:tc>
          <w:tcPr>
            <w:tcW w:w="1320" w:type="pct"/>
            <w:noWrap/>
            <w:vAlign w:val="center"/>
            <w:hideMark/>
          </w:tcPr>
          <w:p w14:paraId="73FB3DA8" w14:textId="77777777" w:rsidR="00817DE9" w:rsidRPr="005A01BA" w:rsidRDefault="00817DE9" w:rsidP="0081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-35.45</w:t>
            </w:r>
          </w:p>
        </w:tc>
        <w:tc>
          <w:tcPr>
            <w:tcW w:w="1320" w:type="pct"/>
            <w:noWrap/>
            <w:vAlign w:val="center"/>
            <w:hideMark/>
          </w:tcPr>
          <w:p w14:paraId="08793FD5" w14:textId="77777777" w:rsidR="00817DE9" w:rsidRPr="005A01BA" w:rsidRDefault="00817DE9" w:rsidP="00817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-35.75</w:t>
            </w:r>
          </w:p>
        </w:tc>
      </w:tr>
      <w:bookmarkEnd w:id="11"/>
    </w:tbl>
    <w:p w14:paraId="27358CCD" w14:textId="77777777" w:rsidR="00180EDF" w:rsidRDefault="00180EDF" w:rsidP="00303DE6">
      <w:pPr>
        <w:spacing w:before="240"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FA8786" w14:textId="77777777" w:rsidR="00180EDF" w:rsidRDefault="00180EDF" w:rsidP="00303DE6">
      <w:pPr>
        <w:spacing w:before="240"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209C9E" w14:textId="77777777" w:rsidR="00180EDF" w:rsidRDefault="00180EDF" w:rsidP="00303DE6">
      <w:pPr>
        <w:spacing w:before="240"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E65492" w14:textId="2D2DF519" w:rsidR="002F23C1" w:rsidRPr="005A01BA" w:rsidRDefault="002F23C1" w:rsidP="00303DE6">
      <w:pPr>
        <w:spacing w:before="240"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01BA">
        <w:rPr>
          <w:rFonts w:ascii="Times New Roman" w:hAnsi="Times New Roman" w:cs="Times New Roman"/>
          <w:b/>
          <w:bCs/>
          <w:sz w:val="24"/>
          <w:szCs w:val="24"/>
        </w:rPr>
        <w:lastRenderedPageBreak/>
        <w:t>Table S5.</w:t>
      </w:r>
      <w:r w:rsidRPr="005A01BA">
        <w:rPr>
          <w:rFonts w:ascii="Times New Roman" w:hAnsi="Times New Roman" w:cs="Times New Roman"/>
          <w:sz w:val="24"/>
          <w:szCs w:val="24"/>
        </w:rPr>
        <w:t xml:space="preserve"> Comparison of experimental </w:t>
      </w:r>
      <w:r w:rsidR="00F204C7" w:rsidRPr="005A01BA">
        <w:rPr>
          <w:rFonts w:ascii="Times New Roman" w:hAnsi="Times New Roman" w:cs="Times New Roman"/>
          <w:sz w:val="24"/>
          <w:szCs w:val="24"/>
        </w:rPr>
        <w:t>transverse</w:t>
      </w:r>
      <w:r w:rsidRPr="005A01BA">
        <w:rPr>
          <w:rFonts w:ascii="Times New Roman" w:hAnsi="Times New Roman" w:cs="Times New Roman"/>
          <w:sz w:val="24"/>
          <w:szCs w:val="24"/>
        </w:rPr>
        <w:t xml:space="preserve"> tensile modulus with the baseline and actual values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2275"/>
        <w:gridCol w:w="2383"/>
        <w:gridCol w:w="2383"/>
      </w:tblGrid>
      <w:tr w:rsidR="002F796D" w:rsidRPr="005A01BA" w14:paraId="45036CC8" w14:textId="77777777" w:rsidTr="00DF6E3B">
        <w:trPr>
          <w:trHeight w:val="1200"/>
        </w:trPr>
        <w:tc>
          <w:tcPr>
            <w:tcW w:w="1100" w:type="pct"/>
            <w:vAlign w:val="center"/>
            <w:hideMark/>
          </w:tcPr>
          <w:p w14:paraId="18488AA4" w14:textId="77777777" w:rsidR="002F796D" w:rsidRPr="005A01BA" w:rsidRDefault="002F796D" w:rsidP="002F7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Sample</w:t>
            </w:r>
          </w:p>
        </w:tc>
        <w:tc>
          <w:tcPr>
            <w:tcW w:w="1260" w:type="pct"/>
            <w:vAlign w:val="center"/>
            <w:hideMark/>
          </w:tcPr>
          <w:p w14:paraId="534BB3E7" w14:textId="6890B5E4" w:rsidR="002F796D" w:rsidRDefault="002F796D" w:rsidP="002F7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E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_corr</m:t>
                  </m:r>
                </m:sub>
              </m:sSub>
            </m:oMath>
            <w:r w:rsidRPr="002F7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1A4190D2" w14:textId="77777777" w:rsidR="002F796D" w:rsidRDefault="002F796D" w:rsidP="002F7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2F796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vs</w:t>
            </w:r>
          </w:p>
          <w:p w14:paraId="31FB7C3D" w14:textId="712BB61E" w:rsidR="002F796D" w:rsidRPr="005A01BA" w:rsidRDefault="002F796D" w:rsidP="002F7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bCs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E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T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)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base</m:t>
                  </m:r>
                </m:sub>
              </m:sSub>
            </m:oMath>
            <w:r w:rsidRPr="002F796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(%)</w:t>
            </w:r>
          </w:p>
        </w:tc>
        <w:tc>
          <w:tcPr>
            <w:tcW w:w="1320" w:type="pct"/>
            <w:vAlign w:val="center"/>
            <w:hideMark/>
          </w:tcPr>
          <w:p w14:paraId="6FAAC2B0" w14:textId="70DC63E2" w:rsidR="002F796D" w:rsidRDefault="002F796D" w:rsidP="002F7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T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b>
                </m:sSub>
              </m:oMath>
            </m:oMathPara>
          </w:p>
          <w:p w14:paraId="04FBC743" w14:textId="77777777" w:rsidR="002F796D" w:rsidRDefault="002F796D" w:rsidP="002F7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2F796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vs</w:t>
            </w:r>
          </w:p>
          <w:p w14:paraId="17D9EEA7" w14:textId="1E288F30" w:rsidR="002F796D" w:rsidRPr="005A01BA" w:rsidRDefault="002F796D" w:rsidP="002F7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bCs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E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T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)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base</m:t>
                  </m:r>
                </m:sub>
              </m:sSub>
            </m:oMath>
            <w:r w:rsidRPr="002F796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(%)</w:t>
            </w:r>
          </w:p>
        </w:tc>
        <w:tc>
          <w:tcPr>
            <w:tcW w:w="1320" w:type="pct"/>
            <w:vAlign w:val="center"/>
            <w:hideMark/>
          </w:tcPr>
          <w:p w14:paraId="47F965EA" w14:textId="7D39E2B2" w:rsidR="002F796D" w:rsidRDefault="002F796D" w:rsidP="002F7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E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T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b>
                </m:sSub>
              </m:oMath>
            </m:oMathPara>
          </w:p>
          <w:p w14:paraId="66D3C32C" w14:textId="17CF0D32" w:rsidR="002F796D" w:rsidRPr="002F796D" w:rsidRDefault="002F796D" w:rsidP="002F7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vs</w:t>
            </w:r>
          </w:p>
          <w:p w14:paraId="1EA542E1" w14:textId="5EDAC2B0" w:rsidR="002F796D" w:rsidRPr="002F796D" w:rsidRDefault="002F796D" w:rsidP="002F7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b/>
                      <w:bCs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E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_corr</m:t>
                  </m:r>
                </m:sub>
              </m:sSub>
            </m:oMath>
            <w:r w:rsidRPr="002F7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F796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(%)</w:t>
            </w:r>
          </w:p>
        </w:tc>
      </w:tr>
      <w:tr w:rsidR="002F23C1" w:rsidRPr="005A01BA" w14:paraId="128F727A" w14:textId="77777777" w:rsidTr="00DF6E3B">
        <w:trPr>
          <w:trHeight w:val="300"/>
        </w:trPr>
        <w:tc>
          <w:tcPr>
            <w:tcW w:w="1100" w:type="pct"/>
            <w:noWrap/>
            <w:vAlign w:val="center"/>
            <w:hideMark/>
          </w:tcPr>
          <w:p w14:paraId="2F711397" w14:textId="77777777" w:rsidR="002F23C1" w:rsidRPr="005A01BA" w:rsidRDefault="002F23C1" w:rsidP="00DF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H-CFRP</w:t>
            </w:r>
          </w:p>
        </w:tc>
        <w:tc>
          <w:tcPr>
            <w:tcW w:w="1260" w:type="pct"/>
            <w:noWrap/>
            <w:hideMark/>
          </w:tcPr>
          <w:p w14:paraId="20096704" w14:textId="77777777" w:rsidR="002F23C1" w:rsidRPr="005A01BA" w:rsidRDefault="002F23C1" w:rsidP="00DF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-5.9</w:t>
            </w:r>
          </w:p>
        </w:tc>
        <w:tc>
          <w:tcPr>
            <w:tcW w:w="1320" w:type="pct"/>
            <w:noWrap/>
            <w:hideMark/>
          </w:tcPr>
          <w:p w14:paraId="23C1D228" w14:textId="77777777" w:rsidR="002F23C1" w:rsidRPr="005A01BA" w:rsidRDefault="002F23C1" w:rsidP="00DF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-41.7</w:t>
            </w:r>
          </w:p>
        </w:tc>
        <w:tc>
          <w:tcPr>
            <w:tcW w:w="1320" w:type="pct"/>
            <w:noWrap/>
            <w:hideMark/>
          </w:tcPr>
          <w:p w14:paraId="5DA809DE" w14:textId="77777777" w:rsidR="002F23C1" w:rsidRPr="005A01BA" w:rsidRDefault="002F23C1" w:rsidP="00DF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-38.05</w:t>
            </w:r>
          </w:p>
        </w:tc>
      </w:tr>
      <w:tr w:rsidR="002F23C1" w:rsidRPr="005A01BA" w14:paraId="45052104" w14:textId="77777777" w:rsidTr="00DF6E3B">
        <w:trPr>
          <w:trHeight w:val="300"/>
        </w:trPr>
        <w:tc>
          <w:tcPr>
            <w:tcW w:w="1100" w:type="pct"/>
            <w:noWrap/>
            <w:vAlign w:val="center"/>
            <w:hideMark/>
          </w:tcPr>
          <w:p w14:paraId="24276A38" w14:textId="77777777" w:rsidR="002F23C1" w:rsidRPr="005A01BA" w:rsidRDefault="002F23C1" w:rsidP="00DF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H-GFRP</w:t>
            </w:r>
          </w:p>
        </w:tc>
        <w:tc>
          <w:tcPr>
            <w:tcW w:w="1260" w:type="pct"/>
            <w:noWrap/>
            <w:hideMark/>
          </w:tcPr>
          <w:p w14:paraId="1722AD27" w14:textId="77777777" w:rsidR="002F23C1" w:rsidRPr="005A01BA" w:rsidRDefault="002F23C1" w:rsidP="00DF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-20.86</w:t>
            </w:r>
          </w:p>
        </w:tc>
        <w:tc>
          <w:tcPr>
            <w:tcW w:w="1320" w:type="pct"/>
            <w:noWrap/>
            <w:hideMark/>
          </w:tcPr>
          <w:p w14:paraId="28597D99" w14:textId="77777777" w:rsidR="002F23C1" w:rsidRPr="005A01BA" w:rsidRDefault="002F23C1" w:rsidP="00DF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11.48</w:t>
            </w:r>
          </w:p>
        </w:tc>
        <w:tc>
          <w:tcPr>
            <w:tcW w:w="1320" w:type="pct"/>
            <w:noWrap/>
            <w:hideMark/>
          </w:tcPr>
          <w:p w14:paraId="0C34148D" w14:textId="77777777" w:rsidR="002F23C1" w:rsidRPr="005A01BA" w:rsidRDefault="002F23C1" w:rsidP="00DF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40.86</w:t>
            </w:r>
          </w:p>
        </w:tc>
      </w:tr>
      <w:tr w:rsidR="002F23C1" w:rsidRPr="005A01BA" w14:paraId="22384956" w14:textId="77777777" w:rsidTr="00DF6E3B">
        <w:trPr>
          <w:trHeight w:val="300"/>
        </w:trPr>
        <w:tc>
          <w:tcPr>
            <w:tcW w:w="1100" w:type="pct"/>
            <w:noWrap/>
            <w:hideMark/>
          </w:tcPr>
          <w:p w14:paraId="70D06E57" w14:textId="77777777" w:rsidR="002F23C1" w:rsidRPr="005A01BA" w:rsidRDefault="002F23C1" w:rsidP="00DF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H-BFRP</w:t>
            </w:r>
          </w:p>
        </w:tc>
        <w:tc>
          <w:tcPr>
            <w:tcW w:w="1260" w:type="pct"/>
            <w:noWrap/>
            <w:hideMark/>
          </w:tcPr>
          <w:p w14:paraId="07260249" w14:textId="77777777" w:rsidR="002F23C1" w:rsidRPr="005A01BA" w:rsidRDefault="002F23C1" w:rsidP="00DF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-20.39</w:t>
            </w:r>
          </w:p>
        </w:tc>
        <w:tc>
          <w:tcPr>
            <w:tcW w:w="1320" w:type="pct"/>
            <w:noWrap/>
            <w:hideMark/>
          </w:tcPr>
          <w:p w14:paraId="5832559A" w14:textId="77777777" w:rsidR="002F23C1" w:rsidRPr="005A01BA" w:rsidRDefault="002F23C1" w:rsidP="00DF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-22.5</w:t>
            </w:r>
          </w:p>
        </w:tc>
        <w:tc>
          <w:tcPr>
            <w:tcW w:w="1320" w:type="pct"/>
            <w:noWrap/>
            <w:hideMark/>
          </w:tcPr>
          <w:p w14:paraId="1E0ADFCC" w14:textId="77777777" w:rsidR="002F23C1" w:rsidRPr="005A01BA" w:rsidRDefault="002F23C1" w:rsidP="00DF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-2.64</w:t>
            </w:r>
          </w:p>
        </w:tc>
      </w:tr>
      <w:tr w:rsidR="002F23C1" w:rsidRPr="005A01BA" w14:paraId="20B7ED03" w14:textId="77777777" w:rsidTr="00DF6E3B">
        <w:trPr>
          <w:trHeight w:val="300"/>
        </w:trPr>
        <w:tc>
          <w:tcPr>
            <w:tcW w:w="1100" w:type="pct"/>
            <w:noWrap/>
            <w:vAlign w:val="center"/>
            <w:hideMark/>
          </w:tcPr>
          <w:p w14:paraId="646232DE" w14:textId="77777777" w:rsidR="002F23C1" w:rsidRPr="005A01BA" w:rsidRDefault="002F23C1" w:rsidP="00DF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V-CFRP</w:t>
            </w:r>
          </w:p>
        </w:tc>
        <w:tc>
          <w:tcPr>
            <w:tcW w:w="1260" w:type="pct"/>
            <w:noWrap/>
            <w:hideMark/>
          </w:tcPr>
          <w:p w14:paraId="26466B8E" w14:textId="77777777" w:rsidR="002F23C1" w:rsidRPr="005A01BA" w:rsidRDefault="002F23C1" w:rsidP="00DF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2.66</w:t>
            </w:r>
          </w:p>
        </w:tc>
        <w:tc>
          <w:tcPr>
            <w:tcW w:w="1320" w:type="pct"/>
            <w:noWrap/>
            <w:hideMark/>
          </w:tcPr>
          <w:p w14:paraId="7698F88E" w14:textId="77777777" w:rsidR="002F23C1" w:rsidRPr="005A01BA" w:rsidRDefault="002F23C1" w:rsidP="00DF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-30.29</w:t>
            </w:r>
          </w:p>
        </w:tc>
        <w:tc>
          <w:tcPr>
            <w:tcW w:w="1320" w:type="pct"/>
            <w:noWrap/>
            <w:hideMark/>
          </w:tcPr>
          <w:p w14:paraId="658454D9" w14:textId="77777777" w:rsidR="002F23C1" w:rsidRPr="005A01BA" w:rsidRDefault="002F23C1" w:rsidP="00DF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-32.1</w:t>
            </w:r>
          </w:p>
        </w:tc>
      </w:tr>
      <w:tr w:rsidR="002F23C1" w:rsidRPr="005A01BA" w14:paraId="76172F53" w14:textId="77777777" w:rsidTr="00DF6E3B">
        <w:trPr>
          <w:trHeight w:val="300"/>
        </w:trPr>
        <w:tc>
          <w:tcPr>
            <w:tcW w:w="1100" w:type="pct"/>
            <w:noWrap/>
            <w:vAlign w:val="center"/>
            <w:hideMark/>
          </w:tcPr>
          <w:p w14:paraId="4B0C604F" w14:textId="77777777" w:rsidR="002F23C1" w:rsidRPr="005A01BA" w:rsidRDefault="002F23C1" w:rsidP="00DF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V-GFRP</w:t>
            </w:r>
          </w:p>
        </w:tc>
        <w:tc>
          <w:tcPr>
            <w:tcW w:w="1260" w:type="pct"/>
            <w:noWrap/>
            <w:hideMark/>
          </w:tcPr>
          <w:p w14:paraId="34D796D5" w14:textId="77777777" w:rsidR="002F23C1" w:rsidRPr="005A01BA" w:rsidRDefault="002F23C1" w:rsidP="00DF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-7.05</w:t>
            </w:r>
          </w:p>
        </w:tc>
        <w:tc>
          <w:tcPr>
            <w:tcW w:w="1320" w:type="pct"/>
            <w:noWrap/>
            <w:hideMark/>
          </w:tcPr>
          <w:p w14:paraId="4DC244F1" w14:textId="77777777" w:rsidR="002F23C1" w:rsidRPr="005A01BA" w:rsidRDefault="002F23C1" w:rsidP="00DF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42.03</w:t>
            </w:r>
          </w:p>
        </w:tc>
        <w:tc>
          <w:tcPr>
            <w:tcW w:w="1320" w:type="pct"/>
            <w:noWrap/>
            <w:hideMark/>
          </w:tcPr>
          <w:p w14:paraId="30DBAA0B" w14:textId="77777777" w:rsidR="002F23C1" w:rsidRPr="005A01BA" w:rsidRDefault="002F23C1" w:rsidP="00DF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52.8</w:t>
            </w:r>
          </w:p>
        </w:tc>
      </w:tr>
      <w:tr w:rsidR="002F23C1" w:rsidRPr="005A01BA" w14:paraId="71993C79" w14:textId="77777777" w:rsidTr="00DF6E3B">
        <w:trPr>
          <w:trHeight w:val="300"/>
        </w:trPr>
        <w:tc>
          <w:tcPr>
            <w:tcW w:w="1100" w:type="pct"/>
            <w:noWrap/>
            <w:hideMark/>
          </w:tcPr>
          <w:p w14:paraId="727F805B" w14:textId="77777777" w:rsidR="002F23C1" w:rsidRPr="005A01BA" w:rsidRDefault="002F23C1" w:rsidP="00DF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V-BFRP</w:t>
            </w:r>
          </w:p>
        </w:tc>
        <w:tc>
          <w:tcPr>
            <w:tcW w:w="1260" w:type="pct"/>
            <w:noWrap/>
            <w:hideMark/>
          </w:tcPr>
          <w:p w14:paraId="206C10FB" w14:textId="77777777" w:rsidR="002F23C1" w:rsidRPr="005A01BA" w:rsidRDefault="002F23C1" w:rsidP="00DF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0.48</w:t>
            </w:r>
          </w:p>
        </w:tc>
        <w:tc>
          <w:tcPr>
            <w:tcW w:w="1320" w:type="pct"/>
            <w:noWrap/>
            <w:hideMark/>
          </w:tcPr>
          <w:p w14:paraId="6CD432A4" w14:textId="77777777" w:rsidR="002F23C1" w:rsidRPr="005A01BA" w:rsidRDefault="002F23C1" w:rsidP="00DF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27.34</w:t>
            </w:r>
          </w:p>
        </w:tc>
        <w:tc>
          <w:tcPr>
            <w:tcW w:w="1320" w:type="pct"/>
            <w:noWrap/>
            <w:hideMark/>
          </w:tcPr>
          <w:p w14:paraId="23A7A608" w14:textId="77777777" w:rsidR="002F23C1" w:rsidRPr="005A01BA" w:rsidRDefault="002F23C1" w:rsidP="00DF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26.73</w:t>
            </w:r>
          </w:p>
        </w:tc>
      </w:tr>
    </w:tbl>
    <w:p w14:paraId="6B41C35E" w14:textId="77777777" w:rsidR="00180EDF" w:rsidRDefault="00180EDF" w:rsidP="00180EDF">
      <w:pPr>
        <w:pStyle w:val="ListParagraph"/>
        <w:tabs>
          <w:tab w:val="left" w:pos="180"/>
        </w:tabs>
        <w:spacing w:before="240"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169B4E" w14:textId="77777777" w:rsidR="00180EDF" w:rsidRDefault="00180EDF" w:rsidP="00180EDF">
      <w:pPr>
        <w:pStyle w:val="ListParagraph"/>
        <w:tabs>
          <w:tab w:val="left" w:pos="180"/>
        </w:tabs>
        <w:spacing w:before="240"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6F131D" w14:textId="77777777" w:rsidR="00180EDF" w:rsidRDefault="00180EDF" w:rsidP="00180EDF">
      <w:pPr>
        <w:pStyle w:val="ListParagraph"/>
        <w:tabs>
          <w:tab w:val="left" w:pos="180"/>
        </w:tabs>
        <w:spacing w:before="240"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4057B60" w14:textId="77777777" w:rsidR="00180EDF" w:rsidRDefault="00180EDF" w:rsidP="00180EDF">
      <w:pPr>
        <w:pStyle w:val="ListParagraph"/>
        <w:tabs>
          <w:tab w:val="left" w:pos="180"/>
        </w:tabs>
        <w:spacing w:before="240"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BD92DD" w14:textId="77777777" w:rsidR="00180EDF" w:rsidRDefault="00180EDF" w:rsidP="00180EDF">
      <w:pPr>
        <w:pStyle w:val="ListParagraph"/>
        <w:tabs>
          <w:tab w:val="left" w:pos="180"/>
        </w:tabs>
        <w:spacing w:before="240"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76A407B" w14:textId="77777777" w:rsidR="00180EDF" w:rsidRDefault="00180EDF" w:rsidP="00180EDF">
      <w:pPr>
        <w:pStyle w:val="ListParagraph"/>
        <w:tabs>
          <w:tab w:val="left" w:pos="180"/>
        </w:tabs>
        <w:spacing w:before="240"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A407D4" w14:textId="77777777" w:rsidR="00180EDF" w:rsidRDefault="00180EDF" w:rsidP="00180EDF">
      <w:pPr>
        <w:pStyle w:val="ListParagraph"/>
        <w:tabs>
          <w:tab w:val="left" w:pos="180"/>
        </w:tabs>
        <w:spacing w:before="240"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A8F546" w14:textId="77777777" w:rsidR="00180EDF" w:rsidRDefault="00180EDF" w:rsidP="00180EDF">
      <w:pPr>
        <w:pStyle w:val="ListParagraph"/>
        <w:tabs>
          <w:tab w:val="left" w:pos="180"/>
        </w:tabs>
        <w:spacing w:before="240"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50B873C" w14:textId="77777777" w:rsidR="00180EDF" w:rsidRDefault="00180EDF" w:rsidP="00180EDF">
      <w:pPr>
        <w:pStyle w:val="ListParagraph"/>
        <w:tabs>
          <w:tab w:val="left" w:pos="180"/>
        </w:tabs>
        <w:spacing w:before="240"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FE35A8" w14:textId="77777777" w:rsidR="00180EDF" w:rsidRDefault="00180EDF" w:rsidP="00180EDF">
      <w:pPr>
        <w:pStyle w:val="ListParagraph"/>
        <w:tabs>
          <w:tab w:val="left" w:pos="180"/>
        </w:tabs>
        <w:spacing w:before="240"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198D5DB" w14:textId="77777777" w:rsidR="00180EDF" w:rsidRDefault="00180EDF" w:rsidP="00180EDF">
      <w:pPr>
        <w:pStyle w:val="ListParagraph"/>
        <w:tabs>
          <w:tab w:val="left" w:pos="180"/>
        </w:tabs>
        <w:spacing w:before="240"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870292" w14:textId="77777777" w:rsidR="00180EDF" w:rsidRDefault="00180EDF" w:rsidP="00180EDF">
      <w:pPr>
        <w:pStyle w:val="ListParagraph"/>
        <w:tabs>
          <w:tab w:val="left" w:pos="180"/>
        </w:tabs>
        <w:spacing w:before="240"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2DC112" w14:textId="77777777" w:rsidR="00180EDF" w:rsidRDefault="00180EDF" w:rsidP="00180EDF">
      <w:pPr>
        <w:pStyle w:val="ListParagraph"/>
        <w:tabs>
          <w:tab w:val="left" w:pos="180"/>
        </w:tabs>
        <w:spacing w:before="240"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D04AD2D" w14:textId="77777777" w:rsidR="00180EDF" w:rsidRDefault="00180EDF" w:rsidP="00180EDF">
      <w:pPr>
        <w:pStyle w:val="ListParagraph"/>
        <w:tabs>
          <w:tab w:val="left" w:pos="180"/>
        </w:tabs>
        <w:spacing w:before="240"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C5AB87" w14:textId="77777777" w:rsidR="00180EDF" w:rsidRDefault="00180EDF" w:rsidP="00180EDF">
      <w:pPr>
        <w:pStyle w:val="ListParagraph"/>
        <w:tabs>
          <w:tab w:val="left" w:pos="180"/>
        </w:tabs>
        <w:spacing w:before="240"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3E868D" w14:textId="77777777" w:rsidR="00180EDF" w:rsidRDefault="00180EDF" w:rsidP="00180EDF">
      <w:pPr>
        <w:pStyle w:val="ListParagraph"/>
        <w:tabs>
          <w:tab w:val="left" w:pos="180"/>
        </w:tabs>
        <w:spacing w:before="240"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389646" w14:textId="77777777" w:rsidR="00180EDF" w:rsidRDefault="00180EDF" w:rsidP="00180EDF">
      <w:pPr>
        <w:pStyle w:val="ListParagraph"/>
        <w:tabs>
          <w:tab w:val="left" w:pos="180"/>
        </w:tabs>
        <w:spacing w:before="240"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7012B9" w14:textId="77777777" w:rsidR="00180EDF" w:rsidRDefault="00180EDF" w:rsidP="00180EDF">
      <w:pPr>
        <w:pStyle w:val="ListParagraph"/>
        <w:tabs>
          <w:tab w:val="left" w:pos="180"/>
        </w:tabs>
        <w:spacing w:before="240"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7F2E38" w14:textId="77777777" w:rsidR="00180EDF" w:rsidRDefault="00180EDF" w:rsidP="00180EDF">
      <w:pPr>
        <w:pStyle w:val="ListParagraph"/>
        <w:tabs>
          <w:tab w:val="left" w:pos="180"/>
        </w:tabs>
        <w:spacing w:before="240"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273F65" w14:textId="77777777" w:rsidR="00180EDF" w:rsidRDefault="00180EDF" w:rsidP="00180EDF">
      <w:pPr>
        <w:pStyle w:val="ListParagraph"/>
        <w:tabs>
          <w:tab w:val="left" w:pos="180"/>
        </w:tabs>
        <w:spacing w:before="240"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997876" w14:textId="77777777" w:rsidR="00180EDF" w:rsidRDefault="00180EDF" w:rsidP="00180EDF">
      <w:pPr>
        <w:pStyle w:val="ListParagraph"/>
        <w:tabs>
          <w:tab w:val="left" w:pos="180"/>
        </w:tabs>
        <w:spacing w:before="240"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C577A3" w14:textId="77777777" w:rsidR="00180EDF" w:rsidRDefault="00180EDF" w:rsidP="00180EDF">
      <w:pPr>
        <w:pStyle w:val="ListParagraph"/>
        <w:tabs>
          <w:tab w:val="left" w:pos="180"/>
        </w:tabs>
        <w:spacing w:before="240"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8CE00AA" w14:textId="77777777" w:rsidR="00180EDF" w:rsidRDefault="00180EDF" w:rsidP="00180EDF">
      <w:pPr>
        <w:pStyle w:val="ListParagraph"/>
        <w:tabs>
          <w:tab w:val="left" w:pos="180"/>
        </w:tabs>
        <w:spacing w:before="240"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95B43B" w14:textId="7CD66AD9" w:rsidR="00180EDF" w:rsidRDefault="009B0337" w:rsidP="00180EDF">
      <w:pPr>
        <w:pStyle w:val="ListParagraph"/>
        <w:tabs>
          <w:tab w:val="left" w:pos="180"/>
        </w:tabs>
        <w:spacing w:before="240"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A01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41EF19F" w14:textId="21FC6116" w:rsidR="00E83EFD" w:rsidRPr="005A01BA" w:rsidRDefault="00180EDF" w:rsidP="009B0337">
      <w:pPr>
        <w:pStyle w:val="ListParagraph"/>
        <w:numPr>
          <w:ilvl w:val="0"/>
          <w:numId w:val="3"/>
        </w:numPr>
        <w:tabs>
          <w:tab w:val="left" w:pos="180"/>
        </w:tabs>
        <w:spacing w:before="240"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</w:t>
      </w:r>
      <w:r w:rsidR="002936CD" w:rsidRPr="005A01BA">
        <w:rPr>
          <w:rFonts w:ascii="Times New Roman" w:hAnsi="Times New Roman" w:cs="Times New Roman"/>
          <w:b/>
          <w:bCs/>
          <w:sz w:val="24"/>
          <w:szCs w:val="24"/>
        </w:rPr>
        <w:t xml:space="preserve">Statistical analysis of mechanical properties using </w:t>
      </w:r>
      <w:r w:rsidR="00E83EFD" w:rsidRPr="005A01BA">
        <w:rPr>
          <w:rFonts w:ascii="Times New Roman" w:hAnsi="Times New Roman" w:cs="Times New Roman"/>
          <w:b/>
          <w:bCs/>
          <w:sz w:val="24"/>
          <w:szCs w:val="24"/>
        </w:rPr>
        <w:t>ANOVA</w:t>
      </w:r>
      <w:r w:rsidR="00C47925" w:rsidRPr="005A01B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59BBD67" w14:textId="7F699A34" w:rsidR="005623A7" w:rsidRPr="005A01BA" w:rsidRDefault="005623A7" w:rsidP="00303DE6">
      <w:pPr>
        <w:pStyle w:val="ListParagraph"/>
        <w:spacing w:before="240"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01BA">
        <w:rPr>
          <w:rFonts w:ascii="Times New Roman" w:hAnsi="Times New Roman" w:cs="Times New Roman"/>
          <w:b/>
          <w:bCs/>
          <w:sz w:val="24"/>
          <w:szCs w:val="24"/>
        </w:rPr>
        <w:t xml:space="preserve">Table S6. </w:t>
      </w:r>
      <w:r w:rsidRPr="005A01BA">
        <w:rPr>
          <w:rFonts w:ascii="Times New Roman" w:hAnsi="Times New Roman" w:cs="Times New Roman"/>
          <w:sz w:val="24"/>
          <w:szCs w:val="24"/>
        </w:rPr>
        <w:t>Two-way ANOVA results for tensile and in-plane shear properties of the unidirectional composites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69"/>
        <w:gridCol w:w="3210"/>
        <w:gridCol w:w="1710"/>
        <w:gridCol w:w="1737"/>
      </w:tblGrid>
      <w:tr w:rsidR="005623A7" w:rsidRPr="005A01BA" w14:paraId="74D65D8B" w14:textId="77777777" w:rsidTr="00DF6E3B">
        <w:tc>
          <w:tcPr>
            <w:tcW w:w="1312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BE1361" w14:textId="77777777" w:rsidR="005623A7" w:rsidRPr="005A01BA" w:rsidRDefault="005623A7" w:rsidP="00DF6E3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2" w:name="_Hlk210994540"/>
            <w:r w:rsidRPr="005A0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Property</w:t>
            </w:r>
          </w:p>
        </w:tc>
        <w:tc>
          <w:tcPr>
            <w:tcW w:w="1778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0FA267C" w14:textId="77777777" w:rsidR="005623A7" w:rsidRPr="005A01BA" w:rsidRDefault="005623A7" w:rsidP="00DF6E3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Source</w:t>
            </w:r>
          </w:p>
        </w:tc>
        <w:tc>
          <w:tcPr>
            <w:tcW w:w="947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7A3505E" w14:textId="77777777" w:rsidR="005623A7" w:rsidRPr="005A01BA" w:rsidRDefault="005623A7" w:rsidP="00DF6E3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F-value</w:t>
            </w:r>
          </w:p>
        </w:tc>
        <w:tc>
          <w:tcPr>
            <w:tcW w:w="962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F4F0096" w14:textId="77777777" w:rsidR="005623A7" w:rsidRPr="005A01BA" w:rsidRDefault="005623A7" w:rsidP="00DF6E3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p-value</w:t>
            </w:r>
          </w:p>
        </w:tc>
      </w:tr>
      <w:tr w:rsidR="005623A7" w:rsidRPr="005A01BA" w14:paraId="20EAE965" w14:textId="77777777" w:rsidTr="00DF6E3B">
        <w:tc>
          <w:tcPr>
            <w:tcW w:w="1312" w:type="pct"/>
            <w:vMerge w:val="restart"/>
            <w:tcBorders>
              <w:left w:val="nil"/>
              <w:right w:val="nil"/>
            </w:tcBorders>
            <w:vAlign w:val="center"/>
          </w:tcPr>
          <w:p w14:paraId="5ECFA2A4" w14:textId="77777777" w:rsidR="005623A7" w:rsidRPr="005A01BA" w:rsidRDefault="005623A7" w:rsidP="00DF6E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Longitudinal tensile modulus</w:t>
            </w:r>
          </w:p>
        </w:tc>
        <w:tc>
          <w:tcPr>
            <w:tcW w:w="1778" w:type="pct"/>
            <w:tcBorders>
              <w:left w:val="nil"/>
              <w:bottom w:val="nil"/>
              <w:right w:val="nil"/>
            </w:tcBorders>
            <w:vAlign w:val="center"/>
          </w:tcPr>
          <w:p w14:paraId="5E9F653D" w14:textId="77777777" w:rsidR="005623A7" w:rsidRPr="005A01BA" w:rsidRDefault="005623A7" w:rsidP="00DF6E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Manufacturing method (A)</w:t>
            </w:r>
          </w:p>
        </w:tc>
        <w:tc>
          <w:tcPr>
            <w:tcW w:w="947" w:type="pct"/>
            <w:tcBorders>
              <w:left w:val="nil"/>
              <w:bottom w:val="nil"/>
              <w:right w:val="nil"/>
            </w:tcBorders>
            <w:vAlign w:val="center"/>
          </w:tcPr>
          <w:p w14:paraId="23FBB213" w14:textId="77777777" w:rsidR="005623A7" w:rsidRPr="005A01BA" w:rsidRDefault="005623A7" w:rsidP="00DF6E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290.91</w:t>
            </w:r>
          </w:p>
        </w:tc>
        <w:tc>
          <w:tcPr>
            <w:tcW w:w="962" w:type="pct"/>
            <w:tcBorders>
              <w:left w:val="nil"/>
              <w:bottom w:val="nil"/>
              <w:right w:val="nil"/>
            </w:tcBorders>
            <w:vAlign w:val="center"/>
          </w:tcPr>
          <w:p w14:paraId="09EB3F60" w14:textId="77777777" w:rsidR="005623A7" w:rsidRPr="005A01BA" w:rsidRDefault="005623A7" w:rsidP="00DF6E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&lt;0.0001</w:t>
            </w:r>
          </w:p>
        </w:tc>
      </w:tr>
      <w:tr w:rsidR="005623A7" w:rsidRPr="005A01BA" w14:paraId="7E193A40" w14:textId="77777777" w:rsidTr="00DF6E3B">
        <w:tc>
          <w:tcPr>
            <w:tcW w:w="1312" w:type="pct"/>
            <w:vMerge/>
            <w:tcBorders>
              <w:left w:val="nil"/>
              <w:right w:val="nil"/>
            </w:tcBorders>
            <w:vAlign w:val="center"/>
          </w:tcPr>
          <w:p w14:paraId="6F087EE9" w14:textId="77777777" w:rsidR="005623A7" w:rsidRPr="005A01BA" w:rsidRDefault="005623A7" w:rsidP="00DF6E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F9ABD4" w14:textId="77777777" w:rsidR="005623A7" w:rsidRPr="005A01BA" w:rsidRDefault="005623A7" w:rsidP="00DF6E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Fiber type (B)</w:t>
            </w:r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41AF2C" w14:textId="77777777" w:rsidR="005623A7" w:rsidRPr="005A01BA" w:rsidRDefault="005623A7" w:rsidP="00DF6E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1362.59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E9E594" w14:textId="77777777" w:rsidR="005623A7" w:rsidRPr="005A01BA" w:rsidRDefault="005623A7" w:rsidP="00DF6E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&lt;0.0001</w:t>
            </w:r>
          </w:p>
        </w:tc>
      </w:tr>
      <w:tr w:rsidR="005623A7" w:rsidRPr="005A01BA" w14:paraId="2D6AF072" w14:textId="77777777" w:rsidTr="00DF6E3B">
        <w:tc>
          <w:tcPr>
            <w:tcW w:w="1312" w:type="pct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8DCA123" w14:textId="77777777" w:rsidR="005623A7" w:rsidRPr="005A01BA" w:rsidRDefault="005623A7" w:rsidP="00DF6E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1E872B" w14:textId="77777777" w:rsidR="005623A7" w:rsidRPr="005A01BA" w:rsidRDefault="005623A7" w:rsidP="00DF6E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Interaction (A x B)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345317" w14:textId="77777777" w:rsidR="005623A7" w:rsidRPr="005A01BA" w:rsidRDefault="005623A7" w:rsidP="00DF6E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25.61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64645C" w14:textId="77777777" w:rsidR="005623A7" w:rsidRPr="005A01BA" w:rsidRDefault="005623A7" w:rsidP="00DF6E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&lt;0.0001</w:t>
            </w:r>
          </w:p>
        </w:tc>
      </w:tr>
      <w:tr w:rsidR="005623A7" w:rsidRPr="005A01BA" w14:paraId="29B51D54" w14:textId="77777777" w:rsidTr="00DF6E3B">
        <w:tc>
          <w:tcPr>
            <w:tcW w:w="1312" w:type="pct"/>
            <w:vMerge w:val="restart"/>
            <w:tcBorders>
              <w:left w:val="nil"/>
              <w:right w:val="nil"/>
            </w:tcBorders>
            <w:vAlign w:val="center"/>
          </w:tcPr>
          <w:p w14:paraId="7A9702C7" w14:textId="77777777" w:rsidR="005623A7" w:rsidRPr="005A01BA" w:rsidRDefault="005623A7" w:rsidP="00DF6E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Longitudinal tensile strength</w:t>
            </w:r>
          </w:p>
        </w:tc>
        <w:tc>
          <w:tcPr>
            <w:tcW w:w="1778" w:type="pct"/>
            <w:tcBorders>
              <w:left w:val="nil"/>
              <w:bottom w:val="nil"/>
              <w:right w:val="nil"/>
            </w:tcBorders>
            <w:vAlign w:val="center"/>
          </w:tcPr>
          <w:p w14:paraId="0E52836F" w14:textId="77777777" w:rsidR="005623A7" w:rsidRPr="005A01BA" w:rsidRDefault="005623A7" w:rsidP="00DF6E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Manufacturing method (A)</w:t>
            </w:r>
          </w:p>
        </w:tc>
        <w:tc>
          <w:tcPr>
            <w:tcW w:w="947" w:type="pct"/>
            <w:tcBorders>
              <w:left w:val="nil"/>
              <w:bottom w:val="nil"/>
              <w:right w:val="nil"/>
            </w:tcBorders>
            <w:vAlign w:val="center"/>
          </w:tcPr>
          <w:p w14:paraId="0E88E59C" w14:textId="77777777" w:rsidR="005623A7" w:rsidRPr="005A01BA" w:rsidRDefault="005623A7" w:rsidP="00DF6E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353.56</w:t>
            </w:r>
          </w:p>
        </w:tc>
        <w:tc>
          <w:tcPr>
            <w:tcW w:w="962" w:type="pct"/>
            <w:tcBorders>
              <w:left w:val="nil"/>
              <w:bottom w:val="nil"/>
              <w:right w:val="nil"/>
            </w:tcBorders>
            <w:vAlign w:val="center"/>
          </w:tcPr>
          <w:p w14:paraId="34DD5290" w14:textId="77777777" w:rsidR="005623A7" w:rsidRPr="005A01BA" w:rsidRDefault="005623A7" w:rsidP="00DF6E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&lt;0.0001</w:t>
            </w:r>
          </w:p>
        </w:tc>
      </w:tr>
      <w:tr w:rsidR="005623A7" w:rsidRPr="005A01BA" w14:paraId="61DE049A" w14:textId="77777777" w:rsidTr="00DF6E3B">
        <w:tc>
          <w:tcPr>
            <w:tcW w:w="1312" w:type="pct"/>
            <w:vMerge/>
            <w:tcBorders>
              <w:left w:val="nil"/>
              <w:right w:val="nil"/>
            </w:tcBorders>
            <w:vAlign w:val="center"/>
          </w:tcPr>
          <w:p w14:paraId="2432F024" w14:textId="77777777" w:rsidR="005623A7" w:rsidRPr="005A01BA" w:rsidRDefault="005623A7" w:rsidP="00DF6E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3359A3" w14:textId="77777777" w:rsidR="005623A7" w:rsidRPr="005A01BA" w:rsidRDefault="005623A7" w:rsidP="00DF6E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Fiber type (B)</w:t>
            </w:r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02A3C6" w14:textId="77777777" w:rsidR="005623A7" w:rsidRPr="005A01BA" w:rsidRDefault="005623A7" w:rsidP="00DF6E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497.71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51A971" w14:textId="77777777" w:rsidR="005623A7" w:rsidRPr="005A01BA" w:rsidRDefault="005623A7" w:rsidP="00DF6E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&lt;0.0001</w:t>
            </w:r>
          </w:p>
        </w:tc>
      </w:tr>
      <w:tr w:rsidR="005623A7" w:rsidRPr="005A01BA" w14:paraId="629DDFA2" w14:textId="77777777" w:rsidTr="00DF6E3B">
        <w:tc>
          <w:tcPr>
            <w:tcW w:w="1312" w:type="pct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D637CC3" w14:textId="77777777" w:rsidR="005623A7" w:rsidRPr="005A01BA" w:rsidRDefault="005623A7" w:rsidP="00DF6E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B5FF23" w14:textId="77777777" w:rsidR="005623A7" w:rsidRPr="005A01BA" w:rsidRDefault="005623A7" w:rsidP="00DF6E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Interaction (A x B)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09A154" w14:textId="77777777" w:rsidR="005623A7" w:rsidRPr="005A01BA" w:rsidRDefault="005623A7" w:rsidP="00DF6E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58.34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7EF586" w14:textId="77777777" w:rsidR="005623A7" w:rsidRPr="005A01BA" w:rsidRDefault="005623A7" w:rsidP="00DF6E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&lt;0.0001</w:t>
            </w:r>
          </w:p>
        </w:tc>
      </w:tr>
      <w:tr w:rsidR="005623A7" w:rsidRPr="005A01BA" w14:paraId="422EF6F8" w14:textId="77777777" w:rsidTr="00DF6E3B">
        <w:tc>
          <w:tcPr>
            <w:tcW w:w="1312" w:type="pct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14:paraId="5D992E67" w14:textId="77777777" w:rsidR="005623A7" w:rsidRPr="005A01BA" w:rsidRDefault="005623A7" w:rsidP="00DF6E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Transverse tensile modulus</w:t>
            </w:r>
          </w:p>
        </w:tc>
        <w:tc>
          <w:tcPr>
            <w:tcW w:w="1778" w:type="pct"/>
            <w:tcBorders>
              <w:left w:val="nil"/>
              <w:bottom w:val="nil"/>
              <w:right w:val="nil"/>
            </w:tcBorders>
            <w:vAlign w:val="center"/>
          </w:tcPr>
          <w:p w14:paraId="58961C7A" w14:textId="77777777" w:rsidR="005623A7" w:rsidRPr="005A01BA" w:rsidRDefault="005623A7" w:rsidP="00DF6E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Manufacturing method (A)</w:t>
            </w:r>
          </w:p>
        </w:tc>
        <w:tc>
          <w:tcPr>
            <w:tcW w:w="947" w:type="pct"/>
            <w:tcBorders>
              <w:left w:val="nil"/>
              <w:bottom w:val="nil"/>
              <w:right w:val="nil"/>
            </w:tcBorders>
            <w:vAlign w:val="center"/>
          </w:tcPr>
          <w:p w14:paraId="11CF6637" w14:textId="77777777" w:rsidR="005623A7" w:rsidRPr="005A01BA" w:rsidRDefault="005623A7" w:rsidP="00DF6E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97.05</w:t>
            </w:r>
          </w:p>
        </w:tc>
        <w:tc>
          <w:tcPr>
            <w:tcW w:w="962" w:type="pct"/>
            <w:tcBorders>
              <w:left w:val="nil"/>
              <w:bottom w:val="nil"/>
              <w:right w:val="nil"/>
            </w:tcBorders>
            <w:vAlign w:val="center"/>
          </w:tcPr>
          <w:p w14:paraId="5C91030D" w14:textId="77777777" w:rsidR="005623A7" w:rsidRPr="005A01BA" w:rsidRDefault="005623A7" w:rsidP="00DF6E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&lt;0.0001</w:t>
            </w:r>
          </w:p>
        </w:tc>
      </w:tr>
      <w:tr w:rsidR="005623A7" w:rsidRPr="005A01BA" w14:paraId="0D381217" w14:textId="77777777" w:rsidTr="00DF6E3B">
        <w:tc>
          <w:tcPr>
            <w:tcW w:w="131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C55B7E" w14:textId="77777777" w:rsidR="005623A7" w:rsidRPr="005A01BA" w:rsidRDefault="005623A7" w:rsidP="00DF6E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53AA9F" w14:textId="77777777" w:rsidR="005623A7" w:rsidRPr="005A01BA" w:rsidRDefault="005623A7" w:rsidP="00DF6E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Fiber type (B)</w:t>
            </w:r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C551ED" w14:textId="77777777" w:rsidR="005623A7" w:rsidRPr="005A01BA" w:rsidRDefault="005623A7" w:rsidP="00DF6E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129.29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E4EBD4" w14:textId="77777777" w:rsidR="005623A7" w:rsidRPr="005A01BA" w:rsidRDefault="005623A7" w:rsidP="00DF6E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&lt;0.0001</w:t>
            </w:r>
          </w:p>
        </w:tc>
      </w:tr>
      <w:tr w:rsidR="005623A7" w:rsidRPr="005A01BA" w14:paraId="40F434DC" w14:textId="77777777" w:rsidTr="00DF6E3B">
        <w:tc>
          <w:tcPr>
            <w:tcW w:w="1312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1AA963" w14:textId="77777777" w:rsidR="005623A7" w:rsidRPr="005A01BA" w:rsidRDefault="005623A7" w:rsidP="00DF6E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E11B2D" w14:textId="77777777" w:rsidR="005623A7" w:rsidRPr="005A01BA" w:rsidRDefault="005623A7" w:rsidP="00DF6E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Interaction (A x B)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DC4984" w14:textId="77777777" w:rsidR="005623A7" w:rsidRPr="005A01BA" w:rsidRDefault="005623A7" w:rsidP="00DF6E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12.49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FD2153" w14:textId="77777777" w:rsidR="005623A7" w:rsidRPr="005A01BA" w:rsidRDefault="005623A7" w:rsidP="00DF6E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0.00117</w:t>
            </w:r>
          </w:p>
        </w:tc>
      </w:tr>
      <w:tr w:rsidR="005623A7" w:rsidRPr="005A01BA" w14:paraId="1FE360B0" w14:textId="77777777" w:rsidTr="00DF6E3B">
        <w:tc>
          <w:tcPr>
            <w:tcW w:w="1312" w:type="pct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14:paraId="739CAF3D" w14:textId="77777777" w:rsidR="005623A7" w:rsidRPr="005A01BA" w:rsidRDefault="005623A7" w:rsidP="00DF6E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Transverse tensile strength</w:t>
            </w:r>
          </w:p>
        </w:tc>
        <w:tc>
          <w:tcPr>
            <w:tcW w:w="1778" w:type="pct"/>
            <w:tcBorders>
              <w:left w:val="nil"/>
              <w:bottom w:val="nil"/>
              <w:right w:val="nil"/>
            </w:tcBorders>
            <w:vAlign w:val="center"/>
          </w:tcPr>
          <w:p w14:paraId="5CFBB6C3" w14:textId="77777777" w:rsidR="005623A7" w:rsidRPr="005A01BA" w:rsidRDefault="005623A7" w:rsidP="00DF6E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Manufacturing method (A)</w:t>
            </w:r>
          </w:p>
        </w:tc>
        <w:tc>
          <w:tcPr>
            <w:tcW w:w="947" w:type="pct"/>
            <w:tcBorders>
              <w:left w:val="nil"/>
              <w:bottom w:val="nil"/>
              <w:right w:val="nil"/>
            </w:tcBorders>
            <w:vAlign w:val="center"/>
          </w:tcPr>
          <w:p w14:paraId="3F9F3D91" w14:textId="77777777" w:rsidR="005623A7" w:rsidRPr="005A01BA" w:rsidRDefault="005623A7" w:rsidP="00DF6E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137.93</w:t>
            </w:r>
          </w:p>
        </w:tc>
        <w:tc>
          <w:tcPr>
            <w:tcW w:w="962" w:type="pct"/>
            <w:tcBorders>
              <w:left w:val="nil"/>
              <w:bottom w:val="nil"/>
              <w:right w:val="nil"/>
            </w:tcBorders>
            <w:vAlign w:val="center"/>
          </w:tcPr>
          <w:p w14:paraId="5B09BEA3" w14:textId="77777777" w:rsidR="005623A7" w:rsidRPr="005A01BA" w:rsidRDefault="005623A7" w:rsidP="00DF6E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&lt;0.0001</w:t>
            </w:r>
          </w:p>
        </w:tc>
      </w:tr>
      <w:tr w:rsidR="005623A7" w:rsidRPr="005A01BA" w14:paraId="43D37658" w14:textId="77777777" w:rsidTr="00DF6E3B">
        <w:tc>
          <w:tcPr>
            <w:tcW w:w="131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0101DF" w14:textId="77777777" w:rsidR="005623A7" w:rsidRPr="005A01BA" w:rsidRDefault="005623A7" w:rsidP="00DF6E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B1C238" w14:textId="77777777" w:rsidR="005623A7" w:rsidRPr="005A01BA" w:rsidRDefault="005623A7" w:rsidP="00DF6E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Fiber type (B)</w:t>
            </w:r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74C214" w14:textId="77777777" w:rsidR="005623A7" w:rsidRPr="005A01BA" w:rsidRDefault="005623A7" w:rsidP="00DF6E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418.93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4623AC" w14:textId="77777777" w:rsidR="005623A7" w:rsidRPr="005A01BA" w:rsidRDefault="005623A7" w:rsidP="00DF6E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&lt;0.0001</w:t>
            </w:r>
          </w:p>
        </w:tc>
      </w:tr>
      <w:tr w:rsidR="005623A7" w:rsidRPr="005A01BA" w14:paraId="5EEEF42F" w14:textId="77777777" w:rsidTr="00DF6E3B">
        <w:tc>
          <w:tcPr>
            <w:tcW w:w="1312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6FE749" w14:textId="77777777" w:rsidR="005623A7" w:rsidRPr="005A01BA" w:rsidRDefault="005623A7" w:rsidP="00DF6E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08A2C7" w14:textId="77777777" w:rsidR="005623A7" w:rsidRPr="005A01BA" w:rsidRDefault="005623A7" w:rsidP="00DF6E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Interaction (A x B)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597C2A" w14:textId="77777777" w:rsidR="005623A7" w:rsidRPr="005A01BA" w:rsidRDefault="005623A7" w:rsidP="00DF6E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63.37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FD493A" w14:textId="77777777" w:rsidR="005623A7" w:rsidRPr="005A01BA" w:rsidRDefault="005623A7" w:rsidP="00DF6E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&lt;0.0001</w:t>
            </w:r>
          </w:p>
        </w:tc>
      </w:tr>
      <w:tr w:rsidR="005623A7" w:rsidRPr="005A01BA" w14:paraId="25EE1855" w14:textId="77777777" w:rsidTr="00DF6E3B">
        <w:tc>
          <w:tcPr>
            <w:tcW w:w="1312" w:type="pct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14:paraId="101A9F2C" w14:textId="77777777" w:rsidR="005623A7" w:rsidRPr="005A01BA" w:rsidRDefault="005623A7" w:rsidP="00DF6E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In-plane shear modulus</w:t>
            </w:r>
          </w:p>
        </w:tc>
        <w:tc>
          <w:tcPr>
            <w:tcW w:w="1778" w:type="pct"/>
            <w:tcBorders>
              <w:left w:val="nil"/>
              <w:bottom w:val="nil"/>
              <w:right w:val="nil"/>
            </w:tcBorders>
            <w:vAlign w:val="center"/>
          </w:tcPr>
          <w:p w14:paraId="68590445" w14:textId="77777777" w:rsidR="005623A7" w:rsidRPr="005A01BA" w:rsidRDefault="005623A7" w:rsidP="00DF6E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Manufacturing method (A)</w:t>
            </w:r>
          </w:p>
        </w:tc>
        <w:tc>
          <w:tcPr>
            <w:tcW w:w="947" w:type="pct"/>
            <w:tcBorders>
              <w:left w:val="nil"/>
              <w:bottom w:val="nil"/>
              <w:right w:val="nil"/>
            </w:tcBorders>
            <w:vAlign w:val="center"/>
          </w:tcPr>
          <w:p w14:paraId="3A05A821" w14:textId="77777777" w:rsidR="005623A7" w:rsidRPr="005A01BA" w:rsidRDefault="005623A7" w:rsidP="00DF6E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36.35</w:t>
            </w:r>
          </w:p>
        </w:tc>
        <w:tc>
          <w:tcPr>
            <w:tcW w:w="962" w:type="pct"/>
            <w:tcBorders>
              <w:left w:val="nil"/>
              <w:bottom w:val="nil"/>
              <w:right w:val="nil"/>
            </w:tcBorders>
            <w:vAlign w:val="center"/>
          </w:tcPr>
          <w:p w14:paraId="060FC465" w14:textId="77777777" w:rsidR="005623A7" w:rsidRPr="005A01BA" w:rsidRDefault="005623A7" w:rsidP="00DF6E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&lt;0.0001</w:t>
            </w:r>
          </w:p>
        </w:tc>
      </w:tr>
      <w:tr w:rsidR="005623A7" w:rsidRPr="005A01BA" w14:paraId="11EC5822" w14:textId="77777777" w:rsidTr="00DF6E3B">
        <w:tc>
          <w:tcPr>
            <w:tcW w:w="131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282CDA" w14:textId="77777777" w:rsidR="005623A7" w:rsidRPr="005A01BA" w:rsidRDefault="005623A7" w:rsidP="00DF6E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4D74F9" w14:textId="77777777" w:rsidR="005623A7" w:rsidRPr="005A01BA" w:rsidRDefault="005623A7" w:rsidP="00DF6E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Fiber type (B)</w:t>
            </w:r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8D3CC3" w14:textId="77777777" w:rsidR="005623A7" w:rsidRPr="005A01BA" w:rsidRDefault="005623A7" w:rsidP="00DF6E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6.00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0E98C" w14:textId="77777777" w:rsidR="005623A7" w:rsidRPr="005A01BA" w:rsidRDefault="005623A7" w:rsidP="00DF6E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0.01561</w:t>
            </w:r>
          </w:p>
        </w:tc>
      </w:tr>
      <w:tr w:rsidR="005623A7" w:rsidRPr="005A01BA" w14:paraId="165CFDA3" w14:textId="77777777" w:rsidTr="00DF6E3B">
        <w:tc>
          <w:tcPr>
            <w:tcW w:w="1312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FDD3A3" w14:textId="77777777" w:rsidR="005623A7" w:rsidRPr="005A01BA" w:rsidRDefault="005623A7" w:rsidP="00DF6E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ACF266" w14:textId="77777777" w:rsidR="005623A7" w:rsidRPr="005A01BA" w:rsidRDefault="005623A7" w:rsidP="00DF6E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Interaction (A x B)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DC1941" w14:textId="77777777" w:rsidR="005623A7" w:rsidRPr="005A01BA" w:rsidRDefault="005623A7" w:rsidP="00DF6E3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2.42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C1C987" w14:textId="77777777" w:rsidR="005623A7" w:rsidRPr="005A01BA" w:rsidRDefault="005623A7" w:rsidP="00DF6E3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0.13094</w:t>
            </w:r>
          </w:p>
        </w:tc>
      </w:tr>
      <w:tr w:rsidR="005623A7" w:rsidRPr="005A01BA" w14:paraId="4B953B60" w14:textId="77777777" w:rsidTr="00DF6E3B">
        <w:tc>
          <w:tcPr>
            <w:tcW w:w="1312" w:type="pct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14:paraId="087B1588" w14:textId="77777777" w:rsidR="005623A7" w:rsidRPr="005A01BA" w:rsidRDefault="005623A7" w:rsidP="00DF6E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In-plane shear strength</w:t>
            </w:r>
          </w:p>
        </w:tc>
        <w:tc>
          <w:tcPr>
            <w:tcW w:w="1778" w:type="pct"/>
            <w:tcBorders>
              <w:left w:val="nil"/>
              <w:bottom w:val="nil"/>
              <w:right w:val="nil"/>
            </w:tcBorders>
            <w:vAlign w:val="center"/>
          </w:tcPr>
          <w:p w14:paraId="74F5C889" w14:textId="77777777" w:rsidR="005623A7" w:rsidRPr="005A01BA" w:rsidRDefault="005623A7" w:rsidP="00DF6E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Manufacturing method (A)</w:t>
            </w:r>
          </w:p>
        </w:tc>
        <w:tc>
          <w:tcPr>
            <w:tcW w:w="947" w:type="pct"/>
            <w:tcBorders>
              <w:left w:val="nil"/>
              <w:bottom w:val="nil"/>
              <w:right w:val="nil"/>
            </w:tcBorders>
            <w:vAlign w:val="center"/>
          </w:tcPr>
          <w:p w14:paraId="141B3093" w14:textId="77777777" w:rsidR="005623A7" w:rsidRPr="005A01BA" w:rsidRDefault="005623A7" w:rsidP="00DF6E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962" w:type="pct"/>
            <w:tcBorders>
              <w:left w:val="nil"/>
              <w:bottom w:val="nil"/>
              <w:right w:val="nil"/>
            </w:tcBorders>
            <w:vAlign w:val="center"/>
          </w:tcPr>
          <w:p w14:paraId="7223342B" w14:textId="77777777" w:rsidR="005623A7" w:rsidRPr="005A01BA" w:rsidRDefault="005623A7" w:rsidP="00DF6E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0.00463</w:t>
            </w:r>
          </w:p>
        </w:tc>
      </w:tr>
      <w:tr w:rsidR="005623A7" w:rsidRPr="005A01BA" w14:paraId="224CCA1C" w14:textId="77777777" w:rsidTr="00DF6E3B">
        <w:tc>
          <w:tcPr>
            <w:tcW w:w="131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139F20" w14:textId="77777777" w:rsidR="005623A7" w:rsidRPr="005A01BA" w:rsidRDefault="005623A7" w:rsidP="00DF6E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CC72E2" w14:textId="77777777" w:rsidR="005623A7" w:rsidRPr="005A01BA" w:rsidRDefault="005623A7" w:rsidP="00DF6E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Fiber type (B)</w:t>
            </w:r>
          </w:p>
        </w:tc>
        <w:tc>
          <w:tcPr>
            <w:tcW w:w="94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FFCEC" w14:textId="77777777" w:rsidR="005623A7" w:rsidRPr="005A01BA" w:rsidRDefault="005623A7" w:rsidP="00DF6E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69.44</w:t>
            </w:r>
          </w:p>
        </w:tc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76EC1C" w14:textId="77777777" w:rsidR="005623A7" w:rsidRPr="005A01BA" w:rsidRDefault="005623A7" w:rsidP="00DF6E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&lt;0.0001</w:t>
            </w:r>
          </w:p>
        </w:tc>
      </w:tr>
      <w:tr w:rsidR="005623A7" w:rsidRPr="005A01BA" w14:paraId="0FD30F0E" w14:textId="77777777" w:rsidTr="00DF6E3B">
        <w:tc>
          <w:tcPr>
            <w:tcW w:w="1312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F26923" w14:textId="77777777" w:rsidR="005623A7" w:rsidRPr="005A01BA" w:rsidRDefault="005623A7" w:rsidP="00DF6E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B8632B" w14:textId="77777777" w:rsidR="005623A7" w:rsidRPr="005A01BA" w:rsidRDefault="005623A7" w:rsidP="00DF6E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Interaction (A x B)</w:t>
            </w:r>
          </w:p>
        </w:tc>
        <w:tc>
          <w:tcPr>
            <w:tcW w:w="94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C14169" w14:textId="77777777" w:rsidR="005623A7" w:rsidRPr="005A01BA" w:rsidRDefault="005623A7" w:rsidP="00DF6E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5.94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F73C5A" w14:textId="77777777" w:rsidR="005623A7" w:rsidRPr="005A01BA" w:rsidRDefault="005623A7" w:rsidP="00DF6E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0.01613</w:t>
            </w:r>
          </w:p>
        </w:tc>
      </w:tr>
    </w:tbl>
    <w:bookmarkEnd w:id="12"/>
    <w:p w14:paraId="0E1E7AE1" w14:textId="65428349" w:rsidR="005623A7" w:rsidRPr="005A01BA" w:rsidRDefault="005623A7" w:rsidP="0041753D">
      <w:pPr>
        <w:spacing w:before="240"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01BA">
        <w:rPr>
          <w:rFonts w:ascii="Times New Roman" w:hAnsi="Times New Roman" w:cs="Times New Roman"/>
          <w:b/>
          <w:bCs/>
          <w:sz w:val="24"/>
          <w:szCs w:val="24"/>
        </w:rPr>
        <w:t xml:space="preserve">Table S7. </w:t>
      </w:r>
      <w:r w:rsidRPr="005A01BA">
        <w:rPr>
          <w:rFonts w:ascii="Times New Roman" w:hAnsi="Times New Roman" w:cs="Times New Roman"/>
          <w:sz w:val="24"/>
          <w:szCs w:val="24"/>
        </w:rPr>
        <w:t>Two-way ANOVA results for compression, flexural, and interlaminar shear properties of the unidirectional composites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74"/>
        <w:gridCol w:w="3026"/>
        <w:gridCol w:w="1980"/>
        <w:gridCol w:w="1646"/>
      </w:tblGrid>
      <w:tr w:rsidR="005623A7" w:rsidRPr="005A01BA" w14:paraId="689901CF" w14:textId="77777777" w:rsidTr="00DF6E3B">
        <w:tc>
          <w:tcPr>
            <w:tcW w:w="1315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25CB2B9" w14:textId="77777777" w:rsidR="005623A7" w:rsidRPr="005A01BA" w:rsidRDefault="005623A7" w:rsidP="00DF6E3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Property</w:t>
            </w:r>
          </w:p>
        </w:tc>
        <w:tc>
          <w:tcPr>
            <w:tcW w:w="1676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9414AC1" w14:textId="77777777" w:rsidR="005623A7" w:rsidRPr="005A01BA" w:rsidRDefault="005623A7" w:rsidP="00DF6E3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Source</w:t>
            </w:r>
          </w:p>
        </w:tc>
        <w:tc>
          <w:tcPr>
            <w:tcW w:w="1097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8DDCF5D" w14:textId="77777777" w:rsidR="005623A7" w:rsidRPr="005A01BA" w:rsidRDefault="005623A7" w:rsidP="00DF6E3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F-value</w:t>
            </w:r>
          </w:p>
        </w:tc>
        <w:tc>
          <w:tcPr>
            <w:tcW w:w="912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069095C" w14:textId="77777777" w:rsidR="005623A7" w:rsidRPr="005A01BA" w:rsidRDefault="005623A7" w:rsidP="00DF6E3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p-value</w:t>
            </w:r>
          </w:p>
        </w:tc>
      </w:tr>
      <w:tr w:rsidR="005623A7" w:rsidRPr="005A01BA" w14:paraId="4E3D4E21" w14:textId="77777777" w:rsidTr="00DF6E3B">
        <w:tc>
          <w:tcPr>
            <w:tcW w:w="1315" w:type="pct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14:paraId="50E757E9" w14:textId="77777777" w:rsidR="005623A7" w:rsidRPr="005A01BA" w:rsidRDefault="005623A7" w:rsidP="00DF6E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Longitudinal compression modulus</w:t>
            </w:r>
          </w:p>
        </w:tc>
        <w:tc>
          <w:tcPr>
            <w:tcW w:w="1676" w:type="pct"/>
            <w:tcBorders>
              <w:left w:val="nil"/>
              <w:bottom w:val="nil"/>
              <w:right w:val="nil"/>
            </w:tcBorders>
            <w:vAlign w:val="center"/>
          </w:tcPr>
          <w:p w14:paraId="56246D32" w14:textId="77777777" w:rsidR="005623A7" w:rsidRPr="005A01BA" w:rsidRDefault="005623A7" w:rsidP="00DF6E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Manufacturing method (A)</w:t>
            </w:r>
          </w:p>
        </w:tc>
        <w:tc>
          <w:tcPr>
            <w:tcW w:w="1097" w:type="pct"/>
            <w:tcBorders>
              <w:left w:val="nil"/>
              <w:bottom w:val="nil"/>
              <w:right w:val="nil"/>
            </w:tcBorders>
            <w:vAlign w:val="center"/>
          </w:tcPr>
          <w:p w14:paraId="4E7DF20D" w14:textId="77777777" w:rsidR="005623A7" w:rsidRPr="005A01BA" w:rsidRDefault="005623A7" w:rsidP="00DF6E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156.92</w:t>
            </w:r>
          </w:p>
        </w:tc>
        <w:tc>
          <w:tcPr>
            <w:tcW w:w="912" w:type="pct"/>
            <w:tcBorders>
              <w:left w:val="nil"/>
              <w:bottom w:val="nil"/>
              <w:right w:val="nil"/>
            </w:tcBorders>
            <w:vAlign w:val="center"/>
          </w:tcPr>
          <w:p w14:paraId="50BBC339" w14:textId="77777777" w:rsidR="005623A7" w:rsidRPr="005A01BA" w:rsidRDefault="005623A7" w:rsidP="00DF6E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&lt;0.0001</w:t>
            </w:r>
          </w:p>
        </w:tc>
      </w:tr>
      <w:tr w:rsidR="005623A7" w:rsidRPr="005A01BA" w14:paraId="6BFFB669" w14:textId="77777777" w:rsidTr="00DF6E3B">
        <w:tc>
          <w:tcPr>
            <w:tcW w:w="131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EB1B76" w14:textId="77777777" w:rsidR="005623A7" w:rsidRPr="005A01BA" w:rsidRDefault="005623A7" w:rsidP="00DF6E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893EAD" w14:textId="77777777" w:rsidR="005623A7" w:rsidRPr="005A01BA" w:rsidRDefault="005623A7" w:rsidP="00DF6E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Fiber type (B)</w:t>
            </w:r>
          </w:p>
        </w:tc>
        <w:tc>
          <w:tcPr>
            <w:tcW w:w="10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3677A0" w14:textId="77777777" w:rsidR="005623A7" w:rsidRPr="005A01BA" w:rsidRDefault="005623A7" w:rsidP="00DF6E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321.37</w:t>
            </w:r>
          </w:p>
        </w:tc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97E381" w14:textId="77777777" w:rsidR="005623A7" w:rsidRPr="005A01BA" w:rsidRDefault="005623A7" w:rsidP="00DF6E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</w:tr>
      <w:tr w:rsidR="005623A7" w:rsidRPr="005A01BA" w14:paraId="7F7124FB" w14:textId="77777777" w:rsidTr="00DF6E3B">
        <w:tc>
          <w:tcPr>
            <w:tcW w:w="1315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05BF39" w14:textId="77777777" w:rsidR="005623A7" w:rsidRPr="005A01BA" w:rsidRDefault="005623A7" w:rsidP="00DF6E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85C8E6" w14:textId="77777777" w:rsidR="005623A7" w:rsidRPr="005A01BA" w:rsidRDefault="005623A7" w:rsidP="00DF6E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Interaction (A x B)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78D535" w14:textId="77777777" w:rsidR="005623A7" w:rsidRPr="005A01BA" w:rsidRDefault="005623A7" w:rsidP="00DF6E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15.18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9807D4" w14:textId="77777777" w:rsidR="005623A7" w:rsidRPr="005A01BA" w:rsidRDefault="005623A7" w:rsidP="00DF6E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0.00052</w:t>
            </w:r>
          </w:p>
        </w:tc>
      </w:tr>
      <w:tr w:rsidR="005623A7" w:rsidRPr="005A01BA" w14:paraId="230BDC09" w14:textId="77777777" w:rsidTr="00DF6E3B">
        <w:tc>
          <w:tcPr>
            <w:tcW w:w="1315" w:type="pct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14:paraId="32A4B0A3" w14:textId="77777777" w:rsidR="005623A7" w:rsidRPr="005A01BA" w:rsidRDefault="005623A7" w:rsidP="00DF6E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Longitudinal compression strength</w:t>
            </w:r>
          </w:p>
        </w:tc>
        <w:tc>
          <w:tcPr>
            <w:tcW w:w="1676" w:type="pct"/>
            <w:tcBorders>
              <w:left w:val="nil"/>
              <w:bottom w:val="nil"/>
              <w:right w:val="nil"/>
            </w:tcBorders>
            <w:vAlign w:val="center"/>
          </w:tcPr>
          <w:p w14:paraId="73193601" w14:textId="77777777" w:rsidR="005623A7" w:rsidRPr="005A01BA" w:rsidRDefault="005623A7" w:rsidP="00DF6E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Manufacturing method (A)</w:t>
            </w:r>
          </w:p>
        </w:tc>
        <w:tc>
          <w:tcPr>
            <w:tcW w:w="1097" w:type="pct"/>
            <w:tcBorders>
              <w:left w:val="nil"/>
              <w:bottom w:val="nil"/>
              <w:right w:val="nil"/>
            </w:tcBorders>
            <w:vAlign w:val="center"/>
          </w:tcPr>
          <w:p w14:paraId="2939A792" w14:textId="77777777" w:rsidR="005623A7" w:rsidRPr="005A01BA" w:rsidRDefault="005623A7" w:rsidP="00DF6E3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3.03</w:t>
            </w:r>
          </w:p>
        </w:tc>
        <w:tc>
          <w:tcPr>
            <w:tcW w:w="912" w:type="pct"/>
            <w:tcBorders>
              <w:left w:val="nil"/>
              <w:bottom w:val="nil"/>
              <w:right w:val="nil"/>
            </w:tcBorders>
            <w:vAlign w:val="center"/>
          </w:tcPr>
          <w:p w14:paraId="23DE5266" w14:textId="77777777" w:rsidR="005623A7" w:rsidRPr="005A01BA" w:rsidRDefault="005623A7" w:rsidP="00DF6E3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3" w:name="_Hlk207440110"/>
            <w:r w:rsidRPr="005A0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0.10747</w:t>
            </w:r>
            <w:bookmarkEnd w:id="13"/>
          </w:p>
        </w:tc>
      </w:tr>
      <w:tr w:rsidR="005623A7" w:rsidRPr="005A01BA" w14:paraId="18268302" w14:textId="77777777" w:rsidTr="00DF6E3B">
        <w:tc>
          <w:tcPr>
            <w:tcW w:w="131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051BF7" w14:textId="77777777" w:rsidR="005623A7" w:rsidRPr="005A01BA" w:rsidRDefault="005623A7" w:rsidP="00DF6E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0E8C46" w14:textId="77777777" w:rsidR="005623A7" w:rsidRPr="005A01BA" w:rsidRDefault="005623A7" w:rsidP="00DF6E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Fiber type (B)</w:t>
            </w:r>
          </w:p>
        </w:tc>
        <w:tc>
          <w:tcPr>
            <w:tcW w:w="10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84673" w14:textId="77777777" w:rsidR="005623A7" w:rsidRPr="005A01BA" w:rsidRDefault="005623A7" w:rsidP="00DF6E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330.71</w:t>
            </w:r>
          </w:p>
        </w:tc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238EB5" w14:textId="77777777" w:rsidR="005623A7" w:rsidRPr="005A01BA" w:rsidRDefault="005623A7" w:rsidP="00DF6E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&lt;0.0001</w:t>
            </w:r>
          </w:p>
        </w:tc>
      </w:tr>
      <w:tr w:rsidR="005623A7" w:rsidRPr="005A01BA" w14:paraId="38B6AAD4" w14:textId="77777777" w:rsidTr="00DF6E3B">
        <w:tc>
          <w:tcPr>
            <w:tcW w:w="1315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7CA19F" w14:textId="77777777" w:rsidR="005623A7" w:rsidRPr="005A01BA" w:rsidRDefault="005623A7" w:rsidP="00DF6E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510597" w14:textId="77777777" w:rsidR="005623A7" w:rsidRPr="005A01BA" w:rsidRDefault="005623A7" w:rsidP="00DF6E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Interaction (A x B)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502781" w14:textId="77777777" w:rsidR="005623A7" w:rsidRPr="005A01BA" w:rsidRDefault="005623A7" w:rsidP="00DF6E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8.49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085BCE" w14:textId="77777777" w:rsidR="005623A7" w:rsidRPr="005A01BA" w:rsidRDefault="005623A7" w:rsidP="00DF6E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0.00505</w:t>
            </w:r>
          </w:p>
        </w:tc>
      </w:tr>
      <w:tr w:rsidR="005623A7" w:rsidRPr="005A01BA" w14:paraId="549D2C48" w14:textId="77777777" w:rsidTr="00DF6E3B">
        <w:tc>
          <w:tcPr>
            <w:tcW w:w="1315" w:type="pct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2C45B4F" w14:textId="77777777" w:rsidR="005623A7" w:rsidRPr="005A01BA" w:rsidRDefault="005623A7" w:rsidP="00DF6E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Transverse compression modulus</w:t>
            </w:r>
          </w:p>
        </w:tc>
        <w:tc>
          <w:tcPr>
            <w:tcW w:w="167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1EFD844" w14:textId="77777777" w:rsidR="005623A7" w:rsidRPr="005A01BA" w:rsidRDefault="005623A7" w:rsidP="00DF6E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Manufacturing method (A)</w:t>
            </w:r>
          </w:p>
        </w:tc>
        <w:tc>
          <w:tcPr>
            <w:tcW w:w="109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9487820" w14:textId="77777777" w:rsidR="005623A7" w:rsidRPr="005A01BA" w:rsidRDefault="005623A7" w:rsidP="00DF6E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1908.34</w:t>
            </w:r>
          </w:p>
        </w:tc>
        <w:tc>
          <w:tcPr>
            <w:tcW w:w="91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355224" w14:textId="77777777" w:rsidR="005623A7" w:rsidRPr="005A01BA" w:rsidRDefault="005623A7" w:rsidP="00DF6E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&lt;0.0001</w:t>
            </w:r>
          </w:p>
        </w:tc>
      </w:tr>
      <w:tr w:rsidR="005623A7" w:rsidRPr="005A01BA" w14:paraId="432FFDC6" w14:textId="77777777" w:rsidTr="00DF6E3B">
        <w:tc>
          <w:tcPr>
            <w:tcW w:w="131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B8B414" w14:textId="77777777" w:rsidR="005623A7" w:rsidRPr="005A01BA" w:rsidRDefault="005623A7" w:rsidP="00DF6E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E128A6" w14:textId="77777777" w:rsidR="005623A7" w:rsidRPr="005A01BA" w:rsidRDefault="005623A7" w:rsidP="00DF6E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Fiber type (B)</w:t>
            </w:r>
          </w:p>
        </w:tc>
        <w:tc>
          <w:tcPr>
            <w:tcW w:w="10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E149CA" w14:textId="77777777" w:rsidR="005623A7" w:rsidRPr="005A01BA" w:rsidRDefault="005623A7" w:rsidP="00DF6E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36.53</w:t>
            </w:r>
          </w:p>
        </w:tc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D889EC" w14:textId="77777777" w:rsidR="005623A7" w:rsidRPr="005A01BA" w:rsidRDefault="005623A7" w:rsidP="00DF6E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&lt;0.0001</w:t>
            </w:r>
          </w:p>
        </w:tc>
      </w:tr>
      <w:tr w:rsidR="005623A7" w:rsidRPr="005A01BA" w14:paraId="5392EB99" w14:textId="77777777" w:rsidTr="00DF6E3B">
        <w:tc>
          <w:tcPr>
            <w:tcW w:w="1315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276302" w14:textId="77777777" w:rsidR="005623A7" w:rsidRPr="005A01BA" w:rsidRDefault="005623A7" w:rsidP="00DF6E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0E018B" w14:textId="77777777" w:rsidR="005623A7" w:rsidRPr="005A01BA" w:rsidRDefault="005623A7" w:rsidP="00DF6E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Interaction (A x B)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5E05B7" w14:textId="77777777" w:rsidR="005623A7" w:rsidRPr="005A01BA" w:rsidRDefault="005623A7" w:rsidP="00DF6E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 xml:space="preserve">428.19 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0E1D9D" w14:textId="77777777" w:rsidR="005623A7" w:rsidRPr="005A01BA" w:rsidRDefault="005623A7" w:rsidP="00DF6E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&lt;0.0001</w:t>
            </w:r>
          </w:p>
        </w:tc>
      </w:tr>
      <w:tr w:rsidR="005623A7" w:rsidRPr="005A01BA" w14:paraId="778EFC3A" w14:textId="77777777" w:rsidTr="00DF6E3B">
        <w:tc>
          <w:tcPr>
            <w:tcW w:w="1315" w:type="pct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14:paraId="46652513" w14:textId="77777777" w:rsidR="005623A7" w:rsidRPr="005A01BA" w:rsidRDefault="005623A7" w:rsidP="00DF6E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Transverse compression strength</w:t>
            </w:r>
          </w:p>
        </w:tc>
        <w:tc>
          <w:tcPr>
            <w:tcW w:w="1676" w:type="pct"/>
            <w:tcBorders>
              <w:left w:val="nil"/>
              <w:bottom w:val="nil"/>
              <w:right w:val="nil"/>
            </w:tcBorders>
            <w:vAlign w:val="center"/>
          </w:tcPr>
          <w:p w14:paraId="314C113C" w14:textId="77777777" w:rsidR="005623A7" w:rsidRPr="005A01BA" w:rsidRDefault="005623A7" w:rsidP="00DF6E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Manufacturing method (A)</w:t>
            </w:r>
          </w:p>
        </w:tc>
        <w:tc>
          <w:tcPr>
            <w:tcW w:w="1097" w:type="pct"/>
            <w:tcBorders>
              <w:left w:val="nil"/>
              <w:bottom w:val="nil"/>
              <w:right w:val="nil"/>
            </w:tcBorders>
            <w:vAlign w:val="center"/>
          </w:tcPr>
          <w:p w14:paraId="4E3E01A3" w14:textId="77777777" w:rsidR="005623A7" w:rsidRPr="005A01BA" w:rsidRDefault="005623A7" w:rsidP="00DF6E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282.08</w:t>
            </w:r>
          </w:p>
        </w:tc>
        <w:tc>
          <w:tcPr>
            <w:tcW w:w="912" w:type="pct"/>
            <w:tcBorders>
              <w:left w:val="nil"/>
              <w:bottom w:val="nil"/>
              <w:right w:val="nil"/>
            </w:tcBorders>
            <w:vAlign w:val="center"/>
          </w:tcPr>
          <w:p w14:paraId="3BD1B80F" w14:textId="77777777" w:rsidR="005623A7" w:rsidRPr="005A01BA" w:rsidRDefault="005623A7" w:rsidP="00DF6E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&lt;0.0001</w:t>
            </w:r>
          </w:p>
        </w:tc>
      </w:tr>
      <w:tr w:rsidR="005623A7" w:rsidRPr="005A01BA" w14:paraId="1A81D6DB" w14:textId="77777777" w:rsidTr="00DF6E3B">
        <w:tc>
          <w:tcPr>
            <w:tcW w:w="131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6F22AC" w14:textId="77777777" w:rsidR="005623A7" w:rsidRPr="005A01BA" w:rsidRDefault="005623A7" w:rsidP="00DF6E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920604" w14:textId="77777777" w:rsidR="005623A7" w:rsidRPr="005A01BA" w:rsidRDefault="005623A7" w:rsidP="00DF6E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Fiber type (B)</w:t>
            </w:r>
          </w:p>
        </w:tc>
        <w:tc>
          <w:tcPr>
            <w:tcW w:w="10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FD7FA7" w14:textId="77777777" w:rsidR="005623A7" w:rsidRPr="005A01BA" w:rsidRDefault="005623A7" w:rsidP="00DF6E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1131.01</w:t>
            </w:r>
          </w:p>
        </w:tc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16E5FC" w14:textId="77777777" w:rsidR="005623A7" w:rsidRPr="005A01BA" w:rsidRDefault="005623A7" w:rsidP="00DF6E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&lt;0.0001</w:t>
            </w:r>
          </w:p>
        </w:tc>
      </w:tr>
      <w:tr w:rsidR="005623A7" w:rsidRPr="005A01BA" w14:paraId="1DF8BB76" w14:textId="77777777" w:rsidTr="00DF6E3B">
        <w:tc>
          <w:tcPr>
            <w:tcW w:w="1315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1C4F07" w14:textId="77777777" w:rsidR="005623A7" w:rsidRPr="005A01BA" w:rsidRDefault="005623A7" w:rsidP="00DF6E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106D41" w14:textId="77777777" w:rsidR="005623A7" w:rsidRPr="005A01BA" w:rsidRDefault="005623A7" w:rsidP="00DF6E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Interaction (A x B)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3C0272" w14:textId="77777777" w:rsidR="005623A7" w:rsidRPr="005A01BA" w:rsidRDefault="005623A7" w:rsidP="00DF6E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1429.75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36CA39" w14:textId="77777777" w:rsidR="005623A7" w:rsidRPr="005A01BA" w:rsidRDefault="005623A7" w:rsidP="00DF6E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&lt;0.0001</w:t>
            </w:r>
          </w:p>
        </w:tc>
      </w:tr>
      <w:tr w:rsidR="005623A7" w:rsidRPr="005A01BA" w14:paraId="7283E675" w14:textId="77777777" w:rsidTr="00DF6E3B">
        <w:tc>
          <w:tcPr>
            <w:tcW w:w="1315" w:type="pct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14:paraId="6A3C4DAB" w14:textId="77777777" w:rsidR="005623A7" w:rsidRPr="005A01BA" w:rsidRDefault="005623A7" w:rsidP="00DF6E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Flexural modulus</w:t>
            </w:r>
          </w:p>
        </w:tc>
        <w:tc>
          <w:tcPr>
            <w:tcW w:w="1676" w:type="pct"/>
            <w:tcBorders>
              <w:left w:val="nil"/>
              <w:bottom w:val="nil"/>
              <w:right w:val="nil"/>
            </w:tcBorders>
            <w:vAlign w:val="center"/>
          </w:tcPr>
          <w:p w14:paraId="267C94FB" w14:textId="77777777" w:rsidR="005623A7" w:rsidRPr="005A01BA" w:rsidRDefault="005623A7" w:rsidP="00DF6E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Manufacturing method (A)</w:t>
            </w:r>
          </w:p>
        </w:tc>
        <w:tc>
          <w:tcPr>
            <w:tcW w:w="1097" w:type="pct"/>
            <w:tcBorders>
              <w:left w:val="nil"/>
              <w:bottom w:val="nil"/>
              <w:right w:val="nil"/>
            </w:tcBorders>
            <w:vAlign w:val="center"/>
          </w:tcPr>
          <w:p w14:paraId="146C1E54" w14:textId="77777777" w:rsidR="005623A7" w:rsidRPr="005A01BA" w:rsidRDefault="005623A7" w:rsidP="00DF6E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42.40</w:t>
            </w:r>
          </w:p>
        </w:tc>
        <w:tc>
          <w:tcPr>
            <w:tcW w:w="912" w:type="pct"/>
            <w:tcBorders>
              <w:left w:val="nil"/>
              <w:bottom w:val="nil"/>
              <w:right w:val="nil"/>
            </w:tcBorders>
            <w:vAlign w:val="center"/>
          </w:tcPr>
          <w:p w14:paraId="12D43863" w14:textId="77777777" w:rsidR="005623A7" w:rsidRPr="005A01BA" w:rsidRDefault="005623A7" w:rsidP="00DF6E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&lt;0.0001</w:t>
            </w:r>
          </w:p>
        </w:tc>
      </w:tr>
      <w:tr w:rsidR="005623A7" w:rsidRPr="005A01BA" w14:paraId="1CE0798E" w14:textId="77777777" w:rsidTr="00DF6E3B">
        <w:tc>
          <w:tcPr>
            <w:tcW w:w="131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2D150F" w14:textId="77777777" w:rsidR="005623A7" w:rsidRPr="005A01BA" w:rsidRDefault="005623A7" w:rsidP="00DF6E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8DB258" w14:textId="77777777" w:rsidR="005623A7" w:rsidRPr="005A01BA" w:rsidRDefault="005623A7" w:rsidP="00DF6E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Fiber type (B)</w:t>
            </w:r>
          </w:p>
        </w:tc>
        <w:tc>
          <w:tcPr>
            <w:tcW w:w="10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FFC844" w14:textId="77777777" w:rsidR="005623A7" w:rsidRPr="005A01BA" w:rsidRDefault="005623A7" w:rsidP="00DF6E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180.06</w:t>
            </w:r>
          </w:p>
        </w:tc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B29A90" w14:textId="77777777" w:rsidR="005623A7" w:rsidRPr="005A01BA" w:rsidRDefault="005623A7" w:rsidP="00DF6E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&lt;0.0001</w:t>
            </w:r>
          </w:p>
        </w:tc>
      </w:tr>
      <w:tr w:rsidR="005623A7" w:rsidRPr="005A01BA" w14:paraId="009E3666" w14:textId="77777777" w:rsidTr="00DF6E3B">
        <w:tc>
          <w:tcPr>
            <w:tcW w:w="1315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A3FDFF" w14:textId="77777777" w:rsidR="005623A7" w:rsidRPr="005A01BA" w:rsidRDefault="005623A7" w:rsidP="00DF6E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540F6E" w14:textId="77777777" w:rsidR="005623A7" w:rsidRPr="005A01BA" w:rsidRDefault="005623A7" w:rsidP="00DF6E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Interaction (A x B)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E0C91A" w14:textId="77777777" w:rsidR="005623A7" w:rsidRPr="005A01BA" w:rsidRDefault="005623A7" w:rsidP="00DF6E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8FB1A2" w14:textId="77777777" w:rsidR="005623A7" w:rsidRPr="005A01BA" w:rsidRDefault="005623A7" w:rsidP="00DF6E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0.00193</w:t>
            </w:r>
          </w:p>
        </w:tc>
      </w:tr>
      <w:tr w:rsidR="005623A7" w:rsidRPr="005A01BA" w14:paraId="440AEC8D" w14:textId="77777777" w:rsidTr="00DF6E3B">
        <w:tc>
          <w:tcPr>
            <w:tcW w:w="1315" w:type="pct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14:paraId="5099906A" w14:textId="77777777" w:rsidR="005623A7" w:rsidRPr="005A01BA" w:rsidRDefault="005623A7" w:rsidP="00DF6E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Flexural strength</w:t>
            </w:r>
          </w:p>
        </w:tc>
        <w:tc>
          <w:tcPr>
            <w:tcW w:w="1676" w:type="pct"/>
            <w:tcBorders>
              <w:left w:val="nil"/>
              <w:bottom w:val="nil"/>
              <w:right w:val="nil"/>
            </w:tcBorders>
            <w:vAlign w:val="center"/>
          </w:tcPr>
          <w:p w14:paraId="2E46220A" w14:textId="77777777" w:rsidR="005623A7" w:rsidRPr="005A01BA" w:rsidRDefault="005623A7" w:rsidP="00DF6E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Manufacturing method (A)</w:t>
            </w:r>
          </w:p>
        </w:tc>
        <w:tc>
          <w:tcPr>
            <w:tcW w:w="1097" w:type="pct"/>
            <w:tcBorders>
              <w:left w:val="nil"/>
              <w:bottom w:val="nil"/>
              <w:right w:val="nil"/>
            </w:tcBorders>
            <w:vAlign w:val="center"/>
          </w:tcPr>
          <w:p w14:paraId="53949799" w14:textId="77777777" w:rsidR="005623A7" w:rsidRPr="005A01BA" w:rsidRDefault="005623A7" w:rsidP="00DF6E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5.30</w:t>
            </w:r>
          </w:p>
        </w:tc>
        <w:tc>
          <w:tcPr>
            <w:tcW w:w="912" w:type="pct"/>
            <w:tcBorders>
              <w:left w:val="nil"/>
              <w:bottom w:val="nil"/>
              <w:right w:val="nil"/>
            </w:tcBorders>
            <w:vAlign w:val="center"/>
          </w:tcPr>
          <w:p w14:paraId="0688AABE" w14:textId="77777777" w:rsidR="005623A7" w:rsidRPr="005A01BA" w:rsidRDefault="005623A7" w:rsidP="00DF6E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0.03998</w:t>
            </w:r>
          </w:p>
        </w:tc>
      </w:tr>
      <w:tr w:rsidR="005623A7" w:rsidRPr="005A01BA" w14:paraId="11845FFB" w14:textId="77777777" w:rsidTr="00DF6E3B">
        <w:tc>
          <w:tcPr>
            <w:tcW w:w="1315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21B988" w14:textId="77777777" w:rsidR="005623A7" w:rsidRPr="005A01BA" w:rsidRDefault="005623A7" w:rsidP="00DF6E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D78E38" w14:textId="77777777" w:rsidR="005623A7" w:rsidRPr="005A01BA" w:rsidRDefault="005623A7" w:rsidP="00DF6E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Fiber type (B)</w:t>
            </w:r>
          </w:p>
        </w:tc>
        <w:tc>
          <w:tcPr>
            <w:tcW w:w="10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77BEE6" w14:textId="77777777" w:rsidR="005623A7" w:rsidRPr="005A01BA" w:rsidRDefault="005623A7" w:rsidP="00DF6E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6.25</w:t>
            </w:r>
          </w:p>
        </w:tc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E38579" w14:textId="77777777" w:rsidR="005623A7" w:rsidRPr="005A01BA" w:rsidRDefault="005623A7" w:rsidP="00DF6E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0.01378</w:t>
            </w:r>
          </w:p>
        </w:tc>
      </w:tr>
      <w:tr w:rsidR="005623A7" w:rsidRPr="005A01BA" w14:paraId="28C89D49" w14:textId="77777777" w:rsidTr="00DF6E3B">
        <w:tc>
          <w:tcPr>
            <w:tcW w:w="1315" w:type="pct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62DEC0" w14:textId="77777777" w:rsidR="005623A7" w:rsidRPr="005A01BA" w:rsidRDefault="005623A7" w:rsidP="00DF6E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0838ED" w14:textId="77777777" w:rsidR="005623A7" w:rsidRPr="005A01BA" w:rsidRDefault="005623A7" w:rsidP="00DF6E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Interaction (A x B)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7CB963" w14:textId="77777777" w:rsidR="005623A7" w:rsidRPr="005A01BA" w:rsidRDefault="005623A7" w:rsidP="00DF6E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E0C3E8" w14:textId="77777777" w:rsidR="005623A7" w:rsidRPr="005A01BA" w:rsidRDefault="005623A7" w:rsidP="00DF6E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0.00020</w:t>
            </w:r>
          </w:p>
        </w:tc>
      </w:tr>
      <w:tr w:rsidR="005623A7" w:rsidRPr="005A01BA" w14:paraId="797FBAF9" w14:textId="77777777" w:rsidTr="00DF6E3B">
        <w:tc>
          <w:tcPr>
            <w:tcW w:w="1315" w:type="pct"/>
            <w:vMerge w:val="restart"/>
            <w:tcBorders>
              <w:left w:val="nil"/>
              <w:right w:val="nil"/>
            </w:tcBorders>
            <w:vAlign w:val="center"/>
          </w:tcPr>
          <w:p w14:paraId="1FF5A7B8" w14:textId="77777777" w:rsidR="005623A7" w:rsidRPr="005A01BA" w:rsidRDefault="005623A7" w:rsidP="00DF6E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Interlaminar shear strength</w:t>
            </w:r>
          </w:p>
        </w:tc>
        <w:tc>
          <w:tcPr>
            <w:tcW w:w="1676" w:type="pct"/>
            <w:tcBorders>
              <w:left w:val="nil"/>
              <w:bottom w:val="nil"/>
              <w:right w:val="nil"/>
            </w:tcBorders>
            <w:vAlign w:val="center"/>
          </w:tcPr>
          <w:p w14:paraId="2E2FEEA0" w14:textId="77777777" w:rsidR="005623A7" w:rsidRPr="005A01BA" w:rsidRDefault="005623A7" w:rsidP="00DF6E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Manufacturing method (A)</w:t>
            </w:r>
          </w:p>
        </w:tc>
        <w:tc>
          <w:tcPr>
            <w:tcW w:w="1097" w:type="pct"/>
            <w:tcBorders>
              <w:left w:val="nil"/>
              <w:bottom w:val="nil"/>
              <w:right w:val="nil"/>
            </w:tcBorders>
            <w:vAlign w:val="center"/>
          </w:tcPr>
          <w:p w14:paraId="7FE22D1D" w14:textId="77777777" w:rsidR="005623A7" w:rsidRPr="005A01BA" w:rsidRDefault="005623A7" w:rsidP="00DF6E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2330.83</w:t>
            </w:r>
          </w:p>
        </w:tc>
        <w:tc>
          <w:tcPr>
            <w:tcW w:w="912" w:type="pct"/>
            <w:tcBorders>
              <w:left w:val="nil"/>
              <w:bottom w:val="nil"/>
              <w:right w:val="nil"/>
            </w:tcBorders>
            <w:vAlign w:val="center"/>
          </w:tcPr>
          <w:p w14:paraId="22E9AC32" w14:textId="77777777" w:rsidR="005623A7" w:rsidRPr="005A01BA" w:rsidRDefault="005623A7" w:rsidP="00DF6E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&lt;0.0001</w:t>
            </w:r>
          </w:p>
        </w:tc>
      </w:tr>
      <w:tr w:rsidR="005623A7" w:rsidRPr="005A01BA" w14:paraId="1CAC6AEC" w14:textId="77777777" w:rsidTr="00DF6E3B">
        <w:tc>
          <w:tcPr>
            <w:tcW w:w="1315" w:type="pct"/>
            <w:vMerge/>
            <w:tcBorders>
              <w:left w:val="nil"/>
              <w:right w:val="nil"/>
            </w:tcBorders>
            <w:vAlign w:val="center"/>
          </w:tcPr>
          <w:p w14:paraId="3434E73B" w14:textId="77777777" w:rsidR="005623A7" w:rsidRPr="005A01BA" w:rsidRDefault="005623A7" w:rsidP="00DF6E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97972D" w14:textId="77777777" w:rsidR="005623A7" w:rsidRPr="005A01BA" w:rsidRDefault="005623A7" w:rsidP="00DF6E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Fiber type (B)</w:t>
            </w:r>
          </w:p>
        </w:tc>
        <w:tc>
          <w:tcPr>
            <w:tcW w:w="10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F83E6" w14:textId="77777777" w:rsidR="005623A7" w:rsidRPr="005A01BA" w:rsidRDefault="005623A7" w:rsidP="00DF6E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198.33</w:t>
            </w:r>
          </w:p>
        </w:tc>
        <w:tc>
          <w:tcPr>
            <w:tcW w:w="9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C3CD6C" w14:textId="77777777" w:rsidR="005623A7" w:rsidRPr="005A01BA" w:rsidRDefault="005623A7" w:rsidP="00DF6E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&lt;0.0001</w:t>
            </w:r>
          </w:p>
        </w:tc>
      </w:tr>
      <w:tr w:rsidR="005623A7" w:rsidRPr="005A01BA" w14:paraId="71119280" w14:textId="77777777" w:rsidTr="00DF6E3B">
        <w:tc>
          <w:tcPr>
            <w:tcW w:w="1315" w:type="pct"/>
            <w:vMerge/>
            <w:tcBorders>
              <w:left w:val="nil"/>
              <w:right w:val="nil"/>
            </w:tcBorders>
            <w:vAlign w:val="center"/>
          </w:tcPr>
          <w:p w14:paraId="1D8EAC8A" w14:textId="77777777" w:rsidR="005623A7" w:rsidRPr="005A01BA" w:rsidRDefault="005623A7" w:rsidP="00DF6E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pct"/>
            <w:tcBorders>
              <w:top w:val="nil"/>
              <w:left w:val="nil"/>
              <w:right w:val="nil"/>
            </w:tcBorders>
            <w:vAlign w:val="center"/>
          </w:tcPr>
          <w:p w14:paraId="057DE495" w14:textId="77777777" w:rsidR="005623A7" w:rsidRPr="005A01BA" w:rsidRDefault="005623A7" w:rsidP="00DF6E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Interaction (A x B)</w:t>
            </w:r>
          </w:p>
        </w:tc>
        <w:tc>
          <w:tcPr>
            <w:tcW w:w="1097" w:type="pct"/>
            <w:tcBorders>
              <w:top w:val="nil"/>
              <w:left w:val="nil"/>
              <w:right w:val="nil"/>
            </w:tcBorders>
            <w:vAlign w:val="center"/>
          </w:tcPr>
          <w:p w14:paraId="49B6CF51" w14:textId="77777777" w:rsidR="005623A7" w:rsidRPr="005A01BA" w:rsidRDefault="005623A7" w:rsidP="00DF6E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89.97</w:t>
            </w:r>
          </w:p>
        </w:tc>
        <w:tc>
          <w:tcPr>
            <w:tcW w:w="912" w:type="pct"/>
            <w:tcBorders>
              <w:top w:val="nil"/>
              <w:left w:val="nil"/>
              <w:right w:val="nil"/>
            </w:tcBorders>
            <w:vAlign w:val="center"/>
          </w:tcPr>
          <w:p w14:paraId="053C3032" w14:textId="77777777" w:rsidR="005623A7" w:rsidRPr="005A01BA" w:rsidRDefault="005623A7" w:rsidP="00DF6E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&lt;0.0001</w:t>
            </w:r>
          </w:p>
        </w:tc>
      </w:tr>
    </w:tbl>
    <w:p w14:paraId="7F7C9148" w14:textId="2D12EE48" w:rsidR="000031D3" w:rsidRDefault="002936CD" w:rsidP="0041753D">
      <w:pPr>
        <w:spacing w:before="2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A01BA">
        <w:rPr>
          <w:rFonts w:ascii="Times New Roman" w:hAnsi="Times New Roman" w:cs="Times New Roman"/>
          <w:sz w:val="24"/>
          <w:szCs w:val="24"/>
        </w:rPr>
        <w:t>The assumptions of ANOVA, namely normality and homogeneity of variance, are verified using the Kolmogorov-Smirnov (K-S) and the Brown-Forsythe tests, ensuring the validity of the statistical conclusions. For all the mechanical properties, the p-values range between 0.13</w:t>
      </w:r>
      <w:r w:rsidR="005A01BA" w:rsidRPr="005A01BA">
        <w:rPr>
          <w:rFonts w:ascii="Times New Roman" w:hAnsi="Times New Roman" w:cs="Times New Roman"/>
          <w:sz w:val="24"/>
          <w:szCs w:val="24"/>
        </w:rPr>
        <w:t xml:space="preserve"> and </w:t>
      </w:r>
      <w:r w:rsidRPr="005A01BA">
        <w:rPr>
          <w:rFonts w:ascii="Times New Roman" w:hAnsi="Times New Roman" w:cs="Times New Roman"/>
          <w:sz w:val="24"/>
          <w:szCs w:val="24"/>
        </w:rPr>
        <w:t xml:space="preserve">1.00 for </w:t>
      </w:r>
      <w:r w:rsidR="005A01BA" w:rsidRPr="005A01BA">
        <w:rPr>
          <w:rFonts w:ascii="Times New Roman" w:hAnsi="Times New Roman" w:cs="Times New Roman"/>
          <w:sz w:val="24"/>
          <w:szCs w:val="24"/>
        </w:rPr>
        <w:t xml:space="preserve">the </w:t>
      </w:r>
      <w:r w:rsidRPr="005A01BA">
        <w:rPr>
          <w:rFonts w:ascii="Times New Roman" w:hAnsi="Times New Roman" w:cs="Times New Roman"/>
          <w:sz w:val="24"/>
          <w:szCs w:val="24"/>
        </w:rPr>
        <w:t xml:space="preserve">K-S test and 0.12-0.98 for </w:t>
      </w:r>
      <w:r w:rsidR="005A01BA" w:rsidRPr="005A01BA">
        <w:rPr>
          <w:rFonts w:ascii="Times New Roman" w:hAnsi="Times New Roman" w:cs="Times New Roman"/>
          <w:sz w:val="24"/>
          <w:szCs w:val="24"/>
        </w:rPr>
        <w:t xml:space="preserve">the </w:t>
      </w:r>
      <w:r w:rsidRPr="005A01BA">
        <w:rPr>
          <w:rFonts w:ascii="Times New Roman" w:hAnsi="Times New Roman" w:cs="Times New Roman"/>
          <w:sz w:val="24"/>
          <w:szCs w:val="24"/>
        </w:rPr>
        <w:t xml:space="preserve">Brown-Forsythe test, confirming that the assumptions are satisfied, supporting the validity of </w:t>
      </w:r>
      <w:r w:rsidR="005A01BA" w:rsidRPr="005A01BA">
        <w:rPr>
          <w:rFonts w:ascii="Times New Roman" w:hAnsi="Times New Roman" w:cs="Times New Roman"/>
          <w:sz w:val="24"/>
          <w:szCs w:val="24"/>
        </w:rPr>
        <w:t xml:space="preserve">the </w:t>
      </w:r>
      <w:r w:rsidRPr="005A01BA">
        <w:rPr>
          <w:rFonts w:ascii="Times New Roman" w:hAnsi="Times New Roman" w:cs="Times New Roman"/>
          <w:sz w:val="24"/>
          <w:szCs w:val="24"/>
        </w:rPr>
        <w:t>two-way ANOVA analysis for evaluating the effects of fiber type, manufacturing method, and their interaction on the mechanical properties.</w:t>
      </w:r>
    </w:p>
    <w:p w14:paraId="06A2C874" w14:textId="6771454D" w:rsidR="00DD41E0" w:rsidRPr="005A01BA" w:rsidRDefault="004405A4" w:rsidP="000B354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01BA">
        <w:rPr>
          <w:rFonts w:ascii="Times New Roman" w:hAnsi="Times New Roman" w:cs="Times New Roman"/>
          <w:b/>
          <w:bCs/>
          <w:sz w:val="24"/>
          <w:szCs w:val="24"/>
        </w:rPr>
        <w:t>Table S8.</w:t>
      </w:r>
      <w:r w:rsidRPr="005A01BA">
        <w:rPr>
          <w:rFonts w:ascii="Times New Roman" w:hAnsi="Times New Roman" w:cs="Times New Roman"/>
          <w:sz w:val="24"/>
          <w:szCs w:val="24"/>
        </w:rPr>
        <w:t xml:space="preserve"> </w:t>
      </w:r>
      <w:r w:rsidR="00DD41E0" w:rsidRPr="005A01BA">
        <w:rPr>
          <w:rFonts w:ascii="Times New Roman" w:hAnsi="Times New Roman" w:cs="Times New Roman"/>
          <w:sz w:val="24"/>
          <w:szCs w:val="24"/>
        </w:rPr>
        <w:t xml:space="preserve">Normality test </w:t>
      </w:r>
      <w:r w:rsidR="00DB238F" w:rsidRPr="005A01BA">
        <w:rPr>
          <w:rFonts w:ascii="Times New Roman" w:hAnsi="Times New Roman" w:cs="Times New Roman"/>
          <w:sz w:val="24"/>
          <w:szCs w:val="24"/>
        </w:rPr>
        <w:t>results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677"/>
        <w:gridCol w:w="2654"/>
        <w:gridCol w:w="2695"/>
      </w:tblGrid>
      <w:tr w:rsidR="00DD41E0" w:rsidRPr="005A01BA" w14:paraId="4A1D3651" w14:textId="77777777" w:rsidTr="00E83EFD">
        <w:tc>
          <w:tcPr>
            <w:tcW w:w="2037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3F079A" w14:textId="77777777" w:rsidR="00DD41E0" w:rsidRPr="005A01BA" w:rsidRDefault="00DD41E0" w:rsidP="00E83E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Property</w:t>
            </w:r>
          </w:p>
        </w:tc>
        <w:tc>
          <w:tcPr>
            <w:tcW w:w="1470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8135FB0" w14:textId="73A3D4B3" w:rsidR="00DD41E0" w:rsidRPr="005A01BA" w:rsidRDefault="00DD41E0" w:rsidP="00E83E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Statistics</w:t>
            </w:r>
          </w:p>
        </w:tc>
        <w:tc>
          <w:tcPr>
            <w:tcW w:w="1493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A4A9403" w14:textId="77777777" w:rsidR="00DD41E0" w:rsidRPr="005A01BA" w:rsidRDefault="00DD41E0" w:rsidP="00E83E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p-value</w:t>
            </w:r>
          </w:p>
        </w:tc>
      </w:tr>
      <w:tr w:rsidR="00DD41E0" w:rsidRPr="005A01BA" w14:paraId="2422B022" w14:textId="77777777" w:rsidTr="00E83EFD">
        <w:tc>
          <w:tcPr>
            <w:tcW w:w="2037" w:type="pct"/>
            <w:tcBorders>
              <w:left w:val="nil"/>
              <w:right w:val="nil"/>
            </w:tcBorders>
            <w:vAlign w:val="center"/>
          </w:tcPr>
          <w:p w14:paraId="5DB9AB99" w14:textId="77777777" w:rsidR="00DD41E0" w:rsidRPr="005A01BA" w:rsidRDefault="00DD41E0" w:rsidP="00E8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Longitudinal tensile modulus</w:t>
            </w:r>
          </w:p>
        </w:tc>
        <w:tc>
          <w:tcPr>
            <w:tcW w:w="1470" w:type="pct"/>
            <w:tcBorders>
              <w:left w:val="nil"/>
              <w:bottom w:val="nil"/>
              <w:right w:val="nil"/>
            </w:tcBorders>
            <w:vAlign w:val="center"/>
          </w:tcPr>
          <w:p w14:paraId="36F8F52F" w14:textId="06A47520" w:rsidR="00DD41E0" w:rsidRPr="005A01BA" w:rsidRDefault="00965726" w:rsidP="00E8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0.15</w:t>
            </w:r>
          </w:p>
        </w:tc>
        <w:tc>
          <w:tcPr>
            <w:tcW w:w="1493" w:type="pct"/>
            <w:tcBorders>
              <w:left w:val="nil"/>
              <w:bottom w:val="nil"/>
              <w:right w:val="nil"/>
            </w:tcBorders>
            <w:vAlign w:val="center"/>
          </w:tcPr>
          <w:p w14:paraId="07E2D56F" w14:textId="34321E3D" w:rsidR="00DD41E0" w:rsidRPr="005A01BA" w:rsidRDefault="00965726" w:rsidP="00E8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4F3182" w:rsidRPr="005A01B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A2776" w:rsidRPr="005A01BA">
              <w:rPr>
                <w:rFonts w:ascii="Times New Roman" w:hAnsi="Times New Roman" w:cs="Times New Roman"/>
                <w:sz w:val="24"/>
                <w:szCs w:val="24"/>
              </w:rPr>
              <w:t>2810</w:t>
            </w:r>
          </w:p>
        </w:tc>
      </w:tr>
      <w:tr w:rsidR="00DD41E0" w:rsidRPr="005A01BA" w14:paraId="426D2738" w14:textId="77777777" w:rsidTr="00E83EFD">
        <w:tc>
          <w:tcPr>
            <w:tcW w:w="2037" w:type="pct"/>
            <w:tcBorders>
              <w:left w:val="nil"/>
              <w:right w:val="nil"/>
            </w:tcBorders>
            <w:vAlign w:val="center"/>
          </w:tcPr>
          <w:p w14:paraId="61CBD3A7" w14:textId="77777777" w:rsidR="00DD41E0" w:rsidRPr="005A01BA" w:rsidRDefault="00DD41E0" w:rsidP="00E8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Longitudinal tensile strength</w:t>
            </w:r>
          </w:p>
        </w:tc>
        <w:tc>
          <w:tcPr>
            <w:tcW w:w="1470" w:type="pct"/>
            <w:tcBorders>
              <w:left w:val="nil"/>
              <w:bottom w:val="nil"/>
              <w:right w:val="nil"/>
            </w:tcBorders>
            <w:vAlign w:val="center"/>
          </w:tcPr>
          <w:p w14:paraId="63839C8F" w14:textId="49D87598" w:rsidR="00DD41E0" w:rsidRPr="005A01BA" w:rsidRDefault="00965726" w:rsidP="00E8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0.20</w:t>
            </w:r>
          </w:p>
        </w:tc>
        <w:tc>
          <w:tcPr>
            <w:tcW w:w="1493" w:type="pct"/>
            <w:tcBorders>
              <w:left w:val="nil"/>
              <w:bottom w:val="nil"/>
              <w:right w:val="nil"/>
            </w:tcBorders>
            <w:vAlign w:val="center"/>
          </w:tcPr>
          <w:p w14:paraId="4B1A138F" w14:textId="6A150819" w:rsidR="00DD41E0" w:rsidRPr="005A01BA" w:rsidRDefault="00965726" w:rsidP="00E8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4F3182" w:rsidRPr="005A01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A2776" w:rsidRPr="005A01BA">
              <w:rPr>
                <w:rFonts w:ascii="Times New Roman" w:hAnsi="Times New Roman" w:cs="Times New Roman"/>
                <w:sz w:val="24"/>
                <w:szCs w:val="24"/>
              </w:rPr>
              <w:t>2614</w:t>
            </w:r>
          </w:p>
        </w:tc>
      </w:tr>
      <w:tr w:rsidR="00DD41E0" w:rsidRPr="005A01BA" w14:paraId="5A15CF6B" w14:textId="77777777" w:rsidTr="00E83EFD">
        <w:tc>
          <w:tcPr>
            <w:tcW w:w="2037" w:type="pct"/>
            <w:tcBorders>
              <w:left w:val="nil"/>
              <w:bottom w:val="nil"/>
              <w:right w:val="nil"/>
            </w:tcBorders>
            <w:vAlign w:val="center"/>
          </w:tcPr>
          <w:p w14:paraId="70867A1D" w14:textId="77777777" w:rsidR="00DD41E0" w:rsidRPr="005A01BA" w:rsidRDefault="00DD41E0" w:rsidP="00E8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Transverse tensile modulus</w:t>
            </w:r>
          </w:p>
        </w:tc>
        <w:tc>
          <w:tcPr>
            <w:tcW w:w="1470" w:type="pct"/>
            <w:tcBorders>
              <w:left w:val="nil"/>
              <w:bottom w:val="nil"/>
              <w:right w:val="nil"/>
            </w:tcBorders>
            <w:vAlign w:val="center"/>
          </w:tcPr>
          <w:p w14:paraId="7207A484" w14:textId="4A6DC88C" w:rsidR="00DD41E0" w:rsidRPr="005A01BA" w:rsidRDefault="00965726" w:rsidP="00E8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0.16</w:t>
            </w:r>
          </w:p>
        </w:tc>
        <w:tc>
          <w:tcPr>
            <w:tcW w:w="1493" w:type="pct"/>
            <w:tcBorders>
              <w:left w:val="nil"/>
              <w:bottom w:val="nil"/>
              <w:right w:val="nil"/>
            </w:tcBorders>
            <w:vAlign w:val="center"/>
          </w:tcPr>
          <w:p w14:paraId="2A3F5111" w14:textId="622493F9" w:rsidR="00DD41E0" w:rsidRPr="005A01BA" w:rsidRDefault="00965726" w:rsidP="00E8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4F3182" w:rsidRPr="005A01BA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7A2776" w:rsidRPr="005A01BA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</w:tr>
      <w:tr w:rsidR="00DD41E0" w:rsidRPr="005A01BA" w14:paraId="7863CF40" w14:textId="77777777" w:rsidTr="00E83EFD">
        <w:tc>
          <w:tcPr>
            <w:tcW w:w="2037" w:type="pct"/>
            <w:tcBorders>
              <w:left w:val="nil"/>
              <w:bottom w:val="nil"/>
              <w:right w:val="nil"/>
            </w:tcBorders>
            <w:vAlign w:val="center"/>
          </w:tcPr>
          <w:p w14:paraId="11C31856" w14:textId="77777777" w:rsidR="00DD41E0" w:rsidRPr="005A01BA" w:rsidRDefault="00DD41E0" w:rsidP="00E8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Transverse tensile strength</w:t>
            </w:r>
          </w:p>
        </w:tc>
        <w:tc>
          <w:tcPr>
            <w:tcW w:w="1470" w:type="pct"/>
            <w:tcBorders>
              <w:left w:val="nil"/>
              <w:bottom w:val="nil"/>
              <w:right w:val="nil"/>
            </w:tcBorders>
            <w:vAlign w:val="center"/>
          </w:tcPr>
          <w:p w14:paraId="04895444" w14:textId="12C2B656" w:rsidR="00DD41E0" w:rsidRPr="005A01BA" w:rsidRDefault="004F3182" w:rsidP="00E8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0.22</w:t>
            </w:r>
          </w:p>
        </w:tc>
        <w:tc>
          <w:tcPr>
            <w:tcW w:w="1493" w:type="pct"/>
            <w:tcBorders>
              <w:left w:val="nil"/>
              <w:bottom w:val="nil"/>
              <w:right w:val="nil"/>
            </w:tcBorders>
            <w:vAlign w:val="center"/>
          </w:tcPr>
          <w:p w14:paraId="237270F3" w14:textId="7B1E20B4" w:rsidR="00DD41E0" w:rsidRPr="005A01BA" w:rsidRDefault="004F3182" w:rsidP="00E8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  <w:r w:rsidR="007A2776" w:rsidRPr="005A01BA">
              <w:rPr>
                <w:rFonts w:ascii="Times New Roman" w:hAnsi="Times New Roman" w:cs="Times New Roman"/>
                <w:sz w:val="24"/>
                <w:szCs w:val="24"/>
              </w:rPr>
              <w:t>8627</w:t>
            </w:r>
          </w:p>
        </w:tc>
      </w:tr>
      <w:tr w:rsidR="00DD41E0" w:rsidRPr="005A01BA" w14:paraId="23559794" w14:textId="77777777" w:rsidTr="00E83EFD">
        <w:tc>
          <w:tcPr>
            <w:tcW w:w="2037" w:type="pct"/>
            <w:tcBorders>
              <w:left w:val="nil"/>
              <w:bottom w:val="nil"/>
              <w:right w:val="nil"/>
            </w:tcBorders>
            <w:vAlign w:val="center"/>
          </w:tcPr>
          <w:p w14:paraId="2812B433" w14:textId="77777777" w:rsidR="00DD41E0" w:rsidRPr="005A01BA" w:rsidRDefault="00DD41E0" w:rsidP="00E8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In-plane shear modulus</w:t>
            </w:r>
          </w:p>
        </w:tc>
        <w:tc>
          <w:tcPr>
            <w:tcW w:w="1470" w:type="pct"/>
            <w:tcBorders>
              <w:left w:val="nil"/>
              <w:bottom w:val="nil"/>
              <w:right w:val="nil"/>
            </w:tcBorders>
            <w:vAlign w:val="center"/>
          </w:tcPr>
          <w:p w14:paraId="7097DC5F" w14:textId="671A5B04" w:rsidR="00DD41E0" w:rsidRPr="005A01BA" w:rsidRDefault="004F3182" w:rsidP="00E8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0.17</w:t>
            </w:r>
          </w:p>
        </w:tc>
        <w:tc>
          <w:tcPr>
            <w:tcW w:w="1493" w:type="pct"/>
            <w:tcBorders>
              <w:left w:val="nil"/>
              <w:bottom w:val="nil"/>
              <w:right w:val="nil"/>
            </w:tcBorders>
            <w:vAlign w:val="center"/>
          </w:tcPr>
          <w:p w14:paraId="0CEE0C2B" w14:textId="2A1F020B" w:rsidR="00DD41E0" w:rsidRPr="005A01BA" w:rsidRDefault="004F3182" w:rsidP="00E8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0.6</w:t>
            </w:r>
            <w:r w:rsidR="007A2776" w:rsidRPr="005A01BA">
              <w:rPr>
                <w:rFonts w:ascii="Times New Roman" w:hAnsi="Times New Roman" w:cs="Times New Roman"/>
                <w:sz w:val="24"/>
                <w:szCs w:val="24"/>
              </w:rPr>
              <w:t>0679</w:t>
            </w:r>
          </w:p>
        </w:tc>
      </w:tr>
      <w:tr w:rsidR="00DD41E0" w:rsidRPr="005A01BA" w14:paraId="2C3025CF" w14:textId="77777777" w:rsidTr="00E83EFD">
        <w:tc>
          <w:tcPr>
            <w:tcW w:w="2037" w:type="pct"/>
            <w:tcBorders>
              <w:left w:val="nil"/>
              <w:right w:val="nil"/>
            </w:tcBorders>
            <w:vAlign w:val="center"/>
          </w:tcPr>
          <w:p w14:paraId="25A4C6F5" w14:textId="77777777" w:rsidR="00DD41E0" w:rsidRPr="005A01BA" w:rsidRDefault="00DD41E0" w:rsidP="00E8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In-plane shear strength</w:t>
            </w:r>
          </w:p>
        </w:tc>
        <w:tc>
          <w:tcPr>
            <w:tcW w:w="1470" w:type="pct"/>
            <w:tcBorders>
              <w:left w:val="nil"/>
              <w:right w:val="nil"/>
            </w:tcBorders>
            <w:vAlign w:val="center"/>
          </w:tcPr>
          <w:p w14:paraId="3D7175B4" w14:textId="622029E0" w:rsidR="00DD41E0" w:rsidRPr="005A01BA" w:rsidRDefault="007A2776" w:rsidP="00E8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0.15</w:t>
            </w:r>
          </w:p>
        </w:tc>
        <w:tc>
          <w:tcPr>
            <w:tcW w:w="1493" w:type="pct"/>
            <w:tcBorders>
              <w:left w:val="nil"/>
              <w:right w:val="nil"/>
            </w:tcBorders>
            <w:vAlign w:val="center"/>
          </w:tcPr>
          <w:p w14:paraId="44BD45EB" w14:textId="47C6872D" w:rsidR="00DD41E0" w:rsidRPr="005A01BA" w:rsidRDefault="007A2776" w:rsidP="00E8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0.83904</w:t>
            </w:r>
          </w:p>
        </w:tc>
      </w:tr>
      <w:tr w:rsidR="00DD41E0" w:rsidRPr="005A01BA" w14:paraId="414C587F" w14:textId="77777777" w:rsidTr="00E83EFD">
        <w:tc>
          <w:tcPr>
            <w:tcW w:w="2037" w:type="pct"/>
            <w:tcBorders>
              <w:left w:val="nil"/>
              <w:right w:val="nil"/>
            </w:tcBorders>
            <w:vAlign w:val="center"/>
          </w:tcPr>
          <w:p w14:paraId="4E273D15" w14:textId="77777777" w:rsidR="00DD41E0" w:rsidRPr="005A01BA" w:rsidRDefault="00DD41E0" w:rsidP="00E8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Longitudinal compression modulus</w:t>
            </w:r>
          </w:p>
        </w:tc>
        <w:tc>
          <w:tcPr>
            <w:tcW w:w="1470" w:type="pct"/>
            <w:tcBorders>
              <w:left w:val="nil"/>
              <w:right w:val="nil"/>
            </w:tcBorders>
            <w:vAlign w:val="center"/>
          </w:tcPr>
          <w:p w14:paraId="525F2206" w14:textId="4F7C5108" w:rsidR="00DD41E0" w:rsidRPr="005A01BA" w:rsidRDefault="007A2776" w:rsidP="00E8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0.19</w:t>
            </w:r>
          </w:p>
        </w:tc>
        <w:tc>
          <w:tcPr>
            <w:tcW w:w="1493" w:type="pct"/>
            <w:tcBorders>
              <w:left w:val="nil"/>
              <w:right w:val="nil"/>
            </w:tcBorders>
            <w:vAlign w:val="center"/>
          </w:tcPr>
          <w:p w14:paraId="26A92064" w14:textId="698ECB40" w:rsidR="00DD41E0" w:rsidRPr="005A01BA" w:rsidRDefault="007A2776" w:rsidP="00E8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0.45087</w:t>
            </w:r>
          </w:p>
        </w:tc>
      </w:tr>
      <w:tr w:rsidR="00DD41E0" w:rsidRPr="005A01BA" w14:paraId="555EEEAE" w14:textId="77777777" w:rsidTr="00E83EFD">
        <w:tc>
          <w:tcPr>
            <w:tcW w:w="2037" w:type="pct"/>
            <w:tcBorders>
              <w:left w:val="nil"/>
              <w:right w:val="nil"/>
            </w:tcBorders>
            <w:vAlign w:val="center"/>
          </w:tcPr>
          <w:p w14:paraId="28EBD482" w14:textId="77777777" w:rsidR="00DD41E0" w:rsidRPr="005A01BA" w:rsidRDefault="00DD41E0" w:rsidP="00E8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Longitudinal compression strength</w:t>
            </w:r>
          </w:p>
        </w:tc>
        <w:tc>
          <w:tcPr>
            <w:tcW w:w="1470" w:type="pct"/>
            <w:tcBorders>
              <w:left w:val="nil"/>
              <w:right w:val="nil"/>
            </w:tcBorders>
            <w:vAlign w:val="center"/>
          </w:tcPr>
          <w:p w14:paraId="7A4446EE" w14:textId="3E9A8CB2" w:rsidR="00DD41E0" w:rsidRPr="005A01BA" w:rsidRDefault="004C01E5" w:rsidP="00E8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1493" w:type="pct"/>
            <w:tcBorders>
              <w:left w:val="nil"/>
              <w:right w:val="nil"/>
            </w:tcBorders>
            <w:vAlign w:val="center"/>
          </w:tcPr>
          <w:p w14:paraId="28621225" w14:textId="3A702C7F" w:rsidR="00DD41E0" w:rsidRPr="005A01BA" w:rsidRDefault="004C01E5" w:rsidP="00E8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0.17475</w:t>
            </w:r>
          </w:p>
        </w:tc>
      </w:tr>
      <w:tr w:rsidR="00DD41E0" w:rsidRPr="005A01BA" w14:paraId="1D14E588" w14:textId="77777777" w:rsidTr="00E83EFD">
        <w:tc>
          <w:tcPr>
            <w:tcW w:w="2037" w:type="pct"/>
            <w:tcBorders>
              <w:left w:val="nil"/>
              <w:bottom w:val="nil"/>
              <w:right w:val="nil"/>
            </w:tcBorders>
            <w:vAlign w:val="center"/>
          </w:tcPr>
          <w:p w14:paraId="35F76FDD" w14:textId="77777777" w:rsidR="00DD41E0" w:rsidRPr="005A01BA" w:rsidRDefault="00DD41E0" w:rsidP="00E8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Transverse compression modulus</w:t>
            </w:r>
          </w:p>
        </w:tc>
        <w:tc>
          <w:tcPr>
            <w:tcW w:w="1470" w:type="pct"/>
            <w:tcBorders>
              <w:left w:val="nil"/>
              <w:bottom w:val="nil"/>
              <w:right w:val="nil"/>
            </w:tcBorders>
            <w:vAlign w:val="center"/>
          </w:tcPr>
          <w:p w14:paraId="708B4547" w14:textId="6D4A11D8" w:rsidR="00DD41E0" w:rsidRPr="005A01BA" w:rsidRDefault="004C01E5" w:rsidP="00E8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0.20</w:t>
            </w:r>
          </w:p>
        </w:tc>
        <w:tc>
          <w:tcPr>
            <w:tcW w:w="1493" w:type="pct"/>
            <w:tcBorders>
              <w:left w:val="nil"/>
              <w:bottom w:val="nil"/>
              <w:right w:val="nil"/>
            </w:tcBorders>
            <w:vAlign w:val="center"/>
          </w:tcPr>
          <w:p w14:paraId="29EDA663" w14:textId="267E3757" w:rsidR="00DD41E0" w:rsidRPr="005A01BA" w:rsidRDefault="004C01E5" w:rsidP="00E8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0.41028</w:t>
            </w:r>
          </w:p>
        </w:tc>
      </w:tr>
      <w:tr w:rsidR="00DD41E0" w:rsidRPr="005A01BA" w14:paraId="5DC4D252" w14:textId="77777777" w:rsidTr="00E83EFD">
        <w:tc>
          <w:tcPr>
            <w:tcW w:w="2037" w:type="pct"/>
            <w:tcBorders>
              <w:left w:val="nil"/>
              <w:bottom w:val="nil"/>
              <w:right w:val="nil"/>
            </w:tcBorders>
            <w:vAlign w:val="center"/>
          </w:tcPr>
          <w:p w14:paraId="45B64369" w14:textId="77777777" w:rsidR="00DD41E0" w:rsidRPr="005A01BA" w:rsidRDefault="00DD41E0" w:rsidP="00E8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Transverse compression strength</w:t>
            </w:r>
          </w:p>
        </w:tc>
        <w:tc>
          <w:tcPr>
            <w:tcW w:w="1470" w:type="pct"/>
            <w:tcBorders>
              <w:left w:val="nil"/>
              <w:bottom w:val="nil"/>
              <w:right w:val="nil"/>
            </w:tcBorders>
            <w:vAlign w:val="center"/>
          </w:tcPr>
          <w:p w14:paraId="7C44E50A" w14:textId="25F7EE0E" w:rsidR="00DD41E0" w:rsidRPr="005A01BA" w:rsidRDefault="00F46913" w:rsidP="00E8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0.13</w:t>
            </w:r>
          </w:p>
        </w:tc>
        <w:tc>
          <w:tcPr>
            <w:tcW w:w="1493" w:type="pct"/>
            <w:tcBorders>
              <w:left w:val="nil"/>
              <w:bottom w:val="nil"/>
              <w:right w:val="nil"/>
            </w:tcBorders>
            <w:vAlign w:val="center"/>
          </w:tcPr>
          <w:p w14:paraId="7A139EED" w14:textId="66170551" w:rsidR="00DD41E0" w:rsidRPr="005A01BA" w:rsidRDefault="00F46913" w:rsidP="00E8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0.97778</w:t>
            </w:r>
          </w:p>
        </w:tc>
      </w:tr>
      <w:tr w:rsidR="00DD41E0" w:rsidRPr="005A01BA" w14:paraId="4ABBACAF" w14:textId="77777777" w:rsidTr="00E83EFD">
        <w:tc>
          <w:tcPr>
            <w:tcW w:w="2037" w:type="pct"/>
            <w:tcBorders>
              <w:left w:val="nil"/>
              <w:bottom w:val="nil"/>
              <w:right w:val="nil"/>
            </w:tcBorders>
            <w:vAlign w:val="center"/>
          </w:tcPr>
          <w:p w14:paraId="62C5871A" w14:textId="77777777" w:rsidR="00DD41E0" w:rsidRPr="005A01BA" w:rsidRDefault="00DD41E0" w:rsidP="00E8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Flexural modulus</w:t>
            </w:r>
          </w:p>
        </w:tc>
        <w:tc>
          <w:tcPr>
            <w:tcW w:w="1470" w:type="pct"/>
            <w:tcBorders>
              <w:left w:val="nil"/>
              <w:bottom w:val="nil"/>
              <w:right w:val="nil"/>
            </w:tcBorders>
            <w:vAlign w:val="center"/>
          </w:tcPr>
          <w:p w14:paraId="4EDCDF30" w14:textId="30F550A1" w:rsidR="00DD41E0" w:rsidRPr="005A01BA" w:rsidRDefault="00F46913" w:rsidP="00E8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0.26</w:t>
            </w:r>
          </w:p>
        </w:tc>
        <w:tc>
          <w:tcPr>
            <w:tcW w:w="1493" w:type="pct"/>
            <w:tcBorders>
              <w:left w:val="nil"/>
              <w:bottom w:val="nil"/>
              <w:right w:val="nil"/>
            </w:tcBorders>
            <w:vAlign w:val="center"/>
          </w:tcPr>
          <w:p w14:paraId="0A6B201D" w14:textId="52509F28" w:rsidR="00DD41E0" w:rsidRPr="005A01BA" w:rsidRDefault="00F46913" w:rsidP="00E8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0.13281</w:t>
            </w:r>
          </w:p>
        </w:tc>
      </w:tr>
      <w:tr w:rsidR="00DD41E0" w:rsidRPr="005A01BA" w14:paraId="2B488478" w14:textId="77777777" w:rsidTr="00E83EFD">
        <w:tc>
          <w:tcPr>
            <w:tcW w:w="2037" w:type="pct"/>
            <w:tcBorders>
              <w:left w:val="nil"/>
              <w:bottom w:val="nil"/>
              <w:right w:val="nil"/>
            </w:tcBorders>
            <w:vAlign w:val="center"/>
          </w:tcPr>
          <w:p w14:paraId="1CDC9F9A" w14:textId="77777777" w:rsidR="00DD41E0" w:rsidRPr="005A01BA" w:rsidRDefault="00DD41E0" w:rsidP="00E8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Flexural strength</w:t>
            </w:r>
          </w:p>
        </w:tc>
        <w:tc>
          <w:tcPr>
            <w:tcW w:w="1470" w:type="pct"/>
            <w:tcBorders>
              <w:left w:val="nil"/>
              <w:bottom w:val="nil"/>
              <w:right w:val="nil"/>
            </w:tcBorders>
            <w:vAlign w:val="center"/>
          </w:tcPr>
          <w:p w14:paraId="56E38B3F" w14:textId="1DED2188" w:rsidR="00DD41E0" w:rsidRPr="005A01BA" w:rsidRDefault="00F46913" w:rsidP="00E8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0.18</w:t>
            </w:r>
          </w:p>
        </w:tc>
        <w:tc>
          <w:tcPr>
            <w:tcW w:w="1493" w:type="pct"/>
            <w:tcBorders>
              <w:left w:val="nil"/>
              <w:bottom w:val="nil"/>
              <w:right w:val="nil"/>
            </w:tcBorders>
            <w:vAlign w:val="center"/>
          </w:tcPr>
          <w:p w14:paraId="7261C17B" w14:textId="7BF85351" w:rsidR="00DD41E0" w:rsidRPr="005A01BA" w:rsidRDefault="00F46913" w:rsidP="00E8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0.54560</w:t>
            </w:r>
          </w:p>
        </w:tc>
      </w:tr>
      <w:tr w:rsidR="00DD41E0" w:rsidRPr="005A01BA" w14:paraId="0FB627F2" w14:textId="77777777" w:rsidTr="00DF3EE6">
        <w:tc>
          <w:tcPr>
            <w:tcW w:w="2037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DFE4A6B" w14:textId="77777777" w:rsidR="00DD41E0" w:rsidRPr="005A01BA" w:rsidRDefault="00DD41E0" w:rsidP="00E8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Interlaminar shear strength</w:t>
            </w:r>
          </w:p>
        </w:tc>
        <w:tc>
          <w:tcPr>
            <w:tcW w:w="1470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F79D21F" w14:textId="2347525D" w:rsidR="00DD41E0" w:rsidRPr="005A01BA" w:rsidRDefault="008D1BA7" w:rsidP="00E8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0.15</w:t>
            </w:r>
          </w:p>
        </w:tc>
        <w:tc>
          <w:tcPr>
            <w:tcW w:w="1493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F7ED4CB" w14:textId="392ECE24" w:rsidR="00DD41E0" w:rsidRPr="005A01BA" w:rsidRDefault="008D1BA7" w:rsidP="00E8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0.85925</w:t>
            </w:r>
          </w:p>
        </w:tc>
      </w:tr>
    </w:tbl>
    <w:p w14:paraId="301917B7" w14:textId="7810E3AE" w:rsidR="00E52174" w:rsidRPr="005A01BA" w:rsidRDefault="004405A4" w:rsidP="000B354B">
      <w:pPr>
        <w:spacing w:before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01BA">
        <w:rPr>
          <w:rFonts w:ascii="Times New Roman" w:hAnsi="Times New Roman" w:cs="Times New Roman"/>
          <w:b/>
          <w:bCs/>
          <w:sz w:val="24"/>
          <w:szCs w:val="24"/>
        </w:rPr>
        <w:t>Table S</w:t>
      </w:r>
      <w:r w:rsidR="005A01BA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5A01B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A01BA">
        <w:rPr>
          <w:rFonts w:ascii="Times New Roman" w:hAnsi="Times New Roman" w:cs="Times New Roman"/>
          <w:sz w:val="24"/>
          <w:szCs w:val="24"/>
        </w:rPr>
        <w:t xml:space="preserve"> </w:t>
      </w:r>
      <w:r w:rsidR="00124569" w:rsidRPr="005A01BA">
        <w:rPr>
          <w:rFonts w:ascii="Times New Roman" w:hAnsi="Times New Roman" w:cs="Times New Roman"/>
          <w:sz w:val="24"/>
          <w:szCs w:val="24"/>
        </w:rPr>
        <w:t xml:space="preserve">Homogeneity of </w:t>
      </w:r>
      <w:r w:rsidR="00BE50D3" w:rsidRPr="005A01BA">
        <w:rPr>
          <w:rFonts w:ascii="Times New Roman" w:hAnsi="Times New Roman" w:cs="Times New Roman"/>
          <w:sz w:val="24"/>
          <w:szCs w:val="24"/>
        </w:rPr>
        <w:t>v</w:t>
      </w:r>
      <w:r w:rsidR="00124569" w:rsidRPr="005A01BA">
        <w:rPr>
          <w:rFonts w:ascii="Times New Roman" w:hAnsi="Times New Roman" w:cs="Times New Roman"/>
          <w:sz w:val="24"/>
          <w:szCs w:val="24"/>
        </w:rPr>
        <w:t xml:space="preserve">ariance test </w:t>
      </w:r>
      <w:r w:rsidR="00DB238F" w:rsidRPr="005A01BA">
        <w:rPr>
          <w:rFonts w:ascii="Times New Roman" w:hAnsi="Times New Roman" w:cs="Times New Roman"/>
          <w:sz w:val="24"/>
          <w:szCs w:val="24"/>
        </w:rPr>
        <w:t>results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677"/>
        <w:gridCol w:w="2654"/>
        <w:gridCol w:w="2695"/>
      </w:tblGrid>
      <w:tr w:rsidR="001F04EC" w:rsidRPr="005A01BA" w14:paraId="2B5FC33B" w14:textId="77777777" w:rsidTr="00E83EFD">
        <w:tc>
          <w:tcPr>
            <w:tcW w:w="2037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B046046" w14:textId="77777777" w:rsidR="001F04EC" w:rsidRPr="005A01BA" w:rsidRDefault="001F04EC" w:rsidP="00E83E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Property</w:t>
            </w:r>
          </w:p>
        </w:tc>
        <w:tc>
          <w:tcPr>
            <w:tcW w:w="1470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7DFC55C" w14:textId="77777777" w:rsidR="001F04EC" w:rsidRPr="005A01BA" w:rsidRDefault="001F04EC" w:rsidP="00E83E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F-value</w:t>
            </w:r>
          </w:p>
        </w:tc>
        <w:tc>
          <w:tcPr>
            <w:tcW w:w="1493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A3577B" w14:textId="77777777" w:rsidR="001F04EC" w:rsidRPr="005A01BA" w:rsidRDefault="001F04EC" w:rsidP="00E83E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p-value</w:t>
            </w:r>
          </w:p>
        </w:tc>
      </w:tr>
      <w:tr w:rsidR="001F04EC" w:rsidRPr="005A01BA" w14:paraId="37215B62" w14:textId="77777777" w:rsidTr="00E83EFD">
        <w:tc>
          <w:tcPr>
            <w:tcW w:w="2037" w:type="pct"/>
            <w:tcBorders>
              <w:left w:val="nil"/>
              <w:right w:val="nil"/>
            </w:tcBorders>
            <w:vAlign w:val="center"/>
          </w:tcPr>
          <w:p w14:paraId="13D17518" w14:textId="77777777" w:rsidR="001F04EC" w:rsidRPr="005A01BA" w:rsidRDefault="001F04EC" w:rsidP="00E8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Longitudinal tensile modulus</w:t>
            </w:r>
          </w:p>
        </w:tc>
        <w:tc>
          <w:tcPr>
            <w:tcW w:w="1470" w:type="pct"/>
            <w:tcBorders>
              <w:left w:val="nil"/>
              <w:bottom w:val="nil"/>
              <w:right w:val="nil"/>
            </w:tcBorders>
            <w:vAlign w:val="center"/>
          </w:tcPr>
          <w:p w14:paraId="5AC455D3" w14:textId="1703A041" w:rsidR="001F04EC" w:rsidRPr="005A01BA" w:rsidRDefault="00124569" w:rsidP="00E8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0.65</w:t>
            </w:r>
          </w:p>
        </w:tc>
        <w:tc>
          <w:tcPr>
            <w:tcW w:w="1493" w:type="pct"/>
            <w:tcBorders>
              <w:left w:val="nil"/>
              <w:bottom w:val="nil"/>
              <w:right w:val="nil"/>
            </w:tcBorders>
            <w:vAlign w:val="center"/>
          </w:tcPr>
          <w:p w14:paraId="391D610F" w14:textId="0DE08348" w:rsidR="001F04EC" w:rsidRPr="005A01BA" w:rsidRDefault="00124569" w:rsidP="00E8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0.67</w:t>
            </w:r>
            <w:r w:rsidR="007A2776" w:rsidRPr="005A01B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1F04EC" w:rsidRPr="005A01BA" w14:paraId="26171F00" w14:textId="77777777" w:rsidTr="00E83EFD">
        <w:tc>
          <w:tcPr>
            <w:tcW w:w="2037" w:type="pct"/>
            <w:tcBorders>
              <w:left w:val="nil"/>
              <w:right w:val="nil"/>
            </w:tcBorders>
            <w:vAlign w:val="center"/>
          </w:tcPr>
          <w:p w14:paraId="7CB283C5" w14:textId="77777777" w:rsidR="001F04EC" w:rsidRPr="005A01BA" w:rsidRDefault="001F04EC" w:rsidP="00E8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Longitudinal tensile strength</w:t>
            </w:r>
          </w:p>
        </w:tc>
        <w:tc>
          <w:tcPr>
            <w:tcW w:w="1470" w:type="pct"/>
            <w:tcBorders>
              <w:left w:val="nil"/>
              <w:bottom w:val="nil"/>
              <w:right w:val="nil"/>
            </w:tcBorders>
            <w:vAlign w:val="center"/>
          </w:tcPr>
          <w:p w14:paraId="3B17ADD9" w14:textId="1D76FE29" w:rsidR="001F04EC" w:rsidRPr="005A01BA" w:rsidRDefault="00965726" w:rsidP="00E8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1493" w:type="pct"/>
            <w:tcBorders>
              <w:left w:val="nil"/>
              <w:bottom w:val="nil"/>
              <w:right w:val="nil"/>
            </w:tcBorders>
            <w:vAlign w:val="center"/>
          </w:tcPr>
          <w:p w14:paraId="16751E46" w14:textId="3E7BA773" w:rsidR="001F04EC" w:rsidRPr="005A01BA" w:rsidRDefault="00965726" w:rsidP="00E8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0.39647</w:t>
            </w:r>
          </w:p>
        </w:tc>
      </w:tr>
      <w:tr w:rsidR="001F04EC" w:rsidRPr="005A01BA" w14:paraId="125385CB" w14:textId="77777777" w:rsidTr="00E83EFD">
        <w:tc>
          <w:tcPr>
            <w:tcW w:w="2037" w:type="pct"/>
            <w:tcBorders>
              <w:left w:val="nil"/>
              <w:bottom w:val="nil"/>
              <w:right w:val="nil"/>
            </w:tcBorders>
            <w:vAlign w:val="center"/>
          </w:tcPr>
          <w:p w14:paraId="50DF2939" w14:textId="77777777" w:rsidR="001F04EC" w:rsidRPr="005A01BA" w:rsidRDefault="001F04EC" w:rsidP="00E8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Transverse tensile modulus</w:t>
            </w:r>
          </w:p>
        </w:tc>
        <w:tc>
          <w:tcPr>
            <w:tcW w:w="1470" w:type="pct"/>
            <w:tcBorders>
              <w:left w:val="nil"/>
              <w:bottom w:val="nil"/>
              <w:right w:val="nil"/>
            </w:tcBorders>
            <w:vAlign w:val="center"/>
          </w:tcPr>
          <w:p w14:paraId="7507BF5E" w14:textId="33D19FF1" w:rsidR="001F04EC" w:rsidRPr="005A01BA" w:rsidRDefault="00965726" w:rsidP="00E8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0.14</w:t>
            </w:r>
          </w:p>
        </w:tc>
        <w:tc>
          <w:tcPr>
            <w:tcW w:w="1493" w:type="pct"/>
            <w:tcBorders>
              <w:left w:val="nil"/>
              <w:bottom w:val="nil"/>
              <w:right w:val="nil"/>
            </w:tcBorders>
            <w:vAlign w:val="center"/>
          </w:tcPr>
          <w:p w14:paraId="4545657F" w14:textId="240FEA62" w:rsidR="001F04EC" w:rsidRPr="005A01BA" w:rsidRDefault="00965726" w:rsidP="00E8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0.98045</w:t>
            </w:r>
          </w:p>
        </w:tc>
      </w:tr>
      <w:tr w:rsidR="001F04EC" w:rsidRPr="005A01BA" w14:paraId="61CD7728" w14:textId="77777777" w:rsidTr="00E83EFD">
        <w:tc>
          <w:tcPr>
            <w:tcW w:w="2037" w:type="pct"/>
            <w:tcBorders>
              <w:left w:val="nil"/>
              <w:bottom w:val="nil"/>
              <w:right w:val="nil"/>
            </w:tcBorders>
            <w:vAlign w:val="center"/>
          </w:tcPr>
          <w:p w14:paraId="26949D76" w14:textId="77777777" w:rsidR="001F04EC" w:rsidRPr="005A01BA" w:rsidRDefault="001F04EC" w:rsidP="00E8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Transverse tensile strength</w:t>
            </w:r>
          </w:p>
        </w:tc>
        <w:tc>
          <w:tcPr>
            <w:tcW w:w="1470" w:type="pct"/>
            <w:tcBorders>
              <w:left w:val="nil"/>
              <w:bottom w:val="nil"/>
              <w:right w:val="nil"/>
            </w:tcBorders>
            <w:vAlign w:val="center"/>
          </w:tcPr>
          <w:p w14:paraId="1D701ED5" w14:textId="5267256D" w:rsidR="001F04EC" w:rsidRPr="005A01BA" w:rsidRDefault="004F3182" w:rsidP="00E8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1493" w:type="pct"/>
            <w:tcBorders>
              <w:left w:val="nil"/>
              <w:bottom w:val="nil"/>
              <w:right w:val="nil"/>
            </w:tcBorders>
            <w:vAlign w:val="center"/>
          </w:tcPr>
          <w:p w14:paraId="715B976F" w14:textId="3F8A4D90" w:rsidR="001F04EC" w:rsidRPr="005A01BA" w:rsidRDefault="004F3182" w:rsidP="00E8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0.40588</w:t>
            </w:r>
          </w:p>
        </w:tc>
      </w:tr>
      <w:tr w:rsidR="001F04EC" w:rsidRPr="005A01BA" w14:paraId="62F0EB76" w14:textId="77777777" w:rsidTr="00E83EFD">
        <w:tc>
          <w:tcPr>
            <w:tcW w:w="2037" w:type="pct"/>
            <w:tcBorders>
              <w:left w:val="nil"/>
              <w:bottom w:val="nil"/>
              <w:right w:val="nil"/>
            </w:tcBorders>
            <w:vAlign w:val="center"/>
          </w:tcPr>
          <w:p w14:paraId="35DD45B2" w14:textId="77777777" w:rsidR="001F04EC" w:rsidRPr="005A01BA" w:rsidRDefault="001F04EC" w:rsidP="00E8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In-plane shear modulus</w:t>
            </w:r>
          </w:p>
        </w:tc>
        <w:tc>
          <w:tcPr>
            <w:tcW w:w="1470" w:type="pct"/>
            <w:tcBorders>
              <w:left w:val="nil"/>
              <w:bottom w:val="nil"/>
              <w:right w:val="nil"/>
            </w:tcBorders>
            <w:vAlign w:val="center"/>
          </w:tcPr>
          <w:p w14:paraId="7665748B" w14:textId="4529A750" w:rsidR="001F04EC" w:rsidRPr="005A01BA" w:rsidRDefault="004F3182" w:rsidP="00E8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0.78</w:t>
            </w:r>
          </w:p>
        </w:tc>
        <w:tc>
          <w:tcPr>
            <w:tcW w:w="1493" w:type="pct"/>
            <w:tcBorders>
              <w:left w:val="nil"/>
              <w:bottom w:val="nil"/>
              <w:right w:val="nil"/>
            </w:tcBorders>
            <w:vAlign w:val="center"/>
          </w:tcPr>
          <w:p w14:paraId="2D34F03C" w14:textId="37BC843A" w:rsidR="001F04EC" w:rsidRPr="005A01BA" w:rsidRDefault="004F3182" w:rsidP="00E8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0.58426</w:t>
            </w:r>
          </w:p>
        </w:tc>
      </w:tr>
      <w:tr w:rsidR="001F04EC" w:rsidRPr="005A01BA" w14:paraId="2AFC32C9" w14:textId="77777777" w:rsidTr="00E83EFD">
        <w:tc>
          <w:tcPr>
            <w:tcW w:w="2037" w:type="pct"/>
            <w:tcBorders>
              <w:left w:val="nil"/>
              <w:right w:val="nil"/>
            </w:tcBorders>
            <w:vAlign w:val="center"/>
          </w:tcPr>
          <w:p w14:paraId="7B50679D" w14:textId="77777777" w:rsidR="001F04EC" w:rsidRPr="005A01BA" w:rsidRDefault="001F04EC" w:rsidP="00E8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In-plane shear strength</w:t>
            </w:r>
          </w:p>
        </w:tc>
        <w:tc>
          <w:tcPr>
            <w:tcW w:w="1470" w:type="pct"/>
            <w:tcBorders>
              <w:left w:val="nil"/>
              <w:right w:val="nil"/>
            </w:tcBorders>
            <w:vAlign w:val="center"/>
          </w:tcPr>
          <w:p w14:paraId="695A6DDF" w14:textId="1140FCC5" w:rsidR="001F04EC" w:rsidRPr="005A01BA" w:rsidRDefault="007A2776" w:rsidP="00E8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0.18</w:t>
            </w:r>
          </w:p>
        </w:tc>
        <w:tc>
          <w:tcPr>
            <w:tcW w:w="1493" w:type="pct"/>
            <w:tcBorders>
              <w:left w:val="nil"/>
              <w:right w:val="nil"/>
            </w:tcBorders>
            <w:vAlign w:val="center"/>
          </w:tcPr>
          <w:p w14:paraId="4D35FB72" w14:textId="24491E97" w:rsidR="001F04EC" w:rsidRPr="005A01BA" w:rsidRDefault="007A2776" w:rsidP="00E8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0.96586</w:t>
            </w:r>
          </w:p>
        </w:tc>
      </w:tr>
      <w:tr w:rsidR="001F04EC" w:rsidRPr="005A01BA" w14:paraId="25F7259D" w14:textId="77777777" w:rsidTr="00E83EFD">
        <w:tc>
          <w:tcPr>
            <w:tcW w:w="2037" w:type="pct"/>
            <w:tcBorders>
              <w:left w:val="nil"/>
              <w:right w:val="nil"/>
            </w:tcBorders>
            <w:vAlign w:val="center"/>
          </w:tcPr>
          <w:p w14:paraId="5F0D498F" w14:textId="482D6444" w:rsidR="001F04EC" w:rsidRPr="005A01BA" w:rsidRDefault="001F04EC" w:rsidP="00E8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Longitudinal compression modulus</w:t>
            </w:r>
          </w:p>
        </w:tc>
        <w:tc>
          <w:tcPr>
            <w:tcW w:w="1470" w:type="pct"/>
            <w:tcBorders>
              <w:left w:val="nil"/>
              <w:right w:val="nil"/>
            </w:tcBorders>
            <w:vAlign w:val="center"/>
          </w:tcPr>
          <w:p w14:paraId="1BCBE55E" w14:textId="1566F99C" w:rsidR="001F04EC" w:rsidRPr="005A01BA" w:rsidRDefault="007A2776" w:rsidP="00E8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1.60</w:t>
            </w:r>
          </w:p>
        </w:tc>
        <w:tc>
          <w:tcPr>
            <w:tcW w:w="1493" w:type="pct"/>
            <w:tcBorders>
              <w:left w:val="nil"/>
              <w:right w:val="nil"/>
            </w:tcBorders>
            <w:vAlign w:val="center"/>
          </w:tcPr>
          <w:p w14:paraId="782B08A2" w14:textId="47C4C68E" w:rsidR="001F04EC" w:rsidRPr="005A01BA" w:rsidRDefault="007A2776" w:rsidP="00E8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0.23422</w:t>
            </w:r>
          </w:p>
        </w:tc>
      </w:tr>
      <w:tr w:rsidR="001F04EC" w:rsidRPr="005A01BA" w14:paraId="54EDEE1B" w14:textId="77777777" w:rsidTr="00E83EFD">
        <w:tc>
          <w:tcPr>
            <w:tcW w:w="2037" w:type="pct"/>
            <w:tcBorders>
              <w:left w:val="nil"/>
              <w:right w:val="nil"/>
            </w:tcBorders>
            <w:vAlign w:val="center"/>
          </w:tcPr>
          <w:p w14:paraId="76466C12" w14:textId="106C654A" w:rsidR="001F04EC" w:rsidRPr="005A01BA" w:rsidRDefault="001F04EC" w:rsidP="00E8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Longitudinal compression strength</w:t>
            </w:r>
          </w:p>
        </w:tc>
        <w:tc>
          <w:tcPr>
            <w:tcW w:w="1470" w:type="pct"/>
            <w:tcBorders>
              <w:left w:val="nil"/>
              <w:right w:val="nil"/>
            </w:tcBorders>
            <w:vAlign w:val="center"/>
          </w:tcPr>
          <w:p w14:paraId="06ACE3A8" w14:textId="09A7D957" w:rsidR="001F04EC" w:rsidRPr="005A01BA" w:rsidRDefault="004C01E5" w:rsidP="00E8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1.02</w:t>
            </w:r>
          </w:p>
        </w:tc>
        <w:tc>
          <w:tcPr>
            <w:tcW w:w="1493" w:type="pct"/>
            <w:tcBorders>
              <w:left w:val="nil"/>
              <w:right w:val="nil"/>
            </w:tcBorders>
            <w:vAlign w:val="center"/>
          </w:tcPr>
          <w:p w14:paraId="31A653E9" w14:textId="2BAACD29" w:rsidR="001F04EC" w:rsidRPr="005A01BA" w:rsidRDefault="004C01E5" w:rsidP="00E8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0.44695</w:t>
            </w:r>
          </w:p>
        </w:tc>
      </w:tr>
      <w:tr w:rsidR="001F04EC" w:rsidRPr="005A01BA" w14:paraId="65101DAF" w14:textId="77777777" w:rsidTr="00E83EFD">
        <w:tc>
          <w:tcPr>
            <w:tcW w:w="2037" w:type="pct"/>
            <w:tcBorders>
              <w:left w:val="nil"/>
              <w:bottom w:val="nil"/>
              <w:right w:val="nil"/>
            </w:tcBorders>
            <w:vAlign w:val="center"/>
          </w:tcPr>
          <w:p w14:paraId="55758F1D" w14:textId="364FB5AA" w:rsidR="001F04EC" w:rsidRPr="005A01BA" w:rsidRDefault="001F04EC" w:rsidP="00E8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Transverse compression modulus</w:t>
            </w:r>
          </w:p>
        </w:tc>
        <w:tc>
          <w:tcPr>
            <w:tcW w:w="1470" w:type="pct"/>
            <w:tcBorders>
              <w:left w:val="nil"/>
              <w:bottom w:val="nil"/>
              <w:right w:val="nil"/>
            </w:tcBorders>
            <w:vAlign w:val="center"/>
          </w:tcPr>
          <w:p w14:paraId="1A002514" w14:textId="66CDC41E" w:rsidR="001F04EC" w:rsidRPr="005A01BA" w:rsidRDefault="004C01E5" w:rsidP="00E8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1.60</w:t>
            </w:r>
          </w:p>
        </w:tc>
        <w:tc>
          <w:tcPr>
            <w:tcW w:w="1493" w:type="pct"/>
            <w:tcBorders>
              <w:left w:val="nil"/>
              <w:bottom w:val="nil"/>
              <w:right w:val="nil"/>
            </w:tcBorders>
            <w:vAlign w:val="center"/>
          </w:tcPr>
          <w:p w14:paraId="129B2611" w14:textId="26523162" w:rsidR="001F04EC" w:rsidRPr="005A01BA" w:rsidRDefault="004C01E5" w:rsidP="00E8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0.23459</w:t>
            </w:r>
          </w:p>
        </w:tc>
      </w:tr>
      <w:tr w:rsidR="001F04EC" w:rsidRPr="005A01BA" w14:paraId="22D66031" w14:textId="77777777" w:rsidTr="00E83EFD">
        <w:tc>
          <w:tcPr>
            <w:tcW w:w="2037" w:type="pct"/>
            <w:tcBorders>
              <w:left w:val="nil"/>
              <w:bottom w:val="nil"/>
              <w:right w:val="nil"/>
            </w:tcBorders>
            <w:vAlign w:val="center"/>
          </w:tcPr>
          <w:p w14:paraId="308D20B9" w14:textId="1534F804" w:rsidR="001F04EC" w:rsidRPr="005A01BA" w:rsidRDefault="001F04EC" w:rsidP="00E8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Transverse compression strength</w:t>
            </w:r>
          </w:p>
        </w:tc>
        <w:tc>
          <w:tcPr>
            <w:tcW w:w="1470" w:type="pct"/>
            <w:tcBorders>
              <w:left w:val="nil"/>
              <w:bottom w:val="nil"/>
              <w:right w:val="nil"/>
            </w:tcBorders>
            <w:vAlign w:val="center"/>
          </w:tcPr>
          <w:p w14:paraId="312D37EB" w14:textId="443B9D53" w:rsidR="001F04EC" w:rsidRPr="005A01BA" w:rsidRDefault="00F46913" w:rsidP="00E8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0.63</w:t>
            </w:r>
          </w:p>
        </w:tc>
        <w:tc>
          <w:tcPr>
            <w:tcW w:w="1493" w:type="pct"/>
            <w:tcBorders>
              <w:left w:val="nil"/>
              <w:bottom w:val="nil"/>
              <w:right w:val="nil"/>
            </w:tcBorders>
            <w:vAlign w:val="center"/>
          </w:tcPr>
          <w:p w14:paraId="2EC6FCA0" w14:textId="08186959" w:rsidR="001F04EC" w:rsidRPr="005A01BA" w:rsidRDefault="00F46913" w:rsidP="00E8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0.68108</w:t>
            </w:r>
          </w:p>
        </w:tc>
      </w:tr>
      <w:tr w:rsidR="001F04EC" w:rsidRPr="005A01BA" w14:paraId="65DFEFC2" w14:textId="77777777" w:rsidTr="00E83EFD">
        <w:tc>
          <w:tcPr>
            <w:tcW w:w="2037" w:type="pct"/>
            <w:tcBorders>
              <w:left w:val="nil"/>
              <w:bottom w:val="nil"/>
              <w:right w:val="nil"/>
            </w:tcBorders>
            <w:vAlign w:val="center"/>
          </w:tcPr>
          <w:p w14:paraId="0AE611C5" w14:textId="5AFDC815" w:rsidR="001F04EC" w:rsidRPr="005A01BA" w:rsidRDefault="001F04EC" w:rsidP="00E8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Flexural modulus</w:t>
            </w:r>
          </w:p>
        </w:tc>
        <w:tc>
          <w:tcPr>
            <w:tcW w:w="1470" w:type="pct"/>
            <w:tcBorders>
              <w:left w:val="nil"/>
              <w:bottom w:val="nil"/>
              <w:right w:val="nil"/>
            </w:tcBorders>
            <w:vAlign w:val="center"/>
          </w:tcPr>
          <w:p w14:paraId="37446272" w14:textId="379650C5" w:rsidR="001F04EC" w:rsidRPr="005A01BA" w:rsidRDefault="00F46913" w:rsidP="00E8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2.21</w:t>
            </w:r>
          </w:p>
        </w:tc>
        <w:tc>
          <w:tcPr>
            <w:tcW w:w="1493" w:type="pct"/>
            <w:tcBorders>
              <w:left w:val="nil"/>
              <w:bottom w:val="nil"/>
              <w:right w:val="nil"/>
            </w:tcBorders>
            <w:vAlign w:val="center"/>
          </w:tcPr>
          <w:p w14:paraId="55818BE0" w14:textId="236BF0DA" w:rsidR="001F04EC" w:rsidRPr="005A01BA" w:rsidRDefault="00F46913" w:rsidP="00E8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0.12046</w:t>
            </w:r>
          </w:p>
        </w:tc>
      </w:tr>
      <w:tr w:rsidR="001F04EC" w:rsidRPr="005A01BA" w14:paraId="732C10FC" w14:textId="77777777" w:rsidTr="00806D82">
        <w:tc>
          <w:tcPr>
            <w:tcW w:w="2037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12CD00C" w14:textId="7C9490D3" w:rsidR="001F04EC" w:rsidRPr="005A01BA" w:rsidRDefault="001F04EC" w:rsidP="00E8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Flexural strength</w:t>
            </w:r>
          </w:p>
        </w:tc>
        <w:tc>
          <w:tcPr>
            <w:tcW w:w="1470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F364749" w14:textId="3E8E66EF" w:rsidR="001F04EC" w:rsidRPr="005A01BA" w:rsidRDefault="00F46913" w:rsidP="00E8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0.34</w:t>
            </w:r>
          </w:p>
        </w:tc>
        <w:tc>
          <w:tcPr>
            <w:tcW w:w="1493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5976B7" w14:textId="7FEFAD72" w:rsidR="001F04EC" w:rsidRPr="005A01BA" w:rsidRDefault="00F46913" w:rsidP="00E8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0.87971</w:t>
            </w:r>
          </w:p>
        </w:tc>
      </w:tr>
      <w:tr w:rsidR="001F04EC" w:rsidRPr="005A01BA" w14:paraId="653501BF" w14:textId="77777777" w:rsidTr="00806D82">
        <w:tc>
          <w:tcPr>
            <w:tcW w:w="2037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20D05CD" w14:textId="3D90E67C" w:rsidR="001F04EC" w:rsidRPr="005A01BA" w:rsidRDefault="001F04EC" w:rsidP="00E8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Interlaminar shear strength</w:t>
            </w:r>
          </w:p>
        </w:tc>
        <w:tc>
          <w:tcPr>
            <w:tcW w:w="1470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8A46136" w14:textId="532205DE" w:rsidR="001F04EC" w:rsidRPr="005A01BA" w:rsidRDefault="008D1BA7" w:rsidP="00E8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1.07</w:t>
            </w:r>
          </w:p>
        </w:tc>
        <w:tc>
          <w:tcPr>
            <w:tcW w:w="1493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532495B" w14:textId="3CAAF9CE" w:rsidR="001F04EC" w:rsidRPr="005A01BA" w:rsidRDefault="008D1BA7" w:rsidP="00E83E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1BA">
              <w:rPr>
                <w:rFonts w:ascii="Times New Roman" w:hAnsi="Times New Roman" w:cs="Times New Roman"/>
                <w:sz w:val="24"/>
                <w:szCs w:val="24"/>
              </w:rPr>
              <w:t>0.42170</w:t>
            </w:r>
          </w:p>
        </w:tc>
      </w:tr>
    </w:tbl>
    <w:p w14:paraId="55F269A5" w14:textId="7FB28A12" w:rsidR="001F04EC" w:rsidRPr="005A01BA" w:rsidRDefault="001F04EC" w:rsidP="004A0F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F04EC" w:rsidRPr="005A01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423DD"/>
    <w:multiLevelType w:val="hybridMultilevel"/>
    <w:tmpl w:val="94700D0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9A2E6A"/>
    <w:multiLevelType w:val="hybridMultilevel"/>
    <w:tmpl w:val="6AB2BA6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B709AF"/>
    <w:multiLevelType w:val="hybridMultilevel"/>
    <w:tmpl w:val="78061AFE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6653058">
    <w:abstractNumId w:val="1"/>
  </w:num>
  <w:num w:numId="2" w16cid:durableId="1688024407">
    <w:abstractNumId w:val="2"/>
  </w:num>
  <w:num w:numId="3" w16cid:durableId="1739136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E1NbUwM7EwMTAwszBQ0lEKTi0uzszPAykwNKoFAKPuSxYtAAAA"/>
  </w:docVars>
  <w:rsids>
    <w:rsidRoot w:val="00AE649D"/>
    <w:rsid w:val="000031D3"/>
    <w:rsid w:val="00006194"/>
    <w:rsid w:val="00077C79"/>
    <w:rsid w:val="000909B3"/>
    <w:rsid w:val="000A100E"/>
    <w:rsid w:val="000B354B"/>
    <w:rsid w:val="00124569"/>
    <w:rsid w:val="001469E8"/>
    <w:rsid w:val="00173FFA"/>
    <w:rsid w:val="00180EDF"/>
    <w:rsid w:val="001D322D"/>
    <w:rsid w:val="001F04EC"/>
    <w:rsid w:val="00237E82"/>
    <w:rsid w:val="002936CD"/>
    <w:rsid w:val="002E3CE7"/>
    <w:rsid w:val="002F23C1"/>
    <w:rsid w:val="002F4297"/>
    <w:rsid w:val="002F796D"/>
    <w:rsid w:val="00303DE6"/>
    <w:rsid w:val="003047B9"/>
    <w:rsid w:val="0031323F"/>
    <w:rsid w:val="00343002"/>
    <w:rsid w:val="00361A99"/>
    <w:rsid w:val="003664A4"/>
    <w:rsid w:val="003762A8"/>
    <w:rsid w:val="00387078"/>
    <w:rsid w:val="003A0B53"/>
    <w:rsid w:val="003B4643"/>
    <w:rsid w:val="003D127C"/>
    <w:rsid w:val="003E5FC9"/>
    <w:rsid w:val="0041160B"/>
    <w:rsid w:val="0041753D"/>
    <w:rsid w:val="00427B1E"/>
    <w:rsid w:val="00436514"/>
    <w:rsid w:val="004405A4"/>
    <w:rsid w:val="004644AC"/>
    <w:rsid w:val="00482ACF"/>
    <w:rsid w:val="004A0F37"/>
    <w:rsid w:val="004C01E5"/>
    <w:rsid w:val="004F25D4"/>
    <w:rsid w:val="004F3182"/>
    <w:rsid w:val="00501D14"/>
    <w:rsid w:val="005623A7"/>
    <w:rsid w:val="00573A09"/>
    <w:rsid w:val="0058789A"/>
    <w:rsid w:val="005A01BA"/>
    <w:rsid w:val="005B4377"/>
    <w:rsid w:val="005D22C6"/>
    <w:rsid w:val="005F7B5F"/>
    <w:rsid w:val="00607E9D"/>
    <w:rsid w:val="00616147"/>
    <w:rsid w:val="006633E4"/>
    <w:rsid w:val="00667D65"/>
    <w:rsid w:val="0068661F"/>
    <w:rsid w:val="00695461"/>
    <w:rsid w:val="006D47C3"/>
    <w:rsid w:val="006D6B28"/>
    <w:rsid w:val="006E4DC8"/>
    <w:rsid w:val="007516F9"/>
    <w:rsid w:val="00781617"/>
    <w:rsid w:val="00795F8C"/>
    <w:rsid w:val="007A2776"/>
    <w:rsid w:val="007C7EAB"/>
    <w:rsid w:val="007E1C21"/>
    <w:rsid w:val="007E5C96"/>
    <w:rsid w:val="00806D82"/>
    <w:rsid w:val="00817DE9"/>
    <w:rsid w:val="00844D26"/>
    <w:rsid w:val="00850C7B"/>
    <w:rsid w:val="00865B76"/>
    <w:rsid w:val="00890016"/>
    <w:rsid w:val="008B4462"/>
    <w:rsid w:val="008D1BA7"/>
    <w:rsid w:val="008D4FBD"/>
    <w:rsid w:val="00917F8E"/>
    <w:rsid w:val="009308B7"/>
    <w:rsid w:val="0093605B"/>
    <w:rsid w:val="00965726"/>
    <w:rsid w:val="009665D8"/>
    <w:rsid w:val="009B0337"/>
    <w:rsid w:val="009C3D62"/>
    <w:rsid w:val="00A16E99"/>
    <w:rsid w:val="00A37532"/>
    <w:rsid w:val="00A633CE"/>
    <w:rsid w:val="00A852CB"/>
    <w:rsid w:val="00AE649D"/>
    <w:rsid w:val="00B5383A"/>
    <w:rsid w:val="00B75E61"/>
    <w:rsid w:val="00B80DC3"/>
    <w:rsid w:val="00BC285D"/>
    <w:rsid w:val="00BD3BA1"/>
    <w:rsid w:val="00BD5C5B"/>
    <w:rsid w:val="00BE277C"/>
    <w:rsid w:val="00BE50D3"/>
    <w:rsid w:val="00C07A32"/>
    <w:rsid w:val="00C30E65"/>
    <w:rsid w:val="00C47925"/>
    <w:rsid w:val="00C60CF4"/>
    <w:rsid w:val="00C94B86"/>
    <w:rsid w:val="00C952FD"/>
    <w:rsid w:val="00C9533A"/>
    <w:rsid w:val="00CA3BE7"/>
    <w:rsid w:val="00CA4012"/>
    <w:rsid w:val="00CD2B4A"/>
    <w:rsid w:val="00CF6144"/>
    <w:rsid w:val="00D063F9"/>
    <w:rsid w:val="00D6558E"/>
    <w:rsid w:val="00D9127F"/>
    <w:rsid w:val="00DB238F"/>
    <w:rsid w:val="00DD41E0"/>
    <w:rsid w:val="00DE63C3"/>
    <w:rsid w:val="00DF3EE6"/>
    <w:rsid w:val="00E379D6"/>
    <w:rsid w:val="00E52174"/>
    <w:rsid w:val="00E83EFD"/>
    <w:rsid w:val="00EA0F94"/>
    <w:rsid w:val="00EE7C87"/>
    <w:rsid w:val="00F1262A"/>
    <w:rsid w:val="00F204C7"/>
    <w:rsid w:val="00F30783"/>
    <w:rsid w:val="00F46913"/>
    <w:rsid w:val="00F77FEC"/>
    <w:rsid w:val="00F91A4E"/>
    <w:rsid w:val="00F9611E"/>
    <w:rsid w:val="00FC2E39"/>
    <w:rsid w:val="00FE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6770D"/>
  <w15:chartTrackingRefBased/>
  <w15:docId w15:val="{B29F4B21-5A8B-4BEB-811B-AA98FF771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N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7EAB"/>
    <w:pPr>
      <w:keepNext/>
      <w:keepLines/>
      <w:pBdr>
        <w:top w:val="single" w:sz="4" w:space="1" w:color="auto"/>
        <w:bottom w:val="single" w:sz="4" w:space="1" w:color="auto"/>
      </w:pBdr>
      <w:spacing w:before="240" w:after="0" w:line="360" w:lineRule="auto"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64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64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64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64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64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64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64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64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7EAB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64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64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649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649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64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64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64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64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64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64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64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64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64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64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64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649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64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649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649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F04E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E618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1984</TotalTime>
  <Pages>8</Pages>
  <Words>1316</Words>
  <Characters>7507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Kathir Marimuthu</dc:creator>
  <cp:keywords/>
  <dc:description/>
  <cp:lastModifiedBy>Kathir Marimuthu</cp:lastModifiedBy>
  <cp:revision>57</cp:revision>
  <dcterms:created xsi:type="dcterms:W3CDTF">2025-10-10T07:44:00Z</dcterms:created>
  <dcterms:modified xsi:type="dcterms:W3CDTF">2026-06-11T12:07:00Z</dcterms:modified>
</cp:coreProperties>
</file>