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A79102" w14:textId="77777777" w:rsidR="008D555F" w:rsidRPr="00E01C3A" w:rsidRDefault="008D555F" w:rsidP="008D555F">
      <w:pPr>
        <w:spacing w:before="100" w:beforeAutospacing="1" w:after="100" w:afterAutospacing="1" w:line="360" w:lineRule="auto"/>
        <w:jc w:val="both"/>
        <w:rPr>
          <w:rFonts w:ascii="Arial" w:eastAsia="Times New Roman" w:hAnsi="Arial" w:cs="Arial"/>
          <w:b/>
          <w:sz w:val="24"/>
          <w:szCs w:val="24"/>
          <w:lang w:val="en-US" w:eastAsia="es-ES"/>
        </w:rPr>
      </w:pPr>
      <w:r w:rsidRPr="00E01C3A">
        <w:rPr>
          <w:rFonts w:ascii="Arial" w:eastAsia="Times New Roman" w:hAnsi="Arial" w:cs="Arial"/>
          <w:b/>
          <w:sz w:val="24"/>
          <w:szCs w:val="24"/>
          <w:lang w:val="en-US" w:eastAsia="es-ES"/>
        </w:rPr>
        <w:t>Graphical abstract</w:t>
      </w:r>
    </w:p>
    <w:p w14:paraId="33A79103" w14:textId="77777777" w:rsidR="0079697F" w:rsidRPr="0079697F" w:rsidRDefault="0079697F">
      <w:pPr>
        <w:rPr>
          <w:lang w:val="en-US"/>
        </w:rPr>
      </w:pPr>
    </w:p>
    <w:p w14:paraId="33A79104" w14:textId="236F4A15" w:rsidR="00D43E95" w:rsidRPr="00CD31DB" w:rsidRDefault="00072EC2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309612E4" wp14:editId="2FCCFD03">
            <wp:extent cx="8407323" cy="3924111"/>
            <wp:effectExtent l="0" t="0" r="0" b="63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19207" cy="392965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D43E95" w:rsidRPr="00CD31DB" w:rsidSect="00E91011">
      <w:pgSz w:w="15840" w:h="12240" w:orient="landscape"/>
      <w:pgMar w:top="1080" w:right="1440" w:bottom="108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5F03"/>
    <w:rsid w:val="00072EC2"/>
    <w:rsid w:val="002C6DE6"/>
    <w:rsid w:val="002D6A28"/>
    <w:rsid w:val="00596A71"/>
    <w:rsid w:val="006D5F03"/>
    <w:rsid w:val="0079697F"/>
    <w:rsid w:val="007D0C43"/>
    <w:rsid w:val="00830B91"/>
    <w:rsid w:val="008D555F"/>
    <w:rsid w:val="00C43430"/>
    <w:rsid w:val="00C60F7F"/>
    <w:rsid w:val="00CA11F1"/>
    <w:rsid w:val="00CD31DB"/>
    <w:rsid w:val="00D43E95"/>
    <w:rsid w:val="00D51CCB"/>
    <w:rsid w:val="00E31AFB"/>
    <w:rsid w:val="00E91011"/>
    <w:rsid w:val="00EB32D9"/>
    <w:rsid w:val="00F81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A79102"/>
  <w15:chartTrackingRefBased/>
  <w15:docId w15:val="{9FD8CDA0-26B0-439E-AFE6-0C59B277E1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555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E910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9101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HONORIO CRUZ LOPEZ</dc:creator>
  <cp:keywords/>
  <dc:description/>
  <cp:lastModifiedBy>HONORIO CRUZ LOPEZ</cp:lastModifiedBy>
  <cp:revision>15</cp:revision>
  <dcterms:created xsi:type="dcterms:W3CDTF">2019-10-13T19:44:00Z</dcterms:created>
  <dcterms:modified xsi:type="dcterms:W3CDTF">2021-10-20T05:15:00Z</dcterms:modified>
</cp:coreProperties>
</file>